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314F" w14:textId="77777777" w:rsidR="007B0580" w:rsidRDefault="007B0580">
      <w:r>
        <w:t>淨土法音宣不盡</w:t>
      </w:r>
      <w:r>
        <w:t xml:space="preserve"> </w:t>
      </w:r>
      <w:r>
        <w:t xml:space="preserve">空間奇景覽無窮　　劉素雲老師主講　　（第四集）　　</w:t>
      </w:r>
      <w:r>
        <w:t>2014/3/16</w:t>
      </w:r>
      <w:r>
        <w:t xml:space="preserve">　　香港佛陀教育協會　　檔名：</w:t>
      </w:r>
      <w:r>
        <w:t xml:space="preserve">56-154-0004 </w:t>
      </w:r>
    </w:p>
    <w:p w14:paraId="33EA4C29" w14:textId="77777777" w:rsidR="007B0580" w:rsidRDefault="007B0580">
      <w:pPr>
        <w:pStyle w:val="a3"/>
      </w:pPr>
      <w:r>
        <w:t xml:space="preserve">　　尊敬的各位同修大家好，請坐！</w:t>
      </w:r>
      <w:r>
        <w:t xml:space="preserve"> </w:t>
      </w:r>
    </w:p>
    <w:p w14:paraId="3E789E08" w14:textId="77777777" w:rsidR="007B0580" w:rsidRDefault="007B0580">
      <w:pPr>
        <w:pStyle w:val="a3"/>
      </w:pPr>
      <w:r>
        <w:t xml:space="preserve">　　我們這節課和大家交流的題目是「淨土法音宣不盡，空間奇景覽無窮」。今天我們講的這個題目，這兩句話是出自於哪？是出自於茗山老法師的法語。大家都知道，茗山老法師和咱們淨空老法師是老朋友，用他老人家的這兩句話做為我們今天的題目，也表達我們對茗山老法師的敬仰和懷念，願他老人家早日乘願再來，救度苦難眾生離苦得樂。記得黃念祖老居士在他的《心聲錄》那本書裡寫了這樣一段話：「要蓋摩天大樓，必須有堅固的地基；要入汪洋大海，必須具有航海地圖與羅盤；欲證究竟果覺，成就無上菩提，對於無上的聖教，需先有正確的認識。」這是黃念祖老居士在他的《心聲錄》中寫的這麼一段話。這段話就是告訴我們，在修行的道路上，能辨別重要的途徑，就是你選擇什麼樣的路，在佛教正道之中，居首要的是什麼？是正知正見。為什麼每當我們遇到一個有正知正見的師父、法師，會讓我們心生歡喜？上午老法師講經的過程當中曾經說過，現在邪師說法如恆河沙。如果你不具備一雙慧眼，你就不知道誰是邪師、誰是有正知正見的法師。既然是正知正見居首要地位，我們必須把它選擇正確。</w:t>
      </w:r>
      <w:r>
        <w:t xml:space="preserve"> </w:t>
      </w:r>
    </w:p>
    <w:p w14:paraId="34536A48" w14:textId="77777777" w:rsidR="007B0580" w:rsidRDefault="007B0580">
      <w:pPr>
        <w:pStyle w:val="a3"/>
      </w:pPr>
      <w:r>
        <w:t xml:space="preserve">　　今天中午我跟一位同修曾經說過，第一條重要的，選擇正確的修行道路，就是你要選擇一個契理契機，就是契你根性的一個法門，確定之後輕易不要動搖、不要更換，這是第一。第二，一定要找一個有正知正見的師父，因為師父決定你一生修行的結果是什麼，他可以影響你的一生。我們在修學佛法的過程當中，要認清目標與道路，這樣才能穩步前行。不有那麼一句話嗎？說修學佛法如履薄冰。過去我剛一開始接觸這句話的時候，我不懂什麼意思，我說怎麼修學佛法還如履薄冰？經歷這麼十幾年、二十來年的實踐，我體會到這一點了，確實是很不容易，一步走錯，你就陷進去了，再拔都不容易，很難拔得出來。為什麼有的同修修了幾十年，真是可以稱得上是老修行，到現在往生極樂世界一點消息都沒有？就是這一路走來歪歪扭扭，沒找到一條正確的修行之路，沒遇見一個具有正知正見、有修有證的好法師，這是最最關鍵的。</w:t>
      </w:r>
      <w:r>
        <w:t xml:space="preserve"> </w:t>
      </w:r>
    </w:p>
    <w:p w14:paraId="7F2109AB" w14:textId="77777777" w:rsidR="007B0580" w:rsidRDefault="007B0580">
      <w:pPr>
        <w:pStyle w:val="a3"/>
      </w:pPr>
      <w:r>
        <w:t xml:space="preserve">　　因為我學佛，如果從一九九一年我請觀音菩薩開始就算我信佛、學佛了，到現在二十多年了，我跑了十幾年的彎路，這個在以前我給大家交流的時候已經說過。所以現在回想起來覺得太可惜了，二十多年的時間跑了十幾年的彎路。如果說我走上正路，應該是感恩我得了這場要命的病。如果沒有這場病把我就地按倒，既不能上班，也不能出門，也不能見人，那在家裡幹啥？有人就告訴我如何如何，我就按照做了。如果不是這樣的話，可能我還得繼續跑下去。正式的進入學佛狀態，應該是從二０００年開始聽師父的《無量壽經》開始，這是我覺得剛剛開始有點走正道了，讀《無量壽經》了，知道念阿彌陀佛了。我讀《無量壽經》和念阿彌陀佛和看老法師的《無量壽經》光盤都是二０００年開始的，可能這一年，二０００年的開始就是我一個轉機。前面那十幾年算不上我學佛、信佛，因為那個連邊都不太沾。</w:t>
      </w:r>
      <w:r>
        <w:t xml:space="preserve"> </w:t>
      </w:r>
    </w:p>
    <w:p w14:paraId="317CEA32" w14:textId="77777777" w:rsidR="007B0580" w:rsidRDefault="007B0580">
      <w:pPr>
        <w:pStyle w:val="a3"/>
      </w:pPr>
      <w:r>
        <w:t xml:space="preserve">　　現在回想起來，進步最快的，就是我二０一０年見到老法師以後，就這將近四年的時間。這四年，如果說二十多年給它分成幾個階段，這四年是我突飛猛進的四年。這是我自己不太謙虛的說法，但是我要把實話告訴大家。在我沒有見師父之前，有幾</w:t>
      </w:r>
      <w:r>
        <w:lastRenderedPageBreak/>
        <w:t>年聽經是不間斷，確實聽了，但是就是信念沒有堅定到像現在這樣，沒有現在這個境界。那時候說實在有點風吹草動，還是動心的，如果說左右搖擺，不是太明顯，因為我性格比較倔強，我認準一條道，別人不太容易動搖我，但是自己知道信念不是太堅定的，因為對西方極樂世界、對《無量壽經》、對阿彌陀佛了解得不深不透，因為不深不透，所以信念就不那麼堅定。自從見了老法師之後，我的信念愈來愈堅定，可以說信堅願也堅。基本上如果現在再有人勸我，妳改個法門吧，就像我昨天講的，又傳出這個法門、那個法門，什麼快速成佛法等等等等，這些個現在對我可以說一絲一毫影響都沒有，我聽了，我連聽都不聽，這耳朵聽那耳冒出去，甚至我聽都沒聽著，對我沒有干擾了。</w:t>
      </w:r>
      <w:r>
        <w:t xml:space="preserve"> </w:t>
      </w:r>
    </w:p>
    <w:p w14:paraId="20314A6C" w14:textId="77777777" w:rsidR="007B0580" w:rsidRDefault="007B0580">
      <w:pPr>
        <w:pStyle w:val="a3"/>
      </w:pPr>
      <w:r>
        <w:t xml:space="preserve">　　因此說，學佛的路程是曲折的，也是坎坷的，有時候也很艱難。就是當你遇到磨難的時候，你怎麼樣來對待？大家都知道，我這一生，現在七十歲了，如果回想我走過來這七十年的路程，我昨天跟他們一起閒聊的時候說，我說如果再倒退五十年，那我二十歲，如果讓我重新選擇我要走的生活之路，我說我現在都未必敢再選那條路了。我現在回過頭來想，都挺打怵了，這幾十年我是怎麼過來？就是因為我選擇了學佛這條道，師父給了我慧命，也救了我身命。為什麼我一直非常非常感恩咱們師父？就是如果沒有師父的這個《無量壽經》，十四年前我肯定走了，我不會繼續留在這個人世了。因為那個時候沒有現在這個境界，遇到壓力、遇到磨力有點承受不住，就想一了百了，一走了之，我什麼都不知道，你們願意怎麼的怎麼的。當時就有一種不是出離而是逃離，應該是用這個字，逃離，實在是讓人難以忍受了，我趕快逃跑了。所以那時候我不一再跟大家說過幾次，我那時候就是兩條，一條想出家，一條想自殺，這就是我當年所要選擇的兩條路。因為出家，師父給我看了，就是普陀山的一個師父給我抽籤，給我解簽是這麼說的，妳塵緣未了，不能出家。既然是塵緣未了，不能出家，這條路肯定就是堵死了。那怎麼辦？我就回家，回家了這個塵緣去。</w:t>
      </w:r>
      <w:r>
        <w:t>在了這個塵緣過程當中，又禁不起那些磨難的考驗，所以第二條路就出來了，自殺。這是當年，那就是二０００年前後，我曾經有過兩次強烈的自殺念頭。現在回想起來，可能是阿彌陀佛護佑著我，拽著我的後衣襟沒讓我從樓上跳下去，我現在回想起來可能是這樣。如果不是這樣的話，就沒有今天的我，你們也就看不著這個傻呵呵的老太太了。就是因為得到了師父這套《無量壽經》，聽明白、聽懂了，所以自己從那個痛苦的深淵當中就掙扎著出來了，而且這條道愈走愈亮堂，愈走愈寬敞，達到了我今天這個思想境界和各方面的情況，大家看得很清楚，確實是愈來愈好，真是感恩十方諸佛菩薩的慈悲加持，感恩老法師對我的救度。</w:t>
      </w:r>
      <w:r>
        <w:t xml:space="preserve"> </w:t>
      </w:r>
    </w:p>
    <w:p w14:paraId="1E00C4F0" w14:textId="77777777" w:rsidR="007B0580" w:rsidRDefault="007B0580">
      <w:pPr>
        <w:pStyle w:val="a3"/>
      </w:pPr>
      <w:r>
        <w:t xml:space="preserve">　　所以選擇一條什麼樣的路？假如我當時沒有遇到老法師這套光碟，我肯定不會走學佛這條路。為什麼？因為我的性格特點比較倔、比較強，一般的東西我是不認的；第二條，我的工作環境、工作性質是不允許的，因為妳在省政府工作，大大小小也是個官員，然後妳又是共產黨員，妳做的又是黨務工作、政工工作，又從來沒有接觸過什麼佛教、佛法、佛經，我是一張白紙。但是可能我這一輩子就是這麼一個機緣，如果我沒有這場要死的病，可能我不會入佛門的，就是這個惡度把我度進了佛門。所以我就想，人生你選擇一條什麼樣的路，這條路你怎麼走是非常非常重要的，千萬千萬不要把路選錯了；第二個重要的就是老師，你一定要看清楚、看明白。如果選擇老師對了，路也選對了，你修行的路上磨礪坎坷相對來講會少一些，因為有老師在旁邊給你做指導。</w:t>
      </w:r>
      <w:r>
        <w:t xml:space="preserve"> </w:t>
      </w:r>
    </w:p>
    <w:p w14:paraId="1E8FEB67" w14:textId="77777777" w:rsidR="007B0580" w:rsidRDefault="007B0580">
      <w:pPr>
        <w:pStyle w:val="a3"/>
      </w:pPr>
      <w:r>
        <w:lastRenderedPageBreak/>
        <w:t xml:space="preserve">　　現在我就想，回想三千多年以前，我們的本師釋迦牟尼佛捨棄了王位，捨棄了嬌妻愛子，可以說他捨棄了是世間最難捨棄的一切。為什麼？是因為他大悲心切。釋迦牟尼佛大悲心切，他做太子時看見鳥吃蟲子，看見眾生為了生活而互相吞吃；看到有老人、有病人、有死人，人有這麼多的痛苦，生老病死誰也不能免，看到這些他就想，自己不能無動於衷，要救度苦難的眾生。於是世尊出家了，大家都知道，十九歲出家。出家以後，他去遍訪明師。因為當時印度就是各種外道有許多種，太子出家以後對所有的外道明師是一一參拜求教。但很快的，世尊他就達到老師造詣的水平，這樣又去找新的老師，再要前進就要再找新的老師。後來就是所有的外道這些明師都參學遍了，仍然解決不了他心中要解決的問題，生老病死的問題怎麼解決？這個時候世尊想，這種繼續求學求教的方法不行了，怎麼辦？得靠自己了。所以世尊就在菩提樹下結吉祥草為座，這個吉祥座就是這麼來的，世尊當年是結吉祥草為座，他發了一個大誓願，什麼樣的誓願？就說不證菩提不起於座。就是如果我不證菩提，我不會在這個座位上起來的，就不離開這個座位，世尊就發了這樣一個大願。你想想，就我們現在，有誰能發出這樣的大願？真是蒼天不負有心人，就在臘月初八的夜裡</w:t>
      </w:r>
      <w:r>
        <w:t>，世尊一眼看見明星，豁然大悟，世尊就是這樣開悟的，夜睹明星而開悟的。他徹見了本來，什麼叫徹見本來？徹是徹底，見是看見，本來就是宇宙人生的真相是什麼。就是在菩提樹下世尊開悟了，他知道、看到了。</w:t>
      </w:r>
      <w:r>
        <w:t xml:space="preserve"> </w:t>
      </w:r>
    </w:p>
    <w:p w14:paraId="12469B73" w14:textId="77777777" w:rsidR="007B0580" w:rsidRDefault="007B0580">
      <w:pPr>
        <w:pStyle w:val="a3"/>
      </w:pPr>
      <w:r>
        <w:t xml:space="preserve">　　世尊開悟時，開口的第一句話是：「奇哉！奇哉！一切眾生皆具如來智慧德相，唯以妄想執著不能證得」。這是世尊開悟時的第一句話，就是我剛才讀的這一句。這樣說，奇哉奇哉，一切眾生皆具如來智慧德相，唯以妄想執著不能證得。他把真相看明白了，知道了。世尊的這句話道破了宇宙的玄祕，道破了宇宙的玄祕，你看第二句話是，也道盡了宇宙的玄祕。就是整個宇宙的玄奧祕密被世尊一語道破了。一個是道破了，一個是道盡了，破，就把這個祕密給破解了，盡了，就是說盡了，再也沒有說的了。就是這麼一句話，就道破了整個宇宙的玄機。這是十方如來的心髓，就這一句話是十方如來的心髓，是一大藏教的源泉，一切經論、一切修行法門莫不從此推演而成。這就是如來的心髓，一大藏教的源泉，一切法門就都是從這開始的，這就是頭，源頭。就是從世尊開悟以後這一句話，從那開始的，演變而成，因此這是聖教的基本。就這一句話，是聖教的基本，一切法門的出發點，也即是一切法門的歸止。就是它是一個圓，從哪開始到哪結尾，它既是起點也是終點、也是歸止處。所以一切莫不從此語流出，一切也莫不流歸此語。就這一句話，多麼重要！一句話就把宇宙人生的真相告訴我們了。</w:t>
      </w:r>
      <w:r>
        <w:t xml:space="preserve"> </w:t>
      </w:r>
    </w:p>
    <w:p w14:paraId="39C633C4" w14:textId="77777777" w:rsidR="007B0580" w:rsidRDefault="007B0580">
      <w:pPr>
        <w:pStyle w:val="a3"/>
      </w:pPr>
      <w:r>
        <w:t xml:space="preserve">　　近代大科學家愛因斯坦說：物質、時間和空間，都是由於人類的錯覺。時間、空間、物質是怎麼來的？是由於人類的錯覺，心想而生出來的，本來這些都是不存在的。我們現在所用的詞叫妄想，這個妄想就是愛因斯坦所說的錯覺，所以妄想和錯覺兩個詞是一個意思。佛教告訴我們，由於妄想，因為心在妄動，才看見萬類萬物。這用一句話來概括，就是什麼？一切法由心想生。我們不但有妄想，而且執著。執著是什麼？就是堅持所見，搞什麼就著什麼，叫著相，你搞什麼就著什麼，是不是這樣？你想想我們自己，我們周邊發生的一切事，是不是？相，你幹什麼就著什麼。另外，執是堅持，著是黏住了，也可以說沾住了；妄想是錯誤，執著是堅持錯誤，由於妄想與執著，所以眾生不能證得。前面那句話說得很明白，所有的眾生都具有智慧德相，就是由於妄想執著而不能證得。我們現在人人都和阿彌陀佛一樣，就是因為我們妄想執著它障礙住了，所以我們現在還在迷中。但是我們總有一天會證得的，會覺悟過來的。因為我們迷，所以我們不能證得，本有的佛性、本具的智慧德相完全顯現不出</w:t>
      </w:r>
      <w:r>
        <w:lastRenderedPageBreak/>
        <w:t>來。所以我們不要小瞧自己，也不要小瞧你周圍的任何一個眾生，都是未來佛，都具有如來的自性，如來的自性就是你的自性、就是我的自性，沒有差別，無二無別，只是我們現在在迷中，它沒顯露出來，總有一天會顯露出來的。</w:t>
      </w:r>
      <w:r>
        <w:t xml:space="preserve"> </w:t>
      </w:r>
    </w:p>
    <w:p w14:paraId="03BCA765" w14:textId="77777777" w:rsidR="007B0580" w:rsidRDefault="007B0580">
      <w:pPr>
        <w:pStyle w:val="a3"/>
      </w:pPr>
      <w:r>
        <w:t xml:space="preserve">　　我為什麼上面說了這麼一大段話？是為下面所要說的做個鋪墊。下面我想和大家說什麼？就是三千年前釋迦牟尼佛為什麼要在印度示現成佛？他來這個娑婆世界的目的是什麼，幹什麼來了？說白了就是，釋迦牟尼佛來到這個娑婆世界幹什麼來了？釋迦牟尼佛三千年前出現在這個世界上，真正的目的就是宣揚淨土法門，要把淨土法門介紹給一切有緣眾生，幫助一切有緣眾生一生成佛。這就是釋迦牟尼三千年前在印度示現成佛，他來到這個世界上的目的，也就是他的任務，他幹什麼來了，就這麼一件事。講經說法四十九年是為這個事，就是為這一件事，一大事因緣。不但釋迦牟尼佛來此世界是為了宣揚淨土法門，十方三世一切諸佛如來出現在這個世間都是為了這同一個目的，所有的佛菩薩都是為一個目的來表法的，就是為了弘揚、宣揚淨土法門。</w:t>
      </w:r>
      <w:r>
        <w:t xml:space="preserve"> </w:t>
      </w:r>
    </w:p>
    <w:p w14:paraId="776E8237" w14:textId="77777777" w:rsidR="007B0580" w:rsidRDefault="007B0580">
      <w:pPr>
        <w:pStyle w:val="a3"/>
      </w:pPr>
      <w:r>
        <w:t xml:space="preserve">　　不有這麼一句話，「諸佛所以興出世」，諸佛那就是包括所有的佛，諸佛所以興出世，「唯說彌陀本願海」。注意這個「唯說」，這個唯是唯一，是不是？什麼是彌陀的本願？宣揚淨土法門是彌陀的本願。所以咱們老爭，你修這個法門對，我修那個法門對，你這個不好，我那個好，錯了，是不是？彌陀的本願海就是宣揚淨土法門，而其他的法門和這個也是一不是二，它無二無別。就像我們，以前我舉過這樣的例子，上文化宮、俱樂部去看電影，它有好幾個門，是吧？一般的都有四五個門、五六個門，你從哪個門進去，看的都是同一部電影，是不是這樣？不能說你從前門進去的，你看的是這個電影，你從東門進去，你看的是那個電影，不對，你從哪個門進去，最後你看的是一部電影。這個例子就是說，萬法歸一，萬法歸一最後歸到哪去？歸到西方極樂世界。所以實際上都是為宣揚淨土念佛法門，是為這個服務的，是做鋪墊的。最後就要達到這個目的，什麼目的？度一切有緣眾生成佛，離苦得樂，這是諸佛菩薩的目的。</w:t>
      </w:r>
      <w:r>
        <w:t xml:space="preserve"> </w:t>
      </w:r>
    </w:p>
    <w:p w14:paraId="65865E7B" w14:textId="77777777" w:rsidR="007B0580" w:rsidRDefault="007B0580">
      <w:pPr>
        <w:pStyle w:val="a3"/>
      </w:pPr>
      <w:r>
        <w:t xml:space="preserve">　　剛才我說，為什麼讓大家注意這個唯說的唯？這個唯字給它解釋解釋，它有幾個意思，你看看哪個意思都對上號了。第一個意思，這個唯當常常講，常常；第二意思，是當獨一無二講；第三個意思，是當唯獨講，唯獨和獨一無二差不多；第四個意思，是當因為講，正因為。所以你連起來一看，這個唯說，那就是最重要的、獨一無二的、就是這個。所以從這個詞我們就可以理解，彌陀本願海就是諸佛菩薩來到這個人世間所要辦的唯一的一個事情。釋迦牟尼佛和十方諸佛如來來到這個世間，他們有一個共同的目的，就是宣揚彌陀的本願，而這個本願就是宣揚淨土法門，幫助眾生破迷開悟。就這段話，我想我跟大家是不是說清楚了？以後你就想，這些諸佛菩薩、世尊來到這個娑婆世界幹什麼來了？是為了彌陀本願海。這個彌陀本願海又是什麼？就是宣揚淨土念佛法門。這就非常清楚了。</w:t>
      </w:r>
      <w:r>
        <w:t xml:space="preserve"> </w:t>
      </w:r>
    </w:p>
    <w:p w14:paraId="6EE3811A" w14:textId="77777777" w:rsidR="007B0580" w:rsidRDefault="007B0580">
      <w:pPr>
        <w:pStyle w:val="a3"/>
      </w:pPr>
      <w:r>
        <w:t xml:space="preserve">　　下面我想利用今天的這個機會，把淨土念佛法門再一次的介紹給一切有緣眾生，願眾生普受法雨，同受法益。這個為什麼要反反覆覆的說？師父說，他現在是第四次講《大經科註》，以後每年都要講這個，就是一部《無量壽經》、一句佛號。師父是這樣說的。對我來說，這可能也是我餘生的一個任務，唯一一件需要我在這個人世間做的事情。我就是要利用一切機會，把淨土法門、把阿彌陀佛聖號介紹給一切有緣眾生，因為只有《無量壽經》、只有阿彌陀佛佛號能度一切苦難眾生離苦得樂，所以這件事是我必須要辦的。</w:t>
      </w:r>
      <w:r>
        <w:t xml:space="preserve"> </w:t>
      </w:r>
    </w:p>
    <w:p w14:paraId="28DCBC48" w14:textId="77777777" w:rsidR="007B0580" w:rsidRDefault="007B0580">
      <w:pPr>
        <w:pStyle w:val="a3"/>
      </w:pPr>
      <w:r>
        <w:lastRenderedPageBreak/>
        <w:t xml:space="preserve">　　在這裡首先我要用一位法師的一段法語，這段法語是這樣說的：「《大集經》云，末法億億人修行，罕一得道，唯依念佛，得度生死」。這段話大家都非常熟悉，這裡我們重要的要抓住哪個？就是說為什麼億億人修行，這只是一個泛指，不是指就一億人，那是一個泛指，就指修行的人很多很多，罕一得道，就得道的人太少太少了，按李炳南老師的話說就是一萬個修行裡有那麼二、三個能夠成就的，就這個意思，為什麼修行的人那麼多，得道的人、成就的人這麼少？那你想想，什麼原因？怎麼辦？不能說這個問題找到了，那怎麼辦？怎麼來解決這個問題？怎麼能讓修行人能更多的成功、成就？後面兩句是辦法，唯依念佛，得度生死。就是怎麼樣能解決生死輪迴問題？唯依念佛，這個唯還是那個唯一的唯，這個依是依靠的依，就是唯有依靠念佛，才能得度生死。這個方法告訴我們。問題找到了，修道的人多，得道的人少，怎麼辦？怎麼解決問題？念佛解決這個問題。特別簡潔明瞭。</w:t>
      </w:r>
      <w:r>
        <w:t xml:space="preserve"> </w:t>
      </w:r>
    </w:p>
    <w:p w14:paraId="372FD71F" w14:textId="77777777" w:rsidR="007B0580" w:rsidRDefault="007B0580">
      <w:pPr>
        <w:pStyle w:val="a3"/>
      </w:pPr>
      <w:r>
        <w:t xml:space="preserve">　　「以是之故，我釋迦本師不捨大慈，無問自說，特開此淨土法門，以拯救末劫，令法界眾生，賴此以階無上菩提，妙不可言，願聞者共效之，切莫錯過，而失極樂之利益也」。這段話念起來可能有點咬嘴，但是意思我給大家解釋。大家都知道《佛說阿彌陀經》這部經是無問自說的，其他的經典都是有問的，唯獨《阿彌陀經》是釋迦牟尼佛無問自說。為什麼說很多人對這個法門不認識、不理解？老法師講法的時候不多次說過，包括有些菩薩他都不知道、不理解，唯有佛知道這件事情。因為這樣，所以才沒有人去問，因為大家都不知道。因為這個法門太重要了，所以儘管沒有人去問釋迦牟尼佛，我們的世尊還是大慈大悲，把這個救度末法眾生的法門自己把它說出來了。所以說這個法門是難信之法。難信之法，有的法師把這個難信的前面又加了一個字，叫極難信，難信的前面加了一個極，這是玄奘大師加上的，可見這個法門難信到什麼程度。</w:t>
      </w:r>
      <w:r>
        <w:t xml:space="preserve"> </w:t>
      </w:r>
    </w:p>
    <w:p w14:paraId="415C863F" w14:textId="77777777" w:rsidR="007B0580" w:rsidRDefault="007B0580">
      <w:pPr>
        <w:pStyle w:val="a3"/>
      </w:pPr>
      <w:r>
        <w:t xml:space="preserve">　　為了讓大家更明白這段話的意思，有一位慈悲的法師，他把這段話給我們做了解釋，他是這樣開示的：「以末法眾生業深習重，論其本能，只能造業，只能沉淪，沒有其他，無有出離之緣。面對末法眾生的這種現狀、這種現實，法藏比丘是看在眼裡，哀在心上，作是思惟：採取什麼樣最好的、最優勝的、最佳的方便辦法，才能拯救這些罪業深重的苦難眾生呢？所以法藏比丘於世自在王佛所，經過五劫的思惟，攝取二百一十億諸佛妙土清淨之行，而發了四十八大願。以願起行，經無量劫難行苦行，捨身受身，將所修行的功德都收攝在阿彌陀佛聖號之中」，這就是殊勝無比的淨土法門。感恩法師慈悲，能把這樣的殊勝法門介紹給大眾，功德無量。這段解釋也比較長，我再給大家捋一捋，讓大家更清晰一點。這個法師的開示的意思是什麼？就以我們現在末法眾生的現實情況，我們承不承認自己是業深習重的眾生、凡夫？是不是這樣？我自己經常說我自己是一個業深習重的凡夫。論這個凡夫的本能，他只能做到哪？他只能造業。所以為什麼我今天告訴大家，不念佛即念魔？所以我告訴大家，要把這句佛號牢牢的刻在心上，時時不可以斷這句佛號，你佛號一斷，就那麼一個空檔，進來的肯定是魔。</w:t>
      </w:r>
      <w:r>
        <w:t xml:space="preserve"> </w:t>
      </w:r>
    </w:p>
    <w:p w14:paraId="1596EB64" w14:textId="77777777" w:rsidR="007B0580" w:rsidRDefault="007B0580">
      <w:pPr>
        <w:pStyle w:val="a3"/>
      </w:pPr>
      <w:r>
        <w:t xml:space="preserve">　　上一節課我說，刁居士最近情況有點反常，我就覺得念佛功夫不得力。你念佛功夫不得力，那魔就趁虛而入，方方面面的魔就來干擾你，愈干擾你愈沒有定力，你佛愈念不下去。這次就這麼一個問題。所以必須突破這個難關，念不下去也得念，一定要用這句佛號把這個陣地佔領住，不能讓魔進來，只有這樣才行。怎麼辦？只有你自己發大心、發大願，你不管遇到什麼情況，我就是一句阿彌陀佛。先要把身安住，然後再要把心安住，這樣才能把這句佛號念下去。所以這次我把她留在家裡，給她的任</w:t>
      </w:r>
      <w:r>
        <w:lastRenderedPageBreak/>
        <w:t>務就是老實念佛，不讓她出門，不可以和外面接觸，斷絕外緣，手機、座機全都拔線，關機。這次我給她的是死任務，就是這樣。因為我們就是罪業深重的凡夫，你不念佛，你怎麼救你自己？你靠誰來救你？</w:t>
      </w:r>
      <w:r>
        <w:t xml:space="preserve"> </w:t>
      </w:r>
    </w:p>
    <w:p w14:paraId="59D12043" w14:textId="77777777" w:rsidR="007B0580" w:rsidRDefault="007B0580">
      <w:pPr>
        <w:pStyle w:val="a3"/>
      </w:pPr>
      <w:r>
        <w:t xml:space="preserve">　　有時候我跟大家也是開玩笑，我說前幾天有個佛友，跟我聊天聊起家庭的一些事情。我就想，當你看見有人一隻腳已經踏到了地獄的門口，甚至這一隻腿已經伸進去了，你怎麼辦？我說兩個辦法，一個辦法，你發大慈悲心把他救度上來，把他拽住，別讓他掉進地獄裡去。地獄門開著，他一條腿已經伸進去了，我們把他拽住，別讓他下去。我說這是一條。另外一條，就是一腳把他踹下去。我說這沒有慈悲心，是不是？以前有同修跟我說過這樣的話，劉姨，妳本事大了，妳幹啥啥靈。反正年齡也比較小，你說開玩笑，我覺得這玩笑開不得。他說，劉姨，我不怕下地獄。我說你為啥不怕下地獄？他說因為我心裡有底，我就是下地獄了，我劉姨能去把我撈出來。我說，錯，你要這麼說，那你就擱地獄待著。我說你劉姨沒有那本事。你下地獄了，我能下地獄把你撈上來，我說我哪有那大本事？我要有那大本事，地獄裡那些受苦受難的眾生，我都去把他們撈出來，可惜我現在沒這本事。</w:t>
      </w:r>
      <w:r>
        <w:t xml:space="preserve"> </w:t>
      </w:r>
    </w:p>
    <w:p w14:paraId="46CF8860" w14:textId="77777777" w:rsidR="007B0580" w:rsidRDefault="007B0580">
      <w:pPr>
        <w:pStyle w:val="a3"/>
      </w:pPr>
      <w:r>
        <w:t xml:space="preserve">　　所以有些個理念的問題、認識的誤區，一定要解決，不要依靠任何人。做為我來說，我有時候明明知道有的同修真是處在危險的邊緣，為什麼我有時候對有的同修很不客氣？我過去不是這樣性格，我不會那麼聲色俱厲的去說誰誰誰，你怎麼怎麼的，特別尤其是一些老大姐、老大哥，比我年齡都大，我一般來說說話還比較柔、比較客氣的。但是現在，我昨天說了一句，非常時期，我就得用非常的辦法來處理這個問題。到時候你們就知道，劉老師為什麼急到那種程度，確實是急。因此這些錯誤的理念、錯誤的想法、錯誤的做法，一定要把它更正過來。</w:t>
      </w:r>
      <w:r>
        <w:t xml:space="preserve"> </w:t>
      </w:r>
    </w:p>
    <w:p w14:paraId="22AFA325" w14:textId="77777777" w:rsidR="007B0580" w:rsidRDefault="007B0580">
      <w:pPr>
        <w:pStyle w:val="a3"/>
      </w:pPr>
      <w:r>
        <w:t xml:space="preserve">　　我們末法眾生這個習氣實在是太深了，真是剛強難化。為什麼釋迦牟尼佛三千多年前就看到了我們今天的眾生是剛強難化？用這四個字太確切了，真是符合現在的實際情況。法藏比丘他看到我們三千年後是目前這種狀態，老人家是看在眼裡，哀在心上。注意這個字，他不是急在心上，是哀在心上，悲哀。所以說看到這個字的時候，我就想，佛菩薩是太慈悲了，就這一個字你就認識到釋迦牟尼佛和諸佛菩薩真是慈悲到極處了，想要用什麼方法能夠把眾生挽救出來，能夠讓眾生離苦得樂。這個除了佛菩薩之外，就是我們的父母對自己的兒女可能都不會這樣，只有佛菩薩。所以誰是我們的知音？佛菩薩是我們的知音，阿彌陀佛是我們的知音，釋迦牟尼佛是我們的知音，觀世音菩薩是我們的知音。我們得找這樣的知音，你別把知音找錯了。</w:t>
      </w:r>
      <w:r>
        <w:t xml:space="preserve"> </w:t>
      </w:r>
    </w:p>
    <w:p w14:paraId="471274DE" w14:textId="77777777" w:rsidR="007B0580" w:rsidRDefault="007B0580">
      <w:pPr>
        <w:pStyle w:val="a3"/>
      </w:pPr>
      <w:r>
        <w:t xml:space="preserve">　　阿彌陀佛為什麼發了四十八大願？就是為了救度苦難的眾生，四十八大願就是這麼發的。好發嗎？隨隨便便就發了嗎？我們有些同修也發願，今天跪在佛前發一個願，明天忘了，又跪佛前又發了個願。所以後來我告訴有的同修，我說這個願不是隨便發的，發願非同兒戲，你在佛前發願，你要說話算數的。那不說字字掉在地上都是鏗鏘有聲的，也差不多，你不能騙你自己，你也不能騙佛菩薩。我就說說拉倒，說完我就忘了。我說不可以這麼發願，你要是發願，你一定要去做到。你努力了，你實在做不到，那是另外一回事，但是你必須努力去做到，不能說話不算數。你做人還要守信用，何況你是在佛前發的願。</w:t>
      </w:r>
      <w:r>
        <w:t xml:space="preserve"> </w:t>
      </w:r>
    </w:p>
    <w:p w14:paraId="2A1A4BDB" w14:textId="77777777" w:rsidR="007B0580" w:rsidRDefault="007B0580">
      <w:pPr>
        <w:pStyle w:val="a3"/>
      </w:pPr>
      <w:r>
        <w:t xml:space="preserve">　　阿彌陀佛發的這四十八大願，你看看經歷了多少？經歷五劫，五個劫。五個劫是多長時間，大家可以算出來。攝取了二百一十億諸佛妙土清淨之行，就是把這麼多諸</w:t>
      </w:r>
      <w:r>
        <w:lastRenderedPageBreak/>
        <w:t>佛妙土的優點，咱們就這麼簡單的說、明白點說，就把諸佛妙土的所有的長處、優點把它集中在一起，然後給我們建造了這個西方極樂世界。他這個四十八願是以願起行，他這個大願一發，實際他行動已經做到了。如果說現在有人還懷疑四十八願，那真是大錯特錯了，就是能行嗎？因為四十八願願願都說，如果是眾生像四十八願所說的那樣做了不能成佛，阿彌陀佛說他誓不成佛。他現在已經成佛了，就是說他四十八大願願願都是真的，沒有一願是虛的，所以我們大可放心。如果我們真是按四十八願去做，我們發心要去西方極樂世界親近阿彌陀佛，到時候阿彌陀佛一定會來接你的，他不會食言的、不會失信的，這個你完全可以放心。</w:t>
      </w:r>
      <w:r>
        <w:t xml:space="preserve"> </w:t>
      </w:r>
    </w:p>
    <w:p w14:paraId="4DDCD6EA" w14:textId="77777777" w:rsidR="007B0580" w:rsidRDefault="007B0580">
      <w:pPr>
        <w:pStyle w:val="a3"/>
      </w:pPr>
      <w:r>
        <w:t xml:space="preserve">　　我們在這裡是不是應該以什麼樣的心情感恩佛菩薩的慈悲，能把這樣的法門無問自說的告訴給末法眾生，我們是不是也感恩法師們，把這樣的法門介紹給有緣眾生，介紹給苦難的眾生們，真是功德無量。你說我們的老法師八十八歲的高齡，現在每天還是這樣苦口婆心的在教誨著我們，為什麼？就是為了讓我們離苦得樂，讓我們警醒，不要再迷惑了，不要再顛倒了。你看看，師父老人家是不是也慈悲到了極處？我有時候想，師父那麼大歲數老人家了，一天還這麼不停閒的在教誨著眾生。有時候說實在，我有時候也有身體不太舒服的時候，但是一想起師父，我就渾身增加了無窮的力量，真是，師父是我的精神支柱。我就想，師父老人家八十八歲了，我比師父小十八歲，我現在有時候還覺得累了、疲勞了，我就覺得是一種恥辱。那麼大歲數的老人家從來沒聽他說一聲累，說我疲勞了。每天你看，昨天晚上我就覺得非常慚愧，昨天晚上回去以後，慧蓉去了，去了以後她跟我說了幾句什麼話，不知道為什麼我就沒聽明白、沒聽清楚，她臨走的時候好像說了一句一會兒再來。我是今天回憶出來的。晚上走了以後沒有人了，我跟大雲說，我說沒啥事就睡覺。因為我估計我今天可能是兩節課，因為本來想安排在昨天，因為昨天客人很多，大家都很忙乎，所以</w:t>
      </w:r>
      <w:r>
        <w:t>後來告訴我，今天就不安排兩節了，明天安排兩節行不行？我說行。所以可能是不是有點小私心雜念，明天兩節課，完了我再聽師父的一節課，這樣我就想準備點精力和體力。所以我說沒啥事就睡覺，完了我倆就鑽被窩睡覺了，燈就關了。今天早上我才知道，慧蓉把她的事辦完了，想去跟我說點事，一看我燈閉了，她就沒去打擾我。我就覺得，師父幾點走的我都不知道，也沒去送師父。我說你看，做為我，你說學生也好、弟子也好，還這麼年輕，跟師父比我不是還年輕人嗎？結果都沒有師父那個精力，真是很慚愧。</w:t>
      </w:r>
      <w:r>
        <w:t xml:space="preserve"> </w:t>
      </w:r>
    </w:p>
    <w:p w14:paraId="2C2DBE5A" w14:textId="77777777" w:rsidR="007B0580" w:rsidRDefault="007B0580">
      <w:pPr>
        <w:pStyle w:val="a3"/>
      </w:pPr>
      <w:r>
        <w:t xml:space="preserve">　　咱們還是接著說，說蕅益大師說過，一句佛號，三藏十二部經論、禪宗的一千七百則公案、一切戒律都在裡面。這是蕅益大師說的。你說這句佛號就這麼大的功能、這麼大的作用，實在是有點難信，這要是不深入學習，真是很難讓人相信。說三藏十二部的經論都在這四個字裡，都在這句佛號裡，是不是？說禪宗的一千七百則公案，這個禪宗一千七百則公案都是啥我不太了解，蕅益大師說，這一千七百則公案也都在這句佛號裡。還說一切戒律都在裡面，所有的一切戒律全在這句佛號裡。又說，一切禪定也都在裡面。你看幾個一切？我再重複說一說，三藏十二部的經論在這句佛號裡，這是第一個；第二個，禪宗的一千七百則公案都在這句佛號裡；第三個，一切戒律都在這句佛號裡；第四個，一切禪定都在這句佛號裡。你說還有啥不在這裡面？沒有了，全包括了是不是？你說這句佛號難道不值得我們綿綿密密的念下去嗎？全都在這裡了。你要去讀三藏十二部，你要去學禪宗一千七百個公案，你要去學所有的戒律，就我們目前這種狀況達不到，最起碼咱們壽命不允許，你不是無量壽，活個六七十歲、七八十歲、八九十歲、百十來歲就走了，你沒有那麼大的精力、沒有壽命你做</w:t>
      </w:r>
      <w:r>
        <w:lastRenderedPageBreak/>
        <w:t>不到。一句佛號就把這些全都包括了，你說咱們就綿綿密密念這句佛號，該得的咱們就全得到了，一樣都不會少你的，你為什麼不念這句佛號？</w:t>
      </w:r>
      <w:r>
        <w:t xml:space="preserve"> </w:t>
      </w:r>
    </w:p>
    <w:p w14:paraId="71EC5962" w14:textId="77777777" w:rsidR="007B0580" w:rsidRDefault="007B0580">
      <w:pPr>
        <w:pStyle w:val="a3"/>
      </w:pPr>
      <w:r>
        <w:t xml:space="preserve">　　蕅益大師還告訴我們：「洗砂應知淘金」。你洗那個砂子，你不是砂裡淘金嗎？說你別光傻呵呵的去洗，這是我給解釋，別傻呵呵去洗這個砂子，說我把砂子洗乾淨就可以了。你洗砂子的目的是什麼？是要去淘金，是不是？咱們現在淘沒淘金？這金告訴我們了，這個金就是這阿彌陀佛，就這一句佛號，這就是砂子裡的金。祖師大德們已經給我們淘出來了，就給我們用了，你還不認識、還不用，你說傻不傻？我們多愚痴！「探龍須能得珠」，就是你要和龍在一起，你需要怎麼的？你要得到牠那個珠子，牠那個珠子是寶貝，是不是？你別說看看龍，看看模樣，那沒達到目的。達到目的是什麼？你得那個龍珠，那才叫本事。阿彌陀佛就是那個龍的珠子，咱們打比喻就這樣說。「學佛須明佛心」，那佛心是什麼？佛心就是阿彌陀佛。「入道咸歸淨土，才不負兩土導師苦心，才是真實佛子」。就是你真是知道了，佛給我們最簡單的方式、方法，讓你一生成佛的，就是阿彌陀佛這一句聖號。你要真認識了，你也按這四字洪名去做了，你才是真實的佛子。有多少人學佛多少年，三十年甚至四十年，更多一點的也有，為什麼到現在沒有消息？就是沒有抓住這個要害問題，沒有把這個最最重要的阿彌陀佛這句聖號印在心裡。</w:t>
      </w:r>
      <w:r>
        <w:t xml:space="preserve"> </w:t>
      </w:r>
    </w:p>
    <w:p w14:paraId="132E0AE0" w14:textId="77777777" w:rsidR="007B0580" w:rsidRDefault="007B0580">
      <w:pPr>
        <w:pStyle w:val="a3"/>
      </w:pPr>
      <w:r>
        <w:t xml:space="preserve">　　《阿彌陀經》說，淨土法門是一切世間難信之法。剛才我說了，玄奘大師更把難信上頭加了一個極字，就是一個極難信法。很多人輕視淨土宗，真的，咱師父給咱講經的時候不也說，當年老師，李老師也讓師父學淨土，師父說他雖然嘴上不說，但是心裡不認這個淨土。師父說，他是學佛三十年以後才認識這個淨土法門的。師父把他的經歷、他的經驗都講給我們聽了，可見這個是不是難信？師父都是入佛門三十年以後才信的。但是我勸大家，咱們可不要再三十年以後了，有沒有三十年很難說，一定要抓緊時間，現在就開始認真的學習念佛法門。實際上，雖然很多人都知道阿彌陀佛，人人都能念阿彌陀佛，我這裡說的，人人都能念阿彌陀佛，但是會不會念這個是關鍵。能念不會念，等於白念，這是我的經驗。然而能了解淨土宗真正的意思，那是唯佛與佛乃能究竟。就是說，只有佛知道，對這個淨土法門的真實意義只有佛知道。老法師講經的時候說，很多菩薩都不知道、都不認，況且我們是罪業深重的凡夫，那就更不認識了。</w:t>
      </w:r>
      <w:r>
        <w:t xml:space="preserve"> </w:t>
      </w:r>
    </w:p>
    <w:p w14:paraId="6863FA08" w14:textId="77777777" w:rsidR="007B0580" w:rsidRDefault="007B0580">
      <w:pPr>
        <w:pStyle w:val="a3"/>
      </w:pPr>
      <w:r>
        <w:t xml:space="preserve">　　善導大師有兩句極其重要的開示：「釋迦所以興出世，唯說彌陀本願海」。就這兩句，名句，人人都知道，我們修佛的人基本人人都知道。佛為什麼要出現於世，到娑婆世界降生、出家、成道、說法？釋迦牟尼佛來到這個人世間，因為他降生到咱們娑婆世界，然後在咱們娑婆世界出家的、成道的，又講經說法四十九年，就為了一件事情，唯獨要說彌陀本願海。這個在前面我也說了，提到這了，就是要說阿彌陀佛本來的誓願大海。佛菩薩都是大願，釋迦牟尼佛有多少大願？我在家聽經讀經的時候我才知道，釋迦牟尼佛有五百大願，藥師佛是十二大願，普賢菩薩十大願，不是咱們都知道十大願王導歸極樂！這我們都很熟悉。我們天天唱讚，就是一開法會什麼唱讚，就連敲帶打唱得挺好聽的那個，不都唱阿彌陀佛大願王嗎？因為阿彌陀佛的大願是一切大願中的王，所以我們才唱阿彌陀佛大願王，是不是這麼回事？所以善導大師說「釋迦所以興出世，唯說彌陀本願海」，是真誠的從大光明藏，大光明藏是什麼？就是自性，是從大光明藏中流出來的實語，就是實話。古說善導大師是彌陀的化身，蓮池大師說善導大師縱然不是彌陀，也是觀音勢至、文殊普賢同等人物。這是對善導大</w:t>
      </w:r>
      <w:r>
        <w:lastRenderedPageBreak/>
        <w:t>師的肯定，這是蓮池大師說的。善導大師在咱們淨土宗可以說是非常重要的一位導師。</w:t>
      </w:r>
      <w:r>
        <w:t xml:space="preserve"> </w:t>
      </w:r>
    </w:p>
    <w:p w14:paraId="5E7BE9C2" w14:textId="77777777" w:rsidR="007B0580" w:rsidRDefault="007B0580">
      <w:pPr>
        <w:pStyle w:val="a3"/>
      </w:pPr>
      <w:r>
        <w:t xml:space="preserve">　　世尊說法四十九年，是五時說法，廣演八教，教外還有單傳之心法，一代時教，浩若煙海，怎麼善導大師就說世尊是唯說彌陀本願海呢？對於這個問題，黃念祖老居士在《心聲錄》中說了這樣一段話：參證日本淨宗名著《無量壽經甄解》，可以幫助我們接受善導大師的無上開示。老居士說，《甄解》認為一般經論若與《華嚴》相比，那麼《華嚴》是實教，其他是權教。若《華嚴》與《無量壽經》相比，那麼《無量壽經》是實，《華嚴》是權。若《無量壽經》與四十八願相比，那麼四十八願是實，餘處是權。就是其他的是權。由此可見，只有四十八願，彌陀本願之海，才是世尊唯獨要說的唯一真實之法。就這一個層次一個層次給我們比的，哪個是實、哪個是權，是一層一層給我們分析下來的。在這裡還要說明的一點是，四十八願如果要與善導大師所尊的其中五願相比，則五願是實，四十八願是權。善導大師所尊的五願是哪五願？我不知道大家熟不熟悉，我給大家說一說這五願是什麼。四十八願當中的五願，一個是「定成正覺願」，第二個是「光明無量願」，第三是「壽命無量願」，第四是「諸佛稱歎願」，第五是「十念必生願」，這是善導大師所尊的五願。那就告訴我們，四十八願裡頭這五願又是重點。然後再接著說，若十念必生願和其他四</w:t>
      </w:r>
      <w:r>
        <w:t>願相比，咱們再比五願，這不是五願嗎？五願裡的最後一願就是十念必生願。如果五願是最真實之法，那第十八十念必生願是真實中的真實。四十八願哪一願最真實、最最真實？那就是這個十念必生願，它是真實中的真實，核心中的核心。正如《要解》所示：一聲阿彌陀佛，即釋迦本師於五濁惡世，所得之阿耨多羅三藐三菩提法。故功德不可思議。這個程序我給大家就是一一的解讀一下，這回能聽清楚、聽明白一些。就是一個一個比，最後哪個願最重要？十念必生這一願是最最重要，真實中的真實，核心中的核心。我們讀經要會抓重點，知道它主要說的什麼問題。</w:t>
      </w:r>
      <w:r>
        <w:t xml:space="preserve"> </w:t>
      </w:r>
    </w:p>
    <w:p w14:paraId="52C3A40C" w14:textId="77777777" w:rsidR="007B0580" w:rsidRDefault="007B0580">
      <w:pPr>
        <w:pStyle w:val="a3"/>
      </w:pPr>
      <w:r>
        <w:t xml:space="preserve">　　我們在修學佛法的過程中，往往因為選修的法門不同而引起爭議。這在我們現實生活當中是屢見不鮮的，反正我是經常碰到這樣的事。因為選擇的法門不同而引起爭議，嚴重者互相排斥，這互相排斥就造成了謗佛、謗法、謗僧。我過去說過，我說你學哪個法門是你有選擇的自由，他選擇哪個法門他有他的自由，各學各的，各人的根性不同。要不佛怎麼說了八萬四千法門？那不就是因為眾生的根性不同嗎？你為什麼要強求一律，都得跟你學一樣的？不要這樣。但是怎麼勸，好像有的人都不能聽。</w:t>
      </w:r>
      <w:r>
        <w:t xml:space="preserve"> </w:t>
      </w:r>
    </w:p>
    <w:p w14:paraId="367941C4" w14:textId="77777777" w:rsidR="007B0580" w:rsidRDefault="007B0580">
      <w:pPr>
        <w:pStyle w:val="a3"/>
      </w:pPr>
      <w:r>
        <w:t xml:space="preserve">　　不但我們佛門的不要互相排斥，就是其他宗教，我們學佛的同修們，我勸你們也不可以排斥。因為你看我有一個同學，我們小學同學、中學同學，可能我倆還一個座坐過，也非常要好，她學的是基督教，她是學這個的，我從來沒有跟她說過任何不該說的話。我們見面的時候也不是太多，有一次她跟我說，她說素雲，可了不得了。因為她性格就是喳喳乎乎那種性格的，素雲，可了不得了！我說怎麼了不得了？她說我出去晨練，她是耍劍的，她說我出去晨練，一堆一堆的，全都在說劉素雲。她說我就湊上去聽聽，這劉素雲怎麼的了？我一聽，她們說妳信佛怎麼怎麼的，完了我就說，劉素雲是我同學，這一下子我就被包圍了。說這些人就把我呼上，說妳是劉素雲同學？妳怎麼那麼幸福！妳有這麼個好同學，劉素雲信佛怎麼怎麼的。完了說，我們見不著劉素雲，我們見妳就等於見劉素雲，妳讓我們摸摸妳的手，摸妳的手就等於我摸劉素雲的手了。就這樣。後來我同學跟我說，她說妳怎麼這麼出名了？我說我也不知道，它這名就出了。完了她說，妳那些個念佛的給我呼的，就指責我，說妳看妳，一樣的同學，人家素雲學佛學那麼好，妳學什麼基督？我當時就告訴她，我說錯了，她</w:t>
      </w:r>
      <w:r>
        <w:lastRenderedPageBreak/>
        <w:t>們說錯了，妳該學妳的基督，好好學妳的基督，把妳那個教理教義弄得明明白白，我說萬法歸一。完了她非常感動，她說素雲，我頭一回從妳們信佛人的嘴裡聽到這樣的話。我說我真是這樣想的，我也這樣做的。所以我說，如果你學佛的人，你因為法門不同你就排斥人家，那你造的是什麼罪？墮阿鼻地獄的罪。有的同修說，能那麼嚴重嗎？不知道這阿鼻地獄是怎麼回事？我說這個事可是不能去試試，你要說我不信，我就還得這麼做，我就寧可下地獄，我說那可真是你自己害你自己，真是愚痴到極處了，真是可憐憫者。</w:t>
      </w:r>
      <w:r>
        <w:t xml:space="preserve"> </w:t>
      </w:r>
    </w:p>
    <w:p w14:paraId="64DCDB23" w14:textId="77777777" w:rsidR="007B0580" w:rsidRDefault="007B0580">
      <w:pPr>
        <w:pStyle w:val="a3"/>
      </w:pPr>
      <w:r>
        <w:t xml:space="preserve">　　我們來聽聽黃念祖老居士對這個法門，這個問題他是怎麼說的，我們能不能受到一點啟發和教育。大家都知道，黃念祖老居士是密宗的金剛上師，這個大家都知道、都清楚，他老人家說，他說「密淨不二」。咱們最能接觸到的，一個是學密宗的，一個是說學禪宗的，一個是淨土宗的，這是經常遇到的，咱們就說說這三個。黃念祖老居士說，說密淨不二。那就是什麼？密和淨是一，不二那肯定就是一。說「稱名何異持咒」，就是你稱念南無阿彌陀佛和持咒它有什麼不同嗎？沒有，它是一樣的。說「大日即是彌陀」，密宗不叫大日如來嗎？咱們淨土叫阿彌陀佛，他是一不是二，大日如來就是阿彌陀佛，阿彌陀佛就是大日如來。我們在這搞不懂，我們還擱這爭、擱這辯呢。黃念祖老居士的老師是夏蓮居老居士，夏老說，「淨宗是密教的顯說」，淨宗是密教的顯說，「根本並無二致」，二致就是兩樣的意思。從根本上來說，淨和密是沒有兩樣的，不是兩樣，是一不是二。</w:t>
      </w:r>
      <w:r>
        <w:t xml:space="preserve"> </w:t>
      </w:r>
    </w:p>
    <w:p w14:paraId="07CFACE1" w14:textId="77777777" w:rsidR="007B0580" w:rsidRDefault="007B0580">
      <w:pPr>
        <w:pStyle w:val="a3"/>
      </w:pPr>
      <w:r>
        <w:t xml:space="preserve">　　而密淨不二之說，也曾屢聞於密教的大德。黃念祖老居士、夏蓮居老居士是現代的大德，再往前追溯一下，比如說寧瑪派的諾那祖師，他是怎麼說的？「千佛萬佛不離阿彌陀佛」。這是密宗的祖師，寧瑪派的祖師，是這樣說的，千佛萬佛不離阿彌陀佛。祖師大德說的你信不信？又如噶舉派大德貢噶呼圖克圖親自對黃念祖老居士說過，就是這位大德是親自跟黃念祖老居士本人當面說的：「往生極樂世界即是密宗即身成佛」。密宗不是講即身成佛嗎？這個大德告訴我們說，往生極樂世界就是密宗的即身成佛。你說是一不是一？你還有什麼區別？這個時候我就想我那個喇嘛教活佛師父了，他為什麼是一個金剛上師掌管八所寺院，他到哈爾濱來，我們都是他漢傳弟子，應該這麼說，他為什麼教我們讀《無量壽經》、念阿彌陀佛？那時候大師兄不理解，還跟我師父叫板，讓給寫出文字來。好，有文字記錄，以文字為證。現在我一看到這個，我明白了，不和這些個密宗的大德們說的是一致的嗎？它沒的區別。我們在這還計較著，你對、我對，哪個好、哪個不好。還有那個，有個蓮華精舍的金剛阿闍黎，說什麼？「則以往生極樂作為全體信徒之共願」。你現在聽了你就不覺得奇怪了吧，這是密淨不二。</w:t>
      </w:r>
      <w:r>
        <w:t xml:space="preserve"> </w:t>
      </w:r>
    </w:p>
    <w:p w14:paraId="4527DB13" w14:textId="77777777" w:rsidR="007B0580" w:rsidRDefault="007B0580">
      <w:pPr>
        <w:pStyle w:val="a3"/>
      </w:pPr>
      <w:r>
        <w:t xml:space="preserve">　　下面我們就再說說禪淨不二。這個禪淨不二就在我家就有體現，因為我的姑娘、姑爺給我的感覺，他們修的是禪宗，我修的是淨宗，就在這中間也有小小矛盾，就這些年也不是風平浪靜的。現在我一看這個我就明白了，禪淨不二，就不但是密淨不二，禪淨也是不二的。《大集經》上是這麼說的：「若人但念阿彌陀，是即無上深妙禪」。就阿彌陀這幾個字，是無上深妙禪。一層層說，阿彌陀佛不但是禪，完了是深妙禪，這又加了一個層次，禪的上面加了一個深妙，然後深妙上面又加了一個無上，無上就是頂尖了唄。你說這阿彌陀佛和禪是不是一？它是一不是二，不要再打仗了，不要再爭論了。「可見持名不但是禪，且是無上深妙之禪。因為此禪，不待參究，當念即是」。</w:t>
      </w:r>
      <w:r>
        <w:t xml:space="preserve"> </w:t>
      </w:r>
    </w:p>
    <w:p w14:paraId="250C4F9B" w14:textId="77777777" w:rsidR="007B0580" w:rsidRDefault="007B0580">
      <w:pPr>
        <w:pStyle w:val="a3"/>
      </w:pPr>
      <w:r>
        <w:t xml:space="preserve">　　原來我對禪宗不太了解，因為我女兒她是，現在說就是去年的春節和今年的春節，春節前兩次去江西去坐禪。你看坐禪坐禪，我理解肯定是禪唄。她是第一次去的時候是坐禪四十九天，反正連來帶去是兩個多月。我記得第一次去坐禪坐到三周左右給我來個電話：「媽，我不坐了，我要回去了，受不了。」可能挺苦的，盤腿坐腿疼，我估計大概是這些。我當時我就說了，我說做什麼事都要有毅力，既然去了就應該堅持到底。還好，她的丈夫，那就是我的姑爺也鼓勵她，妳不可以回來，妳必須得堅持到底。就這麼的我倆這一夾擊，她就沒回來，就把四十九天禪堅持坐下來了。但是中間，她說她有缺課的時候。她告訴我，那時能堅持下來的，到最後四十九天圓滿的，就四個居士，其他全是出家師父。我還表揚她，我說妳真不錯，四個在家居士就有妳一個，我說儘管中間有點小缺課，我說以後那會繼續努力的。結果今年春節前她又去坐禪去了，這回四十九天禪坐得相當好，回來我能看出來，效果非常好。她告訴我：「媽，這次我去坐禪，四十九天，我一支香都沒耽誤。」她說有一天師父派我去送一個師父上另一個寺院，我都可惜我今天這個禪坐不上了，完了後來我想，既然師父讓我去送，他喜歡讓我送，我就送吧。她說唯獨那天，她說那不是我缺課</w:t>
      </w:r>
      <w:r>
        <w:t>，是派我任務了。完了她說，一次沒遲到過，一次沒早退過。她自己也說：「媽，這次我坐完禪，我覺得渾身特輕鬆，情緒都變了。」</w:t>
      </w:r>
      <w:r>
        <w:t xml:space="preserve"> </w:t>
      </w:r>
    </w:p>
    <w:p w14:paraId="6456AFC5" w14:textId="77777777" w:rsidR="007B0580" w:rsidRDefault="007B0580">
      <w:pPr>
        <w:pStyle w:val="a3"/>
      </w:pPr>
      <w:r>
        <w:t xml:space="preserve">　　所以我說，禪和淨土沒有矛盾，我是他們修什麼我不干擾，我從來不說三道四，我很支持。我修的這個，他們有點想法，有時候有點小說法，但是動搖不了我。現在這些問題都解決了，我不干擾他們是一直的，他們現在也不說我了，也很支持我。譬如我這次來香港，我跟我姑娘說，我說姑娘，我要去香港一周，能不能回來照顧妳爸爸？當時一點奔兒沒打，馬上回答：「能，行。」所以我這次來香港就非常順當，如果我姑娘要不去照顧她爸爸，那就是她不願意讓我上香港來，我來肯定會有點小障礙的。這次一點障礙沒有，非常高興利索答應我，回去照顧她爸，這樣我就來了。所以你看，在我們家都有體現。如果說他們對我有些什麼想法、我對他們有些想法，我們自己家就得亂了，亂套了是不是？我說你那禪不對，他說我的淨土不行，我們沒有這個爭論，從來沒有辯論過。</w:t>
      </w:r>
      <w:r>
        <w:t xml:space="preserve"> </w:t>
      </w:r>
    </w:p>
    <w:p w14:paraId="6CA1F6D3" w14:textId="77777777" w:rsidR="007B0580" w:rsidRDefault="007B0580">
      <w:pPr>
        <w:pStyle w:val="a3"/>
      </w:pPr>
      <w:r>
        <w:t xml:space="preserve">　　夏蓮居老居士曾經說過：「念佛即是自心現」。自心現是什麼？就是自性，你念佛就是念你的自性。又如臨濟禪師常說的「孤明歷歷」，咱們聽老法師講經的時候聽過這個詞句，孤明歷歷。念佛人如果萬緣放下了，一念單提，什麼叫一念單提？就是阿彌陀佛，沒有別的念，這叫一念單提，這就是「孤」，孤明歷歷的孤就是這麼解釋。是清清楚楚，淨念相繼，便是「明歷歷」。可能沒有解釋之前，有同修不太知道孤明歷歷啥意思？孤就是一念單提，然後明歷歷就是清清楚楚、淨念相繼，合起來就是孤明歷歷。又這個孤就是《金剛經》裡說的無住。《金剛經》裡最著名的一個句子就是「無住生心」，是不是這樣？這個孤就是《金剛經》的無住，它是一個意思，明歷歷就是生心，無住生心。故持名即是無住生心。元朝的中峰國師說：「禪者，淨土之禪。淨土者，禪之淨土也。」這是中峰國師說過的。一聲佛號一聲心，念佛即是見佛時，見佛即是成佛時，禪淨不二，因果同時，超情離見，不可思議。這回我跟大家講完了之後，咱們可千萬記住，密淨不二是一，禪淨也不二也是一。不管別人怎麼樣和我們論，我們不要和人家論，因為道理我們清楚了，不必去爭論。</w:t>
      </w:r>
      <w:r>
        <w:t xml:space="preserve"> </w:t>
      </w:r>
    </w:p>
    <w:p w14:paraId="1C86E9D3" w14:textId="77777777" w:rsidR="007B0580" w:rsidRDefault="007B0580">
      <w:pPr>
        <w:pStyle w:val="a3"/>
      </w:pPr>
      <w:r>
        <w:t xml:space="preserve">　　關於密淨不二、禪淨不二，我們上面說了這麼多，目的是什麼？就是要解決門戶之爭的問題。上午師父在講課的時候也說了門戶之爭，這個東西太可惡了，真是害人。各門各派都是本師釋迦牟尼佛傳下來的，我們是一個老師的學生，是不是？一個老師教出來的學生。你說哪個老師願意看見自己的學生在這爭、鬥，誰也不服誰，你高我低的？老師絕對不願意看到這個景象，我們這麼做真是對不起我們本師釋迦牟尼佛。就像我們一個家庭似的，做為父母，他下面有幾個孩子，他希望他這些孩子們團結、和諧、健康，是不是這樣？哪有父母希望這幾個孩子互相打、互相殺，誰也不服誰，那父母多傷心！是不是這樣？我們做為釋迦牟尼佛的學生，一定要和氣，各修各的門，各門都興旺起來了，整個佛法不就興旺起來了嗎？不要排斥。如果我們再繼續這樣你爭我鬥的，互相排斥，真是我們對老師的最大不敬，我們對不起本師釋迦牟尼佛，對不起兩土導師苦口婆心的教誨，我們就不配做佛陀的弟子。</w:t>
      </w:r>
      <w:r>
        <w:t xml:space="preserve"> </w:t>
      </w:r>
    </w:p>
    <w:p w14:paraId="7EC51027" w14:textId="77777777" w:rsidR="007B0580" w:rsidRDefault="007B0580">
      <w:pPr>
        <w:pStyle w:val="a3"/>
      </w:pPr>
      <w:r>
        <w:t xml:space="preserve">　　我們正確認識和處理禪密淨的關係的問題，不以凡夫知見妄加評論。我們的見解是凡夫之見，我們不要妄加評論，造作罪業。《金剛經》上說的「應無所住而生其心」，你這一句佛號明明朗朗，不斷不滅就是生心。這無住生心本是登地菩薩才做得到的事，但是凡夫老實念佛，不知不覺，暗合道妙，不住萬緣，生心不息，你就等於地上菩薩了。所以念佛功德不可思議。這段話聽明白了，你的信心是不是應該無比的堅定？就這個境界是登地菩薩的境界，我們如果老老實實念這一句阿彌陀佛，我們得到的結果是什麼？暗合道妙，就有時候可能你自己都不知道，不知不覺你就暗合道妙，你就和佛的頻道相通了。你說這是多麼好的事情，你和登地菩薩的境界就一樣了，多了不起！你說這麼好的方法，我們為什麼不採取？</w:t>
      </w:r>
      <w:r>
        <w:t xml:space="preserve"> </w:t>
      </w:r>
    </w:p>
    <w:p w14:paraId="69099377" w14:textId="77777777" w:rsidR="007B0580" w:rsidRDefault="007B0580">
      <w:pPr>
        <w:pStyle w:val="a3"/>
      </w:pPr>
      <w:r>
        <w:t xml:space="preserve">　　記得《觀佛三昧經》裡曾經打了一個殊勝的比喻，這個比喻是什麼？說一個窮人就偷了一個王子的金瓶子，那個金瓶子肯定是個寶貝，這個窮人看中了，就把這個瓶子偷去了。被發現以後，這很多人就追他，就想把這個瓶子搶回來。結果這個窮人還捨不得這個金瓶子，他為了逃避這些人的追捕，他就爬到樹上去了。爬到樹上去以後，這些追捕的人也沒有饒過他，就想把那個樹弄倒。樹一倒，他不就從樹上掉下來了嗎？然後這樹倒了以後，情急之下，這個窮人他就把這瓶子吞到肚子裡去了。吞到肚子裡去了，他從樹上掉下來，因為樹倒了就把他摔死了。摔死以後，他就身體也壞了，逐漸就爛了。雖然這個人的身體壞了、爛了，可是那個金瓶子它仍然不爛不壞，它還在發光。這是佛給我們打的一個比喻，這說明什麼問題？說明，佛告訴阿難是這麼說的：「住於念佛者，心印不壞，亦復如是。」就是你一心一意念這句阿彌陀佛的人，他的心印是不壞的，就拿這個金瓶子比喻我們念佛人的心印，說這個就跟那個例子是一模一樣的。你想，我們這句佛號印在我們心裡，那佛是印在心了，是永遠不壞的，永遠閃閃發光。所以念佛者應知心中老有這句佛號就是什麼？心印不壞。「心印者，佛就是以心傳心，以心印心。以心為印，印證萬法」。這幾句話是很</w:t>
      </w:r>
      <w:r>
        <w:t>重要的幾句話，就這個心印的重要性。傳法，傳的是什麼？傳的是心。怎麼給你印證？是拿心來印證。傳法傳的什麼？傳的是心。以什麼來給你印證？是拿心來印證。禪、密、淨有很多相通之處，所以說三是一，一是三。上面我重點講了這麼一大段禪、密、淨的關係，就是要解決這個門戶之爭問題。再一次告訴大家，禪、密、淨三是一，一是三，不要再去爭誰高誰低。</w:t>
      </w:r>
      <w:r>
        <w:t xml:space="preserve"> </w:t>
      </w:r>
    </w:p>
    <w:p w14:paraId="2F6B1A44" w14:textId="77777777" w:rsidR="007B0580" w:rsidRDefault="007B0580">
      <w:pPr>
        <w:pStyle w:val="a3"/>
      </w:pPr>
      <w:r>
        <w:t xml:space="preserve">　　黃念祖老居士還曾經講過這樣一個故事，這個故事是關於虛雲老和尚的故事，這個是虛雲老和尚開示淨業心要的故事。我們大家都知道，虛雲老和尚是當代禪宗的泰斗，是不是？是當代三大高僧之一。三大高僧：虛雲老和尚、諦閑老和尚、印光大師，這是當代的三位高僧大德。這虛雲老和尚是禪宗的泰斗，為什麼要開示淨業心要，就給淨宗學人做開示？這個故事是這樣說的，說一九三一年福建功德林的居士搞了一個念佛七，就是打佛七，當時虛雲老和尚正好在福建，他就趕上這件事了。聽說這件事，聽說功德林在搞念佛七，所以老和尚就說去看看，就去看看。老和尚就過去了。老和尚過去以後，那當時不正在打念佛七，大家都在念佛嗎？聽說老和尚過去了，有些人，有居士就來迎接了，來跪拜、禮拜。誰知這個時候，老和尚就是大加呵斥，就呵斥來迎接他給他跪拜的這些居士們，老和尚責怪他們說：「你們都是居士，參加念佛七，學佛好多年了。今天是佛七道場，你們怎麼能倒插法幢呀！倒著插呀！為什麼跑出來給我磕頭。」這是老和尚訓斥來迎接他的這些居士們說的一段話。虛老還說：「念佛打七貴在一心。剛才佛七道場有很多人就坐著不動。」這出來一些來迎接跪拜的，那還有那麼多沒出來跪拜的，坐那還在念佛。所以老和尚就說：「</w:t>
      </w:r>
      <w:r>
        <w:t>這些人都見佛了。」就說沒來迎接他的，在那老實念佛的人，說這些人都見佛了。前面我不是說了一段嗎？念佛即是見佛時，見佛即是成佛時。說：「那幾位來磕頭接我的你們接到了什麼？見到了什麼？」因為那些念佛的老和尚說都見佛了，念佛的見佛了，你們來接我，你見到了什麼？「你們是虛耗時光，白白的浪費了時間，那豈不是因為我而擾亂了你們的大事呀？你們在念佛，我來，你們就不安心，出來接我。是我干擾了你們，也就是你們把我推到魔的旁邊去了。」這是當年，就是虛雲老和尚去看這些念佛的同修說的一段開示。</w:t>
      </w:r>
      <w:r>
        <w:t xml:space="preserve"> </w:t>
      </w:r>
    </w:p>
    <w:p w14:paraId="3ADB7AF8" w14:textId="77777777" w:rsidR="007B0580" w:rsidRDefault="007B0580">
      <w:pPr>
        <w:pStyle w:val="a3"/>
      </w:pPr>
      <w:r>
        <w:t xml:space="preserve">　　在這我想插一句，就是說，在去年十月份左右，咱們香港佛陀教育協會是不是有一次是三時繫念法會，連著搞七天？如果我沒記錯，好像是這麼回事。然後我們哈爾濱的一個道場也就同步進行，就參加這個三時繫念法會，也是跟了七天。當時在中間的時候，就是這個法會沒有結束，刁居士就給我打電話，說大姐，某某道場他們正在搞一個什麼活動，想請妳去參加，給開示開示。我說不去，我這個時候不能去，我說你這個三時繫念法會一共是七天，既然咱們這個道場是跟著同步進行的，中間不要打閒岔，我說這個不合適。完了刁居士可能就給他們回話了。但是再一次給我回話，刁居士給我回話，意思說他們還是希望妳去。就是心情比較迫切，這刁居士給我傳達的意思。後來我一想，如果這幾天總是這樣，他們希望我去，我回絕我不去，他們再希望我去，我回絕我還不去，整個我就把它這個法會給它擾亂了。後來我跟刁居士研究，我說這樣，咱們採取一個折衷的辦法，他們這個法會是不是中間，中午有吃飯的時間、有休息的時間？我說香港佛陀教育協會搞這個活動，肯定中午他也得休息，我趁他休息這個機會，我去待一會和大家見見面，這樣安排。後來就這麼定了。</w:t>
      </w:r>
      <w:r>
        <w:t xml:space="preserve"> </w:t>
      </w:r>
    </w:p>
    <w:p w14:paraId="110954E3" w14:textId="77777777" w:rsidR="007B0580" w:rsidRDefault="007B0580">
      <w:pPr>
        <w:pStyle w:val="a3"/>
      </w:pPr>
      <w:r>
        <w:t xml:space="preserve">　　定了以後，我就是在他們中午休息的時間，因為大雲記著嗎？我坐在車上看著手機，就是香港這面這個活動幾點鐘停止，就是暫時休息，我就進到他那個道場去跟他們見面。我要是去早了，他沒完那不影響嗎？後來就是那面結束了，中午休息了，然後我就上去了。但是給我的感覺是什麼？我一去了以後，第一，這些同修們本來是參加這個三時繫念法會，你看剛一休息，我就上去了，我上去以後，他們就沒有吃飯的工夫了，那肯定是得先緊著我給大家說點什麼。我當時真是心裡覺得，因為我來了，大家連飯都吃不上了。所以後來那一天，我是在那和大家見面大約是四十分鐘左右，是掐著時間，給他們留出一點點吃飯的時間，然後等下午三時繫念法會繼續的時候不至於我打擾他們。就按照這個時間計算的。我跟他們說完了以後，我就說了幾句，我說按道理，今天你們不要讓我來，不要邀請我來，我說我告訴你們，現在不是時機，等這個法會結束了，咱們抽個時間再見面不行嗎？</w:t>
      </w:r>
      <w:r>
        <w:t xml:space="preserve"> </w:t>
      </w:r>
    </w:p>
    <w:p w14:paraId="2E0A454F" w14:textId="77777777" w:rsidR="007B0580" w:rsidRDefault="007B0580">
      <w:pPr>
        <w:pStyle w:val="a3"/>
      </w:pPr>
      <w:r>
        <w:t xml:space="preserve">　　實際你看，剛才我讀了虛雲老和尚這段開示，大家聽明白沒有？這用我的話來說，這叫夾雜，是不？你在三時繫念法會的過程當中，你把劉老師請來又做了一段開示，這叫夾雜，這不合適。但是我說了這段話以後，有的同修可能不太理解，對我有點意見，意思說劉老師這架子大了，你看我們左請右請也請不出來，好不容易請出來跟我們見見面，說了這麼一段話，還給我們批評一頓。實際我真沒有批評的意思，我現在我也覺得那個做法不是太合適的。把法會結束了，咱們再找個時間單獨見面，那不更好嗎？因為他們有他們的想法，我也理解，意思好不容易聚會一次，劉老師趁此機會和我們大家見見面。說實在，我也理解。不是很多哈爾濱的同修都是，上一次我來參加活動的時候，哈爾濱同修來了好多，他們說，在哈爾濱見不著劉老師，得上香港去見去。我心裡真的好難過，讓同修們來回折騰，但是又沒有辦法，如果我一敞個口讓大家見，那我就什麼事都辦不成了，真是這樣的，招架不住，也希望大家理解。</w:t>
      </w:r>
      <w:r>
        <w:t xml:space="preserve"> </w:t>
      </w:r>
    </w:p>
    <w:p w14:paraId="5B11AE0E" w14:textId="77777777" w:rsidR="007B0580" w:rsidRDefault="007B0580">
      <w:pPr>
        <w:pStyle w:val="a3"/>
      </w:pPr>
      <w:r>
        <w:t xml:space="preserve">　　我這上面夾了這一小段，下面接著說，虛雲老和尚還談了一個什麼問題？關於神通方面的問題，我在這裡我也跟大家說說。他老人家是這樣說的：「一般不明佛法，未忘名利求通求變」，就是說一個是他不明白佛法是什麼，第二個是他沒有忘掉這個名、沒有忘掉這個利，只有這樣的人他求通求變，他喜歡這個，他去求。「存此妄想，非邪即魔」。就是說如果我們學佛的人去求這個神通，你不是邪魔外道，你就是魔。這是虛雲老和尚說的。所以我多次勸勉大家，不要求神通。神通是什麼？神通是自性，你自性裡本來都有，只是你現在迷，顯現不出來。我記得過去我曾經多次跟大家說，我問過師父，為什麼我知道的事情，人家不知道？以前我不知道是這麼的，我以為我知道的誰都知道，後來我才發現有些時候我知道的事情別人不知道，我才問師父。師父說，因為妳心清淨。就像那個頻道的信號似的，是不是？因為我這個電視是高清電視，所以那信號在我這就顯得非常清楚，你那不是高清電視，你那信號就弱。是不是這個道理？所以我告訴大家，這個神通是怎麼來的？是清淨心它就顯現了，不用你去求，你求來的都是邪魔外道，你千萬別去求。現在有好多同修喜歡神通、羨慕神通，東家求、西家求，就想得到這神通。等你求來了，你抖嘍都抖嘍不</w:t>
      </w:r>
      <w:r>
        <w:t>下去，就給你沾上了，到那時候你就遭殃了。一定要聽我勸，千萬別去求神通。</w:t>
      </w:r>
      <w:r>
        <w:t xml:space="preserve"> </w:t>
      </w:r>
    </w:p>
    <w:p w14:paraId="504F3E6E" w14:textId="77777777" w:rsidR="007B0580" w:rsidRDefault="007B0580">
      <w:pPr>
        <w:pStyle w:val="a3"/>
      </w:pPr>
      <w:r>
        <w:t xml:space="preserve">　　「神通豈可起心希求，有此用心，豈能證無住真理」。你一沾上這個神通，這神通是你求來的，不是你自性顯現的，糟了，你還想成就？沒門了。《金剛經》是應無所住而生其心，你先有一個求通得通的心，你就有住了，是不是？無所住，你就有所住了。因為啥？你起心動念了，你想去要這個神通，你想求這個神通，就不是《金剛經》上說的應無所住而生其心，你這個心已經有所住了，所以你求來的肯定是錯誤的、假的，魔道的東西。「怎麼能夠相契無住的真實道理」，說你怎麼能契入真實的道理？「此類人們，佛就稱他們為可憐憫者」。就是佛稱哪些人為可憐憫者？這是其中的一種，就是求神通的人、求感應的人。感應應該是至誠感通，感應也不是求的，是不是？至誠感通，你真誠心到了，你感，你和佛有沒有感應？我告訴大家，有感應，但是那個感應是真的。你別天天求來求去，那個求來的是假的。「虛老的開示妙義無窮，其中殊勝之處是呵責離座迎接頂禮之人為倒插法幢」，那個法幢是不是就是那個圓的這麼舉著的那個叫法幢？我說沒說錯？說你倒插法幢，那不顛倒了嗎？這是老和尚批評的，說起座去迎接給他禮拜的那些居士是倒插法幢。而讚歎在原座不動之人是念佛見佛。老和尚說，佛無來無去，何須迎送？沒有來，你迎什麼？沒</w:t>
      </w:r>
      <w:r>
        <w:t>有去，你送什麼？太簡潔了，一句就給你說得這麼明白。佛無來無去，何須迎送，沒必要。</w:t>
      </w:r>
      <w:r>
        <w:t xml:space="preserve"> </w:t>
      </w:r>
    </w:p>
    <w:p w14:paraId="0B1AD8A8" w14:textId="77777777" w:rsidR="007B0580" w:rsidRDefault="007B0580">
      <w:pPr>
        <w:pStyle w:val="a3"/>
      </w:pPr>
      <w:r>
        <w:t xml:space="preserve">　　虛雲老和尚對淨宗也有極其寶貴的開示，他大力宣示：「念佛貴在一心」。虛雲老和尚大力宣示，說念佛貴在一心，說佛來魔來一切不管，只管專念，前後相繼。你說這話告訴我們多明白，就佛來你也不要管，佛來就來了唄；說魔來你也不要管，魔來就來了唄。怎麼辦呢？只管老實專念，不但老實還要專念，前後相繼，給我們說得太確切了。「淨宗警語，念佛時即見佛時，可見虛老的話，正是當代禪宗第一大德對淨宗的寶貴印證」。最後兩字，印證，誰來給我們淨宗印證了？虛雲老和尚，禪宗的第一大德給我們淨宗印證了，我們還搞什麼門戶之見嗎？門戶之爭嗎？再搞，那是錯上加錯了。</w:t>
      </w:r>
      <w:r>
        <w:t xml:space="preserve"> </w:t>
      </w:r>
    </w:p>
    <w:p w14:paraId="1FF65E94" w14:textId="77777777" w:rsidR="007B0580" w:rsidRDefault="007B0580">
      <w:pPr>
        <w:pStyle w:val="a3"/>
      </w:pPr>
      <w:r>
        <w:t xml:space="preserve">　　今天我是從另外一個側面、另外一個角度向大家介紹殊勝的淨土法門，今天的講述不同於以往，但願大家能從這個側面和這個角度來認識和了解淨土法門，進而能夠選擇淨土念佛法門。我今天所講的也只是冰山一角，也是我修學淨土念佛法門的一點切身體悟與大家一起分享。今天的「淨土法音宣不盡，空間奇景覽無窮」就講到這裡，不當之處，敬請大家批評指正，感恩！最後供養大家兩首偈頌，一首是，「一句佛號萬德莊嚴，一句佛號法界全體，一句佛號能生萬法，名號功德不可思議」，這是第一首。第二首，「淨土妙法信者寥」，淨土妙法信者寥，寥是那個寥寥無幾的寥，就表示少的意思那個寥。第二句，「真實意義不知曉」，就是它真正的含義大家不知道，不知曉。第三句，「你若明此第一法」，第四句，「西方極樂去報到」。這是我今天講課的所有內容。</w:t>
      </w:r>
      <w:r>
        <w:t xml:space="preserve"> </w:t>
      </w:r>
    </w:p>
    <w:p w14:paraId="49971A6C" w14:textId="77777777" w:rsidR="007B0580" w:rsidRDefault="007B0580">
      <w:pPr>
        <w:pStyle w:val="a3"/>
      </w:pPr>
      <w:r>
        <w:t xml:space="preserve">　　我留了十分鐘，因為沒有時間單獨安排給大家解答問題。因為我來之前，上節課我說了，轉給我四十多封信，我現在想利用餘下來的十分鐘的時間，簡單的給大家就算一個回覆吧。這些信裡提的問題，最多的問題就是關於墮胎的問題。因為好幾封信我看了，問題都出在墮胎上。而且我聽說，有一位同修是八０後，八０後那就是一九八０年以後生的叫八０後，我這個理解對不對？好像是這麼回事。一個八０後的同修到現在墮胎了二十四個，嚇人不嚇人？上節課我說到某個寺院辦了一件事情，我去辦什麼事情去了？其中的一件事情，就是給這些被墮胎的嬰靈去立牌位，超度他們。因為我感覺到這個問題現在太嚴重了，這個霧霾和這個事情有直接的關係。</w:t>
      </w:r>
      <w:r>
        <w:t xml:space="preserve"> </w:t>
      </w:r>
    </w:p>
    <w:p w14:paraId="44DD8616" w14:textId="77777777" w:rsidR="007B0580" w:rsidRDefault="007B0580">
      <w:pPr>
        <w:pStyle w:val="a3"/>
      </w:pPr>
      <w:r>
        <w:t xml:space="preserve">　　你想，一年全世界墮胎五千萬，兩年就是一個億，這是殺生，而且殺的是自己的兒女，這個罪不就更大了嗎？你說這些被墮胎的嬰靈殘缺不全，是不是？人工流產我是沒經歷過，我聽說那都如何如何、怎麼怎麼做，那個小嬰靈就給你弄得不是一個完整的屍體，七零八碎的。所以這個事、這個嚴重程度多次講，現在仍然是還繼續存在，而且還有愈演愈烈的趨勢。因為什麼？比如說現在三月份，可能就是墮胎的高峰。因為啥？剛放完假。學生放假，過年大人也放假，我聽說，三月份是墮胎高峰。然後可能下半年大概就是九、十月份，那也是假期結束以後，就開始來一個墮胎的高峰。我看了一個材料，還是在電視上我看到的，好像是一個材料，我們中國每年墮胎是二千萬。我不知道這個材料是不是準確，就是春節前後我看到這麼一個材料。你說這個問題嚴不嚴重？怎麼辦？我們每個家庭都要負起責任來，父母要對孩子們負起責任來。現在我們就這麼說，救救孩子們吧，因為我們教育的缺失，造成了孩子們這些個行為，不良行為，我們做為長輩、做為父母，我們是有不可推卸的責任的。</w:t>
      </w:r>
      <w:r>
        <w:t xml:space="preserve"> </w:t>
      </w:r>
    </w:p>
    <w:p w14:paraId="016DE691" w14:textId="77777777" w:rsidR="007B0580" w:rsidRDefault="007B0580">
      <w:pPr>
        <w:pStyle w:val="a3"/>
      </w:pPr>
      <w:r>
        <w:t xml:space="preserve">　　現在我聽說，有些大學生進入大學校門以後，就是談戀愛、搞對象，而且就是到一起去住。你想，年輕的孩子們，男孩女孩在一起，肯定要發生問題，發生問題的結果，肯定就去墮胎。一是把孩子們的身體搞垮了，太可憐了，你說也就是十八九歲、二十來歲。那一個接一個墮胎，我都想像不到八０後的孩子墮胎二十四次，她怎麼墮的？現在的身體狀況能是個什麼樣？據說是個骨瘦如柴，你說可不可憐。我們一定要發發慈悲心，救救這些可憐的孩子們，男孩也好，女孩也好。實際最遭罪的，受害最深的是這些女孩子們，但是她們還不以為恥，不以為苦，而以為榮、為樂。我聽說有的孩子們說，上了大學你要不是馬上就能處上對象，叫人笑話，說你無能。說你無能，你才找不到對象。要是這個風氣下去，那可真糟糕了。我們每年多少大學生？所以說這個問題，墮胎的問題，可能在這些孩子們身上會發生很多很多次。</w:t>
      </w:r>
      <w:r>
        <w:t xml:space="preserve"> </w:t>
      </w:r>
    </w:p>
    <w:p w14:paraId="703303B7" w14:textId="77777777" w:rsidR="007B0580" w:rsidRDefault="007B0580">
      <w:pPr>
        <w:pStyle w:val="a3"/>
      </w:pPr>
      <w:r>
        <w:t xml:space="preserve">　　你想想大學生這樣，中學生？現在孩子們我發現都早熟，是不是？不像我們小時候，純粹是傻不呵呵，啥也不知道，現在的孩子們精明著呢。所以我曾經說過，既然如此，莫不如就把那生理課大大方方把它開起來講講，是不是？別整得好奇，都去搞試驗，結果搞得這麼慘。生理衛生課給他講講，它就是有男人、就是有女人，女人的成長過程什麼樣，男人成長過程什麼樣，整個生活的軌跡，人生軌跡是什麼，給他們講清楚，我想可能也比現在這麼摀著蓋著讓孩子們自由發展去好吧。這個問題如果不解決，真是影響每個家庭。我們人，家家都有孩子，你說我們的孩子要是這樣，你心疼不心疼？另外，造了多大的孽？你遭罪是小事，你造了多大的孽？你這個罪，你最後上哪去？那不很明白嗎？</w:t>
      </w:r>
      <w:r>
        <w:t xml:space="preserve"> </w:t>
      </w:r>
    </w:p>
    <w:p w14:paraId="702288C7" w14:textId="77777777" w:rsidR="007B0580" w:rsidRDefault="007B0580">
      <w:pPr>
        <w:pStyle w:val="a3"/>
      </w:pPr>
      <w:r>
        <w:t xml:space="preserve">　　我記得上次，兩年前，我聽說有個同修墮胎四十次，那可能是個成年人，墮胎四十次，我估計這大概也是記錄了，可能都是世界記錄了。你說這個人還能存在嗎？就給你舉一個淺顯的例子，譬如說妳墮胎了二十四次，那就是二十四個小鬼跟著妳，前大街後大街滴裡嘟嚕全都是小鬼，妳說妳這個人能好嗎？妳還想好？二十四個小鬼跟著妳，作妳鬧妳。你說那四十個小鬼，那更不用說了，妳整天生活在小鬼的中間，這個折騰完了，那個折騰妳，輪班折騰妳。二十四個小鬼正好一個人折騰妳一個小時，你二十四小時都有人折騰妳，妳說妳怎麼辦？所以這個問題一定要引起重視。寫信告訴我這方面問題的，因為她告訴我她墮胎了多少次，然後說她遇到了什麼什麼、什麼什麼。我不用說，你們都知道，遇到肯定都是不幸的事、倒楣的事，有病、遭殃、橫禍，都遭的是這些唄，那是必然的了。</w:t>
      </w:r>
      <w:r>
        <w:t xml:space="preserve"> </w:t>
      </w:r>
    </w:p>
    <w:p w14:paraId="77E62510" w14:textId="77777777" w:rsidR="007B0580" w:rsidRDefault="007B0580">
      <w:pPr>
        <w:pStyle w:val="a3"/>
      </w:pPr>
      <w:r>
        <w:t xml:space="preserve">　　所以這個問題，千萬引起大家的重視。如果有些孩子們，尤其是大學生們能看到我這支光碟，我希望我這段話能夠救他們。因為人生的軌跡每個人都要經歷，是不是？你這段時間應該幹這件事情，那段時間應該幹那樁事情，你不能把它太提前了。有些大學生就是因為這個問題，不得不中途退學，年輕輕的當起了小媽媽，然後又分手，你說多麼痛苦！咱們要為自己負責，也要為對方負責。這個問題真是非常非常嚴重。因為這個事，在我印象中是最需要急迫解決的一個問題，如果這個問題不解決，你說白了，咱們就人人都能聽得懂，能沒有災難嗎？能沒有災難嗎？那天空籠罩的是什麼？怨氣，是不是？都是怨氣。為什麼總是黑壓壓的，亮瓦青天的時候那麼少？不就是這些怨氣嗎？這些冤魂嗎？他能滿意嗎？所以我們要重視這個問題。藉著這個十分鐘機會，我先把我認為最重要這問題跟大家說一說，希望大家看到這張光碟，能在這個問題上有所警覺。如果以前犯過這樣的錯誤，不要再犯。不要再犯，你就是愛你自己，你也不可以再幹殺生害命的事情了。今天的時間到了，謝謝大家，阿彌陀佛。</w:t>
      </w:r>
    </w:p>
    <w:sectPr w:rsidR="007B05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83BE" w14:textId="77777777" w:rsidR="007B0580" w:rsidRDefault="007B0580" w:rsidP="0097402B">
      <w:r>
        <w:separator/>
      </w:r>
    </w:p>
  </w:endnote>
  <w:endnote w:type="continuationSeparator" w:id="0">
    <w:p w14:paraId="7FF11579" w14:textId="77777777" w:rsidR="007B0580" w:rsidRDefault="007B0580" w:rsidP="0097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CCA7" w14:textId="77777777" w:rsidR="007B0580" w:rsidRDefault="007B0580" w:rsidP="0097402B">
      <w:r>
        <w:separator/>
      </w:r>
    </w:p>
  </w:footnote>
  <w:footnote w:type="continuationSeparator" w:id="0">
    <w:p w14:paraId="061F3A36" w14:textId="77777777" w:rsidR="007B0580" w:rsidRDefault="007B0580" w:rsidP="00974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2B"/>
    <w:rsid w:val="007931EE"/>
    <w:rsid w:val="007B0580"/>
    <w:rsid w:val="0097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F2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3481</Words>
  <Characters>19843</Characters>
  <Application>Microsoft Office Word</Application>
  <DocSecurity>0</DocSecurity>
  <Lines>165</Lines>
  <Paragraphs>46</Paragraphs>
  <ScaleCrop>false</ScaleCrop>
  <Company/>
  <LinksUpToDate>false</LinksUpToDate>
  <CharactersWithSpaces>23278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