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0DD9" w14:textId="77777777" w:rsidR="000E24DB" w:rsidRDefault="000E24DB">
      <w:r>
        <w:t>幸福人生講座</w:t>
      </w:r>
      <w:r>
        <w:t>-</w:t>
      </w:r>
      <w:r>
        <w:t xml:space="preserve">如何做一個真正如法的好人　　蔡禮旭老師主講　　（第十三集）　　</w:t>
      </w:r>
      <w:r>
        <w:t>2004/11/23</w:t>
      </w:r>
      <w:r>
        <w:t xml:space="preserve">　　海口市孝廉國學啟蒙中心　　檔名：</w:t>
      </w:r>
      <w:r>
        <w:t xml:space="preserve">52-115-0013 </w:t>
      </w:r>
    </w:p>
    <w:p w14:paraId="6D8E39FC" w14:textId="77777777" w:rsidR="000E24DB" w:rsidRDefault="000E24DB">
      <w:pPr>
        <w:pStyle w:val="a3"/>
      </w:pPr>
      <w:r>
        <w:t xml:space="preserve">　　諸位朋友，大家下午好。我們昨天談到的是「夫婦」這一倫，而夫婦這一倫在古代是最受重視的。我們從古代的禮儀來看，最莊嚴肅穆、最隆重的莫過於結婚之禮，也由於它非常隆重，就代表它是一生當中最重要的一件事。婚姻能夠幸福，家族和樂，下一代的教育也能夠成就，所以夫婦關係特別重要。</w:t>
      </w:r>
      <w:r>
        <w:t xml:space="preserve"> </w:t>
      </w:r>
    </w:p>
    <w:p w14:paraId="04537801" w14:textId="77777777" w:rsidR="000E24DB" w:rsidRDefault="000E24DB">
      <w:pPr>
        <w:pStyle w:val="a3"/>
      </w:pPr>
      <w:r>
        <w:t xml:space="preserve">　　我們在古代結婚禮，雙方的家長在孩子結婚前三天是不熄燈的，那三天是耳提面命告訴自己的孩子，以後如何當好先生，以後如何當好爸爸，以後如何承擔一個家庭的責任；面對自己的女兒就會告誡她，如何當好一個太太的角色，如何當好一個媳婦的角色，如何當好一個母親的角色，所以以前都是三天不熄燈。我們從這個禮儀看得出來對於婚姻的重視，相信絕對不是那三天才臨時抱佛腳。最重要的一定是從小到大，父母就表演夫妻的和樂給下一代看，而且在很多機會點上都會引導孩子如何對待另外一半，如何對待異性。所以因為耳濡目染，再加上結婚前諄諄的叮嚀，所以孩子對於當先生、當太太的一些職責、一些本分就非常清楚，不會混淆不清。</w:t>
      </w:r>
      <w:r>
        <w:t xml:space="preserve"> </w:t>
      </w:r>
    </w:p>
    <w:p w14:paraId="112F70CB" w14:textId="77777777" w:rsidR="000E24DB" w:rsidRDefault="000E24DB">
      <w:pPr>
        <w:pStyle w:val="a3"/>
      </w:pPr>
      <w:r>
        <w:t xml:space="preserve">　　而現在我們年輕男女，可能都還沒準備好如何當一個太太，或者如何當一個先生，都沒準備好，也沒想到要承擔家庭的責任，結果就怎麼樣？可能就踏上地毯的那一端，所以心理上都沒準備好。不只沒有準備好，自己還有很多不對的想法，這個時候長輩有沒有奉勸他？有沒有及時教導他？現在很多長輩，自己的孩子結完婚，有一些狀況不好，他們也沒去管，還會說一句話，「年輕人有年輕人的想法」。我每次聽到這句話就很緊張，「養不教，父母過」，不只沒有把孩子教好，現在對他的婚姻也置之不理，這樣可能不只是孩子沒教好，連孫子、連後代子孫都會沒教好。所以這些與人相處、與異性相處的態度對他一生至關重要，而我們為人父母跟老師，很可能在他二十歲以前都沒有在這方面去引導他、去教導他。</w:t>
      </w:r>
      <w:r>
        <w:t xml:space="preserve"> </w:t>
      </w:r>
    </w:p>
    <w:p w14:paraId="6406D896" w14:textId="77777777" w:rsidR="000E24DB" w:rsidRDefault="000E24DB">
      <w:pPr>
        <w:pStyle w:val="a3"/>
      </w:pPr>
      <w:r>
        <w:t xml:space="preserve">　　而古代，我們看「夫婦」兩個字，其實就已經把如何為人夫、如何為人婦，融入了這兩個字裡面。所以古代不管是文字，不管是藝術，不管是點點滴滴生活的東西，都融入了教化的意義在裡面。</w:t>
      </w:r>
      <w:r>
        <w:t xml:space="preserve"> </w:t>
      </w:r>
    </w:p>
    <w:p w14:paraId="75AFDF36" w14:textId="77777777" w:rsidR="000E24DB" w:rsidRDefault="000E24DB">
      <w:pPr>
        <w:pStyle w:val="a3"/>
      </w:pPr>
      <w:r>
        <w:t xml:space="preserve">　　我們看這個「夫」字，它含有「扶」的意思，扶持的意思。所以為人夫要扶持一個家庭的生計，為人夫要有恩義、情義，還有道義，為人夫要孝順父母，所以要盡恩義，所謂夫義婦德。為人夫，他維繫一個家庭，要現報恩，所以表演好樣子，表演孝道給他的下一代看，所以是盡一分恩義。對於太太，要能夠讓太太的生活安定，讓妻兒的生活安定，所以有情義。為人先生還要有道義，什麼道義？把下一代好好教育好，這樣才對得起自己的父母、祖先，這樣才對得起妻子，這樣也才對得起社會。所以為人夫要有擔當，要能盡恩義、能盡情義、能盡道義。</w:t>
      </w:r>
      <w:r>
        <w:t xml:space="preserve"> </w:t>
      </w:r>
    </w:p>
    <w:p w14:paraId="771309F5" w14:textId="77777777" w:rsidR="000E24DB" w:rsidRDefault="000E24DB">
      <w:pPr>
        <w:pStyle w:val="a3"/>
      </w:pPr>
      <w:r>
        <w:t xml:space="preserve">　　這個「婦」就含有負責的意思，所以太太最重要的職責是相夫教子，維繫一個家庭生活的安定，這分責任她要盡心盡力去做到。而一個先生在整個事業的發展過程當中難免會有起伏，這個時候太太有德行，太太能及時給予他規勸，給予他勸告，他可能就不會犯下一些難以彌補的過失，所以要相夫。再來要教子，要教好孩子。所以夫婦要當好榜樣，演出孝道，演出夫婦和睦相處給孩子看，所以這是教子。所以我們古代特別重視婦女的德行，所謂「婦女四德」，就是指「婦言、婦德、婦功、婦容」，</w:t>
      </w:r>
      <w:r>
        <w:lastRenderedPageBreak/>
        <w:t>指我們女性的四個德行。第一個是「婦德」，就是女性她很有賢慧的特質，內心很厚道，這是婦之德，而這個德行就會無形當中潛移默化影響你的下一代。</w:t>
      </w:r>
      <w:r>
        <w:t xml:space="preserve"> </w:t>
      </w:r>
    </w:p>
    <w:p w14:paraId="3071F936" w14:textId="77777777" w:rsidR="000E24DB" w:rsidRDefault="000E24DB">
      <w:pPr>
        <w:pStyle w:val="a3"/>
      </w:pPr>
      <w:r>
        <w:t xml:space="preserve">　　我曾經在很小的時候看過我母親有一幕，對我影響很大，那一天剛好我跟我的母親還有我的姐姐一起回外婆家，在回去的過程當中，剛好這位計程車司機技術不大好，結果開的時候，有一個輪胎掉到水溝裡面去，後來費了九牛二虎之力把它拉上來。結果因為掉下去的時候有一點衝擊力，所以把他的排氣管震搖搖晃了，所以後面的路途是車子一邊開，後面的排氣管一邊晃，叩叩叩叩，這樣就開到目的地。開到之後，我的母親就要把車費付給他，在付給他車費之後，我的母親額外，那個時候我才五、六歲，又額外拿了一百塊錢給這位計程車司機。當我母親那個動作拿過去的時候，我的眼前閃出了好幾行的字幕，那個字幕就告訴我，母親因為覺得勞動的人非常辛苦，賺錢不容易，今天他還要去花這個修理的錢，可能他這個月的生活會很拮据，他家裡的妻兒也會受影響。因為我們家裡的狀況還算比較充裕，所以母親就把這個錢拿給他。技術不好不是我們的責任，但是我母親會去想到他的困難之處，進而多給了他修理的車費。</w:t>
      </w:r>
      <w:r>
        <w:t xml:space="preserve"> </w:t>
      </w:r>
    </w:p>
    <w:p w14:paraId="1F72542D" w14:textId="77777777" w:rsidR="000E24DB" w:rsidRDefault="000E24DB">
      <w:pPr>
        <w:pStyle w:val="a3"/>
      </w:pPr>
      <w:r>
        <w:t xml:space="preserve">　　所以當我感受到母親這分存心，我的內心就很感動，長養了我們的仁厚之心，所以常常我母親都說，「你們姐弟都是濫好人，都是濫好人，處處只會替人想」。我會跟我媽媽說，「其實妳也是濫好人」。我是在這幾年從事教育之後，會從家庭對我的影響去思考，所以當我跟我母親談到這件事說，妳記不記得小時候計程車司機開到水溝裡這件事？我的母親還記不記得？根本不記得。所以為人父母的人，不經意的一句話、一個動作都會影響孩子自身，而當母親很有的德行的時候，她的舉手投足，一言一行，都在對孩子產生教化的影響，所以婦德特別重要。</w:t>
      </w:r>
      <w:r>
        <w:t xml:space="preserve"> </w:t>
      </w:r>
    </w:p>
    <w:p w14:paraId="001407BC" w14:textId="77777777" w:rsidR="000E24DB" w:rsidRDefault="000E24DB">
      <w:pPr>
        <w:pStyle w:val="a3"/>
      </w:pPr>
      <w:r>
        <w:t xml:space="preserve">　　再來，「婦言」。一個母親的言語，假如常常言語很大聲，常常會跟人家起衝突，會跟人家吵架的話，那她的兒女從小看他母親言語這麼潑辣，會怎麼樣？會受影響，甚至於會覺得不敢跟母親一起出去，覺得很丟臉。當然母親的言語假如有所謂的太多的惡語，口氣太差的話，可能這個孩子在胎裡面就已經受到不好的胎教了，在出生以後又受到母親言語的影響，因為人與人溝通最多的是什麼？是言語的互動。所以常常我們會看到，到一個人家裡面去，他們每一個家庭分子講話都非常大聲，好像都用吼的，不知道諸位朋友有沒有遇過這樣的家庭？確確實實一個家庭會互相影響。母親講話大聲，孩子講話就大聲，母親講話不給人留面子，可能孩子點點滴滴都在學。所以當母親的言語非常的柔和，母親的言語非常的寬容，孩子就感染這個氣氛，所以我們說家風家風，一個家庭的家風，女人家操之大半。所以一個家庭的安定因素，女人超過男人。所以婦要有德，婦要有好的言語。</w:t>
      </w:r>
      <w:r>
        <w:t xml:space="preserve"> </w:t>
      </w:r>
    </w:p>
    <w:p w14:paraId="1B79726B" w14:textId="77777777" w:rsidR="000E24DB" w:rsidRDefault="000E24DB">
      <w:pPr>
        <w:pStyle w:val="a3"/>
      </w:pPr>
      <w:r>
        <w:t xml:space="preserve">　　再來，「婦容」是指我們女人的容貌，這個容貌倒不是指說長得漂不漂亮，最重要的是婦女的整個外貌端不端莊，讓人家看起來會不會覺得很賢淑、很舒服。假如我們在家裡都非常邋遢，頭髮都是亂七八糟，很可能妳的先生一進門嚇了一跳，趕快又衝出去，以為他走錯地方了。所以當女人不重視邊幅，不重視她外在的一個外貌，可能先生看久了之後，他就覺得不想回來。這個容貌倒不是在家裡要畫得這邊紅一塊，這邊青一塊，也不是這個意思，就是看起來讓人家覺得很舒服，愈看愈歡喜，這個很重要。而且不只是給先生一個好印象，更重要的是給孩子一個好榜樣，他時時刻刻看到母親都是這麼端莊，都是這麼有禮貌，那孩子從小看的都是母親最多，他自己也會</w:t>
      </w:r>
      <w:r>
        <w:lastRenderedPageBreak/>
        <w:t>非常重視他的儀容，不至於會邋遢，不至於會讓人家因為他的衣著而輕慢他，而輕視他，所以「婦容」也特別重要。</w:t>
      </w:r>
      <w:r>
        <w:t xml:space="preserve"> </w:t>
      </w:r>
    </w:p>
    <w:p w14:paraId="1D27326A" w14:textId="77777777" w:rsidR="000E24DB" w:rsidRDefault="000E24DB">
      <w:pPr>
        <w:pStyle w:val="a3"/>
      </w:pPr>
      <w:r>
        <w:t xml:space="preserve">　　最後，「婦功」，這個「功」在古代是指女性在家裡的一些藝能，比方說縫衣服這個女工，甚至於是在家裡煮飯這些能力，這是「婦功」。現在女人需不需要這些工作能力？當然社會在變，現在妳還在那邊織，可能也沒必要了，因為現在衣服也很便宜，也很快，但是女人還是要有一些能力，會讓整個家庭氣氛不一樣。比方說假如這個婦女不會煮飯，每一餐都到外面吃，這樣好不好？保證兒子三、四年級身材就怎麼樣？就要去參加減肥班，因為外面的食物保證不均衡，外面的食物大半太鹹、太油。所以我們婦女有這樣的能力的時候就能夠保住孩子的健康，再來還保住了先生的健康。我們有一個朋友，他的身體非常強壯，看起來很有精神，雖然他已經快五十歲了，他就說「我的健康是掌握在我太太的手上」，所以他說十多年來，他太太每天為他準備的早餐都很豐富。</w:t>
      </w:r>
      <w:r>
        <w:t xml:space="preserve"> </w:t>
      </w:r>
    </w:p>
    <w:p w14:paraId="03C5CED3" w14:textId="77777777" w:rsidR="000E24DB" w:rsidRDefault="000E24DB">
      <w:pPr>
        <w:pStyle w:val="a3"/>
      </w:pPr>
      <w:r>
        <w:t xml:space="preserve">　　我們說吃食物，早餐要吃得像皇帝，中餐要吃得像平民，晚餐要吃得像乞丐，其實這個道理是對的。為什麼說晚餐要吃得像乞丐？因為晚餐我們假如吃很多，甚至於現在人都吃宵夜，宵夜一吃下去，比方說吃一些肉，吃一些比較油膩的食物，吃下去過一、兩個小時，他就去睡覺了。諸位朋友，睡覺的時候，你的身體還有哪些器官在動？只有兩個器官會動，一個是你的呼吸，你的肺；另外一個就是你的心臟，這些都是自律神經控制的。而你的胃馬上會跟你說，「對不起，我關門了，明天再來」。但是你吃下去的食物，它經過一個多小時，剛好泡在胃酸裡面，然後又不消化。我們平常拿一塊肉在手上，差不多一個多小時就開始會有異味了，而現在是把肉泡在酸的裡面，而且還要六、七個小時以後，它才開始消化，所以這六、七個小時，肉就在你的胃裡面開始發臭，而這些毒素就會在你的全身血液裡面循環毒素。所以很多現代的人嘴巴都有口臭，為什麼？常吃宵夜，這個毒素慢慢積累上來了，就往全身擴散。所以吃宵夜的習慣確確實實會讓身體一天一天惡化下去。</w:t>
      </w:r>
      <w:r>
        <w:t xml:space="preserve"> </w:t>
      </w:r>
    </w:p>
    <w:p w14:paraId="569C1E9C" w14:textId="77777777" w:rsidR="000E24DB" w:rsidRDefault="000E24DB">
      <w:pPr>
        <w:pStyle w:val="a3"/>
      </w:pPr>
      <w:r>
        <w:t xml:space="preserve">　　所以太太假如懂得這些健康之道，太太也懂得如何去把食物調理好，又健康又美味，這樣先生的健康、孩子的健康就能保得住。我們說健康是幸福的根基，沒了健康，人生就不可能有幸福可言。當家裡人的健康失去之後，縱使我們再有地位，再有財富，可能都會覺得人生已經很難圓滿。</w:t>
      </w:r>
      <w:r>
        <w:t xml:space="preserve"> </w:t>
      </w:r>
    </w:p>
    <w:p w14:paraId="3E4F3C16" w14:textId="77777777" w:rsidR="000E24DB" w:rsidRDefault="000E24DB">
      <w:pPr>
        <w:pStyle w:val="a3"/>
      </w:pPr>
      <w:r>
        <w:t xml:space="preserve">　　我們剛剛提到的，夫要有義，婦要有德，其實丈夫也要有德，其實德跟義是相容的。我們來看一下，丈夫需不需要有「夫德」？當然也需要。丈夫需不需要有「夫言」，丈夫的言語依然要是孩子的榜樣。丈夫的容貌也要端莊，給孩子當榜樣，總不能一個父親在家裡穿得邋邋遢遢的。再來，「夫功」。所謂「夫功」就是說家裡很多要力氣比較大的工作，我們男眾就可以去做，包含要爬得很高上去修燈泡的，這些也要學習，也要有這種能力。不然你現在任何家裡一些小事都去請工人來做，不只要花很多錢，現在工人好不好請？也不好請。所以我們當先生的人也要就這些生活能力做一些學習，做一些提升，這樣夫婦配合起來就能夠把家裡很多重要的事都做得很好。所以我們從中國對夫婦的定義，對夫婦的一種教誨，可以感受到中國聖賢人對於夫婦之道的重要性的重視度。</w:t>
      </w:r>
      <w:r>
        <w:t xml:space="preserve"> </w:t>
      </w:r>
    </w:p>
    <w:p w14:paraId="00C0E3AD" w14:textId="77777777" w:rsidR="000E24DB" w:rsidRDefault="000E24DB">
      <w:pPr>
        <w:pStyle w:val="a3"/>
      </w:pPr>
      <w:r>
        <w:t xml:space="preserve">　　我們昨天提到了家庭裡面最重要的一件事就是教育小孩，所謂要後繼有人，這個認知就是家庭的共識，所以一個家庭的維繫要先建立在共識之下，所謂「見和同解」。昨天我們提到家庭裡面有兩件事情，一件是家庭的經濟生計，家庭一定要有經濟收入才能夠維持生活，還有小孩的教育。另外一方面就是教育小孩，所以才說「夫婦有別」，別在他的職責劃分，職責劃分清楚就能夠各盡其力，先生也能夠感受到太太在家庭的辛勞，所以也會對太太有恩義。我們常說先生對太太要把她當恩人看，當什麼恩人？當幫家庭、幫家族承傳後代的恩人。因為承傳後代，生育、養育特別辛苦，所以先生要常常對太太是當恩人看，緬懷太太的恩義，太太也要感謝先生維繫這整個家庭的生計，所以夫妻之間彼此都能互相感恩，互相珍惜，那家庭氣氛就會很好。</w:t>
      </w:r>
      <w:r>
        <w:t xml:space="preserve"> </w:t>
      </w:r>
    </w:p>
    <w:p w14:paraId="02EB027F" w14:textId="77777777" w:rsidR="000E24DB" w:rsidRDefault="000E24DB">
      <w:pPr>
        <w:pStyle w:val="a3"/>
      </w:pPr>
      <w:r>
        <w:t xml:space="preserve">　　我們昨天也有提到，男主外，女主內，但是現在很多女性都在工作，甚至於忙得照顧家裡的時間都沒有，我聽說香港女性比男性還多，甚至於女性的主管還比男性多。我們來思考一下，真正的女強人假如把一生都放在追逐名跟利，她這一生會不會覺得很充實？這個值得我們思考。人生往往幾十年走下去，我們才開始思考值不值得。俗話講「從來富貴都是夢」，名利的追逐事實上是很虛幻的，而孩子的教育是等不來的。所以當我們在社會上有財、有名之後，孩子沒教育好，其實女強人的心中會怎麼樣？還是會有很深的遺憾。很多女性就說了，那我這麼好的能力就這樣浪費掉了嗎？其實我們這麼好的能力不要耗在名利追逐，我們這麼好的能力要用在教育我們的下一代。</w:t>
      </w:r>
      <w:r>
        <w:t xml:space="preserve"> </w:t>
      </w:r>
    </w:p>
    <w:p w14:paraId="0CCB80C8" w14:textId="77777777" w:rsidR="000E24DB" w:rsidRDefault="000E24DB">
      <w:pPr>
        <w:pStyle w:val="a3"/>
      </w:pPr>
      <w:r>
        <w:t xml:space="preserve">　　諸位朋友，為什麼現在社會這麼亂，亂在哪？亂在沒有賢德之人出來，亂在社會沒有好的榜樣，喚醒每個人心中這分善良的心，大家都覺得「天下烏鴉一般黑」，所以人心愈來愈下墮。假如這個時候出了一個范仲淹，這個時候出了一個孟子，不知道可以喚醒多少人的良知。而為什麼會有孟子？為什麼會有古代這些聖賢人？一個最重要的原因在哪？他有好的母親，母親把她一生的這些才華、這些智慧傳承給孩子，點點滴滴的指導教誨，所以這件工作不是虛幻的。名利的追逐是浮雲，而教育孩子是無量功德，你把這個孩子教育好了，他會帶給社會非常好的榜樣，會造福於人，甚至於他的這個風範還會傳承給他的後代，還會影響往後的人類。所以「江山代有賢人出」，而賢人最主要就要有好的母親。所以把孩子教育好確確實實是最大的事業，最有價值的使命。所以當家庭裡面都懂得夫婦工作分配好，這樣子孩子的成長、家庭的穩定就有保障。</w:t>
      </w:r>
      <w:r>
        <w:t xml:space="preserve"> </w:t>
      </w:r>
    </w:p>
    <w:p w14:paraId="761831EF" w14:textId="77777777" w:rsidR="000E24DB" w:rsidRDefault="000E24DB">
      <w:pPr>
        <w:pStyle w:val="a3"/>
      </w:pPr>
      <w:r>
        <w:t xml:space="preserve">　　當然不可諱言的是，有一些太太的工作能力特別突出，剛好她的先生又特別喜歡做家事，喜歡炒菜，有沒有？有，但是比例不多。我們在教很多孩子的時候都明顯發覺，五、六歲的孩子叫他做家事，男孩就喜歡做比較粗重的工作，好像做起來他起勁；女孩就喜歡疊衣服，就喜歡洗碗，所以陰陽剛柔不同。但是假如妳的先生燒了一手好菜，整理家裡乾乾淨淨一塵不染，又很有耐性陪孩子成長，那妳們或許可以換一個角色，但是還是不離一個原則，就是職責劃分好，這樣家庭經濟，還有孩子的教育，都能夠得到穩定的發展。</w:t>
      </w:r>
      <w:r>
        <w:t xml:space="preserve"> </w:t>
      </w:r>
    </w:p>
    <w:p w14:paraId="19409502" w14:textId="77777777" w:rsidR="000E24DB" w:rsidRDefault="000E24DB">
      <w:pPr>
        <w:pStyle w:val="a3"/>
      </w:pPr>
      <w:r>
        <w:t xml:space="preserve">　　教育孩子當中，我們還要注意一個重點，就是夫妻還有整個家庭的長輩對教育孩子的原則要一致，不能爸爸一個樣，媽媽另一個樣，甚至於爺爺又一個樣，那孩子聽誰的？到時候他就無所適從。而且他不只無所適從，他會慢慢抓到當我犯錯的時候，躲到誰的背後去會僥倖逃過，他就會開始抓到了。所以我們常常看到現在的孩子特別聰明，但是他的聰明都用到哪裡去了？用到如何要到他要的東西。去講一些好聽的話，爺爺、奶奶就給他買東西，爸爸、媽媽給他買東西。用到當他犯錯的時候，他都很清楚躲到誰的背後去會沒事，這個現象多不多？多。當孩子犯錯的時候，他是想著我怎麼逃脫的時候，那他這一輩子就麻煩了，他這一輩子就形成逃避責任的習慣，他就不是去面對責任，去改正過失。所以當孩子有錯的時候，所有的家庭長輩要有同樣的原則，絕對不能通融，不能偏護，這個就很重要。</w:t>
      </w:r>
      <w:r>
        <w:t xml:space="preserve"> </w:t>
      </w:r>
    </w:p>
    <w:p w14:paraId="5DA13FEC" w14:textId="77777777" w:rsidR="000E24DB" w:rsidRDefault="000E24DB">
      <w:pPr>
        <w:pStyle w:val="a3"/>
      </w:pPr>
      <w:r>
        <w:t xml:space="preserve">　　我記得我小時候一犯錯的時候，我的眼睛就看著我的爺爺跟奶奶，因為我是長孫，特別得到疼愛，不過這個時候我的眼神再哀淒也起不了作用。我的爺爺會跟我說，你自己犯的錯，你被處罰是應該的，他就跟我奶奶就上樓去了，我那時候都看不懂，只覺得他們怎麼這麼無情，現在搞教育看懂了。雖然爺爺、奶奶沒念書，不識字，但是他懂教育，難怪他能夠教出四個大學畢業生，其中還有一個是博士畢業，所以都不是偶然。所以教育孩子可不是憑你的學歷，教育孩子是憑你有教育的智慧跟經驗。</w:t>
      </w:r>
      <w:r>
        <w:t xml:space="preserve"> </w:t>
      </w:r>
    </w:p>
    <w:p w14:paraId="0E1E248B" w14:textId="77777777" w:rsidR="000E24DB" w:rsidRDefault="000E24DB">
      <w:pPr>
        <w:pStyle w:val="a3"/>
      </w:pPr>
      <w:r>
        <w:t xml:space="preserve">　　前一陣子有一個報導，調查了全國很多年考試的榜首狀元，結果調查下來，沒有一個狀元的父母是當教授，很有味道吧。沒有一個狀元的父母是當教授，而很多的狀元家裡都是農民，父母都很刻苦工作，而這些狀元孩子從小生活困苦，而且非常勤勞，幫助父母，又很有孝心。所以我們看到這個報導也能夠去推論出，這些狀元在讀書的時候是不是被逼的，他的動力在哪？在他的孝心，在他的報恩心。他的動力絕對不是一台數碼相機，他的動機絕對不是一台高級電腦。所以教育孩子真正你要教對，不是你的學歷，也不是你的金錢能夠辦得到的。所以教育的原則一定要抓對，要統一。</w:t>
      </w:r>
      <w:r>
        <w:t xml:space="preserve"> </w:t>
      </w:r>
    </w:p>
    <w:p w14:paraId="356C99E0" w14:textId="77777777" w:rsidR="000E24DB" w:rsidRDefault="000E24DB">
      <w:pPr>
        <w:pStyle w:val="a3"/>
      </w:pPr>
      <w:r>
        <w:t xml:space="preserve">　　每次我父親在責罰我的時候，我的母親在一旁一句話也沒有插進來，這個就很重要。現在很多先生在責罰孩子的時候，太太就怎麼樣？就插手進來了，可能當時候還沒有處罰孩子，夫妻兩個就先吵起來了，那到底給孩子什麼榜樣，所以我們教育孩子要很敏銳，要有理智。那個時候我母親在旁邊聽著，然後頭都低低的沒抬起來，因為她怕我又怎麼樣？又看看她，她怕她於心不忍，所以她都靜靜的聽。我在長大之後，有就這些事情跟我母親做探討，因為我母親也是老師，我就把我小時候體會到這些教育的這些體會跟她分享。我母親就對我說，她說小時候你爸爸在訓你的時候，我都想說年紀這麼小怎麼聽得懂這些大道理，但是我跟我媽說我確實聽得懂。諸位家長，您不要小看小孩，縱使父親很多的言語我們不是完全了解，但是可以很深刻了解父親那種望子成龍的苦心，真的不是喜歡罵你的，從那個言語、從那個眼神當中，可以感覺父親那種對我們的一種疼惜、疼愛。</w:t>
      </w:r>
      <w:r>
        <w:t xml:space="preserve"> </w:t>
      </w:r>
    </w:p>
    <w:p w14:paraId="2257F4C1" w14:textId="77777777" w:rsidR="000E24DB" w:rsidRDefault="000E24DB">
      <w:pPr>
        <w:pStyle w:val="a3"/>
      </w:pPr>
      <w:r>
        <w:t xml:space="preserve">　　我父親最常講的一句話就是「你要自愛一點」，要自愛一點，我媽媽說你真的懂嗎？真的懂。常常在你的成長過程當中，父親的這句話就會浮起來，時時伴著你去突破很多的逆境，甚至突破很多的誘惑。</w:t>
      </w:r>
      <w:r>
        <w:t xml:space="preserve"> </w:t>
      </w:r>
    </w:p>
    <w:p w14:paraId="23554371" w14:textId="77777777" w:rsidR="000E24DB" w:rsidRDefault="000E24DB">
      <w:pPr>
        <w:pStyle w:val="a3"/>
      </w:pPr>
      <w:r>
        <w:t xml:space="preserve">　　所以夫妻教育的原則要一致，當太太覺得先生這麼教不妥當的時候，當場不能講，什麼時候講？私下過了之後，趁先生情緒不錯的時候再去跟他做這些溝通，因為畢竟夫妻兩個都有一個共識，都是為了孩子好，所以溝通也急不來，欲速則不達。只要你有那分耐性，有那分誠心，慢慢都會因為這個共識取得一些共同的好的做法，所以凡事還是要憑我們的這分存心去解決問題。</w:t>
      </w:r>
      <w:r>
        <w:t xml:space="preserve"> </w:t>
      </w:r>
    </w:p>
    <w:p w14:paraId="190909CA" w14:textId="77777777" w:rsidR="000E24DB" w:rsidRDefault="000E24DB">
      <w:pPr>
        <w:pStyle w:val="a3"/>
      </w:pPr>
      <w:r>
        <w:t xml:space="preserve">　　再來，夫妻教導孩子的過程也要密切配合，我們說的一個家庭裡面要有一個黑臉、一個白臉，假如家裡人都是白臉，孩子會怎麼樣？每個人都對他百依百順的，保證他會騎到父母的頭上去。假如每個人對他都是黑臉，凶巴巴的，他會怎麼樣？他從小就沒有自信心了，甚至於父母跟子女之間的情感就會比較疏離，因為他太怕你。中國強調的是中庸之道，所以家庭當中也要恩威並施，恩就是白臉，威就是黑臉，要恩威並施，這樣對孩子的教育才有好的影響。你有威嚴，他就不會不守規矩，不會造次；你有恩施於他，他跟你感情就會好。</w:t>
      </w:r>
      <w:r>
        <w:t xml:space="preserve"> </w:t>
      </w:r>
    </w:p>
    <w:p w14:paraId="0AC945A8" w14:textId="77777777" w:rsidR="000E24DB" w:rsidRDefault="000E24DB">
      <w:pPr>
        <w:pStyle w:val="a3"/>
      </w:pPr>
      <w:r>
        <w:t xml:space="preserve">　　我們來看一下，誰當黑臉好，誰當白臉好。現在我以一個我自己親身的例子，我的姐夫工作比較忙，我姐姐常常帶著我的外甥到我們家裡來，那個時候我就變成黑臉，她就變白臉。我對我這個外甥很奇怪，我從小就不對他笑，你們很難想像。因為我第一年教書的時候，第一次對我的學生現怒目金剛，跟他們訓斥完之後，走下樓來，全校的同事都看著我，他說你還會發脾氣？他們都不相信。要不要發？要。你不發脾氣對不起學生，你該訓斥他的時候不訓斥他，那我們失職了。但是當老師的人要練到發脾氣的時候，外面發，裡面不發。我曾經在訓斥學生的時候，罵到我自己都掉眼淚，不是氣得掉眼淚，是對我的言詞覺得正氣凜然，自己都被自己感動得掉眼淚。所以確確實實我們在責罰孩子的時候，在訓斥他的時候，內心還是在愛護他的，而不是在發脾氣的。</w:t>
      </w:r>
      <w:r>
        <w:t xml:space="preserve"> </w:t>
      </w:r>
    </w:p>
    <w:p w14:paraId="6681E524" w14:textId="77777777" w:rsidR="000E24DB" w:rsidRDefault="000E24DB">
      <w:pPr>
        <w:pStyle w:val="a3"/>
      </w:pPr>
      <w:r>
        <w:t xml:space="preserve">　　我的外甥生出來第二天就到我們家了，結果我去看他的時候，他的眼睛轉來轉去，我一看，才第二天的孩子，眼睛就能轉來轉去，這個孩子先天太聰明，太聰明的人會聰明反被聰明誤，只要沒有人壓得下他，他以後一定無法無天。所以我一看他的眼睛轉，我的臉就肅起來，從此以後就沒有好臉色給他看。我記得他一、兩歲的時候，常常很多的親友到家裡來看他，然後大人一看到小孩就開始逗他，在這個逗的過程，逗到最後他們就不逗了，他們會說一句話，到底是我在玩他，還是他在玩我，你看這個孩子有多聰明。而聰明的人都容易脾氣大，為什麼？因為他覺得這麼容易的事你還不知道，就容易看人不順眼，所以脾氣特別大。</w:t>
      </w:r>
      <w:r>
        <w:t xml:space="preserve"> </w:t>
      </w:r>
    </w:p>
    <w:p w14:paraId="20408F3D" w14:textId="77777777" w:rsidR="000E24DB" w:rsidRDefault="000E24DB">
      <w:pPr>
        <w:pStyle w:val="a3"/>
      </w:pPr>
      <w:r>
        <w:t xml:space="preserve">　　脾氣大到什麼程度？有一次犯錯，大哭大鬧我們不理他，把他抱起來放在嬰兒車上，那個時候才兩歲左右，放在嬰兒車上，他繼續大哭大鬧，拳打腳踢，結果嬰兒車翻倒了，整個頭栽下去，叩，抱起來這裡裂了一痕，血都噴出來了，脾氣大不大？大。他脾氣大是他錯，這個時候你能不能心軟？養育孩子要理智，我姐姐不動聲色，拿著東西趕快幫他止血。當我姐姐在止血的時候，我突然覺得殺豬的時候豬很痛，因為我外甥那個聲音就跟豬聲沒有兩樣，那個叫得真是昏天暗地，死命的喊。因為小時候我們附近有一個豬寮，每次在殺豬的時候那個聲音那是震天，很淒慘，他的聲音就跟那個沒兩樣。所以脾氣這麼大的時候怎麼辦？面對孩子脾氣大，你一定要給他一個非常重要的一個態度，就是告訴他發脾氣絕對解決不了事，大人絕對不會接受你脾氣的威脅，一定要給他這種非常堅定的感受。</w:t>
      </w:r>
      <w:r>
        <w:t xml:space="preserve"> </w:t>
      </w:r>
    </w:p>
    <w:p w14:paraId="67C3E5FC" w14:textId="77777777" w:rsidR="000E24DB" w:rsidRDefault="000E24DB">
      <w:pPr>
        <w:pStyle w:val="a3"/>
      </w:pPr>
      <w:r>
        <w:t xml:space="preserve">　　有一次我們一起吃飯，剛好大年初一，吃飯的時候，他拿筷子就拿在筷子頭，拿筷子頭那筷子就髒了，我就把他的手拉起來，我說「阿偉，筷子要這麼拿才乾淨，不然你手上細菌都在筷子上」。他看看我，我把他的手放下之後，他又抓回來，然後又看你，他在挑戰你。然後我又慢條斯理跟他講，「這樣拿起來，不然會髒，要聽話，舅舅在教你」，他又這樣，三次。這個時候我怎麼辦？「算了，算了，隨他去」，那還得了！這個時候我一句話也沒發，就把他抱起來往我的房間走，我的姐姐神態自若，繼續吃她的飯，我的媽媽看不下去了，你看當外婆、當奶奶就是沉不住氣了。我媽媽就說，「今天大年初一就別打了」。要不要打？要不要處罰？大年初一就不用處罰，太囂張了。你大年初一不處罰，他就知道啥時候犯錯，他就不被你處罰。</w:t>
      </w:r>
      <w:r>
        <w:t xml:space="preserve"> </w:t>
      </w:r>
    </w:p>
    <w:p w14:paraId="615AD1AE" w14:textId="77777777" w:rsidR="000E24DB" w:rsidRDefault="000E24DB">
      <w:pPr>
        <w:pStyle w:val="a3"/>
      </w:pPr>
      <w:r>
        <w:t xml:space="preserve">　　所以我一抱進去，他就開始哭了，哭得稀里嘩啦。他用哭聲要幹什麼？要搬救兵。所以我馬上讓他所有的救兵都趕不上了，到我的房間裡最好，把門關起來，叫天天不應，叫地地不靈，結果他還是哭。我覺得這個孩子真的是不見棺材不掉淚，真的是那個脾氣，我們說一個人的怒真的會讓一個人失去理智。所以中國字，我們看「怒」字怎麼寫，上面一個奴隸的奴，下面一個心，脾氣不好的人，他的心都當了壞脾氣的奴隸，脾氣叫他到東，他就必須到東；脾氣叫他到西，他就到西去，完全自己主宰不了自己，所以你看脾氣大的人常常幹一些自己後悔莫及的事情。</w:t>
      </w:r>
      <w:r>
        <w:t xml:space="preserve"> </w:t>
      </w:r>
    </w:p>
    <w:p w14:paraId="742AF7F2" w14:textId="77777777" w:rsidR="000E24DB" w:rsidRDefault="000E24DB">
      <w:pPr>
        <w:pStyle w:val="a3"/>
      </w:pPr>
      <w:r>
        <w:t xml:space="preserve">　　所以他繼續哭，我說，你哭得愈大聲，舅舅處罰愈嚴重。然後你要眼神看著他，不只要打，眼睛要攝受他，捶下去，當然都有一個內勁，不會傷到他，只是要用那個氣勢要攝受他的那種怒氣。差不多打兩下至三下，他就知難而退了，就慢慢不敢再哭了，知道我跟他玩真的。結果我這麼一處罰完他，他慢慢就比較沒有這麼囂張，他這麼一不囂張，我們又不是喜歡處罰孩子，慢慢我們也就沒這麼凶，就比較緩和下來，採取給他教誨教誨，好好跟他說。結果因為一開始的時候很緊張，後來我又慢慢跟他講，一慢慢跟他講，他的情緒就鬆懈下來，結果一鬆懈下來，他的褲子就尿出來了，就尿濕了。因為一開始很緊繃，後來我慢慢跟他講話之後，他就放鬆了，結果就尿褲子。所以我打過他三次，他兩次尿褲子，結果都尿在我的床上，真是惡有惡報。</w:t>
      </w:r>
      <w:r>
        <w:t xml:space="preserve"> </w:t>
      </w:r>
    </w:p>
    <w:p w14:paraId="2F76E2CB" w14:textId="77777777" w:rsidR="000E24DB" w:rsidRDefault="000E24DB">
      <w:pPr>
        <w:pStyle w:val="a3"/>
      </w:pPr>
      <w:r>
        <w:t xml:space="preserve">　　這樣給他教完之後，他就能夠知道不能用壞脾氣威脅大人。當我把他處罰完，我走出去，走出去之後，我的姐姐會馬上跟進來。所以教育孩子這一場戲可要大家一起配合好，效果才會顯著。我姐姐馬上走進來接棒，一進來的時候，孩子因為剛被處罰完就開始撒嬌，就往我姐姐身上撲過去要抱，我姐姐就把他推出來，「你剛剛錯在哪裡？自己說」。然後這個孩子又撲過來，我姐姐很堅持，都把他抓好，「剛剛錯在哪兒？自己說」。一定要讓他清楚錯在哪，而不是把情緒留在被處罰，要讓他正視到他自己錯在哪，為什麼會搞成這樣。當他講完之後，還不夠，「去跟舅舅道歉」，要收尾收好，整個教育的過程才告圓滿，所以他還要到我的面前來跟我道歉。</w:t>
      </w:r>
      <w:r>
        <w:t xml:space="preserve"> </w:t>
      </w:r>
    </w:p>
    <w:p w14:paraId="7EE76487" w14:textId="77777777" w:rsidR="000E24DB" w:rsidRDefault="000E24DB">
      <w:pPr>
        <w:pStyle w:val="a3"/>
      </w:pPr>
      <w:r>
        <w:t xml:space="preserve">　　大年初一處罰完，大年初二剛好我安排帶我父母還有外甥去爬爬山，結果在要去爬山的過程，我剛好走在前面，我這個外甥跑過來就把我的手牽起來，我的氣都還沒消，他已經沒事了，所以小孩他不會記恨你，他很清楚誰錯了，自己錯了，他只是拗不過他那個習氣而已。所以當他不對的時候你處罰他，他打從心裡是尊敬你，所以他最怕我，所以後來只要我在的時候，他特別規矩，吃完飯還會給我檢查，「舅舅，我吃完了」。所以家裡面一定要有讓他能夠敬畏的角色，就是黑臉，孩子才懂得要守規矩。所以我回想我們小時候父親哪用罵我們，當我們行為舉止比較不規矩的時候，父親的眼睛一瞪過去，馬上我們就知道要收斂一點，所以家裡面黑臉、白臉要配合好。</w:t>
      </w:r>
      <w:r>
        <w:t xml:space="preserve"> </w:t>
      </w:r>
    </w:p>
    <w:p w14:paraId="0E0886A2" w14:textId="77777777" w:rsidR="000E24DB" w:rsidRDefault="000E24DB">
      <w:pPr>
        <w:pStyle w:val="a3"/>
      </w:pPr>
      <w:r>
        <w:t xml:space="preserve">　　現在的男人都不扮黑臉，喜歡扮白臉，為什麼？我們追究原因在哪？因為現在很多父親太忙了，所以自己忙了之後，心靜不下來照顧孩子，就會覺得有一些愧疚，所以每次出門就拿玩具回來給孩子。孩子一開始說「謝謝爸爸」，把玩具拿回去，久而久之，孩子衝出來「謝謝爸爸」，連看爸爸也沒有，只看什麼？只看玩具，所以父親在孩子心目當中就是有求必應，沒有他的威嚴，所以孩子現在壓不下去。結果黑臉沒人演，誰來演？太太演，太太又要演黑臉，又要演白臉，因為媽媽本來就是母愛，天性，所以常常就很細心關心孩子，所以有時候又要很凶，有時候又要突然又要關心他，一下要變黑臉，一下要變白臉，所以現在女人有一個病特別嚴重，叫做「內分泌失調」。常常這樣，她累得半死，壓力特別大。所以我們為人先生的人要能夠看到很多太太的需要，在教育孩子方面，應該多跟太太好好配合，該對孩子凶的時候，該給孩子一些規範的時候，我們當爸爸的應該走在前面。好，這一節課先上到這邊，謝謝大家。</w:t>
      </w:r>
    </w:p>
    <w:sectPr w:rsidR="000E24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1A92B" w14:textId="77777777" w:rsidR="000E24DB" w:rsidRDefault="000E24DB" w:rsidP="00F30A94">
      <w:r>
        <w:separator/>
      </w:r>
    </w:p>
  </w:endnote>
  <w:endnote w:type="continuationSeparator" w:id="0">
    <w:p w14:paraId="2EDF7F23" w14:textId="77777777" w:rsidR="000E24DB" w:rsidRDefault="000E24DB" w:rsidP="00F30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57562" w14:textId="77777777" w:rsidR="000E24DB" w:rsidRDefault="000E24DB" w:rsidP="00F30A94">
      <w:r>
        <w:separator/>
      </w:r>
    </w:p>
  </w:footnote>
  <w:footnote w:type="continuationSeparator" w:id="0">
    <w:p w14:paraId="11194079" w14:textId="77777777" w:rsidR="000E24DB" w:rsidRDefault="000E24DB" w:rsidP="00F30A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94"/>
    <w:rsid w:val="000E24DB"/>
    <w:rsid w:val="007931EE"/>
    <w:rsid w:val="00F3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0CB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A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A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A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A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1489</Words>
  <Characters>8490</Characters>
  <Application>Microsoft Office Word</Application>
  <DocSecurity>0</DocSecurity>
  <Lines>70</Lines>
  <Paragraphs>19</Paragraphs>
  <ScaleCrop>false</ScaleCrop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