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F27F0" w14:textId="77777777" w:rsidR="0076340C" w:rsidRDefault="0076340C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（第十四集）　　</w:t>
      </w:r>
      <w:r>
        <w:t>2007/2/10</w:t>
      </w:r>
      <w:r>
        <w:t xml:space="preserve">　　台灣桃園孔廟　　檔名：</w:t>
      </w:r>
      <w:r>
        <w:t xml:space="preserve">52-180-0014 </w:t>
      </w:r>
    </w:p>
    <w:p w14:paraId="533BE758" w14:textId="77777777" w:rsidR="0076340C" w:rsidRDefault="0076340C">
      <w:pPr>
        <w:pStyle w:val="a3"/>
      </w:pPr>
      <w:r>
        <w:t xml:space="preserve">　　諸位朋友，大家好。「人不學，不知道」，「人不學，不知義」，這做人，父子關係、夫婦關係，兄弟、朋友、君臣，這些做人的道理確實都要透過教育才行。男女的相識、相愛走入婚姻，這都要懂得婚姻對於彼此，以至於對於祖宗、後代的意義。假如這些道理沒有去強調，反而灌輸的是錯誤的一些認知。比方對愛情，那個感覺就是男男女女在那裡欲望的結合，我們的下一代整個就會被誤導，所以這個一定要教。因為男女關係、夫婦關係維繫著整個家庭社會的安定與否。男女、夫婦亂了，父子絕對無親；父子無親，君臣一定無義，他在家裡都不懂得孝順父母，怎麼可能到單位去會忠於團體跟公司領導？所以一定是「君子之事親孝，故忠可移於君」，他那個忠誠才出得來。而這個孝必然是建立在夫婦好合，家庭氣氛融洽，他才能在這愛的環境當中，生起了這些正確的做人態度。所以夫婦只要亂了，天下大亂。為什麼這古聖先賢特別在《禮記》當中要提出「昏義」？要把婚姻的意義談清楚。因為透過婚禮的整個過程，讓人對結婚、對組家庭有非常正確的心態，去承擔責任，但這些現在都特別缺乏去講。</w:t>
      </w:r>
      <w:r>
        <w:t xml:space="preserve"> </w:t>
      </w:r>
    </w:p>
    <w:p w14:paraId="3C270DE9" w14:textId="77777777" w:rsidR="0076340C" w:rsidRDefault="0076340C">
      <w:pPr>
        <w:pStyle w:val="a3"/>
      </w:pPr>
      <w:r>
        <w:t xml:space="preserve">　　你看，我們現代的孩子，十多歲走入青春期，所有對男女關係的認識從哪裡來？沒有教，從電視上看來的，值得警惕。我的外甥他才小學一年級，學校運動會唱歌，我們以前運動會唱什麼歌？唱一些能激勵我們鬥志的歌，結果現在居然全校齊唱「老鼠愛大米」。我這從事教育工作的聽了差點吐血。太誇張了，「老鼠愛大米」，那怎麼唱？我愛你就像老鼠愛大米，那是什麼愛？把他吞下去。那個分明是讓孩子對愛產生誤解，就是一種佔有、控制，我就把他吃下去。你看現在男女的愛不是這種愛法嗎？你不跟我在一起，我就跟你，是吧？看大家好像都比較沒有經驗？是好事。對！現在佔有的欲望，對方不想跟我們在一起，然後就用一些去傷害對方的行為出來，非搞得兩敗俱傷不可。現在這種情況太多，那哪是愛？那是欲望。所以在欲望之下，那會延伸出太多太多問題。</w:t>
      </w:r>
      <w:r>
        <w:t xml:space="preserve"> </w:t>
      </w:r>
    </w:p>
    <w:p w14:paraId="414D6F8C" w14:textId="77777777" w:rsidR="0076340C" w:rsidRDefault="0076340C">
      <w:pPr>
        <w:pStyle w:val="a3"/>
      </w:pPr>
      <w:r>
        <w:t xml:space="preserve">　　我記得小時候我們學愛，還唱了一條很正確的歌，不知道大家跟我的童年差不多？「愛是恆久忍耐，又有恩慈；愛是不嫉妒，愛是不自誇、不張狂，不做害羞的事」，快要唱起來了，「不求自己的益處，不輕易發怒，不計算人家的惡，不喜歡不義，只喜歡真理」。最近比較覺得想唱歌，因為音樂可以移風易俗，但是也可以敗壞風俗，所以好的音樂跟不好的音樂影響太大。這條歌裡面有沒有欲望、有沒有佔有？沒有，都是付出，都是包容。所以「慎於始」，孩子認知錯了就麻煩。我們只看到他的成績，都沒看到孩子以後男女關係、夫妻相處的危機，看不到。</w:t>
      </w:r>
      <w:r>
        <w:t xml:space="preserve"> </w:t>
      </w:r>
    </w:p>
    <w:p w14:paraId="52BD27C6" w14:textId="77777777" w:rsidR="0076340C" w:rsidRDefault="0076340C">
      <w:pPr>
        <w:pStyle w:val="a3"/>
      </w:pPr>
      <w:r>
        <w:t xml:space="preserve">　　有個孩子六歲念《弟子規》，念了前面，「父母呼，應勿緩；父母命，行勿懶」。這麼一念，這個小孩當場痛哭起來。其他老師都很納悶，這個孩子怎麼了？怎麼會哭得這麼傷心？是她的外婆帶她來學《弟子規》。後來她的外婆說道，這個孩子還沒出生以前，因為父母是未婚生子，所以她的生父早就已經不知道去哪裡。然後她的母親年齡又很小，自己的外婆怕以後女兒嫁不出去，所以這個孩子根本沒有對外宣布，就把這孫女給藏起來。後來女兒又去嫁人，所以這個孩子從小就跟著外婆，也不知道父母在哪裡。一個孩子連父母都不知道，他的人格怎麼建立？又怎麼去告訴他這個世界的情況？</w:t>
      </w:r>
      <w:r>
        <w:t xml:space="preserve"> </w:t>
      </w:r>
    </w:p>
    <w:p w14:paraId="3DABAF92" w14:textId="77777777" w:rsidR="0076340C" w:rsidRDefault="0076340C">
      <w:pPr>
        <w:pStyle w:val="a3"/>
      </w:pPr>
      <w:r>
        <w:lastRenderedPageBreak/>
        <w:t xml:space="preserve">　　後來她的外婆把她送給了她的外甥，她的外甥結婚了，還沒有小孩，就把這個孩子送給他。過了沒多久，外甥離婚，現在離婚太恐怖，在一些大都市現在離婚率超過五成的有，那真的是後代堪憂。這男女關係、夫婦關係要教。所以我們在廬江文化教育中心開幕之後，一定要辦個未婚男女班，還有要辦婆婆班，怎麼當婆婆；還有小姑班，怎麼當小姑。這很多家庭的亂，都是不知道怎麼樣去和諧相處。我相信未婚男女班可能會爆滿，太多人都不懂，糊裡糊塗走進去。這個孩子送給了她外甥之後，沒多久離婚了，就像皮球一樣又被踢回來。然後外婆又在同一個住宅區裡面，又找了一對夫妻，也沒小孩，就把這小女孩又給他帶，帶了半年，又離婚，這個孩子又被踢回來。你看，她才六歲，請問大人在她的生命當中，已經造成她多大的傷害？她的人格想健全都難。而這都是男女關係混亂，夫妻之間道義相處的整個心態都錯誤，延伸出這麼嚴重的問題。</w:t>
      </w:r>
      <w:r>
        <w:t xml:space="preserve"> </w:t>
      </w:r>
    </w:p>
    <w:p w14:paraId="7E7B494E" w14:textId="77777777" w:rsidR="0076340C" w:rsidRDefault="0076340C">
      <w:pPr>
        <w:pStyle w:val="a3"/>
      </w:pPr>
      <w:r>
        <w:t xml:space="preserve">　　這個孩子根本無法去理解什麼叫父母？她一回想起這整個歲月，那只有以淚洗面而已。這個居然是我們炎黃子孫的下一代，而這樣的孩子很可能會愈來愈多。所以這個例子應該是敲醒所有的家長，我們希不希望我們的孩子以後經營出來的人生是這樣？他的小孩是這種遭遇？敲醒我們所有教育同業人員，我們希不希望我們教出來的孩子，是對婚姻沒有負責任，生了小孩就丟了，無視於孩子內心的感受？現在很多，少女不懂事，讀國中、高中，把孩子生在廁所的很多。這麼危急的事情，我們還不教孩子男女應有的分寸、自愛的態度？愛惜自己的身體，愛惜自己的名節？而這些這麼重要的，應該教的道理，為什麼我們都忽略？我們都被欲望障住了，都被虛榮心給障住了，我們忘失了為人父母、為人老師應該有的責任。老師是傳道、解惑，傳做人之道。</w:t>
      </w:r>
      <w:r>
        <w:t xml:space="preserve"> </w:t>
      </w:r>
    </w:p>
    <w:p w14:paraId="5AB82A4C" w14:textId="77777777" w:rsidR="0076340C" w:rsidRDefault="0076340C">
      <w:pPr>
        <w:pStyle w:val="a3"/>
      </w:pPr>
      <w:r>
        <w:t xml:space="preserve">　　有個教務主任，剛好我們在深圳有五天的課程，這教務主任去參加。參加完之後，他跟我們說道，他說這五天的課，他有兩個人生的突破：第一，他本來從年輕就一直抽煙抽到現在，五天下來，他一根煙都沒有抽，因為他很專注聽課，他覺得我也可以不抽煙，他就把煙給戒掉。第二點是他上課五天所抄的筆記，比他念師範大學四年所抄的筆記合起來還多。這代表著這個教務主任當初在念師範大學的時候，他有沒有對教育有使命感？有，可是為什麼他那四年並沒有抄下很多的筆記？可能他感覺不到這些東西真的對他的人生，真的對孩子的教育，重要嗎？所以提不起他學習的那一分心境。</w:t>
      </w:r>
      <w:r>
        <w:t xml:space="preserve"> </w:t>
      </w:r>
    </w:p>
    <w:p w14:paraId="663B9447" w14:textId="77777777" w:rsidR="0076340C" w:rsidRDefault="0076340C">
      <w:pPr>
        <w:pStyle w:val="a3"/>
      </w:pPr>
      <w:r>
        <w:t xml:space="preserve">　　假如他當初踏入師範大學的那一刻，他的老師就告訴他教孩子做人重要，我們要趕快學會這些古聖先賢的教誨，我們以後可以利益無數的學生。當他一入門的時候，他的老師就是這樣告訴他，他那四年會非常充實。我們要反思，今天我們的一個晚輩，他要踏上師範大學大門的時候，請問我們跟他說什麼？當我們是師範大學的老師，當這些莘莘學子來到我們面前，我們又提醒了他們什麼？四年的大學生涯，那四年可以成長多少？但他沒有人生的方向、人生的意義，四年不只不會成長，還會墮落。所以我們跟很多大學的老師交談，他說大一還乖一點，到了大三、大四都管不來，怎麼會大學愈念愈退後？可見做人的道理不學，人只能愈墮落。</w:t>
      </w:r>
      <w:r>
        <w:t xml:space="preserve"> </w:t>
      </w:r>
    </w:p>
    <w:p w14:paraId="16B44C80" w14:textId="77777777" w:rsidR="0076340C" w:rsidRDefault="0076340C">
      <w:pPr>
        <w:pStyle w:val="a3"/>
      </w:pPr>
      <w:r>
        <w:t xml:space="preserve">　　所以我們到各地去演講，有很多大陸的同胞都講，尤其是長者講，這些大學生，「一年土」，一年級的時候還土里土氣的，還有一點純樸；「二年洋」，讀到大二的時候，都要穿名牌的，二年洋，那個西洋風都吹過來；「三年不認爹和娘，四年不願回家鄉」，他回家鄉覺得丟臉，沒有成就。那家鄉撫育我們，從這片土地上多少的人</w:t>
      </w:r>
      <w:r>
        <w:lastRenderedPageBreak/>
        <w:t>事物成就了我們的成長，四年下來沒有念恩，反而都是自私自利，這四年到底念到哪裡去？所以這每個事件值得我們家庭、社會反思。我們絕不願意看到教出來的大學畢業生、教出來的博士生，居然連父母都不孝敬，那將是家庭社會多大的遺憾跟悲哀！</w:t>
      </w:r>
      <w:r>
        <w:t xml:space="preserve"> </w:t>
      </w:r>
    </w:p>
    <w:p w14:paraId="1DE782C6" w14:textId="77777777" w:rsidR="0076340C" w:rsidRDefault="0076340C">
      <w:pPr>
        <w:pStyle w:val="a3"/>
      </w:pPr>
      <w:r>
        <w:t xml:space="preserve">　　這個教務主任他聽到《弟子規》、聽到這些都對孩子一生很有幫助的道理，振筆疾書，深怕漏掉，所以五天記了很多筆記。接著後來這位教務主任回去之後，真的從自己開始做。一般假如是學校裡面的領導、長官，一般都會先要求「來，都給我做」；全部都要來聽課，全部來聽「幸福人生講座」。這樣好不好？那個老師說：我忙死了，還叫我來聽，還聽這個高中生在那裡講什麼？我記得我第一次到大陸去的時候，當地的同胞說：奇怪，這楊老師怎麼帶個高中生來幹什麼？你叫那些老師們來聽課，你要先讓他了解，他才會來聽。你一下子用行政命令，統統給我坐好，統統聽，他服不服氣？他不服氣，他一定會想：這個人給我記住，講得這麼差，還叫我們來聽。所以我就很害怕，走在路上，突然有人瞪我一下，很可能就是被逼著去聽課。凡事要道法自然，讓人家很自然接受這個《弟子規》不錯。</w:t>
      </w:r>
      <w:r>
        <w:t xml:space="preserve"> </w:t>
      </w:r>
    </w:p>
    <w:p w14:paraId="5590A937" w14:textId="77777777" w:rsidR="0076340C" w:rsidRDefault="0076340C">
      <w:pPr>
        <w:pStyle w:val="a3"/>
      </w:pPr>
      <w:r>
        <w:t xml:space="preserve">　　怎麼讓人家很容易接受？很簡單，自己先做。正己自然可以化人，身修而後家齊，整個學校就是一個大家庭！所以他人的了解，他人的接受，都跟我們的表現是息息相關。我們學了之後，非常愛護同仁、非常關心同仁，自己有好的這些教學的資料，主動的給他們。他們：教務主任最近對我們很好，聽說他最近都學《弟子規》，我看這本書不錯，我們也來看看。那就水到渠成。刻意去要求，很可能會適得其反。假如我們不道法自然，往往善心都會把事情給搞砸。</w:t>
      </w:r>
      <w:r>
        <w:t xml:space="preserve"> </w:t>
      </w:r>
    </w:p>
    <w:p w14:paraId="29B8812B" w14:textId="77777777" w:rsidR="0076340C" w:rsidRDefault="0076340C">
      <w:pPr>
        <w:pStyle w:val="a3"/>
      </w:pPr>
      <w:r>
        <w:t xml:space="preserve">　　這教務主任他先自己做，然後有幾個老師對中國文化、對做人處世的這些經典很認同的，他先跟他們做交流。結果三個同仁就在他們放長假的時候，他們是七天假，五月一日到五月七日，他們沒有放假，從東莞飛到上海來聽課。你看，能放棄假期來學習如何教導他的學生。結果五天聽完之後，他們的老師發表當中，有一句話他特別強調：我終於聽懂了「教兒教女先教己」。他當老師的，教學生，首先自己要做好，從我自己開始做。後來這三個老師很有心，在他們自己班級，每個禮拜跟家長講《弟子規》，跟他們交流如何教育好下一代、教育好小孩。家長慢慢認同，然後又配合老師教小孩孝順、友愛兄弟這些生活的規矩。結果他們這幾個班的孩子改變得比較快。所以校長覺得，你們班的孩子怎麼這麼有禮貌，成績也挺好的？因為孩子孝心起來，那讀書不用人家催，學習效果也會比較好。</w:t>
      </w:r>
      <w:r>
        <w:t xml:space="preserve"> </w:t>
      </w:r>
    </w:p>
    <w:p w14:paraId="26400E76" w14:textId="77777777" w:rsidR="0076340C" w:rsidRDefault="0076340C">
      <w:pPr>
        <w:pStyle w:val="a3"/>
      </w:pPr>
      <w:r>
        <w:t xml:space="preserve">　　他的校長了解完之後，原來教《弟子規》，教孩子做人，讓孩子成長得很快。這校長很認同，結果就決定全部的英文停課。一、二年級還教英文（我這麼講，會不會被人家攻擊），急什麼？我姐姐她也是念國中的時候才學英文，國中以前也沒學過英文，但是學到了什麼？學到了學習非常認真專注，這坐下來看書，那一坐就是幾個小時，有這樣的定功。當這種定性形成，學任何東西都很快。現在的孩子怎麼學？一個禮拜補一大堆東西，趕場，這邊跑跑、那邊跑跑，心都是散亂急躁，能把什麼學好？所以我的學生還講：老師，我最怕放假，最怕禮拜六、禮拜天。我說為什麼？因為禮拜六比平時更累，補的東西更多，像打仗一樣，要趕場。</w:t>
      </w:r>
      <w:r>
        <w:t xml:space="preserve"> </w:t>
      </w:r>
    </w:p>
    <w:p w14:paraId="0277956B" w14:textId="77777777" w:rsidR="0076340C" w:rsidRDefault="0076340C">
      <w:pPr>
        <w:pStyle w:val="a3"/>
      </w:pPr>
      <w:r>
        <w:t xml:space="preserve">　　現在的孩子心定不定得下來？只要他的心定不下來，他學任何東西都學到皮毛，不可能深入。不管學哪個藝能，都是花拳繡腿。我們花了這麼多金錢，花了這麼多體力，不要到時候是這個結果。我的姐姐她國中才念英文，後來學習都是主動，所以考什麼托福、</w:t>
      </w:r>
      <w:r>
        <w:t>GRE</w:t>
      </w:r>
      <w:r>
        <w:t>那些，我父親一點操心都沒有，都是她自己去弄的。末了到國外去，就很多歷鍊講話，了解人家文化的機會。後來用英文到一些國家去發表文章，發表她的修學心得，不是也用英文？難道她有輸在起跑點上？現在一些廣告詞把父母都嚇得半死，不要讓孩子輸在起跑點。所以現在連幼兒園都有雙語教學。</w:t>
      </w:r>
      <w:r>
        <w:t xml:space="preserve"> </w:t>
      </w:r>
    </w:p>
    <w:p w14:paraId="40ABE776" w14:textId="77777777" w:rsidR="0076340C" w:rsidRDefault="0076340C">
      <w:pPr>
        <w:pStyle w:val="a3"/>
      </w:pPr>
      <w:r>
        <w:t xml:space="preserve">　　我們冷靜一下，一個人對自己民族的文物、語言、文化都不深入了解，請問他如何去了解其他的文化？他對自己文化的深入度不夠，他對於做人的是非善惡、邪正都分不清，你讓他去學其他的語言跟文化，他絕對學到的都是人家最次級的文化。學好終年不足，學壞一天就夠了。我們現在年輕人學到外國的東西都是什麼？殺盜淫這些東西，透過這個英文的媒介，學到的都是次級文化。因為我們對自己文化不深入，根本不能分辨好醜，好壞分辨不了，壞的都吸進來。我們的下一代危機，自己文化沒有深入，學到的又是別人次級的文化。我們教書的時候，教出了感受是一屆不如一屆，不是一代不如一代。所以家長只急著讓孩子學英文，有沒有看到學了這個語言之後，會受到什麼污染？只要他沒有對自己文化的深入，沒有判斷力，他往後的人生危機四伏。</w:t>
      </w:r>
      <w:r>
        <w:t xml:space="preserve"> </w:t>
      </w:r>
    </w:p>
    <w:p w14:paraId="1DDB7F8D" w14:textId="77777777" w:rsidR="0076340C" w:rsidRDefault="0076340C">
      <w:pPr>
        <w:pStyle w:val="a3"/>
      </w:pPr>
      <w:r>
        <w:t xml:space="preserve">　　你看外國那些英文歌、那些音樂，孩子聽完之後，浮躁得很，叫他坐三分鐘，定下來都坐不了，是吧？聽那些</w:t>
      </w:r>
      <w:r>
        <w:t>rock</w:t>
      </w:r>
      <w:r>
        <w:t>，那些音樂現在我也想不起來了。假如讓我聽三分鐘，我可能就頭暈了。江本勝博士，《生命的答案水知道》，聽那個優美的音樂，水結晶很漂亮；聽那個很躁動的音樂，那個水根本沒有辦法結晶。所以聽那種躁動的音樂，對孩子的身心影響很大。而且我們了解，當他去聽</w:t>
      </w:r>
      <w:r>
        <w:t>rock</w:t>
      </w:r>
      <w:r>
        <w:t>音樂，到舞廳去跳舞，還會講幾句英文，好像很神氣，其實他的人生有多大的危機出現？「鬥鬧場，絕勿近」。而且現在很多這些場所，有些比較沒有良心的商人還放這些毒品在裡面，那可能孩子一染上，那不得了，一輩子都很麻煩。</w:t>
      </w:r>
      <w:r>
        <w:t xml:space="preserve"> </w:t>
      </w:r>
    </w:p>
    <w:p w14:paraId="08B8FB00" w14:textId="77777777" w:rsidR="0076340C" w:rsidRDefault="0076340C">
      <w:pPr>
        <w:pStyle w:val="a3"/>
      </w:pPr>
      <w:r>
        <w:t xml:space="preserve">　　這個校長她就說做人比學語言還要重要，學做人重要，所以先把英文停掉，先教《弟子規》。「君子如祉，亂庶遄已」。有這樣的校長，真正把孝道紮在孩子的心中，這個孩子一輩子受益。那利益了多少的孩子跟他往後的家庭。所以這個校長、教務主任功德無量。</w:t>
      </w:r>
      <w:r>
        <w:t xml:space="preserve"> </w:t>
      </w:r>
    </w:p>
    <w:p w14:paraId="3B81DA02" w14:textId="77777777" w:rsidR="0076340C" w:rsidRDefault="0076340C">
      <w:pPr>
        <w:pStyle w:val="a3"/>
      </w:pPr>
      <w:r>
        <w:t xml:space="preserve">　　後來，這位是一位女校長，她的先生看了一篇報紙，報導有個教授說：《弟子規》不能讀、不能學，因為《弟子規》裡面有愚孝。現在的人憑著自己的職稱，教授、副教授，亂批評。他甚至連這本經都沒看過，他就亂批評。所以人不能讀愈多書愈傲慢，那個造的業太大！他這句話是侮辱了多少祖宗的智慧？一個人一生短短幾十年造那麼重業，那後果不堪設想。「弄權一時，淒涼萬古」。《弟子規》有沒有愚孝？你們怎麼反應這麼慢？要很堅定，很有信心，沒有。「親有過，諫使更，怡吾色」，哪裡來的愚孝？那愚孝是父母不對的時候，還說對，那才是愚孝；父母不對了，要規勸，不讓父母墮落，但是態度非常恭敬，「怡吾色，柔吾聲」。他根本沒讀過，就批評。</w:t>
      </w:r>
      <w:r>
        <w:t xml:space="preserve"> </w:t>
      </w:r>
    </w:p>
    <w:p w14:paraId="7F95629A" w14:textId="77777777" w:rsidR="0076340C" w:rsidRDefault="0076340C">
      <w:pPr>
        <w:pStyle w:val="a3"/>
      </w:pPr>
      <w:r>
        <w:t xml:space="preserve">　　她的先生看了這篇之後，就拿給他太太看，因為他知道他太太現在都在推《弟子規》，所以就拿給他太太看，說：你要注意，你不要犯了路線錯誤。假如你後來決定《弟子規》不能教，那你可能烏紗帽會保不住。結果這個女校長聽她先生講完之後，對她先生講：他有他的看法，我有我的責任。教小學，不是對他的六年負責，而要對他的一生負責，對他的人格負責。這個校長就舉了一個事情。她說我學校旁邊就是一個國中，中學，每年寒暑假過後，一大堆的中學生去墮胎，我都看在眼裡，我難道能視而不見？我以後的學生要往那裡走，假如這些自尊、自愛、孝道的精神沒有紮在他們的心裡，我自己的小孩畢業，或許又走到那裡去了，這是責任。這個女校長講完之後，她的先生突然肅然起敬對她說：我覺得妳很適合當國家領導人。人真正擔起責任，會令身邊的人對他肅然起敬。</w:t>
      </w:r>
      <w:r>
        <w:t xml:space="preserve"> </w:t>
      </w:r>
    </w:p>
    <w:p w14:paraId="20F4B305" w14:textId="77777777" w:rsidR="0076340C" w:rsidRDefault="0076340C">
      <w:pPr>
        <w:pStyle w:val="a3"/>
      </w:pPr>
      <w:r>
        <w:t xml:space="preserve">　　因為有這位校長的堅持，這個學校的孝道教育、德行教育推展的頗見成效。這個教務主任身修，然後來影響班級、影響學校，校長也認同，所以家齊。家齊而後國治，這國在古代就像一個鄉鎮一樣，因為周朝有八百諸侯，所以以前那個治國，指的是一個，比方幾千人的一個隊伍，幾百人，那都屬於一個小國。因為香港要派教育參訪團到廣東來，廣東就要推薦學校讓香港的教育同仁來參觀學習。結果廣東省選哪一間學校讓他們參觀？就選這一所學校。你看，教德行、教孝道的成果又可以影響到香港，影響到很多到他們廣東來參觀的其他省市。孔老夫子講得很有道理，「身修而後家齊，家齊而後國治」，這個德行就像風一樣，會慢慢的、很自然的吹出去。</w:t>
      </w:r>
      <w:r>
        <w:t xml:space="preserve"> </w:t>
      </w:r>
    </w:p>
    <w:p w14:paraId="66849111" w14:textId="77777777" w:rsidR="0076340C" w:rsidRDefault="0076340C">
      <w:pPr>
        <w:pStyle w:val="a3"/>
      </w:pPr>
      <w:r>
        <w:t xml:space="preserve">　　後來他們學校學生出去旅遊，校外教學，回來以後，主辦他們學校的這間旅行社，在當地報紙上發表一篇文章，說他們成立旅行社這麼多年，從來沒有接待過一個學校的學生這麼懂事、有禮貌，看到紙屑還懂得撿起來。這篇報導報導出來，能影響多少家長跟教育界的人？所以諸位教育界的同仁，我們不要小看自己一個人的力量，我們自己身修了，我們班級家齊了，我們整個學校都能夠來學習中國聖賢人的教誨，那我們這些學校又成為這個地區學校的榜樣，我們這一生對這些孩子的家庭，以至於對整個社會民族，也是盡了我們應該盡的這一分力量。當然絕對不是只有教育界的人，才能對整個社會民族有貢獻，當我們現在不管我們處在哪個行業，都能夠把弟子規帶到這個領域，把德行帶到這個領域，這樣我們各行各業才能夠興盛，我們各行各業很多腐敗的現象才能扭轉。不然各行各業無德，人民生活在這樣的環境當中，沒有安全感。去看醫生，假如醫生無德的話，我們緊不緊張？會不會忐忑不安？</w:t>
      </w:r>
      <w:r>
        <w:t xml:space="preserve"> </w:t>
      </w:r>
    </w:p>
    <w:p w14:paraId="06BE399B" w14:textId="77777777" w:rsidR="0076340C" w:rsidRDefault="0076340C">
      <w:pPr>
        <w:pStyle w:val="a3"/>
      </w:pPr>
      <w:r>
        <w:t xml:space="preserve">　　我們從這個教務主任，他接觸了《弟子規》傳統文化之後，人生的使命感、願心喚醒了，能夠產生對民族、對整個學校社會的一個影響。相同的，假如現在我們是銀行界的，我們把這做人處世的道理帶進去，真的，會變成這個行業的表率。在珠海，交通銀行就把《弟子規》，就把中國文化變成他們的企業文化。他們跟客戶就像自己親人一樣，因為他們很關心整個客戶的小孩教育，所以這些客戶來的，他們都把這些講課的光碟送給客戶。跟客戶之間，不單只是利害關係，也是一分的情誼、道義。所以在他們的門口寫著「最高的管理哲學，道之以德，齊之以禮，有恥且格；最高的致富方法，有德此有人，有人此有土，有土此有財，有財此有用」，唯有建立在德行之上的企業才能長久不衰。你看，在商業界、在銀行界也都有人來做表率。</w:t>
      </w:r>
      <w:r>
        <w:t xml:space="preserve"> </w:t>
      </w:r>
    </w:p>
    <w:p w14:paraId="4AB4AF86" w14:textId="77777777" w:rsidR="0076340C" w:rsidRDefault="0076340C">
      <w:pPr>
        <w:pStyle w:val="a3"/>
      </w:pPr>
      <w:r>
        <w:t xml:space="preserve">　　諸位朋友們，當今之世，捨我其誰？所以在這個時代，我們不管在哪個行業，都要讓這個行業，我們的公司成為落實德行的榜樣。曾經我也跟大家提過，有個單位離婚率特別高，後來換了一個主管，這個主管是學中國文化的，學了以後，從此他們單位再沒有人離婚的，因為有人提醒了。人往往是一時迷惑，沒有人提醒，就一失足成千古恨。假如公司的領導做了榜樣，又時時給他們這些提醒、教誨，那人不會去走到錯誤去的。</w:t>
      </w:r>
      <w:r>
        <w:t xml:space="preserve"> </w:t>
      </w:r>
    </w:p>
    <w:p w14:paraId="10BE74B6" w14:textId="77777777" w:rsidR="0076340C" w:rsidRDefault="0076340C">
      <w:pPr>
        <w:pStyle w:val="a3"/>
      </w:pPr>
      <w:r>
        <w:t xml:space="preserve">　　我們說回來，剛剛講的夫婦，男女關係，真的，我們現在的青少年很需要這些正確的引導，不能放縱欲望而已，這樣子會將日淪於禽獸的人生狀況。所以婚姻是合兩姓之好，婚姻是一種責任的承擔，對得起祖宗，對得起下一代的子孫。真正走入家庭的，那一定要先要求自己有德行給孩子做榜樣。在這個婚禮的過程當中，都時時在提醒我們走入婚姻的正確態度。那個婚禮不是嬉鬧一場，很熱鬧，還請人家來唱歌，唱的大小聲，那都失去了整個婚禮的莊嚴。婚禮的意義都不知道，還在那裡胡鬧，鬧洞房，喝酒喝得爛醉，都不了解這婚姻應該怎麼樣去面對。</w:t>
      </w:r>
      <w:r>
        <w:t xml:space="preserve"> </w:t>
      </w:r>
    </w:p>
    <w:p w14:paraId="7590131A" w14:textId="77777777" w:rsidR="0076340C" w:rsidRDefault="0076340C">
      <w:pPr>
        <w:pStyle w:val="a3"/>
      </w:pPr>
      <w:r>
        <w:t xml:space="preserve">　　在古禮當中，當兒子要去迎娶的時候，其實在迎娶以前，男方、女方，尤其女方的家裡三天不熄燈，非常用心的教導女兒如何為人妻、為人媳、為人母的這些心態；男子三天不奏樂，都也是父母耳提面命，你以後為人夫、為人父應該怎麼樣去維繫一個家庭的發展。你看都是這個態度。諸位朋友，你要結婚的時候，你爸爸媽媽有三天不熄燈的有沒有？有沒有跟你耳提面命的？這都是我們父母應該做的。不能等孩子婚姻出狀況了才提醒，那都是為時以晚。慎於開始，他還沒踏入婚姻以前，態度就要對。</w:t>
      </w:r>
      <w:r>
        <w:t xml:space="preserve"> </w:t>
      </w:r>
    </w:p>
    <w:p w14:paraId="3339B3FF" w14:textId="77777777" w:rsidR="0076340C" w:rsidRDefault="0076340C">
      <w:pPr>
        <w:pStyle w:val="a3"/>
      </w:pPr>
      <w:r>
        <w:t xml:space="preserve">　　當天要迎娶了，父親端起酒來敬兒子，兒子不用回禮。我們想想，父親，都是兒子給父親敬酒，哪有父親給兒子敬酒的？沒有。假如有一天爸爸站起來說：兒子，我敬你一杯。你就會從椅子上跌下來。但是那一天不一樣，那一天父親恭恭敬敬舉著酒杯給兒子敬酒，送兒子出去迎娶。你看兒子在那個當下那種氣氛，他肩上有責任，父親敬他這杯酒，兒子，你長大成人要為人夫了，要負責一個家，要承擔起來。所以他被父親敬完酒之後，要去迎娶的那個過程，那是什麼心情？到了太太家門口，那都是人家父母出來迎接，對新郎官非常恭敬，然後親手把女兒的手交到他的手上。交完以後，這夫妻要跪拜太太的父母，感謝人家父母養育之恩，然後親手接過來，要對人家的父母負責，要好好照顧好人家的女兒。</w:t>
      </w:r>
      <w:r>
        <w:t xml:space="preserve"> </w:t>
      </w:r>
    </w:p>
    <w:p w14:paraId="47BB18AD" w14:textId="77777777" w:rsidR="0076340C" w:rsidRDefault="0076340C">
      <w:pPr>
        <w:pStyle w:val="a3"/>
      </w:pPr>
      <w:r>
        <w:t xml:space="preserve">　　迎娶回來之後，還有一些儀式，其中有一個儀式是拿著像一個葫蘆，葫蘆瓜剖成一半拿來裝酒，裝甜酒，夫妻兩個人喝這交杯酒。剖開來的葫蘆瓜，這個瓜是苦的，但是舀的酒是甜的，代表在喝交杯酒的時候，提醒夫妻要怎麼樣？你們都沒反應，都沒喝過？同甘共苦。而且，這個葫蘆瓜是同一個剖成兩半，所以代表夫妻是什麼？一體才能完整，同心協力才能完整，夫妻一條心，黃土變成金。就在這婚姻的儀式過程當中，都在提醒著彼此。</w:t>
      </w:r>
      <w:r>
        <w:t>你看，現在走入婚姻的人，在婚禮裡面，有這些提醒嗎？以前都是結婚的時候，都會有一些很有德行威望的長者上台給夫妻一些期許。現在這都愈來愈少，反而都是那些在那裡唱歌跳舞，這都很值得我們深思。我們自己的婚姻也好，或者是子女要結婚，這婚禮要好好的辦，對孩子走入婚姻會有很深的提醒。以後有機會我們再多談這些部分。</w:t>
      </w:r>
      <w:r>
        <w:t xml:space="preserve"> </w:t>
      </w:r>
    </w:p>
    <w:p w14:paraId="6FAE72EC" w14:textId="77777777" w:rsidR="0076340C" w:rsidRDefault="0076340C">
      <w:pPr>
        <w:pStyle w:val="a3"/>
      </w:pPr>
      <w:r>
        <w:t xml:space="preserve">　　所以這中國文化博大精深，確實真實不虛。在所有的儀禮，所有的禮儀，對人都有很深的教化作用。我們去年除夕，文化中心一百多個人一起祭中華民族萬姓祖宗。在那肅穆的氣氛之下，真的，我們直接感覺到祖先冥冥當中在護佑我們。所以當場真的是所有的人都掉下感動的淚水。當我們一步一腳印走到祖宗的神位前面，突然感覺到，祖宗也是這樣一步一步積累了寶貴的人生經驗智慧，無私的承傳給我們。我們應該以什麼樣的心境來承傳我們的文化？來回報我們的祖宗？所以今年除夕，我們也是要辦祭祖的活動。</w:t>
      </w:r>
      <w:r>
        <w:t xml:space="preserve"> </w:t>
      </w:r>
    </w:p>
    <w:p w14:paraId="127BABEB" w14:textId="77777777" w:rsidR="0076340C" w:rsidRDefault="0076340C">
      <w:pPr>
        <w:pStyle w:val="a3"/>
      </w:pPr>
      <w:r>
        <w:t xml:space="preserve">　　我曾經也聽過一位老師，他們家族是幾百人，當幾百個人莊嚴肅穆的站在祖宗的神位前，然後這個神位，祠堂寫著，「祖宗雖遠，祭祀不可不誠；子孫雖愚，經書不可不讀」。這做人的道理都從經典當中學來。所以當幾百人瞬間跪下去的時候，那種氣氛，一個孩子從小感受到這種對祖宗的感恩，孝心，那孩子哪有不學好的道理？但是這些這麼寶貴的文化，我們現在漸漸都喪失掉，我們這一代真的有責任為往聖繼絕學。唯有繼承了這些古聖先賢的智慧，我們的孩子有了正確的人生價值觀思想，才有可能有太平的日子可以過，家裡才有太平。現在父不父、子不子，夫不夫、妻不妻，家庭怎麼可能會安樂？所以要為萬世開太平，更重要的為往聖繼絕學。</w:t>
      </w:r>
      <w:r>
        <w:t xml:space="preserve"> </w:t>
      </w:r>
    </w:p>
    <w:p w14:paraId="2D7F044E" w14:textId="77777777" w:rsidR="0076340C" w:rsidRDefault="0076340C">
      <w:pPr>
        <w:pStyle w:val="a3"/>
      </w:pPr>
      <w:r>
        <w:t xml:space="preserve">　　我們剛剛是提到「多一些身教，少一點言教」，這一點我們在這幾次的課程當中，也跟大家有比較多的交流。第二點，「多一些讀書聲，少一點麻將聲」。家裡都是讀書的氛圍，孩子不用叫他讀書，他都會讀書。有一個小孩，生出來以後，半夜都哭鬧，不睡覺。後來才了解到，這個孩子要聽麻將的聲音才睡得著。因為他媽媽在胎教的時候就打麻將，所以他很習慣要聽麻將聲。孩子在胎中，這父母就已經把孩子的一生都快毀掉。這孩子以後會變什麼？你看他會不會變賭神？我們要了解，一個人染上賭博，那真是很嚴重的問題。他有一些其他的壞習慣，他還不會搞到傾家蕩產，是吧？一切壞的習性，貪色、貪吃這些壞習性，還不至於搞到傾家蕩產，最多是把他自己身體搞壞。但是染上賭博，那有可能把幾代祖宗的積累全部花掉，甚至於讓家人背債，然後人家來討債，不得安寧。所以這個賭要戒！賭博，你要選女婿，只要這個女婿會賭博，打死都不能把女兒嫁給他。不要說我說的，不然他會來找我。是！走入婚姻，不能愛人，也不能害人，哪有去找一個人來破壞人家，不對的。</w:t>
      </w:r>
      <w:r>
        <w:t xml:space="preserve"> </w:t>
      </w:r>
    </w:p>
    <w:p w14:paraId="7CD4E512" w14:textId="77777777" w:rsidR="0076340C" w:rsidRDefault="0076340C">
      <w:pPr>
        <w:pStyle w:val="a3"/>
      </w:pPr>
      <w:r>
        <w:t xml:space="preserve">　　自古以來，多少這些好的家族，無如讀書，都是讀書來的，都是好學來的。古今多少好的家族，都還是讀書來的。所以「多一些讀書聲，少一點麻將聲」。諸位朋友，我們現在一句一句念，不只要抄在筆記本上，還要記在心上，真做，家庭真受用。我們家我父母從來沒叫我們讀書的，因為他們都做榜樣給我們看。所以身教先做到，非常省力，教育並沒有我們想像中這麼累，因為我們用錯方法，適得其反。</w:t>
      </w:r>
      <w:r>
        <w:t xml:space="preserve"> </w:t>
      </w:r>
    </w:p>
    <w:p w14:paraId="0E64E159" w14:textId="77777777" w:rsidR="0076340C" w:rsidRDefault="0076340C">
      <w:pPr>
        <w:pStyle w:val="a3"/>
      </w:pPr>
      <w:r>
        <w:t xml:space="preserve">　　再來，「多一些精神上的關愛，少一點零用錢」。孩子錢多了，花樣就多，染上欲望的機率，壞習慣也多。愛孩子，不要讓他有太多零用錢；反而是精神上的關愛，孩子很歡喜的在家裡面成長，母親煮的紅豆湯、綠豆湯絕對都比外面的好。所以零用錢愈多的孩子，染上欲望，把身體吃壞的機率愈高。我們覺得給孩子錢，他很高興，其實那是他得到欲望的高興，這不是幫他是害他。所以我父母那一代哪有什麼零用錢，但是你看，反而惜福，不奢侈。我爸爸讀大學四年，從來沒吃過牛肉麵，只吃過牛肉湯麵，很節儉。我們印象當中，那個剩菜剩飯都是他們把它吃完的。所以真的有意思，父母的身教、榜樣，我們不要覺得說那個孩子怎麼沒有馬上效法？其實都種下去了。所以現在我們家剩菜剩飯都是我在吃的，慢慢成熟，種子發芽，那印象都來了。所以我一握方向盤，就想起我爸爸講的：快也沒快那五分鐘，開那麼快幹什麼？我不會開快車。每一次看到那燈亮了就去關起來，就看到我奶奶的身影。所以你看，我奶奶的精神、我爸爸的精神都跟我融成一體，這就是孝，這就是真正我們跟祖宗後代都是一體，從我們自己身上就體驗到。好，我們今天先講到這裡，明天再把它講完，謝謝。</w:t>
      </w:r>
    </w:p>
    <w:sectPr w:rsidR="007634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2AECB" w14:textId="77777777" w:rsidR="0076340C" w:rsidRDefault="0076340C" w:rsidP="00E708B6">
      <w:r>
        <w:separator/>
      </w:r>
    </w:p>
  </w:endnote>
  <w:endnote w:type="continuationSeparator" w:id="0">
    <w:p w14:paraId="4746CA6D" w14:textId="77777777" w:rsidR="0076340C" w:rsidRDefault="0076340C" w:rsidP="00E70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7791F" w14:textId="77777777" w:rsidR="0076340C" w:rsidRDefault="0076340C" w:rsidP="00E708B6">
      <w:r>
        <w:separator/>
      </w:r>
    </w:p>
  </w:footnote>
  <w:footnote w:type="continuationSeparator" w:id="0">
    <w:p w14:paraId="44E090B3" w14:textId="77777777" w:rsidR="0076340C" w:rsidRDefault="0076340C" w:rsidP="00E708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8B6"/>
    <w:rsid w:val="0076340C"/>
    <w:rsid w:val="007931EE"/>
    <w:rsid w:val="00E70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2D12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08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08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08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08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1454</Words>
  <Characters>8292</Characters>
  <Application>Microsoft Office Word</Application>
  <DocSecurity>0</DocSecurity>
  <Lines>69</Lines>
  <Paragraphs>19</Paragraphs>
  <ScaleCrop>false</ScaleCrop>
  <Company/>
  <LinksUpToDate>false</LinksUpToDate>
  <CharactersWithSpaces>9727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2026-08-12T23:20:00Z</dcterms:created>
  <dcterms:modified xsi:type="dcterms:W3CDTF">2026-08-12T23:20:00Z</dcterms:modified>
</cp:coreProperties>
</file>