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55EC" w14:textId="77777777" w:rsidR="006A4683" w:rsidRDefault="006A4683">
      <w:r>
        <w:t xml:space="preserve">弘護人才扎根班　　成德法師主講　　（第二十一集）　　</w:t>
      </w:r>
      <w:r>
        <w:t>2020/11/8</w:t>
      </w:r>
      <w:r>
        <w:t xml:space="preserve">　　英國威爾士蘭彼得　　檔名：</w:t>
      </w:r>
      <w:r>
        <w:t xml:space="preserve">55-164-0021 </w:t>
      </w:r>
    </w:p>
    <w:p w14:paraId="7EBC0D2E" w14:textId="77777777" w:rsidR="006A4683" w:rsidRDefault="006A4683">
      <w:pPr>
        <w:pStyle w:val="a3"/>
      </w:pPr>
      <w:r>
        <w:t xml:space="preserve">　　兩位會長、諸位大德同修，大家吉祥，阿彌陀佛。</w:t>
      </w:r>
      <w:r>
        <w:t xml:space="preserve"> </w:t>
      </w:r>
    </w:p>
    <w:p w14:paraId="0F52A4BC" w14:textId="77777777" w:rsidR="006A4683" w:rsidRDefault="006A4683">
      <w:pPr>
        <w:pStyle w:val="a3"/>
      </w:pPr>
      <w:r>
        <w:t xml:space="preserve">　　我們上個禮拜這個法宴非常殊勝，從大家的臉上還看到上個禮拜的法喜。我們聽過孔子聞韶樂，三月不知肉味，聽到那個韶樂，高興到世間這些欲都沒興趣了。我們說法喜充滿，禪悅為食，這個是很有道理的。</w:t>
      </w:r>
      <w:r>
        <w:t xml:space="preserve"> </w:t>
      </w:r>
    </w:p>
    <w:p w14:paraId="7086800F" w14:textId="77777777" w:rsidR="006A4683" w:rsidRDefault="006A4683">
      <w:pPr>
        <w:pStyle w:val="a3"/>
      </w:pPr>
      <w:r>
        <w:t xml:space="preserve">　　當然首先我們可以感受到，我們顏會長遇到念佛法門、遇到老法師，那種高興無法言表。這個意境跟我們夏蓮居老居士認識到念佛法門，他也是高興了好多天，然後一直說：「我終於可以出去了！我終於可以出去了！」剛好上個禮拜三是我們觀音出家日，農曆九月十九號。出家、出家，出什麼家？就是出這個生死之家，不用再輪迴了。所以夏老那個歡喜我們顏會長也是嘗到了，而且他們是獨樂樂不如與眾樂樂，用我們台灣的一句廣告詞，叫「好東西要跟好朋友分享」。只是我覺得給顏會長講一堂課太少了，應該讓他多講幾堂課。</w:t>
      </w:r>
      <w:r>
        <w:t xml:space="preserve"> </w:t>
      </w:r>
    </w:p>
    <w:p w14:paraId="72EBAF64" w14:textId="77777777" w:rsidR="006A4683" w:rsidRDefault="006A4683">
      <w:pPr>
        <w:pStyle w:val="a3"/>
      </w:pPr>
      <w:r>
        <w:t xml:space="preserve">　　因為我們淨土宗修學，九祖蕅益大師的「淨社銘」四條綱領，第一條就是淨土為歸，所以一心歸止西方極樂世界，見阿彌陀佛，這個對我們這一生非常重要。儒家說「知止而後有定」，我們的人生有個方向、有個目標了，心定下來了。假如沒有止於極樂世界，那我們就會在五欲六塵當中迷失了，今天追求個名，明天追求個利，這麼多潮流，就很難不受它影響。所以我們顏會長引了印祖的一段教誨，我們假如不止於極樂世界，那就會「客路溪山任彼戀」，就會有很多東西去貪戀。其實什麼都是假的，什麼都帶不走，只要有戀就有求了。所以這個貪求就是分別執著，分別執著就是輪迴心造輪迴業。所以《三時繫念》說「諸苦盡從貪欲起」，只要有對什麼人事物放不下了，有求了，一求不到，縱使現在求到了，苦不苦？還是苦。求不到有求不到的苦，求到了又怕它失去，還是苦。所以我們顏會長也提到了六祖惠能大師開悟的那五句話，「何期自性，本自具足」，我們有這個信心，那就不會覺得好像有匱乏，好像一定拿個什麼東西心裡才安心。我們真的是習慣，都是向外求。</w:t>
      </w:r>
      <w:r>
        <w:t xml:space="preserve"> </w:t>
      </w:r>
    </w:p>
    <w:p w14:paraId="56B4778D" w14:textId="77777777" w:rsidR="006A4683" w:rsidRDefault="006A4683">
      <w:pPr>
        <w:pStyle w:val="a3"/>
      </w:pPr>
      <w:r>
        <w:t xml:space="preserve">　　比方說女子，她就覺得我只要找到一個好的另一半，我這一生就沒問題了，我就安了。那真的安了嗎？這個是很值得我們思考的問題。包含只要給我一個怎樣的道場，我一定能夠怎樣怎樣怎樣，真給他那樣的道場了，他精進了嗎？我們很習慣了，這是一種慣性，都是向外求，覺得好像可以安定下來。這個時代的人更明顯，都沒有安全感、沒有信心。所以現在憂鬱症的人愈來愈多，他就是沒有安全感。現在好像統計，四十秒就有一個人自殺，而且這個數字是一直在往上，因為人心不安。萬法因緣生，他心為什麼不安？怎麼形成的？原因在哪裡？找得到原因可以對症下藥。我都聽到現在小學生、初中生自殘，拿刀割自己的身體，要不拿著手勒自己的脖子，他不知道活著的意義是什麼。這個還不是現在，成德教書的時候，那已經是十九年前，我就親眼看到我教的學生，一個女孩子，她手上都是拿那個美工刀輕輕割過的傷痕，在手臂上。我們都很難想像，可能馬來西亞的同修也不容易想像。為什麼？因為馬來西亞同修的家庭它的功能發揮得好，全世界最重視家庭倫理的華人，就是馬來西亞的華人。</w:t>
      </w:r>
      <w:r>
        <w:t xml:space="preserve"> </w:t>
      </w:r>
    </w:p>
    <w:p w14:paraId="645B4F89" w14:textId="77777777" w:rsidR="006A4683" w:rsidRDefault="006A4683">
      <w:pPr>
        <w:pStyle w:val="a3"/>
      </w:pPr>
      <w:r>
        <w:lastRenderedPageBreak/>
        <w:t xml:space="preserve">　　我們看那個小孩，一投入父母的懷抱，你看他那個笑容多麼的心安，往你的懷裡鑽。這樣的父子有親一直保持到大，他沒有匱乏感。大家觀察一下我們顏學長姐妹，你看那個笑容這麼燦爛，她有好的家庭環境成長。不然你有機會你現在到大學去看看，現在大學生眉頭深鎖的也不少，他遇緣不同。所以我們莊居士上個禮拜她那個分享，我們也很感動。她看到這些年輕人都在學佛，也願意來弘護正法，她很歡喜，也很感動。所以這個「不孝有三，無後為大」，可不能念頭只想著我們家的孩子，應該想著誰？應該想著正法有弘傳的人，民族有弘傳文化的人才，甚至於希望「國有賢臣安社稷，家無逆子惱爹娘」，每個家都是孝子賢孫。不要有那個氣到，歹子不如無，好子好七迌，被折騰得實在對人生很無奈。大家有沒有遇過被孩子折騰到很無奈的家長？有沒有？有。你要告訴他，有佛法就有辦法，這個孩子是來送你去極樂世界的，讓你對這個世間沒有留戀，捨下這個罣礙，一心念佛，求生淨土。接下來你要跟他講哪個故事？哪個同修說一下，接下來講哪個故事？有想到的可以打開麥克風。</w:t>
      </w:r>
      <w:r>
        <w:t xml:space="preserve"> </w:t>
      </w:r>
    </w:p>
    <w:p w14:paraId="1E072984" w14:textId="77777777" w:rsidR="006A4683" w:rsidRDefault="006A4683">
      <w:pPr>
        <w:pStyle w:val="a3"/>
      </w:pPr>
      <w:r>
        <w:t xml:space="preserve">　　男居士：阿彌陀佛，老師，是不是大舜的故事？</w:t>
      </w:r>
      <w:r>
        <w:t xml:space="preserve"> </w:t>
      </w:r>
    </w:p>
    <w:p w14:paraId="13D07244" w14:textId="77777777" w:rsidR="006A4683" w:rsidRDefault="006A4683">
      <w:pPr>
        <w:pStyle w:val="a3"/>
      </w:pPr>
      <w:r>
        <w:t xml:space="preserve">　　成德法師：好，大舜的故事。他現在遇到兒子很不孝，你跟他講大舜好像有點不契機。應該你現在遇到的是父母對他不好，你要引導他釋懷，你可以跟他講大舜的故事。</w:t>
      </w:r>
      <w:r>
        <w:t xml:space="preserve"> </w:t>
      </w:r>
    </w:p>
    <w:p w14:paraId="3EBC4EDB" w14:textId="77777777" w:rsidR="006A4683" w:rsidRDefault="006A4683">
      <w:pPr>
        <w:pStyle w:val="a3"/>
      </w:pPr>
      <w:r>
        <w:t xml:space="preserve">　　好，謝謝，還有沒有哪個同修？</w:t>
      </w:r>
      <w:r>
        <w:t xml:space="preserve"> </w:t>
      </w:r>
    </w:p>
    <w:p w14:paraId="5929EB38" w14:textId="77777777" w:rsidR="006A4683" w:rsidRDefault="006A4683">
      <w:pPr>
        <w:pStyle w:val="a3"/>
      </w:pPr>
      <w:r>
        <w:t xml:space="preserve">　　李居士：阿彌陀佛，師父。</w:t>
      </w:r>
      <w:r>
        <w:t xml:space="preserve"> </w:t>
      </w:r>
    </w:p>
    <w:p w14:paraId="38319E02" w14:textId="77777777" w:rsidR="006A4683" w:rsidRDefault="006A4683">
      <w:pPr>
        <w:pStyle w:val="a3"/>
      </w:pPr>
      <w:r>
        <w:t xml:space="preserve">　　成德法師：李居士好。</w:t>
      </w:r>
      <w:r>
        <w:t xml:space="preserve"> </w:t>
      </w:r>
    </w:p>
    <w:p w14:paraId="62878452" w14:textId="77777777" w:rsidR="006A4683" w:rsidRDefault="006A4683">
      <w:pPr>
        <w:pStyle w:val="a3"/>
      </w:pPr>
      <w:r>
        <w:t xml:space="preserve">　　李居士：師父，是不是為他講那個韋提希夫人的故事？</w:t>
      </w:r>
      <w:r>
        <w:t xml:space="preserve"> </w:t>
      </w:r>
    </w:p>
    <w:p w14:paraId="03EC3694" w14:textId="77777777" w:rsidR="006A4683" w:rsidRDefault="006A4683">
      <w:pPr>
        <w:pStyle w:val="a3"/>
      </w:pPr>
      <w:r>
        <w:t xml:space="preserve">　　成德法師：對！你看這個又是佛經，順便一部經就介紹出來了。我知道你們心裡都懂，主要是因為我這麼一問，就把你們的緊張調起來了，這還是我的過失。大家隨時要</w:t>
      </w:r>
      <w:r>
        <w:t>relax</w:t>
      </w:r>
      <w:r>
        <w:t>，要放輕鬆，不要緊張。你一緊張，就好像要去提款機提款，一下子密碼忘記了，明明是有錢，就是拿不出來；心靜一靜，想起來了，錢就可以取出來了。</w:t>
      </w:r>
      <w:r>
        <w:t xml:space="preserve"> </w:t>
      </w:r>
    </w:p>
    <w:p w14:paraId="17F677C0" w14:textId="77777777" w:rsidR="006A4683" w:rsidRDefault="006A4683">
      <w:pPr>
        <w:pStyle w:val="a3"/>
      </w:pPr>
      <w:r>
        <w:t xml:space="preserve">　　所以大家要了解，世間的好話佛菩薩、聖賢人說盡了，不只說盡了，他還給你表演得很透徹，該演的都給你演了。比方說舜王，他那個表演精彩，讓任何的人遇到再怎麼樣慘烈的家庭問題，你只要向他效法，你的問題就解決了，因為幾乎很少有人遇到這樣的家庭環境。同樣的我們修忍辱，忍辱仙人給我們表演，被人家凌遲處死，這個一般的人遇不到。這麼難都能快速提升，那其他的境界應該都能忍。你看佛菩薩很慈悲，又講清楚，還帶表演，這個恩德浩大，我們再不效法，那就太沒福報了。</w:t>
      </w:r>
      <w:r>
        <w:t xml:space="preserve"> </w:t>
      </w:r>
    </w:p>
    <w:p w14:paraId="655CCC20" w14:textId="77777777" w:rsidR="006A4683" w:rsidRDefault="006A4683">
      <w:pPr>
        <w:pStyle w:val="a3"/>
      </w:pPr>
      <w:r>
        <w:t xml:space="preserve">　　所以大家聽顏會長這個課程過程，有沒有感覺我們顏會長是老和尚的知己？之前跟大家分享「十年因緣」，都一直強調老和尚跟李炳老像知己一樣。顏會長分享很多老和尚的表法，他孝順他的父母，在香港怎麼度他的母親的，這會長一看都看明白了；他這一生學釋迦牟尼佛怎麼學的。所以都要看懂老和尚他怎麼把佛法落實在這個時代的生活、工作、處事待人接物，我們要看得懂。我們馬來西亞同修，尤其我們這一會大家很有福報，我們俗話說「家有一老，如有一寶」，我們這一會有兩老，這都</w:t>
      </w:r>
      <w:r>
        <w:lastRenderedPageBreak/>
        <w:t>是前輩他們來護持我們，我們的心非常的安，他們兩位會長都給我們表演孝親尊師的榜樣。</w:t>
      </w:r>
      <w:r>
        <w:t xml:space="preserve"> </w:t>
      </w:r>
    </w:p>
    <w:p w14:paraId="340FDD7D" w14:textId="77777777" w:rsidR="006A4683" w:rsidRDefault="006A4683">
      <w:pPr>
        <w:pStyle w:val="a3"/>
      </w:pPr>
      <w:r>
        <w:t xml:space="preserve">　　我想接下來，因為上一節課講得很精彩，我看大家的法喜都還在，應該請大家分享一下，我也沾一沾法喜。因為這兩位會長他們修學都是幾十年，尤其主持會務、主持這個法務可不是一件輕鬆的事情。大家有沒有聽過，老和尚說他有一個同學都是在教書，後來好像是成功大學找他去做教務主任，結果教了一個學期就辭掉工作了，然後跟老和尚說：「這個行政工作真不是人幹的事情。」你們有沒有印象？這個行政工作真不是人幹的事情，這兩位會長他們還幹得法喜充滿，這不簡單。</w:t>
      </w:r>
      <w:r>
        <w:t xml:space="preserve"> </w:t>
      </w:r>
    </w:p>
    <w:p w14:paraId="5FB0D388" w14:textId="77777777" w:rsidR="006A4683" w:rsidRDefault="006A4683">
      <w:pPr>
        <w:pStyle w:val="a3"/>
      </w:pPr>
      <w:r>
        <w:t xml:space="preserve">　　我們先請鄧居士分享一下，因為他們也是長期在我們芙蓉淨宗學會護持，由他們來分享他們聽的心得，我們對顏會長他怎麼修學，他怎麼帶領法務的體會就是立體的。所以諸位同修，我們這一會弘護班出來</w:t>
      </w:r>
      <w:r>
        <w:t>……</w:t>
      </w:r>
      <w:r>
        <w:t>我待會問大家，就是大家我們一起共學了四個月有了吧？四個多月了，你覺得你有哪一個心態或者能力有提升了？一個就好了。你假如想不到就別想了，就是你馬上可以，那個才準；你還我想一下，那個感受還不深，那個不用背答案，不用刻意找答案，我們要的是真實的，你覺得有點變化的。沒有變化你也要真實呈現出來，那個不是你的問題，是我的問題，因為我浪費了你四個多月的時間。</w:t>
      </w:r>
      <w:r>
        <w:t xml:space="preserve"> </w:t>
      </w:r>
    </w:p>
    <w:p w14:paraId="1DB0016B" w14:textId="77777777" w:rsidR="006A4683" w:rsidRDefault="006A4683">
      <w:pPr>
        <w:pStyle w:val="a3"/>
      </w:pPr>
      <w:r>
        <w:t xml:space="preserve">　　其中有一個能力跟大家一起共勉。什麼能力？就是我們看事情，從一個點可以看到一個線，從一個線可以看到一個面，從一個面還可以看到一個立體的，我們常說八面玲瓏，你看事情不能看片面。比方說你們看到顏居士姐妹的笑容，它是一個點，只是一個影像而已，你可以透過這個影像看到她整個家庭的成長，那個就變成立體的。甚至於是你可以從聽顏會長的分享，當然他的分享也很立體的，好像大家也跟著他半夜開車，兩點多到了新加坡，睡不著覺的心情。</w:t>
      </w:r>
      <w:r>
        <w:t xml:space="preserve"> </w:t>
      </w:r>
    </w:p>
    <w:p w14:paraId="043326C3" w14:textId="77777777" w:rsidR="006A4683" w:rsidRDefault="006A4683">
      <w:pPr>
        <w:pStyle w:val="a3"/>
      </w:pPr>
      <w:r>
        <w:t xml:space="preserve">　　我聽這一段的時候也想到我當時候也到了新加坡要見師父，他的福報比我大，我去的時候，他說「老和尚不在」。然後我說我只待十天，他說：「啊！老和尚第九天回來。」雖然說第九天回來，我每天還是到辦公室去問，說不定師父提早回來了，我每天都去問。所以整個居士林的辦公室的人都認識，有一個人每天都來問老法師回來沒有。結果後來第九天老法師回來了，下飛機了，可是按照規定要到居士林來講經的。我在那激動，聽到師父下飛機了，到門口去等，當然那時候眼淚也止不住了。等了好一會，突然聽到消息說「師父今天不來了」，為什麼？怕師父太累了，剛從國外回來，雖然是照規定今天是到居士林，取消了，明天是禮拜天，一般老和尚不來。</w:t>
      </w:r>
      <w:r>
        <w:t xml:space="preserve"> </w:t>
      </w:r>
    </w:p>
    <w:p w14:paraId="3962C5DB" w14:textId="77777777" w:rsidR="006A4683" w:rsidRDefault="006A4683">
      <w:pPr>
        <w:pStyle w:val="a3"/>
      </w:pPr>
      <w:r>
        <w:t xml:space="preserve">　　我一聽不來了，那個時候一聽到不來，可能是佛菩薩加持，我突然想到一個故事了，我不知道大家能不能想到我想到哪個故事了？老和尚不來了，失不失望？這個時候，假如失望的時候說「失望也是分別執著」，那這個就受用了，不能被境轉。我就想到什麼？想到佛陀從忉利天宮下來，有一個比丘尼衝到最前面，然後她說：「我是第一個見到釋迦牟尼佛的。」結果佛陀跟她說：「妳不是第一個見到我的，須菩提尊者才是第一個見到我的。」「若見諸相非相，則見如來」，她這麼著相，在爭著要說自己是第一個見到的，那不是還有點名聞利養了嗎？就像燒香一定要燒第一炷香。須菩提尊者是解空第一，他是見到諸法實相。</w:t>
      </w:r>
      <w:r>
        <w:t xml:space="preserve"> </w:t>
      </w:r>
    </w:p>
    <w:p w14:paraId="1D4D332F" w14:textId="77777777" w:rsidR="006A4683" w:rsidRDefault="006A4683">
      <w:pPr>
        <w:pStyle w:val="a3"/>
      </w:pPr>
      <w:r>
        <w:lastRenderedPageBreak/>
        <w:t xml:space="preserve">　　所以突然想到這個故事的時候，師父不來才是讓我放下執著！就這麼一轉念，沒見到也沒關係，然後隔天就開始收拾了，準備回家了。早上好像是到了廁所浴室去洗東西了，做一些收尾工作，突然有人跑到廁所來找我了，他說：「師父來了，師父來了。」師父本來禮拜天不來的，結果剛好來了，沒有講經，但是到居士林來看看。所以師父很慈悲，都會滿眾生的願，所以大家要從這些細微之處去觀察。</w:t>
      </w:r>
      <w:r>
        <w:t xml:space="preserve"> </w:t>
      </w:r>
    </w:p>
    <w:p w14:paraId="35B156A2" w14:textId="77777777" w:rsidR="006A4683" w:rsidRDefault="006A4683">
      <w:pPr>
        <w:pStyle w:val="a3"/>
      </w:pPr>
      <w:r>
        <w:t xml:space="preserve">　　不知道大家聽過「菩提心貫注在整個生命中」，這個專題講得非常精彩，老人家把五個心、五個行開解得很透徹。心有根本、行有根本，心是真誠、清淨、平等、正覺、慈悲；行是三福、六和、三學、六度、普賢十願，這個心行的綱領就完全掌握住了。而這一會的因緣是因為有北京的同修、有吉林的同修到了居士林，按照慣例老人家應該是要講《華嚴經》的，接著老人家說：「今天《華嚴經》暫停一次。」他就是為了這些同修，因為有一些老人家他可能是一生的積蓄買了這張機票，他這一生就希望能親眼見到老人家。老人家很清楚眾生的心，藉由他們這麼難得的緣，把淨土法門怎麼修，用了兩個小時給他們講得非常的透徹，滿眾生願。那大家聽了不要著相，怎麼我們顏會長去也沒有給他專門講淨土法門？不用，顏會長他們是真信切願的，不用講了，他們聽什麼？聽《華嚴經》，所以我們顏會長他們一行聽了一會《華嚴經》。大家想一想，看</w:t>
      </w:r>
      <w:r>
        <w:t>video</w:t>
      </w:r>
      <w:r>
        <w:t>跟現場聽一不一樣？不一樣，雖然不能分別，不過還是真的不一樣，那個現場聽攝受力還是很強。</w:t>
      </w:r>
      <w:r>
        <w:t xml:space="preserve"> </w:t>
      </w:r>
    </w:p>
    <w:p w14:paraId="6F556668" w14:textId="77777777" w:rsidR="006A4683" w:rsidRDefault="006A4683">
      <w:pPr>
        <w:pStyle w:val="a3"/>
      </w:pPr>
      <w:r>
        <w:t xml:space="preserve">　　會聽的聽一會就會了，「十年因緣」裡面，老和尚不是講嗎？李炳南老師講《華嚴》講了一品，老法師說他會了，不用聽了，他在台北也開始講了，最後進度還超過李炳老。學聖教是這麼學的，學聖教，老師說一句你會講一句，那是死的，要觸類旁通、舉一反三，要用心去領悟。所以當成德看到我們顏會長是聽《華嚴》，這是有大因緣。</w:t>
      </w:r>
      <w:r>
        <w:t xml:space="preserve"> </w:t>
      </w:r>
    </w:p>
    <w:p w14:paraId="3A4690A7" w14:textId="77777777" w:rsidR="006A4683" w:rsidRDefault="006A4683">
      <w:pPr>
        <w:pStyle w:val="a3"/>
      </w:pPr>
      <w:r>
        <w:t xml:space="preserve">　　我們這個時代，沒有用《華嚴》的精神，很難讓眾生歡喜。現在的眾生他成長環境也很特殊，第一個，家庭的倫理機制沒有那麼強了；再來，社會的誘惑很多，很有個性。大家觀察一下，方會長、顏會長他們那一代的人有沒有個性？看不出來個性，好兒子、好爸爸，哪有什麼個性？可是再下一代、再下二代，愈來愈有個性，現在三五歲就很有個性，可以跟爺爺奶奶耍個性，我不吃飯了。假如我那個時候說我不吃飯了，我爺爺一定說：「不吃就不吃，餓了我也不給你吃。」趕快來吃飯。所以我很感謝我爺爺，我爺爺沒寵我，不然我就完了。所以有時候回想起來，我們受的恩德太多了，這爺爺奶奶都是恩德。</w:t>
      </w:r>
      <w:r>
        <w:t xml:space="preserve"> </w:t>
      </w:r>
    </w:p>
    <w:p w14:paraId="40282DA9" w14:textId="77777777" w:rsidR="006A4683" w:rsidRDefault="006A4683">
      <w:pPr>
        <w:pStyle w:val="a3"/>
      </w:pPr>
      <w:r>
        <w:t xml:space="preserve">　　因為這個時代的眾生很有個性，你沒有《華嚴》的恆順眾生、隨喜功德，你要跟眾生結歡喜緣，不容易的，你一跟他講話道理壓過去了，他就不舒服了，他就不聽。為什麼？因為他已經不歡喜他的父母用道理壓他了，他已經形成這個不舒服了。所以任何人讓他感覺在給他講大道理，他那個不舒服的感覺上來，有時候還不是討厭你，他就不喜歡那個感覺。而且現在社會變化很快，人的身心壓力愈來愈大，你要讓現在的人找個一個月的時間，到寺院去修行、念佛、聽經，可能沒幾個人拿得出來，都要恆順他們，循循善誘，善巧方便。事事無礙，我們現在度眾生，眾生有任何的情況，你不能被他卡住了，你不能推展法務，「現在的眾生很難度，一闡提！」那不是他的問題，事事無礙，怎麼會有問題？那是我們的法力不夠、道力不夠。</w:t>
      </w:r>
      <w:r>
        <w:t xml:space="preserve"> </w:t>
      </w:r>
    </w:p>
    <w:p w14:paraId="606C81D0" w14:textId="77777777" w:rsidR="006A4683" w:rsidRDefault="006A4683">
      <w:pPr>
        <w:pStyle w:val="a3"/>
      </w:pPr>
      <w:r>
        <w:lastRenderedPageBreak/>
        <w:t xml:space="preserve">　　佛陀遇到已經殺了好多人的一個人，佛陀一句話就讓他跪下來了，佛陀有善巧、有攝受力。佛陀就因為他不相信有聖人，他又殺了很多人，所以他就要去傷害佛陀，結果他跑得愈快要去接近佛陀，反而離佛陀愈來愈遠，跑到他都快筋疲力盡了。這個故事也很有味道，佛是我們的性德，你想去傷害佛陀，這個心跟性德愈離愈遠，難怪愈跑愈遠。結果佛回過頭來跟他說：「仁者，你止步吧。」還是禮敬諸佛。你看這樣的人，他面對身邊人的眼光都是什麼眼光？對他歧視的眼光。可是佛那種真誠的眼神，還稱他仁者，「仁慈的人，你止步吧」。結果這個止步，印度的話跟止惡是同一個音，所以一語雙關，一下觸動他的內心，他就跪下來懺悔了，後來就出家修行。然後他殺過太多人，很多人都給他扔石頭，甚至於是有國家派軍隊要來抓他，但是這些國家都尊重佛陀，結果到了僧團，好像還不是一個國家派人來抓，結果當下佛陀就讓他們看，說你看現在這一位行者還像個殺人的人嗎？佛這麼一問，大家看一看，也沒說什麼，都回去了。這都是佛的表演，這樣的人，你只要能真誠對他，也能把他的善根喚醒。</w:t>
      </w:r>
      <w:r>
        <w:t xml:space="preserve"> </w:t>
      </w:r>
    </w:p>
    <w:p w14:paraId="3DBCE519" w14:textId="77777777" w:rsidR="006A4683" w:rsidRDefault="006A4683">
      <w:pPr>
        <w:pStyle w:val="a3"/>
      </w:pPr>
      <w:r>
        <w:t xml:space="preserve">　　所以我們應該禮請我們顏會長，因為這個《無量壽經》是中本《華嚴》，《無量壽經》就是《華嚴經》，《阿彌陀經》是小本《華嚴》，大家內行人看門道，聽顏會長講課，可不可以聽出他在《無量壽經》下了多少功夫？聽得出來吧。所以講《無量壽經》也是講《華嚴》的意境，怎麼理事無礙，怎麼事事無礙，怎麼主伴圓融，怎麼一多不二，一即是多，一多不二。這些其實在我們現在面對的一切人事境緣，都很重要。我們只要遇到人事境緣會起煩惱，就是我們的思惟跟《華嚴》不相應了，《華嚴》是事事無礙。</w:t>
      </w:r>
      <w:r>
        <w:t xml:space="preserve"> </w:t>
      </w:r>
    </w:p>
    <w:p w14:paraId="12ADD670" w14:textId="77777777" w:rsidR="006A4683" w:rsidRDefault="006A4683">
      <w:pPr>
        <w:pStyle w:val="a3"/>
      </w:pPr>
      <w:r>
        <w:t xml:space="preserve">　　你們要鼓掌禮請，阿彌陀佛，所以你們要會配合。我知道我們馬來西亞的華僑比較含蓄，當然顏會長已經可以從你們的渴望的眼神感受到了，我是畫蛇添足，還要你們鼓掌。</w:t>
      </w:r>
      <w:r>
        <w:t xml:space="preserve"> </w:t>
      </w:r>
    </w:p>
    <w:p w14:paraId="32083ECF" w14:textId="77777777" w:rsidR="006A4683" w:rsidRDefault="006A4683">
      <w:pPr>
        <w:pStyle w:val="a3"/>
      </w:pPr>
      <w:r>
        <w:t xml:space="preserve">　　所以這個時代確實是滿特殊的。萬法因緣生，大家能從自身，以至於去觀察社會的現象，社會當下的一些大眾情況，可以洞察出我們現在家庭問題在哪，社會團體客觀情況是怎麼樣，我們都清楚了，我們才能用佛法給現在的人護持他，對症才能下藥。首先我們要知人，首先要知其心，然後可以救其失，你要了解人，你才知道他的心態偏在哪，去幫助他。好人、善人、修行好的人，你也要會觀察，你怎麼效法他；偏頗的、墮落的人，你清楚了，你怎麼幫助他，都要知人。所以看東西要從點、線看到面之外，要看立體的。</w:t>
      </w:r>
      <w:r>
        <w:t xml:space="preserve"> </w:t>
      </w:r>
    </w:p>
    <w:p w14:paraId="015E66EA" w14:textId="77777777" w:rsidR="006A4683" w:rsidRDefault="006A4683">
      <w:pPr>
        <w:pStyle w:val="a3"/>
      </w:pPr>
      <w:r>
        <w:t xml:space="preserve">　　我們現在請我們鄧居士，不好意思，讓他等太久了，我本來想說，因為一下子點他，怕他太緊張，我想說先緩一緩，抱歉，我一緩緩太久了。好，我們請鄧居士。</w:t>
      </w:r>
      <w:r>
        <w:t xml:space="preserve"> </w:t>
      </w:r>
    </w:p>
    <w:p w14:paraId="1D9EDF13" w14:textId="77777777" w:rsidR="006A4683" w:rsidRDefault="006A4683">
      <w:pPr>
        <w:pStyle w:val="a3"/>
      </w:pPr>
      <w:r>
        <w:t xml:space="preserve">　　鄧居士：成德法師，兩位會長，各位同修，中午好，阿彌陀佛。學生只是參與芙蓉淨宗學會五年，大概是二Ｏ一五年開始，因為二Ｏ一五年才正式退休了，因為學生已經退休了。所以顏會長的這個視頻講得非常好，我們也非常讚歎，覺得他的人非常慈悲，是很謙卑。他一開始就說學佛很重視師承，如果沒有真正的善知識，有承傳接班人，我們是無法能夠理解經典的意義。他也是說他本身學佛的因緣，從學密宗開始，也是非常重視師承的，也親近過小乘法師，學小乘也需要迴向求往生西方極樂世界。他本身也提起他修學《金剛經》多年。</w:t>
      </w:r>
      <w:r>
        <w:t xml:space="preserve"> </w:t>
      </w:r>
    </w:p>
    <w:p w14:paraId="72E09AFE" w14:textId="77777777" w:rsidR="006A4683" w:rsidRDefault="006A4683">
      <w:pPr>
        <w:pStyle w:val="a3"/>
      </w:pPr>
      <w:r>
        <w:lastRenderedPageBreak/>
        <w:t xml:space="preserve">　　有一次當機緣成熟時，被新加坡淨宗學會安排見老法師，得到老法師的開示及認同，念佛法門是最簡單、最直捷、最容易得定。老法師也是沒有直接對顏會長當時說念佛好，只是依古大德的說法，所以這點我們看到老法師也是非常慈悲，也是很謙卑，不說他本身的意思，是引古大德來跟顏會長說，也是跟我們說，念佛最簡單，念經不如念咒，念咒不如念佛。當顏會長回到馬來西亞就改變他對淨土法門的看法，並請求而且得到當時的密宗上師的允許，改修持名念佛法門。</w:t>
      </w:r>
      <w:r>
        <w:t xml:space="preserve"> </w:t>
      </w:r>
    </w:p>
    <w:p w14:paraId="2DA6E55E" w14:textId="77777777" w:rsidR="006A4683" w:rsidRDefault="006A4683">
      <w:pPr>
        <w:pStyle w:val="a3"/>
      </w:pPr>
      <w:r>
        <w:t xml:space="preserve">　　在學會裡面顏會長是一位非常慈悲，也是很謙卑的會長，他每天百忙之中，也是來到淨宗學會為我們開示，給同修們開示十五分鐘，以《大經解》來解說，並且苦口婆心的勸導我們修學要多念佛，要看破、要放下。他每次也是勸我們，這世界上什麼都是假的，只有這句佛號是真的，只有這一句才能夠領導我們往生西方極樂世界。過後他也是當天的時候跟我們繞佛十五分鐘，帶領大眾一起精進念佛，然後才離開學會去醫務所上班，每天風雨無阻，沒有缺席，十年如一日。他以身作則，做好榜樣，除非有要事，或者是有法師來弘法講經，才沒有來學會，也會提早通知。因為法師住在他家來弘法的時候，他要跟法師一起用早午餐、用膳。</w:t>
      </w:r>
      <w:r>
        <w:t xml:space="preserve"> </w:t>
      </w:r>
    </w:p>
    <w:p w14:paraId="76BA1658" w14:textId="77777777" w:rsidR="006A4683" w:rsidRDefault="006A4683">
      <w:pPr>
        <w:pStyle w:val="a3"/>
      </w:pPr>
      <w:r>
        <w:t xml:space="preserve">　　學生還記得顏會長，當成德法師講這個弘護扎根班的學習班，要同修參與，他本身親自打電話給學生。很不好意思，這邊說，因為他也很鼓勵我們參與學習弘護扎根班，跟成德法師好好學習，並說這個是非常難得的機緣、因緣。學生說本身的華語程度只有初中，怕學不來。顏會長是很鼓勵我們，你們不用擔心，只要呈上表格，一切隨緣，一切由佛菩薩安排。最後也是非常驚訝，被錄取了，感到很興奮，可能是佛菩薩冥冥中的安排。雖然學習上有一點壓力，因為學生本身的華語程度差，雖然法師講得滿簡單，是很簡單，可是我們不大了解，只能明白一二。就拿一個例子，如法師所說，「人一能之己百之」，這句話是講得很簡單，可是我們是沒有真正聽到法師所解釋，很慈悲的解釋，我們是不很明白這句話。法師也是很慈悲，說一堂課之中有兩句記在心上就很大的受用。在跟法師學習二十一二週的時候，覺得學習過程中法喜充滿，但有點累也是很值得。我們究竟還是凡夫，有點敷衍的心態，在心得報告上隨便敷衍敷衍的心態而懈怠了，真是很慚愧。</w:t>
      </w:r>
      <w:r>
        <w:t xml:space="preserve"> </w:t>
      </w:r>
    </w:p>
    <w:p w14:paraId="5BF82DF2" w14:textId="77777777" w:rsidR="006A4683" w:rsidRDefault="006A4683">
      <w:pPr>
        <w:pStyle w:val="a3"/>
      </w:pPr>
      <w:r>
        <w:t xml:space="preserve">　　學生說，要不是顏會長的鼓勵，學生肯定錯過這千載難逢的機緣，真的很感恩他。他每次也勸我們，應該以善友為依，一切都是妄心妄念在作祟，要斷煩惱，只要伏住就行了。淨土法門是很簡單的，唯一特別法門，只要老實念佛，念好這句阿彌陀佛，就是念一切諸佛。他也是每次提醒我們，這句是清淨句、是總持、是無上深妙禪，要我們覺醒過來，要厭離娑婆、欣求極樂，只要堅持這句佛號念到底，念佛是橫超普賢登彼岸的特別法門，千萬不要錯過，並且要相信我們是罪業深重的凡夫，要真心懺悔，只有念佛是最好的，最快消業障的特別法門。顏會長也是用老法師的教誨來教導我們，要學老法師的老實、真幹，一心念佛求生淨土，不要學大經大論，要以三經，還是淨土的五經一論就夠了。他也是時常提起，老法師是過來人，本身也是走了很多冤枉路，叫我們不要學，那個又累又不值得。所以學生很感恩顏會長一路來的護持。</w:t>
      </w:r>
      <w:r>
        <w:t xml:space="preserve"> </w:t>
      </w:r>
    </w:p>
    <w:p w14:paraId="5B07800B" w14:textId="77777777" w:rsidR="006A4683" w:rsidRDefault="006A4683">
      <w:pPr>
        <w:pStyle w:val="a3"/>
      </w:pPr>
      <w:r>
        <w:t xml:space="preserve">　　學生就分享到這裡，有什麼講得不對的，請法師跟會長多多指點，阿彌陀佛，感恩感恩。</w:t>
      </w:r>
      <w:r>
        <w:t xml:space="preserve"> </w:t>
      </w:r>
    </w:p>
    <w:p w14:paraId="49C80BC0" w14:textId="77777777" w:rsidR="006A4683" w:rsidRDefault="006A4683">
      <w:pPr>
        <w:pStyle w:val="a3"/>
      </w:pPr>
      <w:r>
        <w:lastRenderedPageBreak/>
        <w:t xml:space="preserve">　　成德法師：謝謝鄧居士，感謝他這個分享，把顏會長上次的一些重點還給我們複習了一下。當然首先也可以立體的感覺到，我們顏會長對我們學會這些同修都是苦口婆心，耳提面命的，所以也都是作之君</w:t>
      </w:r>
      <w:r>
        <w:t>、作之親、作之師，都是把老人家教的這個落實了。剛剛還跟大家提到，夏老還有我們顏會長這種歡喜，其實就是《無量壽經》說的：「如是妙法幸聽聞，應常念佛而生喜」，接著不能只有自己高興，要「受持廣度生死流，佛說此人真善友」。所以會長見人就勸念佛，所以阿彌陀佛說善哉善哉，第一弟子，好弟子！</w:t>
      </w:r>
      <w:r>
        <w:t xml:space="preserve"> </w:t>
      </w:r>
    </w:p>
    <w:p w14:paraId="1A7791DB" w14:textId="77777777" w:rsidR="006A4683" w:rsidRDefault="006A4683">
      <w:pPr>
        <w:pStyle w:val="a3"/>
      </w:pPr>
      <w:r>
        <w:t xml:space="preserve">　　李炳南老師有說，你已經知道念佛法門，你不勸人念佛就不慈悲了。李老這段話很有意境，因為這個時代，黃念祖老居士說了，不念佛求生淨土，要靠自力出去不可能。不出去就又要長劫輪迴，我們已經知道輪迴的真相，又知道這個是可以當生成就的法門，而且是十念必生，不是開玩笑的。四十九年一切經濃縮，一部《華嚴經》；一部《華嚴經》濃縮，那是《無量壽經》；《無量壽經》濃縮，第六品；第六品再濃縮了，十念必生，所以這個大法船我們得坐上來。印光祖師比喻，我們要過這個生死海，可是我們的業很重，業重就容易沉淪、沉下去，沉到海裡去了。可是印祖講的，我們是塊石頭，很重，你把它擺到阿彌陀佛的大法船上，再重都沒關係，它把你撐起來了，帶業往生，你還是可以過生死海，可是你得坐上船。所以善導大師說的，「一心信樂」，相信；樂，很快樂、很想去，歸心似箭。</w:t>
      </w:r>
      <w:r>
        <w:t xml:space="preserve"> </w:t>
      </w:r>
    </w:p>
    <w:p w14:paraId="78232E82" w14:textId="77777777" w:rsidR="006A4683" w:rsidRDefault="006A4683">
      <w:pPr>
        <w:pStyle w:val="a3"/>
      </w:pPr>
      <w:r>
        <w:t xml:space="preserve">　　我聽顏會長那一堂課最後，我就馬上想到好像是徹悟大師的一首偈，也供養給大家：「故鄉一別久經秋」，秋就是指年，一日不見如隔三秋，就好像三年。故鄉一別久經秋，就是我們忘了自性，離開我們的老家很久很久了，想回家了。所以「切切歸心不暫留」，時時刻刻想著要回家了，不能再沉淪、再輪轉了，切切歸心不暫留。「我念彌陀佛念我，天真父子兩相投」，天真父子，父親就是大慈父阿彌陀佛，孩子就是我們自己，兩相投，我們求回家，阿彌陀佛說，傻孩子快回來！傻孩子，不要再受苦了，趕快回來。就是最後這一句，天真父子兩相投，成德就感覺到我們顏會長跟阿彌陀佛就是天真父子兩相投。</w:t>
      </w:r>
      <w:r>
        <w:t xml:space="preserve"> </w:t>
      </w:r>
    </w:p>
    <w:p w14:paraId="78BC3B04" w14:textId="77777777" w:rsidR="006A4683" w:rsidRDefault="006A4683">
      <w:pPr>
        <w:pStyle w:val="a3"/>
      </w:pPr>
      <w:r>
        <w:t xml:space="preserve">　　所以你看祖師這些開示，都是他們的心境，他們也把真相講出來。「便就今朝成佛去，樂邦化主已嫌遲」，我們今天就往生，阿彌陀佛都覺得，你怎麼這麼晚才回來？所以要一心信樂，求願往生。「上盡一形」，就是盡形壽修念佛法門，叫上盡一形，「下收十念」，就是最低十念都可以往生。所以上盡一形，下收十念，所謂「三根普被，利鈍全收」。上盡一形，下收十念，「乘佛願力，莫不皆往」，莫不皆往就是萬修萬人去，一個都不會漏掉。所以李炳南老師這句話我們要放在心上，真的就只有靠這個才能出輪迴了，我還不盡力去介紹給每個人，那是我慈悲心不夠，大乘佛法是慈悲為本，一定要從這裡下手。</w:t>
      </w:r>
      <w:r>
        <w:t xml:space="preserve"> </w:t>
      </w:r>
    </w:p>
    <w:p w14:paraId="68310A27" w14:textId="77777777" w:rsidR="006A4683" w:rsidRDefault="006A4683">
      <w:pPr>
        <w:pStyle w:val="a3"/>
      </w:pPr>
      <w:r>
        <w:t xml:space="preserve">　　但是大家聽我這段話不要執著，見到人就「你要趕快念佛了」。你是要護持他念佛，但你得看因緣，不要讓他產生誤會了。他現在能接受的，常常提醒他；他還不了解的，那得要先建立信任，他信任我們，我們就好慢慢引導他。可是引導人要注意到，先以欲勾牽，後令入佛智。這個欲是什麼？他現在最需要的。現在家家有本難念的經，他眼前的問題不能解決，他心煩意亂，你講其他的東西，甚至是講讓他覺得離他很遠的事情，雖然確實離他不遠，為什麼？無常迅速，我們隨時會遇到無常，但一般的人他沒有這個警覺性。所以你現在跟他一講阿彌陀佛，有些人可能會誤會，「我</w:t>
      </w:r>
      <w:r>
        <w:lastRenderedPageBreak/>
        <w:t>又還沒有要死」，他不了解。所以這個先以欲勾牽還是很重要，建立信任就後令入佛智。而且這個念佛對他的身心幫助很大的，都讓他明白，他就肯念了。</w:t>
      </w:r>
      <w:r>
        <w:t xml:space="preserve"> </w:t>
      </w:r>
    </w:p>
    <w:p w14:paraId="3C5F6431" w14:textId="77777777" w:rsidR="006A4683" w:rsidRDefault="006A4683">
      <w:pPr>
        <w:pStyle w:val="a3"/>
      </w:pPr>
      <w:r>
        <w:t xml:space="preserve">　　所以會長他也是給我們表演，就是把《無量壽經》落實在生活、工作、處事待人接物當中。我記得當時候剛學佛，師父有一段法語，印象特別深，老人家說，「把《無量壽經》變成人生的劇本」。我當時候一聽很高興，為什麼？因為我中文很差，叫我寫劇本我寫不了，不用寫了，照《無量壽經》上的做就好了。而這句開示很精闢，就是入不二法門。佛法跟生活是什麼？一，不是二，有二就有分別執著了。</w:t>
      </w:r>
      <w:r>
        <w:t xml:space="preserve"> </w:t>
      </w:r>
    </w:p>
    <w:p w14:paraId="32938677" w14:textId="77777777" w:rsidR="006A4683" w:rsidRDefault="006A4683">
      <w:pPr>
        <w:pStyle w:val="a3"/>
      </w:pPr>
      <w:r>
        <w:t xml:space="preserve">　　所以上一次會長也有將法相唯識宗一些重要的教導，還告訴大家要轉識成智，要增長善根，惡心所有二十六，善心所有十一，這善心所裡面第一個「慚」，第二個「愧」，常生慚愧心，善根就上來了。尤其會長有一段很精彩的開示提到的，其實會長這段話就是密教顯說，我們說《無量壽經》是密教顯說。密法裡面最重視的就是三密相應，要跟佛菩薩，尤其要跟自己的上師三密相應，這個修學是最得力的、最快的。</w:t>
      </w:r>
      <w:r>
        <w:t xml:space="preserve"> </w:t>
      </w:r>
    </w:p>
    <w:p w14:paraId="609A54D3" w14:textId="77777777" w:rsidR="006A4683" w:rsidRDefault="006A4683">
      <w:pPr>
        <w:pStyle w:val="a3"/>
      </w:pPr>
      <w:r>
        <w:t xml:space="preserve">　　所以我們顏會長他還沒有遇到我們師父上人，他在密宗他也是修學很認真，他把修密最核心的教導，也在分享當中供養給我們，我們得好好珍惜。因為密宗講的三個根本，本尊是成就的根本，所以念阿彌陀佛成阿彌陀佛，我們的本尊都是阿彌陀佛，我們同名妙音如來。會長有提到了，都給我們授記了。你不要念都已經念了一千遍了，哪有哪有，哪有給我授記？那我們念經都沒有用當機者來念，這就講給我聽的，當機者。</w:t>
      </w:r>
      <w:r>
        <w:t xml:space="preserve"> </w:t>
      </w:r>
    </w:p>
    <w:p w14:paraId="1BB51B70" w14:textId="77777777" w:rsidR="006A4683" w:rsidRDefault="006A4683">
      <w:pPr>
        <w:pStyle w:val="a3"/>
      </w:pPr>
      <w:r>
        <w:t xml:space="preserve">　　第二，成就的根本，我們弘法事業成就的根本，護法，護法是成就的根本。所以，我們有方會長、顏會長他們在護持我們。這個護法的恩德很大，《勸發菩提心文》裡面就有強調施主恩，這些都護持我們。包含像會長他們的身分，又是父母、又是老師、又是護法，真不容易，很辛苦，他們全都包下來了。我們在福報當中修，得要懂得珍惜福報。就像馬來西亞的華人，成長過程應該是最有家庭溫暖的，所以要感激父母、感激家族裡面的長輩，都是恩德。所以成就的根本是護法。</w:t>
      </w:r>
      <w:r>
        <w:t xml:space="preserve"> </w:t>
      </w:r>
    </w:p>
    <w:p w14:paraId="0DEA6A09" w14:textId="77777777" w:rsidR="006A4683" w:rsidRDefault="006A4683">
      <w:pPr>
        <w:pStyle w:val="a3"/>
      </w:pPr>
      <w:r>
        <w:t xml:space="preserve">　　再來，加持的根本是上師。所以顏會長他修學很法喜、很得力，就是因為他對上人非常的恭敬，我們看他分享的時候都是恩師恩師，然後去見師父他高興得睡不著。然後本來是要去參觀，預定行程要去參觀某個道場，一聽老人家說到居士林念佛，他們馬上聽話了，這老實聽話。你們不要當聽故事，這個事中有理，都要聽到他們在事情裡面表現的義理在哪，他就表現出來了，老實聽話，師父說緣還沒成熟，他們就接受了，也不會去強求。你看老和尚很慈悲，又說：「我一定會去的。」這個話裡面都很柔軟。</w:t>
      </w:r>
      <w:r>
        <w:t xml:space="preserve"> </w:t>
      </w:r>
    </w:p>
    <w:p w14:paraId="74F2A6A5" w14:textId="77777777" w:rsidR="006A4683" w:rsidRDefault="006A4683">
      <w:pPr>
        <w:pStyle w:val="a3"/>
      </w:pPr>
      <w:r>
        <w:t xml:space="preserve">　　剛剛我們鄧居士也是內行人看門道，他說老法師很謙虛，顏會長問他的問題，說上師說的，可以從密宗轉到專念佛，結果老法師說：「念經不如念咒，念咒不如念佛。」鄧居士說，老法師很謙虛，他說你看這祖師說的。這是一個角度，成德聽到這一段還有另外一個角度，因為這個時代傳話傳話，可能傳著傳著就會傳偏了，比方傳著傳著，可能傳成老法師叫不要修密宗，修念佛。這樣會不會造成誤會？你看人家老法師說，念經不如念咒，念咒不如念佛。</w:t>
      </w:r>
      <w:r>
        <w:t xml:space="preserve"> </w:t>
      </w:r>
    </w:p>
    <w:p w14:paraId="1BEFFDCE" w14:textId="77777777" w:rsidR="006A4683" w:rsidRDefault="006A4683">
      <w:pPr>
        <w:pStyle w:val="a3"/>
      </w:pPr>
      <w:r>
        <w:lastRenderedPageBreak/>
        <w:t xml:space="preserve">　　而我們顏會長他之前學習的這個密宗上師，也給我們表演「若要佛法興，唯有僧讚僧」。那個上師他也是大寶法王那邊傳承的，你看這個表法讓我們很敬佩。因為佛已經說了，我們這個時代鬥諍堅固，都是說自己好別人不好，都在那裡爭奪。但是會長他們之前這個上師的表法，我們看了很感動，也要效法。都是佛教導的，所以我們決定不批評任何一個法門，寧動千江水，不動道人心，他修學得力就好；不得力了，我們得力給他看，我們表演得好，那是人家自己歡喜來修正的。所以言語也要很清楚，不要造成流弊問題，這個講法會不會傳著傳著都傳成誤會了。因為這個成德是有經驗的，講了一句話，對方不知道怎麼聽的，聽的又傳給別人，你那個話只要傳一個人，可能就會有他的意思加在裡面，傳了三個、五個之後，跟本來的意思不一樣了，你跳到黃河都洗不清了。但是師父很有智慧，他說古德說的：念經不如念咒，念咒不如念佛。</w:t>
      </w:r>
      <w:r>
        <w:t xml:space="preserve"> </w:t>
      </w:r>
    </w:p>
    <w:p w14:paraId="60E89709" w14:textId="77777777" w:rsidR="006A4683" w:rsidRDefault="006A4683">
      <w:pPr>
        <w:pStyle w:val="a3"/>
      </w:pPr>
      <w:r>
        <w:t xml:space="preserve">　　我們聽顏會長這堂課不能白聽，會長說的，「我們大家都要做最好的榜樣，個個都要往生到西方極樂世界，我們這一會就太殊勝了。」大家這句話記得沒有？一個都不能少，盡此一報身，同生極樂國。這是會長慈悲，帶著我們一起發願。首先我們當下就要做榜樣，印光大師說的，「現生優入聖賢之域」，我們現在就要做聖賢人，不管在哪個行業，表好法；哪個身分、哪個本分，表好法。聖賢不是高高在上，聖賢就是演什麼像什麼，我一進家門，看到父母了，就是好兒子、好女兒，就是能盡本分；看到小孩了，就是好父親、好母親。聖賢不是很抽象的，就是盡好每一個本分，就是聖賢人、聖賢君子。「現生優入聖賢之域，報盡高登極樂之鄉」，這一生因緣圓滿了，回老家。所以現在還沒有回老家，在這個世間活一天，幹什麼？表好法，然後老和尚說的，「多帶一些人回極樂世界」。這句話重要，老法師這麼期許我們，我們要把這句話放在心上。所以現在最能讓佛菩薩歡喜、讓老法師歡喜的，就是多帶一些人回極樂世界去，多讓一些人得到佛法的真實利益。</w:t>
      </w:r>
      <w:r>
        <w:t xml:space="preserve"> </w:t>
      </w:r>
    </w:p>
    <w:p w14:paraId="55F70DE2" w14:textId="77777777" w:rsidR="006A4683" w:rsidRDefault="006A4683">
      <w:pPr>
        <w:pStyle w:val="a3"/>
      </w:pPr>
      <w:r>
        <w:t xml:space="preserve">　　所以諸位同修，顏會長這段話要放在心上，而且不讓古人是謂有志，古人能做得到，我們也能做得到，這個叫有志氣。會長還有具體給我們榜樣，魏晉南北朝，我們淨土宗慧遠大師，他們是一百二十三個人，都往生了。我們現在是二十幾個人，因緣難得，我們善友為依。蕅益大師說的「淨社銘」，淨土為歸，會長給我們開解得很精彩。那我們在課程當中，這麼多同修互相護念，光光互照、光光相融，這個是善友為依。而每個禮拜大家寫心得都特別認真，我看了都很感動，都把一個禮拜當中遇到的境界，怎麼去觀照自己，都寫得很清楚。我相信大家看這些同修們的心得應該是很受益的。觀心為要，還有持戒為本，尤其在孝親尊師上，大家都是從自己心源隱微處去反省。孝名為戒，這個是最重要的戒了，孝親尊師是戒的大根大本。</w:t>
      </w:r>
      <w:r>
        <w:t xml:space="preserve"> </w:t>
      </w:r>
    </w:p>
    <w:p w14:paraId="01DC7A3C" w14:textId="77777777" w:rsidR="006A4683" w:rsidRDefault="006A4683">
      <w:pPr>
        <w:pStyle w:val="a3"/>
      </w:pPr>
      <w:r>
        <w:t xml:space="preserve">　　我看大家的心得，我都感覺我寫不出來，所以你們都說華文程度很差，我聽了都有點內傷。剛剛我們鄧居士說他華文程度很差，講得這麼順，說他華文程度很差。這個可能是我們馬來西亞的華人有福報，在這樣的環境，無形當中比較內斂、比較謙退，其實華文程度不錯了，但是心裡面都覺得很差。這個不是壞事，謙虛，謙卦六爻皆吉。</w:t>
      </w:r>
      <w:r>
        <w:t xml:space="preserve"> </w:t>
      </w:r>
    </w:p>
    <w:p w14:paraId="024A0F31" w14:textId="77777777" w:rsidR="006A4683" w:rsidRDefault="006A4683">
      <w:pPr>
        <w:pStyle w:val="a3"/>
      </w:pPr>
      <w:r>
        <w:t xml:space="preserve">　　所以一定做得到，我們這一會一定最後到「盡此一報身，同生極樂國」，只要我們不下這一班火車，一個都不能少。</w:t>
      </w:r>
      <w:r>
        <w:t xml:space="preserve"> </w:t>
      </w:r>
    </w:p>
    <w:p w14:paraId="6E35718A" w14:textId="77777777" w:rsidR="006A4683" w:rsidRDefault="006A4683">
      <w:pPr>
        <w:pStyle w:val="a3"/>
      </w:pPr>
      <w:r>
        <w:lastRenderedPageBreak/>
        <w:t xml:space="preserve">　　走過的路都不會白走，所以我們會長之前在密宗學習，這個也給我們很重要的護持，讓我們看懂我們依止的善知識是我們加持的根本，我們剛剛說三根本，上師是加持的根本，《無量壽經》是密教顯說，所以我們的師父上人他是我們的上師。顏會長他在密宗所建立的弟子相，他來護持我們、來成就我們，就是做弟子的態度，我們愈恭敬善知識，我們得到的加持愈大。</w:t>
      </w:r>
      <w:r>
        <w:t xml:space="preserve"> </w:t>
      </w:r>
    </w:p>
    <w:p w14:paraId="1351A874" w14:textId="77777777" w:rsidR="006A4683" w:rsidRDefault="006A4683">
      <w:pPr>
        <w:pStyle w:val="a3"/>
      </w:pPr>
      <w:r>
        <w:t xml:space="preserve">　　所以印光祖師強調的，「竭誠盡敬，妙妙妙妙！」所以入佛道最重要的就是誠敬的修學態度，一分誠敬得一分利益，十分誠敬得十分利益。老和尚慈悲，怕我們漏掉這個重點，老人家又加百分誠敬得百分利益，千分誠敬得千分利益，萬分誠敬得萬分利益。所以我們具備誠敬的心，就是具備了做弟子的態度，所謂弟子相。我們求法，要能把這個法承接下來，我們是法器，這個是比喻，就像一個器皿，它才能把東西接住。假如我們不是法器，這個法就漏掉了。法器就是誠敬心，就是老實、聽話、真幹。所以會長有說，「將老法師請到我們的心中，我們才會真正聽話。也就是唯有請到我們的心中，我們才會真正轉我們的煩惱，我們也才真正會放下我們的想法、看法、說法，依老法師的身口意來學習，來落實，也將我們自己的身口意也要學習得像老法師一樣」，那等於是我們的身口意三密跟老法師要相應。其實跟老法師一相應，老法師又是學釋迦牟尼佛，又跟本師、跟阿彌陀佛都是相應的，這個學速度最快，得到的加持力不可思議。</w:t>
      </w:r>
      <w:r>
        <w:t xml:space="preserve"> </w:t>
      </w:r>
    </w:p>
    <w:p w14:paraId="3EB81693" w14:textId="77777777" w:rsidR="006A4683" w:rsidRDefault="006A4683">
      <w:pPr>
        <w:pStyle w:val="a3"/>
      </w:pPr>
      <w:r>
        <w:t xml:space="preserve">　　大家冷靜去觀察，師父九十歲前後發表重要的開示，一而再再而三就是強調，他這一生能有一點成就，當然這是老人家他謙虛，就是念念不忘孝親尊師。所以會長說的，把老法師請到心中。師父擺第一位了，煩惱就往後退了。所以能時時想到父母、老師的，煩惱就少了。因為煩惱是賊，擒賊先擒王，賊王就是這個我執，我貪、我瞋、我慢。所以擒賊先擒王，斬草要除根，把這個病根斬斷，輪迴的病根就是這個我執，自私自利。怎麼斬斷？地藏菩薩就教導我們，孝親尊師就能開發心地寶藏。這個我執、自私自利放不下，只能增長煩惱。所以要把老人家請到我們心中，遇到一切人事物，老法師會怎麼做？老法師會怎麼說？你就很有標準了，你就能夠去正思惟了，師父都教給我們了。</w:t>
      </w:r>
      <w:r>
        <w:t xml:space="preserve"> </w:t>
      </w:r>
    </w:p>
    <w:p w14:paraId="3746D43A" w14:textId="77777777" w:rsidR="006A4683" w:rsidRDefault="006A4683">
      <w:pPr>
        <w:pStyle w:val="a3"/>
      </w:pPr>
      <w:r>
        <w:t xml:space="preserve">　　我記得在劍橋大學，師父對這些劍橋的博士生、碩士生發表演講。那主持人不是華人，我不知道他是不是英國人，但是他劍橋的博士生，做主持人，他講的普通話比我還標準，我這個是普通閩南腔的，他反而還比我字正腔圓。那一次也是印象深刻，老人家寫了六個大字，「儒學、道學、佛學」，寫了六個字在黑板上。然後跟這些博士、碩士生說了，你們是從這邊念過來，你們是儒學、道學、佛學，你們是從左邊念到右邊。你們可以拿到博士學位、碩士學位，你們可以去當教授，可是你們不可能像我這麼快樂。然後我們中國是右邊讀到左邊，所以不一樣，我是學儒、學道、學佛。你看智慧很好，他寫六個字就把道理講清楚了，這個我們看了都傻了。我們講半天還講不清楚，師父就寫了六個字，就講得很清楚了。接著師父開解得很精彩，學儒、學道、學佛，學儒學孔子，學道學老子，學佛學釋迦牟尼佛。這個指導非常具體，學就是效法，那我學儒了，效法孔子，那我遇到任何事情，我要想孔子是怎麼教的，孔子會怎麼做，孔子會怎麼說。</w:t>
      </w:r>
      <w:r>
        <w:t xml:space="preserve"> </w:t>
      </w:r>
    </w:p>
    <w:p w14:paraId="33489235" w14:textId="77777777" w:rsidR="006A4683" w:rsidRDefault="006A4683">
      <w:pPr>
        <w:pStyle w:val="a3"/>
      </w:pPr>
      <w:r>
        <w:t xml:space="preserve">　　昨天有一個同仁，一個同修，他說有人偷他東西，偷他單位的東西，他問我怎麼辦？那個警察已經抓他了，怎麼辦？我說你往一個方向思考，怎麼跟他結法緣，就對了。然後他就去思考了，還沒跟我聯絡。就是我們遇到這些情境都要想佛怎麼教的，「於諸眾生，視若自己」，面對偷你東西的人要不要提起這一句？他也是眾生，「眾生無邊誓願度」，我們都發過四弘誓願，不能看到一個不舒服的人，這個人例外，那這個就不是跟佛菩薩學，這個就變跟自己學了。</w:t>
      </w:r>
      <w:r>
        <w:t xml:space="preserve"> </w:t>
      </w:r>
    </w:p>
    <w:p w14:paraId="021DCCA1" w14:textId="77777777" w:rsidR="006A4683" w:rsidRDefault="006A4683">
      <w:pPr>
        <w:pStyle w:val="a3"/>
      </w:pPr>
      <w:r>
        <w:t xml:space="preserve">　　所以師父上人能加持我們多少，是我們肯老實聽話多少，就是跟老實、聽話、真幹成正比。所以顏會長學密，就是來加持我們的，我們也得好好珍惜他這段話。所以大家把老人家裝到心中了沒有？有沒有裝看得出來，裝在心中，額頭會發亮，會很有法喜，心都不會亂，有師父的教誨可以依止，理得心安。而大家聽我們方會長、顏會長的講課，會聽的人不止聽他的語言，更重要的能聽到他們的心境。跟老法師要做知己，跟大護法都要做知己，這樣配合起來才有默契。就好像「父母呼，應勿緩；父母命，行勿懶」，這就有默契了。甚至於慢慢變成什麼？父母沒有呼，我們就知道他心裡想什麼了；父母還沒有命，我們就已經感受到了，就去做了。結果爸爸媽媽說，我是這麼想，我都還沒說，你怎麼知道？這個就是慢慢恢復父子有親。有時候不用言語表達，心是通的。</w:t>
      </w:r>
      <w:r>
        <w:t xml:space="preserve"> </w:t>
      </w:r>
    </w:p>
    <w:p w14:paraId="4C3FFA01" w14:textId="77777777" w:rsidR="006A4683" w:rsidRDefault="006A4683">
      <w:pPr>
        <w:pStyle w:val="a3"/>
      </w:pPr>
      <w:r>
        <w:t xml:space="preserve">　　所以大家有沒有感覺，聽兩位長老會長他們這樣分享下來，他自己又沒有說他們很聽老和尚的話，怎麼你們寫心得都說他們很聽老和尚的話，很清楚老人家要做的事情。這個大家就聽到了他們的心境。我們用這樣的心來聽，那每一段都有每一段的重點。就像我們看顏會長一開始就講到了，趙樸初老居士談培養弘法人才的重要，大家應該有印象吧？當時候是一九九一年，在中國佛教教育工作座談會，在上海召開，這個趙樸老說過了一句令國際佛教界至今不能忘懷的話，就是「在當今和今後，不管是現在還是未來，中國佛教最重要的事情，第一培養人才，第二培養人才，第三還是培養人才」。我們聽到這裡，可以想像樸老那種言語的懇切，心之真誠，令在場的人無不為之動容，而這句話離我們將近三十年了。</w:t>
      </w:r>
      <w:r>
        <w:t xml:space="preserve"> </w:t>
      </w:r>
    </w:p>
    <w:p w14:paraId="4D66D713" w14:textId="77777777" w:rsidR="006A4683" w:rsidRDefault="006A4683">
      <w:pPr>
        <w:pStyle w:val="a3"/>
      </w:pPr>
      <w:r>
        <w:t xml:space="preserve">　　而我們這個課程就是因為方會長、顏會長他們特別重視弘護人才的培養，他們極力要成就這樣的緣，所以我們才能聚在一起共學。所以這些話老法師都講過，但是他們有把它放在心上，有機會就培養人，你看會長講的，「佛法無人說，雖智莫能解」，「人能弘道，非道弘人」。所以他們都是心繫正法的弘傳，因為沒有正法人沒有智慧，他會想錯、做錯，然後又遭很多的苦報，就很可憐。所以我們講經說法，才能「開彼智慧眼，獲得光明身」。尤其這個時代對佛法誤解了，覺得佛法是宗教、是迷信，非常可惜。所以首先要把什麼講清楚？老和尚的「認識佛教」，我們把它複講清楚，然後我自己學了之後，我的受用在哪裡，娓娓道來。諸位同修，你們有在學會講過「認識佛教」的請舉手，好。</w:t>
      </w:r>
      <w:r>
        <w:t xml:space="preserve"> </w:t>
      </w:r>
    </w:p>
    <w:p w14:paraId="7D55D528" w14:textId="77777777" w:rsidR="006A4683" w:rsidRDefault="006A4683">
      <w:pPr>
        <w:pStyle w:val="a3"/>
      </w:pPr>
      <w:r>
        <w:t xml:space="preserve">　　我們的法寶已經送到瑞典了，假如有人說，我們馬來西亞淨宗學會可不可以派一個人給我們講「認識佛教」？那你們會怎麼反應？我等這一天等好久了。芬蘭，我剛剛說什麼？瑞典，那可能瑞典也有緣。丹麥、挪威、瑞典、芬蘭，這北歐的國家。我們要知道，佛氏門中不捨一人，有一個人要聽，我們一定盡力為他講。鑑真大和尚，唐朝的高僧，為了把法傳到日本，不顧生命危險，六次東渡才成功，為法忘軀，就希望眾生得法益，不畏生死，這都給我們表法。我們現在沒有絲毫生命危險，還不講，那不行。機會來了還不講，老法師說不能吝法，會得愚痴果報，不行不行。大家養兵千日，用在一時。</w:t>
      </w:r>
      <w:r>
        <w:t xml:space="preserve"> </w:t>
      </w:r>
    </w:p>
    <w:p w14:paraId="60DF56E4" w14:textId="77777777" w:rsidR="006A4683" w:rsidRDefault="006A4683">
      <w:pPr>
        <w:pStyle w:val="a3"/>
      </w:pPr>
      <w:r>
        <w:t xml:space="preserve">　　你們知道我剛出社會的時候是</w:t>
      </w:r>
      <w:r>
        <w:t>top sales</w:t>
      </w:r>
      <w:r>
        <w:t>（銷售精英），所以你們今天遇到我了，我這個</w:t>
      </w:r>
      <w:r>
        <w:t>top sales</w:t>
      </w:r>
      <w:r>
        <w:t>的習慣還在，所以大家假如願意法布施，以後我會幫你們接單，接訂單，然後再請諸位仁者來做法供養。老法師說的，老法師在二ＯＯ二年到了我們彌陀村，對著大眾講，開頭就說了，這個地方用我們中國人的話講，磁場很好，可能以後東南亞的佛教就從這裡復興的。大家要知道，一九九九年的時候，老法師就已經說了，我隨時可以走，憑什麼？世出世間法都放下了。隨時可以走的人，留在這個世間一天沒有為別的，就是為佛法、為眾生而已。而這句話是三年之後說的，所以老法師一九九九年以後講的話，我們都要高度警覺，因為老人家已經自在了，所有這些開示都很深很遠，我們不能忽略掉了，都是暗示的，但是我們學生要聽得懂。東南亞要請法，都要到我們馬來西亞來請，大家要準備好。結果你們又碰上我這個</w:t>
      </w:r>
      <w:r>
        <w:t>top sales</w:t>
      </w:r>
      <w:r>
        <w:t>，我覺得東南亞不夠，尤其現在又遇到疫情，給我們很大的啟發，不一定要見面也能上課，用</w:t>
      </w:r>
      <w:r>
        <w:t>Zoom</w:t>
      </w:r>
      <w:r>
        <w:t>（會議軟件）就可以了，而且都是</w:t>
      </w:r>
      <w:r>
        <w:t>step by step</w:t>
      </w:r>
      <w:r>
        <w:t>，都是面對面的，沒有什麼障礙。所以這個可以延伸。</w:t>
      </w:r>
      <w:r>
        <w:t xml:space="preserve"> </w:t>
      </w:r>
    </w:p>
    <w:p w14:paraId="7315504D" w14:textId="77777777" w:rsidR="006A4683" w:rsidRDefault="006A4683">
      <w:pPr>
        <w:pStyle w:val="a3"/>
      </w:pPr>
      <w:r>
        <w:t xml:space="preserve">　　所以我們會長他們很重視人才，都把師父這些話、把趙樸老這些話放在心上。其實不是他們現在才在做，大家要聽，我們會長十年如一日，每天都到學會講大經分享十五分鐘，接著還帶大家念佛十五分鐘。我上一次二月在會長家，了解到他們從二Ｏ一二年，當時候師父上人特別強調念佛化解災難，他們從那個時候都沒有間斷，每一天都念幾個小時的佛，到現在八年多了，這道風。一個道場沒有別的，道風，就是依教奉行，尤其我們是淨土宗，那念佛是正修；再來學風，就是講經不中斷，培養人不中斷。會長也是給我們表演講經不中斷，而且都是帶著大家學。這個都是給大家表法，大家要看得懂。剛剛鄧居士還說，除了接待法師，有事情接待，而且還會事先通知我們。接待法師也是表法，大家不要落入得失了，今天會長不來了，有點失望，那變搞情執了，不來也是在表法、也是在演說，是在表演恭敬三寶，奉事師長。就像我們這個弘護人才扎根班，我們會長還請我們鄧居士來參加，他是主動去請的，「為諸庶類作不請之友」。然後他們夫妻有什麼擔心的，會長還以安慰語，「不用擔心，沒問題的，佛菩薩安排」。不會寫心得，「也不要擔心，成德法師不會苛刻的。」</w:t>
      </w:r>
      <w:r>
        <w:t xml:space="preserve"> </w:t>
      </w:r>
    </w:p>
    <w:p w14:paraId="13B69442" w14:textId="77777777" w:rsidR="006A4683" w:rsidRDefault="006A4683">
      <w:pPr>
        <w:pStyle w:val="a3"/>
      </w:pPr>
      <w:r>
        <w:t xml:space="preserve">　　所以大家要會看，會長們他們確實是把《無量壽經》在生活處世落實了。所以內行人看門道，我們看他的行為，甚至是聽他的言語，都可以感覺到他們的心境。然後那種求法不倦、論法不厭，會長一提到極樂世界阿彌陀佛，他就辯才無礙，娓娓道來。而且這個是誨人不倦，但是他有一個前提，學而不厭，學習不厭倦。你看我都沒在會長家住太久，我怎麼都看得出來？我聽來的，大家有沒有聽顏會長講到，遇到老法師那四本書，每天回家晚上工作完了，每天兩個多小時，都沒有間斷，那就是求法不倦、學而不厭。這個顏居士姐妹都可以作證的，她們那時候年齡還小，她們一定都很清楚的。說到這裡，我看應該我們請顏居士來分享一下聽她父親講完的感悟，因為我們看顏會長要看到立體的，我們就知道怎麼跟他學習。我們請顏居士。</w:t>
      </w:r>
      <w:r>
        <w:t xml:space="preserve"> </w:t>
      </w:r>
    </w:p>
    <w:p w14:paraId="5E626C3C" w14:textId="77777777" w:rsidR="006A4683" w:rsidRDefault="006A4683">
      <w:pPr>
        <w:pStyle w:val="a3"/>
      </w:pPr>
      <w:r>
        <w:t xml:space="preserve">　　顏居士：尊敬的成德法師，尊敬的兩位會長，還有諸位同修大德們，大家早上好、午安。阿彌陀佛。師父，是分享寫的還是分享小時候看到爸爸？</w:t>
      </w:r>
      <w:r>
        <w:t xml:space="preserve"> </w:t>
      </w:r>
    </w:p>
    <w:p w14:paraId="00DF25D9" w14:textId="77777777" w:rsidR="006A4683" w:rsidRDefault="006A4683">
      <w:pPr>
        <w:pStyle w:val="a3"/>
      </w:pPr>
      <w:r>
        <w:t xml:space="preserve">　　成德法師：都可以，都可以。</w:t>
      </w:r>
      <w:r>
        <w:t xml:space="preserve"> </w:t>
      </w:r>
    </w:p>
    <w:p w14:paraId="0BBBA677" w14:textId="77777777" w:rsidR="006A4683" w:rsidRDefault="006A4683">
      <w:pPr>
        <w:pStyle w:val="a3"/>
      </w:pPr>
      <w:r>
        <w:t xml:space="preserve">　　顏居士：師父叮嚀我們要重聽爸爸的那個視頻，然後聽了以後真的有新的感受，尤其是聽到爸爸說到</w:t>
      </w:r>
      <w:r>
        <w:t>釋迦牟尼佛，就把那個經很細心的，就是囑咐給彌勒菩薩，還有幾千位菩薩，然後還有比丘、比丘尼，就講你們一定要把這部經傳下去的時候，那時候聽到滿感動，因為釋迦牟尼佛這樣說，他就是那種為大眾的心，他就是把孝敬眾生的這顆心去囑咐，就希望自己已經證得這個法門，已經這麼快樂，他也希望全部眾生都可以離苦得樂，不要再受這麼多苦難，所以他就千囑萬咐叮嚀大家，一定要把這部《無量壽經》、這個法門傳下去。然後就感受到，因為釋迦牟尼佛的這顆孝順一切眾生的心，所以我們現在才可以聞到這個法門，在這樣的時代，我們還可以聞到，我就覺得是非常難得，然後也是千載難逢，是百千萬劫難遭遇的。所以才想要，也看到釋迦牟尼佛這樣做，然後爸爸、各位師父也是效法釋迦牟尼佛這樣做，就是我們這些後輩也要感恩祖先這樣的傳下來，我們也要發這個心，這樣的傳下去，後代就不用受這麼多苦，然後都可以離苦得樂。</w:t>
      </w:r>
      <w:r>
        <w:t xml:space="preserve"> </w:t>
      </w:r>
    </w:p>
    <w:p w14:paraId="38EDD24A" w14:textId="77777777" w:rsidR="006A4683" w:rsidRDefault="006A4683">
      <w:pPr>
        <w:pStyle w:val="a3"/>
      </w:pPr>
      <w:r>
        <w:t xml:space="preserve">　　就聽到這個的時候，那時候其實很感恩法師叫我們重聽一遍爸爸講的東西，因為我從小到大都有在聽爸爸分享，我就覺得一定要端正這個心念來聽，因為不要覺得爸爸從小到大就給我們講，就覺得理所當然，一開始就想，從小到大已經聽了爸爸講，又要重聽？然後就要端正這個心念，還是以一個很恭敬、很感恩的心去聽爸爸講，如果你以這樣的心來聽的話，你就是跟自性相應，從中你自然就會有所體悟。</w:t>
      </w:r>
      <w:r>
        <w:t xml:space="preserve"> </w:t>
      </w:r>
    </w:p>
    <w:p w14:paraId="16A9228F" w14:textId="77777777" w:rsidR="006A4683" w:rsidRDefault="006A4683">
      <w:pPr>
        <w:pStyle w:val="a3"/>
      </w:pPr>
      <w:r>
        <w:t xml:space="preserve">　　所以爸爸從小到大是給我們這樣的一個身教，尊師重道，然後又很孝順父母，對阿公都很恭敬，都沒有頂撞，所以從小到大沒有頂撞過爸爸，就是這種身教，所以也教會我們怎樣轉煩惱為菩提，怎樣放下自己的那種習氣，然後也不要去頂撞父母，要很尊敬師父、尊敬老師，把師父的言語全部就放在心裡面，照著去做。</w:t>
      </w:r>
      <w:r>
        <w:t xml:space="preserve"> </w:t>
      </w:r>
    </w:p>
    <w:p w14:paraId="719F969F" w14:textId="77777777" w:rsidR="006A4683" w:rsidRDefault="006A4683">
      <w:pPr>
        <w:pStyle w:val="a3"/>
      </w:pPr>
      <w:r>
        <w:t xml:space="preserve">　　確實爸爸在家，每一次做完工，晚上一定是讀經。那時候爸爸接觸《地藏菩薩本願經》，爸爸還有一字一拜，禮《地藏菩薩本願經》，禮到兩個膝蓋都是繭，都長繭了。真的是覺得爸爸很勤勞，是要跟爸爸效法，但是還沒有做到爸爸這種程度，爸爸真的是勤勞到他不會累，他不會累的。他可以每天又很早起，晚上真的看書看到，到現在也是。每次爸爸好像他也會陪我們，他也不會失掉他這個父親的本分，還是會陪伴我們，會引導我們，看到我們哪裡出問題了，他也會花時間來引導。當他晚上的時候，就一定會看書，每次就一個小小盞的燈，我們以前是跟爸爸睡小時候，爸爸那時候有開始看了，在搬來這邊就每次是盞小小的燈，因為如果是大家睡覺了的話，就有時候是開一盞燈；如果我們大家還沒有睡，他就開全部燈，就在那邊看他的書，一看就看很久很久。</w:t>
      </w:r>
      <w:r>
        <w:t xml:space="preserve"> </w:t>
      </w:r>
    </w:p>
    <w:p w14:paraId="12624754" w14:textId="77777777" w:rsidR="006A4683" w:rsidRDefault="006A4683">
      <w:pPr>
        <w:pStyle w:val="a3"/>
      </w:pPr>
      <w:r>
        <w:t xml:space="preserve">　　爸爸每次好像念佛也是，譬如講要念一萬聲，爸爸如果今天沒有念到，他過後又會補回來，他不會讓自己懈怠。從小到大也是那時候就看到爸爸在淨宗學會開始講經，那時候爸爸就講要帶領大家一起來學，我就也很喜歡去聽爸爸講。那時候不是很明白爸爸為什麼這樣帶領，現在參加了這個弘護班，就慢慢明白，爸爸每一次在做的事情，都是念念為眾生，都是效法釋迦牟尼佛千囑萬咐，一定要把這個經傳下去，感受爸爸可能就是把師父上人的話真的聽進去了，所以就照做。所以我們也很大的一個榜樣學習。</w:t>
      </w:r>
      <w:r>
        <w:t xml:space="preserve"> </w:t>
      </w:r>
    </w:p>
    <w:p w14:paraId="5F5714D7" w14:textId="77777777" w:rsidR="006A4683" w:rsidRDefault="006A4683">
      <w:pPr>
        <w:pStyle w:val="a3"/>
      </w:pPr>
      <w:r>
        <w:t xml:space="preserve">　　媽媽就是在旁邊一個慈母，爸爸這樣，媽媽也不會覺得爸爸沒有陪到她，媽媽也是很獨立，媽媽也盡量花時間陪伴我們。我覺得他們父嚴母慈這個角色就配合到我們很感恩。我們生在這個家庭很感恩，所以一定要讓大家也可以聞到這個法門，一直這樣幸福下去，因為知道不是每一個家庭是這麼幸福的，意思是講自己要感恩，更要把自己的幸福把它帶給所有人。現在弘護《弟子規》的教學很法喜，真的很法喜。</w:t>
      </w:r>
      <w:r>
        <w:t xml:space="preserve"> </w:t>
      </w:r>
    </w:p>
    <w:p w14:paraId="2AC76635" w14:textId="77777777" w:rsidR="006A4683" w:rsidRDefault="006A4683">
      <w:pPr>
        <w:pStyle w:val="a3"/>
      </w:pPr>
      <w:r>
        <w:t xml:space="preserve">　　像師父講在這四個月下來學到了什麼？我覺得師父上次給了我一句，大概是菩提心文，後面講那個話我就一直都記在心裡，就是「行有不得，反求諸己」。我覺得這句話就是一直在心底裡烙印著，然後有發生什麼事情，就都是學習反求諸己，畢竟自己一定還有習氣，這也不能騙。所以一有習氣犯的時候，就用這句話來勉勵自己，然後外面沒有錯，全部是自己錯，自己端正心念，然後就境隨心轉，一切也會變好。有時候需要時間，不過一切就是會慢慢的慢慢的，我相信境隨心轉是真的。</w:t>
      </w:r>
      <w:r>
        <w:t xml:space="preserve"> </w:t>
      </w:r>
    </w:p>
    <w:p w14:paraId="3EA8BA86" w14:textId="77777777" w:rsidR="006A4683" w:rsidRDefault="006A4683">
      <w:pPr>
        <w:pStyle w:val="a3"/>
      </w:pPr>
      <w:r>
        <w:t xml:space="preserve">　　感恩成德法師，還有諸位同修大德，在這邊跟大家學到很多。還有每次聽所有長輩分享也是很開心，看到所有長輩都是很謙卑的心，所以我非常感恩。然後如果有說錯的地方，請成德法師、諸位大德同修，還有爸爸媽媽批評指正。阿彌陀佛。</w:t>
      </w:r>
      <w:r>
        <w:t xml:space="preserve"> </w:t>
      </w:r>
    </w:p>
    <w:p w14:paraId="6A087427" w14:textId="77777777" w:rsidR="006A4683" w:rsidRDefault="006A4683">
      <w:pPr>
        <w:pStyle w:val="a3"/>
      </w:pPr>
      <w:r>
        <w:t xml:space="preserve">　　成德法師：好，謝謝顏居士，很有善根，老法師說最佩服祖先的一句話就是「行有不得，反求諸己」，她聽了之後就很相應，她把它放在心上。「聞教便行」，聞了好的教誨就去做，「奚待更勸」，就不用人家推了，不用人家勸了。因為她做了就會有做到的受用、法喜，所以她不懷疑祖先的這些教誨。</w:t>
      </w:r>
      <w:r>
        <w:t xml:space="preserve"> </w:t>
      </w:r>
    </w:p>
    <w:p w14:paraId="615CF553" w14:textId="77777777" w:rsidR="006A4683" w:rsidRDefault="006A4683">
      <w:pPr>
        <w:pStyle w:val="a3"/>
      </w:pPr>
      <w:r>
        <w:t xml:space="preserve">　　而她一開始講到的，她在重聽父親的教導。重聽很重要，我們現在不能只聽一遍。會長們他們都是很真心的把他們所知道的、領悟的，甚至是跟老和尚特別重要的這些因緣，他們都是和盤托出，每一段都是重點。但是我們聽了兩個多小時，能抓到三五個重點算不錯了，但是你一重聽，第二次、第三次，很多重點都浮出來了。所以為什麼叫一門深入，你要重複聽，你體會得才會愈深、才會愈廣。剛剛顏居士那個體會，她體會到什麼？她體會到釋迦牟尼佛的心，這個很重要，傳心法要，傳佛心印，把佛的心傳下去。所以她剛剛那個分享已經體現出《無量壽經》說的：「當來一切含靈，皆因汝問而得度脫」，就是這一部經是末法時期眾生，唯有依靠《無量壽經》了，唯有依靠念阿彌陀佛、阿彌陀佛的四十八願，才能了脫生死。所以唯有這個法門，難怪釋迦牟尼佛在交代彌勒菩薩這麼懇切，「付囑汝等，作大守護，為諸有情長夜利益，莫令眾生淪墮五趣」，而且這種心境，不止是讓他這一生不要再輪迴。就像剛剛顏居士提到的，她父嚴母慈，她感受到家庭的溫暖，所以她希望所有的家也都能過上幸福的人生。這個就印證什麼？一個人在成長過程中得到很完整的愛，他就不匱乏了。所以她一遇到聖教，她說很願意給，因為她沒有覺得她缺。可是現在的</w:t>
      </w:r>
      <w:r>
        <w:t>人很沒安全感，好像他要抓個什麼他心才能安。可是愈抓愈不安，所以現在的人苦，就是苦在向外求了。所以莫向外求，苦海無邊，回頭是岸，「行有不得，反求諸己」，這個回頭就有岸了。很難得，我們這個《無量壽經》傳承多了這麼多生力軍，都是年輕輩的，太好了。</w:t>
      </w:r>
      <w:r>
        <w:t xml:space="preserve"> </w:t>
      </w:r>
    </w:p>
    <w:p w14:paraId="463C6657" w14:textId="77777777" w:rsidR="006A4683" w:rsidRDefault="006A4683">
      <w:pPr>
        <w:pStyle w:val="a3"/>
      </w:pPr>
      <w:r>
        <w:t xml:space="preserve">　　她也警覺到，從小到大聽父親講那麼多法，不能視為理所當然。她還算沒有講得很完全，她裡面還寫到自己讀書，父親去接她，一上車父親就給她講故事了，很有福報，她從小都是聽這些聖賢佛菩薩的故事長大的。也感覺父親工作都很多責任，但是都不累，扛起這些責任也不會因忙忽略了孩子的照顧、引導。現在顏居士就要認知清楚，現在妳爸爸是法師爸爸，是講法的，妳不能只是用感情，對法要尊重，爸爸是個緣分。就像佛的兒子，他在見到佛陀，那他也是要用尊重老師的態度，羅睺羅，他也要尊重老師的態度，他就得利了。所以對爸爸，他是講經的，要恭敬。事實上我們跟老法師那是求法的，不能跟老人家太常接觸了，最後都是變成把老法師當作一個老人，當作那都是感情在作用，不知道老人家一舉手一投足他都是在表法。所以妳們也要知道，妳們父親也是一舉手一投足都是在表法，妳們要懂得用心去觀察。她們也很有善根，也都會觀察，父親都念一萬聲，很有耐性、很有恆心，真的那一天太忙了，隔天還會再補回來，這個也是給我們表演精進，菩薩修行唯一善根就是精進。而且會長他講大經是不間斷，這個都是帶動，也是學釋迦牟尼佛。</w:t>
      </w:r>
      <w:r>
        <w:t xml:space="preserve"> </w:t>
      </w:r>
    </w:p>
    <w:p w14:paraId="162EF4BF" w14:textId="77777777" w:rsidR="006A4683" w:rsidRDefault="006A4683">
      <w:pPr>
        <w:pStyle w:val="a3"/>
      </w:pPr>
      <w:r>
        <w:t xml:space="preserve">　　老法師講經的時候說，從來沒有聽過釋迦牟尼佛哪一天放假。這句話大家有沒有記得？那跟我們有沒有關係？我們弘護正法也沒有放假的，尤其什麼？眾生現在的根性，你讓他一天不聽經，妄想就多了，這是現在客觀的情況。所以釋迦牟尼佛那時候人的根性就比我們好很多，可是為什麼他老人家就是要表演講經不能中斷？因為這個只要中斷了，那功夫就會減退不少。所以念佛重在什麼？相續，淨念相續，他慢慢就得力了。大家其實都可以去感覺，假如今天不做定課了，一二天沒做，就會感覺自己狀態不平穩了，你用功斷了，就會退了。所以這個都是效法釋迦牟尼佛，因為他老人家是「如來定慧，究暢無極，於一切法而得最勝自在故」，所以他那時候的表法一定能用在現在，但我們要看懂他怎麼表演。我們實在福報很大，我們又遇到老和尚，老和尚一生就是學釋迦牟尼佛的，你只要看懂老和尚做的，你再往前去追溯，都是從釋迦牟尼佛那邊效法來的。</w:t>
      </w:r>
      <w:r>
        <w:t xml:space="preserve"> </w:t>
      </w:r>
    </w:p>
    <w:p w14:paraId="226FEE66" w14:textId="77777777" w:rsidR="006A4683" w:rsidRDefault="006A4683">
      <w:pPr>
        <w:pStyle w:val="a3"/>
      </w:pPr>
      <w:r>
        <w:t xml:space="preserve">　　最後我們說觀心為要，觀照心念是很重要，從根本修，從起心動念處修。剛好我們這段時間有發給大家「師與徒」這個短片，挺好看。我們請韓老師來給我們分享一下，好像她的分享應該是這個「師與徒」的，韓老師。</w:t>
      </w:r>
      <w:r>
        <w:t xml:space="preserve"> </w:t>
      </w:r>
    </w:p>
    <w:p w14:paraId="3B197C92" w14:textId="77777777" w:rsidR="006A4683" w:rsidRDefault="006A4683">
      <w:pPr>
        <w:pStyle w:val="a3"/>
      </w:pPr>
      <w:r>
        <w:t xml:space="preserve">　　韓老師：法師吉祥，各位師兄吉祥！學生那天看了法師發下來的這個「師與徒」的觀後心得，第一個比較強烈的第一念就是那個學生，那個小徒弟跟師父之間的相處。其實當中整個片子，師父他都是表現出無限的慈悲，就是在學生本身所感受到的，而且用盡了方法，善巧教誨，就如《勸發菩提心文》提到的那個方便教化，「佛以方便，令種善根」，那個畫面就是這幾句話湊合在一起。還有這個小徒弟他對師父也是完全的信任，他很坦誠的跟師父說他自己的想法，可能師父在勸導他的時候，他會馬上，我們看起來是像在頂嘴，馬上說這樣這樣，可是這個也代表著他很信任師父，他能夠把他心裡面想到的話說出來，他不會怕說我這個話不妥當，講了等下師父不開心，還是師父會覺得我怎麼孺子不可教也，他不會，他就是真實的讓師父知道他當下的想法。</w:t>
      </w:r>
      <w:r>
        <w:t xml:space="preserve"> </w:t>
      </w:r>
    </w:p>
    <w:p w14:paraId="5BCCCBBF" w14:textId="77777777" w:rsidR="006A4683" w:rsidRDefault="006A4683">
      <w:pPr>
        <w:pStyle w:val="a3"/>
      </w:pPr>
      <w:r>
        <w:t xml:space="preserve">　　其實我們在學習上，對老師，還是向法師學習的時候，也應該是有這一分心，就是一分誠敬得一分利益，十分誠敬得十分利益，只有我們去坦誠說出我們的想法，也不用去罣礙說我這樣子說好不好，我這樣告訴法師好不好，不用的，只要我們坦誠的說出，也許老師看到我們的說法、我們的想法有不對的，或者是有盲點，老師才能夠針對我們的情況糾正我們，或者給我們意見。所以我們這樣學習的話，才能夠真正的得到受益，才能夠學到真的東西，而不是一個表面的東西。</w:t>
      </w:r>
      <w:r>
        <w:t xml:space="preserve"> </w:t>
      </w:r>
    </w:p>
    <w:p w14:paraId="5AB14F01" w14:textId="77777777" w:rsidR="006A4683" w:rsidRDefault="006A4683">
      <w:pPr>
        <w:pStyle w:val="a3"/>
      </w:pPr>
      <w:r>
        <w:t xml:space="preserve">　　還有就是在結尾，結尾的時候這個小徒弟就跟師父說，師父，其他的師兄都說師父快圓寂了，他就問師父什麼是圓寂、什麼是死？師父也很善巧，就讓那個小徒弟站在門外，從白天等到晚上，師父就跟他說，等師父圓寂以後，就像這個黑夜中的景色，你看不到我，但是我會永遠守在你的身邊。這句話也讓學生想到，也是《勸發菩提心文》裡面的這句話：「世世生生，隨逐於我，心無暫捨。」這個也同時間，師父這句話也同時間讓學生想到，父母對孩子的那個慈愛，其實是跟師父對那個小徒弟是一樣的，都是非常慈悲的。而父母一直都默默守在孩子的身邊，照顧、關懷、愛護，他就好像黑夜裡面的一景一物，它一直都在的，只是因為我們身為孩子的不能夠去體察父母的苦心，所以我們就感受不到父母的那個關愛存在在我們的身邊，所以可能就會在生活中的一些摩擦，對父母就開始不諒解，或者是對父母有不滿，甚至誤會，或者是怨懟，也許嚴重的就是會恨父母。</w:t>
      </w:r>
      <w:r>
        <w:t xml:space="preserve"> </w:t>
      </w:r>
    </w:p>
    <w:p w14:paraId="5F30B36D" w14:textId="77777777" w:rsidR="006A4683" w:rsidRDefault="006A4683">
      <w:pPr>
        <w:pStyle w:val="a3"/>
      </w:pPr>
      <w:r>
        <w:t xml:space="preserve">　　第三點，學生看到的就是這個師父他在引導小徒弟的時候，他都是面帶笑容的，不管小徒弟給他的反應是什麼，他都是用微笑。即便當時候那個小徒弟也會頂嘴，講了一些可能我們看起來是怎麼這個小徒弟講話這麼不禮貌，還是這麼直接，都會替他擔心。可是這個師父他還是一副很慈愛的樣子，都不生氣，也不會說當下就跟他去反駁，而是過後找一些機會去給他明白，去讓這個小徒弟開悟。就譬如說，那個乞丐來到，他說：「為什麼要給他？」小徒弟就不明白。後來師父就把菩薩像換成狗的像，去讓小徒弟拜，就從當中這種善巧去讓小徒弟得到開悟，所以這個就是師父的慈悲教化。也讓學生想到，這就是佛的慈悲。而且在生活當中，這些年來學生也感受到，其實佛菩薩對學生本身也是非常的慈悲、寬容，在生活上遇到很多挑戰，都可以感受到佛菩薩一直都在加持，非常感恩。</w:t>
      </w:r>
      <w:r>
        <w:t xml:space="preserve"> </w:t>
      </w:r>
    </w:p>
    <w:p w14:paraId="6A60432C" w14:textId="77777777" w:rsidR="006A4683" w:rsidRDefault="006A4683">
      <w:pPr>
        <w:pStyle w:val="a3"/>
      </w:pPr>
      <w:r>
        <w:t xml:space="preserve">　　所以想到這邊，學生就會想到，佛菩薩對自己這麼慈悲、這麼寬容，那學生本身對別人、對家人、對朋友、對同事，是不是也有做到這個慈悲？對別人是否有足夠寬容？還有菩薩對自己的照顧，學生本身是否也用同等的慈悲心去照顧其他的人？還有就是當中師父也說到，遇到惡人，我們的應對方式是要喚出他的本性，本性即明，只要我們教育的方法得當，這個惡人可以變成好人。所以我們在生活中，不管是遇到好人或者惡人，其實我們自己都不應該執著，他這樣做法就是不好的人，他這樣做法就是個好的人。其實真正的問題是在我們自己本身的那個妄心，而不是對方，是我們自己的妄心障礙了我們自己。所以對於這些我們看得慣跟看不慣的人，我們其實都應該以平等心去對待。</w:t>
      </w:r>
      <w:r>
        <w:t xml:space="preserve"> </w:t>
      </w:r>
    </w:p>
    <w:p w14:paraId="09FDE261" w14:textId="77777777" w:rsidR="006A4683" w:rsidRDefault="006A4683">
      <w:pPr>
        <w:pStyle w:val="a3"/>
      </w:pPr>
      <w:r>
        <w:t xml:space="preserve">　　因為學生本身也是因為接觸了傳統文化，才能夠迷途知返，如果當初沒有遇到善知識，也沒有機會遇到這些善法的話，可能學生本身自己就是那個惡人，只是自己幸運，遇對了方法，遇到了善知識，才能夠開始有不一樣，才有一個改過的機會。所以所謂的惡人，其實他只是在迷霧當中，只要我們以平等心對待，有機會的話，我們也可以開導，或者是他本身遇到他的緣之後，其實這個惡人他就是一個好人，因為人性本善。</w:t>
      </w:r>
      <w:r>
        <w:t xml:space="preserve"> </w:t>
      </w:r>
    </w:p>
    <w:p w14:paraId="6BE24C39" w14:textId="77777777" w:rsidR="006A4683" w:rsidRDefault="006A4683">
      <w:pPr>
        <w:pStyle w:val="a3"/>
      </w:pPr>
      <w:r>
        <w:t xml:space="preserve">　　法師，學生的分享到這裡，阿彌陀佛。</w:t>
      </w:r>
      <w:r>
        <w:t xml:space="preserve"> </w:t>
      </w:r>
    </w:p>
    <w:p w14:paraId="63930E42" w14:textId="77777777" w:rsidR="006A4683" w:rsidRDefault="006A4683">
      <w:pPr>
        <w:pStyle w:val="a3"/>
      </w:pPr>
      <w:r>
        <w:t xml:space="preserve">　　成德法師：好，阿彌陀佛，謝謝韓老師的分享，我們聽了也很感動，難怪佛菩薩派任務給妳了，更多孩子的德育教育都託付在妳手上。這個也是感應，因為她有那種心境，她覺得佛菩薩對她這麼慈悲，她感受到了，她也應該以這樣的心去對待學生、對待身邊的人，這個就是報佛菩薩的恩。佛菩薩同體大悲，所以眾生歡喜，佛菩薩就歡喜。所以我們盡力的去護念眾生，平等慈悲對眾生，這個是佛菩薩最高興的事情了，那跟他們的心就相應了，他們隨時都在加持我們。上與十方諸佛同一慈力，就相應了。</w:t>
      </w:r>
      <w:r>
        <w:t xml:space="preserve"> </w:t>
      </w:r>
    </w:p>
    <w:p w14:paraId="1B96D504" w14:textId="77777777" w:rsidR="006A4683" w:rsidRDefault="006A4683">
      <w:pPr>
        <w:pStyle w:val="a3"/>
      </w:pPr>
      <w:r>
        <w:t xml:space="preserve">　　就像韓老師剛剛一直在敘述看這個片子，這個老和尚給她的感覺就是特別的慈悲，又很有親和力，都是帶著笑容。其實這個對於我們從事教學工作就很重要了，溫良恭儉讓，夫子的表演；佛陀的表演，「面上無瞋供養具」，所以佛門第一堂課彌勒菩薩上的，笑口常開，大肚能容。而這個方便為門，慈悲為本，其實方便也是從哪裡出來的？從慈悲出來的，因為你很慈悲，你就會去想用什麼方式他比較能接受，就會設身處地，以他能接受的方法去護念他。《楞嚴經》說的，「隨眾生心，應所知量」。所以這個其實在利益眾生的時候都是為他想，不知不覺我們把自己慢慢放下了。所以利益別人就是利益自己，自他不二，很有道理的。</w:t>
      </w:r>
      <w:r>
        <w:t xml:space="preserve"> </w:t>
      </w:r>
    </w:p>
    <w:p w14:paraId="0476C888" w14:textId="77777777" w:rsidR="006A4683" w:rsidRDefault="006A4683">
      <w:pPr>
        <w:pStyle w:val="a3"/>
      </w:pPr>
      <w:r>
        <w:t xml:space="preserve">　　她又能從師生的關係當中，他們的這些生活情節都反觀到《勸發菩提心文》的教誨，這個很可貴，佛菩薩生生世世隨逐於我，心無暫捨。她從這裡又體會，父母對我們的愛也是這樣。老法師說，你這一生都不會嫉妒你的，你的父母、你的老師，你好，他比你還高興。能體會到父母的心，替父母分憂解勞。因為現在當父母也不輕鬆，你能理解他，他就特別欣慰，進而再去協助父母怎麼去護念好兄弟姐妹，怎麼去護念好父母所牽掛的這些親人，那父母的心裡覺得太安慰了，養了這個孩子沒白養，處處都在為我想。我保證你勸你父母念佛，他一定念，他太信任你了，那個都水到渠成，不用強求。</w:t>
      </w:r>
      <w:r>
        <w:t xml:space="preserve"> </w:t>
      </w:r>
    </w:p>
    <w:p w14:paraId="5BF7C739" w14:textId="77777777" w:rsidR="006A4683" w:rsidRDefault="006A4683">
      <w:pPr>
        <w:pStyle w:val="a3"/>
      </w:pPr>
      <w:r>
        <w:t xml:space="preserve">　　她還看到這個小朋友跟老師講話都是很直接，這個不是無禮，直心是道場。我們不是說童言無忌嗎？那小孩子很單純，他看到什麼他就講什麼，他也不會去想得很複雜，我講這個誰會不高興，他就很單純。所以大家假如想說，我講這樣成德法師會不會不高興？你們不要有這樣的罣礙，要</w:t>
      </w:r>
      <w:r>
        <w:t>trust me</w:t>
      </w:r>
      <w:r>
        <w:t>，我應該不會那麼計較。我們直心是道場，有什麼事情我們好好互相這樣來切磋，互相來護念。而且我們都是依止老法師教的，又不是說要聽誰的，不聽誰的誰就不高興，那搞世間的東西，沒意思了。我們隨順佛菩薩教誨、隨順師父教誨，不隨順這個面子的煩惱習氣。</w:t>
      </w:r>
      <w:r>
        <w:t xml:space="preserve"> </w:t>
      </w:r>
    </w:p>
    <w:p w14:paraId="4BA2A9ED" w14:textId="77777777" w:rsidR="006A4683" w:rsidRDefault="006A4683">
      <w:pPr>
        <w:pStyle w:val="a3"/>
      </w:pPr>
      <w:r>
        <w:t xml:space="preserve">　　好，那今天就到這裡，謝謝大家的分享供養，阿彌陀佛。　　</w:t>
      </w:r>
    </w:p>
    <w:sectPr w:rsidR="006A46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17CE2" w14:textId="77777777" w:rsidR="006A4683" w:rsidRDefault="006A4683" w:rsidP="004A0F85">
      <w:r>
        <w:separator/>
      </w:r>
    </w:p>
  </w:endnote>
  <w:endnote w:type="continuationSeparator" w:id="0">
    <w:p w14:paraId="4E5E5124" w14:textId="77777777" w:rsidR="006A4683" w:rsidRDefault="006A4683" w:rsidP="004A0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3B569" w14:textId="77777777" w:rsidR="006A4683" w:rsidRDefault="006A4683" w:rsidP="004A0F85">
      <w:r>
        <w:separator/>
      </w:r>
    </w:p>
  </w:footnote>
  <w:footnote w:type="continuationSeparator" w:id="0">
    <w:p w14:paraId="6C891FF2" w14:textId="77777777" w:rsidR="006A4683" w:rsidRDefault="006A4683" w:rsidP="004A0F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85"/>
    <w:rsid w:val="004A0F85"/>
    <w:rsid w:val="006A468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315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0F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0F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0F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0F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3345</Words>
  <Characters>19072</Characters>
  <Application>Microsoft Office Word</Application>
  <DocSecurity>0</DocSecurity>
  <Lines>158</Lines>
  <Paragraphs>44</Paragraphs>
  <ScaleCrop>false</ScaleCrop>
  <Company/>
  <LinksUpToDate>false</LinksUpToDate>
  <CharactersWithSpaces>22373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