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D1766" w14:textId="77777777" w:rsidR="00601555" w:rsidRDefault="00601555">
      <w:r>
        <w:t xml:space="preserve">弘護人員扎根共學班　　成德法師主講　　（第十四集）　　</w:t>
      </w:r>
      <w:r>
        <w:t>2021/4/17</w:t>
      </w:r>
      <w:r>
        <w:t xml:space="preserve">　　英國威爾士蘭彼得　　檔名：</w:t>
      </w:r>
      <w:r>
        <w:t xml:space="preserve">55-206-0014 </w:t>
      </w:r>
    </w:p>
    <w:p w14:paraId="56278696" w14:textId="77777777" w:rsidR="00601555" w:rsidRDefault="00601555">
      <w:pPr>
        <w:pStyle w:val="a3"/>
      </w:pPr>
      <w:r>
        <w:t xml:space="preserve">　　成德法師：諸位仁者，大家吉祥。我們聽到剛剛這一首「愛的傳承」的歌曲，感覺這位羅賓漢先生他寫的歌曲很有深度，他首先從孝開始寫到，延伸到利他，最後是安樂有成就，好像跟我們要求生淨土很相應，安樂國，安樂有成就。而且也讓我們感受到，老法師強調的，整個世界的問題呈現出來，從相上看比較複雜，從個人的身心到家庭、社會團體，甚至國與國之間，非常複雜，從相上看很複雜，從根本上看不複雜，就是人心的問題，但人心的問題只有一種方法可以解決，就是教育。所以老法師有智慧，他老人家一句話就把解決問題的方法講清楚了，問題的根源找到了，就是東方忽略了儒釋道的教育，西方忽略了宗教的教育。那只要能恢復，慢慢問題都能改善，也不是很複雜，但是就要靠人的願力了。所以老法師又有開解到，神愛世人、上帝愛世人、佛菩薩慈悲，這個對世間人來講是抽象的，那怎樣才能感受到？是所有接受聖賢、佛菩薩、神教誨的人，要代表神、代表佛菩薩去愛世人。所以是對整個神職人員、對學聖教的人一種期許，這樣社會大眾他才能相信，不然他感覺抽象了。所以老法師說，年輕人發心，把身體借給佛菩薩用，就是讓我們能代表佛菩薩、聖賢去愛世人。「愛敬眾人，即是愛敬聖賢；能通眾人之志，即是通聖賢之志」，</w:t>
      </w:r>
      <w:r>
        <w:t>這個感應道交不可思議，得到的加持力非常非常的大。</w:t>
      </w:r>
      <w:r>
        <w:t xml:space="preserve"> </w:t>
      </w:r>
    </w:p>
    <w:p w14:paraId="4562FCDD" w14:textId="77777777" w:rsidR="00601555" w:rsidRDefault="00601555">
      <w:pPr>
        <w:pStyle w:val="a3"/>
      </w:pPr>
      <w:r>
        <w:t xml:space="preserve">　　我們看他的主，他的真主的教誨，「人生的意義就是幫助別人」，他的祖父、父親的一生奉獻，不求回報，真的有佛菩薩安排的味道，你看他的父親到了台灣。結果他有傳承，他也佛菩薩安排，他也是曾經到好萊塢，你看這是藝人算是最高的一個追求的地方，最後他明白了，那不是人生的意義，又歸於很純樸，寫出這種可以喚醒心靈的歌曲。那他父親是醫學界的天使，他也是演藝圈的天使了，說不定哪一天我們辦課程，也請他來一起參與一下，這個說不定，大家的這種心願會交匯在一起，所以我們有信心，「虛空非大，心王為大；金剛非堅，願力最堅」。</w:t>
      </w:r>
      <w:r>
        <w:t xml:space="preserve"> </w:t>
      </w:r>
    </w:p>
    <w:p w14:paraId="018B71FF" w14:textId="77777777" w:rsidR="00601555" w:rsidRDefault="00601555">
      <w:pPr>
        <w:pStyle w:val="a3"/>
      </w:pPr>
      <w:r>
        <w:t xml:space="preserve">　　很抱歉，今天課程提早，因為成德漢學院這邊剛好還要去應對一個緣分，所以稍微提早一下，向大家說明致歉一下。我們接下來請同學分享。</w:t>
      </w:r>
      <w:r>
        <w:t xml:space="preserve"> </w:t>
      </w:r>
    </w:p>
    <w:p w14:paraId="5DA0F098" w14:textId="77777777" w:rsidR="00601555" w:rsidRDefault="00601555">
      <w:pPr>
        <w:pStyle w:val="a3"/>
      </w:pPr>
      <w:r>
        <w:t xml:space="preserve">　　趙老師：謝謝法師，首先有請胡學長。</w:t>
      </w:r>
      <w:r>
        <w:t xml:space="preserve"> </w:t>
      </w:r>
    </w:p>
    <w:p w14:paraId="023AD077" w14:textId="77777777" w:rsidR="00601555" w:rsidRDefault="00601555">
      <w:pPr>
        <w:pStyle w:val="a3"/>
      </w:pPr>
      <w:r>
        <w:t xml:space="preserve">　　胡同學：法師好、家人們好，學生先給法師和家人們匯報一下學生的一些習氣、毛病，然後再請教一下法師和家人們一些問題。就是學生現在還是會看別人的過失，然後心裡面有時候也會有對立，然後會要求別人，會要道。就是像之前王學長說的一樣，就覺得說怎麼都學了還這個樣子？但其實自己也沒有做好，但是就會對別人有這樣的一個要求。然後有時候自己會覺得很怯懦，沒有力量、沒有信心這樣子。然後有時候就會情執比較重，還會傲慢，就習氣挺多的好像。觀照到的就暫時有這些，其實還有很多是自己忽略掉的。其實這幾年自己在對治習氣，好像也沒有很特別的說去對治，就是一般上是靠念佛、聽經，然後去做一些事情來伏住煩惱習氣，然後特別是在境界當中，我覺得，就是在境界中返回來的改得就會比較快一點，感覺；然後念佛的時候就會更觀照得到很細微的一些習氣毛病，就靠念佛的時候。</w:t>
      </w:r>
      <w:r>
        <w:t xml:space="preserve"> </w:t>
      </w:r>
    </w:p>
    <w:p w14:paraId="255C0A9F" w14:textId="77777777" w:rsidR="00601555" w:rsidRDefault="00601555">
      <w:pPr>
        <w:pStyle w:val="a3"/>
      </w:pPr>
      <w:r>
        <w:t xml:space="preserve">　　然後學生下面向法師和家人們請教一些問題。就是小時候還算挺乖的，讓爸媽還挺放心，但是到讀高中的時候就開始叛逆了，就不聽話，對父母就會有怨恨。然後那</w:t>
      </w:r>
      <w:r>
        <w:lastRenderedPageBreak/>
        <w:t>時候會跟我媽媽頂嘴，但是自己頂完嘴的時候也挺難受的，特別是看媽媽她默默的轉過身都不說話的時候，那個時候就會很難受，自己也會覺得不該這樣子，但是那個時候就是感覺伏不下來，就一直會這樣子。然後後面學習傳統文化之後，就開始去了解爸媽的一個成長環境，然後就自己開始懺悔，去體會到爸媽給我們的那分愛，自己就慢慢的轉過來了。現在就是因為自己一直沒有結婚，這件事情爸媽心裡面一直都過不去，覺得他們挺擔憂的。現在就是在跟他們溝通的時候，經常在這個點上就會卡住了。一開始前面一二年經常跟爸媽說到這個點就會跟他們撒撒嬌，或者轉移話題之類的，就這樣子就自己過去了，他們暫時的心就會更開心起來，就過了，但是這一二年他們開始有點免疫了對這個方式，就不再那個。因為自己現在其實離家挺近的，但是就是因為這個原因最近也不敢經常回家，因為怕村裡面的人會說、會問，然後他們心裡頭會難受。學生就想請教法師和家人們，這樣子學生該怎麼去安父母的心？這是一個問題。</w:t>
      </w:r>
      <w:r>
        <w:t xml:space="preserve"> </w:t>
      </w:r>
    </w:p>
    <w:p w14:paraId="571041BE" w14:textId="77777777" w:rsidR="00601555" w:rsidRDefault="00601555">
      <w:pPr>
        <w:pStyle w:val="a3"/>
      </w:pPr>
      <w:r>
        <w:t xml:space="preserve">　　然後還有一個事是關於學習的，第二個問題就是，一開始學習是學「做孩子一生的貴人」，那個時候也沒有學得很深、很透，然後就換成「幸福人生講座」。「幸福人生講座」在學的過程當中，其實也是感覺自己是在伏煩惱，然後在帶孩子的時候，其實會有用得上，就挺受益的，但覺得還是沒有學得很透徹的那種。然後去年又換成「菩提心貫注在整個生命中」，學到大概在我們開班之前，但在學「菩提心貫注在整個生命中」的時候，就感覺學得不是很踏實，自己心裡面。然後學生就想請教一下法師，我現在是不是可以換成「細講弟子規」，或者再繼續去學「幸福人生講座」？這是第二個問題。</w:t>
      </w:r>
      <w:r>
        <w:t xml:space="preserve"> </w:t>
      </w:r>
    </w:p>
    <w:p w14:paraId="25B6E78C" w14:textId="77777777" w:rsidR="00601555" w:rsidRDefault="00601555">
      <w:pPr>
        <w:pStyle w:val="a3"/>
      </w:pPr>
      <w:r>
        <w:t xml:space="preserve">　　然後第三個問題，還想請教一下法師，像之前法師有提到「一門深入，長時薰修」，和深入經藏，還有一句經句通性德，還有跟扎根之間這幾個的一個關係，想請教一下法師和家人們，謝謝法師。</w:t>
      </w:r>
      <w:r>
        <w:t xml:space="preserve"> </w:t>
      </w:r>
    </w:p>
    <w:p w14:paraId="74DDB14F" w14:textId="77777777" w:rsidR="00601555" w:rsidRDefault="00601555">
      <w:pPr>
        <w:pStyle w:val="a3"/>
      </w:pPr>
      <w:r>
        <w:t xml:space="preserve">　　成德法師：好，謝謝胡同學的分享。剛剛她一開始提到毛病、習氣，這個每一個人都有。佛在經上講的，四大煩惱常相隨，我見、我愛（我愛就是我貪）、我慢（傲慢）、我痴，這個是累劫輪迴，我們在六道輪轉的人都有的，現在重要的是我們承不承認，承認了，那就打破自欺了，不承認才麻煩。我們就會面對它，面對才能處理、才能解決。我們又學經教了，比方說我們還看了「達摩祖師傳」，我們就要體會到了，二祖慧可問達摩祖師，他心不安，達摩祖師說：「將心拿來，老僧幫你安。」他說：「覓心了不可得。」這一句話就跟《大乘起信論》講的，「不覺本無」，它是虛妄的，你看找不到，真的東西是隨時在，它剎那生滅，前一秒還在笑，後一秒聽到一個消息哭了，變化無常。那它既然是虛妄的，那要放下它不難，只要你肯放。它是煩惱賊，做賊都心虛，它是虛的，正念現前，邪念就污染不上了，它是虛的、它是妄的，所以提起正念重要。那人要在境界當中提起正念，是他平常要下功夫，平常妄念紛飛，突然要念佛，怕力道不夠；平常都念佛，都在讀經、聽經的時間不少，都在下功夫，你真正遇到人事境緣，正念就比較容易提起來。就跟我們說的，養兵千日，用在一時，這個一時當然最重要的臨終，還有遇到境界的時候，就看看我們平</w:t>
      </w:r>
      <w:r>
        <w:t>常下的功夫怎麼樣了，自己可以檢查檢查。</w:t>
      </w:r>
      <w:r>
        <w:t xml:space="preserve"> </w:t>
      </w:r>
    </w:p>
    <w:p w14:paraId="77E82087" w14:textId="77777777" w:rsidR="00601555" w:rsidRDefault="00601555">
      <w:pPr>
        <w:pStyle w:val="a3"/>
      </w:pPr>
      <w:r>
        <w:t xml:space="preserve">　　那明白了不覺本無，我們就不會把它當真，你愈把它當真，它愈干擾你；你覺得它虛妄的，你正氣一提起來，它根本污染不上。現在怕，怕什麼？想要對治煩惱，叫欲治煩惱，去一添兩。比方說本來這個要去傲慢，傲慢還沒去掉，自責又來了，我怎</w:t>
      </w:r>
      <w:r>
        <w:lastRenderedPageBreak/>
        <w:t>麼又見人家過了？然後又沮喪兩天，本來是要對治煩惱，愈治煩惱愈多。所以重要的不是又提起另外的自責煩惱，應該是當下正念提起來就好。萬德洪名，能滅眾罪，大家真的要去體會，這真的是六字統攝萬法。我們應該讀過一些經，比方說《金剛經》說「云何應住？」「應云何住？云何降伏其心？」整部《金剛經》就是在教我們心要住在哪裡、要怎麼降伏妄心。那《金剛經》也有幾千字，那得練應無所住而生其心，要應無所住。那假如用念佛法門，云何應住？南無阿彌陀佛；云何降伏其心？南無阿彌陀佛。那《金剛經》具體要落實，你看佛號裡面有沒有《金剛經》？《十善業道經》，「晝夜常念思惟觀察善法，令諸善法念念增長，不容毫分不善間雜」。那怎樣才能達到常念思惟觀察，不容毫分不善間雜？念佛字句分明，不懷疑、不間斷、不夾雜，《十善業道經》落實了。你每一部經真正要做、要落實，六字統攝萬法。假如念佛能得力了，那一切境界都能調伏。現在又有可能念不住，念不住，一來要多念，多念，攝佛功德為自己功德；多念，稱名即是遇光時，佛光會注照，諸佛會護念，消我們的業障，我們業力太大了。</w:t>
      </w:r>
      <w:r>
        <w:t xml:space="preserve"> </w:t>
      </w:r>
    </w:p>
    <w:p w14:paraId="1F34CC90" w14:textId="77777777" w:rsidR="00601555" w:rsidRDefault="00601555">
      <w:pPr>
        <w:pStyle w:val="a3"/>
      </w:pPr>
      <w:r>
        <w:t xml:space="preserve">　　再來，還可以用相應的法來對治這個習氣，比方說六度都是對治習氣的，所以六度是度自己，布施對治慳貪；持戒對治惡業；比方說我們見人家過，這個是瞋恨、傲慢，忍辱對治瞋恨、傲慢；精進對治懈怠，那這個就有相應的對治方法了。比方說見人家過，那我們假如能反忍，「見人惡，即內省」，這個傲慢就不會相續了。他的這個問題我或多或少也有，那就不好意思了，甚至感謝他提醒我還有，這個叫喜忍。所有的人都是老師，都是來提醒成就我的，我感謝他的提醒，就不會見他過了。你真的感謝他提醒，你真的改過來了，你就正己化人了，他也受你影響。舜王就是最好的榜樣，他的父親、他的後母壞到要害死他，但是他都沒見他們過，他覺得我做得還不夠好，全家就轉了。那「舜何人也？予何人也？有為者亦若是」，要有這個志氣。大家注意，這一句話是顏回夫子說的，所以他學得很好，修行要有志氣。再來，我們看六祖大師學得很好，六祖大師一見五祖，五祖問他，你來做什麼？我來求作佛。都很有志氣，這是我們的學處。舜王做得到，「聖與賢，可馴致」。《弟子規》這些經句背後的心境我們要到位，「勿自暴，勿自棄」，人很多的煩惱都是對自己沒信心，然後一下子就退得很厲害。「信為道元功德母」，不懷疑佛講的一切眾生皆</w:t>
      </w:r>
      <w:r>
        <w:t>具如來智慧德相，要信佛，要信自己有佛性。</w:t>
      </w:r>
      <w:r>
        <w:t xml:space="preserve"> </w:t>
      </w:r>
    </w:p>
    <w:p w14:paraId="47986AFB" w14:textId="77777777" w:rsidR="00601555" w:rsidRDefault="00601555">
      <w:pPr>
        <w:pStyle w:val="a3"/>
      </w:pPr>
      <w:r>
        <w:t xml:space="preserve">　　老法師也曾經遇到一位同修，說他很難不見別人過，老法師說：「你真的想改嗎？」然後這一位同修說：「真的，我很想改。」老法師說：「你真想改，我才講。」胡同學，妳真想改，那我再把老和尚講的跟妳講。</w:t>
      </w:r>
      <w:r>
        <w:t xml:space="preserve"> </w:t>
      </w:r>
    </w:p>
    <w:p w14:paraId="3D4D01A4" w14:textId="77777777" w:rsidR="00601555" w:rsidRDefault="00601555">
      <w:pPr>
        <w:pStyle w:val="a3"/>
      </w:pPr>
      <w:r>
        <w:t xml:space="preserve">　　胡同學：回法師，學生真想改。</w:t>
      </w:r>
      <w:r>
        <w:t xml:space="preserve"> </w:t>
      </w:r>
    </w:p>
    <w:p w14:paraId="4E44BDFA" w14:textId="77777777" w:rsidR="00601555" w:rsidRDefault="00601555">
      <w:pPr>
        <w:pStyle w:val="a3"/>
      </w:pPr>
      <w:r>
        <w:t xml:space="preserve">　　成德法師：好，謝謝。那老法師就說了，「你從今天開始，見到任何人的過，就對自己講，是我做得不夠好，還不能感動他」。妳這個念頭一轉，妳就不會去見人家過了，每個人都變成鞭策妳的力量了。所以老和尚真的是給我們講得圓滿，也做得很圓滿，表演很圓滿，就看我們肯不肯學。</w:t>
      </w:r>
      <w:r>
        <w:t xml:space="preserve"> </w:t>
      </w:r>
    </w:p>
    <w:p w14:paraId="3E391203" w14:textId="77777777" w:rsidR="00601555" w:rsidRDefault="00601555">
      <w:pPr>
        <w:pStyle w:val="a3"/>
      </w:pPr>
      <w:r>
        <w:t xml:space="preserve">　　包含剛剛胡同學說的，「他都學了很久了」。其實我們要知道，煩惱的根在哪？根在「我」，「我」覺得他學很久了，因為有我，就有我的感受，我不高興了，跟他對立了。可是假如把這個我放淡，「於諸眾生，視若自己」，那我們想一想，設身處地一下，一個學很久的人，又愈學愈執著了，你還會跟他生氣？你替他著急！學很久</w:t>
      </w:r>
      <w:r>
        <w:lastRenderedPageBreak/>
        <w:t>學偏了，學很久表錯法，偏了，他自己不得受用；表錯法，他要負因果責任，多少人因為他表錯法而誤會佛法，他都有因果責任。那我們假如站在這個角度，那就全力看怎麼去感化他，怎麼去提醒他，而不是在我們的這種對立的情緒裡面。所以忍辱裡面有一個慈忍，慈悲，為他想。所以學愈久的人學不進去，比沒學的人更可憐，他負的因果可重了。所以深信因果的人不可能怨人，只想著怎麼讓他趕快回頭，不忍心看他繼續造業。那真的他不聽你的呢？不聽你的，你可以觀察他聽誰的，總有善巧方便。什麼方法都用盡了，目前還沒方法，沒關係，純是一顆利益他的心，念佛給他迴向，都會有感應的。其實我們容易相信自己的感受跟看法，不容易相信佛菩薩同體大悲。</w:t>
      </w:r>
      <w:r>
        <w:t xml:space="preserve"> </w:t>
      </w:r>
    </w:p>
    <w:p w14:paraId="2E74D009" w14:textId="77777777" w:rsidR="00601555" w:rsidRDefault="00601555">
      <w:pPr>
        <w:pStyle w:val="a3"/>
      </w:pPr>
      <w:r>
        <w:t xml:space="preserve">　　其實眼前有煩惱的人，都是還沒有完全信佛；完全信佛了，不會有煩惱，但是也不容易。你看老法師受了具足戒，回去感謝老師，李老在慈光圖書館門前，師父上人還沒有走近，遠遠的，李老就把手舉起來，「你要信佛，你要信佛！」老人家聽了都愣了，他都已經出家兩年，又講經兩年了，怎麼老師還叫他要信佛？後來讓他坐下來，慢慢跟他講，很多老和尚都出家了幾十年還沒有信佛。所以我們還是比較習慣順著自己的想法，所以要定下心來，有佛法就有辦法，那怎麼辦？要用佛法來思惟。我們待會解答她的問題，大家一起用佛法來思惟。其實你們自己靜下心來，這些問題都能解答，你們現在有依賴了，反正這個大家庭可以問。你們命比我好，我以前沒人問，都是自己聽經、聽經，聽了想通了。</w:t>
      </w:r>
      <w:r>
        <w:t xml:space="preserve"> </w:t>
      </w:r>
    </w:p>
    <w:p w14:paraId="525DC608" w14:textId="77777777" w:rsidR="00601555" w:rsidRDefault="00601555">
      <w:pPr>
        <w:pStyle w:val="a3"/>
      </w:pPr>
      <w:r>
        <w:t xml:space="preserve">　　她有回想到自己的一生，小時候挺乖的，後來到了十幾歲有點叛逆。這個叛逆也是因緣生，比方說可能過去生有這個種子，或者這一生也受到環境影響，這些種種因素都有；或者父母他們也沒有學過傳統文化，他們雖然愛我們，但是有些做法可能度上也沒有掌握好，造成我們的不認可，這些東西都會積壓在心裡面。有因了，遇到緣會起現行，一切事都離不開因緣果。我剛剛聽她分享，我覺得這個福建的女子有一點很好，面對家人有脾氣了，她們就不講話，轉頭不講話，她不會罵。我現在不知道目前福建的女子怎麼樣了，我母親那一代說女子去回嘴、去罵人的很少很少，有傳統承傳。但柔弱勝剛強，你看都不回嘴，默默的轉個頭，流兩滴眼淚，子女自己良心也會起來。</w:t>
      </w:r>
      <w:r>
        <w:t xml:space="preserve"> </w:t>
      </w:r>
    </w:p>
    <w:p w14:paraId="7282F5CC" w14:textId="77777777" w:rsidR="00601555" w:rsidRDefault="00601555">
      <w:pPr>
        <w:pStyle w:val="a3"/>
      </w:pPr>
      <w:r>
        <w:t xml:space="preserve">　　那她現在談的這個問題確實是很現實的，男大當婚，女大當嫁，這個事，縱使是修行人，也是這個道理。我們老祖先是通達人性的，「飲食男女，人之大欲存焉」。所以印光祖師也提醒，女子假如不是下定決心，妳那個決心很堅定，完全不會動搖，情執不會起作用，那可以不結婚，不然還是早點結婚好。當然這個早大家不要誤會了，妳還是心智要成熟，不要拖得太晚，拖得太晚找對象不容易，這也是有時節因緣的。所以這個裡面印祖是怎麼考慮的，大家自己要去體會。那父母擔憂了，當然我們當子女的也會很難受，可是不能逃避事情，妳以為妳不回家，妳父母就好受了？母子連心。首先妳要跟父母，外在壓力歸外在壓力，妳們父子有親有沒有通暢很重要。</w:t>
      </w:r>
      <w:r>
        <w:t xml:space="preserve"> </w:t>
      </w:r>
    </w:p>
    <w:p w14:paraId="251C8B99" w14:textId="77777777" w:rsidR="00601555" w:rsidRDefault="00601555">
      <w:pPr>
        <w:pStyle w:val="a3"/>
      </w:pPr>
      <w:r>
        <w:t xml:space="preserve">　　像我以前二十多歲的時候，我是長孫，每一次見到我爺爺，我爺爺就不理我。你看這多厲害，不理我，威力很大的，就一句話都不講，那個比罵我還厲害，一句話都不講。那我就知道他的意思了，然後我就跟爺爺說了，「爺爺，我很用心在找」。我爺爺眼睛就亮了，就接著聽我講了。妳跟他直面溝通，我們現在面對這個人世間，我們又沒有私心在裡面，有什麼事情不能好好談？除非妳自己本身妳有執著了、妳有害怕了，妳有種種這些煩惱的心念了，妳就不能非常真誠的去應對，所以問題都不在境界，都在我們自己的心念上。我就跟我爺爺講了，說這可是大事，這個找不對了敗三</w:t>
      </w:r>
      <w:r>
        <w:lastRenderedPageBreak/>
        <w:t>代，找對了才能旺三代。我爺爺一聽，「非常有道理，你好好找」。那不就是面對了嗎？但你要了解，每一個人在每一個階段他特別在乎的事不一定一樣，現在他最在乎的就是我這個孫子找對象，但是我爺爺一生捕魚，而且都是我們那個地區捕最多的，殺業重，重罪輕報，後來中風了，那這個時候他最在乎的是他的身體，結婚的事他沒有再跟我提了。當然每一個人家庭不一樣，那你業總會現前，所以謹防業力發動。那爺爺對成德的影響非常非常大，我爺爺很有志氣，不識字，但是他希望他的孩子讀書，他覺得他沒讀書是他人生很大的遺憾。所以一個漁村，居然後代他五個孩子一個讀到博士，三個大學畢業，一個高中畢業，在那個年代我們家算在我們那個漁村最特別的。所以沒有爺爺當初的決定，就沒有我們後代子孫，所以很感他的恩，我們這些弘法的功德都迴向給他。後來臨終在佛號聲中走，然後到出殯前後十天，每一天都很多淨宗學會來念佛，我們也很感恩，那佛號都沒有斷，非常殊勝。</w:t>
      </w:r>
      <w:r>
        <w:t xml:space="preserve"> </w:t>
      </w:r>
    </w:p>
    <w:p w14:paraId="5324230E" w14:textId="77777777" w:rsidR="00601555" w:rsidRDefault="00601555">
      <w:pPr>
        <w:pStyle w:val="a3"/>
      </w:pPr>
      <w:r>
        <w:t xml:space="preserve">　　所以也是去面對它，並沒有逃避它。而且父母為什麼要妳結婚？妳不能著相。妳著了相，就覺得父母逼妳；妳感受到他們的心，他是擔心妳沒有伴。所以有時候我們在聽東西會聽得太表面了，看東西看得太表面了。妳假如說：「爸媽，你希望我結婚，都是為我一生著想，怕我以後沒有伴。」妳父母一聽眼淚都流下來了，「我的孩子終於理解我了」。而且妳了解了，妳又表達，這會認真找。再來，妳要造緣，讓他了解，妳現在所處的環境，還有妳的同事。他假如了解這些同事，雖然不是親人，勝似親人，會互相照顧，那他很信任這些人，他就不擔心妳的未來。</w:t>
      </w:r>
      <w:r>
        <w:t xml:space="preserve"> </w:t>
      </w:r>
    </w:p>
    <w:p w14:paraId="2C61ABF3" w14:textId="77777777" w:rsidR="00601555" w:rsidRDefault="00601555">
      <w:pPr>
        <w:pStyle w:val="a3"/>
      </w:pPr>
      <w:r>
        <w:t xml:space="preserve">　　再來，你們有沒有注意到，去年離婚率四成，有一些地區飆到七成，超過七成，這些都是呈現在我們面前，你看那個因為感情互相傷害的故事不少。其實大家看到這個，都可以應這個機來讓家裡的人考慮，這個有時候還要因緣成熟，這個可急不來。但是妳不要帶著好像要說服父母的心，心都要用對，都要平常心，妳才能把事做好。妳有控制、有要求，好東西都被我們用壞了。心態對了，無有一法不是佛法，隨緣妙用。</w:t>
      </w:r>
      <w:r>
        <w:t xml:space="preserve"> </w:t>
      </w:r>
    </w:p>
    <w:p w14:paraId="3A0E5747" w14:textId="77777777" w:rsidR="00601555" w:rsidRDefault="00601555">
      <w:pPr>
        <w:pStyle w:val="a3"/>
      </w:pPr>
      <w:r>
        <w:t xml:space="preserve">　　再來，真的妳還是得結婚妳父母才會安心，這是最後了，佛氏門中有求必應，只要妳不是自私自利，都是有求必應，所以千處祈求千處應，觀世音菩薩，妳要求子得子，妳要找對象也可以找他老人家。但有一個前提，要學釋迦牟尼佛，妳的一生佛菩薩安排。但大家不要著相，這句話大家要聽全部，你不能只聽到佛菩薩安排，你不犧牲奉獻，那佛菩薩怎麼安排？我們現在腦子裡都是煩惱，佛菩薩怎麼加持你？加持不上。所以要感應，首先要改性格，性格都是逃避的，像悶葫蘆一樣，也不溝通、也不請教，像我們胡同學就不錯，她會提出來探討，悶著悶著，妳說佛菩薩要加持妳咋加持？不只佛菩薩加持不了了，旁邊魔很多。因為妳現在在護持正法，他剛好找不到機會，這個人生煩惱了，趕快藉著她障礙佛法。魔也很厲害，他會找機會，所以佛菩薩跟魔搶人。</w:t>
      </w:r>
      <w:r>
        <w:t xml:space="preserve"> </w:t>
      </w:r>
    </w:p>
    <w:p w14:paraId="53371C01" w14:textId="77777777" w:rsidR="00601555" w:rsidRDefault="00601555">
      <w:pPr>
        <w:pStyle w:val="a3"/>
      </w:pPr>
      <w:r>
        <w:t xml:space="preserve">　　你看一個講課的人，一起名聞利養心，魔得其便，他就愈講愈狂妄了，那個不只是他的習氣，那外面有很多看不到的助緣。所以很多人在傳統文化的團隊，他覺得有煩惱，有一些人事環境，他看了也是比較不能接受，離開了。離開就比較好嗎？這個也要慎重，有時候一離開，外面這個五欲六塵的環境，一下子他那個初發心就不容易守了。傳統文化團隊畢竟都是成年學的，都有存在問題。包含我自己也很多習氣要對治，帶領的團體都一樣。但是團體就要能講真話，不然團體太壓抑了，壓抑的環境人的身心撐到一定的程度就受不了了，會離開的。假如是有一些不足，但畢竟都還在學</w:t>
      </w:r>
      <w:r>
        <w:lastRenderedPageBreak/>
        <w:t>習，我們能夠看優點，然後不足的我們去護持，只看對方的優點，不看對方的缺點。人與人是這樣，人與團體也是這樣。人不會吃虧的，團體裡有不足，你都盡力，盡了力，領導還誤會你，都不是壞事，消業障。心用對了，功不唐捐。「最後他趕我走」，你心用對了，他趕你走，你會有更殊勝的因緣。要信佛！不要著相。</w:t>
      </w:r>
      <w:r>
        <w:t xml:space="preserve"> </w:t>
      </w:r>
    </w:p>
    <w:p w14:paraId="043A2AB5" w14:textId="77777777" w:rsidR="00601555" w:rsidRDefault="00601555">
      <w:pPr>
        <w:pStyle w:val="a3"/>
      </w:pPr>
      <w:r>
        <w:t xml:space="preserve">　　大家一定要更敏銳，一個念頭所產生的影響還是非常大。佛菩薩安排，前提是學釋迦牟尼佛，這個也不要著相，學釋迦牟尼佛是學他的精神，就是不再為自己了。你為自己就是業力，隨業流轉，你該欠誰還得到誰家去還債，報恩報怨、討債還債，人生就是這個事而已。「萬般皆是命，半點不由人」，「一飲一啄，莫非前定」，這都是過去生種的因。可是你發的是願力，那不一樣了，你願心起來了，那是善的緣，可以護持你的緣就先成就了，因為緣分也是感召來的。你比方說你在傳統文化的領域，跟在世間的領域，你面對的人就不一樣了，這個是自己決定的。但這個願發了不能退，其實要退到哪？能退嗎？咋退？退不就是輪迴？不然要退去哪？要咬緊牙關，放下自私自利，放下名聞利養，此生證無量壽，這才有意義。</w:t>
      </w:r>
      <w:r>
        <w:t xml:space="preserve"> </w:t>
      </w:r>
    </w:p>
    <w:p w14:paraId="46851B26" w14:textId="77777777" w:rsidR="00601555" w:rsidRDefault="00601555">
      <w:pPr>
        <w:pStyle w:val="a3"/>
      </w:pPr>
      <w:r>
        <w:t xml:space="preserve">　　妳說結婚了，那怎麼辦？結了婚當媽媽就是菩薩道，不然太太這個名字怎麼來的？妳要沒有為自己，我教出一個現代范仲淹來，那以此功德迴向，決定往生極樂世界，也沒有障礙。所以最重要的是無私無我。</w:t>
      </w:r>
      <w:r>
        <w:t xml:space="preserve"> </w:t>
      </w:r>
    </w:p>
    <w:p w14:paraId="7B6F5FE3" w14:textId="77777777" w:rsidR="00601555" w:rsidRDefault="00601555">
      <w:pPr>
        <w:pStyle w:val="a3"/>
      </w:pPr>
      <w:r>
        <w:t xml:space="preserve">　　最後，大家要相信，佛菩薩有圓滿的智慧。妳假如相信了，妳就跟佛菩薩講，我這一生學釋迦牟尼佛，為佛法、為眾生，我到底適合結婚還是不適合結婚，你們老人家看著辦。假如我適合結婚，再請你們加持一個好的因緣，組個佛化家庭；假如不適合了，那我也會安住當下，好好做。那佛菩薩會加持，假如妳不適合了，慢慢慢慢可能妳的父母會有一些緣能夠轉變他們的心態。</w:t>
      </w:r>
      <w:r>
        <w:t xml:space="preserve"> </w:t>
      </w:r>
    </w:p>
    <w:p w14:paraId="7ABE748F" w14:textId="77777777" w:rsidR="00601555" w:rsidRDefault="00601555">
      <w:pPr>
        <w:pStyle w:val="a3"/>
      </w:pPr>
      <w:r>
        <w:t xml:space="preserve">　　再來，妳要做出貢獻來。妳看我走這條路，我是獨子，又是長孫，我的家族的人從來沒跟我談過婚姻問題。為什麼？他們不好意思跟我談這個，因為談那個叫兒女私情，我們現在幹的這個是民族文化的承傳。因為我的長輩都當老師的多，他們覺得這個是當老師應該做的，就不好意思跟我提。以前看電影我記得有一句話，國家安危之際，豈可言兒女私情，是吧？所以就這樣順著，我也沒有刻意去煩惱這件事情，我也沒有動一個念頭，我到底結不結婚？沒有時間起這些念頭，每天有幹不完的事。所以不能太閒，不要胡思亂想，想清楚了，今天用經教想明白了，就安下心去做了。妳不要一件事情常常在那裡繞、在那裡擔憂，這個在耗自己的精神、福報，那不是打很多妄想？好多事要做。</w:t>
      </w:r>
      <w:r>
        <w:t xml:space="preserve"> </w:t>
      </w:r>
    </w:p>
    <w:p w14:paraId="778A7DC5" w14:textId="77777777" w:rsidR="00601555" w:rsidRDefault="00601555">
      <w:pPr>
        <w:pStyle w:val="a3"/>
      </w:pPr>
      <w:r>
        <w:t xml:space="preserve">　　再來，妳學什麼東西，我們四依法講到依了義不依不了義，就是妳學了能得力，那個是對妳比較了義。尤其，最好妳學的東西跟妳現在的生活工作比較相應。應該講，每一部經都跟生活工作相應，可是問題是我們有時候沒有辦法一聽就拉到生活工作來。那妳看哪一套碟讓妳聽了之後，可以比較跟生活工作、處世待人密切結合，這樣妳可能就比較受用。所以為什麼要因材施教，就是這個道理。</w:t>
      </w:r>
      <w:r>
        <w:t xml:space="preserve"> </w:t>
      </w:r>
    </w:p>
    <w:p w14:paraId="1707D718" w14:textId="77777777" w:rsidR="00601555" w:rsidRDefault="00601555">
      <w:pPr>
        <w:pStyle w:val="a3"/>
      </w:pPr>
      <w:r>
        <w:t xml:space="preserve">　　好，妳最後說扎根跟一門深入這些關係。我曾經跟大家聊到，從理上講不離心性。所以大家要去體會，扎根為的是什麼？一門深入為的是什麼？扎根不就是為了得清淨心嗎？那一門深入呢，不就是也是為了恢復真心？那為什麼要一門？你學太雜了，你深入不了，就變學知識了，這是心性之學，不是學知識。一門深入，怎麼深</w:t>
      </w:r>
      <w:r>
        <w:lastRenderedPageBreak/>
        <w:t>入？你每天聽就深入了？你要依照這一門的教誨去落實，解行相應，放下習氣，才能深入。大家要知道，真心在哪？無處不在。現在為什麼不能起作用？但因妄想執著不能證得。所以扎根是為了放下分別執著，一門深入也是為了放下分別執著，它是透過一門或者透過一部經的教誨，讓我們把貪瞋痴慢疑這些習氣放下。</w:t>
      </w:r>
      <w:r>
        <w:t xml:space="preserve"> </w:t>
      </w:r>
    </w:p>
    <w:p w14:paraId="22D3762F" w14:textId="77777777" w:rsidR="00601555" w:rsidRDefault="00601555">
      <w:pPr>
        <w:pStyle w:val="a3"/>
      </w:pPr>
      <w:r>
        <w:t xml:space="preserve">　　不知道這樣回答有沒有回答了胡同學的問題？因為妳這一門假如是大乘經典，那妳先要有做人的基礎，所以扎三根是基礎，然後之後再一門，但事實上下的功夫都一樣，都是息滅貪瞋痴慢疑，勤修戒定慧，得清淨心重要。</w:t>
      </w:r>
      <w:r>
        <w:t xml:space="preserve"> </w:t>
      </w:r>
    </w:p>
    <w:p w14:paraId="2569A0F9" w14:textId="77777777" w:rsidR="00601555" w:rsidRDefault="00601555">
      <w:pPr>
        <w:pStyle w:val="a3"/>
      </w:pPr>
      <w:r>
        <w:t xml:space="preserve">　　時間過得很快，我們先休息一下，阿彌陀佛。　　趙老師：大家好，我們接下來有請王學長。</w:t>
      </w:r>
      <w:r>
        <w:t xml:space="preserve"> </w:t>
      </w:r>
    </w:p>
    <w:p w14:paraId="60513743" w14:textId="77777777" w:rsidR="00601555" w:rsidRDefault="00601555">
      <w:pPr>
        <w:pStyle w:val="a3"/>
      </w:pPr>
      <w:r>
        <w:t xml:space="preserve">　　王同學：大家好。學生想向大家匯報，這段時間主要是對真心和妄心用一個心做事的一個感受。就能夠感受到在生活的小事當中，以前就覺得我是在用一個心，我對人都好像是一樣的，我是一樣的恭敬，一樣的，我要是有脾氣了的話，起煩惱了的話，我可能是對所有人都是展現出來了。但是後來就發現自己是有分別的，我會在意老師的看法，然後會在老師面前我就壓制住自己的這個性格，然後在別人的面前覺得無所謂，我很正常。就感覺就像法師總說的應付，以前就沒有感覺我很應付，就覺得我做什麼事情都是很認真、很踏踏實實的。昨天在幹活的時候，地上就有一個塑料袋，慣性一開始就是這個腳就邁過去了，然後突然就停住了，就想起來師父講說，要用真心做一切事情，首先也要做到不應付，就覺得不對，我應該把這個塑料袋撿起來。因為當時想著我一會還要回來，回來的時候再扔吧。其實就是當下的這顆心就把自己當時的那個慣性給放縱了，所以就能夠感受到法師總說要時時刻刻提起這個警覺心。</w:t>
      </w:r>
      <w:r>
        <w:t xml:space="preserve"> </w:t>
      </w:r>
    </w:p>
    <w:p w14:paraId="26C1F822" w14:textId="77777777" w:rsidR="00601555" w:rsidRDefault="00601555">
      <w:pPr>
        <w:pStyle w:val="a3"/>
      </w:pPr>
      <w:r>
        <w:t xml:space="preserve">　　然後就是在聽師長講「認識佛教」的時候，就覺得一開始的第一集，師長把這次「認識佛教」的因緣，從台灣，後來到邁阿密，最後再到澳洲，以前聽就覺得這是一個過程，但是現在就感覺通過師長講完，就覺得這是一個因緣的不易，能夠最後呈現現在的「認識佛教」這麼長時間的課程，不是一下子就得來的，不是一下子就講這個課的，而是經過了很多地方、很長時間、很多因緣，最後促成的這節課。也就能夠感覺到像玄奘大師求法的時候，我們總是在讀經的時候會讀到「玄奘法師譯」，以前讀就是讀了，就沒有想起來這個紀錄片怎麼記錄的玄奘大師的一生多麼不容易，現在就能夠感覺到真的是很不容易，通過我們聽的每節課也是能夠感覺到來之不易，然後再加上每天讀經，也是感覺到這個來之不易。學生對玄奘法師這個紀錄片最入心的一句話就是「寧可西行而死，絕不東歸而生」。以前就覺得走在這條路上是這樣的，我的發心不退，但是現在更能夠感覺到面對自己的習氣也是用這顆心，就是我一定要堅定的吃一塹長一智，自己的這個問題出來了，一定要有這顆「寧可西行而死」的心去面對自己的習氣。</w:t>
      </w:r>
      <w:r>
        <w:t xml:space="preserve"> </w:t>
      </w:r>
    </w:p>
    <w:p w14:paraId="7A58EE50" w14:textId="77777777" w:rsidR="00601555" w:rsidRDefault="00601555">
      <w:pPr>
        <w:pStyle w:val="a3"/>
      </w:pPr>
      <w:r>
        <w:t xml:space="preserve">　　就想向大家匯報一個法師總會講到的下屬與領導的應對，就是提到了提意見的這個事情。學生就跟領導之間有這樣的一個應對，是在學生剛來團隊沒有多長時間的時候，負責人老師就是總跟學生說，我哪裡做得不好的地方、不對的地方，妳一定要跟我說。當時那天是因為聽到了法師的一節課，就是互相提意見，你給我提三條，我給你提三條。然後當時聽到我們的負責人老師這麼說的時候就特別的緊張，就生怕自己看到了對方老師的過失，老師又是那麼的誠懇，就能夠從對方負責人老師那感受到那</w:t>
      </w:r>
      <w:r>
        <w:lastRenderedPageBreak/>
        <w:t>種真誠的想要知道自己在這段時間有沒有做錯什麼，有沒有哪裡不對的地方。就想到了法師講唐太宗，他已經不是受諫了，而是求諫。就是能夠感受到負責人老師他也是那顆求諫的心，就特別希望能夠團隊是六和敬，能夠大家整體提升，而不是自己做錯了也沒有人說，就覺得害怕不敢說。負責人老師就說，妳給我提三條，我也給妳提三條。</w:t>
      </w:r>
      <w:r>
        <w:t xml:space="preserve"> </w:t>
      </w:r>
    </w:p>
    <w:p w14:paraId="40BB7B95" w14:textId="77777777" w:rsidR="00601555" w:rsidRDefault="00601555">
      <w:pPr>
        <w:pStyle w:val="a3"/>
      </w:pPr>
      <w:r>
        <w:t xml:space="preserve">　　後來學生就一直在想，不能看老師的過失，不能看老師的過失，但是又想到法師說的是要為大局著想，學生就斗膽提了三條，但是有點忘了提的是什麼了。但是學生通過這個提意見就觀察自己和對方老師，老師就是真的很虛心的接受，反而還不會隱藏自己的這個過失，就會跟身邊人說，你看王同學給我提出來了這三條，這三條我的確是這樣的，我要改，就沒有說妳給我提完了，你看我對妳得穿小鞋，妳這個人對我不恭敬，或者是說就把這個過失隱藏起來。而對於學生自己來說，首先就是那一顆心，是不是在看對方的過失？第二個就是那種戰戰兢兢的感覺，就覺得自己做得很不好。其實反而在提意見的這個過程當中，自己受益很大。因為自己身為一個學生，老師能夠這麼虛心的去請教，自己在生活當中是否也是這麼虛心的向他人請教去學習？是否也有一顆這種受諫的心？就覺得有的時候總是會忘記向老師匯報工作，學生通過這個就感覺到，以前就覺得每個人對應的那個人是什麼職位，我就是在盡五倫當中的哪一倫，就覺得我可能跟領導老師的話我就是君臣的關係，但是慢慢的能夠感受到我除了君臣，我還有父子有親，因為老師對我們就像自己的孩子一樣，而我們對待老師就是那種除了君臣的上下級關係之後，還有那種親愛，還有又像朋友一樣</w:t>
      </w:r>
      <w:r>
        <w:t>善友為依。所以就感覺，以前就覺得我只盡一倫本分，但是現在就覺得其實每一個人身上在應對另一個人的時候，是五倫全部都包括在內的。</w:t>
      </w:r>
      <w:r>
        <w:t xml:space="preserve"> </w:t>
      </w:r>
    </w:p>
    <w:p w14:paraId="7380DB2B" w14:textId="77777777" w:rsidR="00601555" w:rsidRDefault="00601555">
      <w:pPr>
        <w:pStyle w:val="a3"/>
      </w:pPr>
      <w:r>
        <w:t xml:space="preserve">　　最後就是學生就反觀到了一點，就是那一點及時匯報。以前就覺得總是會忘記向老師及時匯報一些工作、一些事情，然後就覺得為什麼會這樣？我也拿本子記了，我也真的用心記了，然後就是老忘。但是學生就發現自己及時匯報的這顆心只是對領導老師有，對身邊的任何人都沒有及時匯報的這顆心，就感受到自己原來是在去完成任務，完成及時匯報的這個任務，沒有把這個及時匯報放在安父母心、安老師心這個心上，只是覺得我得把這個工作匯報給老師。然後也就能感受到自己跟父母也沒有及時的匯報過什麼事情，都是每週日打電話，父母問怎麼樣，然後就會說一些，就沒有真正的主動向父母去說我這一週發生了什麼，我做錯了什麼，然後我從中又學到了什麼，讓父母去指教、讓父母去了解，就覺得其實應付的心很嚴重。以前就覺得我很盡職盡責，我有在向老師匯報我怎麼樣，但是現在才知道，其實只是在表面的行為上面，而沒有真正的用心去體察，老師想要得到匯報，不是說讓我們工作上要匯報，是想讓老師去安心。就能感受到對外是這樣，對家在父母身上就能感覺到不論在不在父母的身邊，我們自己所做的一言一行是否讓父母很欣慰，還是讓父母蒙羞？就覺得其實都是一顆心在做事情，而不是說我對老師這樣，我對父母就可能更加的親</w:t>
      </w:r>
      <w:r>
        <w:t>愛，其實都是我對父母是什麼樣的，我對老師、對身邊的兄弟姐妹一定是怎麼樣的。以上就是學生對於這一顆心，還有對於在生活當中的應對的一個匯報，感恩大家，謝謝。</w:t>
      </w:r>
      <w:r>
        <w:t xml:space="preserve"> </w:t>
      </w:r>
    </w:p>
    <w:p w14:paraId="3164EADF" w14:textId="77777777" w:rsidR="00601555" w:rsidRDefault="00601555">
      <w:pPr>
        <w:pStyle w:val="a3"/>
      </w:pPr>
      <w:r>
        <w:t xml:space="preserve">　　成德法師：謝謝王同學的分享，她整個分享過程也是在自我勘驗，勘驗自己的心是真還是妄。師父領進門，修行還得靠個人，而勘驗就是自己檢查自己。《華嚴》的教義對我們勘驗自己特別有幫助，一真一切真，一妄一切妄，不然我們常常還會覺得我比張三不錯了，我比李四不錯了，這個都是在自我安慰。其實不用在那裡比，聖狂之分就在一念之間，不去分別、不去執著才是用真心。所以也不能輕易相信自己的意</w:t>
      </w:r>
      <w:r>
        <w:lastRenderedPageBreak/>
        <w:t>思，都還是要心源隱微處觀照自己的心念。好像我很想去極樂世界了，我很討厭娑婆世界，這個厭離是不留戀，不是討厭。討厭也是情在作用，因為你有喜歡的喜歡不到了，來的又是你不喜歡的，就討厭了。喜歡是留戀娑婆，討厭也是留戀娑婆。其實我們還沒有證阿羅漢以前，很容易被自己給騙了。黃念祖老居士說喜歡跟討厭都是情見，情執起作用。所以現在我們有很討厭的人、看了不舒服的人，我們都在留戀娑婆。我曾經遇過，一見到我，甚至只要跟我通話，就是說他要出家，看起來出離心很強，其實他是在逃避當前。後來離婚了，過了一段時間又結婚了，所以他當初說很想出家真的假的？所以這個真心、妄心自己檢查清楚。</w:t>
      </w:r>
      <w:r>
        <w:t xml:space="preserve"> </w:t>
      </w:r>
    </w:p>
    <w:p w14:paraId="0793365F" w14:textId="77777777" w:rsidR="00601555" w:rsidRDefault="00601555">
      <w:pPr>
        <w:pStyle w:val="a3"/>
      </w:pPr>
      <w:r>
        <w:t xml:space="preserve">　　再來，萬法因緣生，懂得珍惜因緣，老人家不容易、玄奘大師不容易，每一部經幾百上千都是聖哲人一起翻譯，我們才有經書可以讀。所以經典所在之處即是有佛，一樣的尊重，「若尊重弟子」。那她從玄奘大師的精神能夠用在自己的修行，確實如此，切己體察，寧可西行而死，不願東歸而生。其實對治習氣就要不顧生死，寧肯碎骨粉身，終不忘失正念，才能對治得了。</w:t>
      </w:r>
      <w:r>
        <w:t xml:space="preserve"> </w:t>
      </w:r>
    </w:p>
    <w:p w14:paraId="35998752" w14:textId="77777777" w:rsidR="00601555" w:rsidRDefault="00601555">
      <w:pPr>
        <w:pStyle w:val="a3"/>
      </w:pPr>
      <w:r>
        <w:t xml:space="preserve">　　她還有提到她在君臣關係當中感受到領導真誠，其實假如我們聽這一段，自己是一個領導者，我們有沒有誠懇求諫？唐太宗尚且如此，他也只是世間帝王，我們是現在要去西方作佛，連他這個態度都沒有，去得了嗎？這是值得我們思考的。我們台灣一個企業家很勤奮，經營之神王永慶，沒有休息的，每天工作吃便當，這麼努力。可是我們現在幹的事業比他大多了，我要了結無始劫的輪迴，我輪迴的次數不知道超過他的錢有多少倍，次數而已，那我的事業會比他小？我的努力能比他少嗎？所以真正能但求無過，自然就能求諫，好面子就不好求諫了。她還提到穿小鞋，那誰還敢勸？所以當領導者要放下控制、放下佔有，假如我覺得這個同仁他跟誰比較適合，我們都是純是安他的心，純是成就他的心。哪有說他離開了我就很生氣了？那不是在人世間搞是非人我、搞對立衝突？那還頂著一個傳統文化的領導者，名不符實，那折福可厲害了。度量重要了。</w:t>
      </w:r>
      <w:r>
        <w:t xml:space="preserve"> </w:t>
      </w:r>
    </w:p>
    <w:p w14:paraId="5DE92017" w14:textId="77777777" w:rsidR="00601555" w:rsidRDefault="00601555">
      <w:pPr>
        <w:pStyle w:val="a3"/>
      </w:pPr>
      <w:r>
        <w:t xml:space="preserve">　　她反省到在跟人相處不能分別心，也不能是應付完成任務。而這一些分別執著，源頭要從對父母那裡去把它根治掉，因為我們對父母是真心了，那對一切就是真心了。所以地藏菩薩，心地寶藏是從孝親尊師開的。好，以上回饋。</w:t>
      </w:r>
      <w:r>
        <w:t xml:space="preserve"> </w:t>
      </w:r>
    </w:p>
    <w:p w14:paraId="53810140" w14:textId="77777777" w:rsidR="00601555" w:rsidRDefault="00601555">
      <w:pPr>
        <w:pStyle w:val="a3"/>
      </w:pPr>
      <w:r>
        <w:t xml:space="preserve">　　我們聖賢教誨其實就是一個「愛」字，自愛愛人。其實我們不信任人，首先自己就不自愛了，就被這個不信任的負面能量影響自己了。影響了自己鐵定影響別人，而且影響最大的是誰？離我們最近的人。所以一個真正了解這個道理的父母，那怎樣愛孩子？改掉我們的壞習慣、習性，尤其不貪、不瞋、不痴、不慢、不疑，這個是真正愛孩子。有當父親的抽煙，一聽到太太懷孕了，戒了，說戒就戒，就是這種心境。佛門講「信為道元功德母」，信任力量非常大；同樣的，不信任，懷疑，那個負面的影響很大。就像剛剛王同學提到她的領導問她，可不可以提出他的不足，這也是一分對她的信任，這會給人一種能量。</w:t>
      </w:r>
      <w:r>
        <w:t xml:space="preserve"> </w:t>
      </w:r>
    </w:p>
    <w:p w14:paraId="1719C780" w14:textId="77777777" w:rsidR="00601555" w:rsidRDefault="00601555">
      <w:pPr>
        <w:pStyle w:val="a3"/>
      </w:pPr>
      <w:r>
        <w:t xml:space="preserve">　　其實就像成德投入這個傳統文化，那時候也三十歲，但就是因為領導、師父上人的信任，我們產生一個不忍心讓他們擔心、不忍心辜負他們的信任，那就有很多的動力了。所以學佛就是恢復真心，在哪裡恢復？在面對自己的時候要恢復，在面對一切人的時候要恢復。我相信剛剛大家看片子了，也有不少人流淚了，這有觸動自己的心靈了。我們有時候遇到傳統文化了，可是我們忽略了我們是用什麼心把傳統文化介紹</w:t>
      </w:r>
      <w:r>
        <w:lastRenderedPageBreak/>
        <w:t>給孩子？比方說我們遇到「地獄變相圖」了，一下放給孩子看，我們知不知道孩子看完之後是什麼心理感受？我們就覺得好東西，都沒考慮到他的感受。其實我們愛人還是太粗了，不夠細膩、不夠柔軟，所以做好事也容易忽略對方的感受，做好事也容易強勢。</w:t>
      </w:r>
      <w:r>
        <w:t xml:space="preserve"> </w:t>
      </w:r>
    </w:p>
    <w:p w14:paraId="53072568" w14:textId="77777777" w:rsidR="00601555" w:rsidRDefault="00601555">
      <w:pPr>
        <w:pStyle w:val="a3"/>
      </w:pPr>
      <w:r>
        <w:t xml:space="preserve">　　比方說我們在輔導青少年，少者戒之在色，很怕他色欲方面犯過失，可是我們一下子放了很多影片，或者講了很多，把他們嚇得半死，達到目的了嗎？好心會做壞事。我們現在冷靜看看，我們現在帶的孩子會跟我們講真話嗎？跟我們有沒有隔閡？他身心有沒有壓力？你現在父母、老師讓他都處在壓力之下，你能看得到三年以後會變什麼嗎？五年以後會變什麼嗎？十年以後會變什麼嗎？大家要深信因果，只要我們對他的做法、態度造成他心理上的壓力，往後都會出現結果。</w:t>
      </w:r>
      <w:r>
        <w:t xml:space="preserve"> </w:t>
      </w:r>
    </w:p>
    <w:p w14:paraId="5432F18E" w14:textId="77777777" w:rsidR="00601555" w:rsidRDefault="00601555">
      <w:pPr>
        <w:pStyle w:val="a3"/>
      </w:pPr>
      <w:r>
        <w:t xml:space="preserve">　　家是一個人身心安頓的地方，同樣的，傳統文化中心應該是讓人身心安頓的地方。我剛剛一開始跟大家分享到老和尚說的，我們要代表佛菩薩去愛眾生。我們想一想，眾生遇到佛菩薩什麼心情？清涼、依靠，好像一個孩兒投到他母親的懷抱。阿彌陀佛是大慈父，這個我們要效法彌陀、效法佛菩薩，柔和質直攝生德。我冷靜觀察，現在二十幾歲學傳統文化的，都學了很多年，要找到快樂的、身心健康的不多。所以為什麼這一次可能大家也感覺有很多部分我講話比較嚴肅，這該是我們總結的時候了，我們發心難得，但不代表發心就能把事做好，要格物才能致知，才能誠意正心。我們的控制、佔有還那麼強，我們在領導、老師的位置，慢心又一直在增長，誰敢跟我們講真話？那變成自我感覺良好。</w:t>
      </w:r>
      <w:r>
        <w:t xml:space="preserve"> </w:t>
      </w:r>
    </w:p>
    <w:p w14:paraId="4169A835" w14:textId="77777777" w:rsidR="00601555" w:rsidRDefault="00601555">
      <w:pPr>
        <w:pStyle w:val="a3"/>
      </w:pPr>
      <w:r>
        <w:t xml:space="preserve">　　其實我們到這種年齡，人家也很難跟我們講了。我自己也深刻體會到，稱我老師的人我都講不得。他稱我老師我不敢當，因為我自己當學生都還沒當好，但是他稱我老師，我要勸他都不容易，其他人那就更不用說了。所以老人家為什麼一直強調一條龍？少成若天性，習慣成自然，成年之後要改，不簡單不簡單，修行非帝王將相所能為。孔子為什麼感嘆「吾未見能見其過而內自訟者也」？孔子那個時候就很難見到知過悔過的人，二千五百多年前，更何況是現在的我們？所以我們的警覺性要很高，真的要真實看自己的心念，決定不能自欺。</w:t>
      </w:r>
      <w:r>
        <w:t xml:space="preserve"> </w:t>
      </w:r>
    </w:p>
    <w:p w14:paraId="0D66C802" w14:textId="77777777" w:rsidR="00601555" w:rsidRDefault="00601555">
      <w:pPr>
        <w:pStyle w:val="a3"/>
      </w:pPr>
      <w:r>
        <w:t xml:space="preserve">　　不自欺是一個重點，要把教理圓融又是一個重點。比方有時候跟一個同仁在聊，他現在情況怎麼樣？這個同仁說：「若真修道人，不見世間過。」當然你討論這個對他沒有什麼幫助，那當然沒有意義，了解情況才好護念他，而且我是管理他的，我又沒有他心通，又沒有宿命通，我不了解我怎麼護念？「不見世間過」跟「善相勸，德皆建」有沒有衝突？法是圓的，我們不知道法是圓的，聽一句就著一句了。那不見世間過跟為大局著想有沒有衝突？經典裡的任何一句都不會衝突，可是為什麼我們常常一聽就產生執著點，學得不自在？只要我們對哪一句經句產生執著點，身心就慢慢不放鬆了。所謂「學而時習之，不亦說乎」，我們現在身心沒有辦法放鬆，我們對教理的理解已經出現執著了。所以這個都要修行靠個人去檢查、去勘驗才行。</w:t>
      </w:r>
      <w:r>
        <w:t xml:space="preserve"> </w:t>
      </w:r>
    </w:p>
    <w:p w14:paraId="3B13A488" w14:textId="77777777" w:rsidR="00601555" w:rsidRDefault="00601555">
      <w:pPr>
        <w:pStyle w:val="a3"/>
      </w:pPr>
      <w:r>
        <w:t xml:space="preserve">　　比方我也跟大家舉過例子，「只聞來學，未聞往教」，這句話大家應該都熟悉，《無量壽經》又說「為諸庶類作不請之友」，這兩句有沒有衝突？從相上看，那到底去還是不去？所以每一句經句都是幫我們恢復真心的，它不衝突。圓解才能圓修，不然會修著修著自己障礙自己，自己對經教產生分別執著，自己被自己卡住了。比方說我跟大家提了，印祖說的，佛陀所講一切經教從理上不離心性，其實就是不離真心。這一段經文可能是在詮釋要真誠；這一段經文可能在詮釋要清淨；這一段經文可能是在詮釋要平等、要正覺；這一段可能是慈悲，「於諸眾生，視若自己」，「興大悲，愍有情」，這一段在強調慈悲；「少欲知足，專求白法」，這一段在提醒要心清淨，每一句都是在恢復真心，哪有衝突？只聞來學，未聞往教，不要好為人師；再來，求學求學，我們不要攀緣，他要主動來求，這個緣才成熟，不都是護念自己不要好為人師、護念他的因緣不能攀緣？「為諸庶類作不請之友」，那是什麼？我們有時候幫人還顧慮自己，人家會不會誤會？人家會怎麼看我？都沒有那種奮不顧身去為別人的心，就是讓我們突破這個。為諸庶類作不請之友，他的臨門一腳就是要我踢，再怎麼辛苦我一定盡力。每一句都是讓我們把習氣放下，提起真心，沒有衝突。</w:t>
      </w:r>
      <w:r>
        <w:t xml:space="preserve"> </w:t>
      </w:r>
    </w:p>
    <w:p w14:paraId="7B9BCAE5" w14:textId="77777777" w:rsidR="00601555" w:rsidRDefault="00601555">
      <w:pPr>
        <w:pStyle w:val="a3"/>
      </w:pPr>
      <w:r>
        <w:t xml:space="preserve">　　所以剛剛這個影片很重要很重要，要從愛的原點先恢復，父子有親。其實一個做傳統文化的人，自己捫心自問，我們跟自己親生骨肉溝通有沒有障礙？這才是最重要的。我很少見到學傳統文化的，甚至已經幹了十幾年的，很重視這一點，我遇到的不多。所以真正在境界都是隨順自己的好惡，很少隨順經典，隨順經典就會務本了，不會挑境界了。</w:t>
      </w:r>
      <w:r>
        <w:t xml:space="preserve"> </w:t>
      </w:r>
    </w:p>
    <w:p w14:paraId="22C3BD10" w14:textId="77777777" w:rsidR="00601555" w:rsidRDefault="00601555">
      <w:pPr>
        <w:pStyle w:val="a3"/>
      </w:pPr>
      <w:r>
        <w:t xml:space="preserve">　　我們請下一位同學。</w:t>
      </w:r>
      <w:r>
        <w:t xml:space="preserve"> </w:t>
      </w:r>
    </w:p>
    <w:p w14:paraId="4A38CAAE" w14:textId="77777777" w:rsidR="00601555" w:rsidRDefault="00601555">
      <w:pPr>
        <w:pStyle w:val="a3"/>
      </w:pPr>
      <w:r>
        <w:t xml:space="preserve">　　趙老師：謝謝法師，下面有請樊學長。</w:t>
      </w:r>
      <w:r>
        <w:t xml:space="preserve"> </w:t>
      </w:r>
    </w:p>
    <w:p w14:paraId="7FC45411" w14:textId="77777777" w:rsidR="00601555" w:rsidRDefault="00601555">
      <w:pPr>
        <w:pStyle w:val="a3"/>
      </w:pPr>
      <w:r>
        <w:t xml:space="preserve">　　樊同學：尊敬的法師、班主任、各位家人好。上一次本來是有一個問題要問，後來在上一次和今天聽法師的開解，問題已經比較清楚了。上一次還有三個體悟，就是玄奘大師的這個體悟，在看這個片子的時候，因為正好自己又在新疆，又做過嘉禾古城的項目，然後又去了印度，走過佛陀之旅，又去過那爛陀寺，所以就特別特別的有感悟。但這一次看就是忽然腦海裡邊會把師長跟法師、跟玄奘大師一下合在一起，然後又回到自己身上來反觀、去觀照，有一些東西讓自己特別的有收穫，也請法師來看看自己的這些是不是有偏頗的地方。</w:t>
      </w:r>
      <w:r>
        <w:t xml:space="preserve"> </w:t>
      </w:r>
    </w:p>
    <w:p w14:paraId="29DA0EBB" w14:textId="77777777" w:rsidR="00601555" w:rsidRDefault="00601555">
      <w:pPr>
        <w:pStyle w:val="a3"/>
      </w:pPr>
      <w:r>
        <w:t xml:space="preserve">　　第一個就是感受到玄奘大師的那一個信願，他真正是給我們做信願的一個好的榜樣，真的是感受到，就是玄奘大師的那一個一心要去西方把經典帶回來，他從來沒有想過做不到，他只想著怎麼做。忽然就想著師長老人家他從一開始自己也是什麼都沒有，但是他要去把中華文化、佛法弘揚下去，他沒有去想我一個人做不到的事情，師長老人家一直都在想怎麼做的事情；也體會到就是法師您，當師長老人家在機場輕輕的說的時候，您也沒有想我做不到，而是去想怎麼做，沒有人擔當就去做的問題。就這一點，就忽然感覺到我們做為學生，如果沒有學會擔當的這顆心，就是相信佛菩薩，相信師長、老師，不去想自己能不能做到，既然有這些因緣，就努力去想怎麼做到，這是有信願的一種表現。從玄奘大師到師長、到法師您都已經做出來了，那是因為心中有信願。所以在這個時候忽然就想到我們應該是寧可改習氣而死，也不能隨順習氣而生，就會產生這樣的想法。而且會發現改習氣其實是死不了的，然後每次會說改習氣不會死，就不會向習氣投降，反正總之就不會投降。就好像玄奘大師哪怕是絕食三天三夜也要向西行，絕不會為了供養、為了什麼而留在那個地方，而感動了高昌王，成為他最好的兄弟和朋友，舉全國之力送他西行。這是第一個，就覺</w:t>
      </w:r>
      <w:r>
        <w:t>得這種精神是我們要效仿的，就是這個信願。</w:t>
      </w:r>
      <w:r>
        <w:t xml:space="preserve"> </w:t>
      </w:r>
    </w:p>
    <w:p w14:paraId="2D73EDD5" w14:textId="77777777" w:rsidR="00601555" w:rsidRDefault="00601555">
      <w:pPr>
        <w:pStyle w:val="a3"/>
      </w:pPr>
      <w:r>
        <w:t xml:space="preserve">　　第二個就是感受到玄奘大師的柔軟，就是他從國外回來以後，他特別懂得跟皇帝處好關係，在這一點上是特別要效仿的。其實我看師長老人家跟護法去相處的時候，就是沒有他不能相處的人，所以師長老人家把這個也演得特別好。法師您走到哪裡跟各地，不管怎麼樣厲害的護法，您都能跟他們特別柔軟的相處。而我們好像在跟護法、跟領導相處的時候，一心觀照到自己就特別缺乏這一分柔軟。也就體會到玄奘大師他要譯經，但是如果沒有皇帝的支持是很難的，所以他會去寫那一部《西域記》，因為他知道上邊對這個很感興趣，所以他就恆順眾生，就去寫，最後才會有這樣的一個翻譯經的機會。所以他一切都是為大局，不為自己，所以才能跟君上有很好的和諧。所以就會發現師長、玄奘大師，包含法師都在教我們，我們得不到上位的支持，一定是我們自己做得不夠好，一定是我們挑了境界，一定是我們見了對方的過，其實不是境界的問題，不是對方的問題，是我們的心不夠包容、不夠忠恕、不夠柔軟、不夠和順。所以就很歡喜，就看到這一段。這是第二個部分，就是我不管任何人跟不跟我們和，六和是我們要去跟一切人和。所以最近這兩天再聽「認識佛教」和「菩提心貫注在整個生命中」，好像這一點聽懂了。如果我們要求領導跟我們和，我</w:t>
      </w:r>
      <w:r>
        <w:t>們已經完全失了為人臣子的本分，應該是不管領導怎麼樣，可以勸諫就勸諫，不可以勸諫也要柔軟的去和對方和，要去恆順，這樣的話才能真正處好弘護關係。不然的話大眾會對傳統文化的團體失去信心，會覺得如果你弘護都無法相處，再去度化大眾是沒有可能的，大眾是不生信心的。所以在這一點上，就反省自己在這上面要下很大的功夫去學習師長、法師，學</w:t>
      </w:r>
      <w:r>
        <w:t>習玄奘大師的這一分柔軟，得到人家的支持是靠自己幹出來的，不是要來的。</w:t>
      </w:r>
      <w:r>
        <w:t xml:space="preserve"> </w:t>
      </w:r>
    </w:p>
    <w:p w14:paraId="5377CC4F" w14:textId="77777777" w:rsidR="00601555" w:rsidRDefault="00601555">
      <w:pPr>
        <w:pStyle w:val="a3"/>
      </w:pPr>
      <w:r>
        <w:t xml:space="preserve">　　然後第三個部分就是，看到玄奘大師這麼困難的，付出生命的代價去把經取回來了，然後師長、法師又把經講了，那剩下的就是做了。如果沒有人做出來，其實大眾看不到樣子，就是沒有人去代佛菩薩、代經典，就是讓大家看到經典是真的可以起作用的，那如果沒有人做出來就不會有信心。正好看到剛才那個片子，就會覺得這個片子太好了，不知道有沒有可能提供給我們？因為正好最近在中心開了家長信任力和孩子專注力的課。上一堂課就跟家長分享了破壞信任力的七個坑洞，其實就是師長老人家講的傳統文化老師十大資質裡邊的七不責。結果家長反饋的時候，就好多個家長都是淚流滿面，說每一個坑洞他們都掉進去了，他們不知道每一次不合適的指責都在破壞父子有親的那一分信任力。所以看到這個片子，忽然也特別有靈感，覺得也可以把我們這一班的孩子和家長採訪採訪，然後就是問一問這樣的問題，因為台灣的是台灣的，可能我們這邊的是這邊的，後邊的家長再看到這樣的片子，他可能也會滿有感悟的。所以也特別感恩這一次大家安排了這樣的一個片子，也給我們的信任力課提供了一個特別好的借鑑和參照。</w:t>
      </w:r>
      <w:r>
        <w:t xml:space="preserve"> </w:t>
      </w:r>
    </w:p>
    <w:p w14:paraId="35E5DAED" w14:textId="77777777" w:rsidR="00601555" w:rsidRDefault="00601555">
      <w:pPr>
        <w:pStyle w:val="a3"/>
      </w:pPr>
      <w:r>
        <w:t xml:space="preserve">　　也就是體會到如果我們自己沒有去把一些家長跟孩子的信任力恢復，大家覺得傳統文化沒有用處，後邊再要辦班就很難。而我們只上了四次課，會看到家長跟孩子之間巨大的差異，就是孩子特別好教，家長比較難教，孩子四堂課就變化很大，家長四堂課有變化，但是行動力不足，就反觀到我們的行動力不足。所以也是體會到這麼好的法已經有了，我們剩下的就是做了，無論是一條龍也好，無論是補習班也好，可能需要有人做出來，才能真正的讓師長、老師的這個法讓更多的人產生信任和接納。以上是學生的一點體悟，請法師指正，阿彌陀佛。</w:t>
      </w:r>
      <w:r>
        <w:t xml:space="preserve"> </w:t>
      </w:r>
    </w:p>
    <w:p w14:paraId="4E0C82F9" w14:textId="77777777" w:rsidR="00601555" w:rsidRDefault="00601555">
      <w:pPr>
        <w:pStyle w:val="a3"/>
      </w:pPr>
      <w:r>
        <w:t xml:space="preserve">　　成德法師：謝謝樊同學。首先很羨慕她，她比我有福報，佛陀的足跡、玄奘大師的足跡她都踏過去了。《論語》裡面講「不踐跡，亦不入於室」，那是「子張問善人之道」，善人怎麼修道？修道是比行善再高一階，因為修道那要格物，行善他就是做善事而已，他不一定要改他的脾氣。她也感受到玄奘大師，感受到老人家的處世做人做事的心境，所以慕賢當慕其心。大家要知道，師父的經教是從他自己的心流出來的，所以一個學經教的人，最重要要學什麼？學老人家怎麼做人、怎麼做事。你不學，你不跟他相應，他講的話我們要很明白很難，甚至什麼？還會誤解，因為心的落差太大了。所以師父說，學佛最重要的是什麼？用真心，因為佛的每一句話是真心流出來的，我們要用真心聽才不會聽錯、才不會聽偏。所以為什麼我們要扎根？從開學第一天老和尚就說了，上一代為什麼出那麼多人才，怎麼我們這一代差這麼多？忽略了扎根教育。一不扎根，自私自利、貪瞋痴慢伏不住，心就不清淨了，學幾十年，學一輩子，皮毛，學到佛學常識而已，因為跟清淨心不相應，跟真心不相應，不只不能解如來真實義，還會錯解如來真實義。所以這個放「玄奘大師」，其實也是讓我們要效法他的心境，那種為佛法、為眾生的心。</w:t>
      </w:r>
      <w:r>
        <w:t xml:space="preserve"> </w:t>
      </w:r>
    </w:p>
    <w:p w14:paraId="5109723B" w14:textId="77777777" w:rsidR="00601555" w:rsidRDefault="00601555">
      <w:pPr>
        <w:pStyle w:val="a3"/>
      </w:pPr>
      <w:r>
        <w:t xml:space="preserve">　　樊同學提到，老和尚隻身一個人到了台灣，沒有任何背景，也沒有什麼財富，養活自己就勉強了，但是你看他老人家對正法的赤子之心，感召那麼多的助緣，最後影響到五大洲。當然，老人家做得到，每個人都做得到，因為每個人都有真心、都有佛性，我們要有這樣的信心。而老人家又提醒我們，我們現在的難度比他老人家十倍、百倍都不止，這大家要去體會。第一個我們內在的煩惱，可能超過老人家十倍不止，外在的誘惑、外在的境緣，又比老人家難十倍不止，內十倍、外十倍，乘起來真的是一百倍。事情愈難加持力愈強，這都是互相交感的。所以老法師教導我們，佛菩薩、祖先承擔，只要把心用對就對了，也變得很單純。不要成德一說十倍百倍不止，大家今天睡不著覺了，那就不是我的本意了，成德是希望透過老人家這個法語讓我們警覺性很高，而不是產生恐懼。我現在發現，我們很多同修聽法聽出恐懼來了，這聽錯了。法是讓我們安心的，是讓我們更警覺的，怎麼會讓我們擔心？那是因為我們的性格就是特別容易擔心。遇到高度智慧的佛法，反而變成起擔心的增上緣，那這個就太冤枉了。所以這個心都要觀照好，用正確的心態才能領納正法。所以為什麼真的是一切法從心想生？自己的心才是主宰。心用對了，一切境界都是增上緣；心</w:t>
      </w:r>
      <w:r>
        <w:t>用得不對，再好的緣反而生煩惱。而且我們雖然難，最重要的是真心盡力了，也不要急於看到成果，那又變成急於求成了，我們但開風氣不為先。</w:t>
      </w:r>
      <w:r>
        <w:t xml:space="preserve"> </w:t>
      </w:r>
    </w:p>
    <w:p w14:paraId="72703139" w14:textId="77777777" w:rsidR="00601555" w:rsidRDefault="00601555">
      <w:pPr>
        <w:pStyle w:val="a3"/>
      </w:pPr>
      <w:r>
        <w:t xml:space="preserve">　　剛剛我們樊同學還提到了，玄奘大師是必死的決心去取經，那我們現在改習氣又不會死，那有什麼不敢面對的？而且還要從最難的地方下手，這才是真正想改。而且我們剛剛才探討了佛菩薩安排，那什麼時候是佛菩薩安排？現在，當前的境緣。老和尚這樣的根性他也得磨，佛菩薩也是派很多任務，老人家講經的時候說韓館長給他磨三十年。老人家忍辱成就了，韓館長走了，老人家也離開台灣了，然後後來走向聯合國了，這真的都是佛菩薩安排。所以我們得搞清楚，現在這個境緣在考我們什麼？我聽樊同學分享，我佩服她，她被考得清清楚楚，我還有點糊里糊塗，她很清楚她現在在考的。在這個時代，不會恆順眾生的人弘不了法，他鐵定要被卡住的，要不是被同仁卡住，要不是就是被大眾卡住，甚至於在家庭裡面就卡得很厲害了，家裡人不支持他。老和尚說的，他的興趣就是恆順眾生、隨喜功德。你不只要恆順對方，他有一點點善你都要肯定，你都要感恩，這個境就能轉了。你真的做到了，他沒被你轉，佛菩薩自有安排。因為你做到了，你的真心現前了，他善根夠的話，他也被你感動了。所以別人對不對不是最重要的，首先自己要做對。</w:t>
      </w:r>
      <w:r>
        <w:t xml:space="preserve"> </w:t>
      </w:r>
    </w:p>
    <w:p w14:paraId="551D5835" w14:textId="77777777" w:rsidR="00601555" w:rsidRDefault="00601555">
      <w:pPr>
        <w:pStyle w:val="a3"/>
      </w:pPr>
      <w:r>
        <w:t xml:space="preserve">　　我的觀察，覺得這個世間也很有趣，夫妻之間也好、君臣之間也好、五倫之間也好，彼此還真的是希望對方好，但彼此都有習氣。那為什麼卡住了？很不服氣，都看著對方最嚴重的習氣，兩個人都是這麼幹，互相就卡住了。假如不看他的習氣，只看他的優點，結果慢慢就轉了。所以不能要道，剛剛我們胡同學說的，不能要求別人做到；付出更不能要情，不能要求人家回報，這樣就給人家壓力了。尤其她剛剛提到，弘護不和表不了法，這個是我們弘護正法的人一定要高度認識的，我們可不是來給人家看笑話的。</w:t>
      </w:r>
      <w:r>
        <w:t xml:space="preserve"> </w:t>
      </w:r>
    </w:p>
    <w:p w14:paraId="61CDD6DF" w14:textId="77777777" w:rsidR="00601555" w:rsidRDefault="00601555">
      <w:pPr>
        <w:pStyle w:val="a3"/>
      </w:pPr>
      <w:r>
        <w:t xml:space="preserve">　　我們今天夫妻不和，你出去講課，遲早流弊就出來了；妳今天公婆不孝順，妳出來講孝道，遲早流弊就出來了。我曾經就見到一個老太太，她媳婦去講孝道，「她都不煮飯給我吃，還出去講孝道？」你說這個慢慢慢慢的負面效應就來了。家庭不和表不了法，弘護不和、君臣不和、師生不和、朋友不和、兄弟不和，都表不了法。表法不一定是說要做到什麼程度才叫表法，表法是你有沒有用真心。岳飛全心全意了，人家是忠臣，雖然金兵沒有擊退，但是他還是忠臣。公修公得，不是看結果的，功德不著相，兩文錢圓滿功德。所以我們今天完全要求自己要跟人家和，說實在的，對方不跟你和，所有旁邊的人都因為你的行為感動了，他的善根都增長了。不要盡去看那個結果，要看當下的心，要安住當下。你有一個求什麼結果，都是妄念，都不能安住當下。你那個想未來的心都會產生煩惱，未來心不可得，只能專注把心用對。所以師父這個法語非常重要，「是幹出來的，不是給人家要來的」，這個話很有味道。</w:t>
      </w:r>
      <w:r>
        <w:t xml:space="preserve"> </w:t>
      </w:r>
    </w:p>
    <w:p w14:paraId="30B91F40" w14:textId="77777777" w:rsidR="00601555" w:rsidRDefault="00601555">
      <w:pPr>
        <w:pStyle w:val="a3"/>
      </w:pPr>
      <w:r>
        <w:t xml:space="preserve">　　她後面針對這個片子，她們也很用心，老人家講七不責，她們結合到信任力，因為我們父母的行為不對了，孩子的信任當然會受影響。所以沒有說父母不願意孩子好的，他自己習氣現前他也不知道，沒人提醒他，教學為先重要！那我們可以感受，老人家的每一個教誨都是法藥，看我們會不會用。你在用的時候還要觀現在你面對的社會大眾的情況，你要面對社會大眾，可能老人家遣詞用句裡面有佛字的，你要把這個佛字拿掉，但是意義不能改，可以用儒家的詞，就</w:t>
      </w:r>
      <w:r>
        <w:t>OK</w:t>
      </w:r>
      <w:r>
        <w:t>了，事事無礙。這個時代你不學《華嚴》，自己都被自己給框死了。不要執著，事事無礙。</w:t>
      </w:r>
      <w:r>
        <w:t xml:space="preserve"> </w:t>
      </w:r>
    </w:p>
    <w:p w14:paraId="48F0A5DA" w14:textId="77777777" w:rsidR="00601555" w:rsidRDefault="00601555">
      <w:pPr>
        <w:pStyle w:val="a3"/>
      </w:pPr>
      <w:r>
        <w:t xml:space="preserve">　　剛剛樊同學也提到，小孩比較好教，大人比較不容易教。事實上大人也是小孩，妳不能著相，他身體大，他的心理也有受過傷，都沒有人看到，而且他的傷還不比小孩輕。所以他受的傷更大，我們應該更有耐性才對，不能著相，連身體、連年齡都不能著相。好，謝謝樊同學的分享。</w:t>
      </w:r>
      <w:r>
        <w:t xml:space="preserve"> </w:t>
      </w:r>
    </w:p>
    <w:p w14:paraId="53178099" w14:textId="77777777" w:rsidR="00601555" w:rsidRDefault="00601555">
      <w:pPr>
        <w:pStyle w:val="a3"/>
      </w:pPr>
      <w:r>
        <w:t xml:space="preserve">　　趙老師：下面有請曾學長。</w:t>
      </w:r>
      <w:r>
        <w:t xml:space="preserve"> </w:t>
      </w:r>
    </w:p>
    <w:p w14:paraId="47AD56B5" w14:textId="77777777" w:rsidR="00601555" w:rsidRDefault="00601555">
      <w:pPr>
        <w:pStyle w:val="a3"/>
      </w:pPr>
      <w:r>
        <w:t xml:space="preserve">　　曾同學：法師吉祥，大家吉祥。學生上週舉手是想跟法師和大家匯報一下，跟孩子教育和接觸過程中的一些問題，然後在法師幾次的指導下，以至於後面發了一個王老師的家庭教育這個課，然後學生再明白一點道理去對照自己的問題，找到之後再和孩子應對的過程中的一些境界的學習心得。</w:t>
      </w:r>
      <w:r>
        <w:t xml:space="preserve"> </w:t>
      </w:r>
    </w:p>
    <w:p w14:paraId="5FE43186" w14:textId="77777777" w:rsidR="00601555" w:rsidRDefault="00601555">
      <w:pPr>
        <w:pStyle w:val="a3"/>
      </w:pPr>
      <w:r>
        <w:t xml:space="preserve">　　當時通過這些密集的學習，和法師幾次針對學生的問題指出的教誨，學生逐漸的一點一點認識到自己的問題和它的根結。最後看到王老師家庭教育的時候，那天晚上，當天老師發完了晚上就看了，看完之後感觸特別深，就是有一種把自己徹底看清楚的那個感覺，之前好像一直沒有碰到根結。然後看完之後，也是自己又回憶了一下從小的時候和孩子一起成長，歷歷在目，一些場景，也深深的感受到自己這些問題，給孩子造成了這麼大的壓力和痛苦，特別的慚愧。當老師在那個課程結束說有沒有反饋的時候，我當時就想我要在現場，一定要跟老師反饋一下，然後也想請教老師說，現在孩子二十幾歲，這個果已經呈現了，那下一步應該從哪裡入手？我自己就想這個工程很難，因為妳已經把這個因種下了，果也成了，怎麼把這個心理不太健康的果再把他療傷，給他恢復好？我覺得這是一個很大的工程。所以當時特別激動，晚上我說老師，我說我要回饋，當時就想到這個問題，就是下一步我應該怎麼做，從哪裡入手，這是一個問題。</w:t>
      </w:r>
      <w:r>
        <w:t xml:space="preserve"> </w:t>
      </w:r>
    </w:p>
    <w:p w14:paraId="504CBE5E" w14:textId="77777777" w:rsidR="00601555" w:rsidRDefault="00601555">
      <w:pPr>
        <w:pStyle w:val="a3"/>
      </w:pPr>
      <w:r>
        <w:t xml:space="preserve">　　第二個問題，聽到王老師說國內也有要開班的話，我說老師我就第一個報名，一定要把自己的問題再改過來、再轉過來，然後也能幫助和我們一樣受過傷的這些家長和孩子們，不要走這樣的彎路，也有這個心。然後王老師說到的一些什麼一米八的孩子憂鬱什麼，其實我們身邊也有，我也看見過，也盡心盡力的幫助過，但是效果不佳。現在想一想，妳自己的孩子妳都沒有幫助好，妳幫助別人家長和孩子，怎麼會幫助得到？所以說當天晚上也反思了很多很多，感觸也很深，就是徹底認識自己的問題了，也看清楚了。</w:t>
      </w:r>
      <w:r>
        <w:t xml:space="preserve"> </w:t>
      </w:r>
    </w:p>
    <w:p w14:paraId="2B2FEA13" w14:textId="77777777" w:rsidR="00601555" w:rsidRDefault="00601555">
      <w:pPr>
        <w:pStyle w:val="a3"/>
      </w:pPr>
      <w:r>
        <w:t xml:space="preserve">　　老師上節課說到，難度愈大佛菩薩的加持力愈大，然後我當天晚上就經歷了愈難的考題，然後我想也是妳有一分真心出來的時候，佛菩薩加持的力量也是很大的，所以考題就更難了。當天晚上孩子就來電話了，因為清明期間他們醫院的人比較多，第一他們沒有放假，就是各地去的病號也多，孩子當天那個任務是預檢分診，就是幫著維持秩序，量體溫登記什麼的，然後有一百多個人，大夫出來好幾次也沒管好秩序，結果就被一個人莫名其妙的給罵了，罵了以後又拍照又發舉報了，學校就通報了，孩子就有點受不了了，就覺得也不怨我，然後大夫都管不了，我一個實習生能管了嗎？又說罵得都懵了，然後孩子那三天連續三天晚上就沒睡覺，就是一晚上就起來二三次，就喊醒了，做惡夢那樣的。後來有一天同學說，聽見你喊什麼了，你還在預檢分診那安排秩序。所以說孩子就受到打擊了。可能平時也是，因為這麼多年他就說，就好像他就有一種孤軍作戰的感覺，他說妳把我教成這樣，那妳就別讓我接觸社會，妳就給我放到傳統文化單位，或者讓我出家得了，妳又給我扔到這裡。這些事情我有的時候還看，就是社會上一些問題他就看了接受不了，就和他學的、想的落差太大，所以心理承受了很大的壓力。而且在這個過程中也有想過啥，不行就跳樓得</w:t>
      </w:r>
      <w:r>
        <w:t>了，因為大一的時候他們班同班同學就有一個跳樓的。所以就是感覺青少年太苦了，我一直也有這個心，所以這五年就和孩子一直在過這個關。也是自己功力不夠、修身不夠，就是往自己身上找的速度慢。所以說這一次藉著這個共修班，和法師、和大家的幫助，我一直想把這個問題的根結找到，所以那一天也就徹底反省到了。</w:t>
      </w:r>
      <w:r>
        <w:t xml:space="preserve"> </w:t>
      </w:r>
    </w:p>
    <w:p w14:paraId="6833B125" w14:textId="77777777" w:rsidR="00601555" w:rsidRDefault="00601555">
      <w:pPr>
        <w:pStyle w:val="a3"/>
      </w:pPr>
      <w:r>
        <w:t xml:space="preserve">　　然後孩子來電話就說：「媽，今天晚上我也不睡了，反正我也睡不著了，三天了，也折磨夠嗆了，我今晚不睡了。」就出來給我打電話，所以我們一直打到二三點，孩子就說了很多，他說我這個就像一個大石頭壓得我實在上不來氣，他說這個研究生要是就是念，我也能給它撐下來，就是為了拿個證，但是撐到哪一天我不知道，他說我撐不住的時候，我就想怎麼樣就怎麼樣。要不就是本科念完，今年大五，他說要不本科念完我就不念了。然後還上網查怎麼自殺的事情，當時他說北京那個還挺人性化的，查完以後他還說你要有什麼想法，要跟我們先打電話聯繫。</w:t>
      </w:r>
      <w:r>
        <w:t xml:space="preserve"> </w:t>
      </w:r>
    </w:p>
    <w:p w14:paraId="221FB4E8" w14:textId="77777777" w:rsidR="00601555" w:rsidRDefault="00601555">
      <w:pPr>
        <w:pStyle w:val="a3"/>
      </w:pPr>
      <w:r>
        <w:t xml:space="preserve">　　當時幸好前些日子也在過這些關，心裡還好一些，就記住老師說的話，當境界來的時候，你要定住，而且你不能急，然後有佛法就有辦法，所以我當時還行，就是一直心裡在念佛，挺平和的。因為那天晚上我知道自己錯了，所以就能夠體會到孩子那個不容易和那個心。然後我就跟孩子說，我說孩子，咱不能那麼想，我說世間那些你要是覺得走不動了，那咱們就還有傳統文化、還有佛法。因為之前去年八九月份的時候，他選導師，也是第一輪選上了，第二輪就是選上的學生比他差很多那樣的，他也接受不了，就覺得不公平，又怎麼樣的。因為他還作夢了，導師晚上來說，孩子這個事沒選上，不怨你。所以他就覺得不怨他，他也受了挺大打擊，那時候也是要死要活的。那時候我正好在寺院裡給媽媽念佛，沒有精力來跟他多說，天天晚上回來挺晚的。然後就靠阿彌陀佛，但是理沒通，也不知道自己問題的病結在哪裡。所以就靠阿彌陀佛，說我也沒有辦法了佛菩薩，我現在也是在這給媽媽盡孝，我說孩子佛菩薩管吧，就是這樣。但是白天念佛不想，晚上回來躺下也會有擔心，也給他們學校他班上那個自殺的孩子也做超度了，也給他迴向，希望學校不要再有這樣的事情發生。所以說那個時候就是他一這樣的時候，當媽的心肯定是不行，但是就忘了老師</w:t>
      </w:r>
      <w:r>
        <w:t>說的要靠住佛，還是靠自己的想法和習氣。等到這次又遇到這個事了，他就覺得委屈，當時被批評以後，他還跟他們醫院那個科室的老師說，我用不用上教育部跟老師去道歉？因為孩子那個心就是錯了就是我錯了。他們老師說，不用了。你還去道歉？去道歉他們更認為是你錯了，就這樣的。</w:t>
      </w:r>
      <w:r>
        <w:t xml:space="preserve"> </w:t>
      </w:r>
    </w:p>
    <w:p w14:paraId="356BE14D" w14:textId="77777777" w:rsidR="00601555" w:rsidRDefault="00601555">
      <w:pPr>
        <w:pStyle w:val="a3"/>
      </w:pPr>
      <w:r>
        <w:t xml:space="preserve">　　所以有很多事情他就覺得沒有意思，當他晚上說到這些的時候，因為我當時是已經反省到，徹底反省到了，所以我心態就還好一些，我就跟他這樣慢慢的說。要是以前這個狀態，肯定我的處理方式又不是這樣的，所以孩子還挺好的。然後孩子說這幾條路，我就站在他的角度，我就幫他去，我說你無論做什麼樣的選擇，爸爸媽媽都會支持你。當我說到，我說還有佛法和傳統文化的時候，孩子說，其實媽媽，我第三個想法，第三條路我就是想要不我去傳統文化學校，他說但是我沒說。老師說聽那聽不到的聲音，我就想孩子為什麼沒說？因為孩子不想承認妳說的是對的，因為妳老是控制人家，所以人家有這個想法人也不跟妳說，人家不想敗在妳的手下，就讓妳還高高在上說妳管的什麼都對。所以當時聽到這句話我也特別的慚愧，然後他就跟我，那去傳統文化，我說那咱們研究生不念了，咱們考漢學院，我說你英語六級都過了，文化底蘊，小時候讀的這些你也行，我說你再用用功，咱們上那去念研得了。然後他說，那我出來幹什麼？我當漢學老師嗎？我說，是啊，就沒給他強求的時候，反而孩子心裡還跟妳去探討漢學院的事情。之前妳跟他說，他說得得得。因為咱們就是控制要求，說教太多了，孩子對傳統文化，再加他到學校，從小學到大學，都沒</w:t>
      </w:r>
      <w:r>
        <w:t>有看到和他一樣的人，和他一樣學過又能做到的，就是他覺得他太孤單了。我就很平和的這樣跟他說，他也都接受了，他說等我研究研究。</w:t>
      </w:r>
      <w:r>
        <w:t xml:space="preserve"> </w:t>
      </w:r>
    </w:p>
    <w:p w14:paraId="06AF2995" w14:textId="77777777" w:rsidR="00601555" w:rsidRDefault="00601555">
      <w:pPr>
        <w:pStyle w:val="a3"/>
      </w:pPr>
      <w:r>
        <w:t xml:space="preserve">　　煲到兩點多，然後我看孩子還行，心態挺平和的，等到他就在這塊，他說我不能稀里糊塗再過了，他說我問了我們研究生的那些學姐，還有博士生，他們都不知道為什麼往上讀，就是為了工作、掙錢，他說那些都不是我想要的。他說我得把這個事弄明白，我不能稀里糊塗走三年。我說，孩子你這個想法特別的對，我說你應該為你的今後打算，然後有一個自己人生的目標，不能這麼稀里糊塗的過。第二天凌晨我發微信什麼他也沒回，我也有點擔心，然後等到二、三點，講一講心裡怎麼去和習氣妄念去對治的過程。然後就是念佛，就相信佛菩薩，老師不是說煩惱有的時候就是你的信出問題了？我就在想，我相不相信我是有佛性？我相不相信孩子有佛性？我相不相信阿彌陀佛一定知道我們的願心，一定會幫助我們的，阿彌陀佛能不管孩子嗎？然後我想到這就念佛，念念這個妄念就出來了，孩子要不要緊？能不能想明白？然後又再把這個思想再拉回來，阿彌陀佛，有佛法就有辦法，相信佛菩薩會加持的。然後自己也有要改過的心，也徹底認識到自己的問題了。在這個過程中，就這樣好不容易到四點起來了，就開始念經、念佛，就像慧可一樣，就是看到手上有血，就在那猛個勁念經，伏自己的這些平時習慣性的妄想。等到白天的時候就回自己家去了，</w:t>
      </w:r>
      <w:r>
        <w:t>因為有老祖宗什麼的，我在媽媽家這邊住，然後上香我就拜、我就懺悔，向佛菩薩懺悔，這佛學的、這傳統文化學的，啥也沒做好，然後向龐氏門中的老祖宗也懺悔，也說自己徹底徹底認識到這個問題了，也沒把賢妻良母做好，也希望佛力加持，能讓孩子和所有這樣的孩子能夠走出這個迷茫，能夠有正知正見，能夠回歸師承的修學。然後發自內心的，就是那種痛哭流涕，和平時你沒有認識到這個問題深度的時候，就是你那個真心是出不來的，所以就感覺像俞淨意公在佛前痛哭流涕一樣的感受。然後同時也明白了，我說佛菩薩我明白了，我說你就是用這些方法來度我，讓我放下這些控制要求，讓我放下這些好名好利的心。然後讓孩子承受，也向孩子懺悔，孩子承受這麼多痛苦，後面這五年陪著我成長，我還沒有覺醒，是在咱們這次的共修班，和法師的幫助下，還有我們小家庭的家人們都在關愛，都在給我很多的建議，我也都在邊學邊做邊改的過程中，徹底這一次清醒了，然後就特別生起了感恩心，這個心也就柔軟了。</w:t>
      </w:r>
      <w:r>
        <w:t xml:space="preserve"> </w:t>
      </w:r>
    </w:p>
    <w:p w14:paraId="08DAEE1B" w14:textId="77777777" w:rsidR="00601555" w:rsidRDefault="00601555">
      <w:pPr>
        <w:pStyle w:val="a3"/>
      </w:pPr>
      <w:r>
        <w:t xml:space="preserve">　　等到我回來的時候，就是參加課程，參加完課程了，中午的時候，他一直沒給我電話，中午時候來電話，我就想還不知道他什麼狀態。結果孩子第一句話就說：「喂，妳好，媽媽。」我說：「你好。」他說：「媽媽我從這個事情裡釋懷了，我想明白了，我這研究生還得念，我還得好好充實我自己，我還得適應這個社會，然後我還不能污染，我還要保護自己。」孩子說：「這個事我想明白了也好，也沒白經歷。」我就當時覺得真是老師說的，這個難題有多大，境界有多難，佛菩薩的加持力就有多大，當時是覺得真的是沒想到，我沒有敢想，他會怎麼樣很快的變化。當無助的時候就想到老師說的，妳就好好念佛，給父母迴向完還是給孩子，我也是每天就是都給他迴向，祈願這些孩子們都能夠聽聞到聖賢文化，真正的離苦得樂。</w:t>
      </w:r>
      <w:r>
        <w:t xml:space="preserve"> </w:t>
      </w:r>
    </w:p>
    <w:p w14:paraId="51ED4565" w14:textId="77777777" w:rsidR="00601555" w:rsidRDefault="00601555">
      <w:pPr>
        <w:pStyle w:val="a3"/>
      </w:pPr>
      <w:r>
        <w:t xml:space="preserve">　　然後跟孩子聊一聊孩子這些心，我說挺好的，你這一次成長得非常的快，而且你這次是真正的走出來了，我就給他一些鼓勵。他這幾天的變化就是一天比一天的好，他說，媽媽我還得回老路，我不能隨順同學們，我跟著他們我都是學著跟他們去做那些事情，而且我看他們快樂我一點都不快樂，他說我去實驗了，我也不快樂。所以說，孩子都是好孩子，其實他也挺不容易的，然後都是咱們這個一手造成的，所以結了這個果，所以我就想怎麼能把這個不好的果再把它轉成下一個好的因。然後這不是第二天就轉過來了？他說：「孔老夫子說，三日不讀書，面目全非，我也該讀書了，我要把以前染的不好的習氣還得給它改掉，還得強大自己、加強自己」，這樣的一個過程。昨天晚上又來電話他說，看「畫聖」，我之前看完學完我就給他發了，我說，「我們看這個課程，看這個『畫聖』挺好的，你看一看」。他說，「妳們學的那個別給我看了，我不看」。後來我們在小家庭裡，家人們也給我一些建議，然後張學長說她正好在北京，她說，「我可以去看一看弟弟什麼的，給他介紹這個誠敬堂有義診的一些好大夫什麼的，也學習咱們師承老人家和老師的法脈的，讓孩子有一種環境，能找到大部隊的感覺，就好一些」。然後張學長就給他發了「畫聖」的片子</w:t>
      </w:r>
      <w:r>
        <w:t>，說你有時間週末看一看，結果孩子就看了。我發給他到現在他也沒打開，人家看的是張學長發的。所以張學長也是考慮到說，「妳又當媽媽又當老師」，是啊，這麼多年，就又當媽媽又當老師，有很多事情就是沒有親師配合這一關。</w:t>
      </w:r>
      <w:r>
        <w:t xml:space="preserve"> </w:t>
      </w:r>
    </w:p>
    <w:p w14:paraId="168C0764" w14:textId="77777777" w:rsidR="00601555" w:rsidRDefault="00601555">
      <w:pPr>
        <w:pStyle w:val="a3"/>
      </w:pPr>
      <w:r>
        <w:t xml:space="preserve">　　所以孩子看了之後感悟也挺深的，跟我分享，「媽媽，我悟到兩個點，從唐安州身上看到了很多自己身上的不足」。他說那個導師的事沒選上也是應該的，因為後期我也有名利心。因為他那個導師是某老師，非常有名的，而且去年才評上院士。他說，到後來我也有點追逐名利了。就像他說的，「你是不是為學畫而來的？」他說，這個是我的不對，我現在對那件事情也找到自己的問題了。然後說第二個點就是吳道子，他隱居之後過那種生活，人家真正放下了，他說，我要學他這種精神，不能一來點什麼事情就動搖了、就誘惑了這樣的。他說這兩個點比較深刻。</w:t>
      </w:r>
      <w:r>
        <w:t xml:space="preserve"> </w:t>
      </w:r>
    </w:p>
    <w:p w14:paraId="150436B0" w14:textId="77777777" w:rsidR="00601555" w:rsidRDefault="00601555">
      <w:pPr>
        <w:pStyle w:val="a3"/>
      </w:pPr>
      <w:r>
        <w:t xml:space="preserve">　　成德法師：很好。</w:t>
      </w:r>
      <w:r>
        <w:t xml:space="preserve"> </w:t>
      </w:r>
    </w:p>
    <w:p w14:paraId="5DB2A99F" w14:textId="77777777" w:rsidR="00601555" w:rsidRDefault="00601555">
      <w:pPr>
        <w:pStyle w:val="a3"/>
      </w:pPr>
      <w:r>
        <w:t xml:space="preserve">　　曾同學：昨天晚上又反省到說，「媽媽，我知道了，我不能老想自己，還有家人、親人，我就是責任感要承擔」。然後說，「我現在想明白，我要感恩那個罵我的人，他就是佛菩薩和老祖宗、和護法加持的，要把我罵醒，如果沒有他，我還是迷迷糊糊的，這樣的話也不行」。他說，「我還得感恩他」。所以他說這都是佛菩薩安排好的。當時我就想，這些不是我求來的，這些真的是，我以前很想求到他說這些話，可是他不會這樣的，就像老師說的，你那個北風愈颳，他那個棉襖裹得愈緊，我現在就要做那個太陽，讓他自己能把這個外套脫掉。</w:t>
      </w:r>
      <w:r>
        <w:t xml:space="preserve"> </w:t>
      </w:r>
    </w:p>
    <w:p w14:paraId="2A220EA2" w14:textId="77777777" w:rsidR="00601555" w:rsidRDefault="00601555">
      <w:pPr>
        <w:pStyle w:val="a3"/>
      </w:pPr>
      <w:r>
        <w:t xml:space="preserve">　　所以說我就把這些成長的一些改變的過程跟大家匯報一下，肯定還有自己看不到的問題，或者是下一步怎麼樣更好的能把自己犯過的錯誤改掉，能夠再走得更好，也是讓孩子心靈能夠更好的健康起來，所以也請法師和大家幫助指導。我的分享就到這裡，感恩大家，耽誤大家時間。</w:t>
      </w:r>
      <w:r>
        <w:t xml:space="preserve"> </w:t>
      </w:r>
    </w:p>
    <w:p w14:paraId="77981678" w14:textId="77777777" w:rsidR="00601555" w:rsidRDefault="00601555">
      <w:pPr>
        <w:pStyle w:val="a3"/>
      </w:pPr>
      <w:r>
        <w:t xml:space="preserve">　　成德法師：謝謝曾同學的分享。孩子已經二十多歲了，他有他的因緣，妳不能太操心了，其實妳該護他的也護得差不多了。妳現在不影響他，妳要保證妳每一個念都是正能量，妳該給他種的這些思想觀念都種下去了，妳現在不要揠苗助長就好了。妳看看妳放下那個罣礙了，反而境界轉好了，這個妳自己走過來的路，就這一二天，這個中的道理在哪？事中都有理，妳自己要看清楚，妳每走一步就長智慧、長人生的閱歷。這一點妳要學習我母親，我母親說，「我把我兒子交給阿彌陀佛了」，她就好好念佛，每天拜佛、念佛。要信佛。</w:t>
      </w:r>
      <w:r>
        <w:t xml:space="preserve"> </w:t>
      </w:r>
    </w:p>
    <w:p w14:paraId="20A2ED96" w14:textId="77777777" w:rsidR="00601555" w:rsidRDefault="00601555">
      <w:pPr>
        <w:pStyle w:val="a3"/>
      </w:pPr>
      <w:r>
        <w:t xml:space="preserve">　　再來，妳這裡面還有很重要的一點就是願力，妳從跟孩子去感受到孩子的苦，又延伸到現在有多少孩子、年輕人，甚至小孩，現在在求學的路上，甚至是在學習傳統文化的路上，都出現了這些瓶頸。那妳能夠轉煩惱為菩提、化悲憤為力量、化危機為轉機，妳剛剛有發願，要護持這些孩子。孩子苦，他的父母的苦我相信不會少過他，天下父母心，看孩子這樣非常著急。所以下個禮拜三，為了讓大陸的同修也能參與，所以下禮拜三晚上八點半，我們會再請王偉傑老師出來分享家庭教育的點滴。希望透過他自己方方面面的這些體悟，因為畢竟他也是學傳統文化，再加上他實際的落實，提供給大家一些反思。所有從這個因緣當中領悟的，再去護念有緣的親戚朋友。不然我光是這幾天就聽到不少年輕人、小孩結束生命的，所以我們光想著他的父母、他的家人以後怎麼活，想了都心痛。這是業力，冰凍三尺非一日之寒，但是我們相信諸佛聖力不可思議，眾生善根也不可思議，所以妳現在的善根招感佛菩薩的聖力，一定可以調伏業力，不只妳自身的，跟妳有緣的，妳都可以護到他們。</w:t>
      </w:r>
      <w:r>
        <w:t xml:space="preserve"> </w:t>
      </w:r>
    </w:p>
    <w:p w14:paraId="25814DDD" w14:textId="77777777" w:rsidR="00601555" w:rsidRDefault="00601555">
      <w:pPr>
        <w:pStyle w:val="a3"/>
      </w:pPr>
      <w:r>
        <w:t xml:space="preserve">　　不要去想難，我們不要起過去煩惱、起未來煩惱，譬如千年暗室，一燈才照，千年之暗俱除。現在妳徹底看到，我們當父母的人不能控制、不能佔有、不能有名利心，妳完全覺醒了，那走過的那些路都覺悟了，妳去對孩子講娓娓道來，妳去對家長講也是娓娓道來。誰願意生活在痛苦之中？沒人願意的，妳以過來人來講，很會感動人。佛菩薩自有安排，會安排我們怎麼去自利、怎麼去利他。到時候國內有課再找妳，一起來護持。妳看這個孩子人家自己也自性本有智慧，全部自己想通了。那看想通得多麼準確，我都覺得比我還準確。</w:t>
      </w:r>
      <w:r>
        <w:t xml:space="preserve"> </w:t>
      </w:r>
    </w:p>
    <w:p w14:paraId="6C94DDDD" w14:textId="77777777" w:rsidR="00601555" w:rsidRDefault="00601555">
      <w:pPr>
        <w:pStyle w:val="a3"/>
      </w:pPr>
      <w:r>
        <w:t xml:space="preserve">　　好，以上回應，也歡迎大家下禮拜三可以一起參與。</w:t>
      </w:r>
      <w:r>
        <w:t xml:space="preserve"> </w:t>
      </w:r>
    </w:p>
    <w:p w14:paraId="26106B89" w14:textId="77777777" w:rsidR="00601555" w:rsidRDefault="00601555">
      <w:pPr>
        <w:pStyle w:val="a3"/>
      </w:pPr>
      <w:r>
        <w:t xml:space="preserve">　　在這裡我再回答一個問題，「就為了提起佛號，在聽經時，或聽大眾分享修學心得體會時，及與人溝通交流時，邊聽邊用計數器來念佛，或者默念佛號，這種方法是否如理如法？是否夾雜？對他人是否不恭敬？」這是一個問題。再來，「師長常講，工作不妨礙念佛，念佛不妨礙工作，請教在生活、工作中該怎麼念佛？」</w:t>
      </w:r>
      <w:r>
        <w:t xml:space="preserve"> </w:t>
      </w:r>
    </w:p>
    <w:p w14:paraId="5EFA312C" w14:textId="77777777" w:rsidR="00601555" w:rsidRDefault="00601555">
      <w:pPr>
        <w:pStyle w:val="a3"/>
      </w:pPr>
      <w:r>
        <w:t xml:space="preserve">　　好，剛剛其實有跟大家溝通一個重點，從理上講不離心性二字，就是不離真心。我們當下要用真心，這叫如理如法，用真心。今天我們在用計數器念佛，或者默念佛號，你能不能很真心的聽經？或者很真心的聽人家分享心得？或者很真心的跟人家溝通？對呀，所以根本還是這顆心。我在那裡按著計數器的時候，我還是很真心在聽經、在跟一切人溝通，那就沒問題。可是我在那念的時候，我的心就分散了，不能很真誠、很全然的去聽人家講、去跟人家溝通，我那就沒有用真心了。修行最重要的就是隨時要用真心，「道也者，不可須臾離也，可離非道也」。所以這個時候怎麼辦？那真心聽經，專注聽經、專注聽人家分享、專注跟人溝通，因為我專注的時候我是用真誠的、是用恭敬的心，我不是分散的心、不專注的心，就是個真妄而已。</w:t>
      </w:r>
      <w:r>
        <w:t xml:space="preserve"> </w:t>
      </w:r>
    </w:p>
    <w:p w14:paraId="3F3D4CFC" w14:textId="77777777" w:rsidR="00601555" w:rsidRDefault="00601555">
      <w:pPr>
        <w:pStyle w:val="a3"/>
      </w:pPr>
      <w:r>
        <w:t xml:space="preserve">　　所以剛剛又跟大家溝通，你要解得圓，佛法你要解得圓，圓解才能圓修，不然你聽一個就著一個，聽一個就著一個，一聽師父講要多念佛，又執著每天按著計數器，跟人溝通也不能專注了。佛法本身是治我們的煩惱的，結果我們產生執著點了。所以老法師講，念佛這個念字怎麼寫？心上真有佛，叫念，今心，心上真有。這個時候生活是念佛、工作是念佛、應酬是念佛，處事待人接物沒有一樣不是念佛，因為他是用真誠、清淨、平等、正覺、慈悲心去應一切境，統統叫念佛。而能夠這樣去用真心的人，他只要沒事，他一定會提起佛號。假如你說，我嘴上講，生活是念佛、工作是念佛、應酬是念佛，沒事的時候他不念佛，那他是嘴上講的，他心沒有到那個位置，那就講得高了，不知道自己的程度。《三時繫念》提醒我們，「須臾背念佛之心，剎那即結業之所」，你平常沒事的時候不念佛就打妄想了，那個妄想就是輪迴心造輪迴業。一個人怎麼在生活、工作、處事待人接物都用真心？一定是平常還沒有境界的時候，他一定都在念佛，或者一定都在讀經，他平時都是保持著這種真心、覺性，他才能遇境界的時候，生活是念佛、工作是念佛、應酬是念佛。哪有說一個人平常沒事的時候自己打妄想，突然遇境界了，生活是念佛、工作是念佛？那不可能的</w:t>
      </w:r>
      <w:r>
        <w:t>，養兵千日，用在一時。所以還是觀心為要，這個心是不是用真心。</w:t>
      </w:r>
      <w:r>
        <w:t xml:space="preserve"> </w:t>
      </w:r>
    </w:p>
    <w:p w14:paraId="2DBF3DE2" w14:textId="77777777" w:rsidR="00601555" w:rsidRDefault="00601555">
      <w:pPr>
        <w:pStyle w:val="a3"/>
      </w:pPr>
      <w:r>
        <w:t xml:space="preserve">　　那老人家講，工作不妨礙念佛，這個從理上跟事上來看，從理上，你工作用真心就是念佛，當然不妨礙；那從事上來講，海賢老和尚他耕田，他不用思考，所以他一個鋤頭下去阿彌陀佛，一個鋤頭下去阿彌陀佛，他工作也不妨礙他念佛。但老和尚怎麼指導我們的？你真正要思考問題，你佛號放下，但是你思考不是亂想，都要依照經教去思惟，做人做事哪些原理原則，想清楚了，心也定了，就這麼去應對，不要瞎操心了，佛號又提起來，你思考完佛號就提起來。那你慢慢這樣練功夫、練功夫，你才能慢慢慢慢達到什麼？聽經的時候心裡佛號也在念，但你聽經還是很專心；你在聽別人分享，你佛號也沒有斷，但是你還是很專注聽他講。這個不是一下子到那個程度的，你平常慢慢慢慢很自然的。</w:t>
      </w:r>
      <w:r>
        <w:t xml:space="preserve"> </w:t>
      </w:r>
    </w:p>
    <w:p w14:paraId="1CB5D4E1" w14:textId="77777777" w:rsidR="00601555" w:rsidRDefault="00601555">
      <w:pPr>
        <w:pStyle w:val="a3"/>
      </w:pPr>
      <w:r>
        <w:t xml:space="preserve">　　這個不知道這樣回答，提問題的同學，有沒有回答你的問題？假如還沒回答，或者你有考慮到其他角度，都可以馬上再回饋，我們可以再探討。</w:t>
      </w:r>
      <w:r>
        <w:t xml:space="preserve"> </w:t>
      </w:r>
    </w:p>
    <w:p w14:paraId="06B4840C" w14:textId="77777777" w:rsidR="00601555" w:rsidRDefault="00601555">
      <w:pPr>
        <w:pStyle w:val="a3"/>
      </w:pPr>
      <w:r>
        <w:t xml:space="preserve">　　大家要知道，這句佛號就是自己的真心。「念佛即是自心現，自心現時方念佛；不念是迷念是悟，迷即不念悟即念」，夏老這段話很有味道。「念即見佛成佛時，三際同時無先後」，三際就是過去、現在、未來，三際同時無先後；「淨念相繼即是佛，擬議頓隔萬億程」，你還起了很多念頭，我還要念多久，怎樣才能得力，就考慮得很多，很喜歡琢磨，擬議頓隔萬億程，反而簡單的事被我們愈搞愈複雜，跟佛愈來愈遠。所以「幸聞如來異方便，苦樂忙閑莫停聲」，聽到了八萬四千法門以外的這個特別法門，從果起修，老實念佛，全攝佛功德為自己的功德，所以幸聞如來異方便，最圓滿、最方便的修行方法；苦樂忙閑莫停聲，苦也好、樂也好、忙也好、閒也好，這句佛號不要斷。</w:t>
      </w:r>
      <w:r>
        <w:t xml:space="preserve"> </w:t>
      </w:r>
    </w:p>
    <w:p w14:paraId="563A7EB3" w14:textId="77777777" w:rsidR="00601555" w:rsidRDefault="00601555">
      <w:pPr>
        <w:pStyle w:val="a3"/>
      </w:pPr>
      <w:r>
        <w:t xml:space="preserve">　　好，謝謝，我們是不是再請一位同學？</w:t>
      </w:r>
      <w:r>
        <w:t xml:space="preserve"> </w:t>
      </w:r>
    </w:p>
    <w:p w14:paraId="1D1B77AA" w14:textId="77777777" w:rsidR="00601555" w:rsidRDefault="00601555">
      <w:pPr>
        <w:pStyle w:val="a3"/>
      </w:pPr>
      <w:r>
        <w:t xml:space="preserve">　　趙老師：好，謝謝法師，有請范學長。</w:t>
      </w:r>
      <w:r>
        <w:t xml:space="preserve"> </w:t>
      </w:r>
    </w:p>
    <w:p w14:paraId="41CA780B" w14:textId="77777777" w:rsidR="00601555" w:rsidRDefault="00601555">
      <w:pPr>
        <w:pStyle w:val="a3"/>
      </w:pPr>
      <w:r>
        <w:t xml:space="preserve">　　范同學：阿彌陀佛，老師好、大家好。學生是在家庭方面也是聽到近期很多的周邊有同修在講到家長和家長之間，還有孩子和孩子之間一些問題。一個就是在北京某一個地方，他們大家攀比這個學習進度特別明顯，同時給孩子的壓力特別大，孩子的壓力本身也大。其中有一個案例就是，一個母親要求孩子在學習當中成績的一個提升，恨鐵不成鋼，然後把孩子砍死了，然後她自己也自殺了，這個孩子並不大，這個是近期的事情。就感受到現在迫在眉睫，就又聽到近期老師把王偉傑老師的課程推出來，就更感覺到這個世界所必需、社會所必需。因為大家都一直在觀看這個片子，也是感受到，如何將這個片子以後放到七天班裡邊，如何再放到那個平台上，讓更多的人去受益。</w:t>
      </w:r>
      <w:r>
        <w:t xml:space="preserve"> </w:t>
      </w:r>
    </w:p>
    <w:p w14:paraId="0F6C1C2F" w14:textId="77777777" w:rsidR="00601555" w:rsidRDefault="00601555">
      <w:pPr>
        <w:pStyle w:val="a3"/>
      </w:pPr>
      <w:r>
        <w:t xml:space="preserve">　　就剛才看到曾學長這邊就講到自己孩子，還有她的那個願望。彼此可能都做母親，就也能感覺到心裡有那個痛點，特別難受，也不能怨社會，就是這個教育失去了太久太久的一個時間了，感覺馬拉松式的跑步很難跟得上，但是又不能急於求成，那只有我們自己現在做出一個樣子來；多多益善，個個家庭做出樣子來；做為自己，做為母親做出樣子來。那就感受到老師和老人家講課、講經當中，經常就講的這些法藥，如何運用到自己的生活，融入到血液當中。不能說就說這堂課完了，結束了，學生就感覺那只是自己的一個剛剛的開始，可能也是我們大家的一個開始。這個五十天的課程，只是跟我們老師和班主任，給我們從當中營造了這個緣，但更大的一個挑戰在生活當中，如何把它融入到自己的血脈當中，力行在生活和為人處世當中。就感覺到責任重大，但是不會給自己有壓力。那一分責任，就感覺到聽到外邊這種狀況的時候，社會這種現象的時候，更覺得讓自己在遇到境界的時候如何去應對，如何去感覺到退一步海闊天空的感覺。這個「讓」字，多多去忍讓、謙讓，然後讓更多的人看到自己的時候有那一分信心，不至於看到自己的時候，她還是這樣子，我不去學。就是期許自己能夠把老人家和法師的這種經教，能夠更好的力行，然後讓社會能</w:t>
      </w:r>
      <w:r>
        <w:t>夠看到一絲光芒吧。</w:t>
      </w:r>
      <w:r>
        <w:t xml:space="preserve"> </w:t>
      </w:r>
    </w:p>
    <w:p w14:paraId="4181F6EA" w14:textId="77777777" w:rsidR="00601555" w:rsidRDefault="00601555">
      <w:pPr>
        <w:pStyle w:val="a3"/>
      </w:pPr>
      <w:r>
        <w:t xml:space="preserve">　　因為看到法師包括王老師他們都是遠在異國他鄉，那個時間上還要考慮到我們，課程那麼密集，老師講得密集，所以說時間上都會給我們讓出來，但是做為自己，如何在這個課程當中，我自己能力行多少？我自己能做到多少？我沒有百分之百的做到，但是那一部分我如何把它又能夠補上，讓家庭和生活當中都不失去信心。如果我們做錯事情，包括自己的時候敢於承擔，就像曾學長一樣，敢於把它講出來，不去像一張紙包得很嚴，但是這張紙也容易會破掉，到那時候就會讓很多人失去信心。有的時候就感覺到，課程很快就結束了，真的一分責任，雖然自己知識水平不高，其他的做得也不好，但是期許自己能夠不辜負老人家和老師、班主任、班長和大家所有的付出。就是以上這些，向老師報告、向班主任報告，謝謝。</w:t>
      </w:r>
      <w:r>
        <w:t xml:space="preserve"> </w:t>
      </w:r>
    </w:p>
    <w:p w14:paraId="31EA3F8F" w14:textId="77777777" w:rsidR="00601555" w:rsidRDefault="00601555">
      <w:pPr>
        <w:pStyle w:val="a3"/>
      </w:pPr>
      <w:r>
        <w:t xml:space="preserve">　　成德法師：謝謝范同學。不管現在的情況怎麼樣，我們的信心不會受影響，「金剛非堅，願力最堅」，「人有至心求道，精進不止，會當剋果，何願不得」。我們也很簡單，每一念用真心就對了。孔老夫子我們要效法，「知其不可為而為之」，那個不可為就是它不可能立竿見影，因為我們做的是教育的工作，十年樹木，百年樹人，但是我們相信我們的至誠心可以感通，感通父母的善根，感通孩子的善根。現在當領導、當官不容易，當父母不容易，當老師也不容易，當孩子也不容易，都難為了。我們都能體恤每一個人的不容易，就能真誠溝通了，換位思考。</w:t>
      </w:r>
      <w:r>
        <w:t xml:space="preserve"> </w:t>
      </w:r>
    </w:p>
    <w:p w14:paraId="02950E8B" w14:textId="77777777" w:rsidR="00601555" w:rsidRDefault="00601555">
      <w:pPr>
        <w:pStyle w:val="a3"/>
      </w:pPr>
      <w:r>
        <w:t xml:space="preserve">　　范同學她辦道德講堂辦得很用心，她也看到非常多社會的方方面面，所以她的悲心也真切。道德講堂播種，不然遇緣不同，他沒機會聽到，沒機會接觸。所以哪裡有成熟的緣，我們護持他，他們是主，我們是伴，我們可以推薦人到那裡去學習，不一定是說我們這裡一定要自己再辦一個。當然，你真的條件因緣夠了，那還是多多益善。因為大陸那麼大，能辦，條件具足了，辦這個道德講堂真的是觀世音菩薩，救苦救難。而面對孩子的教育問題，面對他們的升學壓力，只要父母沒有攀比心、沒有得失心，不把他自己的這種壓力壓在孩子身上，外面壓力再大，他也不會太嚴重，因為他跟父母的緣最深。所以成德讀書的時候也很競爭，可是我父母沒有得失心，反而是我很難過的時候，他們都說這也沒什麼，算了算了，再好好努力就好了，別難過了，一點一點把我這個過去生帶來的得失心磨掉了。後來又遇到老和尚的經教。所以這個父母的恩、師父的恩。所以大家有信心，有佛法就有辦法。</w:t>
      </w:r>
      <w:r>
        <w:t xml:space="preserve"> </w:t>
      </w:r>
    </w:p>
    <w:p w14:paraId="2B5BA9D0" w14:textId="77777777" w:rsidR="00601555" w:rsidRDefault="00601555">
      <w:pPr>
        <w:pStyle w:val="a3"/>
      </w:pPr>
      <w:r>
        <w:t xml:space="preserve">　　時間過了，我們今天是不是就先到這裡？感謝每一位同學的分享、提問。今天我看流了不少眼淚，我現在是很容易感動、流淚，但是都不會滴下來。對，要練這個功夫，不然到時候你哭我也哭，我也怕我接不了話。</w:t>
      </w:r>
      <w:r>
        <w:t xml:space="preserve"> </w:t>
      </w:r>
    </w:p>
    <w:p w14:paraId="768E56B2" w14:textId="77777777" w:rsidR="00601555" w:rsidRDefault="00601555">
      <w:pPr>
        <w:pStyle w:val="a3"/>
      </w:pPr>
      <w:r>
        <w:t xml:space="preserve">　　好，謝謝大家。　　</w:t>
      </w:r>
    </w:p>
    <w:sectPr w:rsidR="0060155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4EAF2" w14:textId="77777777" w:rsidR="00601555" w:rsidRDefault="00601555" w:rsidP="00487BBB">
      <w:r>
        <w:separator/>
      </w:r>
    </w:p>
  </w:endnote>
  <w:endnote w:type="continuationSeparator" w:id="0">
    <w:p w14:paraId="6CAD0D16" w14:textId="77777777" w:rsidR="00601555" w:rsidRDefault="00601555" w:rsidP="00487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D35AE" w14:textId="77777777" w:rsidR="00601555" w:rsidRDefault="00601555" w:rsidP="00487BBB">
      <w:r>
        <w:separator/>
      </w:r>
    </w:p>
  </w:footnote>
  <w:footnote w:type="continuationSeparator" w:id="0">
    <w:p w14:paraId="4E3C2123" w14:textId="77777777" w:rsidR="00601555" w:rsidRDefault="00601555" w:rsidP="00487B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7BBB"/>
    <w:rsid w:val="00487BBB"/>
    <w:rsid w:val="0060155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F3DF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87BBB"/>
    <w:pPr>
      <w:tabs>
        <w:tab w:val="center" w:pos="4513"/>
        <w:tab w:val="right" w:pos="9026"/>
      </w:tabs>
      <w:snapToGrid w:val="0"/>
      <w:jc w:val="center"/>
    </w:pPr>
    <w:rPr>
      <w:sz w:val="18"/>
      <w:szCs w:val="18"/>
    </w:rPr>
  </w:style>
  <w:style w:type="character" w:customStyle="1" w:styleId="a5">
    <w:name w:val="页眉 字符"/>
    <w:basedOn w:val="a0"/>
    <w:link w:val="a4"/>
    <w:uiPriority w:val="99"/>
    <w:rsid w:val="00487BBB"/>
    <w:rPr>
      <w:rFonts w:ascii="SimSun" w:eastAsia="SimSun" w:hAnsi="SimSun" w:cs="SimSun"/>
      <w:sz w:val="18"/>
      <w:szCs w:val="18"/>
    </w:rPr>
  </w:style>
  <w:style w:type="paragraph" w:styleId="a6">
    <w:name w:val="footer"/>
    <w:basedOn w:val="a"/>
    <w:link w:val="a7"/>
    <w:uiPriority w:val="99"/>
    <w:unhideWhenUsed/>
    <w:rsid w:val="00487BBB"/>
    <w:pPr>
      <w:tabs>
        <w:tab w:val="center" w:pos="4513"/>
        <w:tab w:val="right" w:pos="9026"/>
      </w:tabs>
      <w:snapToGrid w:val="0"/>
    </w:pPr>
    <w:rPr>
      <w:sz w:val="18"/>
      <w:szCs w:val="18"/>
    </w:rPr>
  </w:style>
  <w:style w:type="character" w:customStyle="1" w:styleId="a7">
    <w:name w:val="页脚 字符"/>
    <w:basedOn w:val="a0"/>
    <w:link w:val="a6"/>
    <w:uiPriority w:val="99"/>
    <w:rsid w:val="00487BB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4386</Words>
  <Characters>25006</Characters>
  <Application>Microsoft Office Word</Application>
  <DocSecurity>0</DocSecurity>
  <Lines>208</Lines>
  <Paragraphs>58</Paragraphs>
  <ScaleCrop>false</ScaleCrop>
  <Company/>
  <LinksUpToDate>false</LinksUpToDate>
  <CharactersWithSpaces>29334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2026-08-12T23:44:00Z</dcterms:created>
  <dcterms:modified xsi:type="dcterms:W3CDTF">2026-08-12T23:44:00Z</dcterms:modified>
</cp:coreProperties>
</file>