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9829" w14:textId="2DE89350" w:rsidR="00CE17F6" w:rsidRPr="00CE17F6" w:rsidRDefault="00CE17F6" w:rsidP="00CE17F6">
      <w:r w:rsidRPr="00CE17F6">
        <w:rPr>
          <w:b/>
          <w:bCs/>
        </w:rPr>
        <w:t>Head of Data (Full-Time, Remote)</w:t>
      </w:r>
      <w:r w:rsidRPr="00CE17F6">
        <w:br/>
      </w:r>
    </w:p>
    <w:p w14:paraId="62A629FE" w14:textId="77777777" w:rsidR="00CE17F6" w:rsidRPr="00CE17F6" w:rsidRDefault="00CE17F6" w:rsidP="00CE17F6">
      <w:r w:rsidRPr="00CE17F6">
        <w:t xml:space="preserve">Numetri.com builds analytics tools and custom dashboards for multichannel e-commerce sellers (Amazon, Walmart, eBay, etc.). We’re looking for someone to </w:t>
      </w:r>
      <w:r w:rsidRPr="00CE17F6">
        <w:rPr>
          <w:i/>
          <w:iCs/>
        </w:rPr>
        <w:t>own the data department</w:t>
      </w:r>
      <w:r w:rsidRPr="00CE17F6">
        <w:t xml:space="preserve">—from managing the direction of our SaaS platform’s data infrastructure to </w:t>
      </w:r>
      <w:proofErr w:type="gramStart"/>
      <w:r w:rsidRPr="00CE17F6">
        <w:t>getting</w:t>
      </w:r>
      <w:proofErr w:type="gramEnd"/>
      <w:r w:rsidRPr="00CE17F6">
        <w:t xml:space="preserve"> hands-on with queries and pipelines.</w:t>
      </w:r>
    </w:p>
    <w:p w14:paraId="1BA5F1F5" w14:textId="77777777" w:rsidR="00CE17F6" w:rsidRPr="00CE17F6" w:rsidRDefault="00CE17F6" w:rsidP="00CE17F6">
      <w:r w:rsidRPr="00CE17F6">
        <w:rPr>
          <w:b/>
          <w:bCs/>
        </w:rPr>
        <w:t>What you’ll do:</w:t>
      </w:r>
    </w:p>
    <w:p w14:paraId="48400112" w14:textId="77777777" w:rsidR="00CE17F6" w:rsidRPr="00CE17F6" w:rsidRDefault="00CE17F6" w:rsidP="00CE17F6">
      <w:pPr>
        <w:numPr>
          <w:ilvl w:val="0"/>
          <w:numId w:val="1"/>
        </w:numPr>
      </w:pPr>
      <w:r w:rsidRPr="00CE17F6">
        <w:t>Oversee all data-related development for our SaaS platform, including architecture, modeling, and integrations.</w:t>
      </w:r>
    </w:p>
    <w:p w14:paraId="5A75EACD" w14:textId="77777777" w:rsidR="00CE17F6" w:rsidRPr="00CE17F6" w:rsidRDefault="00CE17F6" w:rsidP="00CE17F6">
      <w:pPr>
        <w:numPr>
          <w:ilvl w:val="0"/>
          <w:numId w:val="1"/>
        </w:numPr>
      </w:pPr>
      <w:r w:rsidRPr="00CE17F6">
        <w:t>Manage and review ongoing client projects, especially custom data work (Power BI, reporting logic, API integrations).</w:t>
      </w:r>
    </w:p>
    <w:p w14:paraId="78BD9D73" w14:textId="77777777" w:rsidR="00CE17F6" w:rsidRPr="00CE17F6" w:rsidRDefault="00CE17F6" w:rsidP="00CE17F6">
      <w:pPr>
        <w:numPr>
          <w:ilvl w:val="0"/>
          <w:numId w:val="1"/>
        </w:numPr>
      </w:pPr>
      <w:r w:rsidRPr="00CE17F6">
        <w:t>Hire, lead, and vet data engineers—run technical interviews and set the bar.</w:t>
      </w:r>
    </w:p>
    <w:p w14:paraId="1D4E42F6" w14:textId="77777777" w:rsidR="00CE17F6" w:rsidRPr="00CE17F6" w:rsidRDefault="00CE17F6" w:rsidP="00CE17F6">
      <w:pPr>
        <w:numPr>
          <w:ilvl w:val="0"/>
          <w:numId w:val="1"/>
        </w:numPr>
      </w:pPr>
      <w:r w:rsidRPr="00CE17F6">
        <w:t>Get your hands dirty: write SQL, build pipelines, debug models, and help put out fires as they come.</w:t>
      </w:r>
    </w:p>
    <w:p w14:paraId="5E6B8658" w14:textId="77777777" w:rsidR="00CE17F6" w:rsidRPr="00CE17F6" w:rsidRDefault="00CE17F6" w:rsidP="00CE17F6">
      <w:pPr>
        <w:numPr>
          <w:ilvl w:val="0"/>
          <w:numId w:val="1"/>
        </w:numPr>
      </w:pPr>
      <w:r w:rsidRPr="00CE17F6">
        <w:t>Work closely with product, engineering, and ops to align data priorities with business goals.</w:t>
      </w:r>
    </w:p>
    <w:p w14:paraId="5E0DD9E6" w14:textId="77777777" w:rsidR="00CE17F6" w:rsidRPr="00CE17F6" w:rsidRDefault="00CE17F6" w:rsidP="00CE17F6">
      <w:r w:rsidRPr="00CE17F6">
        <w:rPr>
          <w:b/>
          <w:bCs/>
        </w:rPr>
        <w:t>What we’re looking for:</w:t>
      </w:r>
    </w:p>
    <w:p w14:paraId="546D3707" w14:textId="77777777" w:rsidR="00CE17F6" w:rsidRPr="00CE17F6" w:rsidRDefault="00CE17F6" w:rsidP="00CE17F6">
      <w:pPr>
        <w:numPr>
          <w:ilvl w:val="0"/>
          <w:numId w:val="2"/>
        </w:numPr>
      </w:pPr>
      <w:r w:rsidRPr="00CE17F6">
        <w:t>Strong experience in data engineering, analytics, or BI.</w:t>
      </w:r>
    </w:p>
    <w:p w14:paraId="7CE4E5A6" w14:textId="77777777" w:rsidR="00CE17F6" w:rsidRPr="00CE17F6" w:rsidRDefault="00CE17F6" w:rsidP="00CE17F6">
      <w:pPr>
        <w:numPr>
          <w:ilvl w:val="0"/>
          <w:numId w:val="2"/>
        </w:numPr>
      </w:pPr>
      <w:r w:rsidRPr="00CE17F6">
        <w:t>Experience leading a team and managing complex data projects.</w:t>
      </w:r>
    </w:p>
    <w:p w14:paraId="744B16E6" w14:textId="77777777" w:rsidR="00CE17F6" w:rsidRPr="00CE17F6" w:rsidRDefault="00CE17F6" w:rsidP="00CE17F6">
      <w:pPr>
        <w:numPr>
          <w:ilvl w:val="0"/>
          <w:numId w:val="2"/>
        </w:numPr>
      </w:pPr>
      <w:r w:rsidRPr="00CE17F6">
        <w:t>Solid SQL chops and comfort working across cloud data stacks.</w:t>
      </w:r>
    </w:p>
    <w:p w14:paraId="7FBA70A9" w14:textId="77777777" w:rsidR="00CE17F6" w:rsidRPr="00CE17F6" w:rsidRDefault="00CE17F6" w:rsidP="00CE17F6">
      <w:pPr>
        <w:numPr>
          <w:ilvl w:val="0"/>
          <w:numId w:val="2"/>
        </w:numPr>
      </w:pPr>
      <w:r w:rsidRPr="00CE17F6">
        <w:t>Someone who thrives in fast-paced, unstructured environments.</w:t>
      </w:r>
    </w:p>
    <w:p w14:paraId="2E80EE05" w14:textId="77777777" w:rsidR="00CE17F6" w:rsidRPr="00CE17F6" w:rsidRDefault="00CE17F6" w:rsidP="00CE17F6">
      <w:pPr>
        <w:numPr>
          <w:ilvl w:val="0"/>
          <w:numId w:val="2"/>
        </w:numPr>
      </w:pPr>
      <w:r w:rsidRPr="00CE17F6">
        <w:t>Fluent English and solid communication skills.</w:t>
      </w:r>
    </w:p>
    <w:p w14:paraId="2337FB94" w14:textId="77777777" w:rsidR="00CE17F6" w:rsidRPr="00CE17F6" w:rsidRDefault="00CE17F6" w:rsidP="00CE17F6">
      <w:r w:rsidRPr="00CE17F6">
        <w:rPr>
          <w:b/>
          <w:bCs/>
        </w:rPr>
        <w:t>What it’s not:</w:t>
      </w:r>
    </w:p>
    <w:p w14:paraId="35BB145D" w14:textId="77777777" w:rsidR="00CE17F6" w:rsidRPr="00CE17F6" w:rsidRDefault="00CE17F6" w:rsidP="00CE17F6">
      <w:pPr>
        <w:numPr>
          <w:ilvl w:val="0"/>
          <w:numId w:val="3"/>
        </w:numPr>
      </w:pPr>
      <w:r w:rsidRPr="00CE17F6">
        <w:t>A freelance gig. We expect full-time commitment with set working hours.</w:t>
      </w:r>
    </w:p>
    <w:p w14:paraId="1E18F6B2" w14:textId="77777777" w:rsidR="00442A9D" w:rsidRDefault="00442A9D"/>
    <w:sectPr w:rsidR="0044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45942"/>
    <w:multiLevelType w:val="multilevel"/>
    <w:tmpl w:val="EDA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0B80"/>
    <w:multiLevelType w:val="multilevel"/>
    <w:tmpl w:val="CDD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4A35"/>
    <w:multiLevelType w:val="multilevel"/>
    <w:tmpl w:val="312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622775">
    <w:abstractNumId w:val="1"/>
  </w:num>
  <w:num w:numId="2" w16cid:durableId="1242377025">
    <w:abstractNumId w:val="2"/>
  </w:num>
  <w:num w:numId="3" w16cid:durableId="72274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F6"/>
    <w:rsid w:val="00206D61"/>
    <w:rsid w:val="00442A9D"/>
    <w:rsid w:val="00494C6B"/>
    <w:rsid w:val="00516B58"/>
    <w:rsid w:val="0056201A"/>
    <w:rsid w:val="00763E1A"/>
    <w:rsid w:val="009D5CDE"/>
    <w:rsid w:val="00A42153"/>
    <w:rsid w:val="00CE17F6"/>
    <w:rsid w:val="00F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FE3C"/>
  <w15:chartTrackingRefBased/>
  <w15:docId w15:val="{45576B07-EF56-4F6E-943D-51850A63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 Lipinski</dc:creator>
  <cp:keywords/>
  <dc:description/>
  <cp:lastModifiedBy>Dov Lipinski</cp:lastModifiedBy>
  <cp:revision>1</cp:revision>
  <dcterms:created xsi:type="dcterms:W3CDTF">2025-04-07T19:25:00Z</dcterms:created>
  <dcterms:modified xsi:type="dcterms:W3CDTF">2025-04-07T19:26:00Z</dcterms:modified>
</cp:coreProperties>
</file>