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3F4" w:rsidRDefault="008273F4" w:rsidP="008273F4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uk-UA"/>
        </w:rPr>
      </w:pPr>
      <w:r>
        <w:rPr>
          <w:rFonts w:ascii="Times New Roman" w:hAnsi="Times New Roman"/>
          <w:b/>
          <w:sz w:val="28"/>
          <w:szCs w:val="28"/>
          <w:lang w:eastAsia="uk-UA"/>
        </w:rPr>
        <w:t>СПИСОК</w:t>
      </w:r>
    </w:p>
    <w:p w:rsidR="008273F4" w:rsidRDefault="008273F4" w:rsidP="008273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uk-UA"/>
        </w:rPr>
      </w:pPr>
      <w:r>
        <w:rPr>
          <w:rFonts w:ascii="Times New Roman" w:hAnsi="Times New Roman"/>
          <w:b/>
          <w:sz w:val="28"/>
          <w:szCs w:val="28"/>
          <w:lang w:eastAsia="uk-UA"/>
        </w:rPr>
        <w:t>осіб, рекомендованих кафедрами та вченими радами факультетів/ інститутів</w:t>
      </w:r>
    </w:p>
    <w:p w:rsidR="008273F4" w:rsidRDefault="008273F4" w:rsidP="008273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uk-UA"/>
        </w:rPr>
      </w:pPr>
      <w:r>
        <w:rPr>
          <w:rFonts w:ascii="Times New Roman" w:hAnsi="Times New Roman"/>
          <w:b/>
          <w:sz w:val="28"/>
          <w:szCs w:val="28"/>
          <w:lang w:eastAsia="uk-UA"/>
        </w:rPr>
        <w:t xml:space="preserve"> щодо обрання на посади завідувачів кафедр і професорів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5"/>
        <w:gridCol w:w="2004"/>
        <w:gridCol w:w="1006"/>
        <w:gridCol w:w="2726"/>
        <w:gridCol w:w="1957"/>
        <w:gridCol w:w="3573"/>
        <w:gridCol w:w="2114"/>
        <w:gridCol w:w="1372"/>
      </w:tblGrid>
      <w:tr w:rsidR="008273F4" w:rsidTr="00B3222C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Прізвище,</w:t>
            </w:r>
          </w:p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ім’я, по батькові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Рік народ-ження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Місце роботи та посада, яку займає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Науковий ступінь, вчене звання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Роки захисту і теми кандидатської і докторської дисертацій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Освіта </w:t>
            </w:r>
          </w:p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(коли і який ВНЗ закінчив)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Стаж роботи,</w:t>
            </w:r>
          </w:p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заг/н-пед</w:t>
            </w:r>
          </w:p>
        </w:tc>
      </w:tr>
      <w:tr w:rsidR="008273F4" w:rsidTr="00B3222C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273F4" w:rsidTr="008273F4">
        <w:tc>
          <w:tcPr>
            <w:tcW w:w="154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C713F2" w:rsidP="00BE65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Завідувач</w:t>
            </w:r>
            <w:r w:rsidR="008273F4">
              <w:rPr>
                <w:rFonts w:ascii="Times New Roman" w:hAnsi="Times New Roman"/>
                <w:b/>
                <w:sz w:val="28"/>
                <w:szCs w:val="28"/>
              </w:rPr>
              <w:t xml:space="preserve"> кафедри </w:t>
            </w:r>
            <w:r w:rsidR="00BE6573">
              <w:rPr>
                <w:rFonts w:ascii="Times New Roman" w:hAnsi="Times New Roman"/>
                <w:b/>
                <w:sz w:val="28"/>
                <w:szCs w:val="28"/>
              </w:rPr>
              <w:t>мол</w:t>
            </w:r>
            <w:r w:rsidR="009A7CEF">
              <w:rPr>
                <w:rFonts w:ascii="Times New Roman" w:hAnsi="Times New Roman"/>
                <w:b/>
                <w:sz w:val="28"/>
                <w:szCs w:val="28"/>
              </w:rPr>
              <w:t>е</w:t>
            </w:r>
            <w:r w:rsidR="00BE6573">
              <w:rPr>
                <w:rFonts w:ascii="Times New Roman" w:hAnsi="Times New Roman"/>
                <w:b/>
                <w:sz w:val="28"/>
                <w:szCs w:val="28"/>
              </w:rPr>
              <w:t>кулярної фізики</w:t>
            </w:r>
          </w:p>
        </w:tc>
      </w:tr>
      <w:tr w:rsidR="008273F4" w:rsidTr="00B3222C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E97BF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Гаврюшенко Дмитро Анатолійович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 w:rsidP="00E97B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  <w:r w:rsidR="00E97BFF"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B3222C">
            <w:pPr>
              <w:spacing w:after="0" w:line="240" w:lineRule="auto"/>
              <w:ind w:right="-1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КНУ імені Тараса Шевченка</w:t>
            </w:r>
            <w:bookmarkStart w:id="0" w:name="_GoBack"/>
            <w:bookmarkEnd w:id="0"/>
            <w:r w:rsidR="008273F4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8273F4" w:rsidRDefault="00E97BFF">
            <w:pPr>
              <w:spacing w:after="0" w:line="240" w:lineRule="auto"/>
              <w:ind w:right="-1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професор кафедри молекулярної фізики 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273F4" w:rsidP="00A079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доктор </w:t>
            </w:r>
            <w:r w:rsidR="00A079BF">
              <w:rPr>
                <w:rFonts w:ascii="Times New Roman" w:hAnsi="Times New Roman"/>
                <w:sz w:val="28"/>
                <w:szCs w:val="28"/>
              </w:rPr>
              <w:t>фіз.-мат.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наук, </w:t>
            </w:r>
            <w:r w:rsidR="00A079BF">
              <w:rPr>
                <w:rFonts w:ascii="Times New Roman" w:hAnsi="Times New Roman"/>
                <w:sz w:val="28"/>
                <w:szCs w:val="28"/>
              </w:rPr>
              <w:t>професор</w:t>
            </w:r>
            <w:r w:rsidR="00C33B39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C33B39" w:rsidRDefault="00C33B39" w:rsidP="00A079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професор кафедри молекулярної фізики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F8D" w:rsidRDefault="00603F8D">
            <w:pPr>
              <w:spacing w:after="0" w:line="228" w:lineRule="auto"/>
              <w:rPr>
                <w:rFonts w:ascii="Times New Roman" w:hAnsi="Times New Roman"/>
                <w:sz w:val="28"/>
                <w:szCs w:val="28"/>
              </w:rPr>
            </w:pPr>
            <w:r w:rsidRPr="00603F8D">
              <w:rPr>
                <w:rFonts w:ascii="Times New Roman" w:hAnsi="Times New Roman"/>
                <w:sz w:val="28"/>
                <w:szCs w:val="28"/>
              </w:rPr>
              <w:t xml:space="preserve">1997 р.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Pr="00603F8D">
              <w:rPr>
                <w:rFonts w:ascii="Times New Roman" w:hAnsi="Times New Roman"/>
                <w:sz w:val="28"/>
                <w:szCs w:val="28"/>
              </w:rPr>
              <w:t>дисертаці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Pr="00603F8D">
              <w:rPr>
                <w:rFonts w:ascii="Times New Roman" w:hAnsi="Times New Roman"/>
                <w:sz w:val="28"/>
                <w:szCs w:val="28"/>
              </w:rPr>
              <w:t xml:space="preserve"> на здобуття наукового ступеня кандидата фіз.-мат. наук «Вплив кореляційних ефектів  на розподіл густини неоднорідної рідини»</w:t>
            </w:r>
          </w:p>
          <w:p w:rsidR="00603F8D" w:rsidRDefault="00603F8D">
            <w:pPr>
              <w:spacing w:after="0" w:line="22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273F4" w:rsidRDefault="00603F8D" w:rsidP="00094E6E">
            <w:pPr>
              <w:spacing w:after="0" w:line="228" w:lineRule="auto"/>
              <w:rPr>
                <w:rFonts w:ascii="Times New Roman" w:hAnsi="Times New Roman"/>
                <w:sz w:val="28"/>
                <w:szCs w:val="28"/>
              </w:rPr>
            </w:pPr>
            <w:r w:rsidRPr="00603F8D">
              <w:rPr>
                <w:rFonts w:ascii="Times New Roman" w:hAnsi="Times New Roman"/>
                <w:sz w:val="28"/>
                <w:szCs w:val="28"/>
              </w:rPr>
              <w:t xml:space="preserve">2008 р.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Pr="00603F8D">
              <w:rPr>
                <w:rFonts w:ascii="Times New Roman" w:hAnsi="Times New Roman"/>
                <w:sz w:val="28"/>
                <w:szCs w:val="28"/>
              </w:rPr>
              <w:t>дисертаці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Pr="00603F8D">
              <w:rPr>
                <w:rFonts w:ascii="Times New Roman" w:hAnsi="Times New Roman"/>
                <w:sz w:val="28"/>
                <w:szCs w:val="28"/>
              </w:rPr>
              <w:t xml:space="preserve"> на здобуття наукового ступеня доктора фіз.-мат. наук «Вплив обмеженості системи та радіаційного опромінення на властивості рідин і рідинних систем»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FFA" w:rsidRDefault="008273F4" w:rsidP="002D3FF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Київський державний університет</w:t>
            </w:r>
            <w:r w:rsidR="00DF79D2" w:rsidRPr="00DF79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DF79D2">
              <w:rPr>
                <w:rFonts w:ascii="Times New Roman" w:hAnsi="Times New Roman"/>
                <w:sz w:val="28"/>
                <w:szCs w:val="28"/>
              </w:rPr>
              <w:t>ім.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Т. Г. </w:t>
            </w:r>
            <w:r w:rsidR="002D3FFA">
              <w:rPr>
                <w:rFonts w:ascii="Times New Roman" w:hAnsi="Times New Roman"/>
                <w:sz w:val="28"/>
                <w:szCs w:val="28"/>
              </w:rPr>
              <w:t>Ше</w:t>
            </w:r>
            <w:r>
              <w:rPr>
                <w:rFonts w:ascii="Times New Roman" w:hAnsi="Times New Roman"/>
                <w:sz w:val="28"/>
                <w:szCs w:val="28"/>
              </w:rPr>
              <w:t>вченка</w:t>
            </w:r>
          </w:p>
          <w:p w:rsidR="008273F4" w:rsidRDefault="008273F4" w:rsidP="002D3FF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у 199</w:t>
            </w:r>
            <w:r w:rsidR="00A079BF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році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3F4" w:rsidRDefault="00891EC2" w:rsidP="004E40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29 </w:t>
            </w:r>
            <w:r w:rsidR="008273F4">
              <w:rPr>
                <w:rFonts w:ascii="Times New Roman" w:hAnsi="Times New Roman"/>
                <w:sz w:val="28"/>
                <w:szCs w:val="28"/>
              </w:rPr>
              <w:t>/</w:t>
            </w:r>
            <w:r w:rsidR="004E40FC">
              <w:rPr>
                <w:rFonts w:ascii="Times New Roman" w:hAnsi="Times New Roman"/>
                <w:sz w:val="28"/>
                <w:szCs w:val="28"/>
              </w:rPr>
              <w:t>25</w:t>
            </w:r>
            <w:r w:rsidR="008273F4">
              <w:rPr>
                <w:rFonts w:ascii="Times New Roman" w:hAnsi="Times New Roman"/>
                <w:sz w:val="28"/>
                <w:szCs w:val="28"/>
              </w:rPr>
              <w:t xml:space="preserve"> років</w:t>
            </w:r>
          </w:p>
        </w:tc>
      </w:tr>
    </w:tbl>
    <w:p w:rsidR="00786376" w:rsidRDefault="00786376"/>
    <w:sectPr w:rsidR="00786376" w:rsidSect="008273F4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17930"/>
    <w:rsid w:val="00094E6E"/>
    <w:rsid w:val="00107320"/>
    <w:rsid w:val="001B66EC"/>
    <w:rsid w:val="002D3FFA"/>
    <w:rsid w:val="004E40FC"/>
    <w:rsid w:val="005A5A14"/>
    <w:rsid w:val="005C7CF8"/>
    <w:rsid w:val="00603F8D"/>
    <w:rsid w:val="00786376"/>
    <w:rsid w:val="008273F4"/>
    <w:rsid w:val="00891EC2"/>
    <w:rsid w:val="00917930"/>
    <w:rsid w:val="009A7CEF"/>
    <w:rsid w:val="00A079BF"/>
    <w:rsid w:val="00B3222C"/>
    <w:rsid w:val="00BE6573"/>
    <w:rsid w:val="00C33B39"/>
    <w:rsid w:val="00C713F2"/>
    <w:rsid w:val="00CA7E6D"/>
    <w:rsid w:val="00DE29E8"/>
    <w:rsid w:val="00DF79D2"/>
    <w:rsid w:val="00E97BFF"/>
    <w:rsid w:val="00F54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F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3F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9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634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room227-1</dc:creator>
  <cp:keywords/>
  <dc:description/>
  <cp:lastModifiedBy>Dmytro Gavryushenko</cp:lastModifiedBy>
  <cp:revision>19</cp:revision>
  <cp:lastPrinted>2022-09-13T19:33:00Z</cp:lastPrinted>
  <dcterms:created xsi:type="dcterms:W3CDTF">2016-08-25T08:11:00Z</dcterms:created>
  <dcterms:modified xsi:type="dcterms:W3CDTF">2022-09-13T19:33:00Z</dcterms:modified>
</cp:coreProperties>
</file>