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r>
        <w:rPr/>
        <w:drawing>
          <wp:inline distT="0" distB="0" distL="0" distR="3175">
            <wp:extent cx="6569710" cy="8428990"/>
            <wp:effectExtent l="0" t="0" r="0" b="0"/>
            <wp:docPr id="5" name="Рисунок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8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29845" distL="114300" distR="14605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margin">
                  <wp:posOffset>-149225</wp:posOffset>
                </wp:positionV>
                <wp:extent cx="6617335" cy="10124440"/>
                <wp:effectExtent l="0" t="0" r="0" b="0"/>
                <wp:wrapNone/>
                <wp:docPr id="1" name="Группа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800" cy="10123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6800" cy="101239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320" y="8698320"/>
                            <a:ext cx="720" cy="5259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8693280"/>
                            <a:ext cx="66067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2520" y="8703360"/>
                            <a:ext cx="1440" cy="1415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7560" y="8703360"/>
                            <a:ext cx="720" cy="1415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9000" y="8703360"/>
                            <a:ext cx="1440" cy="1415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1160" y="8698320"/>
                            <a:ext cx="720" cy="1415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43760" y="9232920"/>
                            <a:ext cx="720" cy="35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9766440"/>
                            <a:ext cx="252144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9944280"/>
                            <a:ext cx="252144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" y="9067680"/>
                            <a:ext cx="29160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8120" y="9067680"/>
                            <a:ext cx="36324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9880" y="9067680"/>
                            <a:ext cx="85104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8440" y="9067680"/>
                            <a:ext cx="50688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85200" y="9067680"/>
                            <a:ext cx="33012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70400" y="9243000"/>
                            <a:ext cx="48708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55600" y="9410040"/>
                            <a:ext cx="4870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/>
                                  <w:smallCaps w:val="false"/>
                                  <w:caps w:val="false"/>
                                  <w:lang w:eastAsia="en-US"/>
                                </w:rPr>
                                <w:t xml:space="preserve">     У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67160" y="8849520"/>
                            <a:ext cx="4022640" cy="24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/>
                                  <w:smallCaps w:val="false"/>
                                  <w:caps w:val="false"/>
                                  <w:lang w:eastAsia="en-US"/>
                                </w:rPr>
                                <w:t>ГУИР 710102-13 16РР1-1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20" y="9230400"/>
                            <a:ext cx="66067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9051120"/>
                            <a:ext cx="25214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8871480"/>
                            <a:ext cx="2521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9586080"/>
                            <a:ext cx="252144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9406080"/>
                            <a:ext cx="2521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600" y="9247680"/>
                            <a:ext cx="1587960" cy="156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03080" cy="15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lang w:eastAsia="en-US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37280" y="0"/>
                              <a:ext cx="851040" cy="15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lang w:eastAsia="en-US"/>
                                  </w:rPr>
                                  <w:t>Цвирко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422640"/>
                            <a:ext cx="1614960" cy="155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03080" cy="15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lang w:eastAsia="en-US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37280" y="0"/>
                              <a:ext cx="877680" cy="15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lang w:eastAsia="en-US"/>
                                  </w:rPr>
                                  <w:t>Куприянова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602640"/>
                            <a:ext cx="1587960" cy="155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03080" cy="15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7280" y="0"/>
                              <a:ext cx="851040" cy="15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600" y="9777240"/>
                            <a:ext cx="1587960" cy="156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03080" cy="15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7280" y="0"/>
                              <a:ext cx="851040" cy="15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600" y="9951840"/>
                            <a:ext cx="1587960" cy="155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03080" cy="15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7280" y="0"/>
                              <a:ext cx="851040" cy="15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700880" y="9232920"/>
                            <a:ext cx="720" cy="8809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6160" y="9271080"/>
                            <a:ext cx="2081520" cy="81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lang w:eastAsia="en-US"/>
                                </w:rPr>
                                <w:t>Игра «Жизнь»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lang w:eastAsia="en-US"/>
                                </w:rPr>
                                <w:t>Диаграмма классов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05200" y="9408960"/>
                            <a:ext cx="19080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0" y="9586440"/>
                            <a:ext cx="1908000" cy="1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86640" y="9232920"/>
                            <a:ext cx="720" cy="35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0040" y="9243000"/>
                            <a:ext cx="48708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15800" y="9243000"/>
                            <a:ext cx="76896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20480" y="9422640"/>
                            <a:ext cx="768960" cy="1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eastAsia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82680" y="9411840"/>
                            <a:ext cx="720" cy="170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2680" y="9413280"/>
                            <a:ext cx="720" cy="170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61720" y="9722520"/>
                            <a:ext cx="1854720" cy="2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/>
                                  <w:smallCaps w:val="false"/>
                                  <w:caps w:val="false"/>
                                  <w:lang w:eastAsia="en-US"/>
                                </w:rPr>
                                <w:t>ИСИТ (в ОПБ), группа 710102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1" style="position:absolute;margin-left:-9.25pt;margin-top:-11.75pt;width:521pt;height:797.15pt" coordorigin="-185,-235" coordsize="10420,15943">
                <v:rect id="shape_0" ID="Rectangle 53" stroked="t" style="position:absolute;left:-185;top:-235;width:10419;height:15942;mso-position-horizontal:right;mso-position-horizontal-relative:margin;mso-position-vertical-relative:margin">
                  <w10:wrap type="none"/>
                  <v:fill o:detectmouseclick="t" on="false"/>
                  <v:stroke color="black" weight="25560" joinstyle="miter" endcap="flat"/>
                </v:rect>
                <v:line id="shape_0" from="332,13463" to="332,14290" ID="Line 54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-179,13455" to="10224,13455" ID="Line 55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953,13471" to="954,15699" ID="Line 56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2378,13471" to="2378,15699" ID="Line 57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3231,13471" to="3232,15699" ID="Line 58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3801,13463" to="3801,15691" ID="Line 59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8073,14305" to="8073,14856" ID="Line 60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-179,15145" to="3791,15146" ID="Line 61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line id="shape_0" from="-179,15425" to="3791,15426" ID="Line 62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rect id="shape_0" ID="Rectangle 63" stroked="f" style="position:absolute;left:-157;top:14045;width:458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4" stroked="f" style="position:absolute;left:363;top:14045;width:571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5" stroked="f" style="position:absolute;left:996;top:14045;width:1339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6" stroked="f" style="position:absolute;left:2411;top:14045;width:797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Подпись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7" stroked="f" style="position:absolute;left:3256;top:14045;width:519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8" stroked="f" style="position:absolute;left:8115;top:14321;width:766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9" stroked="f" style="position:absolute;left:7304;top:14584;width:766;height:245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/>
                            <w:smallCaps w:val="false"/>
                            <w:caps w:val="false"/>
                            <w:lang w:eastAsia="en-US"/>
                          </w:rPr>
                          <w:t xml:space="preserve">     У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0" stroked="f" style="position:absolute;left:3858;top:13701;width:6334;height:378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/>
                            <w:smallCaps w:val="false"/>
                            <w:caps w:val="false"/>
                            <w:lang w:eastAsia="en-US"/>
                          </w:rPr>
                          <w:t>ГУИР 710102-13 16РР1-1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-178,14301" to="10225,14301" ID="Line 71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-173,14018" to="3797,14018" ID="Line 72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-179,13736" to="3791,13736" ID="Line 73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line id="shape_0" from="-179,14861" to="3791,14862" ID="Line 74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line id="shape_0" from="-179,14577" to="3791,14577" ID="Line 75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group id="shape_0" alt="Group 76" style="position:absolute;left:-165;top:14328;width:2501;height:246">
                  <v:rect id="shape_0" ID="Rectangle 77" stroked="f" style="position:absolute;left:-165;top:14328;width:1106;height:245;mso-position-horizontal:right;mso-position-horizontal-relative:margin;mso-position-vertical-relative:margin">
                    <v:textbo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lang w:eastAsia="en-US"/>
                            </w:rPr>
                            <w:t>Разраб.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Rectangle 78" stroked="f" style="position:absolute;left:996;top:14328;width:1339;height:245;mso-position-horizontal:right;mso-position-horizontal-relative:margin;mso-position-vertical-relative:margin">
                    <v:textbo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lang w:eastAsia="en-US"/>
                            </w:rPr>
                            <w:t>Цвирко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group id="shape_0" alt="Group 79" style="position:absolute;left:-165;top:14604;width:2543;height:245">
                  <v:rect id="shape_0" ID="Rectangle 80" stroked="f" style="position:absolute;left:-165;top:14604;width:1106;height:244;mso-position-horizontal:right;mso-position-horizontal-relative:margin;mso-position-vertical-relative:margin">
                    <v:textbo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lang w:eastAsia="en-US"/>
                            </w:rPr>
                            <w:t>Пров.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Rectangle 81" stroked="f" style="position:absolute;left:996;top:14604;width:1381;height:244;mso-position-horizontal:right;mso-position-horizontal-relative:margin;mso-position-vertical-relative:margin">
                    <v:textbo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lang w:eastAsia="en-US"/>
                            </w:rPr>
                            <w:t>Куприянова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group id="shape_0" alt="Group 82" style="position:absolute;left:-165;top:14887;width:2501;height:245">
                  <v:rect id="shape_0" ID="Rectangle 83" stroked="f" style="position:absolute;left:-165;top:14887;width:1106;height:244;mso-position-horizontal:right;mso-position-horizontal-relative:margin;mso-position-vertical-relative:margin">
                    <w10:wrap type="none"/>
                    <v:fill o:detectmouseclick="t" on="false"/>
                    <v:stroke color="#3465a4" joinstyle="round" endcap="flat"/>
                  </v:rect>
                  <v:rect id="shape_0" ID="Rectangle 84" stroked="f" style="position:absolute;left:996;top:14887;width:1339;height:244;mso-position-horizontal:right;mso-position-horizontal-relative:margin;mso-position-vertical-relative:margin">
                    <w10:wrap type="none"/>
                    <v:fill o:detectmouseclick="t" on="false"/>
                    <v:stroke color="#3465a4" joinstyle="round" endcap="flat"/>
                  </v:rect>
                </v:group>
                <v:group id="shape_0" alt="Group 85" style="position:absolute;left:-165;top:15162;width:2501;height:246">
                  <v:rect id="shape_0" ID="Rectangle 86" stroked="f" style="position:absolute;left:-165;top:15162;width:1106;height:245;mso-position-horizontal:right;mso-position-horizontal-relative:margin;mso-position-vertical-relative:margin">
                    <w10:wrap type="none"/>
                    <v:fill o:detectmouseclick="t" on="false"/>
                    <v:stroke color="#3465a4" joinstyle="round" endcap="flat"/>
                  </v:rect>
                  <v:rect id="shape_0" ID="Rectangle 87" stroked="f" style="position:absolute;left:996;top:15162;width:1339;height:245;mso-position-horizontal:right;mso-position-horizontal-relative:margin;mso-position-vertical-relative:margin">
                    <w10:wrap type="none"/>
                    <v:fill o:detectmouseclick="t" on="false"/>
                    <v:stroke color="#3465a4" joinstyle="round" endcap="flat"/>
                  </v:rect>
                </v:group>
                <v:group id="shape_0" alt="Group 88" style="position:absolute;left:-165;top:15437;width:2501;height:245">
                  <v:rect id="shape_0" ID="Rectangle 89" stroked="f" style="position:absolute;left:-165;top:15437;width:1106;height:244;mso-position-horizontal:right;mso-position-horizontal-relative:margin;mso-position-vertical-relative:margin">
                    <w10:wrap type="none"/>
                    <v:fill o:detectmouseclick="t" on="false"/>
                    <v:stroke color="#3465a4" joinstyle="round" endcap="flat"/>
                  </v:rect>
                  <v:rect id="shape_0" ID="Rectangle 90" stroked="f" style="position:absolute;left:996;top:15437;width:1339;height:244;mso-position-horizontal:right;mso-position-horizontal-relative:margin;mso-position-vertical-relative:margin">
                    <w10:wrap type="none"/>
                    <v:fill o:detectmouseclick="t" on="false"/>
                    <v:stroke color="#3465a4" joinstyle="round" endcap="flat"/>
                  </v:rect>
                </v:group>
                <v:line id="shape_0" from="7218,14305" to="7218,15691" ID="Line 91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rect id="shape_0" ID="Rectangle 92" stroked="f" style="position:absolute;left:3872;top:14365;width:3277;height:1281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lang w:eastAsia="en-US"/>
                          </w:rPr>
                          <w:t>Игра «Жизнь»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lang w:eastAsia="en-US"/>
                          </w:rPr>
                          <w:t>Диаграмма классов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7225,14582" to="10229,14582" ID="Line 93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7225,14861" to="10229,14862" ID="Line 94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line id="shape_0" from="8928,14305" to="8928,14856" ID="Line 95" stroked="t" style="position:absolute;mso-position-horizontal:right;mso-position-horizontal-relative:margin;mso-position-vertical-relative:margin">
                  <v:stroke color="black" weight="25560" joinstyle="round" endcap="flat"/>
                  <v:fill o:detectmouseclick="t" on="false"/>
                </v:line>
                <v:rect id="shape_0" ID="Rectangle 96" stroked="f" style="position:absolute;left:7264;top:14321;width:766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Лит.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7" stroked="f" style="position:absolute;left:8974;top:14321;width:1210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>Листов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8" stroked="f" style="position:absolute;left:8981;top:14604;width:1210;height:244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lang w:eastAsia="en-US"/>
                          </w:rPr>
                          <w:t xml:space="preserve">       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7504,14587" to="7504,14855" ID="Line 99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line id="shape_0" from="7788,14589" to="7788,14857" ID="Line 100" stroked="t" style="position:absolute;mso-position-horizontal:right;mso-position-horizontal-relative:margin;mso-position-vertical-relative:margin">
                  <v:stroke color="black" weight="12600" joinstyle="round" endcap="flat"/>
                  <v:fill o:detectmouseclick="t" on="false"/>
                </v:line>
                <v:rect id="shape_0" ID="Rectangle 101" stroked="f" style="position:absolute;left:7314;top:15076;width:2920;height:349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/>
                            <w:smallCaps w:val="false"/>
                            <w:caps w:val="false"/>
                            <w:lang w:eastAsia="en-US"/>
                          </w:rPr>
                          <w:t>ИСИТ (в ОПБ), группа 710102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248920</wp:posOffset>
                </wp:positionH>
                <wp:positionV relativeFrom="paragraph">
                  <wp:posOffset>1283335</wp:posOffset>
                </wp:positionV>
                <wp:extent cx="635" cy="42481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4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9pt,117.75pt" to="2.9pt,151.1pt" ID="Фигура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1553210</wp:posOffset>
                </wp:positionH>
                <wp:positionV relativeFrom="paragraph">
                  <wp:posOffset>909955</wp:posOffset>
                </wp:positionV>
                <wp:extent cx="635" cy="3034030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3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9pt,191.1pt" to="2.9pt,429.9pt" ID="Фигура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2411730</wp:posOffset>
                </wp:positionH>
                <wp:positionV relativeFrom="paragraph">
                  <wp:posOffset>635</wp:posOffset>
                </wp:positionV>
                <wp:extent cx="1305560" cy="635"/>
                <wp:effectExtent l="0" t="0" r="0" b="0"/>
                <wp:wrapNone/>
                <wp:docPr id="4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9pt,0pt" to="292.6pt,0pt" ID="Фигура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eastAsia="Calibri" w:ascii="Calibri" w:hAnsi="Calibri" w:cs="Tahoma"/>
      <w:color w:val="auto"/>
      <w:kern w:val="0"/>
      <w:sz w:val="22"/>
      <w:szCs w:val="22"/>
      <w:lang w:eastAsia="ru-RU" w:val="ru-RU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Чертежный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LibreOffice/6.1.3.2$Windows_X86_64 LibreOffice_project/86daf60bf00efa86ad547e59e09d6bb77c699acb</Application>
  <Pages>1</Pages>
  <Words>0</Word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2018-12-15T08:32:00Z</dcterms:created>
  <dc:creator>USER</dc:creator>
  <dc:description/>
  <dc:language>en-US</dc:language>
  <cp:lastModifiedBy/>
  <dcterms:modified xsi:type="dcterms:W3CDTF">2018-12-23T14:07:20Z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