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2B77C" w14:textId="3CC84002" w:rsidR="0058434C" w:rsidRDefault="004E03AA">
      <w:r>
        <w:t>Page 25, Exercise 5a</w:t>
      </w:r>
    </w:p>
    <w:p w14:paraId="798E100D" w14:textId="4F444E35" w:rsidR="006C5C85" w:rsidRDefault="006C5C85"/>
    <w:p w14:paraId="62147D1E" w14:textId="4E2E6D01" w:rsidR="006C5C85" w:rsidRDefault="00D20112">
      <w:r>
        <w:t>Relaxed</w:t>
      </w:r>
      <w:r w:rsidR="00F2694F">
        <w:t>:</w:t>
      </w:r>
    </w:p>
    <w:p w14:paraId="59EAE3DA" w14:textId="4D92907F" w:rsidR="00F2694F" w:rsidRDefault="00F2694F">
      <w:pPr>
        <w:rPr>
          <w:lang w:val="en-US"/>
        </w:rPr>
      </w:pPr>
      <w:r w:rsidRPr="00F2694F">
        <w:rPr>
          <w:lang w:val="en-US"/>
        </w:rPr>
        <w:t>Twittering of Birds, Sound of w</w:t>
      </w:r>
      <w:r>
        <w:rPr>
          <w:lang w:val="en-US"/>
        </w:rPr>
        <w:t>aves</w:t>
      </w:r>
    </w:p>
    <w:p w14:paraId="3FA3DD91" w14:textId="77777777" w:rsidR="00F2694F" w:rsidRDefault="00F2694F">
      <w:pPr>
        <w:rPr>
          <w:lang w:val="en-US"/>
        </w:rPr>
      </w:pPr>
    </w:p>
    <w:p w14:paraId="6E237AFE" w14:textId="0FBDEFB3" w:rsidR="00F2694F" w:rsidRDefault="00F2694F">
      <w:pPr>
        <w:rPr>
          <w:lang w:val="en-US"/>
        </w:rPr>
      </w:pPr>
      <w:r>
        <w:rPr>
          <w:lang w:val="en-US"/>
        </w:rPr>
        <w:t>Happy:</w:t>
      </w:r>
    </w:p>
    <w:p w14:paraId="3C8B315A" w14:textId="4E5DDAE8" w:rsidR="00F2694F" w:rsidRDefault="00DD0E14">
      <w:pPr>
        <w:rPr>
          <w:lang w:val="en-US"/>
        </w:rPr>
      </w:pPr>
      <w:r>
        <w:rPr>
          <w:lang w:val="en-US"/>
        </w:rPr>
        <w:t xml:space="preserve">Joyful music, </w:t>
      </w:r>
      <w:r w:rsidR="004E1D26">
        <w:rPr>
          <w:lang w:val="en-US"/>
        </w:rPr>
        <w:t>singing birds</w:t>
      </w:r>
    </w:p>
    <w:p w14:paraId="49415675" w14:textId="77777777" w:rsidR="00F2694F" w:rsidRDefault="00F2694F">
      <w:pPr>
        <w:rPr>
          <w:lang w:val="en-US"/>
        </w:rPr>
      </w:pPr>
    </w:p>
    <w:p w14:paraId="6018BD0E" w14:textId="6D6B7506" w:rsidR="00F2694F" w:rsidRDefault="00F2694F">
      <w:pPr>
        <w:rPr>
          <w:lang w:val="en-US"/>
        </w:rPr>
      </w:pPr>
      <w:r>
        <w:rPr>
          <w:lang w:val="en-US"/>
        </w:rPr>
        <w:t>Annoyed:</w:t>
      </w:r>
    </w:p>
    <w:p w14:paraId="04B65E46" w14:textId="213E9577" w:rsidR="00F2694F" w:rsidRDefault="003507E1">
      <w:pPr>
        <w:rPr>
          <w:lang w:val="en-US"/>
        </w:rPr>
      </w:pPr>
      <w:r>
        <w:rPr>
          <w:lang w:val="en-US"/>
        </w:rPr>
        <w:t>Car horns, Ticking clock</w:t>
      </w:r>
    </w:p>
    <w:p w14:paraId="5A384C23" w14:textId="77777777" w:rsidR="00F2694F" w:rsidRDefault="00F2694F">
      <w:pPr>
        <w:rPr>
          <w:lang w:val="en-US"/>
        </w:rPr>
      </w:pPr>
    </w:p>
    <w:p w14:paraId="3B049837" w14:textId="470065B5" w:rsidR="00F2694F" w:rsidRDefault="00F2694F">
      <w:pPr>
        <w:rPr>
          <w:lang w:val="en-US"/>
        </w:rPr>
      </w:pPr>
      <w:r>
        <w:rPr>
          <w:lang w:val="en-US"/>
        </w:rPr>
        <w:t>Aggressive:</w:t>
      </w:r>
    </w:p>
    <w:p w14:paraId="4A9C709E" w14:textId="503BED52" w:rsidR="00F2694F" w:rsidRDefault="003507E1">
      <w:pPr>
        <w:rPr>
          <w:lang w:val="en-US"/>
        </w:rPr>
      </w:pPr>
      <w:r>
        <w:rPr>
          <w:lang w:val="en-US"/>
        </w:rPr>
        <w:t>Stomping, Slamming doors</w:t>
      </w:r>
    </w:p>
    <w:p w14:paraId="07226E40" w14:textId="77777777" w:rsidR="00F2694F" w:rsidRDefault="00F2694F">
      <w:pPr>
        <w:rPr>
          <w:lang w:val="en-US"/>
        </w:rPr>
      </w:pPr>
    </w:p>
    <w:p w14:paraId="5795FB96" w14:textId="427153AB" w:rsidR="00F2694F" w:rsidRDefault="00F2694F">
      <w:pPr>
        <w:rPr>
          <w:lang w:val="en-US"/>
        </w:rPr>
      </w:pPr>
      <w:r>
        <w:rPr>
          <w:lang w:val="en-US"/>
        </w:rPr>
        <w:t>Sleepy:</w:t>
      </w:r>
    </w:p>
    <w:p w14:paraId="7065AEE8" w14:textId="2A928642" w:rsidR="00F2694F" w:rsidRDefault="000F0E20">
      <w:pPr>
        <w:rPr>
          <w:lang w:val="en-US"/>
        </w:rPr>
      </w:pPr>
      <w:r>
        <w:rPr>
          <w:lang w:val="en-US"/>
        </w:rPr>
        <w:t>Rain</w:t>
      </w:r>
      <w:r w:rsidR="00AC7BF9">
        <w:rPr>
          <w:lang w:val="en-US"/>
        </w:rPr>
        <w:t>fall</w:t>
      </w:r>
    </w:p>
    <w:p w14:paraId="352DE0C2" w14:textId="77777777" w:rsidR="00F2694F" w:rsidRDefault="00F2694F">
      <w:pPr>
        <w:rPr>
          <w:lang w:val="en-US"/>
        </w:rPr>
      </w:pPr>
    </w:p>
    <w:p w14:paraId="12F5B5F7" w14:textId="2EBD55D1" w:rsidR="00F2694F" w:rsidRDefault="00F2694F">
      <w:pPr>
        <w:rPr>
          <w:lang w:val="en-US"/>
        </w:rPr>
      </w:pPr>
      <w:r>
        <w:rPr>
          <w:lang w:val="en-US"/>
        </w:rPr>
        <w:t>Thoughtful:</w:t>
      </w:r>
    </w:p>
    <w:p w14:paraId="6E960626" w14:textId="73A04AEB" w:rsidR="00F2694F" w:rsidRDefault="000F0E20">
      <w:pPr>
        <w:rPr>
          <w:lang w:val="en-US"/>
        </w:rPr>
      </w:pPr>
      <w:r>
        <w:rPr>
          <w:lang w:val="en-US"/>
        </w:rPr>
        <w:t>Soft music (usually piano)</w:t>
      </w:r>
    </w:p>
    <w:p w14:paraId="440CE60C" w14:textId="77777777" w:rsidR="00F2694F" w:rsidRDefault="00F2694F">
      <w:pPr>
        <w:rPr>
          <w:lang w:val="en-US"/>
        </w:rPr>
      </w:pPr>
    </w:p>
    <w:p w14:paraId="2A35B77C" w14:textId="09F3E00F" w:rsidR="00F2694F" w:rsidRDefault="006307B2">
      <w:pPr>
        <w:rPr>
          <w:lang w:val="en-US"/>
        </w:rPr>
      </w:pPr>
      <w:r>
        <w:rPr>
          <w:lang w:val="en-US"/>
        </w:rPr>
        <w:t>Scared:</w:t>
      </w:r>
    </w:p>
    <w:p w14:paraId="26594945" w14:textId="671F0A44" w:rsidR="006307B2" w:rsidRPr="00F2694F" w:rsidRDefault="006307B2">
      <w:pPr>
        <w:rPr>
          <w:lang w:val="en-US"/>
        </w:rPr>
      </w:pPr>
      <w:r>
        <w:rPr>
          <w:lang w:val="en-US"/>
        </w:rPr>
        <w:t>Screams, Fast heartbeat</w:t>
      </w:r>
    </w:p>
    <w:sectPr w:rsidR="006307B2" w:rsidRPr="00F269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6123F"/>
    <w:multiLevelType w:val="hybridMultilevel"/>
    <w:tmpl w:val="40DCBC02"/>
    <w:lvl w:ilvl="0" w:tplc="4C9A0E72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47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59"/>
    <w:rsid w:val="000F0E20"/>
    <w:rsid w:val="003507E1"/>
    <w:rsid w:val="004E03AA"/>
    <w:rsid w:val="004E1D26"/>
    <w:rsid w:val="0058434C"/>
    <w:rsid w:val="006307B2"/>
    <w:rsid w:val="006C5C85"/>
    <w:rsid w:val="008C6AF9"/>
    <w:rsid w:val="00A51F59"/>
    <w:rsid w:val="00AC7BF9"/>
    <w:rsid w:val="00C80C6B"/>
    <w:rsid w:val="00D20112"/>
    <w:rsid w:val="00DD0E14"/>
    <w:rsid w:val="00F2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2C654"/>
  <w15:chartTrackingRefBased/>
  <w15:docId w15:val="{53350AC4-C13B-412B-80D2-17EDC74A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434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51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51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1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1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51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51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51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51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434C"/>
    <w:rPr>
      <w:rFonts w:asciiTheme="majorHAnsi" w:eastAsiaTheme="majorEastAsia" w:hAnsiTheme="majorHAnsi" w:cstheme="majorBidi"/>
      <w:color w:val="0F4761" w:themeColor="accent1" w:themeShade="BF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51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51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1F5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1F5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51F5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51F5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51F5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51F5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51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1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1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1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51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51F5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51F5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51F5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51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51F5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51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231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Grünzweil</dc:creator>
  <cp:keywords/>
  <dc:description/>
  <cp:lastModifiedBy>Lukas Grünzweil</cp:lastModifiedBy>
  <cp:revision>11</cp:revision>
  <dcterms:created xsi:type="dcterms:W3CDTF">2024-11-04T17:00:00Z</dcterms:created>
  <dcterms:modified xsi:type="dcterms:W3CDTF">2024-11-04T17:06:00Z</dcterms:modified>
</cp:coreProperties>
</file>