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ED703B" w14:textId="77777777" w:rsidR="00E81DDF" w:rsidRDefault="00E81DDF"/>
    <w:tbl>
      <w:tblPr>
        <w:tblStyle w:val="a"/>
        <w:tblW w:w="10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6930"/>
        <w:gridCol w:w="2115"/>
      </w:tblGrid>
      <w:tr w:rsidR="00E81DDF" w14:paraId="6C890BA7" w14:textId="77777777">
        <w:trPr>
          <w:trHeight w:val="521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8AA1" w14:textId="77777777" w:rsidR="00E81DDF" w:rsidRDefault="00A0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Practical </w:t>
            </w:r>
            <w:r w:rsidR="00AB0A15">
              <w:rPr>
                <w:b/>
              </w:rPr>
              <w:t>8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44CB" w14:textId="77777777" w:rsidR="00E81DDF" w:rsidRDefault="00AB0A15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 Queen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CE6E" w14:textId="77777777" w:rsidR="00E81DDF" w:rsidRDefault="00A0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Date: </w:t>
            </w:r>
            <w:r w:rsidR="00E60335">
              <w:rPr>
                <w:b/>
              </w:rPr>
              <w:t>0</w:t>
            </w:r>
            <w:r w:rsidR="00AB0A15">
              <w:rPr>
                <w:b/>
              </w:rPr>
              <w:t>8</w:t>
            </w:r>
            <w:r>
              <w:rPr>
                <w:b/>
              </w:rPr>
              <w:t>/0</w:t>
            </w:r>
            <w:r w:rsidR="00E60335">
              <w:rPr>
                <w:b/>
              </w:rPr>
              <w:t xml:space="preserve">8 </w:t>
            </w:r>
            <w:r>
              <w:rPr>
                <w:b/>
              </w:rPr>
              <w:t>/2025</w:t>
            </w:r>
          </w:p>
        </w:tc>
      </w:tr>
      <w:tr w:rsidR="00E81DDF" w14:paraId="4E2AB77D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00A0" w14:textId="77777777" w:rsidR="00E81DDF" w:rsidRDefault="00A0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rPr>
                <w:b/>
              </w:rPr>
              <w:t>Aim: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D6D0" w14:textId="77777777" w:rsidR="00E81DDF" w:rsidRDefault="00A06661">
            <w:pPr>
              <w:widowControl w:val="0"/>
              <w:spacing w:line="240" w:lineRule="auto"/>
              <w:jc w:val="left"/>
            </w:pPr>
            <w:r>
              <w:t xml:space="preserve">To implement </w:t>
            </w:r>
            <w:r w:rsidR="00AB0A15">
              <w:t>N Queen</w:t>
            </w:r>
            <w:r>
              <w:t xml:space="preserve"> </w:t>
            </w:r>
          </w:p>
        </w:tc>
      </w:tr>
      <w:tr w:rsidR="00E81DDF" w14:paraId="1B2AB460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0CA7" w14:textId="77777777" w:rsidR="00E81DDF" w:rsidRDefault="00A0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5"/>
              <w:jc w:val="left"/>
            </w:pPr>
            <w:r>
              <w:rPr>
                <w:b/>
              </w:rPr>
              <w:t>Requirement:</w:t>
            </w:r>
            <w:r>
              <w:t xml:space="preserve"> 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3F22" w14:textId="77777777" w:rsidR="00E81DDF" w:rsidRDefault="00A06661">
            <w:pPr>
              <w:widowControl w:val="0"/>
              <w:spacing w:line="240" w:lineRule="auto"/>
              <w:jc w:val="left"/>
            </w:pPr>
            <w:r>
              <w:t>Python IDE</w:t>
            </w:r>
          </w:p>
        </w:tc>
      </w:tr>
      <w:tr w:rsidR="00E81DDF" w14:paraId="09829716" w14:textId="77777777" w:rsidTr="0094484B">
        <w:trPr>
          <w:trHeight w:val="3141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831E" w14:textId="77777777" w:rsidR="00E81DDF" w:rsidRDefault="007608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Code</w:t>
            </w:r>
            <w:r w:rsidR="00A06661">
              <w:rPr>
                <w:b/>
              </w:rPr>
              <w:t>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F13D" w14:textId="0EA20BC6" w:rsidR="00AB0A15" w:rsidRDefault="00AB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AB0A15">
              <w:rPr>
                <w:noProof/>
              </w:rPr>
              <w:drawing>
                <wp:inline distT="0" distB="0" distL="0" distR="0" wp14:anchorId="2EEB9484" wp14:editId="5440CB1E">
                  <wp:extent cx="5840581" cy="6324600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3927" cy="632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4484B" w:rsidRPr="00AB0A15">
              <w:rPr>
                <w:noProof/>
              </w:rPr>
              <w:drawing>
                <wp:inline distT="0" distB="0" distL="0" distR="0" wp14:anchorId="79AA57A9" wp14:editId="0B0870BD">
                  <wp:extent cx="6027306" cy="1783041"/>
                  <wp:effectExtent l="0" t="0" r="0" b="8255"/>
                  <wp:docPr id="1106272670" name="Picture 1106272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t="3613" b="519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9455" cy="1789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6374BF" w14:textId="77777777" w:rsidR="00E81DDF" w:rsidRDefault="00AB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AB0A15">
              <w:rPr>
                <w:noProof/>
              </w:rPr>
              <w:lastRenderedPageBreak/>
              <w:drawing>
                <wp:inline distT="0" distB="0" distL="0" distR="0" wp14:anchorId="7CB113B8" wp14:editId="3B1065D9">
                  <wp:extent cx="5615305" cy="1929030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t="48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575" cy="1929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DDF" w14:paraId="50EBED2E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D658" w14:textId="77777777" w:rsidR="00E81DDF" w:rsidRDefault="00A0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lastRenderedPageBreak/>
              <w:t>Screenshots: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E661" w14:textId="77777777" w:rsidR="00E81DDF" w:rsidRDefault="00AB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AB0A15">
              <w:rPr>
                <w:noProof/>
              </w:rPr>
              <w:drawing>
                <wp:inline distT="0" distB="0" distL="0" distR="0" wp14:anchorId="4A2EF840" wp14:editId="06F6984E">
                  <wp:extent cx="2438740" cy="1991003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DDF" w14:paraId="371C4673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E4AB" w14:textId="77777777" w:rsidR="00E81DDF" w:rsidRDefault="00A0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Result: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1743" w14:textId="77777777" w:rsidR="00E81DDF" w:rsidRDefault="007608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The </w:t>
            </w:r>
            <w:r w:rsidR="00E60335">
              <w:t xml:space="preserve">particular </w:t>
            </w:r>
            <w:r w:rsidR="00AB0A15">
              <w:t>N Queen</w:t>
            </w:r>
            <w:r>
              <w:t xml:space="preserve"> has been implemented.</w:t>
            </w:r>
          </w:p>
        </w:tc>
      </w:tr>
      <w:tr w:rsidR="00E81DDF" w14:paraId="75EACB2A" w14:textId="77777777">
        <w:trPr>
          <w:trHeight w:val="44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76CD6" w14:textId="77777777" w:rsidR="00E81DDF" w:rsidRDefault="00A0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Date of Submission: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3D63" w14:textId="77777777" w:rsidR="00E81DDF" w:rsidRDefault="00A0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Sign:</w:t>
            </w:r>
          </w:p>
        </w:tc>
      </w:tr>
    </w:tbl>
    <w:p w14:paraId="4B81000B" w14:textId="77777777" w:rsidR="00E81DDF" w:rsidRDefault="00E81DDF"/>
    <w:sectPr w:rsidR="00E81DDF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DDF"/>
    <w:rsid w:val="0050615C"/>
    <w:rsid w:val="0076087D"/>
    <w:rsid w:val="00803749"/>
    <w:rsid w:val="0094484B"/>
    <w:rsid w:val="00A06661"/>
    <w:rsid w:val="00AB0A15"/>
    <w:rsid w:val="00E60335"/>
    <w:rsid w:val="00E8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4375"/>
  <w15:docId w15:val="{5CE423D6-BC49-4499-B1B7-80DD1E30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center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jc w:val="center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Labdhi Baua</cp:lastModifiedBy>
  <cp:revision>3</cp:revision>
  <dcterms:created xsi:type="dcterms:W3CDTF">2025-08-08T10:27:00Z</dcterms:created>
  <dcterms:modified xsi:type="dcterms:W3CDTF">2025-08-16T18:38:00Z</dcterms:modified>
</cp:coreProperties>
</file>