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F75C255" w:rsidP="55549AA8" w:rsidRDefault="3F75C255" w14:paraId="02BA78FA" w14:textId="482EB803">
      <w:pPr>
        <w:spacing w:before="0" w:after="100" w:line="240" w:lineRule="auto"/>
        <w:ind w:left="0" w:right="0" w:firstLine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40"/>
          <w:szCs w:val="40"/>
          <w:lang w:val="es-ES"/>
        </w:rPr>
      </w:pPr>
      <w:r w:rsidRPr="55549AA8" w:rsidR="55549A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es-ES"/>
        </w:rPr>
        <w:t>Network-</w:t>
      </w:r>
      <w:r w:rsidRPr="55549AA8" w:rsidR="55549A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es-ES"/>
        </w:rPr>
        <w:t>jc</w:t>
      </w:r>
      <w:r w:rsidRPr="55549AA8" w:rsidR="55549A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es-ES"/>
        </w:rPr>
        <w:t>-</w:t>
      </w:r>
      <w:r w:rsidRPr="55549AA8" w:rsidR="55549A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es-ES"/>
        </w:rPr>
        <w:t>gui</w:t>
      </w:r>
      <w:r w:rsidRPr="55549AA8" w:rsidR="55549A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es-ES"/>
        </w:rPr>
        <w:t xml:space="preserve"> </w:t>
      </w:r>
      <w:r w:rsidRPr="55549AA8" w:rsidR="55549A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es-ES"/>
        </w:rPr>
        <w:t>Codebook</w:t>
      </w:r>
    </w:p>
    <w:p w:rsidR="3F75C255" w:rsidP="55549AA8" w:rsidRDefault="3F75C255" w14:paraId="779C84E4" w14:textId="4720AEFE">
      <w:pPr>
        <w:pStyle w:val="Normal"/>
        <w:spacing w:line="240" w:lineRule="auto"/>
        <w:jc w:val="left"/>
      </w:pPr>
      <w:r w:rsidRPr="55549AA8" w:rsidR="55549A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s-ES"/>
        </w:rPr>
        <w:t>Session</w:t>
      </w:r>
      <w:r w:rsidRPr="55549AA8" w:rsidR="55549A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s-ES"/>
        </w:rPr>
        <w:t xml:space="preserve"> configuration</w:t>
      </w:r>
      <w:r>
        <w:br/>
      </w:r>
      <w:r>
        <w:drawing>
          <wp:inline wp14:editId="55549AA8" wp14:anchorId="55931A57">
            <wp:extent cx="4572000" cy="3352800"/>
            <wp:effectExtent l="0" t="0" r="0" b="0"/>
            <wp:docPr id="1870336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ad0518b86943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55549AA8">
        <w:rPr/>
        <w:t>manual_waitpages:</w:t>
      </w:r>
      <w:r>
        <w:br/>
      </w:r>
      <w:r w:rsidR="55549AA8">
        <w:rPr/>
        <w:t xml:space="preserve">This variable set </w:t>
      </w:r>
      <w:r w:rsidR="55549AA8">
        <w:rPr/>
        <w:t>to</w:t>
      </w:r>
      <w:r w:rsidR="55549AA8">
        <w:rPr/>
        <w:t xml:space="preserve"> 1 </w:t>
      </w:r>
      <w:r w:rsidR="55549AA8">
        <w:rPr/>
        <w:t>hides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buttons</w:t>
      </w:r>
      <w:r w:rsidR="55549AA8">
        <w:rPr/>
        <w:t xml:space="preserve"> </w:t>
      </w:r>
      <w:r w:rsidR="55549AA8">
        <w:rPr/>
        <w:t>of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waitpages</w:t>
      </w:r>
      <w:r w:rsidR="55549AA8">
        <w:rPr/>
        <w:t xml:space="preserve"> </w:t>
      </w:r>
      <w:r w:rsidR="55549AA8">
        <w:rPr/>
        <w:t>before</w:t>
      </w:r>
      <w:r w:rsidR="55549AA8">
        <w:rPr/>
        <w:t xml:space="preserve"> </w:t>
      </w:r>
      <w:r w:rsidR="55549AA8">
        <w:rPr/>
        <w:t>each</w:t>
      </w:r>
      <w:r w:rsidR="55549AA8">
        <w:rPr/>
        <w:t xml:space="preserve"> </w:t>
      </w:r>
      <w:r w:rsidR="55549AA8">
        <w:rPr/>
        <w:t>part</w:t>
      </w:r>
      <w:r w:rsidR="55549AA8">
        <w:rPr/>
        <w:t xml:space="preserve"> </w:t>
      </w:r>
      <w:r w:rsidR="55549AA8">
        <w:rPr/>
        <w:t>of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experiment</w:t>
      </w:r>
      <w:r w:rsidR="55549AA8">
        <w:rPr/>
        <w:t xml:space="preserve">. </w:t>
      </w:r>
      <w:r w:rsidR="55549AA8">
        <w:rPr/>
        <w:t>The</w:t>
      </w:r>
      <w:r w:rsidR="55549AA8">
        <w:rPr/>
        <w:t xml:space="preserve"> </w:t>
      </w:r>
      <w:r w:rsidR="55549AA8">
        <w:rPr/>
        <w:t>only</w:t>
      </w:r>
      <w:r w:rsidR="55549AA8">
        <w:rPr/>
        <w:t xml:space="preserve"> </w:t>
      </w:r>
      <w:r w:rsidR="55549AA8">
        <w:rPr/>
        <w:t>way</w:t>
      </w:r>
      <w:r w:rsidR="55549AA8">
        <w:rPr/>
        <w:t xml:space="preserve"> </w:t>
      </w:r>
      <w:r w:rsidR="55549AA8">
        <w:rPr/>
        <w:t>of</w:t>
      </w:r>
      <w:r w:rsidR="55549AA8">
        <w:rPr/>
        <w:t xml:space="preserve"> </w:t>
      </w:r>
      <w:r w:rsidR="55549AA8">
        <w:rPr/>
        <w:t>advancing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pages</w:t>
      </w:r>
      <w:r w:rsidR="55549AA8">
        <w:rPr/>
        <w:t xml:space="preserve"> </w:t>
      </w:r>
      <w:r w:rsidR="55549AA8">
        <w:rPr/>
        <w:t>with</w:t>
      </w:r>
      <w:r w:rsidR="55549AA8">
        <w:rPr/>
        <w:t xml:space="preserve"> </w:t>
      </w:r>
      <w:r w:rsidR="55549AA8">
        <w:rPr/>
        <w:t>this</w:t>
      </w:r>
      <w:r w:rsidR="55549AA8">
        <w:rPr/>
        <w:t xml:space="preserve"> </w:t>
      </w:r>
      <w:r w:rsidR="55549AA8">
        <w:rPr/>
        <w:t>option</w:t>
      </w:r>
      <w:r w:rsidR="55549AA8">
        <w:rPr/>
        <w:t xml:space="preserve"> </w:t>
      </w:r>
      <w:r w:rsidR="55549AA8">
        <w:rPr/>
        <w:t>enabled</w:t>
      </w:r>
      <w:r w:rsidR="55549AA8">
        <w:rPr/>
        <w:t xml:space="preserve"> </w:t>
      </w:r>
      <w:r w:rsidR="55549AA8">
        <w:rPr/>
        <w:t>is</w:t>
      </w:r>
      <w:r w:rsidR="55549AA8">
        <w:rPr/>
        <w:t xml:space="preserve"> </w:t>
      </w:r>
      <w:r w:rsidR="55549AA8">
        <w:rPr/>
        <w:t>by</w:t>
      </w:r>
      <w:r w:rsidR="55549AA8">
        <w:rPr/>
        <w:t xml:space="preserve"> </w:t>
      </w:r>
      <w:r w:rsidR="55549AA8">
        <w:rPr/>
        <w:t>using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”</w:t>
      </w:r>
      <w:r w:rsidR="55549AA8">
        <w:rPr/>
        <w:t>Advance</w:t>
      </w:r>
      <w:r w:rsidR="55549AA8">
        <w:rPr/>
        <w:t xml:space="preserve"> </w:t>
      </w:r>
      <w:r w:rsidR="55549AA8">
        <w:rPr/>
        <w:t>slowest</w:t>
      </w:r>
      <w:r w:rsidR="55549AA8">
        <w:rPr/>
        <w:t xml:space="preserve"> </w:t>
      </w:r>
      <w:r w:rsidR="55549AA8">
        <w:rPr/>
        <w:t>user</w:t>
      </w:r>
      <w:r w:rsidR="55549AA8">
        <w:rPr/>
        <w:t xml:space="preserve">” </w:t>
      </w:r>
      <w:r w:rsidR="55549AA8">
        <w:rPr/>
        <w:t>button</w:t>
      </w:r>
      <w:r w:rsidR="55549AA8">
        <w:rPr/>
        <w:t xml:space="preserve">. Set </w:t>
      </w:r>
      <w:r w:rsidR="55549AA8">
        <w:rPr/>
        <w:t>it</w:t>
      </w:r>
      <w:r w:rsidR="55549AA8">
        <w:rPr/>
        <w:t xml:space="preserve"> </w:t>
      </w:r>
      <w:r w:rsidR="55549AA8">
        <w:rPr/>
        <w:t>to</w:t>
      </w:r>
      <w:r w:rsidR="55549AA8">
        <w:rPr/>
        <w:t xml:space="preserve"> 0 </w:t>
      </w:r>
      <w:r w:rsidR="55549AA8">
        <w:rPr/>
        <w:t>to</w:t>
      </w:r>
      <w:r w:rsidR="55549AA8">
        <w:rPr/>
        <w:t xml:space="preserve"> </w:t>
      </w:r>
      <w:r w:rsidR="55549AA8">
        <w:rPr/>
        <w:t>display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buttons</w:t>
      </w:r>
      <w:r w:rsidR="55549AA8">
        <w:rPr/>
        <w:t>.</w:t>
      </w:r>
      <w:r>
        <w:br/>
      </w:r>
      <w:r>
        <w:br/>
      </w:r>
      <w:r w:rsidR="55549AA8">
        <w:rPr/>
        <w:t>shuffle_players:</w:t>
      </w:r>
      <w:r>
        <w:br/>
      </w:r>
      <w:r w:rsidR="55549AA8">
        <w:rPr/>
        <w:t xml:space="preserve">This variable set </w:t>
      </w:r>
      <w:r w:rsidR="55549AA8">
        <w:rPr/>
        <w:t>to</w:t>
      </w:r>
      <w:r w:rsidR="55549AA8">
        <w:rPr/>
        <w:t xml:space="preserve"> 1 </w:t>
      </w:r>
      <w:r w:rsidR="55549AA8">
        <w:rPr/>
        <w:t>shuffles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players</w:t>
      </w:r>
      <w:r w:rsidR="55549AA8">
        <w:rPr/>
        <w:t xml:space="preserve"> in </w:t>
      </w:r>
      <w:r w:rsidR="55549AA8">
        <w:rPr/>
        <w:t>the</w:t>
      </w:r>
      <w:r w:rsidR="55549AA8">
        <w:rPr/>
        <w:t xml:space="preserve"> </w:t>
      </w:r>
      <w:r w:rsidR="55549AA8">
        <w:rPr/>
        <w:t>group</w:t>
      </w:r>
      <w:r w:rsidR="55549AA8">
        <w:rPr/>
        <w:t xml:space="preserve"> </w:t>
      </w:r>
      <w:r w:rsidR="55549AA8">
        <w:rPr/>
        <w:t>each</w:t>
      </w:r>
      <w:r w:rsidR="55549AA8">
        <w:rPr/>
        <w:t xml:space="preserve"> round. </w:t>
      </w:r>
      <w:r w:rsidR="55549AA8">
        <w:rPr/>
        <w:t>This</w:t>
      </w:r>
      <w:r w:rsidR="55549AA8">
        <w:rPr/>
        <w:t xml:space="preserve"> </w:t>
      </w:r>
      <w:r w:rsidR="55549AA8">
        <w:rPr/>
        <w:t>means</w:t>
      </w:r>
      <w:r w:rsidR="55549AA8">
        <w:rPr/>
        <w:t xml:space="preserve"> </w:t>
      </w:r>
      <w:r w:rsidR="55549AA8">
        <w:rPr/>
        <w:t>that</w:t>
      </w:r>
      <w:r w:rsidR="55549AA8">
        <w:rPr/>
        <w:t xml:space="preserve"> </w:t>
      </w:r>
      <w:r w:rsidR="55549AA8">
        <w:rPr/>
        <w:t>every</w:t>
      </w:r>
      <w:r w:rsidR="55549AA8">
        <w:rPr/>
        <w:t xml:space="preserve"> round </w:t>
      </w:r>
      <w:r w:rsidR="55549AA8">
        <w:rPr/>
        <w:t>each</w:t>
      </w:r>
      <w:r w:rsidR="55549AA8">
        <w:rPr/>
        <w:t xml:space="preserve"> </w:t>
      </w:r>
      <w:r w:rsidR="55549AA8">
        <w:rPr/>
        <w:t>subject</w:t>
      </w:r>
      <w:r w:rsidR="55549AA8">
        <w:rPr/>
        <w:t xml:space="preserve"> </w:t>
      </w:r>
      <w:r w:rsidR="55549AA8">
        <w:rPr/>
        <w:t>will</w:t>
      </w:r>
      <w:r w:rsidR="55549AA8">
        <w:rPr/>
        <w:t xml:space="preserve"> </w:t>
      </w:r>
      <w:r w:rsidR="55549AA8">
        <w:rPr/>
        <w:t>probably</w:t>
      </w:r>
      <w:r w:rsidR="55549AA8">
        <w:rPr/>
        <w:t xml:space="preserve"> </w:t>
      </w:r>
      <w:r w:rsidR="55549AA8">
        <w:rPr/>
        <w:t>have</w:t>
      </w:r>
      <w:r w:rsidR="55549AA8">
        <w:rPr/>
        <w:t xml:space="preserve"> a </w:t>
      </w:r>
      <w:r w:rsidR="55549AA8">
        <w:rPr/>
        <w:t>different</w:t>
      </w:r>
      <w:r w:rsidR="55549AA8">
        <w:rPr/>
        <w:t xml:space="preserve"> </w:t>
      </w:r>
      <w:r w:rsidR="55549AA8">
        <w:rPr/>
        <w:t>node</w:t>
      </w:r>
      <w:r w:rsidR="55549AA8">
        <w:rPr/>
        <w:t xml:space="preserve"> at </w:t>
      </w:r>
      <w:r w:rsidR="55549AA8">
        <w:rPr/>
        <w:t>the</w:t>
      </w:r>
      <w:r w:rsidR="55549AA8">
        <w:rPr/>
        <w:t xml:space="preserve"> </w:t>
      </w:r>
      <w:r w:rsidR="55549AA8">
        <w:rPr/>
        <w:t>network</w:t>
      </w:r>
      <w:r w:rsidR="55549AA8">
        <w:rPr/>
        <w:t xml:space="preserve">. Set </w:t>
      </w:r>
      <w:r w:rsidR="55549AA8">
        <w:rPr/>
        <w:t>it</w:t>
      </w:r>
      <w:r w:rsidR="55549AA8">
        <w:rPr/>
        <w:t xml:space="preserve"> </w:t>
      </w:r>
      <w:r w:rsidR="55549AA8">
        <w:rPr/>
        <w:t>to</w:t>
      </w:r>
      <w:r w:rsidR="55549AA8">
        <w:rPr/>
        <w:t xml:space="preserve"> 0 </w:t>
      </w:r>
      <w:r w:rsidR="55549AA8">
        <w:rPr/>
        <w:t>to</w:t>
      </w:r>
      <w:r w:rsidR="55549AA8">
        <w:rPr/>
        <w:t xml:space="preserve"> </w:t>
      </w:r>
      <w:r w:rsidR="55549AA8">
        <w:rPr/>
        <w:t>make</w:t>
      </w:r>
      <w:r w:rsidR="55549AA8">
        <w:rPr/>
        <w:t xml:space="preserve"> </w:t>
      </w:r>
      <w:r w:rsidR="55549AA8">
        <w:rPr/>
        <w:t>all</w:t>
      </w:r>
      <w:r w:rsidR="55549AA8">
        <w:rPr/>
        <w:t xml:space="preserve"> </w:t>
      </w:r>
      <w:r w:rsidR="55549AA8">
        <w:rPr/>
        <w:t>players</w:t>
      </w:r>
      <w:r w:rsidR="55549AA8">
        <w:rPr/>
        <w:t xml:space="preserve"> </w:t>
      </w:r>
      <w:r w:rsidR="55549AA8">
        <w:rPr/>
        <w:t>have</w:t>
      </w:r>
      <w:r w:rsidR="55549AA8">
        <w:rPr/>
        <w:t xml:space="preserve"> </w:t>
      </w:r>
      <w:r w:rsidR="55549AA8">
        <w:rPr/>
        <w:t>ordered</w:t>
      </w:r>
      <w:r w:rsidR="55549AA8">
        <w:rPr/>
        <w:t xml:space="preserve"> positions </w:t>
      </w:r>
      <w:r w:rsidR="55549AA8">
        <w:rPr/>
        <w:t>on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network</w:t>
      </w:r>
      <w:r w:rsidR="55549AA8">
        <w:rPr/>
        <w:t xml:space="preserve">, </w:t>
      </w:r>
      <w:r w:rsidR="55549AA8">
        <w:rPr/>
        <w:t>for</w:t>
      </w:r>
      <w:r w:rsidR="55549AA8">
        <w:rPr/>
        <w:t xml:space="preserve"> </w:t>
      </w:r>
      <w:r w:rsidR="55549AA8">
        <w:rPr/>
        <w:t>example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first</w:t>
      </w:r>
      <w:r w:rsidR="55549AA8">
        <w:rPr/>
        <w:t xml:space="preserve"> link </w:t>
      </w:r>
      <w:r w:rsidR="55549AA8">
        <w:rPr/>
        <w:t>will</w:t>
      </w:r>
      <w:r w:rsidR="55549AA8">
        <w:rPr/>
        <w:t xml:space="preserve"> </w:t>
      </w:r>
      <w:r w:rsidR="55549AA8">
        <w:rPr/>
        <w:t>always</w:t>
      </w:r>
      <w:r w:rsidR="55549AA8">
        <w:rPr/>
        <w:t xml:space="preserve"> </w:t>
      </w:r>
      <w:r w:rsidR="55549AA8">
        <w:rPr/>
        <w:t>have</w:t>
      </w:r>
      <w:r w:rsidR="55549AA8">
        <w:rPr/>
        <w:t xml:space="preserve"> </w:t>
      </w:r>
      <w:r w:rsidR="55549AA8">
        <w:rPr/>
        <w:t>node</w:t>
      </w:r>
      <w:r w:rsidR="55549AA8">
        <w:rPr/>
        <w:t xml:space="preserve"> 1, </w:t>
      </w:r>
      <w:r w:rsidR="55549AA8">
        <w:rPr/>
        <w:t>second</w:t>
      </w:r>
      <w:r w:rsidR="55549AA8">
        <w:rPr/>
        <w:t xml:space="preserve"> link </w:t>
      </w:r>
      <w:r w:rsidR="55549AA8">
        <w:rPr/>
        <w:t>will</w:t>
      </w:r>
      <w:r w:rsidR="55549AA8">
        <w:rPr/>
        <w:t xml:space="preserve"> </w:t>
      </w:r>
      <w:r w:rsidR="55549AA8">
        <w:rPr/>
        <w:t>have</w:t>
      </w:r>
      <w:r w:rsidR="55549AA8">
        <w:rPr/>
        <w:t xml:space="preserve"> </w:t>
      </w:r>
      <w:r w:rsidR="55549AA8">
        <w:rPr/>
        <w:t>node</w:t>
      </w:r>
      <w:r w:rsidR="55549AA8">
        <w:rPr/>
        <w:t xml:space="preserve"> 2...</w:t>
      </w:r>
    </w:p>
    <w:p w:rsidR="3F75C255" w:rsidP="55549AA8" w:rsidRDefault="3F75C255" w14:paraId="0B901036" w14:textId="35AB3128">
      <w:pPr>
        <w:pStyle w:val="Normal"/>
        <w:spacing w:line="240" w:lineRule="auto"/>
        <w:jc w:val="left"/>
      </w:pPr>
      <w:r w:rsidR="55549AA8">
        <w:rPr/>
        <w:t>display_ids</w:t>
      </w:r>
      <w:r w:rsidR="55549AA8">
        <w:rPr/>
        <w:t>:</w:t>
      </w:r>
      <w:r>
        <w:br/>
      </w:r>
      <w:r w:rsidR="55549AA8">
        <w:rPr/>
        <w:t xml:space="preserve">This variable set </w:t>
      </w:r>
      <w:r w:rsidR="55549AA8">
        <w:rPr/>
        <w:t>to</w:t>
      </w:r>
      <w:r w:rsidR="55549AA8">
        <w:rPr/>
        <w:t xml:space="preserve"> 1 </w:t>
      </w:r>
      <w:r w:rsidR="55549AA8">
        <w:rPr/>
        <w:t>displays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ids</w:t>
      </w:r>
      <w:r w:rsidR="55549AA8">
        <w:rPr/>
        <w:t xml:space="preserve"> </w:t>
      </w:r>
      <w:r w:rsidR="55549AA8">
        <w:rPr/>
        <w:t>of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subjects</w:t>
      </w:r>
      <w:r w:rsidR="55549AA8">
        <w:rPr/>
        <w:t xml:space="preserve"> in </w:t>
      </w:r>
      <w:r w:rsidR="55549AA8">
        <w:rPr/>
        <w:t>the</w:t>
      </w:r>
      <w:r w:rsidR="55549AA8">
        <w:rPr/>
        <w:t xml:space="preserve"> </w:t>
      </w:r>
      <w:r w:rsidR="55549AA8">
        <w:rPr/>
        <w:t>network</w:t>
      </w:r>
      <w:r w:rsidR="55549AA8">
        <w:rPr/>
        <w:t xml:space="preserve"> </w:t>
      </w:r>
      <w:r w:rsidR="55549AA8">
        <w:rPr/>
        <w:t>during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game</w:t>
      </w:r>
      <w:r w:rsidR="55549AA8">
        <w:rPr/>
        <w:t xml:space="preserve">. Set </w:t>
      </w:r>
      <w:r w:rsidR="55549AA8">
        <w:rPr/>
        <w:t>it</w:t>
      </w:r>
      <w:r w:rsidR="55549AA8">
        <w:rPr/>
        <w:t xml:space="preserve"> </w:t>
      </w:r>
      <w:r w:rsidR="55549AA8">
        <w:rPr/>
        <w:t>to</w:t>
      </w:r>
      <w:r w:rsidR="55549AA8">
        <w:rPr/>
        <w:t xml:space="preserve"> 0 </w:t>
      </w:r>
      <w:r w:rsidR="55549AA8">
        <w:rPr/>
        <w:t>to</w:t>
      </w:r>
      <w:r w:rsidR="55549AA8">
        <w:rPr/>
        <w:t xml:space="preserve"> </w:t>
      </w:r>
      <w:r w:rsidR="55549AA8">
        <w:rPr/>
        <w:t>hide</w:t>
      </w:r>
      <w:r w:rsidR="55549AA8">
        <w:rPr/>
        <w:t xml:space="preserve"> </w:t>
      </w:r>
      <w:r w:rsidR="55549AA8">
        <w:rPr/>
        <w:t>all</w:t>
      </w:r>
      <w:r w:rsidR="55549AA8">
        <w:rPr/>
        <w:t xml:space="preserve"> </w:t>
      </w:r>
      <w:r w:rsidR="55549AA8">
        <w:rPr/>
        <w:t>ids</w:t>
      </w:r>
      <w:r w:rsidR="55549AA8">
        <w:rPr/>
        <w:t xml:space="preserve">, </w:t>
      </w:r>
      <w:r w:rsidR="55549AA8">
        <w:rPr/>
        <w:t>leaving</w:t>
      </w:r>
      <w:r w:rsidR="55549AA8">
        <w:rPr/>
        <w:t xml:space="preserve"> </w:t>
      </w:r>
      <w:r w:rsidR="55549AA8">
        <w:rPr/>
        <w:t>only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You</w:t>
      </w:r>
      <w:r w:rsidR="55549AA8">
        <w:rPr/>
        <w:t xml:space="preserve"> </w:t>
      </w:r>
      <w:r w:rsidR="55549AA8">
        <w:rPr/>
        <w:t>label</w:t>
      </w:r>
      <w:r w:rsidR="55549AA8">
        <w:rPr/>
        <w:t xml:space="preserve"> </w:t>
      </w:r>
      <w:r w:rsidR="55549AA8">
        <w:rPr/>
        <w:t>on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network.</w:t>
      </w:r>
    </w:p>
    <w:p w:rsidR="3F75C255" w:rsidP="55549AA8" w:rsidRDefault="3F75C255" w14:paraId="4A2EA522" w14:textId="318E9A91">
      <w:pPr>
        <w:pStyle w:val="Normal"/>
        <w:spacing w:line="240" w:lineRule="auto"/>
        <w:jc w:val="left"/>
      </w:pPr>
      <w:r w:rsidR="55549AA8">
        <w:rPr/>
        <w:t>treatment</w:t>
      </w:r>
      <w:r w:rsidR="55549AA8">
        <w:rPr/>
        <w:t>:</w:t>
      </w:r>
      <w:r>
        <w:br/>
      </w:r>
      <w:r w:rsidR="55549AA8">
        <w:rPr/>
        <w:t xml:space="preserve">Treatment 1 has no </w:t>
      </w:r>
      <w:r w:rsidR="55549AA8">
        <w:rPr/>
        <w:t>subgroups</w:t>
      </w:r>
      <w:r w:rsidR="55549AA8">
        <w:rPr/>
        <w:t xml:space="preserve"> </w:t>
      </w:r>
      <w:r w:rsidR="55549AA8">
        <w:rPr/>
        <w:t>related</w:t>
      </w:r>
      <w:r w:rsidR="55549AA8">
        <w:rPr/>
        <w:t xml:space="preserve"> interfaces. </w:t>
      </w:r>
      <w:r w:rsidR="55549AA8">
        <w:rPr/>
        <w:t>Treatment</w:t>
      </w:r>
      <w:r w:rsidR="55549AA8">
        <w:rPr/>
        <w:t xml:space="preserve"> 2 </w:t>
      </w:r>
      <w:r w:rsidR="55549AA8">
        <w:rPr/>
        <w:t>shows</w:t>
      </w:r>
      <w:r w:rsidR="55549AA8">
        <w:rPr/>
        <w:t xml:space="preserve"> </w:t>
      </w:r>
      <w:r w:rsidR="55549AA8">
        <w:rPr/>
        <w:t>additional</w:t>
      </w:r>
      <w:r w:rsidR="55549AA8">
        <w:rPr/>
        <w:t xml:space="preserve"> </w:t>
      </w:r>
      <w:r w:rsidR="55549AA8">
        <w:rPr/>
        <w:t>information</w:t>
      </w:r>
      <w:r w:rsidR="55549AA8">
        <w:rPr/>
        <w:t xml:space="preserve"> </w:t>
      </w:r>
      <w:r w:rsidR="55549AA8">
        <w:rPr/>
        <w:t>on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feedback</w:t>
      </w:r>
      <w:r w:rsidR="55549AA8">
        <w:rPr/>
        <w:t xml:space="preserve"> page, and </w:t>
      </w:r>
      <w:r w:rsidR="55549AA8">
        <w:rPr/>
        <w:t>an</w:t>
      </w:r>
      <w:r w:rsidR="55549AA8">
        <w:rPr/>
        <w:t xml:space="preserve"> </w:t>
      </w:r>
      <w:r w:rsidR="55549AA8">
        <w:rPr/>
        <w:t>additional</w:t>
      </w:r>
      <w:r w:rsidR="55549AA8">
        <w:rPr/>
        <w:t xml:space="preserve"> </w:t>
      </w:r>
      <w:r w:rsidR="55549AA8">
        <w:rPr/>
        <w:t>payoff</w:t>
      </w:r>
      <w:r w:rsidR="55549AA8">
        <w:rPr/>
        <w:t xml:space="preserve"> </w:t>
      </w:r>
      <w:r w:rsidR="55549AA8">
        <w:rPr/>
        <w:t>if</w:t>
      </w:r>
      <w:r w:rsidR="55549AA8">
        <w:rPr/>
        <w:t xml:space="preserve"> </w:t>
      </w:r>
      <w:r w:rsidR="55549AA8">
        <w:rPr/>
        <w:t>all</w:t>
      </w:r>
      <w:r w:rsidR="55549AA8">
        <w:rPr/>
        <w:t xml:space="preserve"> </w:t>
      </w:r>
      <w:r w:rsidR="55549AA8">
        <w:rPr/>
        <w:t>players</w:t>
      </w:r>
      <w:r w:rsidR="55549AA8">
        <w:rPr/>
        <w:t xml:space="preserve"> </w:t>
      </w:r>
      <w:r w:rsidR="55549AA8">
        <w:rPr/>
        <w:t>of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same</w:t>
      </w:r>
      <w:r w:rsidR="55549AA8">
        <w:rPr/>
        <w:t xml:space="preserve"> </w:t>
      </w:r>
      <w:r w:rsidR="55549AA8">
        <w:rPr/>
        <w:t>subgroup</w:t>
      </w:r>
      <w:r w:rsidR="55549AA8">
        <w:rPr/>
        <w:t xml:space="preserve"> </w:t>
      </w:r>
      <w:r w:rsidR="55549AA8">
        <w:rPr/>
        <w:t>got</w:t>
      </w:r>
      <w:r w:rsidR="55549AA8">
        <w:rPr/>
        <w:t xml:space="preserve"> </w:t>
      </w:r>
      <w:r w:rsidR="55549AA8">
        <w:rPr/>
        <w:t>into</w:t>
      </w:r>
      <w:r w:rsidR="55549AA8">
        <w:rPr/>
        <w:t xml:space="preserve"> a </w:t>
      </w:r>
      <w:r w:rsidR="55549AA8">
        <w:rPr/>
        <w:t>consensus</w:t>
      </w:r>
      <w:r w:rsidR="55549AA8">
        <w:rPr/>
        <w:t xml:space="preserve"> </w:t>
      </w:r>
      <w:r w:rsidR="55549AA8">
        <w:rPr/>
        <w:t>during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round</w:t>
      </w:r>
      <w:r w:rsidR="55549AA8">
        <w:rPr/>
        <w:t xml:space="preserve">. </w:t>
      </w:r>
      <w:r w:rsidR="55549AA8">
        <w:rPr/>
        <w:t>Treatment</w:t>
      </w:r>
      <w:r w:rsidR="55549AA8">
        <w:rPr/>
        <w:t xml:space="preserve"> 2 </w:t>
      </w:r>
      <w:r w:rsidR="55549AA8">
        <w:rPr/>
        <w:t>needs</w:t>
      </w:r>
      <w:r w:rsidR="55549AA8">
        <w:rPr/>
        <w:t xml:space="preserve"> a </w:t>
      </w:r>
      <w:r w:rsidR="55549AA8">
        <w:rPr/>
        <w:t>correct</w:t>
      </w:r>
      <w:r w:rsidR="55549AA8">
        <w:rPr/>
        <w:t xml:space="preserve"> </w:t>
      </w:r>
      <w:r w:rsidR="55549AA8">
        <w:rPr/>
        <w:t>configuration</w:t>
      </w:r>
      <w:r w:rsidR="55549AA8">
        <w:rPr/>
        <w:t xml:space="preserve"> </w:t>
      </w:r>
      <w:r w:rsidR="55549AA8">
        <w:rPr/>
        <w:t>of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network</w:t>
      </w:r>
      <w:r w:rsidR="55549AA8">
        <w:rPr/>
        <w:t xml:space="preserve"> file </w:t>
      </w:r>
      <w:r w:rsidR="55549AA8">
        <w:rPr/>
        <w:t>to</w:t>
      </w:r>
      <w:r w:rsidR="55549AA8">
        <w:rPr/>
        <w:t xml:space="preserve"> be </w:t>
      </w:r>
      <w:r w:rsidR="55549AA8">
        <w:rPr/>
        <w:t>able</w:t>
      </w:r>
      <w:r w:rsidR="55549AA8">
        <w:rPr/>
        <w:t xml:space="preserve"> </w:t>
      </w:r>
      <w:r w:rsidR="55549AA8">
        <w:rPr/>
        <w:t>to</w:t>
      </w:r>
      <w:r w:rsidR="55549AA8">
        <w:rPr/>
        <w:t xml:space="preserve"> </w:t>
      </w:r>
      <w:r w:rsidR="55549AA8">
        <w:rPr/>
        <w:t>assign</w:t>
      </w:r>
      <w:r w:rsidR="55549AA8">
        <w:rPr/>
        <w:t xml:space="preserve"> </w:t>
      </w:r>
      <w:r w:rsidR="55549AA8">
        <w:rPr/>
        <w:t>players</w:t>
      </w:r>
      <w:r w:rsidR="55549AA8">
        <w:rPr/>
        <w:t xml:space="preserve"> </w:t>
      </w:r>
      <w:r w:rsidR="55549AA8">
        <w:rPr/>
        <w:t>to</w:t>
      </w:r>
      <w:r w:rsidR="55549AA8">
        <w:rPr/>
        <w:t xml:space="preserve"> </w:t>
      </w:r>
      <w:r w:rsidR="55549AA8">
        <w:rPr/>
        <w:t>subgroups</w:t>
      </w:r>
      <w:r w:rsidR="55549AA8">
        <w:rPr/>
        <w:t>.</w:t>
      </w:r>
    </w:p>
    <w:p w:rsidR="3F75C255" w:rsidP="55549AA8" w:rsidRDefault="3F75C255" w14:paraId="1BD18853" w14:textId="43986220">
      <w:pPr>
        <w:pStyle w:val="Normal"/>
        <w:spacing w:line="240" w:lineRule="auto"/>
        <w:jc w:val="left"/>
      </w:pPr>
      <w:r w:rsidR="55549AA8">
        <w:rPr/>
        <w:t>timer</w:t>
      </w:r>
      <w:r w:rsidR="55549AA8">
        <w:rPr/>
        <w:t>:</w:t>
      </w:r>
      <w:r>
        <w:br/>
      </w:r>
      <w:r w:rsidR="55549AA8">
        <w:rPr/>
        <w:t xml:space="preserve">Time in </w:t>
      </w:r>
      <w:r w:rsidR="55549AA8">
        <w:rPr/>
        <w:t>seconds</w:t>
      </w:r>
      <w:r w:rsidR="55549AA8">
        <w:rPr/>
        <w:t xml:space="preserve"> </w:t>
      </w:r>
      <w:r w:rsidR="55549AA8">
        <w:rPr/>
        <w:t>that</w:t>
      </w:r>
      <w:r w:rsidR="55549AA8">
        <w:rPr/>
        <w:t xml:space="preserve"> </w:t>
      </w:r>
      <w:r w:rsidR="55549AA8">
        <w:rPr/>
        <w:t>players</w:t>
      </w:r>
      <w:r w:rsidR="55549AA8">
        <w:rPr/>
        <w:t xml:space="preserve"> </w:t>
      </w:r>
      <w:r w:rsidR="55549AA8">
        <w:rPr/>
        <w:t>have</w:t>
      </w:r>
      <w:r w:rsidR="55549AA8">
        <w:rPr/>
        <w:t xml:space="preserve"> </w:t>
      </w:r>
      <w:r w:rsidR="55549AA8">
        <w:rPr/>
        <w:t>to</w:t>
      </w:r>
      <w:r w:rsidR="55549AA8">
        <w:rPr/>
        <w:t xml:space="preserve"> </w:t>
      </w:r>
      <w:r w:rsidR="55549AA8">
        <w:rPr/>
        <w:t>play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main</w:t>
      </w:r>
      <w:r w:rsidR="55549AA8">
        <w:rPr/>
        <w:t xml:space="preserve"> </w:t>
      </w:r>
      <w:r w:rsidR="55549AA8">
        <w:rPr/>
        <w:t>part</w:t>
      </w:r>
      <w:r w:rsidR="55549AA8">
        <w:rPr/>
        <w:t xml:space="preserve"> </w:t>
      </w:r>
      <w:r w:rsidR="55549AA8">
        <w:rPr/>
        <w:t>of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game.</w:t>
      </w:r>
    </w:p>
    <w:p w:rsidR="3F75C255" w:rsidP="55549AA8" w:rsidRDefault="3F75C255" w14:paraId="062F370F" w14:textId="37EC5F54">
      <w:pPr>
        <w:pStyle w:val="Normal"/>
        <w:spacing w:line="240" w:lineRule="auto"/>
        <w:jc w:val="left"/>
      </w:pPr>
      <w:r w:rsidR="55549AA8">
        <w:rPr/>
        <w:t>payoff_x</w:t>
      </w:r>
      <w:r w:rsidR="55549AA8">
        <w:rPr/>
        <w:t>:</w:t>
      </w:r>
      <w:r>
        <w:br/>
      </w:r>
      <w:r w:rsidR="55549AA8">
        <w:rPr/>
        <w:t xml:space="preserve">Base round </w:t>
      </w:r>
      <w:r w:rsidR="55549AA8">
        <w:rPr/>
        <w:t>payoff</w:t>
      </w:r>
      <w:r w:rsidR="55549AA8">
        <w:rPr/>
        <w:t xml:space="preserve"> </w:t>
      </w:r>
      <w:r w:rsidR="55549AA8">
        <w:rPr/>
        <w:t>obtained</w:t>
      </w:r>
      <w:r w:rsidR="55549AA8">
        <w:rPr/>
        <w:t xml:space="preserve"> </w:t>
      </w:r>
      <w:r w:rsidR="55549AA8">
        <w:rPr/>
        <w:t>just</w:t>
      </w:r>
      <w:r w:rsidR="55549AA8">
        <w:rPr/>
        <w:t xml:space="preserve"> </w:t>
      </w:r>
      <w:r w:rsidR="55549AA8">
        <w:rPr/>
        <w:t>by</w:t>
      </w:r>
      <w:r w:rsidR="55549AA8">
        <w:rPr/>
        <w:t xml:space="preserve"> </w:t>
      </w:r>
      <w:r w:rsidR="55549AA8">
        <w:rPr/>
        <w:t>playing</w:t>
      </w:r>
      <w:r w:rsidR="55549AA8">
        <w:rPr/>
        <w:t>.</w:t>
      </w:r>
    </w:p>
    <w:p w:rsidR="3F75C255" w:rsidP="55549AA8" w:rsidRDefault="3F75C255" w14:paraId="2D8A0E6C" w14:textId="3D05895B">
      <w:pPr>
        <w:pStyle w:val="Normal"/>
        <w:spacing w:line="240" w:lineRule="auto"/>
        <w:jc w:val="left"/>
      </w:pPr>
      <w:r w:rsidR="55549AA8">
        <w:rPr/>
        <w:t>payoff_y</w:t>
      </w:r>
      <w:r w:rsidR="55549AA8">
        <w:rPr/>
        <w:t>:</w:t>
      </w:r>
      <w:r>
        <w:br/>
      </w:r>
      <w:r w:rsidR="55549AA8">
        <w:rPr/>
        <w:t xml:space="preserve">Payoff </w:t>
      </w:r>
      <w:r w:rsidR="55549AA8">
        <w:rPr/>
        <w:t>obtained</w:t>
      </w:r>
      <w:r w:rsidR="55549AA8">
        <w:rPr/>
        <w:t xml:space="preserve"> </w:t>
      </w:r>
      <w:r w:rsidR="55549AA8">
        <w:rPr/>
        <w:t>if</w:t>
      </w:r>
      <w:r w:rsidR="55549AA8">
        <w:rPr/>
        <w:t xml:space="preserve"> </w:t>
      </w:r>
      <w:r w:rsidR="55549AA8">
        <w:rPr/>
        <w:t>all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players</w:t>
      </w:r>
      <w:r w:rsidR="55549AA8">
        <w:rPr/>
        <w:t xml:space="preserve"> in </w:t>
      </w:r>
      <w:r w:rsidR="55549AA8">
        <w:rPr/>
        <w:t>the</w:t>
      </w:r>
      <w:r w:rsidR="55549AA8">
        <w:rPr/>
        <w:t xml:space="preserve"> </w:t>
      </w:r>
      <w:r w:rsidR="55549AA8">
        <w:rPr/>
        <w:t>group</w:t>
      </w:r>
      <w:r w:rsidR="55549AA8">
        <w:rPr/>
        <w:t xml:space="preserve"> </w:t>
      </w:r>
      <w:r w:rsidR="55549AA8">
        <w:rPr/>
        <w:t>select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correct</w:t>
      </w:r>
      <w:r w:rsidR="55549AA8">
        <w:rPr/>
        <w:t xml:space="preserve"> </w:t>
      </w:r>
      <w:r w:rsidR="55549AA8">
        <w:rPr/>
        <w:t>signal</w:t>
      </w:r>
      <w:r w:rsidR="55549AA8">
        <w:rPr/>
        <w:t xml:space="preserve"> at </w:t>
      </w:r>
      <w:r w:rsidR="55549AA8">
        <w:rPr/>
        <w:t>the</w:t>
      </w:r>
      <w:r w:rsidR="55549AA8">
        <w:rPr/>
        <w:t xml:space="preserve"> </w:t>
      </w:r>
      <w:r w:rsidR="55549AA8">
        <w:rPr/>
        <w:t>same</w:t>
      </w:r>
      <w:r w:rsidR="55549AA8">
        <w:rPr/>
        <w:t xml:space="preserve"> time.</w:t>
      </w:r>
    </w:p>
    <w:p w:rsidR="3F75C255" w:rsidP="55549AA8" w:rsidRDefault="3F75C255" w14:paraId="08819E84" w14:textId="2F4B712D">
      <w:pPr>
        <w:pStyle w:val="Normal"/>
        <w:spacing w:line="240" w:lineRule="auto"/>
        <w:jc w:val="left"/>
      </w:pPr>
      <w:r w:rsidR="55549AA8">
        <w:rPr/>
        <w:t>payoff_z</w:t>
      </w:r>
      <w:r w:rsidR="55549AA8">
        <w:rPr/>
        <w:t>:</w:t>
      </w:r>
      <w:r>
        <w:br/>
      </w:r>
      <w:r w:rsidR="55549AA8">
        <w:rPr/>
        <w:t xml:space="preserve">Payoff </w:t>
      </w:r>
      <w:r w:rsidR="55549AA8">
        <w:rPr/>
        <w:t>obtained</w:t>
      </w:r>
      <w:r w:rsidR="55549AA8">
        <w:rPr/>
        <w:t xml:space="preserve"> </w:t>
      </w:r>
      <w:r w:rsidR="55549AA8">
        <w:rPr/>
        <w:t>if</w:t>
      </w:r>
      <w:r w:rsidR="55549AA8">
        <w:rPr/>
        <w:t xml:space="preserve"> </w:t>
      </w:r>
      <w:r w:rsidR="55549AA8">
        <w:rPr/>
        <w:t>all</w:t>
      </w:r>
      <w:r w:rsidR="55549AA8">
        <w:rPr/>
        <w:t xml:space="preserve"> </w:t>
      </w:r>
      <w:r w:rsidR="55549AA8">
        <w:rPr/>
        <w:t>players</w:t>
      </w:r>
      <w:r w:rsidR="55549AA8">
        <w:rPr/>
        <w:t xml:space="preserve"> in </w:t>
      </w:r>
      <w:r w:rsidR="55549AA8">
        <w:rPr/>
        <w:t>the</w:t>
      </w:r>
      <w:r w:rsidR="55549AA8">
        <w:rPr/>
        <w:t xml:space="preserve"> </w:t>
      </w:r>
      <w:r w:rsidR="55549AA8">
        <w:rPr/>
        <w:t>same</w:t>
      </w:r>
      <w:r w:rsidR="55549AA8">
        <w:rPr/>
        <w:t xml:space="preserve"> </w:t>
      </w:r>
      <w:r w:rsidR="55549AA8">
        <w:rPr/>
        <w:t>subgroup</w:t>
      </w:r>
      <w:r w:rsidR="55549AA8">
        <w:rPr/>
        <w:t xml:space="preserve"> </w:t>
      </w:r>
      <w:r w:rsidR="55549AA8">
        <w:rPr/>
        <w:t>reach</w:t>
      </w:r>
      <w:r w:rsidR="55549AA8">
        <w:rPr/>
        <w:t xml:space="preserve"> a </w:t>
      </w:r>
      <w:r w:rsidR="55549AA8">
        <w:rPr/>
        <w:t>consensus</w:t>
      </w:r>
      <w:r w:rsidR="55549AA8">
        <w:rPr/>
        <w:t xml:space="preserve"> </w:t>
      </w:r>
      <w:r w:rsidR="55549AA8">
        <w:rPr/>
        <w:t>during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round. </w:t>
      </w:r>
      <w:r w:rsidR="55549AA8">
        <w:rPr/>
        <w:t>It</w:t>
      </w:r>
      <w:r w:rsidR="55549AA8">
        <w:rPr/>
        <w:t xml:space="preserve"> </w:t>
      </w:r>
      <w:r w:rsidR="55549AA8">
        <w:rPr/>
        <w:t>is</w:t>
      </w:r>
      <w:r w:rsidR="55549AA8">
        <w:rPr/>
        <w:t xml:space="preserve"> </w:t>
      </w:r>
      <w:r w:rsidR="55549AA8">
        <w:rPr/>
        <w:t>not</w:t>
      </w:r>
      <w:r w:rsidR="55549AA8">
        <w:rPr/>
        <w:t xml:space="preserve"> </w:t>
      </w:r>
      <w:r w:rsidR="55549AA8">
        <w:rPr/>
        <w:t>needed</w:t>
      </w:r>
      <w:r w:rsidR="55549AA8">
        <w:rPr/>
        <w:t xml:space="preserve"> </w:t>
      </w:r>
      <w:r w:rsidR="55549AA8">
        <w:rPr/>
        <w:t>to</w:t>
      </w:r>
      <w:r w:rsidR="55549AA8">
        <w:rPr/>
        <w:t xml:space="preserve"> </w:t>
      </w:r>
      <w:r w:rsidR="55549AA8">
        <w:rPr/>
        <w:t>maintain</w:t>
      </w:r>
      <w:r w:rsidR="55549AA8">
        <w:rPr/>
        <w:t xml:space="preserve"> </w:t>
      </w:r>
      <w:r w:rsidR="55549AA8">
        <w:rPr/>
        <w:t>this</w:t>
      </w:r>
      <w:r w:rsidR="55549AA8">
        <w:rPr/>
        <w:t xml:space="preserve"> </w:t>
      </w:r>
      <w:r w:rsidR="55549AA8">
        <w:rPr/>
        <w:t>state</w:t>
      </w:r>
      <w:r w:rsidR="55549AA8">
        <w:rPr/>
        <w:t xml:space="preserve"> </w:t>
      </w:r>
      <w:r w:rsidR="55549AA8">
        <w:rPr/>
        <w:t>until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end</w:t>
      </w:r>
      <w:r w:rsidR="55549AA8">
        <w:rPr/>
        <w:t xml:space="preserve"> </w:t>
      </w:r>
      <w:r w:rsidR="55549AA8">
        <w:rPr/>
        <w:t>of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game</w:t>
      </w:r>
      <w:r w:rsidR="55549AA8">
        <w:rPr/>
        <w:t xml:space="preserve"> </w:t>
      </w:r>
      <w:r w:rsidR="55549AA8">
        <w:rPr/>
        <w:t>to</w:t>
      </w:r>
      <w:r w:rsidR="55549AA8">
        <w:rPr/>
        <w:t xml:space="preserve"> </w:t>
      </w:r>
      <w:r w:rsidR="55549AA8">
        <w:rPr/>
        <w:t>obtain</w:t>
      </w:r>
      <w:r w:rsidR="55549AA8">
        <w:rPr/>
        <w:t xml:space="preserve"> </w:t>
      </w:r>
      <w:r w:rsidR="55549AA8">
        <w:rPr/>
        <w:t>this</w:t>
      </w:r>
      <w:r w:rsidR="55549AA8">
        <w:rPr/>
        <w:t xml:space="preserve"> bonus. </w:t>
      </w:r>
      <w:r w:rsidR="55549AA8">
        <w:rPr/>
        <w:t>It</w:t>
      </w:r>
      <w:r w:rsidR="55549AA8">
        <w:rPr/>
        <w:t xml:space="preserve"> </w:t>
      </w:r>
      <w:r w:rsidR="55549AA8">
        <w:rPr/>
        <w:t>is</w:t>
      </w:r>
      <w:r w:rsidR="55549AA8">
        <w:rPr/>
        <w:t xml:space="preserve"> </w:t>
      </w:r>
      <w:r w:rsidR="55549AA8">
        <w:rPr/>
        <w:t>ignored</w:t>
      </w:r>
      <w:r w:rsidR="55549AA8">
        <w:rPr/>
        <w:t xml:space="preserve"> </w:t>
      </w:r>
      <w:r w:rsidR="55549AA8">
        <w:rPr/>
        <w:t>if</w:t>
      </w:r>
      <w:r w:rsidR="55549AA8">
        <w:rPr/>
        <w:t xml:space="preserve"> </w:t>
      </w:r>
      <w:r w:rsidR="55549AA8">
        <w:rPr/>
        <w:t>treatment</w:t>
      </w:r>
      <w:r w:rsidR="55549AA8">
        <w:rPr/>
        <w:t xml:space="preserve"> = 1.</w:t>
      </w:r>
    </w:p>
    <w:p w:rsidR="3F75C255" w:rsidP="55549AA8" w:rsidRDefault="3F75C255" w14:paraId="689A3D8B" w14:textId="3DD363AD">
      <w:pPr>
        <w:pStyle w:val="Normal"/>
        <w:spacing w:line="240" w:lineRule="auto"/>
        <w:jc w:val="left"/>
      </w:pPr>
      <w:r w:rsidR="55549AA8">
        <w:rPr/>
        <w:t>mechanism_name</w:t>
      </w:r>
      <w:r w:rsidR="55549AA8">
        <w:rPr/>
        <w:t>:</w:t>
      </w:r>
      <w:r>
        <w:br/>
      </w:r>
      <w:r w:rsidR="55549AA8">
        <w:rPr/>
        <w:t xml:space="preserve">Label </w:t>
      </w:r>
      <w:r w:rsidR="55549AA8">
        <w:rPr/>
        <w:t>used</w:t>
      </w:r>
      <w:r w:rsidR="55549AA8">
        <w:rPr/>
        <w:t xml:space="preserve"> </w:t>
      </w:r>
      <w:r w:rsidR="55549AA8">
        <w:rPr/>
        <w:t>to</w:t>
      </w:r>
      <w:r w:rsidR="55549AA8">
        <w:rPr/>
        <w:t xml:space="preserve"> </w:t>
      </w:r>
      <w:r w:rsidR="55549AA8">
        <w:rPr/>
        <w:t>identify</w:t>
      </w:r>
      <w:r w:rsidR="55549AA8">
        <w:rPr/>
        <w:t xml:space="preserve"> </w:t>
      </w:r>
      <w:r w:rsidR="55549AA8">
        <w:rPr/>
        <w:t>which</w:t>
      </w:r>
      <w:r w:rsidR="55549AA8">
        <w:rPr/>
        <w:t xml:space="preserve"> </w:t>
      </w:r>
      <w:r w:rsidR="55549AA8">
        <w:rPr/>
        <w:t>mechanism</w:t>
      </w:r>
      <w:r w:rsidR="55549AA8">
        <w:rPr/>
        <w:t xml:space="preserve"> file has </w:t>
      </w:r>
      <w:r w:rsidR="55549AA8">
        <w:rPr/>
        <w:t>to</w:t>
      </w:r>
      <w:r w:rsidR="55549AA8">
        <w:rPr/>
        <w:t xml:space="preserve"> be </w:t>
      </w:r>
      <w:r w:rsidR="55549AA8">
        <w:rPr/>
        <w:t>loaded</w:t>
      </w:r>
      <w:r w:rsidR="55549AA8">
        <w:rPr/>
        <w:t xml:space="preserve">. </w:t>
      </w:r>
      <w:r w:rsidR="55549AA8">
        <w:rPr/>
        <w:t>For</w:t>
      </w:r>
      <w:r w:rsidR="55549AA8">
        <w:rPr/>
        <w:t xml:space="preserve"> </w:t>
      </w:r>
      <w:r w:rsidR="55549AA8">
        <w:rPr/>
        <w:t>example</w:t>
      </w:r>
      <w:r w:rsidR="55549AA8">
        <w:rPr/>
        <w:t xml:space="preserve"> “</w:t>
      </w:r>
      <w:r w:rsidR="55549AA8">
        <w:rPr/>
        <w:t>mechanism_name</w:t>
      </w:r>
      <w:r w:rsidR="55549AA8">
        <w:rPr/>
        <w:t xml:space="preserve"> = A” </w:t>
      </w:r>
      <w:r w:rsidR="55549AA8">
        <w:rPr/>
        <w:t>will</w:t>
      </w:r>
      <w:r w:rsidR="55549AA8">
        <w:rPr/>
        <w:t xml:space="preserve"> look </w:t>
      </w:r>
      <w:r w:rsidR="55549AA8">
        <w:rPr/>
        <w:t>for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file “mechanism_A.csv”.</w:t>
      </w:r>
      <w:r>
        <w:br/>
      </w:r>
      <w:r>
        <w:br/>
      </w:r>
      <w:r w:rsidR="55549AA8">
        <w:rPr/>
        <w:t>network_name:</w:t>
      </w:r>
      <w:r>
        <w:br/>
      </w:r>
      <w:r w:rsidR="55549AA8">
        <w:rPr/>
        <w:t xml:space="preserve">Label </w:t>
      </w:r>
      <w:r w:rsidR="55549AA8">
        <w:rPr/>
        <w:t>used</w:t>
      </w:r>
      <w:r w:rsidR="55549AA8">
        <w:rPr/>
        <w:t xml:space="preserve"> </w:t>
      </w:r>
      <w:r w:rsidR="55549AA8">
        <w:rPr/>
        <w:t>to</w:t>
      </w:r>
      <w:r w:rsidR="55549AA8">
        <w:rPr/>
        <w:t xml:space="preserve"> </w:t>
      </w:r>
      <w:r w:rsidR="55549AA8">
        <w:rPr/>
        <w:t>identify</w:t>
      </w:r>
      <w:r w:rsidR="55549AA8">
        <w:rPr/>
        <w:t xml:space="preserve"> </w:t>
      </w:r>
      <w:r w:rsidR="55549AA8">
        <w:rPr/>
        <w:t>which</w:t>
      </w:r>
      <w:r w:rsidR="55549AA8">
        <w:rPr/>
        <w:t xml:space="preserve"> </w:t>
      </w:r>
      <w:r w:rsidR="55549AA8">
        <w:rPr/>
        <w:t>network</w:t>
      </w:r>
      <w:r w:rsidR="55549AA8">
        <w:rPr/>
        <w:t xml:space="preserve"> file has </w:t>
      </w:r>
      <w:r w:rsidR="55549AA8">
        <w:rPr/>
        <w:t>to</w:t>
      </w:r>
      <w:r w:rsidR="55549AA8">
        <w:rPr/>
        <w:t xml:space="preserve"> be </w:t>
      </w:r>
      <w:r w:rsidR="55549AA8">
        <w:rPr/>
        <w:t>loaded</w:t>
      </w:r>
      <w:r w:rsidR="55549AA8">
        <w:rPr/>
        <w:t xml:space="preserve">. </w:t>
      </w:r>
      <w:r w:rsidR="55549AA8">
        <w:rPr/>
        <w:t>For</w:t>
      </w:r>
      <w:r w:rsidR="55549AA8">
        <w:rPr/>
        <w:t xml:space="preserve"> </w:t>
      </w:r>
      <w:r w:rsidR="55549AA8">
        <w:rPr/>
        <w:t>example</w:t>
      </w:r>
      <w:r w:rsidR="55549AA8">
        <w:rPr/>
        <w:t xml:space="preserve"> “</w:t>
      </w:r>
      <w:r w:rsidR="55549AA8">
        <w:rPr/>
        <w:t>network_name</w:t>
      </w:r>
      <w:r w:rsidR="55549AA8">
        <w:rPr/>
        <w:t xml:space="preserve"> = A0” </w:t>
      </w:r>
      <w:r w:rsidR="55549AA8">
        <w:rPr/>
        <w:t>will</w:t>
      </w:r>
      <w:r w:rsidR="55549AA8">
        <w:rPr/>
        <w:t xml:space="preserve"> look </w:t>
      </w:r>
      <w:r w:rsidR="55549AA8">
        <w:rPr/>
        <w:t>for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file “network_A0.csv”.</w:t>
      </w:r>
      <w:r>
        <w:br/>
      </w:r>
    </w:p>
    <w:p w:rsidR="3F75C255" w:rsidP="55549AA8" w:rsidRDefault="3F75C255" w14:paraId="5B69E71C" w14:textId="103F25A6">
      <w:pPr/>
      <w:r>
        <w:br w:type="page"/>
      </w:r>
    </w:p>
    <w:p w:rsidR="3F75C255" w:rsidP="55549AA8" w:rsidRDefault="3F75C255" w14:paraId="47180808" w14:textId="56BEF7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s-ES"/>
        </w:rPr>
      </w:pPr>
      <w:r w:rsidRPr="55549AA8" w:rsidR="55549A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s-ES"/>
        </w:rPr>
        <w:t>File input configurations</w:t>
      </w:r>
    </w:p>
    <w:p w:rsidR="3F75C255" w:rsidP="55549AA8" w:rsidRDefault="3F75C255" w14:paraId="24CF7840" w14:textId="35A89834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</w:pPr>
      <w:r w:rsidR="55549AA8">
        <w:rPr/>
        <w:t>The</w:t>
      </w:r>
      <w:r w:rsidR="55549AA8">
        <w:rPr/>
        <w:t xml:space="preserve"> software </w:t>
      </w:r>
      <w:r w:rsidR="55549AA8">
        <w:rPr/>
        <w:t>requires</w:t>
      </w:r>
      <w:r w:rsidR="55549AA8">
        <w:rPr/>
        <w:t xml:space="preserve"> </w:t>
      </w:r>
      <w:r w:rsidR="55549AA8">
        <w:rPr/>
        <w:t>two</w:t>
      </w:r>
      <w:r w:rsidR="55549AA8">
        <w:rPr/>
        <w:t xml:space="preserve"> </w:t>
      </w:r>
      <w:r w:rsidR="55549AA8">
        <w:rPr/>
        <w:t>csv</w:t>
      </w:r>
      <w:r w:rsidR="55549AA8">
        <w:rPr/>
        <w:t xml:space="preserve"> files as inputs </w:t>
      </w:r>
      <w:r w:rsidR="55549AA8">
        <w:rPr/>
        <w:t>to</w:t>
      </w:r>
      <w:r w:rsidR="55549AA8">
        <w:rPr/>
        <w:t xml:space="preserve"> </w:t>
      </w:r>
      <w:r w:rsidR="55549AA8">
        <w:rPr/>
        <w:t>work</w:t>
      </w:r>
      <w:r w:rsidR="55549AA8">
        <w:rPr/>
        <w:t xml:space="preserve"> as </w:t>
      </w:r>
      <w:r w:rsidR="55549AA8">
        <w:rPr/>
        <w:t>expected</w:t>
      </w:r>
      <w:r w:rsidR="55549AA8">
        <w:rPr/>
        <w:t>:</w:t>
      </w:r>
    </w:p>
    <w:p w:rsidR="3F75C255" w:rsidP="55549AA8" w:rsidRDefault="3F75C255" w14:paraId="3EC50483" w14:textId="1CECE8A5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</w:pPr>
      <w:r w:rsidR="55549AA8">
        <w:rPr/>
        <w:t>mechanism_XX.csv</w:t>
      </w:r>
      <w:r>
        <w:br/>
      </w:r>
      <w:r w:rsidR="55549AA8">
        <w:rPr/>
        <w:t xml:space="preserve">This file </w:t>
      </w:r>
      <w:r w:rsidR="55549AA8">
        <w:rPr/>
        <w:t>contains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behaviour</w:t>
      </w:r>
      <w:r w:rsidR="55549AA8">
        <w:rPr/>
        <w:t xml:space="preserve"> </w:t>
      </w:r>
      <w:r w:rsidR="55549AA8">
        <w:rPr/>
        <w:t>of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mechanism</w:t>
      </w:r>
      <w:r w:rsidR="55549AA8">
        <w:rPr/>
        <w:t xml:space="preserve"> </w:t>
      </w:r>
      <w:r w:rsidR="55549AA8">
        <w:rPr/>
        <w:t>that</w:t>
      </w:r>
      <w:r w:rsidR="55549AA8">
        <w:rPr/>
        <w:t xml:space="preserve"> decides </w:t>
      </w:r>
      <w:r w:rsidR="55549AA8">
        <w:rPr/>
        <w:t>if</w:t>
      </w:r>
      <w:r w:rsidR="55549AA8">
        <w:rPr/>
        <w:t xml:space="preserve"> a </w:t>
      </w:r>
      <w:r w:rsidR="55549AA8">
        <w:rPr/>
        <w:t>subject</w:t>
      </w:r>
      <w:r w:rsidR="55549AA8">
        <w:rPr/>
        <w:t xml:space="preserve"> </w:t>
      </w:r>
      <w:r w:rsidR="55549AA8">
        <w:rPr/>
        <w:t>receives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correct</w:t>
      </w:r>
      <w:r w:rsidR="55549AA8">
        <w:rPr/>
        <w:t xml:space="preserve"> </w:t>
      </w:r>
      <w:r w:rsidR="55549AA8">
        <w:rPr/>
        <w:t>information</w:t>
      </w:r>
      <w:r w:rsidR="55549AA8">
        <w:rPr/>
        <w:t xml:space="preserve"> </w:t>
      </w:r>
      <w:r w:rsidR="55549AA8">
        <w:rPr/>
        <w:t>from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nature</w:t>
      </w:r>
      <w:r w:rsidR="55549AA8">
        <w:rPr/>
        <w:t xml:space="preserve"> </w:t>
      </w:r>
      <w:r w:rsidR="55549AA8">
        <w:rPr/>
        <w:t>or</w:t>
      </w:r>
      <w:r w:rsidR="55549AA8">
        <w:rPr/>
        <w:t xml:space="preserve"> </w:t>
      </w:r>
      <w:r w:rsidR="55549AA8">
        <w:rPr/>
        <w:t>not</w:t>
      </w:r>
      <w:r w:rsidR="55549AA8">
        <w:rPr/>
        <w:t xml:space="preserve">. </w:t>
      </w:r>
      <w:r w:rsidR="55549AA8">
        <w:rPr/>
        <w:t>Valid</w:t>
      </w:r>
      <w:r w:rsidR="55549AA8">
        <w:rPr/>
        <w:t xml:space="preserve"> </w:t>
      </w:r>
      <w:r w:rsidR="55549AA8">
        <w:rPr/>
        <w:t>options</w:t>
      </w:r>
      <w:r w:rsidR="55549AA8">
        <w:rPr/>
        <w:t xml:space="preserve"> are “</w:t>
      </w:r>
      <w:r w:rsidR="55549AA8">
        <w:rPr/>
        <w:t>correct</w:t>
      </w:r>
      <w:r w:rsidR="55549AA8">
        <w:rPr/>
        <w:t>”, “</w:t>
      </w:r>
      <w:r w:rsidR="55549AA8">
        <w:rPr/>
        <w:t>wrong</w:t>
      </w:r>
      <w:r w:rsidR="55549AA8">
        <w:rPr/>
        <w:t>”, “</w:t>
      </w:r>
      <w:r w:rsidR="55549AA8">
        <w:rPr/>
        <w:t>nothing</w:t>
      </w:r>
      <w:r w:rsidR="55549AA8">
        <w:rPr/>
        <w:t xml:space="preserve">”. </w:t>
      </w:r>
      <w:r w:rsidR="55549AA8">
        <w:rPr/>
        <w:t>The</w:t>
      </w:r>
      <w:r w:rsidR="55549AA8">
        <w:rPr/>
        <w:t xml:space="preserve"> file has </w:t>
      </w:r>
      <w:r w:rsidR="55549AA8">
        <w:rPr/>
        <w:t>to</w:t>
      </w:r>
      <w:r w:rsidR="55549AA8">
        <w:rPr/>
        <w:t xml:space="preserve"> </w:t>
      </w:r>
      <w:r w:rsidR="55549AA8">
        <w:rPr/>
        <w:t>have</w:t>
      </w:r>
      <w:r w:rsidR="55549AA8">
        <w:rPr/>
        <w:t xml:space="preserve"> </w:t>
      </w:r>
      <w:r w:rsidR="55549AA8">
        <w:rPr/>
        <w:t>enough</w:t>
      </w:r>
      <w:r w:rsidR="55549AA8">
        <w:rPr/>
        <w:t xml:space="preserve"> </w:t>
      </w:r>
      <w:r w:rsidR="55549AA8">
        <w:rPr/>
        <w:t>rows</w:t>
      </w:r>
      <w:r w:rsidR="55549AA8">
        <w:rPr/>
        <w:t xml:space="preserve"> </w:t>
      </w:r>
      <w:r w:rsidR="55549AA8">
        <w:rPr/>
        <w:t>to</w:t>
      </w:r>
      <w:r w:rsidR="55549AA8">
        <w:rPr/>
        <w:t xml:space="preserve"> </w:t>
      </w:r>
      <w:r w:rsidR="55549AA8">
        <w:rPr/>
        <w:t>cover</w:t>
      </w:r>
      <w:r w:rsidR="55549AA8">
        <w:rPr/>
        <w:t xml:space="preserve"> </w:t>
      </w:r>
      <w:r w:rsidR="55549AA8">
        <w:rPr/>
        <w:t>all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rounds </w:t>
      </w:r>
      <w:r w:rsidR="55549AA8">
        <w:rPr/>
        <w:t>of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experiment</w:t>
      </w:r>
      <w:r w:rsidR="55549AA8">
        <w:rPr/>
        <w:t xml:space="preserve"> and </w:t>
      </w:r>
      <w:r w:rsidR="55549AA8">
        <w:rPr/>
        <w:t>enough</w:t>
      </w:r>
      <w:r w:rsidR="55549AA8">
        <w:rPr/>
        <w:t xml:space="preserve"> </w:t>
      </w:r>
      <w:r w:rsidR="55549AA8">
        <w:rPr/>
        <w:t>columns</w:t>
      </w:r>
      <w:r w:rsidR="55549AA8">
        <w:rPr/>
        <w:t xml:space="preserve"> </w:t>
      </w:r>
      <w:r w:rsidR="55549AA8">
        <w:rPr/>
        <w:t>to</w:t>
      </w:r>
      <w:r w:rsidR="55549AA8">
        <w:rPr/>
        <w:t xml:space="preserve"> </w:t>
      </w:r>
      <w:r w:rsidR="55549AA8">
        <w:rPr/>
        <w:t>cover</w:t>
      </w:r>
      <w:r w:rsidR="55549AA8">
        <w:rPr/>
        <w:t xml:space="preserve"> </w:t>
      </w:r>
      <w:r w:rsidR="55549AA8">
        <w:rPr/>
        <w:t>all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subjects</w:t>
      </w:r>
      <w:r w:rsidR="55549AA8">
        <w:rPr/>
        <w:t xml:space="preserve"> </w:t>
      </w:r>
      <w:r w:rsidR="55549AA8">
        <w:rPr/>
        <w:t>playing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experiment.</w:t>
      </w:r>
    </w:p>
    <w:p w:rsidR="55549AA8" w:rsidP="55549AA8" w:rsidRDefault="55549AA8" w14:paraId="65902571" w14:textId="47023AFC">
      <w:pPr>
        <w:pStyle w:val="Normal"/>
      </w:pPr>
      <w:r>
        <w:drawing>
          <wp:inline wp14:editId="64FF7DE7" wp14:anchorId="3E1D5B0D">
            <wp:extent cx="5563790" cy="1008437"/>
            <wp:effectExtent l="0" t="0" r="0" b="0"/>
            <wp:docPr id="919381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38679d01a48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790" cy="100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55549AA8">
        <w:rPr/>
        <w:t>network_XX.csv:</w:t>
      </w:r>
      <w:r>
        <w:br/>
      </w:r>
      <w:r w:rsidR="55549AA8">
        <w:rPr/>
        <w:t xml:space="preserve">This file </w:t>
      </w:r>
      <w:r w:rsidR="55549AA8">
        <w:rPr/>
        <w:t>contains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design</w:t>
      </w:r>
      <w:r w:rsidR="55549AA8">
        <w:rPr/>
        <w:t xml:space="preserve"> </w:t>
      </w:r>
      <w:r w:rsidR="55549AA8">
        <w:rPr/>
        <w:t>of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network</w:t>
      </w:r>
      <w:r w:rsidR="55549AA8">
        <w:rPr/>
        <w:t xml:space="preserve">. </w:t>
      </w:r>
      <w:r w:rsidR="55549AA8">
        <w:rPr/>
        <w:t>Each</w:t>
      </w:r>
      <w:r w:rsidR="55549AA8">
        <w:rPr/>
        <w:t xml:space="preserve"> </w:t>
      </w:r>
      <w:r w:rsidR="55549AA8">
        <w:rPr/>
        <w:t>row</w:t>
      </w:r>
      <w:r w:rsidR="55549AA8">
        <w:rPr/>
        <w:t xml:space="preserve"> </w:t>
      </w:r>
      <w:r w:rsidR="55549AA8">
        <w:rPr/>
        <w:t>contains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id </w:t>
      </w:r>
      <w:r w:rsidR="55549AA8">
        <w:rPr/>
        <w:t>of</w:t>
      </w:r>
      <w:r w:rsidR="55549AA8">
        <w:rPr/>
        <w:t xml:space="preserve"> </w:t>
      </w:r>
      <w:r w:rsidR="55549AA8">
        <w:rPr/>
        <w:t>each</w:t>
      </w:r>
      <w:r w:rsidR="55549AA8">
        <w:rPr/>
        <w:t xml:space="preserve"> </w:t>
      </w:r>
      <w:r w:rsidR="55549AA8">
        <w:rPr/>
        <w:t>of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nodes</w:t>
      </w:r>
      <w:r w:rsidR="55549AA8">
        <w:rPr/>
        <w:t xml:space="preserve">, </w:t>
      </w:r>
      <w:r w:rsidR="55549AA8">
        <w:rPr/>
        <w:t>the</w:t>
      </w:r>
      <w:r w:rsidR="55549AA8">
        <w:rPr/>
        <w:t xml:space="preserve"> </w:t>
      </w:r>
      <w:r w:rsidR="55549AA8">
        <w:rPr/>
        <w:t>nodes</w:t>
      </w:r>
      <w:r w:rsidR="55549AA8">
        <w:rPr/>
        <w:t xml:space="preserve"> </w:t>
      </w:r>
      <w:r w:rsidR="55549AA8">
        <w:rPr/>
        <w:t>that</w:t>
      </w:r>
      <w:r w:rsidR="55549AA8">
        <w:rPr/>
        <w:t xml:space="preserve"> </w:t>
      </w:r>
      <w:r w:rsidR="55549AA8">
        <w:rPr/>
        <w:t>it</w:t>
      </w:r>
      <w:r w:rsidR="55549AA8">
        <w:rPr/>
        <w:t xml:space="preserve"> can </w:t>
      </w:r>
      <w:r w:rsidR="55549AA8">
        <w:rPr/>
        <w:t>see</w:t>
      </w:r>
      <w:r w:rsidR="55549AA8">
        <w:rPr/>
        <w:t xml:space="preserve"> and </w:t>
      </w:r>
      <w:r w:rsidR="55549AA8">
        <w:rPr/>
        <w:t>the</w:t>
      </w:r>
      <w:r w:rsidR="55549AA8">
        <w:rPr/>
        <w:t xml:space="preserve"> </w:t>
      </w:r>
      <w:r w:rsidR="55549AA8">
        <w:rPr/>
        <w:t>subgroup</w:t>
      </w:r>
      <w:r w:rsidR="55549AA8">
        <w:rPr/>
        <w:t xml:space="preserve"> </w:t>
      </w:r>
      <w:r w:rsidR="55549AA8">
        <w:rPr/>
        <w:t>it</w:t>
      </w:r>
      <w:r w:rsidR="55549AA8">
        <w:rPr/>
        <w:t xml:space="preserve"> </w:t>
      </w:r>
      <w:r w:rsidR="55549AA8">
        <w:rPr/>
        <w:t>will</w:t>
      </w:r>
      <w:r w:rsidR="55549AA8">
        <w:rPr/>
        <w:t xml:space="preserve"> be </w:t>
      </w:r>
      <w:r w:rsidR="55549AA8">
        <w:rPr/>
        <w:t>if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treatment</w:t>
      </w:r>
      <w:r w:rsidR="55549AA8">
        <w:rPr/>
        <w:t xml:space="preserve"> </w:t>
      </w:r>
      <w:r w:rsidR="55549AA8">
        <w:rPr/>
        <w:t>selected</w:t>
      </w:r>
      <w:r w:rsidR="55549AA8">
        <w:rPr/>
        <w:t xml:space="preserve"> has </w:t>
      </w:r>
      <w:r w:rsidR="55549AA8">
        <w:rPr/>
        <w:t>subgroups</w:t>
      </w:r>
      <w:r w:rsidR="55549AA8">
        <w:rPr/>
        <w:t>.</w:t>
      </w:r>
      <w:r>
        <w:br/>
      </w:r>
      <w:r w:rsidR="55549AA8">
        <w:rPr/>
        <w:t xml:space="preserve">Position x and y are </w:t>
      </w:r>
      <w:r w:rsidR="55549AA8">
        <w:rPr/>
        <w:t>not</w:t>
      </w:r>
      <w:r w:rsidR="55549AA8">
        <w:rPr/>
        <w:t xml:space="preserve"> </w:t>
      </w:r>
      <w:r w:rsidR="55549AA8">
        <w:rPr/>
        <w:t>needed</w:t>
      </w:r>
      <w:r w:rsidR="55549AA8">
        <w:rPr/>
        <w:t xml:space="preserve"> </w:t>
      </w:r>
      <w:r w:rsidR="55549AA8">
        <w:rPr/>
        <w:t>for</w:t>
      </w:r>
      <w:r w:rsidR="55549AA8">
        <w:rPr/>
        <w:t xml:space="preserve"> </w:t>
      </w:r>
      <w:r w:rsidR="55549AA8">
        <w:rPr/>
        <w:t>this</w:t>
      </w:r>
      <w:r w:rsidR="55549AA8">
        <w:rPr/>
        <w:t xml:space="preserve"> </w:t>
      </w:r>
      <w:r w:rsidR="55549AA8">
        <w:rPr/>
        <w:t>experiment</w:t>
      </w:r>
      <w:r w:rsidR="55549AA8">
        <w:rPr/>
        <w:t xml:space="preserve">. </w:t>
      </w:r>
      <w:r w:rsidR="55549AA8">
        <w:rPr/>
        <w:t>They</w:t>
      </w:r>
      <w:r w:rsidR="55549AA8">
        <w:rPr/>
        <w:t xml:space="preserve"> are </w:t>
      </w:r>
      <w:r w:rsidR="55549AA8">
        <w:rPr/>
        <w:t>needed</w:t>
      </w:r>
      <w:r w:rsidR="55549AA8">
        <w:rPr/>
        <w:t xml:space="preserve"> </w:t>
      </w:r>
      <w:r w:rsidR="55549AA8">
        <w:rPr/>
        <w:t>to</w:t>
      </w:r>
      <w:r w:rsidR="55549AA8">
        <w:rPr/>
        <w:t xml:space="preserve"> </w:t>
      </w:r>
      <w:r w:rsidR="55549AA8">
        <w:rPr/>
        <w:t>draw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whole</w:t>
      </w:r>
      <w:r w:rsidR="55549AA8">
        <w:rPr/>
        <w:t xml:space="preserve"> </w:t>
      </w:r>
      <w:r w:rsidR="55549AA8">
        <w:rPr/>
        <w:t>network</w:t>
      </w:r>
      <w:r w:rsidR="55549AA8">
        <w:rPr/>
        <w:t xml:space="preserve"> </w:t>
      </w:r>
      <w:r w:rsidR="55549AA8">
        <w:rPr/>
        <w:t>but</w:t>
      </w:r>
      <w:r w:rsidR="55549AA8">
        <w:rPr/>
        <w:t xml:space="preserve"> </w:t>
      </w:r>
      <w:r w:rsidR="55549AA8">
        <w:rPr/>
        <w:t>using</w:t>
      </w:r>
      <w:r w:rsidR="55549AA8">
        <w:rPr/>
        <w:t xml:space="preserve"> </w:t>
      </w:r>
      <w:r w:rsidR="55549AA8">
        <w:rPr/>
        <w:t>placeholders</w:t>
      </w:r>
      <w:r w:rsidR="55549AA8">
        <w:rPr/>
        <w:t xml:space="preserve"> </w:t>
      </w:r>
      <w:r w:rsidR="55549AA8">
        <w:rPr/>
        <w:t>here</w:t>
      </w:r>
      <w:r w:rsidR="55549AA8">
        <w:rPr/>
        <w:t xml:space="preserve"> </w:t>
      </w:r>
      <w:r w:rsidR="55549AA8">
        <w:rPr/>
        <w:t>will</w:t>
      </w:r>
      <w:r w:rsidR="55549AA8">
        <w:rPr/>
        <w:t xml:space="preserve"> </w:t>
      </w:r>
      <w:r w:rsidR="55549AA8">
        <w:rPr/>
        <w:t>have</w:t>
      </w:r>
      <w:r w:rsidR="55549AA8">
        <w:rPr/>
        <w:t xml:space="preserve"> no </w:t>
      </w:r>
      <w:r w:rsidR="55549AA8">
        <w:rPr/>
        <w:t>effect</w:t>
      </w:r>
      <w:r w:rsidR="55549AA8">
        <w:rPr/>
        <w:t xml:space="preserve"> </w:t>
      </w:r>
      <w:r w:rsidR="55549AA8">
        <w:rPr/>
        <w:t>during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experiment</w:t>
      </w:r>
      <w:r w:rsidR="55549AA8">
        <w:rPr/>
        <w:t>.</w:t>
      </w:r>
      <w:r>
        <w:br/>
      </w:r>
      <w:r w:rsidR="55549AA8">
        <w:rPr/>
        <w:t xml:space="preserve">The file </w:t>
      </w:r>
      <w:r w:rsidR="55549AA8">
        <w:rPr/>
        <w:t>needs</w:t>
      </w:r>
      <w:r w:rsidR="55549AA8">
        <w:rPr/>
        <w:t xml:space="preserve"> </w:t>
      </w:r>
      <w:r w:rsidR="55549AA8">
        <w:rPr/>
        <w:t>to</w:t>
      </w:r>
      <w:r w:rsidR="55549AA8">
        <w:rPr/>
        <w:t xml:space="preserve"> </w:t>
      </w:r>
      <w:r w:rsidR="55549AA8">
        <w:rPr/>
        <w:t>have</w:t>
      </w:r>
      <w:r w:rsidR="55549AA8">
        <w:rPr/>
        <w:t xml:space="preserve"> </w:t>
      </w:r>
      <w:r w:rsidR="55549AA8">
        <w:rPr/>
        <w:t>one</w:t>
      </w:r>
      <w:r w:rsidR="55549AA8">
        <w:rPr/>
        <w:t xml:space="preserve"> </w:t>
      </w:r>
      <w:r w:rsidR="55549AA8">
        <w:rPr/>
        <w:t>row</w:t>
      </w:r>
      <w:r w:rsidR="55549AA8">
        <w:rPr/>
        <w:t xml:space="preserve"> </w:t>
      </w:r>
      <w:r w:rsidR="55549AA8">
        <w:rPr/>
        <w:t>for</w:t>
      </w:r>
      <w:r w:rsidR="55549AA8">
        <w:rPr/>
        <w:t xml:space="preserve"> </w:t>
      </w:r>
      <w:r w:rsidR="55549AA8">
        <w:rPr/>
        <w:t>each</w:t>
      </w:r>
      <w:r w:rsidR="55549AA8">
        <w:rPr/>
        <w:t xml:space="preserve"> </w:t>
      </w:r>
      <w:r w:rsidR="55549AA8">
        <w:rPr/>
        <w:t>player</w:t>
      </w:r>
      <w:r w:rsidR="55549AA8">
        <w:rPr/>
        <w:t xml:space="preserve"> in </w:t>
      </w:r>
      <w:r w:rsidR="55549AA8">
        <w:rPr/>
        <w:t>the</w:t>
      </w:r>
      <w:r w:rsidR="55549AA8">
        <w:rPr/>
        <w:t xml:space="preserve"> </w:t>
      </w:r>
      <w:r w:rsidR="55549AA8">
        <w:rPr/>
        <w:t>experiment</w:t>
      </w:r>
      <w:r w:rsidR="55549AA8">
        <w:rPr/>
        <w:t>.</w:t>
      </w:r>
      <w:r>
        <w:br/>
      </w:r>
      <w:r w:rsidR="55549AA8">
        <w:rPr/>
        <w:t xml:space="preserve">If </w:t>
      </w:r>
      <w:r w:rsidR="55549AA8">
        <w:rPr/>
        <w:t>there</w:t>
      </w:r>
      <w:r w:rsidR="55549AA8">
        <w:rPr/>
        <w:t xml:space="preserve"> are more </w:t>
      </w:r>
      <w:r w:rsidR="55549AA8">
        <w:rPr/>
        <w:t>rows</w:t>
      </w:r>
      <w:r w:rsidR="55549AA8">
        <w:rPr/>
        <w:t xml:space="preserve"> </w:t>
      </w:r>
      <w:r w:rsidR="55549AA8">
        <w:rPr/>
        <w:t>than</w:t>
      </w:r>
      <w:r w:rsidR="55549AA8">
        <w:rPr/>
        <w:t xml:space="preserve"> </w:t>
      </w:r>
      <w:r w:rsidR="55549AA8">
        <w:rPr/>
        <w:t>players</w:t>
      </w:r>
      <w:r w:rsidR="55549AA8">
        <w:rPr/>
        <w:t xml:space="preserve"> </w:t>
      </w:r>
      <w:r w:rsidR="55549AA8">
        <w:rPr/>
        <w:t>there</w:t>
      </w:r>
      <w:r w:rsidR="55549AA8">
        <w:rPr/>
        <w:t xml:space="preserve"> </w:t>
      </w:r>
      <w:r w:rsidR="55549AA8">
        <w:rPr/>
        <w:t>may</w:t>
      </w:r>
      <w:r w:rsidR="55549AA8">
        <w:rPr/>
        <w:t xml:space="preserve"> be </w:t>
      </w:r>
      <w:r w:rsidR="55549AA8">
        <w:rPr/>
        <w:t>nodes</w:t>
      </w:r>
      <w:r w:rsidR="55549AA8">
        <w:rPr/>
        <w:t xml:space="preserve"> </w:t>
      </w:r>
      <w:r w:rsidR="55549AA8">
        <w:rPr/>
        <w:t>drawn</w:t>
      </w:r>
      <w:r w:rsidR="55549AA8">
        <w:rPr/>
        <w:t xml:space="preserve"> </w:t>
      </w:r>
      <w:r w:rsidR="55549AA8">
        <w:rPr/>
        <w:t>on</w:t>
      </w:r>
      <w:r w:rsidR="55549AA8">
        <w:rPr/>
        <w:t xml:space="preserve"> </w:t>
      </w:r>
      <w:r w:rsidR="55549AA8">
        <w:rPr/>
        <w:t>the</w:t>
      </w:r>
      <w:r w:rsidR="55549AA8">
        <w:rPr/>
        <w:t xml:space="preserve"> </w:t>
      </w:r>
      <w:r w:rsidR="55549AA8">
        <w:rPr/>
        <w:t>network</w:t>
      </w:r>
      <w:r w:rsidR="55549AA8">
        <w:rPr/>
        <w:t xml:space="preserve"> </w:t>
      </w:r>
      <w:r w:rsidR="55549AA8">
        <w:rPr/>
        <w:t>that</w:t>
      </w:r>
      <w:r w:rsidR="55549AA8">
        <w:rPr/>
        <w:t xml:space="preserve"> are </w:t>
      </w:r>
      <w:r w:rsidR="55549AA8">
        <w:rPr/>
        <w:t>not</w:t>
      </w:r>
      <w:r w:rsidR="55549AA8">
        <w:rPr/>
        <w:t xml:space="preserve"> </w:t>
      </w:r>
      <w:r w:rsidR="55549AA8">
        <w:rPr/>
        <w:t>controlled</w:t>
      </w:r>
      <w:r w:rsidR="55549AA8">
        <w:rPr/>
        <w:t xml:space="preserve"> </w:t>
      </w:r>
      <w:r w:rsidR="55549AA8">
        <w:rPr/>
        <w:t>by</w:t>
      </w:r>
      <w:r w:rsidR="55549AA8">
        <w:rPr/>
        <w:t xml:space="preserve"> </w:t>
      </w:r>
      <w:r w:rsidR="55549AA8">
        <w:rPr/>
        <w:t>an</w:t>
      </w:r>
      <w:r w:rsidR="55549AA8">
        <w:rPr/>
        <w:t xml:space="preserve"> actual </w:t>
      </w:r>
      <w:r w:rsidR="55549AA8">
        <w:rPr/>
        <w:t>player</w:t>
      </w:r>
      <w:r w:rsidR="55549AA8">
        <w:rPr/>
        <w:t xml:space="preserve"> and </w:t>
      </w:r>
      <w:r w:rsidR="55549AA8">
        <w:rPr/>
        <w:t>will</w:t>
      </w:r>
      <w:r w:rsidR="55549AA8">
        <w:rPr/>
        <w:t xml:space="preserve"> </w:t>
      </w:r>
      <w:r w:rsidR="55549AA8">
        <w:rPr/>
        <w:t>remain</w:t>
      </w:r>
      <w:r w:rsidR="55549AA8">
        <w:rPr/>
        <w:t xml:space="preserve"> </w:t>
      </w:r>
      <w:r w:rsidR="55549AA8">
        <w:rPr/>
        <w:t>always</w:t>
      </w:r>
      <w:r w:rsidR="55549AA8">
        <w:rPr/>
        <w:t xml:space="preserve"> </w:t>
      </w:r>
      <w:r w:rsidR="55549AA8">
        <w:rPr/>
        <w:t>white</w:t>
      </w:r>
      <w:r w:rsidR="55549AA8">
        <w:rPr/>
        <w:t>.</w:t>
      </w:r>
      <w:r>
        <w:br/>
      </w:r>
      <w:r>
        <w:br/>
      </w:r>
      <w:r>
        <w:drawing>
          <wp:inline wp14:editId="65C86C3D" wp14:anchorId="73A4F833">
            <wp:extent cx="2701781" cy="2992438"/>
            <wp:effectExtent l="0" t="0" r="0" b="0"/>
            <wp:docPr id="1293099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870dbe68542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781" cy="299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:rsidR="55549AA8" w:rsidRDefault="55549AA8" w14:paraId="4B048B56" w14:textId="174F2BD0">
      <w:r>
        <w:br w:type="page"/>
      </w:r>
    </w:p>
    <w:p w:rsidR="3F75C255" w:rsidP="55549AA8" w:rsidRDefault="3F75C255" w14:paraId="07C01736" w14:textId="2D2EFC7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s-ES"/>
        </w:rPr>
      </w:pPr>
      <w:r w:rsidRPr="55549AA8" w:rsidR="55549A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s-ES"/>
        </w:rPr>
        <w:t xml:space="preserve">CSV Data </w:t>
      </w:r>
      <w:r w:rsidRPr="55549AA8" w:rsidR="55549A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s-ES"/>
        </w:rPr>
        <w:t>Export</w:t>
      </w:r>
    </w:p>
    <w:p w:rsidR="3F75C255" w:rsidP="3F75C255" w:rsidRDefault="3F75C255" w14:paraId="20D4E4F9" w14:textId="4FA8919A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F75C255" w:rsidR="3F75C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All: Participant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60"/>
        <w:gridCol w:w="4050"/>
        <w:gridCol w:w="2250"/>
      </w:tblGrid>
      <w:tr w:rsidR="3F75C255" w:rsidTr="3F75C255" w14:paraId="5DC28FBA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5A13F142" w14:textId="206C0AB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Name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5ECE3334" w14:textId="15FE481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Description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1EDF7C16" w14:textId="1FDD4FE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Value</w:t>
            </w:r>
          </w:p>
        </w:tc>
      </w:tr>
      <w:tr w:rsidR="3F75C255" w:rsidTr="3F75C255" w14:paraId="106D426E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15FCE2FB" w14:textId="4C853BF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id_in_session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5FA3E7DC" w14:textId="7446DF4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Subject's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ID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during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all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experiment.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7F846D09" w14:textId="5726A38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 to N</w:t>
            </w:r>
          </w:p>
        </w:tc>
      </w:tr>
      <w:tr w:rsidR="3F75C255" w:rsidTr="3F75C255" w14:paraId="33E0FBFD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5223D5B8" w14:textId="7FA997E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code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135B4723" w14:textId="553AB13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Subject's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code.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4512B5D6" w14:textId="1FA6194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F75C255" w:rsidTr="3F75C255" w14:paraId="0A3DDF54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6CBACB52" w14:textId="5CCCB5D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label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005D61EC" w14:textId="193B9E8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Not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used.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7FF74ACA" w14:textId="46FBFF4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F75C255" w:rsidTr="3F75C255" w14:paraId="68E4B4A2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00D375A1" w14:textId="2DEBED9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_is_bot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781ACF02" w14:textId="29F0FA9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1 = Subject is a bot</w:t>
            </w:r>
          </w:p>
          <w:p w:rsidR="3F75C255" w:rsidP="3F75C255" w:rsidRDefault="3F75C255" w14:paraId="4107ACC1" w14:textId="1316AB9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0 = Subject is human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6B1BDA89" w14:textId="311452C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0 or 1</w:t>
            </w:r>
          </w:p>
        </w:tc>
      </w:tr>
      <w:tr w:rsidR="3F75C255" w:rsidTr="3F75C255" w14:paraId="6F73F61B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7D35433D" w14:textId="03FE320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_index_in_pages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2A57BB19" w14:textId="6C09855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 of the last page that the subject has visited.</w:t>
            </w:r>
          </w:p>
          <w:p w:rsidR="3F75C255" w:rsidP="3F75C255" w:rsidRDefault="3F75C255" w14:paraId="75AA0DB7" w14:textId="1625BF8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0 = Subject has not started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1E35DA27" w14:textId="0F5F998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0 to _max_page_index</w:t>
            </w:r>
          </w:p>
        </w:tc>
      </w:tr>
      <w:tr w:rsidR="3F75C255" w:rsidTr="3F75C255" w14:paraId="47680582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153C1B9A" w14:textId="1E8CFDC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_max_page_index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472A0DAE" w14:textId="107399D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Total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number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of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pages.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55E2E52C" w14:textId="0F703E7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F75C255" w:rsidTr="3F75C255" w14:paraId="593C6EE2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2D819DE1" w14:textId="50FCE1D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_current_app_name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38CAFAC3" w14:textId="7C33C83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Name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of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current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app.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4536A965" w14:textId="4DE3768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F75C255" w:rsidTr="3F75C255" w14:paraId="6037F3FD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3F449D28" w14:textId="751F4F1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_current_page_name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6B3D2E2B" w14:textId="0B5DF40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Name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of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current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page.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6083BB04" w14:textId="794D99A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F75C255" w:rsidTr="3F75C255" w14:paraId="4C2621EA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4A258898" w14:textId="1A3A603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time_started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700F78BB" w14:textId="042AD66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Server time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when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subject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opened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link.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0E66D286" w14:textId="43BD8D6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F75C255" w:rsidTr="3F75C255" w14:paraId="7FF954A7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5EA0F017" w14:textId="60E1A42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visited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6CA186B7" w14:textId="63DD873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1 = Subject has started</w:t>
            </w:r>
          </w:p>
          <w:p w:rsidR="3F75C255" w:rsidP="3F75C255" w:rsidRDefault="3F75C255" w14:paraId="4DDFA39C" w14:textId="6F97D59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0 = Subject has not started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0CA825B3" w14:textId="4EBDD17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0 or 1</w:t>
            </w:r>
          </w:p>
        </w:tc>
      </w:tr>
      <w:tr w:rsidR="3F75C255" w:rsidTr="3F75C255" w14:paraId="7ED2599A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77D31DB3" w14:textId="6A308F4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mturk_worker_id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58E88064" w14:textId="0FC9B80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Not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used.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70F40429" w14:textId="67E27D7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F75C255" w:rsidTr="3F75C255" w14:paraId="7AE98EF7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7ED6EBF0" w14:textId="447C54D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mturk_assignment_id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43E3A8E1" w14:textId="5244C88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Not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used.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693C2818" w14:textId="13C9DD1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F75C255" w:rsidTr="3F75C255" w14:paraId="36014965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687C3AE3" w14:textId="79C1549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payoff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31A319BC" w14:textId="2DF976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Number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of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prize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obtained.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1B836111" w14:textId="7489DBE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 to 20</w:t>
            </w:r>
          </w:p>
        </w:tc>
      </w:tr>
    </w:tbl>
    <w:p w:rsidR="3F75C255" w:rsidP="3F75C255" w:rsidRDefault="3F75C255" w14:paraId="2B179881" w14:textId="55BDF2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F75C255" w:rsidRDefault="3F75C255" w14:paraId="6672BE01" w14:textId="4B405AFA">
      <w:r>
        <w:br w:type="page"/>
      </w:r>
    </w:p>
    <w:p w:rsidR="3F75C255" w:rsidP="3F75C255" w:rsidRDefault="3F75C255" w14:paraId="16397D82" w14:textId="46F6E17E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F75C255" w:rsidR="3F75C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All: Session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60"/>
        <w:gridCol w:w="4050"/>
        <w:gridCol w:w="2250"/>
      </w:tblGrid>
      <w:tr w:rsidR="3F75C255" w:rsidTr="69149BCE" w14:paraId="07F949D2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763687EA" w14:textId="206C0AB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Name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4FDB3031" w14:textId="15FE481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Description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67FC5017" w14:textId="1FDD4FE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Value</w:t>
            </w:r>
          </w:p>
        </w:tc>
      </w:tr>
      <w:tr w:rsidR="3F75C255" w:rsidTr="69149BCE" w14:paraId="7833EF31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1F85883E" w14:textId="608EAC6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code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152673CB" w14:textId="55F35CE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Code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of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session.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2DB012E2" w14:textId="1E3B28D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F75C255" w:rsidTr="69149BCE" w14:paraId="108711B6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054F7B30" w14:textId="286A188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label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7A7C8BE0" w14:textId="2532C86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Not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used.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4C9F03A8" w14:textId="1FA6194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F75C255" w:rsidTr="69149BCE" w14:paraId="7674F7A3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6BB71EDC" w14:textId="4F17A77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mturk_HITId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54384EAD" w14:textId="70F37D2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Not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used.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368BB027" w14:textId="46FBFF4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F75C255" w:rsidTr="69149BCE" w14:paraId="568261D1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708969CF" w14:textId="021E521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mturk_HITGroupId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1A71E740" w14:textId="1FD55D6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Not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used.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7CA899E8" w14:textId="18EE75E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3F75C255" w:rsidTr="69149BCE" w14:paraId="5754DC68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615A69A8" w14:textId="6A8F4B5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comment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37CAE434" w14:textId="4E22A83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Not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used.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14EBED6D" w14:textId="7890DE9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3F75C255" w:rsidTr="69149BCE" w14:paraId="3C21450D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7018D9CE" w14:textId="4C49468D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is_demo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52EA7706" w14:textId="0558BF0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1 =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Session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is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demo (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will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be deleted)</w:t>
            </w:r>
          </w:p>
          <w:p w:rsidR="3F75C255" w:rsidP="3F75C255" w:rsidRDefault="3F75C255" w14:paraId="77FB2D31" w14:textId="2DCE41C6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0 = Session is normal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1D7083BC" w14:textId="311452C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0 or 1</w:t>
            </w:r>
          </w:p>
        </w:tc>
      </w:tr>
      <w:tr w:rsidR="3F75C255" w:rsidTr="69149BCE" w14:paraId="77AA5E31">
        <w:trPr>
          <w:trHeight w:val="300"/>
        </w:trPr>
        <w:tc>
          <w:tcPr>
            <w:tcW w:w="846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37CA1CA8" w14:textId="60A7685D">
            <w:pPr>
              <w:pStyle w:val="Normal"/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Config vars</w:t>
            </w:r>
          </w:p>
        </w:tc>
      </w:tr>
      <w:tr w:rsidR="3F75C255" w:rsidTr="69149BCE" w14:paraId="7895D15E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7DA46F23" w14:textId="7AB89C8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real_world_currency_per_point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44BD3A9D" w14:textId="3F7EFF8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Not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used.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4C80E2AD" w14:textId="4DE3768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F75C255" w:rsidTr="69149BCE" w14:paraId="21EE1C79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72A1EB7A" w14:textId="0977770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participation_fee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37EA95D1" w14:textId="677F40D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Not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used.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15466AA3" w14:textId="794D99A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F75C255" w:rsidTr="69149BCE" w14:paraId="3831CF60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6487E8E0" w14:textId="775E85D7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treatment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5E546ED5" w14:textId="319B5B7C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0 = There are not subgroups</w:t>
            </w:r>
          </w:p>
          <w:p w:rsidR="69149BCE" w:rsidP="69149BCE" w:rsidRDefault="69149BCE" w14:paraId="66AEBE13" w14:textId="7A5C54FE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 = There are subgroups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0A9557CF" w14:textId="75734279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0 or 1</w:t>
            </w:r>
          </w:p>
        </w:tc>
      </w:tr>
      <w:tr w:rsidR="3F75C255" w:rsidTr="69149BCE" w14:paraId="210B7048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0C3286DA" w14:textId="7448BE40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manual_waitpages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65889758" w14:textId="64F3FDA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0 = Waitpages have to be advanced</w:t>
            </w:r>
          </w:p>
          <w:p w:rsidR="69149BCE" w:rsidP="69149BCE" w:rsidRDefault="69149BCE" w14:paraId="28B164D5" w14:textId="3475066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 = Waitpages have buttons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0A64BE88" w14:textId="48D2370B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0 or 1</w:t>
            </w:r>
          </w:p>
        </w:tc>
      </w:tr>
      <w:tr w:rsidR="3F75C255" w:rsidTr="69149BCE" w14:paraId="621C72FA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4C10BC9D" w14:textId="6D6E1547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shuffle_players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1D182D82" w14:textId="33E041C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0 = Players are ordered</w:t>
            </w:r>
          </w:p>
          <w:p w:rsidR="69149BCE" w:rsidP="69149BCE" w:rsidRDefault="69149BCE" w14:paraId="1A701CC7" w14:textId="1CF0EDC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 = Players are shuffled each round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513F833D" w14:textId="4BB707A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0 or 1</w:t>
            </w:r>
          </w:p>
        </w:tc>
      </w:tr>
      <w:tr w:rsidR="3F75C255" w:rsidTr="69149BCE" w14:paraId="4063EFEA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273612B1" w14:textId="2C7C8B41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timer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09749342" w14:textId="4951022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Time that players have to play the main game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7148F0E9" w14:textId="016F367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75C255" w:rsidTr="69149BCE" w14:paraId="264D97F0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3395BFCA" w14:textId="6D91B649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payoff_x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5054858E" w14:textId="0A081A5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Default payoff for each round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079F6294" w14:textId="696613C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75C255" w:rsidTr="69149BCE" w14:paraId="2B9156B8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0D819187" w14:textId="1BF31192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payoff_y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778BC03E" w14:textId="61EA48D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Additional payoff if all players sellect the correct color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5543E63B" w14:textId="702F615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75C255" w:rsidTr="69149BCE" w14:paraId="0FB93082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7BE5125F" w14:textId="3FEF263D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payoff_z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4AB1E86A" w14:textId="14BF3A61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Additional payoff if all players in the same subgroup converge on the same color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67D73FB5" w14:textId="40C45CEE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9149BCE" w:rsidTr="69149BCE" w14:paraId="4084CDF4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2A0D06A6" w14:textId="0FDF3330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display_ids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452331E0" w14:textId="5139D385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 = Only the You label is displayed</w:t>
            </w:r>
          </w:p>
          <w:p w:rsidR="69149BCE" w:rsidP="69149BCE" w:rsidRDefault="69149BCE" w14:paraId="2BB39C29" w14:textId="1850343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1 = ids are displayed in each node of the network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3BE28046" w14:textId="5CA73813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 or 1</w:t>
            </w:r>
          </w:p>
        </w:tc>
      </w:tr>
      <w:tr w:rsidR="69149BCE" w:rsidTr="69149BCE" w14:paraId="1655B284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592BD09A" w14:textId="259CCE72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mechanism_name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46BD1D75" w14:textId="45262F22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Identifier of the mechanism file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1D458786" w14:textId="592CE62F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9149BCE" w:rsidTr="69149BCE" w14:paraId="3E0DEDF6">
        <w:trPr>
          <w:trHeight w:val="300"/>
        </w:trPr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0F79E931" w14:textId="05754A2B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network_name</w:t>
            </w:r>
          </w:p>
        </w:tc>
        <w:tc>
          <w:tcPr>
            <w:tcW w:w="4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05E61850" w14:textId="4DEB2D4F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Identifier of the network file</w:t>
            </w:r>
          </w:p>
        </w:tc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310C087D" w14:textId="7523E269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F75C255" w:rsidP="3F75C255" w:rsidRDefault="3F75C255" w14:paraId="06F8A31F" w14:textId="4388439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F75C255" w:rsidRDefault="3F75C255" w14:paraId="0CB319BE" w14:textId="44296BF1">
      <w:r>
        <w:br w:type="page"/>
      </w:r>
    </w:p>
    <w:p w:rsidR="3F75C255" w:rsidP="55549AA8" w:rsidRDefault="3F75C255" w14:paraId="7276871D" w14:textId="3A4E456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55549AA8" w:rsidR="55549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main: Player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815"/>
        <w:gridCol w:w="1140"/>
      </w:tblGrid>
      <w:tr w:rsidR="3F75C255" w:rsidTr="69149BCE" w14:paraId="71AE408F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51F82B78" w14:textId="3857D8A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Name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7A2C4A4E" w14:textId="56C4BA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Description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2FB0B0B1" w14:textId="5707D36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Value</w:t>
            </w:r>
          </w:p>
        </w:tc>
      </w:tr>
      <w:tr w:rsidR="3F75C255" w:rsidTr="69149BCE" w14:paraId="5DF4D657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34574225" w14:textId="011CDEC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id_in_group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25F4E469" w14:textId="646C9939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Unique ID of the player in their group.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1C802450" w14:textId="7C54BF1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1 to N</w:t>
            </w:r>
          </w:p>
        </w:tc>
      </w:tr>
      <w:tr w:rsidR="3F75C255" w:rsidTr="69149BCE" w14:paraId="08E18F2E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731C660F" w14:textId="4B1F160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role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4D2513B2" w14:textId="3D7B94E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Not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used.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3837FA60" w14:textId="3AA6925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3F75C255" w:rsidTr="69149BCE" w14:paraId="47D95967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5043CD7E" w14:textId="5EE891E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payoff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55549AA8" w:rsidRDefault="3F75C255" w14:paraId="4BDCF3B4" w14:textId="6C26900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Final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payoff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of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player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. Set in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last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page.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0ED4A512" w14:textId="2ADAB51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5307C63" w:rsidTr="69149BCE" w14:paraId="0D6E4542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307C63" w:rsidP="75307C63" w:rsidRDefault="75307C63" w14:paraId="2B28897B" w14:textId="791F31F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5307C63" w:rsidR="75307C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first_name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307C63" w:rsidP="75307C63" w:rsidRDefault="75307C63" w14:paraId="3C3B3C3E" w14:textId="0AB827B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5307C63" w:rsidR="75307C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First</w:t>
            </w:r>
            <w:r w:rsidRPr="75307C63" w:rsidR="75307C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75307C63" w:rsidR="75307C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name</w:t>
            </w:r>
            <w:r w:rsidRPr="75307C63" w:rsidR="75307C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of the player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307C63" w:rsidP="75307C63" w:rsidRDefault="75307C63" w14:paraId="44BD9AB4" w14:textId="393D409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5307C63" w:rsidTr="69149BCE" w14:paraId="70E53CB1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307C63" w:rsidP="75307C63" w:rsidRDefault="75307C63" w14:paraId="14181A27" w14:textId="1CB6DB1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5307C63" w:rsidR="75307C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last_name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307C63" w:rsidP="75307C63" w:rsidRDefault="75307C63" w14:paraId="5DAF1A3A" w14:textId="61C538A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5307C63" w:rsidR="75307C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Last</w:t>
            </w:r>
            <w:r w:rsidRPr="75307C63" w:rsidR="75307C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75307C63" w:rsidR="75307C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name</w:t>
            </w:r>
            <w:r w:rsidRPr="75307C63" w:rsidR="75307C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of the player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307C63" w:rsidP="75307C63" w:rsidRDefault="75307C63" w14:paraId="76FAE89B" w14:textId="3BE8479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5307C63" w:rsidTr="69149BCE" w14:paraId="7FB6F03D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307C63" w:rsidP="75307C63" w:rsidRDefault="75307C63" w14:paraId="0A2270CD" w14:textId="173DB8A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5307C63" w:rsidR="75307C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email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307C63" w:rsidP="75307C63" w:rsidRDefault="75307C63" w14:paraId="304787ED" w14:textId="6D7286A8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5307C63" w:rsidR="75307C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Email of the player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75307C63" w:rsidP="75307C63" w:rsidRDefault="75307C63" w14:paraId="25C91B84" w14:textId="5649B2A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549AA8" w:rsidTr="69149BCE" w14:paraId="78BDC016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587F246B" w14:textId="597105F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signal_behaviour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10115452" w14:textId="5C0C8FD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Behaviour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of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signal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player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receives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.</w:t>
            </w:r>
            <w:r>
              <w:br/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“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correct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”: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same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as subsession.nature</w:t>
            </w:r>
          </w:p>
          <w:p w:rsidR="55549AA8" w:rsidP="55549AA8" w:rsidRDefault="55549AA8" w14:paraId="22986717" w14:textId="220EF7E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“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wrong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”: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opposite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as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subses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sion.nature</w:t>
            </w:r>
          </w:p>
          <w:p w:rsidR="55549AA8" w:rsidP="55549AA8" w:rsidRDefault="55549AA8" w14:paraId="657EDD28" w14:textId="1D300AD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“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nothing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”: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Always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“white”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41BB73CF" w14:textId="60BE5C66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correct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”</w:t>
            </w:r>
          </w:p>
          <w:p w:rsidR="55549AA8" w:rsidP="55549AA8" w:rsidRDefault="55549AA8" w14:paraId="06D4A8AE" w14:textId="328C0A5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“wrong”</w:t>
            </w:r>
          </w:p>
          <w:p w:rsidR="55549AA8" w:rsidP="55549AA8" w:rsidRDefault="55549AA8" w14:paraId="0747293A" w14:textId="77615BA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“nothing”</w:t>
            </w:r>
          </w:p>
        </w:tc>
      </w:tr>
      <w:tr w:rsidR="55549AA8" w:rsidTr="69149BCE" w14:paraId="369EF95E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1BEB1310" w14:textId="03764DE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signal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4534F0DC" w14:textId="2FA85E2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Signal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that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player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sees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after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being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altered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by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signal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behaviour.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0FDE0F3D" w14:textId="2CAF84D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“red”</w:t>
            </w:r>
          </w:p>
          <w:p w:rsidR="55549AA8" w:rsidP="55549AA8" w:rsidRDefault="55549AA8" w14:paraId="2BB2672E" w14:textId="793E96C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“blue”</w:t>
            </w:r>
          </w:p>
          <w:p w:rsidR="55549AA8" w:rsidP="55549AA8" w:rsidRDefault="55549AA8" w14:paraId="485947B2" w14:textId="168EA96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“white”</w:t>
            </w:r>
          </w:p>
        </w:tc>
      </w:tr>
      <w:tr w:rsidR="55549AA8" w:rsidTr="69149BCE" w14:paraId="0B984AB1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6CC2C903" w14:textId="7B3663A8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neighbors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466E3B9C" w14:textId="112C7828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List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of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other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nodes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that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player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can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.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id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represents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player.id_in_group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42DD59AD" w14:textId="39976DA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549AA8" w:rsidTr="69149BCE" w14:paraId="3A223AF1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152F55FA" w14:textId="504C7A1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connections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1810B6FC" w14:textId="6B36FFF8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Number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of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total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connections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to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be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able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to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draw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network correctly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5A34F135" w14:textId="104C34D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549AA8" w:rsidTr="69149BCE" w14:paraId="670F7D46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2583C754" w14:textId="3C20794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action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7F41A656" w14:textId="39AA400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Action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that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player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has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currently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selected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.</w:t>
            </w:r>
          </w:p>
          <w:p w:rsidR="55549AA8" w:rsidP="55549AA8" w:rsidRDefault="55549AA8" w14:paraId="7FC210A4" w14:textId="7C954B8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“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white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”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only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if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pla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yer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has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taken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an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action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yet.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1529ECB8" w14:textId="2CAF84D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“red”</w:t>
            </w:r>
          </w:p>
          <w:p w:rsidR="55549AA8" w:rsidP="55549AA8" w:rsidRDefault="55549AA8" w14:paraId="00E3C2F0" w14:textId="793E96C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“blue”</w:t>
            </w:r>
          </w:p>
          <w:p w:rsidR="55549AA8" w:rsidP="55549AA8" w:rsidRDefault="55549AA8" w14:paraId="5532F79A" w14:textId="64D3C77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white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”</w:t>
            </w:r>
          </w:p>
        </w:tc>
      </w:tr>
      <w:tr w:rsidR="55549AA8" w:rsidTr="69149BCE" w14:paraId="4E8368AD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149115E5" w14:textId="1A52884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action_correct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6CAA7003" w14:textId="083F4C5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“yes”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action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that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player has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currently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correct</w:t>
            </w:r>
          </w:p>
          <w:p w:rsidR="55549AA8" w:rsidP="55549AA8" w:rsidRDefault="55549AA8" w14:paraId="72B1AA11" w14:textId="0F5192E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“no”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action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that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player has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currently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correct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452A2F65" w14:textId="5F768A0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“yes”</w:t>
            </w:r>
          </w:p>
          <w:p w:rsidR="55549AA8" w:rsidP="55549AA8" w:rsidRDefault="55549AA8" w14:paraId="0F666664" w14:textId="59B6780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“no”</w:t>
            </w:r>
          </w:p>
        </w:tc>
      </w:tr>
      <w:tr w:rsidR="55549AA8" w:rsidTr="69149BCE" w14:paraId="4766CEC8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3104E5C2" w14:textId="70A81BD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group_correct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103C16E6" w14:textId="75ED1AC8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“yes”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all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actions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of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players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in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group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are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correct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.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round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ends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when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this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happens.</w:t>
            </w:r>
          </w:p>
          <w:p w:rsidR="55549AA8" w:rsidP="55549AA8" w:rsidRDefault="55549AA8" w14:paraId="59F5F85B" w14:textId="6F2E79A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“no”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action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of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at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least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one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player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in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group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correct.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59A97768" w14:textId="2D2272C6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“yes”</w:t>
            </w:r>
          </w:p>
          <w:p w:rsidR="55549AA8" w:rsidP="55549AA8" w:rsidRDefault="55549AA8" w14:paraId="06F66BC9" w14:textId="516522B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“no”</w:t>
            </w:r>
          </w:p>
        </w:tc>
      </w:tr>
      <w:tr w:rsidR="55549AA8" w:rsidTr="69149BCE" w14:paraId="2479DB1F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77BFF190" w14:textId="172AE3E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subgroup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3A8C901F" w14:textId="0FA3C758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Id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of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subgroup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of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player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.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Players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with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same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number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are in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same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subgroup.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23466E5B" w14:textId="3AFB14C8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549AA8" w:rsidTr="69149BCE" w14:paraId="41FF3910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39AA7F3B" w14:textId="2F2CD12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subgroup_red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28D6C0D8" w14:textId="2ECF804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Number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of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players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in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subgroup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that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have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red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selected.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6FA5405F" w14:textId="62EF75D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549AA8" w:rsidTr="69149BCE" w14:paraId="3AAADE03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45700DEB" w14:textId="4098281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subgroup_blue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07DE1156" w14:textId="65BE1C6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Number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of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players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in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sub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group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that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have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blue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selected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229980B2" w14:textId="4011893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549AA8" w:rsidTr="69149BCE" w14:paraId="08C531B0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6DE7B6FB" w14:textId="202D76D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subgroup_converged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3435B7E7" w14:textId="087210D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“yes”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players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in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subgroup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have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converged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with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same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color at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least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one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time</w:t>
            </w:r>
          </w:p>
          <w:p w:rsidR="55549AA8" w:rsidP="55549AA8" w:rsidRDefault="55549AA8" w14:paraId="7A3B0A90" w14:textId="0DAFCE6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“no”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players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in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subgroup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have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never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converged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with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same color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69149BCE" w:rsidRDefault="55549AA8" w14:paraId="4CE7E0BC" w14:textId="5DAAD9E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“yes”</w:t>
            </w:r>
          </w:p>
          <w:p w:rsidR="55549AA8" w:rsidP="69149BCE" w:rsidRDefault="55549AA8" w14:paraId="01BDA296" w14:textId="6FF3770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“no”</w:t>
            </w:r>
          </w:p>
        </w:tc>
      </w:tr>
      <w:tr w:rsidR="55549AA8" w:rsidTr="69149BCE" w14:paraId="3F8053BA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1C67EE09" w14:textId="190DDE0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payoff_round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14E7AFBC" w14:textId="29426D6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Money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earned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by this player this round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4462843A" w14:textId="03B33D3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5549AA8" w:rsidTr="69149BCE" w14:paraId="10742CEB">
        <w:trPr>
          <w:trHeight w:val="300"/>
        </w:trPr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14FFBCF7" w14:textId="3ED7180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payoff_total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4F5D9872" w14:textId="126238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Total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money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earned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by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this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player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up to the current round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276298EE" w14:textId="3B45A2D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3F75C255" w:rsidP="55549AA8" w:rsidRDefault="3F75C255" w14:paraId="1E94BC89" w14:textId="3D2F6128">
      <w:pPr>
        <w:spacing w:before="0"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>
        <w:br w:type="page"/>
      </w:r>
      <w:r w:rsidRPr="55549AA8" w:rsidR="55549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main</w:t>
      </w:r>
      <w:r w:rsidRPr="55549AA8" w:rsidR="55549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: </w:t>
      </w:r>
      <w:r w:rsidRPr="55549AA8" w:rsidR="55549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Group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90"/>
        <w:gridCol w:w="3825"/>
        <w:gridCol w:w="2745"/>
      </w:tblGrid>
      <w:tr w:rsidR="3F75C255" w:rsidTr="55549AA8" w14:paraId="0D0C804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6A5F06C2" w14:textId="538D4A3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Name</w:t>
            </w:r>
          </w:p>
        </w:tc>
        <w:tc>
          <w:tcPr>
            <w:tcW w:w="3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0570B4C9" w14:textId="43D2720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Description</w:t>
            </w:r>
          </w:p>
        </w:tc>
        <w:tc>
          <w:tcPr>
            <w:tcW w:w="2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1C37EE23" w14:textId="735E5B0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Value</w:t>
            </w:r>
          </w:p>
        </w:tc>
      </w:tr>
      <w:tr w:rsidR="3F75C255" w:rsidTr="55549AA8" w14:paraId="26C6DC2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5245B6E0" w14:textId="63132C8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id_in_subsession</w:t>
            </w:r>
          </w:p>
        </w:tc>
        <w:tc>
          <w:tcPr>
            <w:tcW w:w="3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40808015" w14:textId="4BCE75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F75C255" w:rsidR="3F75C2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Not used</w:t>
            </w:r>
          </w:p>
        </w:tc>
        <w:tc>
          <w:tcPr>
            <w:tcW w:w="2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1BEE1754" w14:textId="572CE9B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55549AA8" w:rsidTr="55549AA8" w14:paraId="301FCCB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110F8AD2" w14:textId="100A5ED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nature</w:t>
            </w:r>
          </w:p>
        </w:tc>
        <w:tc>
          <w:tcPr>
            <w:tcW w:w="3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2F898361" w14:textId="4844566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“red”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color red has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been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selected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for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Nature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this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round</w:t>
            </w:r>
          </w:p>
          <w:p w:rsidR="55549AA8" w:rsidP="55549AA8" w:rsidRDefault="55549AA8" w14:paraId="50BDF0BD" w14:textId="3A6EFAB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“blue”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color blue has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been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selected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for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Nature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this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round</w:t>
            </w:r>
          </w:p>
        </w:tc>
        <w:tc>
          <w:tcPr>
            <w:tcW w:w="2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3B7453CD" w14:textId="0FEFC82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“red”</w:t>
            </w:r>
          </w:p>
          <w:p w:rsidR="55549AA8" w:rsidP="55549AA8" w:rsidRDefault="55549AA8" w14:paraId="02E5CE24" w14:textId="416B0AF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“blue”</w:t>
            </w:r>
          </w:p>
        </w:tc>
      </w:tr>
      <w:tr w:rsidR="55549AA8" w:rsidTr="55549AA8" w14:paraId="6E6FDDB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100DE8E2" w14:textId="01ABF09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red_count</w:t>
            </w:r>
          </w:p>
        </w:tc>
        <w:tc>
          <w:tcPr>
            <w:tcW w:w="3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0B5B8C54" w14:textId="298A3A9E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Number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of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players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in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group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that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have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red 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selected</w:t>
            </w: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2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43F536B5" w14:textId="5A7077B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55549AA8" w:rsidTr="55549AA8" w14:paraId="4B11C90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4C82FC4F" w14:textId="7969762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blue_count</w:t>
            </w:r>
          </w:p>
        </w:tc>
        <w:tc>
          <w:tcPr>
            <w:tcW w:w="3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15AC9A8F" w14:textId="297D810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Number of players in the group that have blue selected.</w:t>
            </w:r>
          </w:p>
        </w:tc>
        <w:tc>
          <w:tcPr>
            <w:tcW w:w="2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47775380" w14:textId="1A9726D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55549AA8" w:rsidTr="55549AA8" w14:paraId="03072C7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2D79E9B8" w14:textId="483DACC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group_correct</w:t>
            </w:r>
          </w:p>
        </w:tc>
        <w:tc>
          <w:tcPr>
            <w:tcW w:w="3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0E2D9B64" w14:textId="5640950D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“yes” all the actions of the players in the group are correct. The round ends when this happens.“no” the action of at least one player in the group is not correct.</w:t>
            </w:r>
          </w:p>
        </w:tc>
        <w:tc>
          <w:tcPr>
            <w:tcW w:w="27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55549AA8" w:rsidP="55549AA8" w:rsidRDefault="55549AA8" w14:paraId="43DFD976" w14:textId="2D2272C6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“yes”</w:t>
            </w:r>
          </w:p>
          <w:p w:rsidR="55549AA8" w:rsidP="55549AA8" w:rsidRDefault="55549AA8" w14:paraId="256DEE5B" w14:textId="516522B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549AA8" w:rsidR="55549A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“no”</w:t>
            </w:r>
          </w:p>
        </w:tc>
      </w:tr>
    </w:tbl>
    <w:p w:rsidR="3F75C255" w:rsidP="3F75C255" w:rsidRDefault="3F75C255" w14:paraId="68E0EBB4" w14:textId="6DDB1F7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3F75C255" w:rsidP="55549AA8" w:rsidRDefault="3F75C255" w14:paraId="4CDA6D78" w14:textId="125F4943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55549AA8" w:rsidR="55549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main</w:t>
      </w:r>
      <w:r w:rsidRPr="55549AA8" w:rsidR="55549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: </w:t>
      </w:r>
      <w:r w:rsidRPr="55549AA8" w:rsidR="55549A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Subsession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75"/>
        <w:gridCol w:w="4830"/>
        <w:gridCol w:w="1140"/>
      </w:tblGrid>
      <w:tr w:rsidR="3F75C255" w:rsidTr="69149BCE" w14:paraId="000E62E7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372A7D60" w14:textId="0BB04B4D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Name</w:t>
            </w:r>
          </w:p>
        </w:tc>
        <w:tc>
          <w:tcPr>
            <w:tcW w:w="4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179F782B" w14:textId="411A2D9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Description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3F75C255" w:rsidP="3F75C255" w:rsidRDefault="3F75C255" w14:paraId="07739156" w14:textId="5AB445F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75C255" w:rsidR="3F75C2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Value</w:t>
            </w:r>
          </w:p>
        </w:tc>
      </w:tr>
      <w:tr w:rsidR="3F75C255" w:rsidTr="69149BCE" w14:paraId="3D9741E0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789E008A" w14:textId="451FC67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round_number</w:t>
            </w:r>
          </w:p>
        </w:tc>
        <w:tc>
          <w:tcPr>
            <w:tcW w:w="4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4B26A38E" w14:textId="1C2206D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Round number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53D7277C" w14:textId="54E3A14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 to 30</w:t>
            </w:r>
          </w:p>
        </w:tc>
      </w:tr>
      <w:tr w:rsidR="55549AA8" w:rsidTr="69149BCE" w14:paraId="28C7BAB1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2081AF96" w14:textId="775E85D7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treatment</w:t>
            </w:r>
          </w:p>
        </w:tc>
        <w:tc>
          <w:tcPr>
            <w:tcW w:w="4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3C09488C" w14:textId="319B5B7C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0 = There are not subgroups</w:t>
            </w:r>
          </w:p>
          <w:p w:rsidR="69149BCE" w:rsidP="69149BCE" w:rsidRDefault="69149BCE" w14:paraId="0CBB1DED" w14:textId="7A5C54FE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 = There are subgroups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0FC8F517" w14:textId="75734279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0 or 1</w:t>
            </w:r>
          </w:p>
        </w:tc>
      </w:tr>
      <w:tr w:rsidR="3F75C255" w:rsidTr="69149BCE" w14:paraId="53E1B021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12CF27C2" w14:textId="7448BE40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manual_waitpages</w:t>
            </w:r>
          </w:p>
        </w:tc>
        <w:tc>
          <w:tcPr>
            <w:tcW w:w="4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247D0077" w14:textId="64F3FDA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0 = Waitpages have to be advanced</w:t>
            </w:r>
          </w:p>
          <w:p w:rsidR="69149BCE" w:rsidP="69149BCE" w:rsidRDefault="69149BCE" w14:paraId="70397419" w14:textId="3475066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 = Waitpages have buttons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4FCF6537" w14:textId="48D2370B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0 or 1</w:t>
            </w:r>
          </w:p>
        </w:tc>
      </w:tr>
      <w:tr w:rsidR="3F75C255" w:rsidTr="69149BCE" w14:paraId="5BF93DF8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57784616" w14:textId="6D6E1547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shuffle_players</w:t>
            </w:r>
          </w:p>
        </w:tc>
        <w:tc>
          <w:tcPr>
            <w:tcW w:w="4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3622FCF7" w14:textId="33E041C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0 = Players are ordered</w:t>
            </w:r>
          </w:p>
          <w:p w:rsidR="69149BCE" w:rsidP="69149BCE" w:rsidRDefault="69149BCE" w14:paraId="3361FDB3" w14:textId="1CF0EDC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1 = Players are shuffled each round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65A95E69" w14:textId="4BB707A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0 or 1</w:t>
            </w:r>
          </w:p>
        </w:tc>
      </w:tr>
      <w:tr w:rsidR="3F75C255" w:rsidTr="69149BCE" w14:paraId="2FA10591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1ECDC164" w14:textId="2C7C8B41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timer</w:t>
            </w:r>
          </w:p>
        </w:tc>
        <w:tc>
          <w:tcPr>
            <w:tcW w:w="4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11F75CF9" w14:textId="4951022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Time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that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players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have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to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play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the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main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game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3F24B6D6" w14:textId="016F367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75C255" w:rsidTr="69149BCE" w14:paraId="4293639A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5F9D77D8" w14:textId="6D91B649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payoff_x</w:t>
            </w:r>
          </w:p>
        </w:tc>
        <w:tc>
          <w:tcPr>
            <w:tcW w:w="4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4E756E0D" w14:textId="0A081A5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Default payoff for each round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472377D2" w14:textId="696613C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75C255" w:rsidTr="69149BCE" w14:paraId="44EE95C3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6CA9D3D5" w14:textId="1BF31192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payoff_y</w:t>
            </w:r>
          </w:p>
        </w:tc>
        <w:tc>
          <w:tcPr>
            <w:tcW w:w="4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2C40C4B6" w14:textId="61EA48D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Additional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payoff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if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all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players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sellect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the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correct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color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36F08E62" w14:textId="702F615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75C255" w:rsidTr="69149BCE" w14:paraId="7EB259AD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0E9882D0" w14:textId="3FEF263D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payoff_z</w:t>
            </w:r>
          </w:p>
        </w:tc>
        <w:tc>
          <w:tcPr>
            <w:tcW w:w="4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47B5BC04" w14:textId="14BF3A61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Additional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payoff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if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all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players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in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same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subgroup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converge on the same color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1055F17D" w14:textId="40C45CEE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75C255" w:rsidTr="69149BCE" w14:paraId="1DF0107F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5832CD00" w14:textId="0FDF3330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display_ids</w:t>
            </w:r>
          </w:p>
        </w:tc>
        <w:tc>
          <w:tcPr>
            <w:tcW w:w="4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44A78DAC" w14:textId="5139D385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0 =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Only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You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label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displayed</w:t>
            </w:r>
          </w:p>
          <w:p w:rsidR="69149BCE" w:rsidP="69149BCE" w:rsidRDefault="69149BCE" w14:paraId="31BEC427" w14:textId="1850343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1 =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ids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are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displayed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in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each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node of the network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5CDF7FE2" w14:textId="5CA73813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 or 1</w:t>
            </w:r>
          </w:p>
        </w:tc>
      </w:tr>
      <w:tr w:rsidR="3F75C255" w:rsidTr="69149BCE" w14:paraId="20D07BCF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314D8FCE" w14:textId="259CCE72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mechanism_name</w:t>
            </w:r>
          </w:p>
        </w:tc>
        <w:tc>
          <w:tcPr>
            <w:tcW w:w="4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1247388B" w14:textId="45262F22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Identifier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of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mechanism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file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54229A14" w14:textId="592CE62F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75C255" w:rsidTr="69149BCE" w14:paraId="060CA3CD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5C955AE3" w14:textId="05754A2B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network_name</w:t>
            </w:r>
          </w:p>
        </w:tc>
        <w:tc>
          <w:tcPr>
            <w:tcW w:w="4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2A659CBD" w14:textId="4DEB2D4F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Identifier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of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the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network file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7B841835" w14:textId="7523E269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75C255" w:rsidTr="69149BCE" w14:paraId="222F2F70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0B85A9FF" w14:textId="78D8461E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mechanism_file_name</w:t>
            </w:r>
          </w:p>
        </w:tc>
        <w:tc>
          <w:tcPr>
            <w:tcW w:w="4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424C6DC1" w14:textId="1FA6BA33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Complete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name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of the mechanism file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24C943E9" w14:textId="28078E46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55549AA8" w:rsidTr="69149BCE" w14:paraId="4D153042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7F50D85B" w14:textId="37F557DB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network_file_name</w:t>
            </w:r>
          </w:p>
        </w:tc>
        <w:tc>
          <w:tcPr>
            <w:tcW w:w="48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41112D22" w14:textId="6D365894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Complete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name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>of</w:t>
            </w:r>
            <w:r w:rsidRPr="69149BCE" w:rsidR="69149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the network file</w:t>
            </w:r>
          </w:p>
        </w:tc>
        <w:tc>
          <w:tcPr>
            <w:tcW w:w="11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90" w:type="dxa"/>
              <w:right w:w="90" w:type="dxa"/>
            </w:tcMar>
            <w:vAlign w:val="top"/>
          </w:tcPr>
          <w:p w:rsidR="69149BCE" w:rsidP="69149BCE" w:rsidRDefault="69149BCE" w14:paraId="45ABDA8E" w14:textId="536539CD">
            <w:pPr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</w:tbl>
    <w:p w:rsidR="3F75C255" w:rsidP="3F75C255" w:rsidRDefault="3F75C255" w14:paraId="42EAA713" w14:textId="10C856E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B34DE"/>
    <w:rsid w:val="3F75C255"/>
    <w:rsid w:val="55549AA8"/>
    <w:rsid w:val="69149BCE"/>
    <w:rsid w:val="6F3D435F"/>
    <w:rsid w:val="735B34DE"/>
    <w:rsid w:val="7530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34DE"/>
  <w15:chartTrackingRefBased/>
  <w15:docId w15:val="{730D9F0D-3660-44F6-A352-24893A0972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7.png" Id="Raaad0518b869434d" /><Relationship Type="http://schemas.openxmlformats.org/officeDocument/2006/relationships/image" Target="/media/image8.png" Id="Rfc338679d01a4817" /><Relationship Type="http://schemas.openxmlformats.org/officeDocument/2006/relationships/image" Target="/media/image9.png" Id="R315870dbe68542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2024-01-10T18:46:45.5413937Z</dcterms:created>
  <dcterms:modified xsi:type="dcterms:W3CDTF">2024-02-06T16:02:54.3973522Z</dcterms:modified>
  <dc:creator>Sergio Sapiña España</dc:creator>
  <lastModifiedBy>Sergio Sapiña España</lastModifiedBy>
</coreProperties>
</file>