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5047" w14:textId="77777777" w:rsidR="008A49F5" w:rsidRPr="00C66477" w:rsidRDefault="006930A4" w:rsidP="006930A4">
      <w:pPr>
        <w:jc w:val="center"/>
        <w:rPr>
          <w:b/>
        </w:rPr>
      </w:pPr>
      <w:r>
        <w:rPr>
          <w:b/>
        </w:rPr>
        <w:t>SENSORES SOPORTADOS</w:t>
      </w:r>
    </w:p>
    <w:tbl>
      <w:tblPr>
        <w:tblStyle w:val="Tablaconcuadrcula"/>
        <w:tblW w:w="15701" w:type="dxa"/>
        <w:tblLayout w:type="fixed"/>
        <w:tblLook w:val="04A0" w:firstRow="1" w:lastRow="0" w:firstColumn="1" w:lastColumn="0" w:noHBand="0" w:noVBand="1"/>
      </w:tblPr>
      <w:tblGrid>
        <w:gridCol w:w="750"/>
        <w:gridCol w:w="2478"/>
        <w:gridCol w:w="1185"/>
        <w:gridCol w:w="2080"/>
        <w:gridCol w:w="1161"/>
        <w:gridCol w:w="1330"/>
        <w:gridCol w:w="1028"/>
        <w:gridCol w:w="1063"/>
        <w:gridCol w:w="980"/>
        <w:gridCol w:w="2228"/>
        <w:gridCol w:w="1418"/>
      </w:tblGrid>
      <w:tr w:rsidR="003C526F" w:rsidRPr="006A6452" w14:paraId="1CED5052" w14:textId="77777777" w:rsidTr="00A64749">
        <w:trPr>
          <w:trHeight w:val="592"/>
        </w:trPr>
        <w:tc>
          <w:tcPr>
            <w:tcW w:w="750" w:type="dxa"/>
            <w:vMerge w:val="restart"/>
            <w:shd w:val="clear" w:color="auto" w:fill="D9D9D9" w:themeFill="background1" w:themeFillShade="D9"/>
            <w:vAlign w:val="center"/>
          </w:tcPr>
          <w:p w14:paraId="1CED5049" w14:textId="77777777" w:rsidR="003C526F" w:rsidRPr="006A6452" w:rsidRDefault="003C526F" w:rsidP="00BC0DC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78" w:type="dxa"/>
            <w:vMerge w:val="restart"/>
            <w:shd w:val="clear" w:color="auto" w:fill="D9D9D9" w:themeFill="background1" w:themeFillShade="D9"/>
            <w:vAlign w:val="center"/>
          </w:tcPr>
          <w:p w14:paraId="1CED504A" w14:textId="77777777" w:rsidR="003C526F" w:rsidRPr="006A6452" w:rsidRDefault="003C526F" w:rsidP="00BC0DCE">
            <w:pPr>
              <w:jc w:val="center"/>
              <w:rPr>
                <w:b/>
              </w:rPr>
            </w:pPr>
            <w:r>
              <w:rPr>
                <w:b/>
              </w:rPr>
              <w:t>Magnitud</w:t>
            </w:r>
          </w:p>
        </w:tc>
        <w:tc>
          <w:tcPr>
            <w:tcW w:w="1185" w:type="dxa"/>
            <w:vMerge w:val="restart"/>
            <w:shd w:val="clear" w:color="auto" w:fill="D9D9D9" w:themeFill="background1" w:themeFillShade="D9"/>
            <w:vAlign w:val="center"/>
          </w:tcPr>
          <w:p w14:paraId="1EAB57D9" w14:textId="6A35E090" w:rsidR="003C526F" w:rsidRPr="006A6452" w:rsidRDefault="003C526F" w:rsidP="0019019B">
            <w:pPr>
              <w:jc w:val="center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2080" w:type="dxa"/>
            <w:vMerge w:val="restart"/>
            <w:shd w:val="clear" w:color="auto" w:fill="D9D9D9" w:themeFill="background1" w:themeFillShade="D9"/>
            <w:vAlign w:val="center"/>
          </w:tcPr>
          <w:p w14:paraId="1CED504B" w14:textId="25D2AFB4" w:rsidR="003C526F" w:rsidRPr="006A6452" w:rsidRDefault="003C526F" w:rsidP="00BC0DCE">
            <w:pPr>
              <w:jc w:val="center"/>
              <w:rPr>
                <w:b/>
              </w:rPr>
            </w:pPr>
            <w:r w:rsidRPr="006A6452">
              <w:rPr>
                <w:b/>
              </w:rPr>
              <w:t>Rango</w:t>
            </w:r>
          </w:p>
        </w:tc>
        <w:tc>
          <w:tcPr>
            <w:tcW w:w="1161" w:type="dxa"/>
            <w:vMerge w:val="restart"/>
            <w:shd w:val="clear" w:color="auto" w:fill="D9D9D9" w:themeFill="background1" w:themeFillShade="D9"/>
            <w:vAlign w:val="center"/>
          </w:tcPr>
          <w:p w14:paraId="1CED504C" w14:textId="77777777" w:rsidR="003C526F" w:rsidRPr="006A6452" w:rsidRDefault="003C526F" w:rsidP="00BC0DCE">
            <w:pPr>
              <w:jc w:val="center"/>
              <w:rPr>
                <w:b/>
              </w:rPr>
            </w:pPr>
            <w:r w:rsidRPr="006A6452">
              <w:rPr>
                <w:b/>
              </w:rPr>
              <w:t>Chip</w:t>
            </w:r>
          </w:p>
        </w:tc>
        <w:tc>
          <w:tcPr>
            <w:tcW w:w="1330" w:type="dxa"/>
            <w:vMerge w:val="restart"/>
            <w:shd w:val="clear" w:color="auto" w:fill="D9D9D9" w:themeFill="background1" w:themeFillShade="D9"/>
            <w:vAlign w:val="center"/>
          </w:tcPr>
          <w:p w14:paraId="1CED504D" w14:textId="77777777" w:rsidR="003C526F" w:rsidRPr="006A6452" w:rsidRDefault="003C526F" w:rsidP="00BC0DCE">
            <w:pPr>
              <w:jc w:val="center"/>
              <w:rPr>
                <w:b/>
              </w:rPr>
            </w:pPr>
            <w:r w:rsidRPr="006A6452">
              <w:rPr>
                <w:b/>
              </w:rPr>
              <w:t>Interfaz</w:t>
            </w:r>
          </w:p>
        </w:tc>
        <w:tc>
          <w:tcPr>
            <w:tcW w:w="2091" w:type="dxa"/>
            <w:gridSpan w:val="2"/>
            <w:shd w:val="clear" w:color="auto" w:fill="D9D9D9" w:themeFill="background1" w:themeFillShade="D9"/>
            <w:vAlign w:val="center"/>
          </w:tcPr>
          <w:p w14:paraId="1CED504E" w14:textId="77777777" w:rsidR="003C526F" w:rsidRPr="006A6452" w:rsidRDefault="003C526F" w:rsidP="00BC0DCE">
            <w:pPr>
              <w:jc w:val="center"/>
              <w:rPr>
                <w:b/>
              </w:rPr>
            </w:pPr>
            <w:r>
              <w:rPr>
                <w:b/>
              </w:rPr>
              <w:t>Conexión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CED504F" w14:textId="77777777" w:rsidR="003C526F" w:rsidRPr="006A6452" w:rsidRDefault="003C526F" w:rsidP="00BC0DCE">
            <w:pPr>
              <w:jc w:val="center"/>
              <w:rPr>
                <w:b/>
              </w:rPr>
            </w:pPr>
            <w:r>
              <w:rPr>
                <w:b/>
              </w:rPr>
              <w:t>Voltaje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1CED5050" w14:textId="77777777" w:rsidR="003C526F" w:rsidRPr="006A6452" w:rsidRDefault="003C526F" w:rsidP="00BC0DCE">
            <w:pPr>
              <w:jc w:val="center"/>
              <w:rPr>
                <w:b/>
              </w:rPr>
            </w:pPr>
            <w:r w:rsidRPr="006A6452">
              <w:rPr>
                <w:b/>
              </w:rPr>
              <w:t>Librerías</w:t>
            </w:r>
            <w:r>
              <w:rPr>
                <w:b/>
              </w:rPr>
              <w:t xml:space="preserve"> de Arduino necesarias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CED5051" w14:textId="77777777" w:rsidR="003C526F" w:rsidRPr="006A6452" w:rsidRDefault="003C526F" w:rsidP="001313F0">
            <w:pPr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B5738" w14:paraId="1CED505E" w14:textId="77777777" w:rsidTr="00A64749">
        <w:tc>
          <w:tcPr>
            <w:tcW w:w="750" w:type="dxa"/>
            <w:vMerge/>
            <w:vAlign w:val="center"/>
          </w:tcPr>
          <w:p w14:paraId="1CED5053" w14:textId="77777777" w:rsidR="003C526F" w:rsidRDefault="003C526F" w:rsidP="00BC0DCE">
            <w:pPr>
              <w:jc w:val="center"/>
            </w:pPr>
          </w:p>
        </w:tc>
        <w:tc>
          <w:tcPr>
            <w:tcW w:w="2478" w:type="dxa"/>
            <w:vMerge/>
          </w:tcPr>
          <w:p w14:paraId="1CED5054" w14:textId="77777777" w:rsidR="003C526F" w:rsidRDefault="003C526F" w:rsidP="008A49F5"/>
        </w:tc>
        <w:tc>
          <w:tcPr>
            <w:tcW w:w="1185" w:type="dxa"/>
            <w:vMerge/>
            <w:vAlign w:val="center"/>
          </w:tcPr>
          <w:p w14:paraId="14A2FB06" w14:textId="77777777" w:rsidR="003C526F" w:rsidRDefault="003C526F" w:rsidP="0019019B">
            <w:pPr>
              <w:jc w:val="center"/>
            </w:pPr>
          </w:p>
        </w:tc>
        <w:tc>
          <w:tcPr>
            <w:tcW w:w="2080" w:type="dxa"/>
            <w:vMerge/>
          </w:tcPr>
          <w:p w14:paraId="1CED5055" w14:textId="64C92BD2" w:rsidR="003C526F" w:rsidRDefault="003C526F"/>
        </w:tc>
        <w:tc>
          <w:tcPr>
            <w:tcW w:w="1161" w:type="dxa"/>
            <w:vMerge/>
          </w:tcPr>
          <w:p w14:paraId="1CED5056" w14:textId="77777777" w:rsidR="003C526F" w:rsidRDefault="003C526F"/>
        </w:tc>
        <w:tc>
          <w:tcPr>
            <w:tcW w:w="1330" w:type="dxa"/>
            <w:vMerge/>
          </w:tcPr>
          <w:p w14:paraId="1CED5057" w14:textId="77777777" w:rsidR="003C526F" w:rsidRDefault="003C526F"/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1CED5058" w14:textId="77777777" w:rsidR="003C526F" w:rsidRDefault="003C526F" w:rsidP="008F737D">
            <w:pPr>
              <w:jc w:val="center"/>
            </w:pPr>
            <w:r>
              <w:t>Módulo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1CED5059" w14:textId="77777777" w:rsidR="003C526F" w:rsidRDefault="003C526F" w:rsidP="008F737D">
            <w:pPr>
              <w:jc w:val="center"/>
            </w:pPr>
            <w:r>
              <w:t>Arduino</w:t>
            </w:r>
          </w:p>
          <w:p w14:paraId="1CED505A" w14:textId="77777777" w:rsidR="003C526F" w:rsidRDefault="003C526F" w:rsidP="008F737D">
            <w:pPr>
              <w:jc w:val="center"/>
            </w:pPr>
            <w:r>
              <w:t>Uno</w:t>
            </w:r>
          </w:p>
        </w:tc>
        <w:tc>
          <w:tcPr>
            <w:tcW w:w="980" w:type="dxa"/>
            <w:vAlign w:val="center"/>
          </w:tcPr>
          <w:p w14:paraId="1CED505B" w14:textId="77777777" w:rsidR="003C526F" w:rsidRDefault="003C526F" w:rsidP="008F737D">
            <w:pPr>
              <w:jc w:val="center"/>
            </w:pPr>
          </w:p>
        </w:tc>
        <w:tc>
          <w:tcPr>
            <w:tcW w:w="2228" w:type="dxa"/>
          </w:tcPr>
          <w:p w14:paraId="1CED505C" w14:textId="77777777" w:rsidR="003C526F" w:rsidRDefault="003C526F"/>
        </w:tc>
        <w:tc>
          <w:tcPr>
            <w:tcW w:w="1418" w:type="dxa"/>
          </w:tcPr>
          <w:p w14:paraId="1CED505D" w14:textId="77777777" w:rsidR="003C526F" w:rsidRDefault="003C526F"/>
        </w:tc>
      </w:tr>
      <w:tr w:rsidR="003C526F" w14:paraId="1CED5073" w14:textId="77777777" w:rsidTr="00A64749">
        <w:tc>
          <w:tcPr>
            <w:tcW w:w="750" w:type="dxa"/>
            <w:vAlign w:val="center"/>
          </w:tcPr>
          <w:p w14:paraId="1CED505F" w14:textId="77777777" w:rsidR="003C526F" w:rsidRDefault="003C526F" w:rsidP="00BC0DCE">
            <w:pPr>
              <w:jc w:val="center"/>
            </w:pPr>
            <w:r>
              <w:t>0</w:t>
            </w:r>
          </w:p>
        </w:tc>
        <w:tc>
          <w:tcPr>
            <w:tcW w:w="2478" w:type="dxa"/>
          </w:tcPr>
          <w:p w14:paraId="1CED5060" w14:textId="77777777" w:rsidR="003C526F" w:rsidRDefault="003C526F" w:rsidP="008A49F5">
            <w:r>
              <w:t>Temperatura</w:t>
            </w:r>
          </w:p>
          <w:p w14:paraId="1CED5061" w14:textId="77777777" w:rsidR="003C526F" w:rsidRDefault="003C526F" w:rsidP="008A49F5">
            <w:r>
              <w:t>(termocupla K)</w:t>
            </w:r>
          </w:p>
        </w:tc>
        <w:tc>
          <w:tcPr>
            <w:tcW w:w="1185" w:type="dxa"/>
            <w:vAlign w:val="center"/>
          </w:tcPr>
          <w:p w14:paraId="3FEE7E59" w14:textId="309CCF85" w:rsidR="003C526F" w:rsidRDefault="0019019B" w:rsidP="0019019B">
            <w:pPr>
              <w:jc w:val="center"/>
            </w:pPr>
            <w:proofErr w:type="spellStart"/>
            <w:r>
              <w:t>ºC</w:t>
            </w:r>
            <w:proofErr w:type="spellEnd"/>
          </w:p>
        </w:tc>
        <w:tc>
          <w:tcPr>
            <w:tcW w:w="2080" w:type="dxa"/>
          </w:tcPr>
          <w:p w14:paraId="1CED5062" w14:textId="074A1403" w:rsidR="003C526F" w:rsidRDefault="003C526F">
            <w:r>
              <w:t>0ºC a 800ºC</w:t>
            </w:r>
          </w:p>
        </w:tc>
        <w:tc>
          <w:tcPr>
            <w:tcW w:w="1161" w:type="dxa"/>
          </w:tcPr>
          <w:p w14:paraId="1CED5063" w14:textId="77777777" w:rsidR="003C526F" w:rsidRDefault="003C526F">
            <w:r>
              <w:t>Max6675</w:t>
            </w:r>
          </w:p>
        </w:tc>
        <w:tc>
          <w:tcPr>
            <w:tcW w:w="1330" w:type="dxa"/>
          </w:tcPr>
          <w:p w14:paraId="1CED5064" w14:textId="77777777" w:rsidR="003C526F" w:rsidRDefault="003C526F">
            <w:r>
              <w:t>SPI</w:t>
            </w:r>
          </w:p>
        </w:tc>
        <w:tc>
          <w:tcPr>
            <w:tcW w:w="1028" w:type="dxa"/>
          </w:tcPr>
          <w:p w14:paraId="1CED5065" w14:textId="77777777" w:rsidR="003C526F" w:rsidRPr="00B07F32" w:rsidRDefault="003C526F">
            <w:pPr>
              <w:rPr>
                <w:lang w:val="en-US"/>
              </w:rPr>
            </w:pPr>
            <w:r w:rsidRPr="00B07F32">
              <w:rPr>
                <w:lang w:val="en-US"/>
              </w:rPr>
              <w:t>GND</w:t>
            </w:r>
          </w:p>
          <w:p w14:paraId="1CED5066" w14:textId="77777777" w:rsidR="003C526F" w:rsidRPr="00B07F32" w:rsidRDefault="003C526F">
            <w:pPr>
              <w:rPr>
                <w:lang w:val="en-US"/>
              </w:rPr>
            </w:pPr>
            <w:proofErr w:type="spellStart"/>
            <w:r w:rsidRPr="00B07F32">
              <w:rPr>
                <w:lang w:val="en-US"/>
              </w:rPr>
              <w:t>Vcc</w:t>
            </w:r>
            <w:proofErr w:type="spellEnd"/>
          </w:p>
          <w:p w14:paraId="1CED5067" w14:textId="77777777" w:rsidR="003C526F" w:rsidRPr="00B07F32" w:rsidRDefault="003C526F">
            <w:pPr>
              <w:rPr>
                <w:lang w:val="en-US"/>
              </w:rPr>
            </w:pPr>
            <w:r w:rsidRPr="00B07F32">
              <w:rPr>
                <w:lang w:val="en-US"/>
              </w:rPr>
              <w:t>SPI SCK</w:t>
            </w:r>
          </w:p>
          <w:p w14:paraId="1CED5068" w14:textId="77777777" w:rsidR="003C526F" w:rsidRPr="00B07F32" w:rsidRDefault="003C526F">
            <w:pPr>
              <w:rPr>
                <w:lang w:val="en-US"/>
              </w:rPr>
            </w:pPr>
            <w:r w:rsidRPr="00B07F32">
              <w:rPr>
                <w:lang w:val="en-US"/>
              </w:rPr>
              <w:t>SPI SO</w:t>
            </w:r>
          </w:p>
          <w:p w14:paraId="1CED5069" w14:textId="77777777" w:rsidR="003C526F" w:rsidRDefault="003C526F">
            <w:r>
              <w:t>CS</w:t>
            </w:r>
          </w:p>
        </w:tc>
        <w:tc>
          <w:tcPr>
            <w:tcW w:w="1063" w:type="dxa"/>
          </w:tcPr>
          <w:p w14:paraId="1CED506A" w14:textId="77777777" w:rsidR="003C526F" w:rsidRDefault="003C526F">
            <w:r>
              <w:t>GND</w:t>
            </w:r>
          </w:p>
          <w:p w14:paraId="1CED506B" w14:textId="77777777" w:rsidR="003C526F" w:rsidRDefault="003C526F">
            <w:r>
              <w:t>5V</w:t>
            </w:r>
          </w:p>
          <w:p w14:paraId="1CED506C" w14:textId="77777777" w:rsidR="003C526F" w:rsidRDefault="003C526F">
            <w:r>
              <w:t>6</w:t>
            </w:r>
          </w:p>
          <w:p w14:paraId="1CED506D" w14:textId="77777777" w:rsidR="003C526F" w:rsidRDefault="003C526F">
            <w:r>
              <w:t>5</w:t>
            </w:r>
          </w:p>
          <w:p w14:paraId="1CED506E" w14:textId="77777777" w:rsidR="003C526F" w:rsidRDefault="003C526F">
            <w:r>
              <w:t>4</w:t>
            </w:r>
          </w:p>
        </w:tc>
        <w:tc>
          <w:tcPr>
            <w:tcW w:w="980" w:type="dxa"/>
            <w:vAlign w:val="center"/>
          </w:tcPr>
          <w:p w14:paraId="1CED506F" w14:textId="77777777" w:rsidR="003C526F" w:rsidRDefault="003C526F" w:rsidP="008F737D">
            <w:pPr>
              <w:jc w:val="center"/>
            </w:pPr>
            <w:r>
              <w:t>3-5.5</w:t>
            </w:r>
          </w:p>
        </w:tc>
        <w:tc>
          <w:tcPr>
            <w:tcW w:w="2228" w:type="dxa"/>
          </w:tcPr>
          <w:p w14:paraId="1CED5070" w14:textId="77777777" w:rsidR="003C526F" w:rsidRDefault="003C526F">
            <w:r>
              <w:t>max6675.h</w:t>
            </w:r>
          </w:p>
          <w:p w14:paraId="1CED5071" w14:textId="77777777" w:rsidR="003C526F" w:rsidRDefault="003C526F"/>
        </w:tc>
        <w:tc>
          <w:tcPr>
            <w:tcW w:w="1418" w:type="dxa"/>
          </w:tcPr>
          <w:p w14:paraId="1CED5072" w14:textId="77777777" w:rsidR="003C526F" w:rsidRDefault="003C526F"/>
        </w:tc>
      </w:tr>
      <w:tr w:rsidR="003C526F" w:rsidRPr="00D91C5D" w14:paraId="1CED5087" w14:textId="77777777" w:rsidTr="00A64749">
        <w:tc>
          <w:tcPr>
            <w:tcW w:w="750" w:type="dxa"/>
            <w:vAlign w:val="center"/>
          </w:tcPr>
          <w:p w14:paraId="1CED5074" w14:textId="77777777" w:rsidR="003C526F" w:rsidRDefault="003C526F" w:rsidP="00BC0DCE">
            <w:pPr>
              <w:jc w:val="center"/>
            </w:pPr>
            <w:r>
              <w:t>1:T</w:t>
            </w:r>
          </w:p>
          <w:p w14:paraId="1CED5075" w14:textId="77777777" w:rsidR="003C526F" w:rsidRDefault="003C526F" w:rsidP="00BC0DCE">
            <w:pPr>
              <w:jc w:val="center"/>
            </w:pPr>
            <w:r>
              <w:t>2:P</w:t>
            </w:r>
          </w:p>
        </w:tc>
        <w:tc>
          <w:tcPr>
            <w:tcW w:w="2478" w:type="dxa"/>
          </w:tcPr>
          <w:p w14:paraId="1CED5076" w14:textId="109069E8" w:rsidR="001A310B" w:rsidRDefault="001C23C8">
            <w:r>
              <w:t>T</w:t>
            </w:r>
            <w:r w:rsidR="003C526F">
              <w:t>emperatura</w:t>
            </w:r>
            <w:r>
              <w:t>/Presión</w:t>
            </w:r>
            <w:r w:rsidR="00C152D0">
              <w:t xml:space="preserve"> #1</w:t>
            </w:r>
          </w:p>
        </w:tc>
        <w:tc>
          <w:tcPr>
            <w:tcW w:w="1185" w:type="dxa"/>
            <w:vAlign w:val="center"/>
          </w:tcPr>
          <w:p w14:paraId="2C813346" w14:textId="1AA05807" w:rsidR="003C526F" w:rsidRDefault="002E2581" w:rsidP="0019019B">
            <w:pPr>
              <w:jc w:val="center"/>
            </w:pPr>
            <w:proofErr w:type="spellStart"/>
            <w:r>
              <w:t>ºC</w:t>
            </w:r>
            <w:proofErr w:type="spellEnd"/>
          </w:p>
          <w:p w14:paraId="4757BF7E" w14:textId="65BF7FF0" w:rsidR="002E2581" w:rsidRDefault="002E2581" w:rsidP="0019019B">
            <w:pPr>
              <w:jc w:val="center"/>
            </w:pPr>
            <w:r>
              <w:t>hPa</w:t>
            </w:r>
          </w:p>
        </w:tc>
        <w:tc>
          <w:tcPr>
            <w:tcW w:w="2080" w:type="dxa"/>
          </w:tcPr>
          <w:p w14:paraId="1CED5077" w14:textId="614C4DF6" w:rsidR="003C526F" w:rsidRDefault="003C526F">
            <w:r>
              <w:t>-40ºC a +85ºC</w:t>
            </w:r>
          </w:p>
          <w:p w14:paraId="1CED5078" w14:textId="77777777" w:rsidR="003C526F" w:rsidRDefault="003C526F">
            <w:r>
              <w:t>300 hPa a 1100 hPa</w:t>
            </w:r>
          </w:p>
        </w:tc>
        <w:tc>
          <w:tcPr>
            <w:tcW w:w="1161" w:type="dxa"/>
          </w:tcPr>
          <w:p w14:paraId="1CED5079" w14:textId="4647DD47" w:rsidR="003C526F" w:rsidRDefault="001A310B">
            <w:r>
              <w:t>Bmp280</w:t>
            </w:r>
          </w:p>
        </w:tc>
        <w:tc>
          <w:tcPr>
            <w:tcW w:w="1330" w:type="dxa"/>
          </w:tcPr>
          <w:p w14:paraId="1CED507A" w14:textId="2E410652" w:rsidR="003C526F" w:rsidRDefault="009F6ADB">
            <w:r>
              <w:t>SPI</w:t>
            </w:r>
          </w:p>
        </w:tc>
        <w:tc>
          <w:tcPr>
            <w:tcW w:w="1028" w:type="dxa"/>
          </w:tcPr>
          <w:p w14:paraId="1CED507B" w14:textId="77777777" w:rsidR="003C526F" w:rsidRPr="00AB3BDF" w:rsidRDefault="003C526F">
            <w:pPr>
              <w:rPr>
                <w:lang w:val="en-US"/>
              </w:rPr>
            </w:pPr>
            <w:r w:rsidRPr="00AB3BDF">
              <w:rPr>
                <w:lang w:val="en-US"/>
              </w:rPr>
              <w:t>GND</w:t>
            </w:r>
          </w:p>
          <w:p w14:paraId="1CED507C" w14:textId="77777777" w:rsidR="003C526F" w:rsidRPr="00AB3BDF" w:rsidRDefault="003C526F">
            <w:pPr>
              <w:rPr>
                <w:lang w:val="en-US"/>
              </w:rPr>
            </w:pPr>
            <w:proofErr w:type="spellStart"/>
            <w:r w:rsidRPr="00AB3BDF">
              <w:rPr>
                <w:lang w:val="en-US"/>
              </w:rPr>
              <w:t>Vcc</w:t>
            </w:r>
            <w:proofErr w:type="spellEnd"/>
          </w:p>
          <w:p w14:paraId="1CED507D" w14:textId="77777777" w:rsidR="003C526F" w:rsidRPr="00AB3BDF" w:rsidRDefault="003C526F">
            <w:pPr>
              <w:rPr>
                <w:lang w:val="en-US"/>
              </w:rPr>
            </w:pPr>
            <w:r w:rsidRPr="00AB3BDF">
              <w:rPr>
                <w:lang w:val="en-US"/>
              </w:rPr>
              <w:t>SCL</w:t>
            </w:r>
          </w:p>
          <w:p w14:paraId="73867D7E" w14:textId="734AD393" w:rsidR="003C526F" w:rsidRPr="00AB3BDF" w:rsidRDefault="003C526F">
            <w:pPr>
              <w:rPr>
                <w:lang w:val="en-US"/>
              </w:rPr>
            </w:pPr>
            <w:r w:rsidRPr="00AB3BDF">
              <w:rPr>
                <w:lang w:val="en-US"/>
              </w:rPr>
              <w:t>SD</w:t>
            </w:r>
            <w:r w:rsidR="00D91C5D">
              <w:rPr>
                <w:lang w:val="en-US"/>
              </w:rPr>
              <w:t>O</w:t>
            </w:r>
          </w:p>
          <w:p w14:paraId="5A96803E" w14:textId="222E4F9D" w:rsidR="00D91C5D" w:rsidRDefault="00D91C5D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  <w:p w14:paraId="1CED507E" w14:textId="62ECCC18" w:rsidR="001A310B" w:rsidRPr="00AB3BDF" w:rsidRDefault="006F383F">
            <w:pPr>
              <w:rPr>
                <w:lang w:val="en-US"/>
              </w:rPr>
            </w:pPr>
            <w:r>
              <w:rPr>
                <w:lang w:val="en-US"/>
              </w:rPr>
              <w:t>CS1</w:t>
            </w:r>
          </w:p>
        </w:tc>
        <w:tc>
          <w:tcPr>
            <w:tcW w:w="1063" w:type="dxa"/>
          </w:tcPr>
          <w:p w14:paraId="1CED507F" w14:textId="77777777" w:rsidR="003C526F" w:rsidRDefault="003C526F" w:rsidP="008A49F5">
            <w:r>
              <w:t>GND</w:t>
            </w:r>
          </w:p>
          <w:p w14:paraId="1CED5080" w14:textId="77777777" w:rsidR="003C526F" w:rsidRDefault="003C526F" w:rsidP="008A49F5">
            <w:r>
              <w:t>5V</w:t>
            </w:r>
          </w:p>
          <w:p w14:paraId="1CED5081" w14:textId="77777777" w:rsidR="003C526F" w:rsidRDefault="003C526F" w:rsidP="008A49F5">
            <w:r>
              <w:t>A5</w:t>
            </w:r>
          </w:p>
          <w:p w14:paraId="73ED71FE" w14:textId="77777777" w:rsidR="003C526F" w:rsidRDefault="003C526F" w:rsidP="008A49F5">
            <w:r>
              <w:t>A4</w:t>
            </w:r>
          </w:p>
          <w:p w14:paraId="3448F95F" w14:textId="77777777" w:rsidR="001A310B" w:rsidRDefault="006F383F" w:rsidP="008A49F5">
            <w:r>
              <w:t>A3</w:t>
            </w:r>
          </w:p>
          <w:p w14:paraId="1CED5082" w14:textId="2D3ECE67" w:rsidR="006F383F" w:rsidRDefault="006F383F" w:rsidP="008A49F5">
            <w:r>
              <w:t>A2</w:t>
            </w:r>
          </w:p>
        </w:tc>
        <w:tc>
          <w:tcPr>
            <w:tcW w:w="980" w:type="dxa"/>
            <w:vAlign w:val="center"/>
          </w:tcPr>
          <w:p w14:paraId="1CED5083" w14:textId="77777777" w:rsidR="003C526F" w:rsidRDefault="003C526F" w:rsidP="008F737D">
            <w:pPr>
              <w:jc w:val="center"/>
            </w:pPr>
            <w:r>
              <w:t>5</w:t>
            </w:r>
          </w:p>
        </w:tc>
        <w:tc>
          <w:tcPr>
            <w:tcW w:w="2228" w:type="dxa"/>
          </w:tcPr>
          <w:p w14:paraId="1CED5084" w14:textId="77777777" w:rsidR="003C526F" w:rsidRPr="00B07F32" w:rsidRDefault="003C526F" w:rsidP="008A49F5">
            <w:pPr>
              <w:rPr>
                <w:lang w:val="en-US"/>
              </w:rPr>
            </w:pPr>
            <w:proofErr w:type="spellStart"/>
            <w:r w:rsidRPr="00B07F32">
              <w:rPr>
                <w:lang w:val="en-US"/>
              </w:rPr>
              <w:t>Wire.h</w:t>
            </w:r>
            <w:proofErr w:type="spellEnd"/>
          </w:p>
          <w:p w14:paraId="1CED5085" w14:textId="77777777" w:rsidR="003C526F" w:rsidRPr="00B07F32" w:rsidRDefault="003C526F" w:rsidP="008A49F5">
            <w:pPr>
              <w:rPr>
                <w:lang w:val="en-US"/>
              </w:rPr>
            </w:pPr>
            <w:r w:rsidRPr="00B07F32">
              <w:rPr>
                <w:lang w:val="en-US"/>
              </w:rPr>
              <w:t>SFE_BMP180.h</w:t>
            </w:r>
          </w:p>
        </w:tc>
        <w:tc>
          <w:tcPr>
            <w:tcW w:w="1418" w:type="dxa"/>
          </w:tcPr>
          <w:p w14:paraId="1CED5086" w14:textId="4E00CDF9" w:rsidR="003C526F" w:rsidRPr="00B07F32" w:rsidRDefault="003C526F" w:rsidP="008A49F5">
            <w:pPr>
              <w:rPr>
                <w:lang w:val="en-US"/>
              </w:rPr>
            </w:pPr>
          </w:p>
        </w:tc>
      </w:tr>
      <w:tr w:rsidR="003C526F" w14:paraId="1CED5097" w14:textId="77777777" w:rsidTr="00A64749">
        <w:tc>
          <w:tcPr>
            <w:tcW w:w="750" w:type="dxa"/>
            <w:vAlign w:val="center"/>
          </w:tcPr>
          <w:p w14:paraId="1CED5088" w14:textId="77777777" w:rsidR="003C526F" w:rsidRDefault="003C526F" w:rsidP="00BC0DCE">
            <w:pPr>
              <w:jc w:val="center"/>
            </w:pPr>
            <w:r>
              <w:t>3</w:t>
            </w:r>
          </w:p>
        </w:tc>
        <w:tc>
          <w:tcPr>
            <w:tcW w:w="2478" w:type="dxa"/>
          </w:tcPr>
          <w:p w14:paraId="1CED5089" w14:textId="77777777" w:rsidR="003C526F" w:rsidRDefault="003C526F">
            <w:r>
              <w:t>Temperatura</w:t>
            </w:r>
          </w:p>
        </w:tc>
        <w:tc>
          <w:tcPr>
            <w:tcW w:w="1185" w:type="dxa"/>
            <w:vAlign w:val="center"/>
          </w:tcPr>
          <w:p w14:paraId="081C1C3F" w14:textId="1E245369" w:rsidR="003C526F" w:rsidRDefault="001C23C8" w:rsidP="0019019B">
            <w:pPr>
              <w:jc w:val="center"/>
            </w:pPr>
            <w:proofErr w:type="spellStart"/>
            <w:r>
              <w:t>ºC</w:t>
            </w:r>
            <w:proofErr w:type="spellEnd"/>
          </w:p>
        </w:tc>
        <w:tc>
          <w:tcPr>
            <w:tcW w:w="2080" w:type="dxa"/>
          </w:tcPr>
          <w:p w14:paraId="1CED508A" w14:textId="150BFE01" w:rsidR="003C526F" w:rsidRDefault="003C526F">
            <w:r>
              <w:t>-55ºC a +125ºC</w:t>
            </w:r>
          </w:p>
        </w:tc>
        <w:tc>
          <w:tcPr>
            <w:tcW w:w="1161" w:type="dxa"/>
          </w:tcPr>
          <w:p w14:paraId="1CED508B" w14:textId="77777777" w:rsidR="003C526F" w:rsidRDefault="003C526F">
            <w:r>
              <w:t>Ds18b20</w:t>
            </w:r>
          </w:p>
        </w:tc>
        <w:tc>
          <w:tcPr>
            <w:tcW w:w="1330" w:type="dxa"/>
          </w:tcPr>
          <w:p w14:paraId="1CED508C" w14:textId="77777777" w:rsidR="003C526F" w:rsidRDefault="003C526F">
            <w:proofErr w:type="spellStart"/>
            <w:r>
              <w:t>One-wire</w:t>
            </w:r>
            <w:proofErr w:type="spellEnd"/>
          </w:p>
        </w:tc>
        <w:tc>
          <w:tcPr>
            <w:tcW w:w="1028" w:type="dxa"/>
          </w:tcPr>
          <w:p w14:paraId="1CED508D" w14:textId="77777777" w:rsidR="003C526F" w:rsidRDefault="003C526F">
            <w:r>
              <w:t>GND</w:t>
            </w:r>
          </w:p>
          <w:p w14:paraId="1CED508E" w14:textId="77777777" w:rsidR="003C526F" w:rsidRDefault="003C526F">
            <w:proofErr w:type="spellStart"/>
            <w:r>
              <w:t>Vcc</w:t>
            </w:r>
            <w:proofErr w:type="spellEnd"/>
          </w:p>
          <w:p w14:paraId="1CED508F" w14:textId="77777777" w:rsidR="003C526F" w:rsidRDefault="003C526F">
            <w:r>
              <w:t>Data</w:t>
            </w:r>
          </w:p>
        </w:tc>
        <w:tc>
          <w:tcPr>
            <w:tcW w:w="1063" w:type="dxa"/>
          </w:tcPr>
          <w:p w14:paraId="1CED5090" w14:textId="77777777" w:rsidR="003C526F" w:rsidRDefault="003C526F">
            <w:r>
              <w:t>GND</w:t>
            </w:r>
          </w:p>
          <w:p w14:paraId="1CED5091" w14:textId="77777777" w:rsidR="003C526F" w:rsidRDefault="003C526F">
            <w:r>
              <w:t>5V</w:t>
            </w:r>
          </w:p>
          <w:p w14:paraId="1CED5092" w14:textId="28FF1EEA" w:rsidR="003C526F" w:rsidRDefault="003C526F">
            <w:r>
              <w:t>12</w:t>
            </w:r>
          </w:p>
        </w:tc>
        <w:tc>
          <w:tcPr>
            <w:tcW w:w="980" w:type="dxa"/>
            <w:vAlign w:val="center"/>
          </w:tcPr>
          <w:p w14:paraId="1CED5093" w14:textId="77777777" w:rsidR="003C526F" w:rsidRDefault="003C526F" w:rsidP="008F737D">
            <w:pPr>
              <w:jc w:val="center"/>
            </w:pPr>
            <w:r>
              <w:t>3-5.5</w:t>
            </w:r>
          </w:p>
        </w:tc>
        <w:tc>
          <w:tcPr>
            <w:tcW w:w="2228" w:type="dxa"/>
          </w:tcPr>
          <w:p w14:paraId="1CED5094" w14:textId="77777777" w:rsidR="003C526F" w:rsidRDefault="003C526F">
            <w:proofErr w:type="spellStart"/>
            <w:r>
              <w:t>OneWire.h</w:t>
            </w:r>
            <w:proofErr w:type="spellEnd"/>
          </w:p>
          <w:p w14:paraId="1CED5095" w14:textId="77777777" w:rsidR="003C526F" w:rsidRDefault="003C526F">
            <w:proofErr w:type="spellStart"/>
            <w:r>
              <w:t>DallasTemperature.h</w:t>
            </w:r>
            <w:proofErr w:type="spellEnd"/>
          </w:p>
        </w:tc>
        <w:tc>
          <w:tcPr>
            <w:tcW w:w="1418" w:type="dxa"/>
          </w:tcPr>
          <w:p w14:paraId="158F6D2F" w14:textId="77777777" w:rsidR="001313F0" w:rsidRDefault="003C526F">
            <w:r>
              <w:t xml:space="preserve">Ds18s20, </w:t>
            </w:r>
          </w:p>
          <w:p w14:paraId="1CED5096" w14:textId="581AC1F3" w:rsidR="003C526F" w:rsidRDefault="003C526F">
            <w:r>
              <w:t>Ds18s22</w:t>
            </w:r>
          </w:p>
        </w:tc>
      </w:tr>
      <w:tr w:rsidR="003C526F" w14:paraId="1CED50A9" w14:textId="77777777" w:rsidTr="00A64749">
        <w:tc>
          <w:tcPr>
            <w:tcW w:w="750" w:type="dxa"/>
            <w:vAlign w:val="center"/>
          </w:tcPr>
          <w:p w14:paraId="1CED5098" w14:textId="77777777" w:rsidR="003C526F" w:rsidRDefault="003C526F" w:rsidP="00BC0DCE">
            <w:pPr>
              <w:jc w:val="center"/>
            </w:pPr>
            <w:r>
              <w:t>4:T</w:t>
            </w:r>
          </w:p>
          <w:p w14:paraId="1CED5099" w14:textId="77777777" w:rsidR="003C526F" w:rsidRDefault="003C526F" w:rsidP="00BC0DCE">
            <w:pPr>
              <w:jc w:val="center"/>
            </w:pPr>
            <w:r>
              <w:t>5:H</w:t>
            </w:r>
          </w:p>
        </w:tc>
        <w:tc>
          <w:tcPr>
            <w:tcW w:w="2478" w:type="dxa"/>
          </w:tcPr>
          <w:p w14:paraId="1CED509A" w14:textId="2A893DDA" w:rsidR="003C526F" w:rsidRDefault="003C526F" w:rsidP="00C66477">
            <w:r>
              <w:t>Humedad/</w:t>
            </w:r>
            <w:r w:rsidR="00EB6054">
              <w:t>T</w:t>
            </w:r>
            <w:r>
              <w:t>emperatura</w:t>
            </w:r>
          </w:p>
        </w:tc>
        <w:tc>
          <w:tcPr>
            <w:tcW w:w="1185" w:type="dxa"/>
            <w:vAlign w:val="center"/>
          </w:tcPr>
          <w:p w14:paraId="60516C83" w14:textId="6D48585D" w:rsidR="003C526F" w:rsidRPr="00B07F32" w:rsidRDefault="004B2C8E" w:rsidP="00190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 RH</w:t>
            </w:r>
          </w:p>
        </w:tc>
        <w:tc>
          <w:tcPr>
            <w:tcW w:w="2080" w:type="dxa"/>
          </w:tcPr>
          <w:p w14:paraId="1CED509B" w14:textId="2B7FC911" w:rsidR="003C526F" w:rsidRPr="00B07F32" w:rsidRDefault="003C526F">
            <w:pPr>
              <w:rPr>
                <w:lang w:val="en-US"/>
              </w:rPr>
            </w:pPr>
            <w:r w:rsidRPr="00B07F32">
              <w:rPr>
                <w:lang w:val="en-US"/>
              </w:rPr>
              <w:t>0ºC a +50ºC</w:t>
            </w:r>
          </w:p>
          <w:p w14:paraId="1CED509C" w14:textId="77777777" w:rsidR="003C526F" w:rsidRPr="00B07F32" w:rsidRDefault="003C526F">
            <w:pPr>
              <w:rPr>
                <w:lang w:val="en-US"/>
              </w:rPr>
            </w:pPr>
            <w:r w:rsidRPr="00B07F32">
              <w:rPr>
                <w:lang w:val="en-US"/>
              </w:rPr>
              <w:t>20% RH a 90% RH</w:t>
            </w:r>
          </w:p>
        </w:tc>
        <w:tc>
          <w:tcPr>
            <w:tcW w:w="1161" w:type="dxa"/>
          </w:tcPr>
          <w:p w14:paraId="1CED509D" w14:textId="77777777" w:rsidR="003C526F" w:rsidRDefault="003C526F">
            <w:r>
              <w:t>Dht11</w:t>
            </w:r>
          </w:p>
        </w:tc>
        <w:tc>
          <w:tcPr>
            <w:tcW w:w="1330" w:type="dxa"/>
          </w:tcPr>
          <w:p w14:paraId="1CED509E" w14:textId="77777777" w:rsidR="003C526F" w:rsidRDefault="003C526F">
            <w:r>
              <w:t>Propietario</w:t>
            </w:r>
          </w:p>
        </w:tc>
        <w:tc>
          <w:tcPr>
            <w:tcW w:w="1028" w:type="dxa"/>
          </w:tcPr>
          <w:p w14:paraId="1CED509F" w14:textId="77777777" w:rsidR="003C526F" w:rsidRDefault="003C526F">
            <w:r>
              <w:t>GND</w:t>
            </w:r>
          </w:p>
          <w:p w14:paraId="1CED50A0" w14:textId="77777777" w:rsidR="003C526F" w:rsidRDefault="003C526F">
            <w:proofErr w:type="spellStart"/>
            <w:r>
              <w:t>Vcc</w:t>
            </w:r>
            <w:proofErr w:type="spellEnd"/>
          </w:p>
          <w:p w14:paraId="1CED50A1" w14:textId="77777777" w:rsidR="003C526F" w:rsidRDefault="003C526F">
            <w:r>
              <w:t>Data</w:t>
            </w:r>
          </w:p>
        </w:tc>
        <w:tc>
          <w:tcPr>
            <w:tcW w:w="1063" w:type="dxa"/>
          </w:tcPr>
          <w:p w14:paraId="1CED50A2" w14:textId="77777777" w:rsidR="003C526F" w:rsidRDefault="003C526F">
            <w:r>
              <w:t>GND</w:t>
            </w:r>
          </w:p>
          <w:p w14:paraId="1CED50A3" w14:textId="37F18CF9" w:rsidR="003C526F" w:rsidRDefault="003C526F">
            <w:r>
              <w:t>5V</w:t>
            </w:r>
          </w:p>
          <w:p w14:paraId="1CED50A4" w14:textId="32E7C7E8" w:rsidR="003C526F" w:rsidRDefault="003C526F">
            <w:r>
              <w:t>13</w:t>
            </w:r>
          </w:p>
        </w:tc>
        <w:tc>
          <w:tcPr>
            <w:tcW w:w="980" w:type="dxa"/>
            <w:vAlign w:val="center"/>
          </w:tcPr>
          <w:p w14:paraId="1CED50A5" w14:textId="77777777" w:rsidR="003C526F" w:rsidRDefault="003C526F" w:rsidP="008F737D">
            <w:pPr>
              <w:jc w:val="center"/>
            </w:pPr>
            <w:r>
              <w:t>3.5-5</w:t>
            </w:r>
          </w:p>
        </w:tc>
        <w:tc>
          <w:tcPr>
            <w:tcW w:w="2228" w:type="dxa"/>
          </w:tcPr>
          <w:p w14:paraId="1CED50A6" w14:textId="77777777" w:rsidR="003C526F" w:rsidRDefault="003C526F">
            <w:proofErr w:type="spellStart"/>
            <w:r>
              <w:t>DHT.h</w:t>
            </w:r>
            <w:proofErr w:type="spellEnd"/>
          </w:p>
          <w:p w14:paraId="1CED50A7" w14:textId="77777777" w:rsidR="003C526F" w:rsidRDefault="003C526F"/>
        </w:tc>
        <w:tc>
          <w:tcPr>
            <w:tcW w:w="1418" w:type="dxa"/>
          </w:tcPr>
          <w:p w14:paraId="1CED50A8" w14:textId="77777777" w:rsidR="003C526F" w:rsidRDefault="003C526F">
            <w:r>
              <w:t>Dht22</w:t>
            </w:r>
          </w:p>
        </w:tc>
      </w:tr>
      <w:tr w:rsidR="003C526F" w14:paraId="214B4D00" w14:textId="77777777" w:rsidTr="00A64749">
        <w:tc>
          <w:tcPr>
            <w:tcW w:w="750" w:type="dxa"/>
            <w:vAlign w:val="center"/>
          </w:tcPr>
          <w:p w14:paraId="0DAC32EB" w14:textId="60D5C187" w:rsidR="003C526F" w:rsidRDefault="003C526F" w:rsidP="00BC0DCE">
            <w:pPr>
              <w:jc w:val="center"/>
            </w:pPr>
            <w:r>
              <w:t>6</w:t>
            </w:r>
          </w:p>
        </w:tc>
        <w:tc>
          <w:tcPr>
            <w:tcW w:w="2478" w:type="dxa"/>
          </w:tcPr>
          <w:p w14:paraId="01264A7B" w14:textId="5202CA71" w:rsidR="003C526F" w:rsidRDefault="003C526F">
            <w:r>
              <w:t>Presión (con manguera)</w:t>
            </w:r>
          </w:p>
          <w:p w14:paraId="35040296" w14:textId="77777777" w:rsidR="003C526F" w:rsidRDefault="003C526F"/>
          <w:p w14:paraId="222A1E11" w14:textId="1B435526" w:rsidR="003C526F" w:rsidRDefault="003C526F"/>
        </w:tc>
        <w:tc>
          <w:tcPr>
            <w:tcW w:w="1185" w:type="dxa"/>
            <w:vAlign w:val="center"/>
          </w:tcPr>
          <w:p w14:paraId="4BEC1C58" w14:textId="20402096" w:rsidR="003C526F" w:rsidRDefault="004B2C8E" w:rsidP="0019019B">
            <w:pPr>
              <w:jc w:val="center"/>
            </w:pPr>
            <w:r>
              <w:t>U. A.</w:t>
            </w:r>
            <w:r w:rsidR="00854D44">
              <w:t xml:space="preserve"> **</w:t>
            </w:r>
          </w:p>
        </w:tc>
        <w:tc>
          <w:tcPr>
            <w:tcW w:w="2080" w:type="dxa"/>
          </w:tcPr>
          <w:p w14:paraId="44D02A99" w14:textId="79A1B6BB" w:rsidR="003C526F" w:rsidRDefault="003C526F" w:rsidP="00446C7B">
            <w:r>
              <w:t>0 a 40 kPa</w:t>
            </w:r>
          </w:p>
        </w:tc>
        <w:tc>
          <w:tcPr>
            <w:tcW w:w="1161" w:type="dxa"/>
          </w:tcPr>
          <w:p w14:paraId="00FF00CF" w14:textId="30176C7C" w:rsidR="003C526F" w:rsidRDefault="003C526F">
            <w:r>
              <w:t>HX710</w:t>
            </w:r>
          </w:p>
        </w:tc>
        <w:tc>
          <w:tcPr>
            <w:tcW w:w="1330" w:type="dxa"/>
          </w:tcPr>
          <w:p w14:paraId="51CEB4C7" w14:textId="3EF9D010" w:rsidR="003C526F" w:rsidRDefault="003C526F">
            <w:r>
              <w:t>Propietario</w:t>
            </w:r>
          </w:p>
        </w:tc>
        <w:tc>
          <w:tcPr>
            <w:tcW w:w="1028" w:type="dxa"/>
          </w:tcPr>
          <w:p w14:paraId="42F1F486" w14:textId="77777777" w:rsidR="003C526F" w:rsidRDefault="003C526F">
            <w:r>
              <w:t>GND</w:t>
            </w:r>
          </w:p>
          <w:p w14:paraId="14518378" w14:textId="77777777" w:rsidR="003C526F" w:rsidRDefault="003C526F">
            <w:proofErr w:type="spellStart"/>
            <w:r>
              <w:t>Vcc</w:t>
            </w:r>
            <w:proofErr w:type="spellEnd"/>
          </w:p>
          <w:p w14:paraId="78B7B496" w14:textId="55EF47F0" w:rsidR="003C526F" w:rsidRDefault="003C526F">
            <w:r>
              <w:t>SCLK</w:t>
            </w:r>
          </w:p>
          <w:p w14:paraId="01FA1D40" w14:textId="3A97C991" w:rsidR="003C526F" w:rsidRDefault="003C526F">
            <w:r>
              <w:t>DOUT</w:t>
            </w:r>
          </w:p>
        </w:tc>
        <w:tc>
          <w:tcPr>
            <w:tcW w:w="1063" w:type="dxa"/>
          </w:tcPr>
          <w:p w14:paraId="1DBC0B56" w14:textId="77777777" w:rsidR="003C526F" w:rsidRDefault="003C526F">
            <w:r>
              <w:t>GND</w:t>
            </w:r>
          </w:p>
          <w:p w14:paraId="1A97AAD5" w14:textId="77777777" w:rsidR="003C526F" w:rsidRDefault="003C526F">
            <w:r>
              <w:t>5V</w:t>
            </w:r>
          </w:p>
          <w:p w14:paraId="478161FA" w14:textId="7B42149E" w:rsidR="003C526F" w:rsidRDefault="003C526F">
            <w:r>
              <w:t>8</w:t>
            </w:r>
          </w:p>
          <w:p w14:paraId="7340CEDA" w14:textId="64A7F43E" w:rsidR="003C526F" w:rsidRDefault="003C526F">
            <w:r>
              <w:t>7</w:t>
            </w:r>
          </w:p>
        </w:tc>
        <w:tc>
          <w:tcPr>
            <w:tcW w:w="980" w:type="dxa"/>
            <w:vAlign w:val="center"/>
          </w:tcPr>
          <w:p w14:paraId="184C80A7" w14:textId="1958EAEC" w:rsidR="003C526F" w:rsidRDefault="003C526F" w:rsidP="008F737D">
            <w:pPr>
              <w:jc w:val="center"/>
            </w:pPr>
            <w:r>
              <w:t>2.6-5.5</w:t>
            </w:r>
          </w:p>
        </w:tc>
        <w:tc>
          <w:tcPr>
            <w:tcW w:w="2228" w:type="dxa"/>
          </w:tcPr>
          <w:p w14:paraId="49F05006" w14:textId="2649CE2A" w:rsidR="003C526F" w:rsidRDefault="003C526F">
            <w:r>
              <w:t>HX711.h</w:t>
            </w:r>
          </w:p>
        </w:tc>
        <w:tc>
          <w:tcPr>
            <w:tcW w:w="1418" w:type="dxa"/>
          </w:tcPr>
          <w:p w14:paraId="233AC95A" w14:textId="77777777" w:rsidR="003C526F" w:rsidRDefault="003C526F"/>
        </w:tc>
      </w:tr>
      <w:tr w:rsidR="003C526F" w14:paraId="1CED50B7" w14:textId="77777777" w:rsidTr="00A64749">
        <w:tc>
          <w:tcPr>
            <w:tcW w:w="750" w:type="dxa"/>
            <w:vAlign w:val="center"/>
          </w:tcPr>
          <w:p w14:paraId="1CED50AA" w14:textId="162D4BD8" w:rsidR="003C526F" w:rsidRDefault="003C526F" w:rsidP="00BC0DCE">
            <w:pPr>
              <w:jc w:val="center"/>
            </w:pPr>
            <w:r>
              <w:t>7</w:t>
            </w:r>
          </w:p>
        </w:tc>
        <w:tc>
          <w:tcPr>
            <w:tcW w:w="2478" w:type="dxa"/>
          </w:tcPr>
          <w:p w14:paraId="1CED50AB" w14:textId="189BA6F6" w:rsidR="003C526F" w:rsidRDefault="003C526F">
            <w:r>
              <w:t>Posición (ultrasónico)</w:t>
            </w:r>
          </w:p>
        </w:tc>
        <w:tc>
          <w:tcPr>
            <w:tcW w:w="1185" w:type="dxa"/>
            <w:vAlign w:val="center"/>
          </w:tcPr>
          <w:p w14:paraId="4E7CB619" w14:textId="46AAC479" w:rsidR="003C526F" w:rsidRDefault="004B2C8E" w:rsidP="0019019B">
            <w:pPr>
              <w:jc w:val="center"/>
            </w:pPr>
            <w:r>
              <w:t>U. A.</w:t>
            </w:r>
            <w:r w:rsidR="00854D44">
              <w:t xml:space="preserve"> **</w:t>
            </w:r>
          </w:p>
        </w:tc>
        <w:tc>
          <w:tcPr>
            <w:tcW w:w="2080" w:type="dxa"/>
          </w:tcPr>
          <w:p w14:paraId="1CED50AC" w14:textId="52241D16" w:rsidR="003C526F" w:rsidRDefault="003C526F" w:rsidP="00446C7B">
            <w:r>
              <w:t>3cm ~ 3m</w:t>
            </w:r>
          </w:p>
        </w:tc>
        <w:tc>
          <w:tcPr>
            <w:tcW w:w="1161" w:type="dxa"/>
          </w:tcPr>
          <w:p w14:paraId="1CED50AD" w14:textId="434A69CA" w:rsidR="003C526F" w:rsidRDefault="003C526F">
            <w:r>
              <w:t>HC-SR04</w:t>
            </w:r>
          </w:p>
        </w:tc>
        <w:tc>
          <w:tcPr>
            <w:tcW w:w="1330" w:type="dxa"/>
          </w:tcPr>
          <w:p w14:paraId="1CED50AE" w14:textId="797C70B5" w:rsidR="003C526F" w:rsidRDefault="003C526F">
            <w:r>
              <w:t>Propietario</w:t>
            </w:r>
          </w:p>
        </w:tc>
        <w:tc>
          <w:tcPr>
            <w:tcW w:w="1028" w:type="dxa"/>
          </w:tcPr>
          <w:p w14:paraId="3DDCC619" w14:textId="77777777" w:rsidR="003C526F" w:rsidRDefault="003C526F">
            <w:r>
              <w:t>GND</w:t>
            </w:r>
          </w:p>
          <w:p w14:paraId="2FF10D0E" w14:textId="77777777" w:rsidR="003C526F" w:rsidRDefault="003C526F">
            <w:proofErr w:type="spellStart"/>
            <w:r>
              <w:t>Trig</w:t>
            </w:r>
            <w:proofErr w:type="spellEnd"/>
          </w:p>
          <w:p w14:paraId="72AD9DB8" w14:textId="77777777" w:rsidR="003C526F" w:rsidRDefault="003C526F">
            <w:r>
              <w:t>Echo</w:t>
            </w:r>
          </w:p>
          <w:p w14:paraId="1CED50AF" w14:textId="5A8D0AB8" w:rsidR="003C526F" w:rsidRDefault="003C526F">
            <w:proofErr w:type="spellStart"/>
            <w:r>
              <w:t>Vcc</w:t>
            </w:r>
            <w:proofErr w:type="spellEnd"/>
          </w:p>
        </w:tc>
        <w:tc>
          <w:tcPr>
            <w:tcW w:w="1063" w:type="dxa"/>
          </w:tcPr>
          <w:p w14:paraId="7B7D36BC" w14:textId="77777777" w:rsidR="003C526F" w:rsidRDefault="003C526F">
            <w:r>
              <w:t>GND</w:t>
            </w:r>
          </w:p>
          <w:p w14:paraId="0DA9BF7D" w14:textId="5A1075F4" w:rsidR="003C526F" w:rsidRDefault="003C526F">
            <w:r>
              <w:t>9</w:t>
            </w:r>
          </w:p>
          <w:p w14:paraId="4423D52F" w14:textId="448A0242" w:rsidR="003C526F" w:rsidRDefault="003C526F">
            <w:r>
              <w:t>10</w:t>
            </w:r>
          </w:p>
          <w:p w14:paraId="1CED50B2" w14:textId="4360224B" w:rsidR="003C526F" w:rsidRDefault="003C526F">
            <w:r>
              <w:t>5V</w:t>
            </w:r>
          </w:p>
        </w:tc>
        <w:tc>
          <w:tcPr>
            <w:tcW w:w="980" w:type="dxa"/>
            <w:vAlign w:val="center"/>
          </w:tcPr>
          <w:p w14:paraId="1CED50B3" w14:textId="6FE12B9A" w:rsidR="003C526F" w:rsidRDefault="003C526F" w:rsidP="008F737D">
            <w:pPr>
              <w:jc w:val="center"/>
            </w:pPr>
            <w:r>
              <w:t>5</w:t>
            </w:r>
          </w:p>
        </w:tc>
        <w:tc>
          <w:tcPr>
            <w:tcW w:w="2228" w:type="dxa"/>
          </w:tcPr>
          <w:p w14:paraId="1CED50B5" w14:textId="20592B4A" w:rsidR="003C526F" w:rsidRDefault="003C526F">
            <w:r>
              <w:t>-</w:t>
            </w:r>
          </w:p>
        </w:tc>
        <w:tc>
          <w:tcPr>
            <w:tcW w:w="1418" w:type="dxa"/>
          </w:tcPr>
          <w:p w14:paraId="1CED50B6" w14:textId="17DE7127" w:rsidR="003C526F" w:rsidRDefault="003C526F">
            <w:r>
              <w:t>-</w:t>
            </w:r>
          </w:p>
        </w:tc>
      </w:tr>
      <w:tr w:rsidR="00C152D0" w:rsidRPr="00D91C5D" w14:paraId="51FCF296" w14:textId="77777777" w:rsidTr="00284405">
        <w:tc>
          <w:tcPr>
            <w:tcW w:w="750" w:type="dxa"/>
            <w:vAlign w:val="center"/>
          </w:tcPr>
          <w:p w14:paraId="4091E778" w14:textId="610FDB88" w:rsidR="00C152D0" w:rsidRDefault="00C152D0" w:rsidP="00284405">
            <w:pPr>
              <w:jc w:val="center"/>
            </w:pPr>
            <w:r>
              <w:t>8:T</w:t>
            </w:r>
          </w:p>
          <w:p w14:paraId="3869B51F" w14:textId="3895F050" w:rsidR="00C152D0" w:rsidRDefault="00C152D0" w:rsidP="00284405">
            <w:pPr>
              <w:jc w:val="center"/>
            </w:pPr>
            <w:r>
              <w:t>9:P</w:t>
            </w:r>
          </w:p>
        </w:tc>
        <w:tc>
          <w:tcPr>
            <w:tcW w:w="2478" w:type="dxa"/>
          </w:tcPr>
          <w:p w14:paraId="1A05B468" w14:textId="2909B508" w:rsidR="001A310B" w:rsidRDefault="00C152D0" w:rsidP="00284405">
            <w:r>
              <w:t>Temperatura/Presión</w:t>
            </w:r>
            <w:r w:rsidR="001A310B">
              <w:t xml:space="preserve"> #2</w:t>
            </w:r>
          </w:p>
          <w:p w14:paraId="4A562786" w14:textId="6EE47E1F" w:rsidR="001A310B" w:rsidRDefault="001A310B" w:rsidP="00284405"/>
        </w:tc>
        <w:tc>
          <w:tcPr>
            <w:tcW w:w="1185" w:type="dxa"/>
            <w:vAlign w:val="center"/>
          </w:tcPr>
          <w:p w14:paraId="66372189" w14:textId="77777777" w:rsidR="00C152D0" w:rsidRDefault="00C152D0" w:rsidP="00284405">
            <w:pPr>
              <w:jc w:val="center"/>
            </w:pPr>
            <w:proofErr w:type="spellStart"/>
            <w:r>
              <w:t>ºC</w:t>
            </w:r>
            <w:proofErr w:type="spellEnd"/>
          </w:p>
          <w:p w14:paraId="6C0E6726" w14:textId="77777777" w:rsidR="00C152D0" w:rsidRDefault="00C152D0" w:rsidP="00284405">
            <w:pPr>
              <w:jc w:val="center"/>
            </w:pPr>
            <w:r>
              <w:t>hPa</w:t>
            </w:r>
          </w:p>
        </w:tc>
        <w:tc>
          <w:tcPr>
            <w:tcW w:w="2080" w:type="dxa"/>
          </w:tcPr>
          <w:p w14:paraId="7F980999" w14:textId="77777777" w:rsidR="00C152D0" w:rsidRDefault="00C152D0" w:rsidP="00284405">
            <w:r>
              <w:t>-40ºC a +85ºC</w:t>
            </w:r>
          </w:p>
          <w:p w14:paraId="06B528E6" w14:textId="77777777" w:rsidR="00C152D0" w:rsidRDefault="00C152D0" w:rsidP="00284405">
            <w:r>
              <w:t>300 hPa a 1100 hPa</w:t>
            </w:r>
          </w:p>
        </w:tc>
        <w:tc>
          <w:tcPr>
            <w:tcW w:w="1161" w:type="dxa"/>
          </w:tcPr>
          <w:p w14:paraId="6EEEABD6" w14:textId="7C4CA928" w:rsidR="00C152D0" w:rsidRDefault="001A310B" w:rsidP="00284405">
            <w:r>
              <w:t>Bmp280</w:t>
            </w:r>
          </w:p>
        </w:tc>
        <w:tc>
          <w:tcPr>
            <w:tcW w:w="1330" w:type="dxa"/>
          </w:tcPr>
          <w:p w14:paraId="554317FE" w14:textId="1DAC043F" w:rsidR="00C152D0" w:rsidRDefault="009F6ADB" w:rsidP="00284405">
            <w:r>
              <w:t>SPI</w:t>
            </w:r>
          </w:p>
        </w:tc>
        <w:tc>
          <w:tcPr>
            <w:tcW w:w="1028" w:type="dxa"/>
          </w:tcPr>
          <w:p w14:paraId="09FC50CE" w14:textId="77777777" w:rsidR="00C152D0" w:rsidRPr="00AB3BDF" w:rsidRDefault="00C152D0" w:rsidP="00284405">
            <w:pPr>
              <w:rPr>
                <w:lang w:val="en-US"/>
              </w:rPr>
            </w:pPr>
            <w:r w:rsidRPr="00AB3BDF">
              <w:rPr>
                <w:lang w:val="en-US"/>
              </w:rPr>
              <w:t>GND</w:t>
            </w:r>
          </w:p>
          <w:p w14:paraId="2FB4A709" w14:textId="77777777" w:rsidR="00C152D0" w:rsidRPr="00AB3BDF" w:rsidRDefault="00C152D0" w:rsidP="00284405">
            <w:pPr>
              <w:rPr>
                <w:lang w:val="en-US"/>
              </w:rPr>
            </w:pPr>
            <w:proofErr w:type="spellStart"/>
            <w:r w:rsidRPr="00AB3BDF">
              <w:rPr>
                <w:lang w:val="en-US"/>
              </w:rPr>
              <w:t>Vcc</w:t>
            </w:r>
            <w:proofErr w:type="spellEnd"/>
          </w:p>
          <w:p w14:paraId="4078C096" w14:textId="77777777" w:rsidR="00C152D0" w:rsidRDefault="00C152D0" w:rsidP="00284405">
            <w:pPr>
              <w:rPr>
                <w:lang w:val="en-US"/>
              </w:rPr>
            </w:pPr>
            <w:r w:rsidRPr="00AB3BDF">
              <w:rPr>
                <w:lang w:val="en-US"/>
              </w:rPr>
              <w:t>SCL</w:t>
            </w:r>
          </w:p>
          <w:p w14:paraId="435A804B" w14:textId="52493480" w:rsidR="009F6ADB" w:rsidRPr="00AB3BDF" w:rsidRDefault="009F6ADB" w:rsidP="00284405">
            <w:pPr>
              <w:rPr>
                <w:lang w:val="en-US"/>
              </w:rPr>
            </w:pPr>
            <w:r>
              <w:rPr>
                <w:lang w:val="en-US"/>
              </w:rPr>
              <w:t>SDO</w:t>
            </w:r>
          </w:p>
          <w:p w14:paraId="60B5D77C" w14:textId="77777777" w:rsidR="00C152D0" w:rsidRPr="00AB3BDF" w:rsidRDefault="00C152D0" w:rsidP="00284405">
            <w:pPr>
              <w:rPr>
                <w:lang w:val="en-US"/>
              </w:rPr>
            </w:pPr>
            <w:r w:rsidRPr="00AB3BDF">
              <w:rPr>
                <w:lang w:val="en-US"/>
              </w:rPr>
              <w:t>SDA</w:t>
            </w:r>
          </w:p>
          <w:p w14:paraId="73811CCC" w14:textId="15E9B353" w:rsidR="001A310B" w:rsidRPr="00AB3BDF" w:rsidRDefault="009F6ADB" w:rsidP="00284405">
            <w:pPr>
              <w:rPr>
                <w:lang w:val="en-US"/>
              </w:rPr>
            </w:pPr>
            <w:r>
              <w:rPr>
                <w:lang w:val="en-US"/>
              </w:rPr>
              <w:t>CS2</w:t>
            </w:r>
          </w:p>
        </w:tc>
        <w:tc>
          <w:tcPr>
            <w:tcW w:w="1063" w:type="dxa"/>
          </w:tcPr>
          <w:p w14:paraId="3B3AA3F0" w14:textId="77777777" w:rsidR="00C152D0" w:rsidRDefault="00C152D0" w:rsidP="00284405">
            <w:r>
              <w:t>GND</w:t>
            </w:r>
          </w:p>
          <w:p w14:paraId="53B00255" w14:textId="77777777" w:rsidR="00C152D0" w:rsidRDefault="00C152D0" w:rsidP="00284405">
            <w:r>
              <w:t>5V</w:t>
            </w:r>
          </w:p>
          <w:p w14:paraId="2256500C" w14:textId="15584388" w:rsidR="00C152D0" w:rsidRDefault="00C152D0" w:rsidP="00284405">
            <w:r>
              <w:t>A</w:t>
            </w:r>
            <w:r w:rsidR="00556235">
              <w:t>5</w:t>
            </w:r>
          </w:p>
          <w:p w14:paraId="6551129D" w14:textId="0FD0F339" w:rsidR="00C152D0" w:rsidRDefault="00C152D0" w:rsidP="00284405">
            <w:r>
              <w:t>A</w:t>
            </w:r>
            <w:r w:rsidR="00556235">
              <w:t>4</w:t>
            </w:r>
          </w:p>
          <w:p w14:paraId="00EDBC0E" w14:textId="77777777" w:rsidR="001A310B" w:rsidRDefault="009F6ADB" w:rsidP="00284405">
            <w:r>
              <w:t>A3</w:t>
            </w:r>
          </w:p>
          <w:p w14:paraId="644995AD" w14:textId="212B816C" w:rsidR="009F6ADB" w:rsidRDefault="009F6ADB" w:rsidP="00284405">
            <w:r>
              <w:t>A1</w:t>
            </w:r>
          </w:p>
        </w:tc>
        <w:tc>
          <w:tcPr>
            <w:tcW w:w="980" w:type="dxa"/>
            <w:vAlign w:val="center"/>
          </w:tcPr>
          <w:p w14:paraId="76000C53" w14:textId="77777777" w:rsidR="00C152D0" w:rsidRDefault="00C152D0" w:rsidP="00284405">
            <w:pPr>
              <w:jc w:val="center"/>
            </w:pPr>
            <w:r>
              <w:t>5</w:t>
            </w:r>
          </w:p>
        </w:tc>
        <w:tc>
          <w:tcPr>
            <w:tcW w:w="2228" w:type="dxa"/>
          </w:tcPr>
          <w:p w14:paraId="7AE5BD5E" w14:textId="77777777" w:rsidR="00C152D0" w:rsidRPr="00B07F32" w:rsidRDefault="00C152D0" w:rsidP="00284405">
            <w:pPr>
              <w:rPr>
                <w:lang w:val="en-US"/>
              </w:rPr>
            </w:pPr>
            <w:proofErr w:type="spellStart"/>
            <w:r w:rsidRPr="00B07F32">
              <w:rPr>
                <w:lang w:val="en-US"/>
              </w:rPr>
              <w:t>Wire.h</w:t>
            </w:r>
            <w:proofErr w:type="spellEnd"/>
          </w:p>
          <w:p w14:paraId="5A9EAAAB" w14:textId="77777777" w:rsidR="00C152D0" w:rsidRPr="00B07F32" w:rsidRDefault="00C152D0" w:rsidP="00284405">
            <w:pPr>
              <w:rPr>
                <w:lang w:val="en-US"/>
              </w:rPr>
            </w:pPr>
            <w:r w:rsidRPr="00B07F32">
              <w:rPr>
                <w:lang w:val="en-US"/>
              </w:rPr>
              <w:t>SFE_BMP180.h</w:t>
            </w:r>
          </w:p>
        </w:tc>
        <w:tc>
          <w:tcPr>
            <w:tcW w:w="1418" w:type="dxa"/>
          </w:tcPr>
          <w:p w14:paraId="14065524" w14:textId="3CE1D87F" w:rsidR="00C152D0" w:rsidRPr="00B07F32" w:rsidRDefault="00C152D0" w:rsidP="00284405">
            <w:pPr>
              <w:rPr>
                <w:lang w:val="en-US"/>
              </w:rPr>
            </w:pPr>
          </w:p>
        </w:tc>
      </w:tr>
    </w:tbl>
    <w:p w14:paraId="1CED50EA" w14:textId="1CC5032E" w:rsidR="00874C55" w:rsidRDefault="00854D44">
      <w:r>
        <w:t>** Unidades Arbitrarias</w:t>
      </w:r>
      <w:r w:rsidR="00E13840">
        <w:t>: requiere calibración</w:t>
      </w:r>
      <w:r w:rsidR="00B52B8A">
        <w:t xml:space="preserve"> previa</w:t>
      </w:r>
    </w:p>
    <w:p w14:paraId="1DB52D27" w14:textId="77777777" w:rsidR="00FB26A4" w:rsidRDefault="00FB26A4" w:rsidP="00EC00B2">
      <w:pPr>
        <w:spacing w:after="0" w:line="240" w:lineRule="auto"/>
      </w:pPr>
    </w:p>
    <w:p w14:paraId="59A7237E" w14:textId="77777777" w:rsidR="00FB26A4" w:rsidRDefault="00FB26A4" w:rsidP="00EC00B2">
      <w:pPr>
        <w:spacing w:after="0" w:line="240" w:lineRule="auto"/>
      </w:pPr>
    </w:p>
    <w:p w14:paraId="12B534BE" w14:textId="77777777" w:rsidR="00FB26A4" w:rsidRDefault="00FB26A4" w:rsidP="00EC00B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"/>
        <w:gridCol w:w="5082"/>
      </w:tblGrid>
      <w:tr w:rsidR="00727CE3" w14:paraId="4B057150" w14:textId="77777777" w:rsidTr="00487375">
        <w:tc>
          <w:tcPr>
            <w:tcW w:w="5688" w:type="dxa"/>
            <w:gridSpan w:val="2"/>
            <w:shd w:val="clear" w:color="auto" w:fill="D9D9D9" w:themeFill="background1" w:themeFillShade="D9"/>
          </w:tcPr>
          <w:p w14:paraId="2641F29E" w14:textId="3DE73D3A" w:rsidR="00727CE3" w:rsidRDefault="00727CE3" w:rsidP="00727CE3">
            <w:pPr>
              <w:jc w:val="center"/>
            </w:pPr>
            <w:r>
              <w:t>Asignación de pines (</w:t>
            </w:r>
            <w:proofErr w:type="spellStart"/>
            <w:r>
              <w:t>wiring</w:t>
            </w:r>
            <w:proofErr w:type="spellEnd"/>
            <w:r>
              <w:t>) basado en Arduino Uno</w:t>
            </w:r>
          </w:p>
        </w:tc>
      </w:tr>
      <w:tr w:rsidR="00FB26A4" w14:paraId="20765A7F" w14:textId="77777777" w:rsidTr="00487375">
        <w:tc>
          <w:tcPr>
            <w:tcW w:w="606" w:type="dxa"/>
            <w:shd w:val="clear" w:color="auto" w:fill="D9D9D9" w:themeFill="background1" w:themeFillShade="D9"/>
          </w:tcPr>
          <w:p w14:paraId="1667727C" w14:textId="6F3CA6FE" w:rsidR="00FB26A4" w:rsidRDefault="00FB26A4" w:rsidP="00FB26A4">
            <w:pPr>
              <w:jc w:val="center"/>
            </w:pPr>
            <w:r>
              <w:t>Pin</w:t>
            </w:r>
          </w:p>
        </w:tc>
        <w:tc>
          <w:tcPr>
            <w:tcW w:w="5082" w:type="dxa"/>
            <w:shd w:val="clear" w:color="auto" w:fill="D9D9D9" w:themeFill="background1" w:themeFillShade="D9"/>
          </w:tcPr>
          <w:p w14:paraId="199FBF30" w14:textId="0D030781" w:rsidR="00FB26A4" w:rsidRDefault="00FB26A4" w:rsidP="00EC00B2">
            <w:r>
              <w:t>Conectado a</w:t>
            </w:r>
          </w:p>
        </w:tc>
      </w:tr>
      <w:tr w:rsidR="00FB26A4" w14:paraId="50772588" w14:textId="77777777" w:rsidTr="00487375">
        <w:tc>
          <w:tcPr>
            <w:tcW w:w="606" w:type="dxa"/>
          </w:tcPr>
          <w:p w14:paraId="777A8D9B" w14:textId="564CF7F2" w:rsidR="00FB26A4" w:rsidRDefault="00FB26A4" w:rsidP="00FB26A4">
            <w:pPr>
              <w:jc w:val="center"/>
            </w:pPr>
            <w:r>
              <w:t>A0</w:t>
            </w:r>
          </w:p>
        </w:tc>
        <w:tc>
          <w:tcPr>
            <w:tcW w:w="5082" w:type="dxa"/>
          </w:tcPr>
          <w:p w14:paraId="33975A7C" w14:textId="030F3D05" w:rsidR="00FB26A4" w:rsidRDefault="00FB26A4" w:rsidP="00EC00B2">
            <w:r>
              <w:t xml:space="preserve">Entrada analógica </w:t>
            </w:r>
            <w:r w:rsidR="008700B4">
              <w:t xml:space="preserve">multipropósito </w:t>
            </w:r>
          </w:p>
        </w:tc>
      </w:tr>
      <w:tr w:rsidR="000E1F32" w14:paraId="05C6A49C" w14:textId="77777777" w:rsidTr="00487375">
        <w:tc>
          <w:tcPr>
            <w:tcW w:w="606" w:type="dxa"/>
          </w:tcPr>
          <w:p w14:paraId="05E7AE1F" w14:textId="5291A73C" w:rsidR="000E1F32" w:rsidRDefault="000E1F32" w:rsidP="000E1F32">
            <w:pPr>
              <w:jc w:val="center"/>
            </w:pPr>
            <w:r>
              <w:t>A1</w:t>
            </w:r>
          </w:p>
        </w:tc>
        <w:tc>
          <w:tcPr>
            <w:tcW w:w="5082" w:type="dxa"/>
          </w:tcPr>
          <w:p w14:paraId="240F9B54" w14:textId="76D8CFED" w:rsidR="000E1F32" w:rsidRDefault="000E1F32" w:rsidP="000E1F32">
            <w:r>
              <w:t>Bmp280 #1 y #2</w:t>
            </w:r>
          </w:p>
        </w:tc>
      </w:tr>
      <w:tr w:rsidR="000E1F32" w14:paraId="1B2337FE" w14:textId="77777777" w:rsidTr="00487375">
        <w:tc>
          <w:tcPr>
            <w:tcW w:w="606" w:type="dxa"/>
          </w:tcPr>
          <w:p w14:paraId="30A5A5E7" w14:textId="2848FA7F" w:rsidR="000E1F32" w:rsidRDefault="000E1F32" w:rsidP="000E1F32">
            <w:pPr>
              <w:jc w:val="center"/>
            </w:pPr>
            <w:r>
              <w:t>A2</w:t>
            </w:r>
          </w:p>
        </w:tc>
        <w:tc>
          <w:tcPr>
            <w:tcW w:w="5082" w:type="dxa"/>
          </w:tcPr>
          <w:p w14:paraId="5DDA4F5B" w14:textId="76834A06" w:rsidR="000E1F32" w:rsidRDefault="000E1F32" w:rsidP="000E1F32">
            <w:r>
              <w:t>Bmp280 #1 y #2</w:t>
            </w:r>
          </w:p>
        </w:tc>
      </w:tr>
      <w:tr w:rsidR="000E1F32" w14:paraId="020CB0FF" w14:textId="77777777" w:rsidTr="00487375">
        <w:tc>
          <w:tcPr>
            <w:tcW w:w="606" w:type="dxa"/>
          </w:tcPr>
          <w:p w14:paraId="3127CE43" w14:textId="3792C06F" w:rsidR="000E1F32" w:rsidRDefault="000E1F32" w:rsidP="000E1F32">
            <w:pPr>
              <w:jc w:val="center"/>
            </w:pPr>
            <w:r>
              <w:t>A3</w:t>
            </w:r>
          </w:p>
        </w:tc>
        <w:tc>
          <w:tcPr>
            <w:tcW w:w="5082" w:type="dxa"/>
          </w:tcPr>
          <w:p w14:paraId="5F20A2A6" w14:textId="7C4FC01D" w:rsidR="000E1F32" w:rsidRDefault="000E1F32" w:rsidP="000E1F32">
            <w:r>
              <w:t>Bmp280 #1 y #2</w:t>
            </w:r>
          </w:p>
        </w:tc>
      </w:tr>
      <w:tr w:rsidR="000E1F32" w14:paraId="006CBD65" w14:textId="77777777" w:rsidTr="00487375">
        <w:tc>
          <w:tcPr>
            <w:tcW w:w="606" w:type="dxa"/>
          </w:tcPr>
          <w:p w14:paraId="3BEECF53" w14:textId="0F8304ED" w:rsidR="000E1F32" w:rsidRDefault="000E1F32" w:rsidP="000E1F32">
            <w:pPr>
              <w:jc w:val="center"/>
            </w:pPr>
            <w:r>
              <w:t>A4</w:t>
            </w:r>
          </w:p>
        </w:tc>
        <w:tc>
          <w:tcPr>
            <w:tcW w:w="5082" w:type="dxa"/>
          </w:tcPr>
          <w:p w14:paraId="53946ED5" w14:textId="78A4097C" w:rsidR="000E1F32" w:rsidRDefault="000E1F32" w:rsidP="000E1F32">
            <w:r>
              <w:t>Bmp280 #1 y #2</w:t>
            </w:r>
          </w:p>
        </w:tc>
      </w:tr>
      <w:tr w:rsidR="000E1F32" w14:paraId="195DC50A" w14:textId="77777777" w:rsidTr="00487375">
        <w:tc>
          <w:tcPr>
            <w:tcW w:w="606" w:type="dxa"/>
          </w:tcPr>
          <w:p w14:paraId="66AA8143" w14:textId="05ABEEB6" w:rsidR="000E1F32" w:rsidRDefault="000E1F32" w:rsidP="000E1F32">
            <w:pPr>
              <w:jc w:val="center"/>
            </w:pPr>
            <w:r>
              <w:t>A5</w:t>
            </w:r>
          </w:p>
        </w:tc>
        <w:tc>
          <w:tcPr>
            <w:tcW w:w="5082" w:type="dxa"/>
          </w:tcPr>
          <w:p w14:paraId="362DE2AD" w14:textId="5121318C" w:rsidR="000E1F32" w:rsidRDefault="000E1F32" w:rsidP="000E1F32">
            <w:r>
              <w:t>Bmp280 #1 y #2</w:t>
            </w:r>
          </w:p>
        </w:tc>
      </w:tr>
      <w:tr w:rsidR="000E1F32" w14:paraId="1CAC0DF8" w14:textId="77777777" w:rsidTr="00487375">
        <w:tc>
          <w:tcPr>
            <w:tcW w:w="606" w:type="dxa"/>
          </w:tcPr>
          <w:p w14:paraId="7BD00FBD" w14:textId="66E85C51" w:rsidR="000E1F32" w:rsidRDefault="000E1F32" w:rsidP="000E1F32">
            <w:pPr>
              <w:jc w:val="center"/>
            </w:pPr>
            <w:r>
              <w:t>0</w:t>
            </w:r>
          </w:p>
        </w:tc>
        <w:tc>
          <w:tcPr>
            <w:tcW w:w="5082" w:type="dxa"/>
          </w:tcPr>
          <w:p w14:paraId="77F8BE5E" w14:textId="3D2C826A" w:rsidR="000E1F32" w:rsidRDefault="000E1F32" w:rsidP="000E1F32">
            <w:r>
              <w:t>RX</w:t>
            </w:r>
          </w:p>
        </w:tc>
      </w:tr>
      <w:tr w:rsidR="000E1F32" w14:paraId="66E09DC4" w14:textId="77777777" w:rsidTr="00487375">
        <w:tc>
          <w:tcPr>
            <w:tcW w:w="606" w:type="dxa"/>
          </w:tcPr>
          <w:p w14:paraId="315E8B3A" w14:textId="7B2A7387" w:rsidR="000E1F32" w:rsidRDefault="000E1F32" w:rsidP="000E1F32">
            <w:pPr>
              <w:jc w:val="center"/>
            </w:pPr>
            <w:r>
              <w:t>1</w:t>
            </w:r>
          </w:p>
        </w:tc>
        <w:tc>
          <w:tcPr>
            <w:tcW w:w="5082" w:type="dxa"/>
          </w:tcPr>
          <w:p w14:paraId="130FF96E" w14:textId="1B5E65F6" w:rsidR="000E1F32" w:rsidRDefault="000E1F32" w:rsidP="000E1F32">
            <w:r>
              <w:t>TX</w:t>
            </w:r>
          </w:p>
        </w:tc>
      </w:tr>
      <w:tr w:rsidR="000E1F32" w14:paraId="414F26D3" w14:textId="77777777" w:rsidTr="00487375">
        <w:tc>
          <w:tcPr>
            <w:tcW w:w="606" w:type="dxa"/>
          </w:tcPr>
          <w:p w14:paraId="61C53F70" w14:textId="269EF5A9" w:rsidR="000E1F32" w:rsidRDefault="000E1F32" w:rsidP="000E1F32">
            <w:pPr>
              <w:jc w:val="center"/>
            </w:pPr>
            <w:r>
              <w:t>2</w:t>
            </w:r>
          </w:p>
        </w:tc>
        <w:tc>
          <w:tcPr>
            <w:tcW w:w="5082" w:type="dxa"/>
          </w:tcPr>
          <w:p w14:paraId="671F92C9" w14:textId="4AE5FDD4" w:rsidR="000E1F32" w:rsidRDefault="000E1F32" w:rsidP="000E1F32">
            <w:r>
              <w:t>Entrada digital interrupción externa #0</w:t>
            </w:r>
          </w:p>
        </w:tc>
      </w:tr>
      <w:tr w:rsidR="000E1F32" w14:paraId="1985CD2B" w14:textId="77777777" w:rsidTr="00487375">
        <w:tc>
          <w:tcPr>
            <w:tcW w:w="606" w:type="dxa"/>
          </w:tcPr>
          <w:p w14:paraId="190F4204" w14:textId="3B43125C" w:rsidR="000E1F32" w:rsidRDefault="000E1F32" w:rsidP="000E1F32">
            <w:pPr>
              <w:jc w:val="center"/>
            </w:pPr>
            <w:r>
              <w:t>3</w:t>
            </w:r>
          </w:p>
        </w:tc>
        <w:tc>
          <w:tcPr>
            <w:tcW w:w="5082" w:type="dxa"/>
          </w:tcPr>
          <w:p w14:paraId="796457B6" w14:textId="0BA56172" w:rsidR="000E1F32" w:rsidRDefault="000E1F32" w:rsidP="000E1F32">
            <w:r>
              <w:t>Entrada digital interrupción externa #1</w:t>
            </w:r>
          </w:p>
        </w:tc>
      </w:tr>
      <w:tr w:rsidR="000E1F32" w14:paraId="23CD7272" w14:textId="77777777" w:rsidTr="00487375">
        <w:tc>
          <w:tcPr>
            <w:tcW w:w="606" w:type="dxa"/>
          </w:tcPr>
          <w:p w14:paraId="740D8714" w14:textId="17243595" w:rsidR="000E1F32" w:rsidRDefault="000E1F32" w:rsidP="000E1F32">
            <w:pPr>
              <w:jc w:val="center"/>
            </w:pPr>
            <w:r>
              <w:t>4</w:t>
            </w:r>
          </w:p>
        </w:tc>
        <w:tc>
          <w:tcPr>
            <w:tcW w:w="5082" w:type="dxa"/>
          </w:tcPr>
          <w:p w14:paraId="460408AB" w14:textId="77F2EAA9" w:rsidR="000E1F32" w:rsidRDefault="000E1F32" w:rsidP="000E1F32">
            <w:r>
              <w:t>Max6675</w:t>
            </w:r>
          </w:p>
        </w:tc>
      </w:tr>
      <w:tr w:rsidR="000E1F32" w14:paraId="312EAE89" w14:textId="77777777" w:rsidTr="00487375">
        <w:tc>
          <w:tcPr>
            <w:tcW w:w="606" w:type="dxa"/>
          </w:tcPr>
          <w:p w14:paraId="0DCC14B0" w14:textId="632846A8" w:rsidR="000E1F32" w:rsidRDefault="000E1F32" w:rsidP="000E1F32">
            <w:pPr>
              <w:jc w:val="center"/>
            </w:pPr>
            <w:r>
              <w:t>5</w:t>
            </w:r>
          </w:p>
        </w:tc>
        <w:tc>
          <w:tcPr>
            <w:tcW w:w="5082" w:type="dxa"/>
          </w:tcPr>
          <w:p w14:paraId="694257C9" w14:textId="01CFB689" w:rsidR="000E1F32" w:rsidRDefault="000E1F32" w:rsidP="000E1F32">
            <w:r>
              <w:t>Max6675</w:t>
            </w:r>
          </w:p>
        </w:tc>
      </w:tr>
      <w:tr w:rsidR="000E1F32" w14:paraId="4343B480" w14:textId="77777777" w:rsidTr="00487375">
        <w:tc>
          <w:tcPr>
            <w:tcW w:w="606" w:type="dxa"/>
          </w:tcPr>
          <w:p w14:paraId="69098FFD" w14:textId="1B2B7758" w:rsidR="000E1F32" w:rsidRDefault="000E1F32" w:rsidP="000E1F32">
            <w:pPr>
              <w:jc w:val="center"/>
            </w:pPr>
            <w:r>
              <w:t>6</w:t>
            </w:r>
          </w:p>
        </w:tc>
        <w:tc>
          <w:tcPr>
            <w:tcW w:w="5082" w:type="dxa"/>
          </w:tcPr>
          <w:p w14:paraId="2EE5DC5D" w14:textId="534C67CB" w:rsidR="000E1F32" w:rsidRDefault="000E1F32" w:rsidP="000E1F32">
            <w:r>
              <w:t>Max6675</w:t>
            </w:r>
          </w:p>
        </w:tc>
      </w:tr>
      <w:tr w:rsidR="000E1F32" w14:paraId="71AF1FA0" w14:textId="77777777" w:rsidTr="00487375">
        <w:tc>
          <w:tcPr>
            <w:tcW w:w="606" w:type="dxa"/>
          </w:tcPr>
          <w:p w14:paraId="71FB3C7F" w14:textId="6D8E3C6A" w:rsidR="000E1F32" w:rsidRDefault="000E1F32" w:rsidP="000E1F32">
            <w:pPr>
              <w:jc w:val="center"/>
            </w:pPr>
            <w:r>
              <w:t>7</w:t>
            </w:r>
          </w:p>
        </w:tc>
        <w:tc>
          <w:tcPr>
            <w:tcW w:w="5082" w:type="dxa"/>
          </w:tcPr>
          <w:p w14:paraId="4E4CC1AE" w14:textId="75D79FC9" w:rsidR="000E1F32" w:rsidRDefault="000E1F32" w:rsidP="000E1F32">
            <w:r>
              <w:t>Hx711</w:t>
            </w:r>
          </w:p>
        </w:tc>
      </w:tr>
      <w:tr w:rsidR="000E1F32" w14:paraId="3E1CD7C6" w14:textId="77777777" w:rsidTr="00487375">
        <w:tc>
          <w:tcPr>
            <w:tcW w:w="606" w:type="dxa"/>
          </w:tcPr>
          <w:p w14:paraId="00CBBD3D" w14:textId="04B0995C" w:rsidR="000E1F32" w:rsidRDefault="000E1F32" w:rsidP="000E1F32">
            <w:pPr>
              <w:jc w:val="center"/>
            </w:pPr>
            <w:r>
              <w:t>8</w:t>
            </w:r>
          </w:p>
        </w:tc>
        <w:tc>
          <w:tcPr>
            <w:tcW w:w="5082" w:type="dxa"/>
          </w:tcPr>
          <w:p w14:paraId="232784C2" w14:textId="0D27EADC" w:rsidR="000E1F32" w:rsidRDefault="000E1F32" w:rsidP="000E1F32">
            <w:r>
              <w:t>Hx711</w:t>
            </w:r>
          </w:p>
        </w:tc>
      </w:tr>
      <w:tr w:rsidR="000E1F32" w14:paraId="6BCB8F3B" w14:textId="77777777" w:rsidTr="00487375">
        <w:tc>
          <w:tcPr>
            <w:tcW w:w="606" w:type="dxa"/>
          </w:tcPr>
          <w:p w14:paraId="231A00AB" w14:textId="05F812CD" w:rsidR="000E1F32" w:rsidRDefault="000E1F32" w:rsidP="000E1F32">
            <w:pPr>
              <w:jc w:val="center"/>
            </w:pPr>
            <w:r>
              <w:t>9</w:t>
            </w:r>
          </w:p>
        </w:tc>
        <w:tc>
          <w:tcPr>
            <w:tcW w:w="5082" w:type="dxa"/>
          </w:tcPr>
          <w:p w14:paraId="379860EF" w14:textId="0A93EF5C" w:rsidR="000E1F32" w:rsidRDefault="000E1F32" w:rsidP="000E1F32">
            <w:r>
              <w:t>HC-SR04</w:t>
            </w:r>
          </w:p>
        </w:tc>
      </w:tr>
      <w:tr w:rsidR="000E1F32" w14:paraId="6DA92FA0" w14:textId="77777777" w:rsidTr="00487375">
        <w:tc>
          <w:tcPr>
            <w:tcW w:w="606" w:type="dxa"/>
          </w:tcPr>
          <w:p w14:paraId="07971E8F" w14:textId="2EB85F26" w:rsidR="000E1F32" w:rsidRDefault="000E1F32" w:rsidP="000E1F32">
            <w:pPr>
              <w:jc w:val="center"/>
            </w:pPr>
            <w:r>
              <w:t>10</w:t>
            </w:r>
          </w:p>
        </w:tc>
        <w:tc>
          <w:tcPr>
            <w:tcW w:w="5082" w:type="dxa"/>
          </w:tcPr>
          <w:p w14:paraId="4B7BF66A" w14:textId="2F79C6EE" w:rsidR="000E1F32" w:rsidRDefault="000E1F32" w:rsidP="000E1F32">
            <w:r>
              <w:t>HC-SR04</w:t>
            </w:r>
          </w:p>
        </w:tc>
      </w:tr>
      <w:tr w:rsidR="000E1F32" w14:paraId="11AF5728" w14:textId="77777777" w:rsidTr="00487375">
        <w:tc>
          <w:tcPr>
            <w:tcW w:w="606" w:type="dxa"/>
          </w:tcPr>
          <w:p w14:paraId="2A426F78" w14:textId="794EF32F" w:rsidR="000E1F32" w:rsidRDefault="000E1F32" w:rsidP="000E1F32">
            <w:pPr>
              <w:jc w:val="center"/>
            </w:pPr>
            <w:r>
              <w:t>11</w:t>
            </w:r>
          </w:p>
        </w:tc>
        <w:tc>
          <w:tcPr>
            <w:tcW w:w="5082" w:type="dxa"/>
          </w:tcPr>
          <w:p w14:paraId="51BB18B2" w14:textId="4D4C91F1" w:rsidR="000E1F32" w:rsidRDefault="000E1F32" w:rsidP="000E1F32">
            <w:r>
              <w:t>Salida digital multipropósito (PWM)</w:t>
            </w:r>
          </w:p>
        </w:tc>
      </w:tr>
      <w:tr w:rsidR="000E1F32" w14:paraId="3197AD51" w14:textId="77777777" w:rsidTr="00487375">
        <w:tc>
          <w:tcPr>
            <w:tcW w:w="606" w:type="dxa"/>
          </w:tcPr>
          <w:p w14:paraId="1B9C13EB" w14:textId="3FE1057D" w:rsidR="000E1F32" w:rsidRDefault="000E1F32" w:rsidP="000E1F32">
            <w:pPr>
              <w:jc w:val="center"/>
            </w:pPr>
            <w:r>
              <w:t>12</w:t>
            </w:r>
          </w:p>
        </w:tc>
        <w:tc>
          <w:tcPr>
            <w:tcW w:w="5082" w:type="dxa"/>
          </w:tcPr>
          <w:p w14:paraId="4DB4F13E" w14:textId="02B676D1" w:rsidR="000E1F32" w:rsidRDefault="000E1F32" w:rsidP="000E1F32">
            <w:proofErr w:type="spellStart"/>
            <w:r>
              <w:t>One</w:t>
            </w:r>
            <w:proofErr w:type="spellEnd"/>
            <w:r>
              <w:t>-Wire</w:t>
            </w:r>
          </w:p>
        </w:tc>
      </w:tr>
      <w:tr w:rsidR="000E1F32" w14:paraId="7FC2F27B" w14:textId="77777777" w:rsidTr="00487375">
        <w:tc>
          <w:tcPr>
            <w:tcW w:w="606" w:type="dxa"/>
          </w:tcPr>
          <w:p w14:paraId="63B1F8F3" w14:textId="29AF4F8D" w:rsidR="000E1F32" w:rsidRDefault="000E1F32" w:rsidP="000E1F32">
            <w:pPr>
              <w:jc w:val="center"/>
            </w:pPr>
            <w:r>
              <w:t>13</w:t>
            </w:r>
          </w:p>
        </w:tc>
        <w:tc>
          <w:tcPr>
            <w:tcW w:w="5082" w:type="dxa"/>
          </w:tcPr>
          <w:p w14:paraId="3DA861F6" w14:textId="110D2D8E" w:rsidR="000E1F32" w:rsidRDefault="000E1F32" w:rsidP="000E1F32">
            <w:r>
              <w:t>Dht11</w:t>
            </w:r>
          </w:p>
        </w:tc>
      </w:tr>
    </w:tbl>
    <w:p w14:paraId="4D5A379B" w14:textId="47671250" w:rsidR="00764B1F" w:rsidRDefault="00764B1F" w:rsidP="00EC00B2">
      <w:pPr>
        <w:spacing w:after="0" w:line="240" w:lineRule="auto"/>
      </w:pPr>
    </w:p>
    <w:p w14:paraId="3A5B4224" w14:textId="77777777" w:rsidR="00FB26A4" w:rsidRDefault="00FB26A4" w:rsidP="00EC00B2">
      <w:pPr>
        <w:spacing w:after="0" w:line="240" w:lineRule="auto"/>
      </w:pPr>
    </w:p>
    <w:p w14:paraId="14572D34" w14:textId="77777777" w:rsidR="00FB26A4" w:rsidRDefault="00FB26A4" w:rsidP="00EC00B2">
      <w:pPr>
        <w:spacing w:after="0" w:line="240" w:lineRule="auto"/>
      </w:pPr>
    </w:p>
    <w:p w14:paraId="0FEB38DE" w14:textId="77777777" w:rsidR="007A7C03" w:rsidRDefault="007A7C03" w:rsidP="007A7C03">
      <w:pPr>
        <w:spacing w:after="0" w:line="240" w:lineRule="auto"/>
      </w:pPr>
    </w:p>
    <w:p w14:paraId="1FEB87A7" w14:textId="77777777" w:rsidR="00A707A5" w:rsidRDefault="00A707A5" w:rsidP="007A7C03">
      <w:pPr>
        <w:spacing w:after="0" w:line="240" w:lineRule="auto"/>
      </w:pPr>
    </w:p>
    <w:p w14:paraId="12EA95E3" w14:textId="77777777" w:rsidR="00487375" w:rsidRDefault="00487375" w:rsidP="007A7C03">
      <w:pPr>
        <w:spacing w:after="0" w:line="240" w:lineRule="auto"/>
      </w:pPr>
    </w:p>
    <w:p w14:paraId="64795F0D" w14:textId="77777777" w:rsidR="00487375" w:rsidRDefault="00487375" w:rsidP="007A7C03">
      <w:pPr>
        <w:spacing w:after="0" w:line="240" w:lineRule="auto"/>
      </w:pPr>
    </w:p>
    <w:p w14:paraId="1F406033" w14:textId="77777777" w:rsidR="00487375" w:rsidRDefault="00487375" w:rsidP="007A7C03">
      <w:pPr>
        <w:spacing w:after="0" w:line="240" w:lineRule="auto"/>
      </w:pPr>
    </w:p>
    <w:p w14:paraId="4C84DB30" w14:textId="77777777" w:rsidR="00487375" w:rsidRDefault="00487375" w:rsidP="007A7C03">
      <w:pPr>
        <w:spacing w:after="0" w:line="240" w:lineRule="auto"/>
      </w:pPr>
    </w:p>
    <w:p w14:paraId="1FD9A358" w14:textId="77777777" w:rsidR="00487375" w:rsidRDefault="00487375" w:rsidP="007A7C03">
      <w:pPr>
        <w:spacing w:after="0" w:line="240" w:lineRule="auto"/>
      </w:pPr>
    </w:p>
    <w:p w14:paraId="7B5C37D0" w14:textId="77777777" w:rsidR="00487375" w:rsidRDefault="00487375" w:rsidP="007A7C03">
      <w:pPr>
        <w:spacing w:after="0" w:line="240" w:lineRule="auto"/>
      </w:pPr>
    </w:p>
    <w:p w14:paraId="1BD62665" w14:textId="77777777" w:rsidR="00487375" w:rsidRDefault="00487375" w:rsidP="007A7C03">
      <w:pPr>
        <w:spacing w:after="0" w:line="240" w:lineRule="auto"/>
      </w:pPr>
    </w:p>
    <w:p w14:paraId="018B9FAD" w14:textId="77777777" w:rsidR="00487375" w:rsidRDefault="00487375" w:rsidP="007A7C03">
      <w:pPr>
        <w:spacing w:after="0" w:line="240" w:lineRule="auto"/>
      </w:pPr>
    </w:p>
    <w:p w14:paraId="6DD15659" w14:textId="77777777" w:rsidR="00487375" w:rsidRDefault="00487375" w:rsidP="007A7C0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7961"/>
      </w:tblGrid>
      <w:tr w:rsidR="00A707A5" w14:paraId="3A23C8B6" w14:textId="77777777" w:rsidTr="00AB7F9B">
        <w:tc>
          <w:tcPr>
            <w:tcW w:w="2353" w:type="dxa"/>
            <w:shd w:val="clear" w:color="auto" w:fill="D9D9D9" w:themeFill="background1" w:themeFillShade="D9"/>
          </w:tcPr>
          <w:p w14:paraId="6B035F31" w14:textId="1B1CFBCC" w:rsidR="00A707A5" w:rsidRDefault="00AB7F9B" w:rsidP="007A7C03">
            <w:r>
              <w:t>Comando</w:t>
            </w:r>
          </w:p>
        </w:tc>
        <w:tc>
          <w:tcPr>
            <w:tcW w:w="7961" w:type="dxa"/>
            <w:shd w:val="clear" w:color="auto" w:fill="D9D9D9" w:themeFill="background1" w:themeFillShade="D9"/>
          </w:tcPr>
          <w:p w14:paraId="7B67C8B8" w14:textId="1E77A725" w:rsidR="00A707A5" w:rsidRDefault="00AB7F9B" w:rsidP="007A7C03">
            <w:r>
              <w:t>Descripción</w:t>
            </w:r>
          </w:p>
        </w:tc>
      </w:tr>
      <w:tr w:rsidR="00A707A5" w14:paraId="37E9294E" w14:textId="77777777" w:rsidTr="00AB7F9B">
        <w:tc>
          <w:tcPr>
            <w:tcW w:w="2353" w:type="dxa"/>
          </w:tcPr>
          <w:p w14:paraId="09D7B574" w14:textId="74AD6EFC" w:rsidR="00A707A5" w:rsidRDefault="00A707A5" w:rsidP="007A7C03">
            <w:proofErr w:type="spellStart"/>
            <w:r>
              <w:t>SetX,ID,modo,periodo</w:t>
            </w:r>
            <w:proofErr w:type="spellEnd"/>
            <w:r>
              <w:t xml:space="preserve"> </w:t>
            </w:r>
          </w:p>
        </w:tc>
        <w:tc>
          <w:tcPr>
            <w:tcW w:w="7961" w:type="dxa"/>
          </w:tcPr>
          <w:p w14:paraId="3358D39F" w14:textId="2F764405" w:rsidR="00A707A5" w:rsidRDefault="00A707A5" w:rsidP="007A7C03">
            <w:proofErr w:type="spellStart"/>
            <w:r>
              <w:t>Setea</w:t>
            </w:r>
            <w:proofErr w:type="spellEnd"/>
            <w:r>
              <w:t xml:space="preserve"> en tipo, modo y periodo de muestreo para cada sensor</w:t>
            </w:r>
          </w:p>
        </w:tc>
      </w:tr>
      <w:tr w:rsidR="00A707A5" w14:paraId="0E04A7B4" w14:textId="77777777" w:rsidTr="00AB7F9B">
        <w:tc>
          <w:tcPr>
            <w:tcW w:w="2353" w:type="dxa"/>
          </w:tcPr>
          <w:p w14:paraId="06E254A7" w14:textId="5C2F2A77" w:rsidR="00A707A5" w:rsidRDefault="00A707A5" w:rsidP="007A7C03">
            <w:proofErr w:type="spellStart"/>
            <w:r>
              <w:t>GetX</w:t>
            </w:r>
            <w:proofErr w:type="spellEnd"/>
          </w:p>
        </w:tc>
        <w:tc>
          <w:tcPr>
            <w:tcW w:w="7961" w:type="dxa"/>
          </w:tcPr>
          <w:p w14:paraId="33D650CD" w14:textId="44E9A3E5" w:rsidR="00A707A5" w:rsidRDefault="00A707A5" w:rsidP="007A7C03">
            <w:r>
              <w:t xml:space="preserve">Realiza una </w:t>
            </w:r>
            <w:proofErr w:type="spellStart"/>
            <w:r>
              <w:t>medicion</w:t>
            </w:r>
            <w:proofErr w:type="spellEnd"/>
            <w:r>
              <w:t xml:space="preserve"> del sensor X</w:t>
            </w:r>
          </w:p>
        </w:tc>
      </w:tr>
      <w:tr w:rsidR="00A707A5" w14:paraId="4AA51051" w14:textId="77777777" w:rsidTr="00AB7F9B">
        <w:tc>
          <w:tcPr>
            <w:tcW w:w="2353" w:type="dxa"/>
          </w:tcPr>
          <w:p w14:paraId="63A25CCF" w14:textId="2957EB26" w:rsidR="00A707A5" w:rsidRDefault="00A707A5" w:rsidP="007A7C03">
            <w:r>
              <w:t>Stop</w:t>
            </w:r>
          </w:p>
        </w:tc>
        <w:tc>
          <w:tcPr>
            <w:tcW w:w="7961" w:type="dxa"/>
          </w:tcPr>
          <w:p w14:paraId="66CF68C8" w14:textId="4AFDECA2" w:rsidR="00A707A5" w:rsidRDefault="00A707A5" w:rsidP="007A7C03">
            <w:r>
              <w:t xml:space="preserve">Detiene todos los muestreos </w:t>
            </w:r>
            <w:proofErr w:type="spellStart"/>
            <w:r>
              <w:t>periodicos</w:t>
            </w:r>
            <w:proofErr w:type="spellEnd"/>
            <w:r>
              <w:t xml:space="preserve"> en curso</w:t>
            </w:r>
          </w:p>
        </w:tc>
      </w:tr>
      <w:tr w:rsidR="00A707A5" w14:paraId="757E326D" w14:textId="77777777" w:rsidTr="00AB7F9B">
        <w:tc>
          <w:tcPr>
            <w:tcW w:w="2353" w:type="dxa"/>
          </w:tcPr>
          <w:p w14:paraId="5E9D4816" w14:textId="30F2F70F" w:rsidR="00A707A5" w:rsidRDefault="00A707A5" w:rsidP="007A7C03">
            <w:proofErr w:type="spellStart"/>
            <w:r>
              <w:t>Millis</w:t>
            </w:r>
            <w:proofErr w:type="spellEnd"/>
          </w:p>
        </w:tc>
        <w:tc>
          <w:tcPr>
            <w:tcW w:w="7961" w:type="dxa"/>
          </w:tcPr>
          <w:p w14:paraId="52E34FEE" w14:textId="28A8639A" w:rsidR="00A707A5" w:rsidRDefault="00A707A5" w:rsidP="007A7C03">
            <w:r>
              <w:t>Devuelve el valor actual en milisegundos del cronometro interno de Arduino</w:t>
            </w:r>
          </w:p>
        </w:tc>
      </w:tr>
      <w:tr w:rsidR="00A707A5" w14:paraId="07B0AE53" w14:textId="77777777" w:rsidTr="00AB7F9B">
        <w:tc>
          <w:tcPr>
            <w:tcW w:w="2353" w:type="dxa"/>
          </w:tcPr>
          <w:p w14:paraId="05C95CAC" w14:textId="6AA4E536" w:rsidR="00A707A5" w:rsidRDefault="00A707A5" w:rsidP="007A7C03">
            <w:proofErr w:type="spellStart"/>
            <w:r>
              <w:t>Stopint</w:t>
            </w:r>
            <w:proofErr w:type="spellEnd"/>
          </w:p>
        </w:tc>
        <w:tc>
          <w:tcPr>
            <w:tcW w:w="7961" w:type="dxa"/>
          </w:tcPr>
          <w:p w14:paraId="18F4F03A" w14:textId="21791459" w:rsidR="00A707A5" w:rsidRDefault="00A707A5" w:rsidP="007A7C03">
            <w:r>
              <w:t>Detiene todas las interrupciones activas</w:t>
            </w:r>
          </w:p>
        </w:tc>
      </w:tr>
      <w:tr w:rsidR="00A707A5" w14:paraId="09F83E0A" w14:textId="77777777" w:rsidTr="00AB7F9B">
        <w:tc>
          <w:tcPr>
            <w:tcW w:w="2353" w:type="dxa"/>
          </w:tcPr>
          <w:p w14:paraId="38D56299" w14:textId="0CB52E3F" w:rsidR="00A707A5" w:rsidRDefault="00A707A5" w:rsidP="007A7C03">
            <w:proofErr w:type="spellStart"/>
            <w:r>
              <w:t>IntY,modoint</w:t>
            </w:r>
            <w:proofErr w:type="spellEnd"/>
          </w:p>
        </w:tc>
        <w:tc>
          <w:tcPr>
            <w:tcW w:w="7961" w:type="dxa"/>
          </w:tcPr>
          <w:p w14:paraId="6D344998" w14:textId="1B966BAC" w:rsidR="00A707A5" w:rsidRDefault="00A707A5" w:rsidP="007A7C03">
            <w:r>
              <w:t>Activa alguna de las interrupciones por flanco</w:t>
            </w:r>
          </w:p>
        </w:tc>
      </w:tr>
      <w:tr w:rsidR="00A707A5" w14:paraId="5654C33A" w14:textId="77777777" w:rsidTr="00AB7F9B">
        <w:tc>
          <w:tcPr>
            <w:tcW w:w="2353" w:type="dxa"/>
          </w:tcPr>
          <w:p w14:paraId="6D6EB3A8" w14:textId="77777777" w:rsidR="00A707A5" w:rsidRDefault="00A707A5" w:rsidP="007A7C03"/>
        </w:tc>
        <w:tc>
          <w:tcPr>
            <w:tcW w:w="7961" w:type="dxa"/>
          </w:tcPr>
          <w:p w14:paraId="4AEF386E" w14:textId="77777777" w:rsidR="00A707A5" w:rsidRDefault="00A707A5" w:rsidP="007A7C03"/>
        </w:tc>
      </w:tr>
      <w:tr w:rsidR="00AB7F9B" w14:paraId="65DB38CD" w14:textId="77777777" w:rsidTr="00DD0D85">
        <w:tc>
          <w:tcPr>
            <w:tcW w:w="10314" w:type="dxa"/>
            <w:gridSpan w:val="2"/>
          </w:tcPr>
          <w:p w14:paraId="106E7CD1" w14:textId="168C0730" w:rsidR="00AB7F9B" w:rsidRDefault="00AB7F9B" w:rsidP="00AB7F9B">
            <w:r>
              <w:t>donde:</w:t>
            </w:r>
          </w:p>
          <w:p w14:paraId="79B70C4E" w14:textId="5048A2D7" w:rsidR="00AB7F9B" w:rsidRDefault="00AB7F9B" w:rsidP="00AB7F9B">
            <w:r>
              <w:t>X=sensor (1,2), ID=tipo (ver tabla</w:t>
            </w:r>
            <w:r w:rsidR="00BD6E5D">
              <w:t xml:space="preserve"> 1</w:t>
            </w:r>
            <w:r>
              <w:t xml:space="preserve">), modo=0:manual,1:periodico, periodo=en milisegundos, </w:t>
            </w:r>
          </w:p>
          <w:p w14:paraId="7E5FF6E1" w14:textId="77777777" w:rsidR="00AB7F9B" w:rsidRDefault="00AB7F9B" w:rsidP="00AB7F9B">
            <w:r>
              <w:t xml:space="preserve">Y=entrada de </w:t>
            </w:r>
            <w:proofErr w:type="spellStart"/>
            <w:r>
              <w:t>interrupcion</w:t>
            </w:r>
            <w:proofErr w:type="spellEnd"/>
            <w:r>
              <w:t xml:space="preserve"> (0,1), </w:t>
            </w:r>
            <w:proofErr w:type="spellStart"/>
            <w:r>
              <w:t>modoint</w:t>
            </w:r>
            <w:proofErr w:type="spellEnd"/>
            <w:r>
              <w:t>=</w:t>
            </w:r>
            <w:proofErr w:type="spellStart"/>
            <w:r>
              <w:t>rising</w:t>
            </w:r>
            <w:proofErr w:type="spellEnd"/>
            <w:r>
              <w:t xml:space="preserve">, </w:t>
            </w:r>
            <w:proofErr w:type="spellStart"/>
            <w:r>
              <w:t>falling</w:t>
            </w:r>
            <w:proofErr w:type="spellEnd"/>
            <w:r>
              <w:t xml:space="preserve">, </w:t>
            </w:r>
            <w:proofErr w:type="spellStart"/>
            <w:r>
              <w:t>change</w:t>
            </w:r>
            <w:proofErr w:type="spellEnd"/>
          </w:p>
          <w:p w14:paraId="2A0A3D37" w14:textId="428F2154" w:rsidR="00AB7F9B" w:rsidRDefault="00AB7F9B" w:rsidP="007A7C03"/>
        </w:tc>
      </w:tr>
    </w:tbl>
    <w:p w14:paraId="409E4436" w14:textId="77777777" w:rsidR="00A707A5" w:rsidRPr="00DB21BA" w:rsidRDefault="00A707A5" w:rsidP="007A7C03">
      <w:pPr>
        <w:spacing w:after="0" w:line="240" w:lineRule="auto"/>
      </w:pPr>
    </w:p>
    <w:sectPr w:rsidR="00A707A5" w:rsidRPr="00DB21BA" w:rsidSect="00A64749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9F5"/>
    <w:rsid w:val="000E1F32"/>
    <w:rsid w:val="001313F0"/>
    <w:rsid w:val="0019019B"/>
    <w:rsid w:val="001A310B"/>
    <w:rsid w:val="001C23C8"/>
    <w:rsid w:val="001C6592"/>
    <w:rsid w:val="00204881"/>
    <w:rsid w:val="00231B34"/>
    <w:rsid w:val="00275D8B"/>
    <w:rsid w:val="002B5738"/>
    <w:rsid w:val="002E2581"/>
    <w:rsid w:val="0038560C"/>
    <w:rsid w:val="003C526F"/>
    <w:rsid w:val="00446C7B"/>
    <w:rsid w:val="00487375"/>
    <w:rsid w:val="0049355C"/>
    <w:rsid w:val="004B2C8E"/>
    <w:rsid w:val="00556235"/>
    <w:rsid w:val="0058746E"/>
    <w:rsid w:val="00647D6B"/>
    <w:rsid w:val="006930A4"/>
    <w:rsid w:val="006A1DE6"/>
    <w:rsid w:val="006A6452"/>
    <w:rsid w:val="006F383F"/>
    <w:rsid w:val="00727CE3"/>
    <w:rsid w:val="00735F01"/>
    <w:rsid w:val="00764B1F"/>
    <w:rsid w:val="007A7C03"/>
    <w:rsid w:val="00854D44"/>
    <w:rsid w:val="008700B4"/>
    <w:rsid w:val="00874C55"/>
    <w:rsid w:val="008A1AF2"/>
    <w:rsid w:val="008A49F5"/>
    <w:rsid w:val="008F737D"/>
    <w:rsid w:val="009130E5"/>
    <w:rsid w:val="00983DB3"/>
    <w:rsid w:val="009B7D29"/>
    <w:rsid w:val="009E39FD"/>
    <w:rsid w:val="009F6ADB"/>
    <w:rsid w:val="00A64749"/>
    <w:rsid w:val="00A707A5"/>
    <w:rsid w:val="00AB3BDF"/>
    <w:rsid w:val="00AB7F9B"/>
    <w:rsid w:val="00B07F32"/>
    <w:rsid w:val="00B52B8A"/>
    <w:rsid w:val="00BC0DCE"/>
    <w:rsid w:val="00BD6E5D"/>
    <w:rsid w:val="00C152D0"/>
    <w:rsid w:val="00C66477"/>
    <w:rsid w:val="00CB43B2"/>
    <w:rsid w:val="00D40BEB"/>
    <w:rsid w:val="00D91C5D"/>
    <w:rsid w:val="00D97FF5"/>
    <w:rsid w:val="00DA5FD7"/>
    <w:rsid w:val="00DB21BA"/>
    <w:rsid w:val="00E13840"/>
    <w:rsid w:val="00E94D2D"/>
    <w:rsid w:val="00EB6054"/>
    <w:rsid w:val="00EC00B2"/>
    <w:rsid w:val="00EE0768"/>
    <w:rsid w:val="00EE5A0F"/>
    <w:rsid w:val="00FB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D5047"/>
  <w15:docId w15:val="{23AB0DAE-261A-4B2C-9434-0FAD818C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Pasinetti</cp:lastModifiedBy>
  <cp:revision>53</cp:revision>
  <dcterms:created xsi:type="dcterms:W3CDTF">2022-05-17T13:20:00Z</dcterms:created>
  <dcterms:modified xsi:type="dcterms:W3CDTF">2022-10-28T14:25:00Z</dcterms:modified>
</cp:coreProperties>
</file>