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951D" w14:textId="4116F422" w:rsidR="00681AD3" w:rsidRPr="00551E65" w:rsidRDefault="00551E65" w:rsidP="005200E2">
      <w:pPr>
        <w:jc w:val="center"/>
        <w:rPr>
          <w:b/>
          <w:bCs/>
          <w:sz w:val="32"/>
          <w:szCs w:val="32"/>
        </w:rPr>
      </w:pPr>
      <w:r w:rsidRPr="00551E65">
        <w:rPr>
          <w:b/>
          <w:bCs/>
          <w:sz w:val="32"/>
          <w:szCs w:val="32"/>
        </w:rPr>
        <w:t>Ítéletalkotási tendenciák</w:t>
      </w:r>
    </w:p>
    <w:p w14:paraId="73231880" w14:textId="460D8E7A" w:rsidR="0057556C" w:rsidRPr="00F62A5E" w:rsidRDefault="002C0050" w:rsidP="00146F69">
      <w:pPr>
        <w:pStyle w:val="Listaszerbekezds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F62A5E">
        <w:rPr>
          <w:b/>
          <w:bCs/>
          <w:sz w:val="24"/>
          <w:szCs w:val="24"/>
        </w:rPr>
        <w:t>első benyomás</w:t>
      </w:r>
    </w:p>
    <w:p w14:paraId="075C206B" w14:textId="22C998DB" w:rsidR="0057556C" w:rsidRDefault="006A73FA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szüleimnek bemutatom az új páromat, aki anyukámnak ad virágot, ezáltal anyukám első benyomása pozitív lesz a fiúról, mert illedelmesnek és figyelmesnek fogja gondolni</w:t>
      </w:r>
    </w:p>
    <w:p w14:paraId="49AD95C0" w14:textId="1B251F7D" w:rsidR="006A73FA" w:rsidRPr="0057556C" w:rsidRDefault="00733ABB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baráti társaságba egy új ember érkezik, nem mutatkozik be, ami miatt kevésbé lesz szimpatikus, negatívabban fogunk az elején hozzáállni</w:t>
      </w:r>
    </w:p>
    <w:p w14:paraId="55205A05" w14:textId="3DEC8D39" w:rsidR="002C0050" w:rsidRPr="00F62A5E" w:rsidRDefault="002C0050" w:rsidP="00146F69">
      <w:pPr>
        <w:pStyle w:val="Listaszerbekezds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F62A5E">
        <w:rPr>
          <w:b/>
          <w:bCs/>
          <w:sz w:val="24"/>
          <w:szCs w:val="24"/>
        </w:rPr>
        <w:t xml:space="preserve">glória / </w:t>
      </w:r>
      <w:proofErr w:type="spellStart"/>
      <w:r w:rsidRPr="00F62A5E">
        <w:rPr>
          <w:b/>
          <w:bCs/>
          <w:sz w:val="24"/>
          <w:szCs w:val="24"/>
        </w:rPr>
        <w:t>halo</w:t>
      </w:r>
      <w:proofErr w:type="spellEnd"/>
      <w:r w:rsidRPr="00F62A5E">
        <w:rPr>
          <w:b/>
          <w:bCs/>
          <w:sz w:val="24"/>
          <w:szCs w:val="24"/>
        </w:rPr>
        <w:t>-hatás</w:t>
      </w:r>
    </w:p>
    <w:p w14:paraId="755EEC11" w14:textId="62EE49D2" w:rsidR="00D9631F" w:rsidRDefault="00686478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autós találkozón valakinek ugyanolyan márkájú/stílusú autója van, ezért vele kezdünk el beszélgetni, mert szimpatikusabbnak/közelibbnek fogjuk érezni azt a személyt emiatt a közös pont miatt</w:t>
      </w:r>
    </w:p>
    <w:p w14:paraId="200E8ABF" w14:textId="28E5292D" w:rsidR="00686478" w:rsidRDefault="00EF4952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valaki újjal ismerkedünk és sokkal pozitívabban fogunk hozzáállni, ha több közös érdeklődésünk is van, amit ritkának gondolhatunk és emiatt a negatív tulajdonságai az adott embernek kevésbé tűnnek negatívnak</w:t>
      </w:r>
    </w:p>
    <w:p w14:paraId="14425928" w14:textId="0F356201" w:rsidR="002C0050" w:rsidRPr="00F62A5E" w:rsidRDefault="002C0050" w:rsidP="00146F69">
      <w:pPr>
        <w:pStyle w:val="Listaszerbekezds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F62A5E">
        <w:rPr>
          <w:b/>
          <w:bCs/>
          <w:sz w:val="24"/>
          <w:szCs w:val="24"/>
        </w:rPr>
        <w:t>kivetítés</w:t>
      </w:r>
    </w:p>
    <w:p w14:paraId="0D1610F5" w14:textId="25279BAE" w:rsidR="00D9631F" w:rsidRDefault="008B65E3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én maximalista vagyok és tudom, hogy jól is teljesítek például tanulásban, akkor, ha valaki szintén azt mondja magáról, hogy maximalista, azt fogom gondolni, hogy ő is biztos </w:t>
      </w:r>
      <w:r w:rsidR="00762AED">
        <w:rPr>
          <w:sz w:val="24"/>
          <w:szCs w:val="24"/>
        </w:rPr>
        <w:t>ugyanúgy</w:t>
      </w:r>
      <w:r>
        <w:rPr>
          <w:sz w:val="24"/>
          <w:szCs w:val="24"/>
        </w:rPr>
        <w:t xml:space="preserve"> teljesít mindenben,</w:t>
      </w:r>
      <w:r w:rsidR="00762AED">
        <w:rPr>
          <w:sz w:val="24"/>
          <w:szCs w:val="24"/>
        </w:rPr>
        <w:t xml:space="preserve"> mint én,</w:t>
      </w:r>
      <w:r>
        <w:rPr>
          <w:sz w:val="24"/>
          <w:szCs w:val="24"/>
        </w:rPr>
        <w:t xml:space="preserve"> ami viszont nem feltétlen igaz</w:t>
      </w:r>
    </w:p>
    <w:p w14:paraId="0120B130" w14:textId="53FC60DA" w:rsidR="008B65E3" w:rsidRDefault="00B75601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ha valaki nem őszinte természetű, akkor kevésbé fog hinni másoknak, mert azt fogja feltételezni, hogy a másik ember is ilyen és nem lehet benne megbízni</w:t>
      </w:r>
    </w:p>
    <w:p w14:paraId="4F14038F" w14:textId="50A1017C" w:rsidR="002C0050" w:rsidRPr="00F62A5E" w:rsidRDefault="002C0050" w:rsidP="00146F69">
      <w:pPr>
        <w:pStyle w:val="Listaszerbekezds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F62A5E">
        <w:rPr>
          <w:b/>
          <w:bCs/>
          <w:sz w:val="24"/>
          <w:szCs w:val="24"/>
        </w:rPr>
        <w:t>sztereotipizálás</w:t>
      </w:r>
    </w:p>
    <w:p w14:paraId="0E47D048" w14:textId="46EED2ED" w:rsidR="00D9631F" w:rsidRDefault="00F64FF6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„a kínaiak csak rizst esznek”</w:t>
      </w:r>
    </w:p>
    <w:p w14:paraId="581AEB02" w14:textId="7BADFC7D" w:rsidR="00F64FF6" w:rsidRDefault="00F64FF6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„a nő otthon marad a gyerekkel, a férfi elmegy dolgozni”</w:t>
      </w:r>
    </w:p>
    <w:p w14:paraId="33519E93" w14:textId="411F5F82" w:rsidR="002C0050" w:rsidRPr="00F62A5E" w:rsidRDefault="002C0050" w:rsidP="00146F69">
      <w:pPr>
        <w:pStyle w:val="Listaszerbekezds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F62A5E">
        <w:rPr>
          <w:b/>
          <w:bCs/>
          <w:sz w:val="24"/>
          <w:szCs w:val="24"/>
        </w:rPr>
        <w:t>implicit személyiség elmélet</w:t>
      </w:r>
    </w:p>
    <w:p w14:paraId="5C52D8D2" w14:textId="03F3B7E2" w:rsidR="00D9631F" w:rsidRDefault="00EE42DA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</w:t>
      </w:r>
      <w:r w:rsidR="008628AE">
        <w:rPr>
          <w:sz w:val="24"/>
          <w:szCs w:val="24"/>
        </w:rPr>
        <w:t>a férfiak egy</w:t>
      </w:r>
      <w:r>
        <w:rPr>
          <w:sz w:val="24"/>
          <w:szCs w:val="24"/>
        </w:rPr>
        <w:t xml:space="preserve"> nő</w:t>
      </w:r>
      <w:r w:rsidR="008628AE">
        <w:rPr>
          <w:sz w:val="24"/>
          <w:szCs w:val="24"/>
        </w:rPr>
        <w:t>t</w:t>
      </w:r>
      <w:r>
        <w:rPr>
          <w:sz w:val="24"/>
          <w:szCs w:val="24"/>
        </w:rPr>
        <w:t xml:space="preserve"> vonzó</w:t>
      </w:r>
      <w:r w:rsidR="008628AE">
        <w:rPr>
          <w:sz w:val="24"/>
          <w:szCs w:val="24"/>
        </w:rPr>
        <w:t>nak találnak</w:t>
      </w:r>
      <w:r>
        <w:rPr>
          <w:sz w:val="24"/>
          <w:szCs w:val="24"/>
        </w:rPr>
        <w:t xml:space="preserve">, akkor legtöbbször egyből azt feltételezik, hogy </w:t>
      </w:r>
      <w:r w:rsidR="007645A8">
        <w:rPr>
          <w:sz w:val="24"/>
          <w:szCs w:val="24"/>
        </w:rPr>
        <w:t xml:space="preserve">anyagias, </w:t>
      </w:r>
      <w:r>
        <w:rPr>
          <w:sz w:val="24"/>
          <w:szCs w:val="24"/>
        </w:rPr>
        <w:t>biztos pénzes férfi kell neki jó kocsival</w:t>
      </w:r>
    </w:p>
    <w:p w14:paraId="296E0589" w14:textId="270FCAF9" w:rsidR="00EE42DA" w:rsidRDefault="00B460D8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ha valaki szemüveges és könyvet olvas, akkor biztos okos</w:t>
      </w:r>
    </w:p>
    <w:p w14:paraId="6ED4AE79" w14:textId="0DB973F2" w:rsidR="002C0050" w:rsidRPr="00F62A5E" w:rsidRDefault="002C0050" w:rsidP="00146F69">
      <w:pPr>
        <w:pStyle w:val="Listaszerbekezds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F62A5E">
        <w:rPr>
          <w:b/>
          <w:bCs/>
          <w:sz w:val="24"/>
          <w:szCs w:val="24"/>
        </w:rPr>
        <w:t>előítélet</w:t>
      </w:r>
    </w:p>
    <w:p w14:paraId="5F92C65D" w14:textId="15C38218" w:rsidR="00D9631F" w:rsidRDefault="00AE1C25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cigányok rossz emberek,</w:t>
      </w:r>
      <w:r w:rsidR="002F4D46">
        <w:rPr>
          <w:sz w:val="24"/>
          <w:szCs w:val="24"/>
        </w:rPr>
        <w:t xml:space="preserve"> koszosak és</w:t>
      </w:r>
      <w:r>
        <w:rPr>
          <w:sz w:val="24"/>
          <w:szCs w:val="24"/>
        </w:rPr>
        <w:t xml:space="preserve"> vigyázni kell velük</w:t>
      </w:r>
    </w:p>
    <w:p w14:paraId="103A4722" w14:textId="290BAD4F" w:rsidR="00AE1C25" w:rsidRDefault="007974E8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melegekhez a legtöbb ember már negatívan áll hozzá, amiatt, amit a médiában látnak negatív képet róluk</w:t>
      </w:r>
    </w:p>
    <w:p w14:paraId="3D99196F" w14:textId="45BC8DC4" w:rsidR="002C0050" w:rsidRPr="00F62A5E" w:rsidRDefault="002C0050" w:rsidP="00146F69">
      <w:pPr>
        <w:pStyle w:val="Listaszerbekezds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F62A5E">
        <w:rPr>
          <w:b/>
          <w:bCs/>
          <w:sz w:val="24"/>
          <w:szCs w:val="24"/>
        </w:rPr>
        <w:t>általánosítás</w:t>
      </w:r>
    </w:p>
    <w:p w14:paraId="70A46EE4" w14:textId="7CE80CE9" w:rsidR="00343E49" w:rsidRDefault="00343E49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az általános iskolában a konyhás néni nagyobb termetű volt, biztos mindegyik konyhás néni ilyen</w:t>
      </w:r>
    </w:p>
    <w:p w14:paraId="6DFD4B7D" w14:textId="1BE2BB58" w:rsidR="00343E49" w:rsidRPr="00343E49" w:rsidRDefault="00343E49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egy lánynak volt egy párkapcsolata, ahol a másik fél megcsalta őt, ezután a többi férfiről is ez lesz a véleménye, hogy képesek ilyenre</w:t>
      </w:r>
    </w:p>
    <w:p w14:paraId="6583473A" w14:textId="0F384611" w:rsidR="002C0050" w:rsidRPr="00F62A5E" w:rsidRDefault="002C0050" w:rsidP="00146F69">
      <w:pPr>
        <w:pStyle w:val="Listaszerbekezds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F62A5E">
        <w:rPr>
          <w:b/>
          <w:bCs/>
          <w:sz w:val="24"/>
          <w:szCs w:val="24"/>
        </w:rPr>
        <w:t>szelektív észlelés</w:t>
      </w:r>
    </w:p>
    <w:p w14:paraId="416490EA" w14:textId="6BB882CA" w:rsidR="00D9631F" w:rsidRDefault="00A04B72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boltban szeretnénk venni valamit, amit drágának gondolunk, de az „akció” felirat megerősít minket abban, hogy meg kell vennünk a terméket</w:t>
      </w:r>
      <w:r w:rsidR="00B3693F">
        <w:rPr>
          <w:sz w:val="24"/>
          <w:szCs w:val="24"/>
        </w:rPr>
        <w:t xml:space="preserve"> és nem is olyan drága</w:t>
      </w:r>
    </w:p>
    <w:p w14:paraId="2F141946" w14:textId="4A548A19" w:rsidR="00B3693F" w:rsidRPr="00551E65" w:rsidRDefault="00B3693F" w:rsidP="00146F69">
      <w:pPr>
        <w:pStyle w:val="Listaszerbekezds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egy szakítás után mindig a jó emlékek jutnak először eszünkbe, nem a rosszak, ami által azt érezzük, hogy minden jó volt (akkor is, ha tudjuk egyébként, hogy egyáltalán nem így volt) és nagyobb a hiányérzet</w:t>
      </w:r>
    </w:p>
    <w:sectPr w:rsidR="00B3693F" w:rsidRPr="00551E65" w:rsidSect="00F8497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257E"/>
    <w:multiLevelType w:val="hybridMultilevel"/>
    <w:tmpl w:val="049C1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360B6"/>
    <w:multiLevelType w:val="hybridMultilevel"/>
    <w:tmpl w:val="87EE5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AD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5453F"/>
    <w:multiLevelType w:val="hybridMultilevel"/>
    <w:tmpl w:val="10E46F98"/>
    <w:lvl w:ilvl="0" w:tplc="80BA00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0557C"/>
    <w:multiLevelType w:val="hybridMultilevel"/>
    <w:tmpl w:val="8B70F1AA"/>
    <w:lvl w:ilvl="0" w:tplc="B266714A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29F1CAD"/>
    <w:multiLevelType w:val="hybridMultilevel"/>
    <w:tmpl w:val="59D22C0A"/>
    <w:lvl w:ilvl="0" w:tplc="292A9E1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66109684">
    <w:abstractNumId w:val="0"/>
  </w:num>
  <w:num w:numId="2" w16cid:durableId="146942106">
    <w:abstractNumId w:val="1"/>
  </w:num>
  <w:num w:numId="3" w16cid:durableId="463932207">
    <w:abstractNumId w:val="2"/>
  </w:num>
  <w:num w:numId="4" w16cid:durableId="1082489000">
    <w:abstractNumId w:val="4"/>
  </w:num>
  <w:num w:numId="5" w16cid:durableId="2065254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65"/>
    <w:rsid w:val="000E0D81"/>
    <w:rsid w:val="00146F69"/>
    <w:rsid w:val="00197166"/>
    <w:rsid w:val="00282F0C"/>
    <w:rsid w:val="002C0050"/>
    <w:rsid w:val="002F4D46"/>
    <w:rsid w:val="00330CDB"/>
    <w:rsid w:val="00343E49"/>
    <w:rsid w:val="003E37DC"/>
    <w:rsid w:val="005200E2"/>
    <w:rsid w:val="00551E65"/>
    <w:rsid w:val="0057556C"/>
    <w:rsid w:val="00681AD3"/>
    <w:rsid w:val="00686478"/>
    <w:rsid w:val="006A73FA"/>
    <w:rsid w:val="00733ABB"/>
    <w:rsid w:val="00762AED"/>
    <w:rsid w:val="007645A8"/>
    <w:rsid w:val="007974E8"/>
    <w:rsid w:val="008628AE"/>
    <w:rsid w:val="008B65E3"/>
    <w:rsid w:val="00A04B72"/>
    <w:rsid w:val="00AC0A4C"/>
    <w:rsid w:val="00AD7E98"/>
    <w:rsid w:val="00AE1C25"/>
    <w:rsid w:val="00B3693F"/>
    <w:rsid w:val="00B460D8"/>
    <w:rsid w:val="00B75601"/>
    <w:rsid w:val="00D9631F"/>
    <w:rsid w:val="00EE42DA"/>
    <w:rsid w:val="00EF4952"/>
    <w:rsid w:val="00F62A5E"/>
    <w:rsid w:val="00F64FF6"/>
    <w:rsid w:val="00F77DD3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A5B0"/>
  <w15:chartTrackingRefBased/>
  <w15:docId w15:val="{82B17D6B-5760-4B5A-8EDB-4A0DBD2A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1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1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1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1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1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1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1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1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1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1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1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1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1E6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1E6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1E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1E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1E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1E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1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1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1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1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1E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1E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1E6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1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1E6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1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Lizadora@sulid.hu</dc:creator>
  <cp:keywords/>
  <dc:description/>
  <cp:lastModifiedBy>Lizadora@sulid.hu</cp:lastModifiedBy>
  <cp:revision>28</cp:revision>
  <dcterms:created xsi:type="dcterms:W3CDTF">2024-03-25T12:53:00Z</dcterms:created>
  <dcterms:modified xsi:type="dcterms:W3CDTF">2024-03-25T13:27:00Z</dcterms:modified>
</cp:coreProperties>
</file>