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2B5E14FA" w:rsidR="001558DF" w:rsidRPr="00EF1B86" w:rsidRDefault="00EF1B86" w:rsidP="00EF1B86">
      <w:pPr>
        <w:jc w:val="center"/>
        <w:rPr>
          <w:b/>
          <w:bCs/>
          <w:sz w:val="28"/>
          <w:szCs w:val="28"/>
          <w:u w:val="single"/>
        </w:rPr>
      </w:pPr>
      <w:r w:rsidRPr="00EF1B86">
        <w:rPr>
          <w:b/>
          <w:bCs/>
          <w:sz w:val="28"/>
          <w:szCs w:val="28"/>
          <w:u w:val="single"/>
        </w:rPr>
        <w:t xml:space="preserve">TOWN OF HARMONY </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2FAFC3CC" w:rsidR="00EF1B86" w:rsidRDefault="007E0D41" w:rsidP="00EF1B86">
      <w:r>
        <w:t xml:space="preserve">                                                                     PERSONNEL MEETING</w:t>
      </w:r>
    </w:p>
    <w:p w14:paraId="2A4F72CD" w14:textId="78D6D9F1" w:rsidR="003D6D14" w:rsidRDefault="00C26C28" w:rsidP="00EF1B86">
      <w:r>
        <w:t>The Town Board met in a called session on July 20</w:t>
      </w:r>
      <w:r w:rsidRPr="00C26C28">
        <w:rPr>
          <w:vertAlign w:val="superscript"/>
        </w:rPr>
        <w:t>th</w:t>
      </w:r>
      <w:r>
        <w:t xml:space="preserve"> at 3 p.m. for the purpose of discussing the dismissal of Steven Lambert as Sewer Plant Operator.  </w:t>
      </w:r>
    </w:p>
    <w:p w14:paraId="6573D96D" w14:textId="49E74D27" w:rsidR="00C26C28" w:rsidRDefault="00C26C28" w:rsidP="00EF1B86">
      <w:r>
        <w:t>Present for the meeting were Mayor Lee Matney;  Council Members – Julia Clanton,  Buddy Gaither and Doug Galliher and Town Clerk Wanda Edwards.</w:t>
      </w:r>
    </w:p>
    <w:p w14:paraId="0DCCE5FD" w14:textId="7F460BB2" w:rsidR="00C26C28" w:rsidRDefault="00A93A69" w:rsidP="00EF1B86">
      <w:r>
        <w:t>T</w:t>
      </w:r>
      <w:r w:rsidR="00C26C28">
        <w:t>he meeting</w:t>
      </w:r>
      <w:r>
        <w:t xml:space="preserve"> was opened</w:t>
      </w:r>
      <w:r w:rsidR="00C26C28">
        <w:t xml:space="preserve"> with the invocation.</w:t>
      </w:r>
    </w:p>
    <w:p w14:paraId="2980C6DC" w14:textId="2EAF7E82" w:rsidR="00C26C28" w:rsidRDefault="00FA0734" w:rsidP="00EF1B86">
      <w:r>
        <w:t>Comments were:</w:t>
      </w:r>
    </w:p>
    <w:p w14:paraId="1D9512E7" w14:textId="07588112" w:rsidR="00FA0734" w:rsidRDefault="00FA0734" w:rsidP="00FA0734">
      <w:pPr>
        <w:ind w:left="720"/>
      </w:pPr>
      <w:r>
        <w:t>Buddy has spoken with Michael Campbell about the possibility of working at the sewer plant.  He is not available.</w:t>
      </w:r>
    </w:p>
    <w:p w14:paraId="695C4290" w14:textId="4819366B" w:rsidR="00FA0734" w:rsidRDefault="00FA0734" w:rsidP="00FA0734">
      <w:pPr>
        <w:ind w:left="720"/>
      </w:pPr>
      <w:r>
        <w:t>J D will stay if Steve is gone and he is pretty sure Anthony will stay.</w:t>
      </w:r>
    </w:p>
    <w:p w14:paraId="75231367" w14:textId="408565E8" w:rsidR="00FA0734" w:rsidRDefault="00FA0734" w:rsidP="00FA0734">
      <w:pPr>
        <w:ind w:left="720"/>
      </w:pPr>
      <w:r>
        <w:t xml:space="preserve">Joe Steele will not say or do anything as long as Steve is there.  Pretty sure if he does come to work for </w:t>
      </w:r>
      <w:r w:rsidR="00714DE0">
        <w:t>the town,</w:t>
      </w:r>
      <w:r>
        <w:t xml:space="preserve"> he will do a contract.</w:t>
      </w:r>
    </w:p>
    <w:p w14:paraId="6766867B" w14:textId="2EFD0B75" w:rsidR="00FA0734" w:rsidRDefault="00FA0734" w:rsidP="00FA0734">
      <w:r>
        <w:t>Lee has spoken with Danny Smith from Rural Water.  He can’t do any of the work for us, but he can come by every couple of weeks to check on things and let us know if we need to do something.</w:t>
      </w:r>
    </w:p>
    <w:p w14:paraId="3CAD5CD9" w14:textId="62C5349B" w:rsidR="00FA0734" w:rsidRDefault="00FA0734" w:rsidP="00FA0734">
      <w:r>
        <w:t>Lee spoke with Kathy Payne at Cleveland – she told him it was hard to find a plant operator to work without a contract.</w:t>
      </w:r>
    </w:p>
    <w:p w14:paraId="3558583C" w14:textId="6C08B154" w:rsidR="00FA0734" w:rsidRDefault="00FA0734" w:rsidP="00FA0734">
      <w:r>
        <w:t>Julia suggested that if someone presented us with a contract, we should not sign it until Ms. Dixon looks at it.</w:t>
      </w:r>
    </w:p>
    <w:p w14:paraId="2362725B" w14:textId="00C08314" w:rsidR="007F4939" w:rsidRDefault="00FA0734" w:rsidP="00FA0734">
      <w:pPr>
        <w:jc w:val="distribute"/>
      </w:pPr>
      <w:r>
        <w:t>Julia questioned if we should go ahead and fire him before we advertised for a repla</w:t>
      </w:r>
      <w:r w:rsidR="00762756">
        <w:t>cement.</w:t>
      </w:r>
    </w:p>
    <w:p w14:paraId="38AE049D" w14:textId="696A6421" w:rsidR="00FA0734" w:rsidRDefault="007F4939" w:rsidP="007F4939">
      <w:r>
        <w:t>Julia suggested that we go ahead and fire Steve and see if Joe will work on a monthly basis for a while.</w:t>
      </w:r>
      <w:r w:rsidR="00762756">
        <w:t xml:space="preserve">  </w:t>
      </w:r>
    </w:p>
    <w:p w14:paraId="314B6551" w14:textId="77777777" w:rsidR="007F4939" w:rsidRDefault="007F4939" w:rsidP="007F4939">
      <w:r>
        <w:t xml:space="preserve">Comments:  </w:t>
      </w:r>
    </w:p>
    <w:p w14:paraId="31902646" w14:textId="4303C9CF" w:rsidR="007F4939" w:rsidRDefault="007F4939" w:rsidP="007F4939">
      <w:pPr>
        <w:ind w:firstLine="720"/>
      </w:pPr>
      <w:r>
        <w:t>Steve says we are out of OSHA compliance</w:t>
      </w:r>
    </w:p>
    <w:p w14:paraId="5F237367" w14:textId="1431174D" w:rsidR="007F4939" w:rsidRDefault="007F4939" w:rsidP="007F4939">
      <w:pPr>
        <w:ind w:firstLine="720"/>
      </w:pPr>
      <w:r>
        <w:t>No clear communication with town</w:t>
      </w:r>
    </w:p>
    <w:p w14:paraId="3A57A436" w14:textId="758F0767" w:rsidR="007F4939" w:rsidRDefault="007F4939" w:rsidP="007F4939">
      <w:pPr>
        <w:ind w:firstLine="720"/>
      </w:pPr>
      <w:r>
        <w:t>Not satisfied with his job performance</w:t>
      </w:r>
    </w:p>
    <w:p w14:paraId="0B1BE38C" w14:textId="5A65689C" w:rsidR="007F4939" w:rsidRDefault="007F4939" w:rsidP="007F4939">
      <w:pPr>
        <w:ind w:left="720"/>
      </w:pPr>
      <w:r>
        <w:t>Lee has told him to get an electrician and plumber to install what is needed at sewer plan to bring us into compliance with OSHA – has not been done.</w:t>
      </w:r>
    </w:p>
    <w:p w14:paraId="7F6B0E92" w14:textId="5ED98F95" w:rsidR="007F4939" w:rsidRDefault="007F4939" w:rsidP="007F4939">
      <w:pPr>
        <w:ind w:left="720"/>
      </w:pPr>
      <w:r>
        <w:t>Lift station – Hwy 21 South – top has been up for at least 6 months</w:t>
      </w:r>
    </w:p>
    <w:p w14:paraId="5B663B0B" w14:textId="200B0D7B" w:rsidR="007F4939" w:rsidRDefault="007F4939" w:rsidP="007F4939">
      <w:pPr>
        <w:ind w:left="720"/>
      </w:pPr>
      <w:r>
        <w:t>J D is upset about raise – He does most of the running to the other plants – Anthony was hired to alleviate some of J D’s hours – that has not happened – he is doing Steve’s job</w:t>
      </w:r>
    </w:p>
    <w:p w14:paraId="6310FC5A" w14:textId="7E94202F" w:rsidR="007F4939" w:rsidRDefault="007F4939" w:rsidP="007F4939">
      <w:pPr>
        <w:ind w:left="720"/>
      </w:pPr>
      <w:r>
        <w:lastRenderedPageBreak/>
        <w:t xml:space="preserve">Lee thinks we should get into OSHA compliance before firing Steve – J D said </w:t>
      </w:r>
      <w:r w:rsidR="0008402E">
        <w:t>he will instill guards that are needed at the waste water treatment plant.</w:t>
      </w:r>
    </w:p>
    <w:p w14:paraId="03101AAD" w14:textId="655E50D9" w:rsidR="0008402E" w:rsidRDefault="0008402E" w:rsidP="007F4939">
      <w:pPr>
        <w:ind w:left="720"/>
      </w:pPr>
      <w:r>
        <w:t>Julia made a motion to un</w:t>
      </w:r>
      <w:r w:rsidR="00A93A69">
        <w:t>-</w:t>
      </w:r>
      <w:r>
        <w:t>table the discussion about Steve Lambert’s job performance at the sewer plant.  Doug seconded the motion.  Motion carried 3-0.</w:t>
      </w:r>
    </w:p>
    <w:p w14:paraId="64F4355B" w14:textId="6E508BBE" w:rsidR="0008402E" w:rsidRDefault="0008402E" w:rsidP="007F4939">
      <w:pPr>
        <w:ind w:left="720"/>
      </w:pPr>
      <w:r>
        <w:t>Buddy made a motion to relieve Steve Lambert</w:t>
      </w:r>
      <w:r w:rsidR="00A93A69">
        <w:t xml:space="preserve"> of his duties as ORC at the wastewater plant.  Julia Clanton seconded the motion.  Motion carried 3-0.</w:t>
      </w:r>
    </w:p>
    <w:p w14:paraId="230DDBFB" w14:textId="6DB2EAA0" w:rsidR="00A93A69" w:rsidRDefault="00A93A69" w:rsidP="007F4939">
      <w:pPr>
        <w:ind w:left="720"/>
      </w:pPr>
      <w:r>
        <w:t>Board will meet with Steve on August 3</w:t>
      </w:r>
      <w:r w:rsidRPr="00A93A69">
        <w:rPr>
          <w:vertAlign w:val="superscript"/>
        </w:rPr>
        <w:t>rd</w:t>
      </w:r>
      <w:r>
        <w:t>, 2020 at 6:30 p.m.</w:t>
      </w:r>
    </w:p>
    <w:p w14:paraId="03DFE8ED" w14:textId="0BBDCD63" w:rsidR="00A93A69" w:rsidRDefault="00A93A69" w:rsidP="007F4939">
      <w:pPr>
        <w:ind w:left="720"/>
      </w:pPr>
      <w:r>
        <w:t>Items of discussion:</w:t>
      </w:r>
    </w:p>
    <w:p w14:paraId="0B7CFA34" w14:textId="1C081256" w:rsidR="00A93A69" w:rsidRDefault="00A93A69" w:rsidP="007F4939">
      <w:pPr>
        <w:ind w:left="720"/>
      </w:pPr>
      <w:r>
        <w:tab/>
        <w:t>Job Performance</w:t>
      </w:r>
    </w:p>
    <w:p w14:paraId="7CB42523" w14:textId="149F9269" w:rsidR="00A93A69" w:rsidRDefault="00A93A69" w:rsidP="007F4939">
      <w:pPr>
        <w:ind w:left="720"/>
      </w:pPr>
      <w:r>
        <w:tab/>
        <w:t>OSHA violations not fixed in requested / reasonable time frame</w:t>
      </w:r>
    </w:p>
    <w:p w14:paraId="48C083BC" w14:textId="06F22B1E" w:rsidR="00A93A69" w:rsidRDefault="00A93A69" w:rsidP="007F4939">
      <w:pPr>
        <w:ind w:left="720"/>
      </w:pPr>
      <w:r>
        <w:tab/>
        <w:t>Failure to cross train all employees as requested</w:t>
      </w:r>
    </w:p>
    <w:p w14:paraId="136CDC2B" w14:textId="0267C668" w:rsidR="00A93A69" w:rsidRDefault="00A93A69" w:rsidP="007F4939">
      <w:pPr>
        <w:ind w:left="720"/>
      </w:pPr>
      <w:r>
        <w:tab/>
        <w:t>Lack of communication</w:t>
      </w:r>
    </w:p>
    <w:p w14:paraId="623332E9" w14:textId="6134F826" w:rsidR="00A93A69" w:rsidRDefault="00A93A69" w:rsidP="007F4939">
      <w:pPr>
        <w:ind w:left="720"/>
      </w:pPr>
    </w:p>
    <w:p w14:paraId="4820C30A" w14:textId="79E64C58" w:rsidR="00A93A69" w:rsidRDefault="00A93A69" w:rsidP="007F4939">
      <w:pPr>
        <w:ind w:left="720"/>
      </w:pPr>
      <w:r>
        <w:t>As there was no other business to discuss, Julia Clanton made a motion to adjourn.  Doug Galliher seconded the motion.  Motion carried 3-0.</w:t>
      </w:r>
    </w:p>
    <w:p w14:paraId="31F7CA26" w14:textId="77777777" w:rsidR="00A93A69" w:rsidRDefault="00A93A69" w:rsidP="007F4939">
      <w:pPr>
        <w:ind w:left="720"/>
      </w:pPr>
    </w:p>
    <w:p w14:paraId="0EC9589C" w14:textId="5D590D92" w:rsidR="00FA0734" w:rsidRDefault="00FA0734" w:rsidP="00FA0734">
      <w:pPr>
        <w:ind w:left="720"/>
      </w:pPr>
    </w:p>
    <w:p w14:paraId="5F1ABB1F" w14:textId="44641C32"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8402E"/>
    <w:rsid w:val="001558DF"/>
    <w:rsid w:val="003D6D14"/>
    <w:rsid w:val="00613133"/>
    <w:rsid w:val="00714DE0"/>
    <w:rsid w:val="00762756"/>
    <w:rsid w:val="007E0D41"/>
    <w:rsid w:val="007F4939"/>
    <w:rsid w:val="00856F17"/>
    <w:rsid w:val="008B7353"/>
    <w:rsid w:val="00A37970"/>
    <w:rsid w:val="00A93A69"/>
    <w:rsid w:val="00C26C28"/>
    <w:rsid w:val="00EF1B86"/>
    <w:rsid w:val="00F76D88"/>
    <w:rsid w:val="00FA0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2020-08-04T14:57:00Z</cp:lastPrinted>
  <dcterms:created xsi:type="dcterms:W3CDTF">2020-07-24T17:17:00Z</dcterms:created>
  <dcterms:modified xsi:type="dcterms:W3CDTF">2020-09-25T18:27:00Z</dcterms:modified>
</cp:coreProperties>
</file>