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AAFF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AGHF INC.</w:t>
      </w:r>
    </w:p>
    <w:p w14:paraId="62BDD5B2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d/b/a AGROHOUSE FOUNDATION</w:t>
      </w:r>
    </w:p>
    <w:p w14:paraId="27BBFE6F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CONFLICT OF INTEREST DISCLOSURE FORM</w:t>
      </w:r>
    </w:p>
    <w:p w14:paraId="721CA9F5" w14:textId="77777777" w:rsidR="002407A1" w:rsidRPr="002407A1" w:rsidRDefault="002407A1" w:rsidP="002407A1">
      <w:r w:rsidRPr="002407A1">
        <w:rPr>
          <w:b/>
          <w:bCs/>
        </w:rPr>
        <w:t>Reporting Year:</w:t>
      </w:r>
      <w:r w:rsidRPr="002407A1">
        <w:t xml:space="preserve"> 2026</w:t>
      </w:r>
    </w:p>
    <w:p w14:paraId="50B120B4" w14:textId="77777777" w:rsidR="002407A1" w:rsidRPr="002407A1" w:rsidRDefault="002407A1" w:rsidP="002407A1">
      <w:r w:rsidRPr="002407A1">
        <w:rPr>
          <w:b/>
          <w:bCs/>
        </w:rPr>
        <w:t>Name:</w:t>
      </w:r>
      <w:r w:rsidRPr="002407A1">
        <w:t xml:space="preserve"> _____________________________________</w:t>
      </w:r>
    </w:p>
    <w:p w14:paraId="3640673E" w14:textId="77777777" w:rsidR="002407A1" w:rsidRPr="002407A1" w:rsidRDefault="002407A1" w:rsidP="002407A1">
      <w:r w:rsidRPr="002407A1">
        <w:rPr>
          <w:b/>
          <w:bCs/>
        </w:rPr>
        <w:t>Position/Title:</w:t>
      </w:r>
      <w:r w:rsidRPr="002407A1">
        <w:t xml:space="preserve"> _____________________________________</w:t>
      </w:r>
    </w:p>
    <w:p w14:paraId="5FC584CC" w14:textId="77777777" w:rsidR="002407A1" w:rsidRPr="002407A1" w:rsidRDefault="002407A1" w:rsidP="002407A1">
      <w:r w:rsidRPr="002407A1">
        <w:rPr>
          <w:b/>
          <w:bCs/>
        </w:rPr>
        <w:t>Date Completed:</w:t>
      </w:r>
      <w:r w:rsidRPr="002407A1">
        <w:t xml:space="preserve"> _____________________________________</w:t>
      </w:r>
    </w:p>
    <w:p w14:paraId="378466B1" w14:textId="77777777" w:rsidR="002407A1" w:rsidRPr="002407A1" w:rsidRDefault="002407A1" w:rsidP="002407A1">
      <w:r w:rsidRPr="002407A1">
        <w:pict w14:anchorId="79CEA3B0">
          <v:rect id="_x0000_i1175" style="width:0;height:1.5pt" o:hralign="center" o:hrstd="t" o:hr="t" fillcolor="#a0a0a0" stroked="f"/>
        </w:pict>
      </w:r>
    </w:p>
    <w:p w14:paraId="6D64734F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DISCLOSURE QUESTIONS</w:t>
      </w:r>
    </w:p>
    <w:p w14:paraId="41A883D4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1. Compensation from the Corporation</w:t>
      </w:r>
    </w:p>
    <w:p w14:paraId="78D625AB" w14:textId="77777777" w:rsidR="002407A1" w:rsidRPr="002407A1" w:rsidRDefault="002407A1" w:rsidP="002407A1">
      <w:r w:rsidRPr="002407A1">
        <w:t>Do you currently receive any compensation from AGHF Inc. d/b/a AgroHouse Foundation?</w:t>
      </w:r>
    </w:p>
    <w:p w14:paraId="4A70002A" w14:textId="77777777" w:rsidR="002407A1" w:rsidRPr="002407A1" w:rsidRDefault="002407A1" w:rsidP="002407A1">
      <w:r w:rsidRPr="002407A1">
        <w:t>☐ Yes</w:t>
      </w:r>
    </w:p>
    <w:p w14:paraId="45C32C97" w14:textId="77777777" w:rsidR="002407A1" w:rsidRPr="002407A1" w:rsidRDefault="002407A1" w:rsidP="002407A1">
      <w:r w:rsidRPr="002407A1">
        <w:t>☐ No</w:t>
      </w:r>
    </w:p>
    <w:p w14:paraId="6B9274D2" w14:textId="77777777" w:rsidR="002407A1" w:rsidRPr="002407A1" w:rsidRDefault="002407A1" w:rsidP="002407A1">
      <w:r w:rsidRPr="002407A1">
        <w:t>If yes, please describe:</w:t>
      </w:r>
    </w:p>
    <w:p w14:paraId="6C987F91" w14:textId="77777777" w:rsidR="002407A1" w:rsidRPr="002407A1" w:rsidRDefault="002407A1" w:rsidP="002407A1">
      <w:r w:rsidRPr="002407A1">
        <w:pict w14:anchorId="076A92DF">
          <v:rect id="_x0000_i1176" style="width:0;height:1.5pt" o:hralign="center" o:hrstd="t" o:hr="t" fillcolor="#a0a0a0" stroked="f"/>
        </w:pict>
      </w:r>
    </w:p>
    <w:p w14:paraId="3162D171" w14:textId="77777777" w:rsidR="002407A1" w:rsidRPr="002407A1" w:rsidRDefault="002407A1" w:rsidP="002407A1">
      <w:r w:rsidRPr="002407A1">
        <w:pict w14:anchorId="1E913946">
          <v:rect id="_x0000_i1177" style="width:0;height:1.5pt" o:hralign="center" o:hrstd="t" o:hr="t" fillcolor="#a0a0a0" stroked="f"/>
        </w:pict>
      </w:r>
    </w:p>
    <w:p w14:paraId="3709A7F4" w14:textId="77777777" w:rsidR="002407A1" w:rsidRPr="002407A1" w:rsidRDefault="002407A1" w:rsidP="002407A1">
      <w:r w:rsidRPr="002407A1">
        <w:pict w14:anchorId="444EF81D">
          <v:rect id="_x0000_i1178" style="width:0;height:1.5pt" o:hralign="center" o:hrstd="t" o:hr="t" fillcolor="#a0a0a0" stroked="f"/>
        </w:pict>
      </w:r>
    </w:p>
    <w:p w14:paraId="087D158F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2. Financial Interests</w:t>
      </w:r>
    </w:p>
    <w:p w14:paraId="41B0C13A" w14:textId="77777777" w:rsidR="002407A1" w:rsidRPr="002407A1" w:rsidRDefault="002407A1" w:rsidP="002407A1">
      <w:proofErr w:type="gramStart"/>
      <w:r w:rsidRPr="002407A1">
        <w:t>Do</w:t>
      </w:r>
      <w:proofErr w:type="gramEnd"/>
      <w:r w:rsidRPr="002407A1">
        <w:t xml:space="preserve"> you or a family member have a financial interest in any business, organization, or entity that currently provides or may provide goods, services, funding, consulting, or other support to AGHF Inc. d/b/a AgroHouse Foundation?</w:t>
      </w:r>
    </w:p>
    <w:p w14:paraId="34F1A357" w14:textId="77777777" w:rsidR="002407A1" w:rsidRPr="002407A1" w:rsidRDefault="002407A1" w:rsidP="002407A1">
      <w:r w:rsidRPr="002407A1">
        <w:t>☐ Yes</w:t>
      </w:r>
    </w:p>
    <w:p w14:paraId="35140F35" w14:textId="77777777" w:rsidR="002407A1" w:rsidRPr="002407A1" w:rsidRDefault="002407A1" w:rsidP="002407A1">
      <w:r w:rsidRPr="002407A1">
        <w:t>☐ No</w:t>
      </w:r>
    </w:p>
    <w:p w14:paraId="5D982C7C" w14:textId="77777777" w:rsidR="002407A1" w:rsidRPr="002407A1" w:rsidRDefault="002407A1" w:rsidP="002407A1">
      <w:r w:rsidRPr="002407A1">
        <w:t>If yes, please describe:</w:t>
      </w:r>
    </w:p>
    <w:p w14:paraId="31EF6EC9" w14:textId="77777777" w:rsidR="002407A1" w:rsidRPr="002407A1" w:rsidRDefault="002407A1" w:rsidP="002407A1">
      <w:r w:rsidRPr="002407A1">
        <w:pict w14:anchorId="24914787">
          <v:rect id="_x0000_i1179" style="width:0;height:1.5pt" o:hralign="center" o:hrstd="t" o:hr="t" fillcolor="#a0a0a0" stroked="f"/>
        </w:pict>
      </w:r>
    </w:p>
    <w:p w14:paraId="4979D169" w14:textId="77777777" w:rsidR="002407A1" w:rsidRPr="002407A1" w:rsidRDefault="002407A1" w:rsidP="002407A1">
      <w:r w:rsidRPr="002407A1">
        <w:pict w14:anchorId="7471DB75">
          <v:rect id="_x0000_i1180" style="width:0;height:1.5pt" o:hralign="center" o:hrstd="t" o:hr="t" fillcolor="#a0a0a0" stroked="f"/>
        </w:pict>
      </w:r>
    </w:p>
    <w:p w14:paraId="6163926B" w14:textId="77777777" w:rsidR="002407A1" w:rsidRPr="002407A1" w:rsidRDefault="002407A1" w:rsidP="002407A1">
      <w:r w:rsidRPr="002407A1">
        <w:pict w14:anchorId="4EFD1A67">
          <v:rect id="_x0000_i1181" style="width:0;height:1.5pt" o:hralign="center" o:hrstd="t" o:hr="t" fillcolor="#a0a0a0" stroked="f"/>
        </w:pict>
      </w:r>
    </w:p>
    <w:p w14:paraId="43F4F494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lastRenderedPageBreak/>
        <w:t>3. Prospective Compensation or Business Relationship</w:t>
      </w:r>
    </w:p>
    <w:p w14:paraId="2757A636" w14:textId="77777777" w:rsidR="002407A1" w:rsidRPr="002407A1" w:rsidRDefault="002407A1" w:rsidP="002407A1">
      <w:r w:rsidRPr="002407A1">
        <w:t xml:space="preserve">Do you anticipate </w:t>
      </w:r>
      <w:proofErr w:type="gramStart"/>
      <w:r w:rsidRPr="002407A1">
        <w:t>entering into</w:t>
      </w:r>
      <w:proofErr w:type="gramEnd"/>
      <w:r w:rsidRPr="002407A1">
        <w:t xml:space="preserve"> any paid, contractual, consulting, employment, reimbursement, or other compensated relationship with AGHF Inc. d/b/a AgroHouse Foundation during the next twelve (12) months?</w:t>
      </w:r>
    </w:p>
    <w:p w14:paraId="6890344A" w14:textId="77777777" w:rsidR="002407A1" w:rsidRPr="002407A1" w:rsidRDefault="002407A1" w:rsidP="002407A1">
      <w:r w:rsidRPr="002407A1">
        <w:t>☐ Yes</w:t>
      </w:r>
    </w:p>
    <w:p w14:paraId="7F32F071" w14:textId="77777777" w:rsidR="002407A1" w:rsidRPr="002407A1" w:rsidRDefault="002407A1" w:rsidP="002407A1">
      <w:r w:rsidRPr="002407A1">
        <w:t>☐ No</w:t>
      </w:r>
    </w:p>
    <w:p w14:paraId="603F1F07" w14:textId="77777777" w:rsidR="002407A1" w:rsidRPr="002407A1" w:rsidRDefault="002407A1" w:rsidP="002407A1">
      <w:r w:rsidRPr="002407A1">
        <w:t>If yes, please describe:</w:t>
      </w:r>
    </w:p>
    <w:p w14:paraId="709632AC" w14:textId="77777777" w:rsidR="002407A1" w:rsidRPr="002407A1" w:rsidRDefault="002407A1" w:rsidP="002407A1">
      <w:r w:rsidRPr="002407A1">
        <w:pict w14:anchorId="5EEAC7D8">
          <v:rect id="_x0000_i1182" style="width:0;height:1.5pt" o:hralign="center" o:hrstd="t" o:hr="t" fillcolor="#a0a0a0" stroked="f"/>
        </w:pict>
      </w:r>
    </w:p>
    <w:p w14:paraId="4D22D63D" w14:textId="77777777" w:rsidR="002407A1" w:rsidRPr="002407A1" w:rsidRDefault="002407A1" w:rsidP="002407A1">
      <w:r w:rsidRPr="002407A1">
        <w:pict w14:anchorId="70018EEB">
          <v:rect id="_x0000_i1183" style="width:0;height:1.5pt" o:hralign="center" o:hrstd="t" o:hr="t" fillcolor="#a0a0a0" stroked="f"/>
        </w:pict>
      </w:r>
    </w:p>
    <w:p w14:paraId="4C81AF69" w14:textId="77777777" w:rsidR="002407A1" w:rsidRPr="002407A1" w:rsidRDefault="002407A1" w:rsidP="002407A1">
      <w:r w:rsidRPr="002407A1">
        <w:pict w14:anchorId="06D4CB54">
          <v:rect id="_x0000_i1184" style="width:0;height:1.5pt" o:hralign="center" o:hrstd="t" o:hr="t" fillcolor="#a0a0a0" stroked="f"/>
        </w:pict>
      </w:r>
    </w:p>
    <w:p w14:paraId="26333367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4. Family Relationships</w:t>
      </w:r>
    </w:p>
    <w:p w14:paraId="1547AB3F" w14:textId="77777777" w:rsidR="002407A1" w:rsidRPr="002407A1" w:rsidRDefault="002407A1" w:rsidP="002407A1">
      <w:r w:rsidRPr="002407A1">
        <w:t xml:space="preserve">Do any family members currently serve, seek to serve, or expect to </w:t>
      </w:r>
      <w:proofErr w:type="gramStart"/>
      <w:r w:rsidRPr="002407A1">
        <w:t>enter into</w:t>
      </w:r>
      <w:proofErr w:type="gramEnd"/>
      <w:r w:rsidRPr="002407A1">
        <w:t xml:space="preserve"> a compensated relationship with AGHF Inc. d/b/a AgroHouse Foundation?</w:t>
      </w:r>
    </w:p>
    <w:p w14:paraId="79814588" w14:textId="77777777" w:rsidR="002407A1" w:rsidRPr="002407A1" w:rsidRDefault="002407A1" w:rsidP="002407A1">
      <w:r w:rsidRPr="002407A1">
        <w:t>☐ Yes</w:t>
      </w:r>
    </w:p>
    <w:p w14:paraId="6F5574B4" w14:textId="77777777" w:rsidR="002407A1" w:rsidRPr="002407A1" w:rsidRDefault="002407A1" w:rsidP="002407A1">
      <w:r w:rsidRPr="002407A1">
        <w:t>☐ No</w:t>
      </w:r>
    </w:p>
    <w:p w14:paraId="3C6B18CC" w14:textId="77777777" w:rsidR="002407A1" w:rsidRPr="002407A1" w:rsidRDefault="002407A1" w:rsidP="002407A1">
      <w:r w:rsidRPr="002407A1">
        <w:t>If yes, please describe:</w:t>
      </w:r>
    </w:p>
    <w:p w14:paraId="73A32A3D" w14:textId="77777777" w:rsidR="002407A1" w:rsidRPr="002407A1" w:rsidRDefault="002407A1" w:rsidP="002407A1">
      <w:r w:rsidRPr="002407A1">
        <w:pict w14:anchorId="2C891608">
          <v:rect id="_x0000_i1185" style="width:0;height:1.5pt" o:hralign="center" o:hrstd="t" o:hr="t" fillcolor="#a0a0a0" stroked="f"/>
        </w:pict>
      </w:r>
    </w:p>
    <w:p w14:paraId="55986816" w14:textId="77777777" w:rsidR="002407A1" w:rsidRPr="002407A1" w:rsidRDefault="002407A1" w:rsidP="002407A1">
      <w:r w:rsidRPr="002407A1">
        <w:pict w14:anchorId="221EF372">
          <v:rect id="_x0000_i1186" style="width:0;height:1.5pt" o:hralign="center" o:hrstd="t" o:hr="t" fillcolor="#a0a0a0" stroked="f"/>
        </w:pict>
      </w:r>
    </w:p>
    <w:p w14:paraId="52DDECA2" w14:textId="77777777" w:rsidR="002407A1" w:rsidRPr="002407A1" w:rsidRDefault="002407A1" w:rsidP="002407A1">
      <w:r w:rsidRPr="002407A1">
        <w:pict w14:anchorId="186E1B48">
          <v:rect id="_x0000_i1187" style="width:0;height:1.5pt" o:hralign="center" o:hrstd="t" o:hr="t" fillcolor="#a0a0a0" stroked="f"/>
        </w:pict>
      </w:r>
    </w:p>
    <w:p w14:paraId="26CBD81F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5. Other Actual, Potential, or Perceived Conflicts</w:t>
      </w:r>
    </w:p>
    <w:p w14:paraId="752EEBDC" w14:textId="77777777" w:rsidR="002407A1" w:rsidRPr="002407A1" w:rsidRDefault="002407A1" w:rsidP="002407A1">
      <w:r w:rsidRPr="002407A1">
        <w:t>Are there any additional circumstances that could create an actual, potential, or perceived conflict of interest?</w:t>
      </w:r>
    </w:p>
    <w:p w14:paraId="241B4585" w14:textId="77777777" w:rsidR="002407A1" w:rsidRPr="002407A1" w:rsidRDefault="002407A1" w:rsidP="002407A1">
      <w:r w:rsidRPr="002407A1">
        <w:t>☐ Yes</w:t>
      </w:r>
    </w:p>
    <w:p w14:paraId="4546B6B0" w14:textId="77777777" w:rsidR="002407A1" w:rsidRPr="002407A1" w:rsidRDefault="002407A1" w:rsidP="002407A1">
      <w:r w:rsidRPr="002407A1">
        <w:t>☐ No</w:t>
      </w:r>
    </w:p>
    <w:p w14:paraId="44DB60B1" w14:textId="77777777" w:rsidR="002407A1" w:rsidRPr="002407A1" w:rsidRDefault="002407A1" w:rsidP="002407A1">
      <w:r w:rsidRPr="002407A1">
        <w:t>If yes, please describe:</w:t>
      </w:r>
    </w:p>
    <w:p w14:paraId="2F194F94" w14:textId="77777777" w:rsidR="002407A1" w:rsidRPr="002407A1" w:rsidRDefault="002407A1" w:rsidP="002407A1">
      <w:r w:rsidRPr="002407A1">
        <w:pict w14:anchorId="53195BD7">
          <v:rect id="_x0000_i1188" style="width:0;height:1.5pt" o:hralign="center" o:hrstd="t" o:hr="t" fillcolor="#a0a0a0" stroked="f"/>
        </w:pict>
      </w:r>
    </w:p>
    <w:p w14:paraId="790E9C1B" w14:textId="77777777" w:rsidR="002407A1" w:rsidRPr="002407A1" w:rsidRDefault="002407A1" w:rsidP="002407A1">
      <w:r w:rsidRPr="002407A1">
        <w:pict w14:anchorId="0EE53A46">
          <v:rect id="_x0000_i1189" style="width:0;height:1.5pt" o:hralign="center" o:hrstd="t" o:hr="t" fillcolor="#a0a0a0" stroked="f"/>
        </w:pict>
      </w:r>
    </w:p>
    <w:p w14:paraId="4087B29E" w14:textId="77777777" w:rsidR="002407A1" w:rsidRPr="002407A1" w:rsidRDefault="002407A1" w:rsidP="002407A1">
      <w:r w:rsidRPr="002407A1">
        <w:lastRenderedPageBreak/>
        <w:pict w14:anchorId="0AF949E1">
          <v:rect id="_x0000_i1190" style="width:0;height:1.5pt" o:hralign="center" o:hrstd="t" o:hr="t" fillcolor="#a0a0a0" stroked="f"/>
        </w:pict>
      </w:r>
    </w:p>
    <w:p w14:paraId="30DC2626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CERTIFICATION</w:t>
      </w:r>
    </w:p>
    <w:p w14:paraId="08B055FA" w14:textId="77777777" w:rsidR="002407A1" w:rsidRPr="002407A1" w:rsidRDefault="002407A1" w:rsidP="002407A1">
      <w:r w:rsidRPr="002407A1">
        <w:t>I certify that:</w:t>
      </w:r>
    </w:p>
    <w:p w14:paraId="6FDF06F3" w14:textId="77777777" w:rsidR="002407A1" w:rsidRPr="002407A1" w:rsidRDefault="002407A1" w:rsidP="002407A1">
      <w:r w:rsidRPr="002407A1">
        <w:t xml:space="preserve">☐ I have received and reviewed the </w:t>
      </w:r>
      <w:proofErr w:type="gramStart"/>
      <w:r w:rsidRPr="002407A1">
        <w:rPr>
          <w:b/>
          <w:bCs/>
        </w:rPr>
        <w:t>Conflict of Interest</w:t>
      </w:r>
      <w:proofErr w:type="gramEnd"/>
      <w:r w:rsidRPr="002407A1">
        <w:rPr>
          <w:b/>
          <w:bCs/>
        </w:rPr>
        <w:t xml:space="preserve"> Policy</w:t>
      </w:r>
      <w:r w:rsidRPr="002407A1">
        <w:t xml:space="preserve"> of AGHF Inc. d/b/a AgroHouse Foundation.</w:t>
      </w:r>
    </w:p>
    <w:p w14:paraId="5A1A7BC8" w14:textId="77777777" w:rsidR="002407A1" w:rsidRPr="002407A1" w:rsidRDefault="002407A1" w:rsidP="002407A1">
      <w:r w:rsidRPr="002407A1">
        <w:t>☐ I understand my responsibilities under the policy.</w:t>
      </w:r>
    </w:p>
    <w:p w14:paraId="450B89E3" w14:textId="77777777" w:rsidR="002407A1" w:rsidRPr="002407A1" w:rsidRDefault="002407A1" w:rsidP="002407A1">
      <w:r w:rsidRPr="002407A1">
        <w:t>☐ I agree to disclose any actual, potential, or perceived conflicts of interest as they arise.</w:t>
      </w:r>
    </w:p>
    <w:p w14:paraId="66B5A852" w14:textId="77777777" w:rsidR="002407A1" w:rsidRPr="002407A1" w:rsidRDefault="002407A1" w:rsidP="002407A1">
      <w:r w:rsidRPr="002407A1">
        <w:t>☐ I understand that conflicts may require recusal from discussion or voting activities.</w:t>
      </w:r>
    </w:p>
    <w:p w14:paraId="62075057" w14:textId="77777777" w:rsidR="002407A1" w:rsidRPr="002407A1" w:rsidRDefault="002407A1" w:rsidP="002407A1">
      <w:r w:rsidRPr="002407A1">
        <w:t>☐ The information provided in this disclosure is accurate and complete to the best of my knowledge.</w:t>
      </w:r>
    </w:p>
    <w:p w14:paraId="4DA211CA" w14:textId="77777777" w:rsidR="002407A1" w:rsidRPr="002407A1" w:rsidRDefault="002407A1" w:rsidP="002407A1">
      <w:r w:rsidRPr="002407A1">
        <w:pict w14:anchorId="1893E3EE">
          <v:rect id="_x0000_i1191" style="width:0;height:1.5pt" o:hralign="center" o:hrstd="t" o:hr="t" fillcolor="#a0a0a0" stroked="f"/>
        </w:pict>
      </w:r>
    </w:p>
    <w:p w14:paraId="5D9159B5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Signature</w:t>
      </w:r>
    </w:p>
    <w:p w14:paraId="2C2B611A" w14:textId="77777777" w:rsidR="002407A1" w:rsidRPr="002407A1" w:rsidRDefault="002407A1" w:rsidP="002407A1">
      <w:r w:rsidRPr="002407A1">
        <w:t>Signature: _____________________________________</w:t>
      </w:r>
    </w:p>
    <w:p w14:paraId="1738EEF3" w14:textId="77777777" w:rsidR="002407A1" w:rsidRPr="002407A1" w:rsidRDefault="002407A1" w:rsidP="002407A1">
      <w:r w:rsidRPr="002407A1">
        <w:t>Printed Name: _____________________________________</w:t>
      </w:r>
    </w:p>
    <w:p w14:paraId="7E33A535" w14:textId="77777777" w:rsidR="002407A1" w:rsidRPr="002407A1" w:rsidRDefault="002407A1" w:rsidP="002407A1">
      <w:r w:rsidRPr="002407A1">
        <w:t>Date: _____________________________________</w:t>
      </w:r>
    </w:p>
    <w:p w14:paraId="1E55E6A8" w14:textId="77777777" w:rsidR="002407A1" w:rsidRPr="002407A1" w:rsidRDefault="002407A1" w:rsidP="002407A1">
      <w:r w:rsidRPr="002407A1">
        <w:pict w14:anchorId="7C9BD4DC">
          <v:rect id="_x0000_i1192" style="width:0;height:1.5pt" o:hralign="center" o:hrstd="t" o:hr="t" fillcolor="#a0a0a0" stroked="f"/>
        </w:pict>
      </w:r>
    </w:p>
    <w:p w14:paraId="607E6D02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BOARD REVIEW (If Applicable)</w:t>
      </w:r>
    </w:p>
    <w:p w14:paraId="6D28C57C" w14:textId="77777777" w:rsidR="002407A1" w:rsidRPr="002407A1" w:rsidRDefault="002407A1" w:rsidP="002407A1">
      <w:r w:rsidRPr="002407A1">
        <w:t>Date Reviewed: _____________________________________</w:t>
      </w:r>
    </w:p>
    <w:p w14:paraId="502D0521" w14:textId="77777777" w:rsidR="002407A1" w:rsidRPr="002407A1" w:rsidRDefault="002407A1" w:rsidP="002407A1">
      <w:r w:rsidRPr="002407A1">
        <w:t>Conflict Determined to Exist:</w:t>
      </w:r>
    </w:p>
    <w:p w14:paraId="6A2AB028" w14:textId="77777777" w:rsidR="002407A1" w:rsidRPr="002407A1" w:rsidRDefault="002407A1" w:rsidP="002407A1">
      <w:r w:rsidRPr="002407A1">
        <w:t>☐ Yes</w:t>
      </w:r>
    </w:p>
    <w:p w14:paraId="02B4E153" w14:textId="77777777" w:rsidR="002407A1" w:rsidRPr="002407A1" w:rsidRDefault="002407A1" w:rsidP="002407A1">
      <w:r w:rsidRPr="002407A1">
        <w:t>☐ No</w:t>
      </w:r>
    </w:p>
    <w:p w14:paraId="7034EB1E" w14:textId="77777777" w:rsidR="002407A1" w:rsidRPr="002407A1" w:rsidRDefault="002407A1" w:rsidP="002407A1">
      <w:r w:rsidRPr="002407A1">
        <w:t>Action Taken (if any):</w:t>
      </w:r>
    </w:p>
    <w:p w14:paraId="392CC00F" w14:textId="77777777" w:rsidR="002407A1" w:rsidRPr="002407A1" w:rsidRDefault="002407A1" w:rsidP="002407A1">
      <w:r w:rsidRPr="002407A1">
        <w:pict w14:anchorId="0141ECFE">
          <v:rect id="_x0000_i1193" style="width:0;height:1.5pt" o:hralign="center" o:hrstd="t" o:hr="t" fillcolor="#a0a0a0" stroked="f"/>
        </w:pict>
      </w:r>
    </w:p>
    <w:p w14:paraId="04D0C80F" w14:textId="77777777" w:rsidR="002407A1" w:rsidRPr="002407A1" w:rsidRDefault="002407A1" w:rsidP="002407A1">
      <w:r w:rsidRPr="002407A1">
        <w:pict w14:anchorId="592D837F">
          <v:rect id="_x0000_i1194" style="width:0;height:1.5pt" o:hralign="center" o:hrstd="t" o:hr="t" fillcolor="#a0a0a0" stroked="f"/>
        </w:pict>
      </w:r>
    </w:p>
    <w:p w14:paraId="58979B4C" w14:textId="77777777" w:rsidR="002407A1" w:rsidRPr="002407A1" w:rsidRDefault="002407A1" w:rsidP="002407A1">
      <w:r w:rsidRPr="002407A1">
        <w:pict w14:anchorId="421A73F5">
          <v:rect id="_x0000_i1195" style="width:0;height:1.5pt" o:hralign="center" o:hrstd="t" o:hr="t" fillcolor="#a0a0a0" stroked="f"/>
        </w:pict>
      </w:r>
    </w:p>
    <w:p w14:paraId="4B2DA71F" w14:textId="77777777" w:rsidR="002407A1" w:rsidRPr="002407A1" w:rsidRDefault="002407A1" w:rsidP="002407A1">
      <w:r w:rsidRPr="002407A1">
        <w:t>Reviewed By:</w:t>
      </w:r>
    </w:p>
    <w:p w14:paraId="31713B69" w14:textId="77777777" w:rsidR="002407A1" w:rsidRPr="002407A1" w:rsidRDefault="002407A1" w:rsidP="002407A1">
      <w:r w:rsidRPr="002407A1">
        <w:pict w14:anchorId="0BDF54A0">
          <v:rect id="_x0000_i1196" style="width:0;height:1.5pt" o:hralign="center" o:hrstd="t" o:hr="t" fillcolor="#a0a0a0" stroked="f"/>
        </w:pict>
      </w:r>
    </w:p>
    <w:p w14:paraId="6000FB3E" w14:textId="77777777" w:rsidR="002407A1" w:rsidRPr="002407A1" w:rsidRDefault="002407A1" w:rsidP="002407A1">
      <w:r w:rsidRPr="002407A1">
        <w:lastRenderedPageBreak/>
        <w:t>Chairperson or Designee</w:t>
      </w:r>
    </w:p>
    <w:p w14:paraId="20B35A09" w14:textId="77777777" w:rsidR="002407A1" w:rsidRPr="002407A1" w:rsidRDefault="002407A1" w:rsidP="002407A1">
      <w:r w:rsidRPr="002407A1">
        <w:pict w14:anchorId="11BE30B4">
          <v:rect id="_x0000_i1197" style="width:0;height:1.5pt" o:hralign="center" o:hrstd="t" o:hr="t" fillcolor="#a0a0a0" stroked="f"/>
        </w:pict>
      </w:r>
    </w:p>
    <w:p w14:paraId="1B91BCF3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ANNUAL DISCLOSURE TRACKING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711"/>
        <w:gridCol w:w="1677"/>
      </w:tblGrid>
      <w:tr w:rsidR="002407A1" w:rsidRPr="002407A1" w14:paraId="465BB0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0A7A2A" w14:textId="77777777" w:rsidR="002407A1" w:rsidRPr="002407A1" w:rsidRDefault="002407A1" w:rsidP="002407A1">
            <w:pPr>
              <w:rPr>
                <w:b/>
                <w:bCs/>
              </w:rPr>
            </w:pPr>
            <w:r w:rsidRPr="002407A1">
              <w:rPr>
                <w:b/>
                <w:bCs/>
              </w:rPr>
              <w:t>Director/Officer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D6676" w14:textId="77777777" w:rsidR="002407A1" w:rsidRPr="002407A1" w:rsidRDefault="002407A1" w:rsidP="002407A1">
            <w:pPr>
              <w:rPr>
                <w:b/>
                <w:bCs/>
              </w:rPr>
            </w:pPr>
            <w:r w:rsidRPr="002407A1">
              <w:rPr>
                <w:b/>
                <w:bCs/>
              </w:rPr>
              <w:t>Form Received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50A878" w14:textId="77777777" w:rsidR="002407A1" w:rsidRPr="002407A1" w:rsidRDefault="002407A1" w:rsidP="002407A1">
            <w:pPr>
              <w:rPr>
                <w:b/>
                <w:bCs/>
              </w:rPr>
            </w:pPr>
            <w:r w:rsidRPr="002407A1">
              <w:rPr>
                <w:b/>
                <w:bCs/>
              </w:rPr>
              <w:t>Date Received</w:t>
            </w:r>
          </w:p>
        </w:tc>
      </w:tr>
      <w:tr w:rsidR="002407A1" w:rsidRPr="002407A1" w14:paraId="66565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98A13" w14:textId="77777777" w:rsidR="002407A1" w:rsidRPr="002407A1" w:rsidRDefault="002407A1" w:rsidP="002407A1">
            <w:hyperlink r:id="rId4" w:history="1">
              <w:r w:rsidRPr="002407A1">
                <w:rPr>
                  <w:rStyle w:val="Hyperlink"/>
                </w:rPr>
                <w:t>Maggie Baty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2D532" w14:textId="77777777" w:rsidR="002407A1" w:rsidRPr="002407A1" w:rsidRDefault="002407A1" w:rsidP="002407A1">
            <w:r w:rsidRPr="002407A1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98DEC" w14:textId="77777777" w:rsidR="002407A1" w:rsidRPr="002407A1" w:rsidRDefault="002407A1" w:rsidP="002407A1">
            <w:r w:rsidRPr="002407A1">
              <w:t>__________</w:t>
            </w:r>
          </w:p>
        </w:tc>
      </w:tr>
      <w:tr w:rsidR="002407A1" w:rsidRPr="002407A1" w14:paraId="64F6A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3B488" w14:textId="77777777" w:rsidR="002407A1" w:rsidRPr="002407A1" w:rsidRDefault="002407A1" w:rsidP="002407A1">
            <w:hyperlink r:id="rId5" w:history="1">
              <w:r w:rsidRPr="002407A1">
                <w:rPr>
                  <w:rStyle w:val="Hyperlink"/>
                </w:rPr>
                <w:t>Louis Meyer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17C08" w14:textId="77777777" w:rsidR="002407A1" w:rsidRPr="002407A1" w:rsidRDefault="002407A1" w:rsidP="002407A1">
            <w:r w:rsidRPr="002407A1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00258" w14:textId="77777777" w:rsidR="002407A1" w:rsidRPr="002407A1" w:rsidRDefault="002407A1" w:rsidP="002407A1">
            <w:r w:rsidRPr="002407A1">
              <w:t>__________</w:t>
            </w:r>
          </w:p>
        </w:tc>
      </w:tr>
      <w:tr w:rsidR="002407A1" w:rsidRPr="002407A1" w14:paraId="2F90F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05087" w14:textId="77777777" w:rsidR="002407A1" w:rsidRPr="002407A1" w:rsidRDefault="002407A1" w:rsidP="002407A1">
            <w:hyperlink r:id="rId6" w:history="1">
              <w:r w:rsidRPr="002407A1">
                <w:rPr>
                  <w:rStyle w:val="Hyperlink"/>
                </w:rPr>
                <w:t>Susan Slater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E42B3" w14:textId="77777777" w:rsidR="002407A1" w:rsidRPr="002407A1" w:rsidRDefault="002407A1" w:rsidP="002407A1">
            <w:r w:rsidRPr="002407A1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1D04D" w14:textId="77777777" w:rsidR="002407A1" w:rsidRPr="002407A1" w:rsidRDefault="002407A1" w:rsidP="002407A1">
            <w:r w:rsidRPr="002407A1">
              <w:t>__________</w:t>
            </w:r>
          </w:p>
        </w:tc>
      </w:tr>
      <w:tr w:rsidR="002407A1" w:rsidRPr="002407A1" w14:paraId="4528F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F34B7" w14:textId="77777777" w:rsidR="002407A1" w:rsidRPr="002407A1" w:rsidRDefault="002407A1" w:rsidP="002407A1">
            <w:hyperlink r:id="rId7" w:history="1">
              <w:r w:rsidRPr="002407A1">
                <w:rPr>
                  <w:rStyle w:val="Hyperlink"/>
                </w:rPr>
                <w:t>Christopher Pearce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62E11" w14:textId="77777777" w:rsidR="002407A1" w:rsidRPr="002407A1" w:rsidRDefault="002407A1" w:rsidP="002407A1">
            <w:r w:rsidRPr="002407A1">
              <w:t>☐ Yes ☐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216FF" w14:textId="77777777" w:rsidR="002407A1" w:rsidRPr="002407A1" w:rsidRDefault="002407A1" w:rsidP="002407A1">
            <w:r w:rsidRPr="002407A1">
              <w:t>__________</w:t>
            </w:r>
          </w:p>
        </w:tc>
      </w:tr>
    </w:tbl>
    <w:p w14:paraId="50E9C957" w14:textId="77777777" w:rsidR="002407A1" w:rsidRPr="002407A1" w:rsidRDefault="002407A1" w:rsidP="002407A1">
      <w:r w:rsidRPr="002407A1">
        <w:pict w14:anchorId="485F342B">
          <v:rect id="_x0000_i1198" style="width:0;height:1.5pt" o:hralign="center" o:hrstd="t" o:hr="t" fillcolor="#a0a0a0" stroked="f"/>
        </w:pict>
      </w:r>
    </w:p>
    <w:p w14:paraId="33DDEA18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GOVERNANCE BINDER FILING</w:t>
      </w:r>
    </w:p>
    <w:p w14:paraId="636A6C3D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Tab 3 – Corporate Policies</w:t>
      </w:r>
    </w:p>
    <w:p w14:paraId="04C751FB" w14:textId="77777777" w:rsidR="002407A1" w:rsidRPr="002407A1" w:rsidRDefault="002407A1" w:rsidP="002407A1">
      <w:r w:rsidRPr="002407A1">
        <w:t>• Conflict of Interest Policy</w:t>
      </w:r>
      <w:r w:rsidRPr="002407A1">
        <w:br/>
        <w:t>• Signed Conflict of Interest Disclosure Forms</w:t>
      </w:r>
    </w:p>
    <w:p w14:paraId="6DA0BA49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Related Documents</w:t>
      </w:r>
    </w:p>
    <w:p w14:paraId="4A1773E3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Tab 2 – Board Resolutions</w:t>
      </w:r>
    </w:p>
    <w:p w14:paraId="00C59E91" w14:textId="77777777" w:rsidR="002407A1" w:rsidRPr="002407A1" w:rsidRDefault="002407A1" w:rsidP="002407A1">
      <w:r w:rsidRPr="002407A1">
        <w:t xml:space="preserve">• Resolution 2026-003 – Adoption of </w:t>
      </w:r>
      <w:proofErr w:type="gramStart"/>
      <w:r w:rsidRPr="002407A1">
        <w:t>Conflict of Interest</w:t>
      </w:r>
      <w:proofErr w:type="gramEnd"/>
      <w:r w:rsidRPr="002407A1">
        <w:t xml:space="preserve"> Policy</w:t>
      </w:r>
    </w:p>
    <w:p w14:paraId="3860BEA6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Tab 4 – Governing Documents</w:t>
      </w:r>
    </w:p>
    <w:p w14:paraId="727EB2F4" w14:textId="77777777" w:rsidR="002407A1" w:rsidRPr="002407A1" w:rsidRDefault="002407A1" w:rsidP="002407A1">
      <w:r w:rsidRPr="002407A1">
        <w:t xml:space="preserve">• </w:t>
      </w:r>
      <w:hyperlink r:id="rId8" w:history="1">
        <w:r w:rsidRPr="002407A1">
          <w:rPr>
            <w:rStyle w:val="Hyperlink"/>
          </w:rPr>
          <w:t>BYLAWS OF AGHF INC.docx</w:t>
        </w:r>
      </w:hyperlink>
    </w:p>
    <w:p w14:paraId="01A43F58" w14:textId="77777777" w:rsidR="002407A1" w:rsidRPr="002407A1" w:rsidRDefault="002407A1" w:rsidP="002407A1">
      <w:r w:rsidRPr="002407A1">
        <w:pict w14:anchorId="07613A1B">
          <v:rect id="_x0000_i1199" style="width:0;height:1.5pt" o:hralign="center" o:hrstd="t" o:hr="t" fillcolor="#a0a0a0" stroked="f"/>
        </w:pict>
      </w:r>
    </w:p>
    <w:p w14:paraId="151EBA75" w14:textId="77777777" w:rsidR="002407A1" w:rsidRPr="002407A1" w:rsidRDefault="002407A1" w:rsidP="002407A1">
      <w:pPr>
        <w:rPr>
          <w:b/>
          <w:bCs/>
        </w:rPr>
      </w:pPr>
      <w:r w:rsidRPr="002407A1">
        <w:rPr>
          <w:b/>
          <w:bCs/>
        </w:rPr>
        <w:t>Classification</w:t>
      </w:r>
    </w:p>
    <w:p w14:paraId="56E3E9C7" w14:textId="77777777" w:rsidR="002407A1" w:rsidRPr="002407A1" w:rsidRDefault="002407A1" w:rsidP="002407A1">
      <w:r w:rsidRPr="002407A1">
        <w:rPr>
          <w:b/>
          <w:bCs/>
        </w:rPr>
        <w:t>READY FOR ORGANIZATIONAL MEETING USE</w:t>
      </w:r>
    </w:p>
    <w:p w14:paraId="008C6362" w14:textId="77777777" w:rsidR="002407A1" w:rsidRPr="002407A1" w:rsidRDefault="002407A1" w:rsidP="002407A1">
      <w:r w:rsidRPr="002407A1">
        <w:t xml:space="preserve">This disclosure form aligns with the requirements of the adopted </w:t>
      </w:r>
      <w:hyperlink r:id="rId9" w:history="1">
        <w:r w:rsidRPr="002407A1">
          <w:rPr>
            <w:rStyle w:val="Hyperlink"/>
          </w:rPr>
          <w:t>CONFLICT OF INTEREST POLICY.docx</w:t>
        </w:r>
      </w:hyperlink>
      <w:r w:rsidRPr="002407A1">
        <w:t xml:space="preserve">, supports nonprofit governance best practices, and is suitable for Governance Binder filing, IRS support documentation, grant due-diligence review, and nonprofit audit recordkeeping. </w:t>
      </w:r>
      <w:hyperlink r:id="rId10" w:history="1">
        <w:r w:rsidRPr="002407A1">
          <w:rPr>
            <w:rStyle w:val="Hyperlink"/>
          </w:rPr>
          <w:t>[CONFLICT O.</w:t>
        </w:r>
        <w:proofErr w:type="gramStart"/>
        <w:r w:rsidRPr="002407A1">
          <w:rPr>
            <w:rStyle w:val="Hyperlink"/>
          </w:rPr>
          <w:t>..EST</w:t>
        </w:r>
        <w:proofErr w:type="gramEnd"/>
        <w:r w:rsidRPr="002407A1">
          <w:rPr>
            <w:rStyle w:val="Hyperlink"/>
          </w:rPr>
          <w:t xml:space="preserve"> POLICY | Word]</w:t>
        </w:r>
      </w:hyperlink>
    </w:p>
    <w:p w14:paraId="67CCE3E7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A1"/>
    <w:rsid w:val="002407A1"/>
    <w:rsid w:val="00392A22"/>
    <w:rsid w:val="00614B01"/>
    <w:rsid w:val="007B18D2"/>
    <w:rsid w:val="00C30857"/>
    <w:rsid w:val="00D93708"/>
    <w:rsid w:val="00FB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ABC9"/>
  <w15:chartTrackingRefBased/>
  <w15:docId w15:val="{267AAE75-B92D-492A-93B2-52FC0948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7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&amp;EntityRepresentationId=509ae3df-baea-4a18-8f7c-f93e9bde837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ffice.com/search?q=Christopher+Pearce&amp;EntityRepresentationId=c66f1280-5277-4ea0-9357-7d63434e94ab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ffice.com/search?q=Susan+Slater&amp;EntityRepresentationId=47af715e-d0f9-4dee-9d5b-343628885a6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ffice.com/search?q=Louis+Meyer&amp;EntityRepresentationId=4205e3f8-851b-4939-b03d-e1e88439360a" TargetMode="External"/><Relationship Id="rId10" Type="http://schemas.openxmlformats.org/officeDocument/2006/relationships/hyperlink" Target="https://accesscomputertraining-my.sharepoint.com/personal/maggie_accesscomputertraining_com/_layouts/15/Doc.aspx?sourcedoc=%7B8D426534-63E3-4CED-A2CE-2F96B2429720%7D&amp;file=CONFLICT%20OF%20INTEREST%20POLICY.docx&amp;action=default&amp;mobileredirect=true" TargetMode="External"/><Relationship Id="rId4" Type="http://schemas.openxmlformats.org/officeDocument/2006/relationships/hyperlink" Target="https://www.office.com/search?q=Maggie+Baty&amp;EntityRepresentationId=6dcfe131-01bf-416c-a84c-9da655a357a7" TargetMode="External"/><Relationship Id="rId9" Type="http://schemas.openxmlformats.org/officeDocument/2006/relationships/hyperlink" Target="https://accesscomputertraining-my.sharepoint.com/personal/maggie_accesscomputertraining_com/_layouts/15/Doc.aspx?sourcedoc=%7B8D426534-63E3-4CED-A2CE-2F96B2429720%7D&amp;file=CONFLICT%20OF%20INTEREST%20POLICY.docx&amp;action=default&amp;mobileredirect=true&amp;EntityRepresentationId=572b51cb-f610-4cd5-adfb-3608fbcf2d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2026-07-24T00:36:00Z</dcterms:created>
  <dcterms:modified xsi:type="dcterms:W3CDTF">2026-07-24T00:36:00Z</dcterms:modified>
</cp:coreProperties>
</file>