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18.8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176.9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-331.8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-293.9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2022-12-08T07:37:29Z</dcterms:modified>
  <cp:category/>
</cp:coreProperties>
</file>