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02949" w14:textId="77777777" w:rsidR="00D558E5" w:rsidRDefault="00D558E5" w:rsidP="00D558E5">
      <w:pPr>
        <w:rPr>
          <w:sz w:val="20"/>
          <w:szCs w:val="20"/>
          <w:lang w:val="en-GB"/>
        </w:rPr>
      </w:pPr>
    </w:p>
    <w:p w14:paraId="294C5FF2" w14:textId="77777777" w:rsidR="00D558E5" w:rsidRDefault="00D558E5" w:rsidP="00D558E5">
      <w:pPr>
        <w:rPr>
          <w:sz w:val="20"/>
          <w:szCs w:val="20"/>
          <w:lang w:val="en-GB"/>
        </w:rPr>
      </w:pPr>
    </w:p>
    <w:p w14:paraId="72B16897" w14:textId="325B45A5" w:rsidR="00D558E5" w:rsidRPr="00D558E5" w:rsidRDefault="00D558E5" w:rsidP="00D558E5">
      <w:pPr>
        <w:rPr>
          <w:b/>
          <w:bCs/>
          <w:sz w:val="32"/>
          <w:szCs w:val="32"/>
          <w:lang w:val="en-GB"/>
        </w:rPr>
      </w:pPr>
      <w:r w:rsidRPr="00D558E5">
        <w:rPr>
          <w:b/>
          <w:bCs/>
          <w:sz w:val="32"/>
          <w:szCs w:val="32"/>
        </w:rPr>
        <w:t>PLSQL Exercise 1: Control Structures</w:t>
      </w:r>
    </w:p>
    <w:p w14:paraId="5D5E5433" w14:textId="77777777" w:rsidR="00D558E5" w:rsidRDefault="00D558E5" w:rsidP="00D558E5">
      <w:pPr>
        <w:rPr>
          <w:sz w:val="20"/>
          <w:szCs w:val="20"/>
          <w:lang w:val="en-GB"/>
        </w:rPr>
      </w:pPr>
    </w:p>
    <w:p w14:paraId="4B68FA61" w14:textId="1B0657AD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>SET SERVEROUTPUT ON;</w:t>
      </w:r>
    </w:p>
    <w:p w14:paraId="155A3FFB" w14:textId="77777777" w:rsidR="00D558E5" w:rsidRPr="00D558E5" w:rsidRDefault="00D558E5" w:rsidP="00D558E5">
      <w:pPr>
        <w:rPr>
          <w:sz w:val="20"/>
          <w:szCs w:val="20"/>
          <w:lang w:val="en-GB"/>
        </w:rPr>
      </w:pPr>
    </w:p>
    <w:p w14:paraId="42554F28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>DECLARE</w:t>
      </w:r>
    </w:p>
    <w:p w14:paraId="5DCA9C9A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num NUMBER := 5;</w:t>
      </w:r>
    </w:p>
    <w:p w14:paraId="40E6AF70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i NUMBER := 1;</w:t>
      </w:r>
    </w:p>
    <w:p w14:paraId="6CE54050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>BEGIN</w:t>
      </w:r>
    </w:p>
    <w:p w14:paraId="31E13B18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-- IF-ELSE control</w:t>
      </w:r>
    </w:p>
    <w:p w14:paraId="28A4CF47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IF num &gt; 0 THEN</w:t>
      </w:r>
    </w:p>
    <w:p w14:paraId="55B09C2D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   DBMS_OUTPUT.PUT_LINE('Positive Number');</w:t>
      </w:r>
    </w:p>
    <w:p w14:paraId="73644BD4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ELSE</w:t>
      </w:r>
    </w:p>
    <w:p w14:paraId="69BDE9EA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   DBMS_OUTPUT.PUT_LINE('Non-positive Number');</w:t>
      </w:r>
    </w:p>
    <w:p w14:paraId="35C3B769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END IF;</w:t>
      </w:r>
    </w:p>
    <w:p w14:paraId="30600539" w14:textId="77777777" w:rsidR="00D558E5" w:rsidRPr="00D558E5" w:rsidRDefault="00D558E5" w:rsidP="00D558E5">
      <w:pPr>
        <w:rPr>
          <w:sz w:val="20"/>
          <w:szCs w:val="20"/>
          <w:lang w:val="en-GB"/>
        </w:rPr>
      </w:pPr>
    </w:p>
    <w:p w14:paraId="6EB51985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-- LOOP</w:t>
      </w:r>
    </w:p>
    <w:p w14:paraId="34A0FDE6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DBMS_OUTPUT.PUT_LINE('Printing numbers from 1 to ' || num);</w:t>
      </w:r>
    </w:p>
    <w:p w14:paraId="1F3940B1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WHILE i &lt;= num LOOP</w:t>
      </w:r>
    </w:p>
    <w:p w14:paraId="72737B7F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   DBMS_OUTPUT.PUT_LINE(i);</w:t>
      </w:r>
    </w:p>
    <w:p w14:paraId="5355B5FD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   i := i + 1;</w:t>
      </w:r>
    </w:p>
    <w:p w14:paraId="1A3398AF" w14:textId="77777777" w:rsidR="00D558E5" w:rsidRPr="00D558E5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 xml:space="preserve">   END LOOP;</w:t>
      </w:r>
    </w:p>
    <w:p w14:paraId="636FB9A9" w14:textId="48752905" w:rsidR="0015211C" w:rsidRDefault="00D558E5" w:rsidP="00D558E5">
      <w:pPr>
        <w:rPr>
          <w:sz w:val="20"/>
          <w:szCs w:val="20"/>
          <w:lang w:val="en-GB"/>
        </w:rPr>
      </w:pPr>
      <w:r w:rsidRPr="00D558E5">
        <w:rPr>
          <w:sz w:val="20"/>
          <w:szCs w:val="20"/>
          <w:lang w:val="en-GB"/>
        </w:rPr>
        <w:t>END;</w:t>
      </w:r>
    </w:p>
    <w:p w14:paraId="1D277EF1" w14:textId="77777777" w:rsidR="00D558E5" w:rsidRDefault="00D558E5" w:rsidP="00D558E5">
      <w:pPr>
        <w:rPr>
          <w:sz w:val="20"/>
          <w:szCs w:val="20"/>
          <w:lang w:val="en-GB"/>
        </w:rPr>
      </w:pPr>
    </w:p>
    <w:p w14:paraId="77F70DAD" w14:textId="77777777" w:rsidR="00D558E5" w:rsidRDefault="00D558E5" w:rsidP="00D558E5">
      <w:pPr>
        <w:rPr>
          <w:b/>
          <w:bCs/>
          <w:sz w:val="44"/>
          <w:szCs w:val="44"/>
          <w:lang w:val="en-GB"/>
        </w:rPr>
      </w:pPr>
    </w:p>
    <w:p w14:paraId="084F0E56" w14:textId="77777777" w:rsidR="00D558E5" w:rsidRDefault="00D558E5" w:rsidP="00D558E5">
      <w:pPr>
        <w:rPr>
          <w:b/>
          <w:bCs/>
          <w:sz w:val="44"/>
          <w:szCs w:val="44"/>
          <w:lang w:val="en-GB"/>
        </w:rPr>
      </w:pPr>
    </w:p>
    <w:p w14:paraId="1396123C" w14:textId="77777777" w:rsidR="00D558E5" w:rsidRDefault="00D558E5" w:rsidP="00D558E5">
      <w:pPr>
        <w:rPr>
          <w:b/>
          <w:bCs/>
          <w:sz w:val="44"/>
          <w:szCs w:val="44"/>
          <w:lang w:val="en-GB"/>
        </w:rPr>
      </w:pPr>
    </w:p>
    <w:p w14:paraId="486A6F6A" w14:textId="77777777" w:rsidR="00D558E5" w:rsidRDefault="00D558E5" w:rsidP="00D558E5">
      <w:pPr>
        <w:rPr>
          <w:b/>
          <w:bCs/>
          <w:sz w:val="44"/>
          <w:szCs w:val="44"/>
          <w:lang w:val="en-GB"/>
        </w:rPr>
      </w:pPr>
    </w:p>
    <w:p w14:paraId="4D83836A" w14:textId="7F465651" w:rsidR="00D558E5" w:rsidRPr="00D558E5" w:rsidRDefault="00D558E5" w:rsidP="00D558E5">
      <w:pPr>
        <w:rPr>
          <w:b/>
          <w:bCs/>
          <w:sz w:val="44"/>
          <w:szCs w:val="44"/>
          <w:lang w:val="en-GB"/>
        </w:rPr>
      </w:pPr>
      <w:r w:rsidRPr="00D558E5">
        <w:rPr>
          <w:b/>
          <w:bCs/>
          <w:sz w:val="44"/>
          <w:szCs w:val="44"/>
          <w:lang w:val="en-GB"/>
        </w:rPr>
        <w:lastRenderedPageBreak/>
        <w:t>Output</w:t>
      </w:r>
    </w:p>
    <w:p w14:paraId="7A2D0D09" w14:textId="2D59FAF2" w:rsidR="00D558E5" w:rsidRDefault="00D558E5" w:rsidP="00D558E5">
      <w:pPr>
        <w:rPr>
          <w:sz w:val="20"/>
          <w:szCs w:val="20"/>
          <w:lang w:val="en-GB"/>
        </w:rPr>
      </w:pPr>
      <w:r w:rsidRPr="00D558E5">
        <w:rPr>
          <w:noProof/>
          <w:sz w:val="20"/>
          <w:szCs w:val="20"/>
          <w:lang w:val="en-GB"/>
        </w:rPr>
        <w:drawing>
          <wp:inline distT="0" distB="0" distL="0" distR="0" wp14:anchorId="22C2EB88" wp14:editId="45A56FC0">
            <wp:extent cx="5731510" cy="3805555"/>
            <wp:effectExtent l="0" t="0" r="2540" b="4445"/>
            <wp:docPr id="4753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2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114" w14:textId="77777777" w:rsidR="00D558E5" w:rsidRPr="00D558E5" w:rsidRDefault="00D558E5" w:rsidP="00D558E5">
      <w:pPr>
        <w:rPr>
          <w:b/>
          <w:bCs/>
          <w:sz w:val="40"/>
          <w:szCs w:val="40"/>
          <w:lang w:val="en-GB"/>
        </w:rPr>
      </w:pPr>
    </w:p>
    <w:p w14:paraId="29F038D3" w14:textId="6B326889" w:rsidR="00D558E5" w:rsidRDefault="00D558E5" w:rsidP="00D558E5">
      <w:pPr>
        <w:rPr>
          <w:b/>
          <w:bCs/>
          <w:sz w:val="40"/>
          <w:szCs w:val="40"/>
        </w:rPr>
      </w:pPr>
      <w:r w:rsidRPr="00D558E5">
        <w:rPr>
          <w:b/>
          <w:bCs/>
          <w:sz w:val="40"/>
          <w:szCs w:val="40"/>
        </w:rPr>
        <w:t>PLSQL Exercise 3: Stored Procedures</w:t>
      </w:r>
    </w:p>
    <w:p w14:paraId="1F5043DE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USE kmp;</w:t>
      </w:r>
    </w:p>
    <w:p w14:paraId="65484EBF" w14:textId="77777777" w:rsidR="007003FF" w:rsidRPr="007003FF" w:rsidRDefault="007003FF" w:rsidP="007003FF">
      <w:pPr>
        <w:rPr>
          <w:sz w:val="24"/>
          <w:szCs w:val="24"/>
          <w:lang w:val="en-GB"/>
        </w:rPr>
      </w:pPr>
    </w:p>
    <w:p w14:paraId="2201F0F2" w14:textId="77777777" w:rsidR="007003FF" w:rsidRPr="007003FF" w:rsidRDefault="007003FF" w:rsidP="007003FF">
      <w:pPr>
        <w:rPr>
          <w:sz w:val="24"/>
          <w:szCs w:val="24"/>
          <w:lang w:val="en-GB"/>
        </w:rPr>
      </w:pPr>
    </w:p>
    <w:p w14:paraId="3F853B8C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DELIMITER //</w:t>
      </w:r>
    </w:p>
    <w:p w14:paraId="754A3635" w14:textId="77777777" w:rsidR="007003FF" w:rsidRPr="007003FF" w:rsidRDefault="007003FF" w:rsidP="007003FF">
      <w:pPr>
        <w:rPr>
          <w:sz w:val="24"/>
          <w:szCs w:val="24"/>
          <w:lang w:val="en-GB"/>
        </w:rPr>
      </w:pPr>
    </w:p>
    <w:p w14:paraId="3B0E92FA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CREATE PROCEDURE Show_Square(IN num INT)</w:t>
      </w:r>
    </w:p>
    <w:p w14:paraId="3929673F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BEGIN</w:t>
      </w:r>
    </w:p>
    <w:p w14:paraId="046AC158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 xml:space="preserve">    DECLARE result INT;</w:t>
      </w:r>
    </w:p>
    <w:p w14:paraId="0E87FE33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 xml:space="preserve">    SET result = num * num;</w:t>
      </w:r>
    </w:p>
    <w:p w14:paraId="122FAAF8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 xml:space="preserve">    SELECT CONCAT('Square of ', num, ' is ', result) AS Output;</w:t>
      </w:r>
    </w:p>
    <w:p w14:paraId="49BEA7A9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END;</w:t>
      </w:r>
    </w:p>
    <w:p w14:paraId="3232E7BF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//</w:t>
      </w:r>
    </w:p>
    <w:p w14:paraId="65F14CB2" w14:textId="77777777" w:rsidR="007003FF" w:rsidRPr="007003FF" w:rsidRDefault="007003FF" w:rsidP="007003FF">
      <w:pPr>
        <w:rPr>
          <w:sz w:val="24"/>
          <w:szCs w:val="24"/>
          <w:lang w:val="en-GB"/>
        </w:rPr>
      </w:pPr>
    </w:p>
    <w:p w14:paraId="75183F59" w14:textId="77777777" w:rsidR="007003FF" w:rsidRP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DELIMITER ;</w:t>
      </w:r>
    </w:p>
    <w:p w14:paraId="3E432EBF" w14:textId="77777777" w:rsidR="007003FF" w:rsidRDefault="007003FF" w:rsidP="007003FF">
      <w:pPr>
        <w:rPr>
          <w:sz w:val="24"/>
          <w:szCs w:val="24"/>
          <w:lang w:val="en-GB"/>
        </w:rPr>
      </w:pPr>
      <w:r w:rsidRPr="007003FF">
        <w:rPr>
          <w:sz w:val="24"/>
          <w:szCs w:val="24"/>
          <w:lang w:val="en-GB"/>
        </w:rPr>
        <w:t>CALL Show_Square(7);</w:t>
      </w:r>
    </w:p>
    <w:p w14:paraId="1AB22FD0" w14:textId="2B0FBA9C" w:rsidR="007003FF" w:rsidRDefault="007003FF" w:rsidP="007003FF">
      <w:pPr>
        <w:rPr>
          <w:sz w:val="24"/>
          <w:szCs w:val="24"/>
          <w:lang w:val="en-GB"/>
        </w:rPr>
      </w:pPr>
      <w:r w:rsidRPr="007003FF">
        <w:rPr>
          <w:noProof/>
          <w:sz w:val="24"/>
          <w:szCs w:val="24"/>
          <w:lang w:val="en-GB"/>
        </w:rPr>
        <w:drawing>
          <wp:inline distT="0" distB="0" distL="0" distR="0" wp14:anchorId="1576B12A" wp14:editId="04C4196F">
            <wp:extent cx="5731510" cy="2978785"/>
            <wp:effectExtent l="0" t="0" r="2540" b="0"/>
            <wp:docPr id="11568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4446" w14:textId="77777777" w:rsidR="00586CCB" w:rsidRDefault="00586CCB" w:rsidP="007003FF">
      <w:pPr>
        <w:rPr>
          <w:sz w:val="24"/>
          <w:szCs w:val="24"/>
          <w:lang w:val="en-GB"/>
        </w:rPr>
      </w:pPr>
    </w:p>
    <w:p w14:paraId="251943AD" w14:textId="1742FED3" w:rsidR="00586CCB" w:rsidRDefault="00586CCB" w:rsidP="007003FF">
      <w:pPr>
        <w:rPr>
          <w:b/>
          <w:bCs/>
          <w:sz w:val="32"/>
          <w:szCs w:val="32"/>
        </w:rPr>
      </w:pPr>
      <w:r w:rsidRPr="00586CCB">
        <w:rPr>
          <w:b/>
          <w:bCs/>
          <w:sz w:val="32"/>
          <w:szCs w:val="32"/>
        </w:rPr>
        <w:t>PART 2: JUnit EXERCISES</w:t>
      </w:r>
    </w:p>
    <w:p w14:paraId="59219CC1" w14:textId="30D26D03" w:rsidR="00A76411" w:rsidRPr="00A76411" w:rsidRDefault="004F00DD" w:rsidP="00586CCB">
      <w:pPr>
        <w:rPr>
          <w:b/>
          <w:bCs/>
          <w:sz w:val="24"/>
          <w:szCs w:val="24"/>
          <w:lang w:val="en-GB"/>
        </w:rPr>
      </w:pPr>
      <w:r w:rsidRPr="00A76411">
        <w:rPr>
          <w:b/>
          <w:bCs/>
          <w:sz w:val="24"/>
          <w:szCs w:val="24"/>
          <w:lang w:val="en-GB"/>
        </w:rPr>
        <w:t>1&gt;</w:t>
      </w:r>
      <w:r w:rsidR="00A76411">
        <w:rPr>
          <w:b/>
          <w:bCs/>
          <w:sz w:val="24"/>
          <w:szCs w:val="24"/>
          <w:lang w:val="en-GB"/>
        </w:rPr>
        <w:t>Teardown methods in junit</w:t>
      </w:r>
    </w:p>
    <w:p w14:paraId="764FCD94" w14:textId="4C7900D4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package com.example;</w:t>
      </w:r>
    </w:p>
    <w:p w14:paraId="6E8EA2B2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71047149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import static org.junit.jupiter.api.Assertions.*;</w:t>
      </w:r>
    </w:p>
    <w:p w14:paraId="527AE9A4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import org.junit.jupiter.api.*;</w:t>
      </w:r>
    </w:p>
    <w:p w14:paraId="5062169D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5E0A5D4D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public class CalculatorTest {</w:t>
      </w:r>
    </w:p>
    <w:p w14:paraId="4EAA2BC3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715DBB0B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@BeforeEach</w:t>
      </w:r>
    </w:p>
    <w:p w14:paraId="33DD81B8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void setup() {</w:t>
      </w:r>
    </w:p>
    <w:p w14:paraId="53C638E6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    System.out.println("Setup before each test");</w:t>
      </w:r>
    </w:p>
    <w:p w14:paraId="7681AD36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67DEF2C4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6F1436AC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@Test</w:t>
      </w:r>
    </w:p>
    <w:p w14:paraId="75824CC8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lastRenderedPageBreak/>
        <w:t xml:space="preserve">    void testAddition() {</w:t>
      </w:r>
    </w:p>
    <w:p w14:paraId="22C88EDE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    assertEquals(5, 2 + 3);</w:t>
      </w:r>
    </w:p>
    <w:p w14:paraId="031D9805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215DA23A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20255D92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@AfterEach</w:t>
      </w:r>
    </w:p>
    <w:p w14:paraId="548373FE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void teardown() {</w:t>
      </w:r>
    </w:p>
    <w:p w14:paraId="5205BBD4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    System.out.println("Teardown after each test");</w:t>
      </w:r>
    </w:p>
    <w:p w14:paraId="410384B7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20C32F27" w14:textId="3F072C02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}</w:t>
      </w:r>
    </w:p>
    <w:p w14:paraId="11F28E41" w14:textId="77777777" w:rsidR="00586CCB" w:rsidRDefault="00586CCB" w:rsidP="00586CCB">
      <w:pPr>
        <w:rPr>
          <w:sz w:val="24"/>
          <w:szCs w:val="24"/>
          <w:lang w:val="en-GB"/>
        </w:rPr>
      </w:pPr>
    </w:p>
    <w:p w14:paraId="10EE0E8A" w14:textId="12C45B63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package com.example;</w:t>
      </w:r>
    </w:p>
    <w:p w14:paraId="17B06E52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6684FD61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import static org.junit.jupiter.api.Assertions.*;</w:t>
      </w:r>
    </w:p>
    <w:p w14:paraId="16F957EB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import org.junit.jupiter.api.*;</w:t>
      </w:r>
    </w:p>
    <w:p w14:paraId="76AE9880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231D674E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public class CalculatorTest {</w:t>
      </w:r>
    </w:p>
    <w:p w14:paraId="3A10D81A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333F4333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@BeforeEach</w:t>
      </w:r>
    </w:p>
    <w:p w14:paraId="1D01C8A2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void setup() {</w:t>
      </w:r>
    </w:p>
    <w:p w14:paraId="687A9ECE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    System.out.println("Setup before each test");</w:t>
      </w:r>
    </w:p>
    <w:p w14:paraId="432B2844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69B493F7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4F9D4DB6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@Test</w:t>
      </w:r>
    </w:p>
    <w:p w14:paraId="60BB16EE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void testAddition() {</w:t>
      </w:r>
    </w:p>
    <w:p w14:paraId="046BA42C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    assertEquals(5, 2 + 3);</w:t>
      </w:r>
    </w:p>
    <w:p w14:paraId="3085DB31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1A36AAEA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3E478AC1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@AfterEach</w:t>
      </w:r>
    </w:p>
    <w:p w14:paraId="59A2ED59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void teardown() {</w:t>
      </w:r>
    </w:p>
    <w:p w14:paraId="5A784400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lastRenderedPageBreak/>
        <w:t xml:space="preserve">        System.out.println("Teardown after each test");</w:t>
      </w:r>
    </w:p>
    <w:p w14:paraId="52D59794" w14:textId="77777777" w:rsidR="00586CCB" w:rsidRPr="00586CCB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 xml:space="preserve">    }</w:t>
      </w:r>
    </w:p>
    <w:p w14:paraId="32652124" w14:textId="6724F1F6" w:rsidR="007003FF" w:rsidRDefault="00586CCB" w:rsidP="00586CCB">
      <w:pPr>
        <w:rPr>
          <w:sz w:val="24"/>
          <w:szCs w:val="24"/>
          <w:lang w:val="en-GB"/>
        </w:rPr>
      </w:pPr>
      <w:r w:rsidRPr="00586CCB">
        <w:rPr>
          <w:sz w:val="24"/>
          <w:szCs w:val="24"/>
          <w:lang w:val="en-GB"/>
        </w:rPr>
        <w:t>}</w:t>
      </w:r>
    </w:p>
    <w:p w14:paraId="48D205AB" w14:textId="5104F4A8" w:rsidR="00586CCB" w:rsidRDefault="00586CCB" w:rsidP="00586CCB">
      <w:pPr>
        <w:rPr>
          <w:sz w:val="24"/>
          <w:szCs w:val="24"/>
          <w:lang w:val="en-GB"/>
        </w:rPr>
      </w:pPr>
      <w:r w:rsidRPr="00586CCB">
        <w:rPr>
          <w:noProof/>
          <w:sz w:val="24"/>
          <w:szCs w:val="24"/>
          <w:lang w:val="en-GB"/>
        </w:rPr>
        <w:drawing>
          <wp:inline distT="0" distB="0" distL="0" distR="0" wp14:anchorId="462AB762" wp14:editId="259F8EFB">
            <wp:extent cx="5731510" cy="6266815"/>
            <wp:effectExtent l="0" t="0" r="2540" b="635"/>
            <wp:docPr id="104637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7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9420" w14:textId="77777777" w:rsidR="004F00DD" w:rsidRDefault="004F00DD" w:rsidP="00586CCB">
      <w:pPr>
        <w:rPr>
          <w:sz w:val="24"/>
          <w:szCs w:val="24"/>
          <w:lang w:val="en-GB"/>
        </w:rPr>
      </w:pPr>
    </w:p>
    <w:p w14:paraId="35DF5ACB" w14:textId="77777777" w:rsidR="004F00DD" w:rsidRDefault="004F00DD" w:rsidP="00586CCB">
      <w:pPr>
        <w:rPr>
          <w:sz w:val="24"/>
          <w:szCs w:val="24"/>
          <w:lang w:val="en-GB"/>
        </w:rPr>
      </w:pPr>
    </w:p>
    <w:p w14:paraId="4071A4A4" w14:textId="3F763BC2" w:rsidR="00586CCB" w:rsidRDefault="001714CC" w:rsidP="00586CCB">
      <w:pPr>
        <w:rPr>
          <w:sz w:val="24"/>
          <w:szCs w:val="24"/>
          <w:lang w:val="en-GB"/>
        </w:rPr>
      </w:pPr>
      <w:r w:rsidRPr="001714CC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45E71282" wp14:editId="4B3E5A3A">
            <wp:extent cx="5731510" cy="1335405"/>
            <wp:effectExtent l="0" t="0" r="2540" b="0"/>
            <wp:docPr id="18992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273D" w14:textId="77777777" w:rsidR="004F00DD" w:rsidRDefault="004F00DD" w:rsidP="00586CCB">
      <w:pPr>
        <w:rPr>
          <w:sz w:val="24"/>
          <w:szCs w:val="24"/>
          <w:lang w:val="en-GB"/>
        </w:rPr>
      </w:pPr>
    </w:p>
    <w:p w14:paraId="75A58F3E" w14:textId="5F872849" w:rsidR="004F00DD" w:rsidRDefault="00A76411" w:rsidP="00586CC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2&gt;</w:t>
      </w:r>
      <w:r w:rsidR="004F00DD" w:rsidRPr="00A76411">
        <w:rPr>
          <w:b/>
          <w:bCs/>
          <w:sz w:val="24"/>
          <w:szCs w:val="24"/>
          <w:lang w:val="en-GB"/>
        </w:rPr>
        <w:t>Assertions in junit</w:t>
      </w:r>
    </w:p>
    <w:p w14:paraId="2DD9404A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02842C4E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package com.example;</w:t>
      </w:r>
    </w:p>
    <w:p w14:paraId="23A46283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7463FB94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import org.junit.jupiter.api.Test;</w:t>
      </w:r>
    </w:p>
    <w:p w14:paraId="3AB75241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import static org.junit.jupiter.api.Assertions.*;</w:t>
      </w:r>
    </w:p>
    <w:p w14:paraId="25DB5A43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6B227D3A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public class CalculatorTest {</w:t>
      </w:r>
    </w:p>
    <w:p w14:paraId="252AFF73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7D96AF79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Calculator calc = new Calculator();</w:t>
      </w:r>
    </w:p>
    <w:p w14:paraId="18D6A6DA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7DCBB044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0A360DF4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testAdd() {</w:t>
      </w:r>
    </w:p>
    <w:p w14:paraId="56C1F6D2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assertEquals(5, calc.add(2, 3), "Addition should be correct");</w:t>
      </w:r>
    </w:p>
    <w:p w14:paraId="6A26C46E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6C4AB09C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08664C28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57845B31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testSubtract() {</w:t>
      </w:r>
    </w:p>
    <w:p w14:paraId="0BAB5DA4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assertEquals(1, calc.subtract(4, 3), "Subtraction should be correct");</w:t>
      </w:r>
    </w:p>
    <w:p w14:paraId="48341333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10D17554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4E8EDD46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59CBA463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testDivide() {</w:t>
      </w:r>
    </w:p>
    <w:p w14:paraId="746E619F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lastRenderedPageBreak/>
        <w:t xml:space="preserve">        assertEquals(2, calc.divide(10, 5), "Division should be correct");</w:t>
      </w:r>
    </w:p>
    <w:p w14:paraId="49A41409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36A1801A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6CBC2F52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0A7060BE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testDivideByZeroThrowsException() {</w:t>
      </w:r>
    </w:p>
    <w:p w14:paraId="143C078F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Exception exception = assertThrows(ArithmeticException.class, () -&gt; calc.divide(10, 0));</w:t>
      </w:r>
    </w:p>
    <w:p w14:paraId="5DFAA4B5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assertEquals("Division by zero", exception.getMessage());</w:t>
      </w:r>
    </w:p>
    <w:p w14:paraId="738D9096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1E8F0C02" w14:textId="18F0CCB8" w:rsid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}</w:t>
      </w:r>
    </w:p>
    <w:p w14:paraId="06CA076D" w14:textId="77777777" w:rsidR="00A76411" w:rsidRDefault="00A76411" w:rsidP="00A76411">
      <w:pPr>
        <w:rPr>
          <w:sz w:val="24"/>
          <w:szCs w:val="24"/>
          <w:lang w:val="en-GB"/>
        </w:rPr>
      </w:pPr>
    </w:p>
    <w:p w14:paraId="7746BF62" w14:textId="67D1642F" w:rsidR="00A76411" w:rsidRDefault="00A76411" w:rsidP="00A76411">
      <w:pPr>
        <w:rPr>
          <w:sz w:val="24"/>
          <w:szCs w:val="24"/>
          <w:lang w:val="en-GB"/>
        </w:rPr>
      </w:pPr>
      <w:r w:rsidRPr="00A76411">
        <w:rPr>
          <w:noProof/>
          <w:sz w:val="24"/>
          <w:szCs w:val="24"/>
          <w:lang w:val="en-GB"/>
        </w:rPr>
        <w:drawing>
          <wp:inline distT="0" distB="0" distL="0" distR="0" wp14:anchorId="66FD3DA2" wp14:editId="15CBF4BF">
            <wp:extent cx="5731510" cy="1110615"/>
            <wp:effectExtent l="0" t="0" r="2540" b="0"/>
            <wp:docPr id="15905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4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F019" w14:textId="6222C7F3" w:rsidR="00A76411" w:rsidRDefault="00A76411" w:rsidP="00A76411">
      <w:pPr>
        <w:rPr>
          <w:b/>
          <w:bCs/>
          <w:sz w:val="24"/>
          <w:szCs w:val="24"/>
          <w:lang w:val="en-GB"/>
        </w:rPr>
      </w:pPr>
      <w:r w:rsidRPr="00A76411">
        <w:rPr>
          <w:b/>
          <w:bCs/>
          <w:sz w:val="24"/>
          <w:szCs w:val="24"/>
          <w:lang w:val="en-GB"/>
        </w:rPr>
        <w:t>4&gt;Arrange-Act-Assert(AAA)</w:t>
      </w:r>
    </w:p>
    <w:p w14:paraId="23EFA466" w14:textId="77777777" w:rsidR="00A76411" w:rsidRPr="00A76411" w:rsidRDefault="00A76411" w:rsidP="00A76411">
      <w:pPr>
        <w:rPr>
          <w:b/>
          <w:bCs/>
          <w:sz w:val="24"/>
          <w:szCs w:val="24"/>
          <w:lang w:val="en-GB"/>
        </w:rPr>
      </w:pPr>
    </w:p>
    <w:p w14:paraId="3B8295DA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package com.example;</w:t>
      </w:r>
    </w:p>
    <w:p w14:paraId="1BBB99E6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070BCDE5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import org.junit.jupiter.api.Test;</w:t>
      </w:r>
    </w:p>
    <w:p w14:paraId="6AE68CA7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import static org.junit.jupiter.api.Assertions.*;</w:t>
      </w:r>
    </w:p>
    <w:p w14:paraId="29AEC0EE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302C316B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public class CalculatorTest {</w:t>
      </w:r>
    </w:p>
    <w:p w14:paraId="2A70B03C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4025C9E2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Calculator calc = new Calculator();</w:t>
      </w:r>
    </w:p>
    <w:p w14:paraId="04BEC603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25BF0B93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2D2BDFDE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testAdd() {</w:t>
      </w:r>
    </w:p>
    <w:p w14:paraId="07381CD8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assertEquals(5, calc.add(2, 3), "Addition should be correct");</w:t>
      </w:r>
    </w:p>
    <w:p w14:paraId="0EB7521B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lastRenderedPageBreak/>
        <w:t xml:space="preserve">    }</w:t>
      </w:r>
    </w:p>
    <w:p w14:paraId="29D57BCD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7DFB1E77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25CCC7DF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testSubtract() {</w:t>
      </w:r>
    </w:p>
    <w:p w14:paraId="3C1C8D9A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assertEquals(1, calc.subtract(4, 3), "Subtraction should be correct");</w:t>
      </w:r>
    </w:p>
    <w:p w14:paraId="2E7133C0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47DB0851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38DAF4C7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42ED389B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testDivide() {</w:t>
      </w:r>
    </w:p>
    <w:p w14:paraId="21A162A2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assertEquals(2, calc.divide(10, 5), "Division should be correct");</w:t>
      </w:r>
    </w:p>
    <w:p w14:paraId="4751AFE7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23D5FC99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63483E97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@Test</w:t>
      </w:r>
    </w:p>
    <w:p w14:paraId="65960BDB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void testDivideByZeroThrowsException() {</w:t>
      </w:r>
    </w:p>
    <w:p w14:paraId="4851CB11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Exception exception = assertThrows(ArithmeticException.class, () -&gt; calc.divide(10, 0));</w:t>
      </w:r>
    </w:p>
    <w:p w14:paraId="04E82458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    assertEquals("Division by zero", exception.getMessage());</w:t>
      </w:r>
    </w:p>
    <w:p w14:paraId="58C6FD4A" w14:textId="77777777" w:rsidR="00A76411" w:rsidRPr="00A76411" w:rsidRDefault="00A76411" w:rsidP="00A76411">
      <w:pP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 xml:space="preserve">    }</w:t>
      </w:r>
    </w:p>
    <w:p w14:paraId="67B09327" w14:textId="64EFD7FF" w:rsidR="00A76411" w:rsidRPr="00A76411" w:rsidRDefault="00A76411" w:rsidP="00A76411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A76411">
        <w:rPr>
          <w:sz w:val="24"/>
          <w:szCs w:val="24"/>
          <w:lang w:val="en-GB"/>
        </w:rPr>
        <w:t>}</w:t>
      </w:r>
    </w:p>
    <w:p w14:paraId="10267758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>package com.example;</w:t>
      </w:r>
    </w:p>
    <w:p w14:paraId="2EBD2185" w14:textId="77777777" w:rsidR="00A76411" w:rsidRPr="00A76411" w:rsidRDefault="00A76411" w:rsidP="00A76411">
      <w:pPr>
        <w:rPr>
          <w:sz w:val="24"/>
          <w:szCs w:val="24"/>
        </w:rPr>
      </w:pPr>
    </w:p>
    <w:p w14:paraId="28BBA7C9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>public class Calculator {</w:t>
      </w:r>
    </w:p>
    <w:p w14:paraId="422093E6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public int add(int a, int b) {</w:t>
      </w:r>
    </w:p>
    <w:p w14:paraId="76D6BC23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return a + b;</w:t>
      </w:r>
    </w:p>
    <w:p w14:paraId="26FC85E6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}</w:t>
      </w:r>
    </w:p>
    <w:p w14:paraId="40A993B5" w14:textId="77777777" w:rsidR="00A76411" w:rsidRPr="00A76411" w:rsidRDefault="00A76411" w:rsidP="00A76411">
      <w:pPr>
        <w:rPr>
          <w:sz w:val="24"/>
          <w:szCs w:val="24"/>
        </w:rPr>
      </w:pPr>
    </w:p>
    <w:p w14:paraId="449467B6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public int subtract(int a, int b) {</w:t>
      </w:r>
    </w:p>
    <w:p w14:paraId="0C5B8C9C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return a - b;</w:t>
      </w:r>
    </w:p>
    <w:p w14:paraId="2F2DE7D5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}</w:t>
      </w:r>
    </w:p>
    <w:p w14:paraId="0F23A1D6" w14:textId="77777777" w:rsidR="00A76411" w:rsidRPr="00A76411" w:rsidRDefault="00A76411" w:rsidP="00A76411">
      <w:pPr>
        <w:rPr>
          <w:sz w:val="24"/>
          <w:szCs w:val="24"/>
        </w:rPr>
      </w:pPr>
    </w:p>
    <w:p w14:paraId="65043ED8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public int divide(int a, int b) {</w:t>
      </w:r>
    </w:p>
    <w:p w14:paraId="6EEBD5D5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if (b == 0) {</w:t>
      </w:r>
    </w:p>
    <w:p w14:paraId="687745C3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    throw new ArithmeticException("Division by zero");</w:t>
      </w:r>
    </w:p>
    <w:p w14:paraId="42BC2D92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}</w:t>
      </w:r>
    </w:p>
    <w:p w14:paraId="482D0AD0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    return a / b;</w:t>
      </w:r>
    </w:p>
    <w:p w14:paraId="0304A010" w14:textId="77777777" w:rsidR="00A76411" w:rsidRP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 xml:space="preserve">    }</w:t>
      </w:r>
    </w:p>
    <w:p w14:paraId="637D38C3" w14:textId="77777777" w:rsidR="00A76411" w:rsidRDefault="00A76411" w:rsidP="00A76411">
      <w:pPr>
        <w:rPr>
          <w:sz w:val="24"/>
          <w:szCs w:val="24"/>
        </w:rPr>
      </w:pPr>
      <w:r w:rsidRPr="00A76411">
        <w:rPr>
          <w:sz w:val="24"/>
          <w:szCs w:val="24"/>
        </w:rPr>
        <w:t>}</w:t>
      </w:r>
    </w:p>
    <w:p w14:paraId="58D1C2AD" w14:textId="00204A21" w:rsidR="00A76411" w:rsidRPr="00A76411" w:rsidRDefault="00A76411" w:rsidP="00A76411">
      <w:pPr>
        <w:rPr>
          <w:sz w:val="24"/>
          <w:szCs w:val="24"/>
        </w:rPr>
      </w:pPr>
      <w:r w:rsidRPr="00A76411">
        <w:rPr>
          <w:noProof/>
          <w:sz w:val="24"/>
          <w:szCs w:val="24"/>
        </w:rPr>
        <w:drawing>
          <wp:inline distT="0" distB="0" distL="0" distR="0" wp14:anchorId="71C88404" wp14:editId="383AE369">
            <wp:extent cx="5731510" cy="4151630"/>
            <wp:effectExtent l="0" t="0" r="2540" b="1270"/>
            <wp:docPr id="142343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3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EFB" w14:textId="77777777" w:rsidR="00A76411" w:rsidRPr="00A76411" w:rsidRDefault="00A76411" w:rsidP="00A76411">
      <w:pPr>
        <w:rPr>
          <w:sz w:val="24"/>
          <w:szCs w:val="24"/>
          <w:lang w:val="en-GB"/>
        </w:rPr>
      </w:pPr>
    </w:p>
    <w:p w14:paraId="5DE41D90" w14:textId="77777777" w:rsidR="00586CCB" w:rsidRDefault="00586CCB" w:rsidP="00586CCB">
      <w:pPr>
        <w:rPr>
          <w:sz w:val="24"/>
          <w:szCs w:val="24"/>
          <w:lang w:val="en-GB"/>
        </w:rPr>
      </w:pPr>
    </w:p>
    <w:p w14:paraId="2B921EBE" w14:textId="77777777" w:rsidR="00A76411" w:rsidRDefault="00A76411" w:rsidP="00586CCB">
      <w:pPr>
        <w:rPr>
          <w:sz w:val="24"/>
          <w:szCs w:val="24"/>
          <w:lang w:val="en-GB"/>
        </w:rPr>
      </w:pPr>
    </w:p>
    <w:p w14:paraId="1B29B453" w14:textId="77777777" w:rsidR="007F03B5" w:rsidRDefault="007F03B5" w:rsidP="00586CCB">
      <w:pPr>
        <w:rPr>
          <w:sz w:val="24"/>
          <w:szCs w:val="24"/>
          <w:lang w:val="en-GB"/>
        </w:rPr>
      </w:pPr>
    </w:p>
    <w:p w14:paraId="18D2F4E3" w14:textId="77777777" w:rsidR="007F03B5" w:rsidRDefault="007F03B5" w:rsidP="00586CCB">
      <w:pPr>
        <w:rPr>
          <w:sz w:val="24"/>
          <w:szCs w:val="24"/>
          <w:lang w:val="en-GB"/>
        </w:rPr>
      </w:pPr>
    </w:p>
    <w:p w14:paraId="32BFB6B9" w14:textId="77777777" w:rsidR="007F03B5" w:rsidRDefault="007F03B5" w:rsidP="00586CCB">
      <w:pPr>
        <w:rPr>
          <w:sz w:val="24"/>
          <w:szCs w:val="24"/>
          <w:lang w:val="en-GB"/>
        </w:rPr>
      </w:pPr>
    </w:p>
    <w:p w14:paraId="291D7B12" w14:textId="77777777" w:rsidR="007F03B5" w:rsidRDefault="007F03B5" w:rsidP="00586CCB">
      <w:pPr>
        <w:rPr>
          <w:sz w:val="24"/>
          <w:szCs w:val="24"/>
          <w:lang w:val="en-GB"/>
        </w:rPr>
      </w:pPr>
    </w:p>
    <w:p w14:paraId="0B89F770" w14:textId="77777777" w:rsidR="007F03B5" w:rsidRDefault="007F03B5" w:rsidP="00586CCB">
      <w:pPr>
        <w:rPr>
          <w:sz w:val="24"/>
          <w:szCs w:val="24"/>
          <w:lang w:val="en-GB"/>
        </w:rPr>
      </w:pPr>
    </w:p>
    <w:p w14:paraId="07BFA4DE" w14:textId="54898413" w:rsidR="007F03B5" w:rsidRDefault="007F03B5" w:rsidP="00586CCB">
      <w:pPr>
        <w:rPr>
          <w:b/>
          <w:bCs/>
          <w:sz w:val="24"/>
          <w:szCs w:val="24"/>
          <w:lang w:val="en-GB"/>
        </w:rPr>
      </w:pPr>
      <w:r w:rsidRPr="007F03B5">
        <w:rPr>
          <w:b/>
          <w:bCs/>
          <w:sz w:val="24"/>
          <w:szCs w:val="24"/>
          <w:lang w:val="en-GB"/>
        </w:rPr>
        <w:t>PART 3:Mockito exercises</w:t>
      </w:r>
    </w:p>
    <w:p w14:paraId="26737BAC" w14:textId="5251550B" w:rsidR="007F03B5" w:rsidRDefault="007F03B5" w:rsidP="00586CC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Mocking and stubbing</w:t>
      </w:r>
    </w:p>
    <w:p w14:paraId="366D1A29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package com.example;</w:t>
      </w:r>
    </w:p>
    <w:p w14:paraId="12915ADC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6D5753BB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import org.junit.jupiter.api.Test;</w:t>
      </w:r>
    </w:p>
    <w:p w14:paraId="4A341469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import static org.junit.jupiter.api.Assertions.*;</w:t>
      </w:r>
    </w:p>
    <w:p w14:paraId="4AFFD424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import static org.mockito.Mockito.*;</w:t>
      </w:r>
    </w:p>
    <w:p w14:paraId="537A344E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12357C44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public class UserServiceTest {</w:t>
      </w:r>
    </w:p>
    <w:p w14:paraId="28ECEDB5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24680AA7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@Test</w:t>
      </w:r>
    </w:p>
    <w:p w14:paraId="466D7099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void testGetUserEmail_Stubbing() {</w:t>
      </w:r>
    </w:p>
    <w:p w14:paraId="706B2313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UserRepository mockRepo = mock(UserRepository.class);</w:t>
      </w:r>
    </w:p>
    <w:p w14:paraId="592D77D4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when(mockRepo.findEmailById(1)).thenReturn("john@example.com");</w:t>
      </w:r>
    </w:p>
    <w:p w14:paraId="405AD775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78087C5E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UserService service = new UserService(mockRepo);</w:t>
      </w:r>
    </w:p>
    <w:p w14:paraId="78980C52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14EF3BA2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String email = service.getUserEmail(1);</w:t>
      </w:r>
    </w:p>
    <w:p w14:paraId="415C954B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assertEquals("john@example.com", email);</w:t>
      </w:r>
    </w:p>
    <w:p w14:paraId="17D8401B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}</w:t>
      </w:r>
    </w:p>
    <w:p w14:paraId="31858548" w14:textId="5E2007D3" w:rsidR="007F03B5" w:rsidRPr="007F03B5" w:rsidRDefault="007F03B5" w:rsidP="007F03B5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}</w:t>
      </w:r>
    </w:p>
    <w:p w14:paraId="3ED08082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package com.example;</w:t>
      </w:r>
    </w:p>
    <w:p w14:paraId="5FDEC6FA" w14:textId="77777777" w:rsidR="007F03B5" w:rsidRPr="007F03B5" w:rsidRDefault="007F03B5" w:rsidP="007F03B5">
      <w:pPr>
        <w:rPr>
          <w:sz w:val="24"/>
          <w:szCs w:val="24"/>
        </w:rPr>
      </w:pPr>
    </w:p>
    <w:p w14:paraId="0084572A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public class UserService {</w:t>
      </w:r>
    </w:p>
    <w:p w14:paraId="7010A0C6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private UserRepository repository;</w:t>
      </w:r>
    </w:p>
    <w:p w14:paraId="48F4C6D0" w14:textId="77777777" w:rsidR="007F03B5" w:rsidRPr="007F03B5" w:rsidRDefault="007F03B5" w:rsidP="007F03B5">
      <w:pPr>
        <w:rPr>
          <w:sz w:val="24"/>
          <w:szCs w:val="24"/>
        </w:rPr>
      </w:pPr>
    </w:p>
    <w:p w14:paraId="717BFABE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public UserService(UserRepository repository) {</w:t>
      </w:r>
    </w:p>
    <w:p w14:paraId="3C4F3B6B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    this.repository = repository;</w:t>
      </w:r>
    </w:p>
    <w:p w14:paraId="46A73D08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lastRenderedPageBreak/>
        <w:t xml:space="preserve">    }</w:t>
      </w:r>
    </w:p>
    <w:p w14:paraId="18DD287C" w14:textId="77777777" w:rsidR="007F03B5" w:rsidRPr="007F03B5" w:rsidRDefault="007F03B5" w:rsidP="007F03B5">
      <w:pPr>
        <w:rPr>
          <w:sz w:val="24"/>
          <w:szCs w:val="24"/>
        </w:rPr>
      </w:pPr>
    </w:p>
    <w:p w14:paraId="7766E8F2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public String getUserEmail(int userId) {</w:t>
      </w:r>
    </w:p>
    <w:p w14:paraId="42038C31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    return repository.findEmailById(userId);</w:t>
      </w:r>
    </w:p>
    <w:p w14:paraId="1D260C72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}</w:t>
      </w:r>
    </w:p>
    <w:p w14:paraId="57B82051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}</w:t>
      </w:r>
    </w:p>
    <w:p w14:paraId="4DBCB863" w14:textId="77777777" w:rsidR="007F03B5" w:rsidRPr="007F03B5" w:rsidRDefault="007F03B5" w:rsidP="007F03B5">
      <w:pPr>
        <w:rPr>
          <w:sz w:val="24"/>
          <w:szCs w:val="24"/>
        </w:rPr>
      </w:pPr>
    </w:p>
    <w:p w14:paraId="5BFA9C8F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interface UserRepository {</w:t>
      </w:r>
    </w:p>
    <w:p w14:paraId="3854F7AF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String findEmailById(int id);</w:t>
      </w:r>
    </w:p>
    <w:p w14:paraId="2EAED755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}</w:t>
      </w:r>
    </w:p>
    <w:p w14:paraId="7A06672F" w14:textId="5D72AA25" w:rsidR="007F03B5" w:rsidRDefault="007F03B5" w:rsidP="00586CCB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drawing>
          <wp:inline distT="0" distB="0" distL="0" distR="0" wp14:anchorId="12F640D6" wp14:editId="1B3E51C2">
            <wp:extent cx="5731510" cy="4353560"/>
            <wp:effectExtent l="0" t="0" r="2540" b="8890"/>
            <wp:docPr id="151155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53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518" w14:textId="77777777" w:rsidR="007F03B5" w:rsidRDefault="007F03B5" w:rsidP="00586CCB">
      <w:pPr>
        <w:rPr>
          <w:sz w:val="24"/>
          <w:szCs w:val="24"/>
          <w:lang w:val="en-GB"/>
        </w:rPr>
      </w:pPr>
    </w:p>
    <w:p w14:paraId="0981A0F3" w14:textId="77777777" w:rsidR="007F03B5" w:rsidRDefault="007F03B5" w:rsidP="00586CCB">
      <w:pPr>
        <w:rPr>
          <w:sz w:val="24"/>
          <w:szCs w:val="24"/>
          <w:lang w:val="en-GB"/>
        </w:rPr>
      </w:pPr>
    </w:p>
    <w:p w14:paraId="52B6E9F2" w14:textId="77777777" w:rsidR="007F03B5" w:rsidRDefault="007F03B5" w:rsidP="00586CCB">
      <w:pPr>
        <w:rPr>
          <w:sz w:val="24"/>
          <w:szCs w:val="24"/>
          <w:lang w:val="en-GB"/>
        </w:rPr>
      </w:pPr>
    </w:p>
    <w:p w14:paraId="19221597" w14:textId="77777777" w:rsidR="007F03B5" w:rsidRDefault="007F03B5" w:rsidP="00586CCB">
      <w:pPr>
        <w:rPr>
          <w:sz w:val="24"/>
          <w:szCs w:val="24"/>
          <w:lang w:val="en-GB"/>
        </w:rPr>
      </w:pPr>
    </w:p>
    <w:p w14:paraId="469924D1" w14:textId="4D2D65A3" w:rsidR="007F03B5" w:rsidRDefault="007F03B5" w:rsidP="00586CCB">
      <w:pPr>
        <w:rPr>
          <w:b/>
          <w:bCs/>
          <w:sz w:val="28"/>
          <w:szCs w:val="28"/>
          <w:lang w:val="en-GB"/>
        </w:rPr>
      </w:pPr>
      <w:r w:rsidRPr="007F03B5">
        <w:rPr>
          <w:b/>
          <w:bCs/>
          <w:sz w:val="28"/>
          <w:szCs w:val="28"/>
          <w:lang w:val="en-GB"/>
        </w:rPr>
        <w:lastRenderedPageBreak/>
        <w:t>2&gt;mockito-verifying-interactions</w:t>
      </w:r>
    </w:p>
    <w:p w14:paraId="41BD04F4" w14:textId="77777777" w:rsidR="007F03B5" w:rsidRPr="007F03B5" w:rsidRDefault="007F03B5" w:rsidP="007F03B5">
      <w:pPr>
        <w:rPr>
          <w:b/>
          <w:bCs/>
          <w:sz w:val="28"/>
          <w:szCs w:val="28"/>
          <w:lang w:val="en-GB"/>
        </w:rPr>
      </w:pPr>
    </w:p>
    <w:p w14:paraId="0B73CFDF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package com.example;</w:t>
      </w:r>
    </w:p>
    <w:p w14:paraId="74FA5F92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443161C5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import org.junit.jupiter.api.Test;</w:t>
      </w:r>
    </w:p>
    <w:p w14:paraId="3580949D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import static org.mockito.Mockito.*;</w:t>
      </w:r>
    </w:p>
    <w:p w14:paraId="20D220E8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38451DE7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public class UserServiceVerifyTest {</w:t>
      </w:r>
    </w:p>
    <w:p w14:paraId="4E98F48B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5CEA593A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@Test</w:t>
      </w:r>
    </w:p>
    <w:p w14:paraId="256DF305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void testVerifyFindEmailCalled() {</w:t>
      </w:r>
    </w:p>
    <w:p w14:paraId="0610BE58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// Arrange</w:t>
      </w:r>
    </w:p>
    <w:p w14:paraId="4B62D9EF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UserRepository mockRepo = mock(UserRepository.class);</w:t>
      </w:r>
    </w:p>
    <w:p w14:paraId="2A4F86DC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UserService service = new UserService(mockRepo);</w:t>
      </w:r>
    </w:p>
    <w:p w14:paraId="47F56204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2BBE00DB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// Act</w:t>
      </w:r>
    </w:p>
    <w:p w14:paraId="33339D63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service.getUserEmail(1);</w:t>
      </w:r>
    </w:p>
    <w:p w14:paraId="5E29B1E9" w14:textId="77777777" w:rsidR="007F03B5" w:rsidRPr="007F03B5" w:rsidRDefault="007F03B5" w:rsidP="007F03B5">
      <w:pPr>
        <w:rPr>
          <w:sz w:val="24"/>
          <w:szCs w:val="24"/>
          <w:lang w:val="en-GB"/>
        </w:rPr>
      </w:pPr>
    </w:p>
    <w:p w14:paraId="009B1469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// Assert (Verify Interaction)</w:t>
      </w:r>
    </w:p>
    <w:p w14:paraId="586AAEAD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    verify(mockRepo).findEmailById(1);</w:t>
      </w:r>
    </w:p>
    <w:p w14:paraId="0FBBF4F9" w14:textId="77777777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 xml:space="preserve">    }</w:t>
      </w:r>
    </w:p>
    <w:p w14:paraId="5C0F8292" w14:textId="38B1B665" w:rsidR="007F03B5" w:rsidRDefault="007F03B5" w:rsidP="007F03B5">
      <w:pPr>
        <w:pBdr>
          <w:bottom w:val="single" w:sz="6" w:space="1" w:color="auto"/>
        </w:pBd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t>}</w:t>
      </w:r>
    </w:p>
    <w:p w14:paraId="620AFC0C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package com.example;</w:t>
      </w:r>
    </w:p>
    <w:p w14:paraId="5A744980" w14:textId="77777777" w:rsidR="007F03B5" w:rsidRPr="007F03B5" w:rsidRDefault="007F03B5" w:rsidP="007F03B5">
      <w:pPr>
        <w:rPr>
          <w:sz w:val="24"/>
          <w:szCs w:val="24"/>
        </w:rPr>
      </w:pPr>
    </w:p>
    <w:p w14:paraId="3A3497FB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public class UserService {</w:t>
      </w:r>
    </w:p>
    <w:p w14:paraId="0EB741EB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private UserRepository repository;</w:t>
      </w:r>
    </w:p>
    <w:p w14:paraId="27687DA9" w14:textId="77777777" w:rsidR="007F03B5" w:rsidRPr="007F03B5" w:rsidRDefault="007F03B5" w:rsidP="007F03B5">
      <w:pPr>
        <w:rPr>
          <w:sz w:val="24"/>
          <w:szCs w:val="24"/>
        </w:rPr>
      </w:pPr>
    </w:p>
    <w:p w14:paraId="6EA97317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public UserService(UserRepository repository) {</w:t>
      </w:r>
    </w:p>
    <w:p w14:paraId="75B12A1F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    this.repository = repository;</w:t>
      </w:r>
    </w:p>
    <w:p w14:paraId="28A9CF57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lastRenderedPageBreak/>
        <w:t xml:space="preserve">    }</w:t>
      </w:r>
    </w:p>
    <w:p w14:paraId="1583FBA0" w14:textId="77777777" w:rsidR="007F03B5" w:rsidRPr="007F03B5" w:rsidRDefault="007F03B5" w:rsidP="007F03B5">
      <w:pPr>
        <w:rPr>
          <w:sz w:val="24"/>
          <w:szCs w:val="24"/>
        </w:rPr>
      </w:pPr>
    </w:p>
    <w:p w14:paraId="0358D363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public String getUserEmail(int userId) {</w:t>
      </w:r>
    </w:p>
    <w:p w14:paraId="01B24187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    return repository.findEmailById(userId);</w:t>
      </w:r>
    </w:p>
    <w:p w14:paraId="2E88933D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}</w:t>
      </w:r>
    </w:p>
    <w:p w14:paraId="488551AB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}</w:t>
      </w:r>
    </w:p>
    <w:p w14:paraId="3D9AFB0B" w14:textId="77777777" w:rsidR="007F03B5" w:rsidRPr="007F03B5" w:rsidRDefault="007F03B5" w:rsidP="007F03B5">
      <w:pPr>
        <w:rPr>
          <w:sz w:val="24"/>
          <w:szCs w:val="24"/>
        </w:rPr>
      </w:pPr>
    </w:p>
    <w:p w14:paraId="7D9D9A60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interface UserRepository {</w:t>
      </w:r>
    </w:p>
    <w:p w14:paraId="22385CB9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 xml:space="preserve">    String findEmailById(int id);</w:t>
      </w:r>
    </w:p>
    <w:p w14:paraId="6749E4D2" w14:textId="77777777" w:rsidR="007F03B5" w:rsidRPr="007F03B5" w:rsidRDefault="007F03B5" w:rsidP="007F03B5">
      <w:pPr>
        <w:rPr>
          <w:sz w:val="24"/>
          <w:szCs w:val="24"/>
        </w:rPr>
      </w:pPr>
      <w:r w:rsidRPr="007F03B5">
        <w:rPr>
          <w:sz w:val="24"/>
          <w:szCs w:val="24"/>
        </w:rPr>
        <w:t>}</w:t>
      </w:r>
    </w:p>
    <w:p w14:paraId="64ADB2CD" w14:textId="01D98B80" w:rsidR="007F03B5" w:rsidRPr="007F03B5" w:rsidRDefault="007F03B5" w:rsidP="007F03B5">
      <w:pPr>
        <w:rPr>
          <w:sz w:val="24"/>
          <w:szCs w:val="24"/>
          <w:lang w:val="en-GB"/>
        </w:rPr>
      </w:pPr>
      <w:r w:rsidRPr="007F03B5">
        <w:rPr>
          <w:sz w:val="24"/>
          <w:szCs w:val="24"/>
          <w:lang w:val="en-GB"/>
        </w:rPr>
        <w:drawing>
          <wp:inline distT="0" distB="0" distL="0" distR="0" wp14:anchorId="11C9542B" wp14:editId="226A3B97">
            <wp:extent cx="5731510" cy="4302125"/>
            <wp:effectExtent l="0" t="0" r="2540" b="3175"/>
            <wp:docPr id="17100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B3D" w14:textId="77777777" w:rsidR="00A76411" w:rsidRDefault="00A76411" w:rsidP="00586CCB">
      <w:pPr>
        <w:rPr>
          <w:sz w:val="24"/>
          <w:szCs w:val="24"/>
          <w:lang w:val="en-GB"/>
        </w:rPr>
      </w:pPr>
    </w:p>
    <w:p w14:paraId="01943D26" w14:textId="77777777" w:rsidR="00A76411" w:rsidRDefault="00A76411" w:rsidP="00586CCB">
      <w:pPr>
        <w:rPr>
          <w:sz w:val="24"/>
          <w:szCs w:val="24"/>
          <w:lang w:val="en-GB"/>
        </w:rPr>
      </w:pPr>
    </w:p>
    <w:p w14:paraId="5AB3BF13" w14:textId="77777777" w:rsidR="00586CCB" w:rsidRDefault="00586CCB" w:rsidP="00586CCB">
      <w:pPr>
        <w:rPr>
          <w:sz w:val="24"/>
          <w:szCs w:val="24"/>
          <w:lang w:val="en-GB"/>
        </w:rPr>
      </w:pPr>
    </w:p>
    <w:p w14:paraId="31E31227" w14:textId="77777777" w:rsidR="004F00DD" w:rsidRPr="004F00DD" w:rsidRDefault="004F00DD" w:rsidP="004F00DD">
      <w:pPr>
        <w:rPr>
          <w:b/>
          <w:bCs/>
          <w:sz w:val="24"/>
          <w:szCs w:val="24"/>
        </w:rPr>
      </w:pPr>
      <w:r w:rsidRPr="004F00DD">
        <w:rPr>
          <w:b/>
          <w:bCs/>
          <w:sz w:val="24"/>
          <w:szCs w:val="24"/>
        </w:rPr>
        <w:t>PART 4: SLF4J Logging</w:t>
      </w:r>
    </w:p>
    <w:p w14:paraId="6F3C326A" w14:textId="44B42F5A" w:rsidR="004F00DD" w:rsidRDefault="004F00DD" w:rsidP="004F00DD">
      <w:pPr>
        <w:rPr>
          <w:b/>
          <w:bCs/>
          <w:sz w:val="24"/>
          <w:szCs w:val="24"/>
        </w:rPr>
      </w:pPr>
      <w:r w:rsidRPr="004F00DD">
        <w:rPr>
          <w:b/>
          <w:bCs/>
          <w:sz w:val="24"/>
          <w:szCs w:val="24"/>
        </w:rPr>
        <w:t>Exercise 1: Logging Error and Warning</w:t>
      </w:r>
    </w:p>
    <w:p w14:paraId="66F5AF2E" w14:textId="77777777" w:rsidR="004F00DD" w:rsidRDefault="004F00DD" w:rsidP="004F00DD">
      <w:pPr>
        <w:rPr>
          <w:b/>
          <w:bCs/>
          <w:sz w:val="24"/>
          <w:szCs w:val="24"/>
        </w:rPr>
      </w:pPr>
    </w:p>
    <w:p w14:paraId="56F382A0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>package com.example;</w:t>
      </w:r>
    </w:p>
    <w:p w14:paraId="56E71F0C" w14:textId="77777777" w:rsidR="004F00DD" w:rsidRPr="004F00DD" w:rsidRDefault="004F00DD" w:rsidP="004F00DD">
      <w:pPr>
        <w:rPr>
          <w:sz w:val="24"/>
          <w:szCs w:val="24"/>
        </w:rPr>
      </w:pPr>
    </w:p>
    <w:p w14:paraId="7B9EF0EA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>import org.slf4j.Logger;</w:t>
      </w:r>
    </w:p>
    <w:p w14:paraId="1B8D2DE2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>import org.slf4j.LoggerFactory;</w:t>
      </w:r>
    </w:p>
    <w:p w14:paraId="1225E7BC" w14:textId="77777777" w:rsidR="004F00DD" w:rsidRPr="004F00DD" w:rsidRDefault="004F00DD" w:rsidP="004F00DD">
      <w:pPr>
        <w:rPr>
          <w:sz w:val="24"/>
          <w:szCs w:val="24"/>
        </w:rPr>
      </w:pPr>
    </w:p>
    <w:p w14:paraId="5337C65A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>public class LoggerExample {</w:t>
      </w:r>
    </w:p>
    <w:p w14:paraId="1DC1473C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private static final Logger logger = LoggerFactory.getLogger(LoggerExample.class);</w:t>
      </w:r>
    </w:p>
    <w:p w14:paraId="1AD688CA" w14:textId="77777777" w:rsidR="004F00DD" w:rsidRPr="004F00DD" w:rsidRDefault="004F00DD" w:rsidP="004F00DD">
      <w:pPr>
        <w:rPr>
          <w:sz w:val="24"/>
          <w:szCs w:val="24"/>
        </w:rPr>
      </w:pPr>
    </w:p>
    <w:p w14:paraId="334A6581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public static void main(String[] args) {</w:t>
      </w:r>
    </w:p>
    <w:p w14:paraId="4824E193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    logger.info("Application started.");</w:t>
      </w:r>
    </w:p>
    <w:p w14:paraId="49EEAAD4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    logger.warn("This is a warning message.");</w:t>
      </w:r>
    </w:p>
    <w:p w14:paraId="641C6C77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    logger.error("This is an error message.");</w:t>
      </w:r>
    </w:p>
    <w:p w14:paraId="317A0F30" w14:textId="77777777" w:rsidR="004F00DD" w:rsidRPr="004F00DD" w:rsidRDefault="004F00DD" w:rsidP="004F00DD">
      <w:pPr>
        <w:rPr>
          <w:sz w:val="24"/>
          <w:szCs w:val="24"/>
        </w:rPr>
      </w:pPr>
      <w:r w:rsidRPr="004F00DD">
        <w:rPr>
          <w:sz w:val="24"/>
          <w:szCs w:val="24"/>
        </w:rPr>
        <w:t xml:space="preserve">    }</w:t>
      </w:r>
    </w:p>
    <w:p w14:paraId="2B674B34" w14:textId="32A564E1" w:rsidR="004F00DD" w:rsidRPr="004F00DD" w:rsidRDefault="004F00DD" w:rsidP="004F00DD">
      <w:pPr>
        <w:pBdr>
          <w:bottom w:val="single" w:sz="6" w:space="1" w:color="auto"/>
        </w:pBdr>
        <w:rPr>
          <w:sz w:val="24"/>
          <w:szCs w:val="24"/>
        </w:rPr>
      </w:pPr>
      <w:r w:rsidRPr="004F00DD">
        <w:rPr>
          <w:sz w:val="24"/>
          <w:szCs w:val="24"/>
        </w:rPr>
        <w:t>}</w:t>
      </w:r>
    </w:p>
    <w:p w14:paraId="659A9064" w14:textId="78E15C25" w:rsidR="004F00DD" w:rsidRDefault="004F00DD" w:rsidP="00586CCB">
      <w:pPr>
        <w:rPr>
          <w:sz w:val="24"/>
          <w:szCs w:val="24"/>
          <w:lang w:val="en-GB"/>
        </w:rPr>
      </w:pPr>
      <w:r w:rsidRPr="004F00DD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7898FFBC" wp14:editId="251385F8">
            <wp:extent cx="5731510" cy="5039995"/>
            <wp:effectExtent l="0" t="0" r="2540" b="8255"/>
            <wp:docPr id="201093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292" w14:textId="77777777" w:rsidR="00586CCB" w:rsidRDefault="00586CCB" w:rsidP="00586CCB">
      <w:pPr>
        <w:rPr>
          <w:sz w:val="24"/>
          <w:szCs w:val="24"/>
          <w:lang w:val="en-GB"/>
        </w:rPr>
      </w:pPr>
    </w:p>
    <w:p w14:paraId="331DB8CB" w14:textId="77777777" w:rsidR="00586CCB" w:rsidRDefault="00586CCB" w:rsidP="00586CCB">
      <w:pPr>
        <w:rPr>
          <w:sz w:val="24"/>
          <w:szCs w:val="24"/>
          <w:lang w:val="en-GB"/>
        </w:rPr>
      </w:pPr>
    </w:p>
    <w:p w14:paraId="3E10BA27" w14:textId="77777777" w:rsidR="00586CCB" w:rsidRDefault="00586CCB" w:rsidP="00586CCB">
      <w:pPr>
        <w:rPr>
          <w:sz w:val="24"/>
          <w:szCs w:val="24"/>
          <w:lang w:val="en-GB"/>
        </w:rPr>
      </w:pPr>
    </w:p>
    <w:p w14:paraId="100E658B" w14:textId="77777777" w:rsidR="00586CCB" w:rsidRPr="00586CCB" w:rsidRDefault="00586CCB" w:rsidP="00586CCB">
      <w:pPr>
        <w:rPr>
          <w:sz w:val="24"/>
          <w:szCs w:val="24"/>
          <w:lang w:val="en-GB"/>
        </w:rPr>
      </w:pPr>
    </w:p>
    <w:p w14:paraId="6CB52E0E" w14:textId="77777777" w:rsidR="007003FF" w:rsidRPr="007003FF" w:rsidRDefault="007003FF" w:rsidP="007003FF">
      <w:pPr>
        <w:rPr>
          <w:b/>
          <w:bCs/>
          <w:sz w:val="40"/>
          <w:szCs w:val="40"/>
          <w:lang w:val="en-GB"/>
        </w:rPr>
      </w:pPr>
    </w:p>
    <w:p w14:paraId="7DB4AFF7" w14:textId="77777777" w:rsidR="007003FF" w:rsidRPr="007003FF" w:rsidRDefault="007003FF" w:rsidP="007003FF">
      <w:pPr>
        <w:rPr>
          <w:b/>
          <w:bCs/>
          <w:sz w:val="40"/>
          <w:szCs w:val="40"/>
          <w:lang w:val="en-GB"/>
        </w:rPr>
      </w:pPr>
    </w:p>
    <w:p w14:paraId="17CF91B1" w14:textId="77777777" w:rsidR="007003FF" w:rsidRPr="007003FF" w:rsidRDefault="007003FF" w:rsidP="007003FF">
      <w:pPr>
        <w:rPr>
          <w:b/>
          <w:bCs/>
          <w:sz w:val="40"/>
          <w:szCs w:val="40"/>
          <w:lang w:val="en-GB"/>
        </w:rPr>
      </w:pPr>
    </w:p>
    <w:p w14:paraId="106C7D5C" w14:textId="77777777" w:rsidR="007003FF" w:rsidRPr="00D558E5" w:rsidRDefault="007003FF" w:rsidP="00D558E5">
      <w:pPr>
        <w:rPr>
          <w:b/>
          <w:bCs/>
          <w:sz w:val="40"/>
          <w:szCs w:val="40"/>
          <w:lang w:val="en-GB"/>
        </w:rPr>
      </w:pPr>
    </w:p>
    <w:sectPr w:rsidR="007003FF" w:rsidRPr="00D5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E5"/>
    <w:rsid w:val="0015211C"/>
    <w:rsid w:val="001714CC"/>
    <w:rsid w:val="004F00DD"/>
    <w:rsid w:val="00586CCB"/>
    <w:rsid w:val="006846B1"/>
    <w:rsid w:val="007003FF"/>
    <w:rsid w:val="00742C88"/>
    <w:rsid w:val="007F03B5"/>
    <w:rsid w:val="00977727"/>
    <w:rsid w:val="00A76411"/>
    <w:rsid w:val="00B233AE"/>
    <w:rsid w:val="00D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FB7"/>
  <w15:chartTrackingRefBased/>
  <w15:docId w15:val="{BB799001-44E0-4E98-B9DA-4F21C3B2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Landa</dc:creator>
  <cp:keywords/>
  <dc:description/>
  <cp:lastModifiedBy>Lahari Landa</cp:lastModifiedBy>
  <cp:revision>2</cp:revision>
  <dcterms:created xsi:type="dcterms:W3CDTF">2025-06-29T07:55:00Z</dcterms:created>
  <dcterms:modified xsi:type="dcterms:W3CDTF">2025-06-29T09:31:00Z</dcterms:modified>
</cp:coreProperties>
</file>