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8F07" w14:textId="77777777" w:rsidR="008569F9" w:rsidRPr="008569F9" w:rsidRDefault="008569F9" w:rsidP="008569F9">
      <w:pPr>
        <w:rPr>
          <w:b/>
          <w:bCs/>
        </w:rPr>
      </w:pPr>
      <w:proofErr w:type="spellStart"/>
      <w:r w:rsidRPr="008569F9">
        <w:rPr>
          <w:b/>
          <w:bCs/>
        </w:rPr>
        <w:t>Metasploitable</w:t>
      </w:r>
      <w:proofErr w:type="spellEnd"/>
      <w:r w:rsidRPr="008569F9">
        <w:rPr>
          <w:b/>
          <w:bCs/>
        </w:rPr>
        <w:t xml:space="preserve"> 2 — Information Gathering &amp; Reconnaissance Report</w:t>
      </w:r>
    </w:p>
    <w:p w14:paraId="74E8B75D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1. Objective</w:t>
      </w:r>
    </w:p>
    <w:p w14:paraId="1ECF50FD" w14:textId="77777777" w:rsidR="008569F9" w:rsidRPr="008569F9" w:rsidRDefault="008569F9" w:rsidP="008569F9">
      <w:r w:rsidRPr="008569F9">
        <w:t xml:space="preserve">The objective of this lab was to perform information gathering and reconnaissance against an intentionally vulnerable </w:t>
      </w:r>
      <w:proofErr w:type="spellStart"/>
      <w:r w:rsidRPr="008569F9">
        <w:t>Metasploitable</w:t>
      </w:r>
      <w:proofErr w:type="spellEnd"/>
      <w:r w:rsidRPr="008569F9">
        <w:t xml:space="preserve"> 2 virtual machine using Kali Linux.</w:t>
      </w:r>
    </w:p>
    <w:p w14:paraId="1262CA76" w14:textId="77777777" w:rsidR="008569F9" w:rsidRPr="008569F9" w:rsidRDefault="008569F9" w:rsidP="008569F9">
      <w:r w:rsidRPr="008569F9">
        <w:t>The lab focused on identifying the target, discovering open ports and services, detecting service versions, identifying the operating system, and gathering web-related information.</w:t>
      </w:r>
    </w:p>
    <w:p w14:paraId="72FDCE75" w14:textId="77777777" w:rsidR="008569F9" w:rsidRPr="008569F9" w:rsidRDefault="00000000" w:rsidP="008569F9">
      <w:r>
        <w:pict w14:anchorId="33B6B3EA">
          <v:rect id="_x0000_i1025" style="width:0;height:1.5pt" o:hralign="center" o:hrstd="t" o:hr="t" fillcolor="#a0a0a0" stroked="f"/>
        </w:pict>
      </w:r>
    </w:p>
    <w:p w14:paraId="0DE6442F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2. 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910"/>
      </w:tblGrid>
      <w:tr w:rsidR="008569F9" w:rsidRPr="008569F9" w14:paraId="7F98F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28548" w14:textId="77777777" w:rsidR="008569F9" w:rsidRPr="008569F9" w:rsidRDefault="008569F9" w:rsidP="008569F9">
            <w:pPr>
              <w:rPr>
                <w:b/>
                <w:bCs/>
              </w:rPr>
            </w:pPr>
            <w:r w:rsidRPr="008569F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4FFC91" w14:textId="77777777" w:rsidR="008569F9" w:rsidRPr="008569F9" w:rsidRDefault="008569F9" w:rsidP="008569F9">
            <w:pPr>
              <w:rPr>
                <w:b/>
                <w:bCs/>
              </w:rPr>
            </w:pPr>
            <w:r w:rsidRPr="008569F9">
              <w:rPr>
                <w:b/>
                <w:bCs/>
              </w:rPr>
              <w:t>Details</w:t>
            </w:r>
          </w:p>
        </w:tc>
      </w:tr>
      <w:tr w:rsidR="008569F9" w:rsidRPr="008569F9" w14:paraId="3A08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F30C" w14:textId="77777777" w:rsidR="008569F9" w:rsidRPr="008569F9" w:rsidRDefault="008569F9" w:rsidP="008569F9">
            <w:r w:rsidRPr="008569F9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266CE136" w14:textId="77777777" w:rsidR="008569F9" w:rsidRPr="008569F9" w:rsidRDefault="008569F9" w:rsidP="008569F9">
            <w:r w:rsidRPr="008569F9">
              <w:t>Kali Linux</w:t>
            </w:r>
          </w:p>
        </w:tc>
      </w:tr>
      <w:tr w:rsidR="008569F9" w:rsidRPr="008569F9" w14:paraId="360A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4268" w14:textId="77777777" w:rsidR="008569F9" w:rsidRPr="008569F9" w:rsidRDefault="008569F9" w:rsidP="008569F9">
            <w:r w:rsidRPr="008569F9">
              <w:t>Target Machine</w:t>
            </w:r>
          </w:p>
        </w:tc>
        <w:tc>
          <w:tcPr>
            <w:tcW w:w="0" w:type="auto"/>
            <w:vAlign w:val="center"/>
            <w:hideMark/>
          </w:tcPr>
          <w:p w14:paraId="04F49528" w14:textId="77777777" w:rsidR="008569F9" w:rsidRPr="008569F9" w:rsidRDefault="008569F9" w:rsidP="008569F9">
            <w:proofErr w:type="spellStart"/>
            <w:r w:rsidRPr="008569F9">
              <w:t>Metasploitable</w:t>
            </w:r>
            <w:proofErr w:type="spellEnd"/>
            <w:r w:rsidRPr="008569F9">
              <w:t xml:space="preserve"> 2</w:t>
            </w:r>
          </w:p>
        </w:tc>
      </w:tr>
      <w:tr w:rsidR="008569F9" w:rsidRPr="008569F9" w14:paraId="78C6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3030" w14:textId="77777777" w:rsidR="008569F9" w:rsidRPr="008569F9" w:rsidRDefault="008569F9" w:rsidP="008569F9">
            <w:r w:rsidRPr="008569F9">
              <w:t>Kali IP</w:t>
            </w:r>
          </w:p>
        </w:tc>
        <w:tc>
          <w:tcPr>
            <w:tcW w:w="0" w:type="auto"/>
            <w:vAlign w:val="center"/>
            <w:hideMark/>
          </w:tcPr>
          <w:p w14:paraId="5FB68983" w14:textId="77777777" w:rsidR="008569F9" w:rsidRPr="008569F9" w:rsidRDefault="008569F9" w:rsidP="008569F9">
            <w:r w:rsidRPr="008569F9">
              <w:t>192.168.200.130</w:t>
            </w:r>
          </w:p>
        </w:tc>
      </w:tr>
      <w:tr w:rsidR="008569F9" w:rsidRPr="008569F9" w14:paraId="4FAB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59D8" w14:textId="77777777" w:rsidR="008569F9" w:rsidRPr="008569F9" w:rsidRDefault="008569F9" w:rsidP="008569F9">
            <w:r w:rsidRPr="008569F9">
              <w:t>Target IP</w:t>
            </w:r>
          </w:p>
        </w:tc>
        <w:tc>
          <w:tcPr>
            <w:tcW w:w="0" w:type="auto"/>
            <w:vAlign w:val="center"/>
            <w:hideMark/>
          </w:tcPr>
          <w:p w14:paraId="2735A297" w14:textId="77777777" w:rsidR="008569F9" w:rsidRPr="008569F9" w:rsidRDefault="008569F9" w:rsidP="008569F9">
            <w:r w:rsidRPr="008569F9">
              <w:t>192.168.200.131</w:t>
            </w:r>
          </w:p>
        </w:tc>
      </w:tr>
      <w:tr w:rsidR="008569F9" w:rsidRPr="008569F9" w14:paraId="42B6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4BD9" w14:textId="77777777" w:rsidR="008569F9" w:rsidRPr="008569F9" w:rsidRDefault="008569F9" w:rsidP="008569F9">
            <w:r w:rsidRPr="008569F9">
              <w:t>Network</w:t>
            </w:r>
          </w:p>
        </w:tc>
        <w:tc>
          <w:tcPr>
            <w:tcW w:w="0" w:type="auto"/>
            <w:vAlign w:val="center"/>
            <w:hideMark/>
          </w:tcPr>
          <w:p w14:paraId="4564AFBB" w14:textId="77777777" w:rsidR="008569F9" w:rsidRPr="008569F9" w:rsidRDefault="008569F9" w:rsidP="008569F9">
            <w:r w:rsidRPr="008569F9">
              <w:t>192.168.200.0/24</w:t>
            </w:r>
          </w:p>
        </w:tc>
      </w:tr>
      <w:tr w:rsidR="008569F9" w:rsidRPr="008569F9" w14:paraId="2BD3F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0491" w14:textId="77777777" w:rsidR="008569F9" w:rsidRPr="008569F9" w:rsidRDefault="008569F9" w:rsidP="008569F9">
            <w:r w:rsidRPr="008569F9">
              <w:t>Purpose</w:t>
            </w:r>
          </w:p>
        </w:tc>
        <w:tc>
          <w:tcPr>
            <w:tcW w:w="0" w:type="auto"/>
            <w:vAlign w:val="center"/>
            <w:hideMark/>
          </w:tcPr>
          <w:p w14:paraId="6BEE30D3" w14:textId="77777777" w:rsidR="008569F9" w:rsidRPr="008569F9" w:rsidRDefault="008569F9" w:rsidP="008569F9">
            <w:r w:rsidRPr="008569F9">
              <w:t>Authorized cybersecurity practice lab</w:t>
            </w:r>
          </w:p>
        </w:tc>
      </w:tr>
    </w:tbl>
    <w:p w14:paraId="7E7939B0" w14:textId="77777777" w:rsidR="008569F9" w:rsidRPr="008569F9" w:rsidRDefault="00000000" w:rsidP="008569F9">
      <w:r>
        <w:pict w14:anchorId="0320E0C4">
          <v:rect id="_x0000_i1026" style="width:0;height:1.5pt" o:hralign="center" o:hrstd="t" o:hr="t" fillcolor="#a0a0a0" stroked="f"/>
        </w:pict>
      </w:r>
    </w:p>
    <w:p w14:paraId="0BA71345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3. Tools Used</w:t>
      </w:r>
    </w:p>
    <w:p w14:paraId="239AFB23" w14:textId="77777777" w:rsidR="008569F9" w:rsidRPr="008569F9" w:rsidRDefault="008569F9" w:rsidP="008569F9">
      <w:r w:rsidRPr="008569F9">
        <w:t>The following tools were used during the reconnaissance process:</w:t>
      </w:r>
    </w:p>
    <w:p w14:paraId="0BA1229E" w14:textId="77777777" w:rsidR="008569F9" w:rsidRPr="008569F9" w:rsidRDefault="008569F9" w:rsidP="008569F9">
      <w:pPr>
        <w:numPr>
          <w:ilvl w:val="0"/>
          <w:numId w:val="1"/>
        </w:numPr>
      </w:pPr>
      <w:r w:rsidRPr="008569F9">
        <w:t>Ping</w:t>
      </w:r>
    </w:p>
    <w:p w14:paraId="3FB9C404" w14:textId="77777777" w:rsidR="008569F9" w:rsidRPr="008569F9" w:rsidRDefault="008569F9" w:rsidP="008569F9">
      <w:pPr>
        <w:numPr>
          <w:ilvl w:val="0"/>
          <w:numId w:val="1"/>
        </w:numPr>
      </w:pPr>
      <w:r w:rsidRPr="008569F9">
        <w:t>Nmap</w:t>
      </w:r>
    </w:p>
    <w:p w14:paraId="54A1A545" w14:textId="77777777" w:rsidR="008569F9" w:rsidRPr="008569F9" w:rsidRDefault="008569F9" w:rsidP="008569F9">
      <w:pPr>
        <w:numPr>
          <w:ilvl w:val="0"/>
          <w:numId w:val="1"/>
        </w:numPr>
      </w:pPr>
      <w:r w:rsidRPr="008569F9">
        <w:t>dig</w:t>
      </w:r>
    </w:p>
    <w:p w14:paraId="584E1D69" w14:textId="77777777" w:rsidR="008569F9" w:rsidRPr="008569F9" w:rsidRDefault="008569F9" w:rsidP="008569F9">
      <w:pPr>
        <w:numPr>
          <w:ilvl w:val="0"/>
          <w:numId w:val="1"/>
        </w:numPr>
      </w:pPr>
      <w:proofErr w:type="spellStart"/>
      <w:r w:rsidRPr="008569F9">
        <w:t>nslookup</w:t>
      </w:r>
      <w:proofErr w:type="spellEnd"/>
    </w:p>
    <w:p w14:paraId="47CB1AB6" w14:textId="77777777" w:rsidR="008569F9" w:rsidRPr="008569F9" w:rsidRDefault="008569F9" w:rsidP="008569F9">
      <w:pPr>
        <w:numPr>
          <w:ilvl w:val="0"/>
          <w:numId w:val="1"/>
        </w:numPr>
      </w:pPr>
      <w:proofErr w:type="spellStart"/>
      <w:r w:rsidRPr="008569F9">
        <w:t>WhatWeb</w:t>
      </w:r>
      <w:proofErr w:type="spellEnd"/>
    </w:p>
    <w:p w14:paraId="55CCA297" w14:textId="77777777" w:rsidR="008569F9" w:rsidRPr="008569F9" w:rsidRDefault="008569F9" w:rsidP="008569F9">
      <w:pPr>
        <w:numPr>
          <w:ilvl w:val="0"/>
          <w:numId w:val="1"/>
        </w:numPr>
      </w:pPr>
      <w:r w:rsidRPr="008569F9">
        <w:t>WHOIS</w:t>
      </w:r>
    </w:p>
    <w:p w14:paraId="268658F8" w14:textId="77777777" w:rsidR="008569F9" w:rsidRPr="008569F9" w:rsidRDefault="008569F9" w:rsidP="008569F9">
      <w:pPr>
        <w:numPr>
          <w:ilvl w:val="0"/>
          <w:numId w:val="1"/>
        </w:numPr>
      </w:pPr>
      <w:r w:rsidRPr="008569F9">
        <w:t>Subdomain enumeration tools</w:t>
      </w:r>
    </w:p>
    <w:p w14:paraId="0B0FDAF8" w14:textId="77777777" w:rsidR="008569F9" w:rsidRPr="008569F9" w:rsidRDefault="00000000" w:rsidP="008569F9">
      <w:r>
        <w:pict w14:anchorId="1F5B80FE">
          <v:rect id="_x0000_i1027" style="width:0;height:1.5pt" o:hralign="center" o:hrstd="t" o:hr="t" fillcolor="#a0a0a0" stroked="f"/>
        </w:pict>
      </w:r>
    </w:p>
    <w:p w14:paraId="7A500A65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4. Target Connectivity</w:t>
      </w:r>
    </w:p>
    <w:p w14:paraId="6BABCEA2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lastRenderedPageBreak/>
        <w:t>Objective</w:t>
      </w:r>
    </w:p>
    <w:p w14:paraId="39230620" w14:textId="77777777" w:rsidR="008569F9" w:rsidRPr="008569F9" w:rsidRDefault="008569F9" w:rsidP="008569F9">
      <w:r w:rsidRPr="008569F9">
        <w:t xml:space="preserve">The first step was to verify that the Kali Linux machine could communicate with the </w:t>
      </w:r>
      <w:proofErr w:type="spellStart"/>
      <w:r w:rsidRPr="008569F9">
        <w:t>Metasploitable</w:t>
      </w:r>
      <w:proofErr w:type="spellEnd"/>
      <w:r w:rsidRPr="008569F9">
        <w:t xml:space="preserve"> 2 target.</w:t>
      </w:r>
    </w:p>
    <w:p w14:paraId="0FAEDB69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42240032" w14:textId="77777777" w:rsidR="008569F9" w:rsidRPr="008569F9" w:rsidRDefault="008569F9" w:rsidP="008569F9">
      <w:r w:rsidRPr="008569F9">
        <w:t>ping -c 4 192.168.200.131</w:t>
      </w:r>
    </w:p>
    <w:p w14:paraId="7A2848B7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767A8A6A" w14:textId="7E9E069F" w:rsidR="008569F9" w:rsidRPr="008569F9" w:rsidRDefault="008569F9" w:rsidP="008569F9">
      <w:r w:rsidRPr="008569F9">
        <w:t xml:space="preserve">The target responded to the ICMP requests, confirming connectivity between the Kali Linux machine and the </w:t>
      </w:r>
      <w:proofErr w:type="spellStart"/>
      <w:r w:rsidRPr="008569F9">
        <w:t>Metasploitable</w:t>
      </w:r>
      <w:proofErr w:type="spellEnd"/>
      <w:r w:rsidRPr="008569F9">
        <w:t xml:space="preserve"> 2 virtual machine.</w:t>
      </w:r>
    </w:p>
    <w:p w14:paraId="561D011D" w14:textId="0F710424" w:rsidR="008569F9" w:rsidRPr="008569F9" w:rsidRDefault="008569F9" w:rsidP="008569F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9130AF" wp14:editId="74215D3B">
            <wp:simplePos x="0" y="0"/>
            <wp:positionH relativeFrom="column">
              <wp:posOffset>262082</wp:posOffset>
            </wp:positionH>
            <wp:positionV relativeFrom="paragraph">
              <wp:posOffset>256424</wp:posOffset>
            </wp:positionV>
            <wp:extent cx="4841875" cy="1758950"/>
            <wp:effectExtent l="0" t="0" r="0" b="0"/>
            <wp:wrapSquare wrapText="bothSides"/>
            <wp:docPr id="774598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8261" name="Picture 77459826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7" b="1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69F9">
        <w:rPr>
          <w:b/>
          <w:bCs/>
        </w:rPr>
        <w:t>Screenshot</w:t>
      </w:r>
    </w:p>
    <w:p w14:paraId="31C09213" w14:textId="7F3C4EEE" w:rsidR="008569F9" w:rsidRPr="008569F9" w:rsidRDefault="008569F9" w:rsidP="008569F9">
      <w:r w:rsidRPr="008569F9">
        <w:rPr>
          <w:noProof/>
        </w:rPr>
        <mc:AlternateContent>
          <mc:Choice Requires="wps">
            <w:drawing>
              <wp:inline distT="0" distB="0" distL="0" distR="0" wp14:anchorId="14705630" wp14:editId="3629DA8C">
                <wp:extent cx="304800" cy="304800"/>
                <wp:effectExtent l="0" t="0" r="0" b="0"/>
                <wp:docPr id="846572297" name="Rectangle 12" descr="Target Connectiv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F890A" id="Rectangle 12" o:spid="_x0000_s1026" alt="Target Connectiv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7EF749" w14:textId="77777777" w:rsidR="008569F9" w:rsidRDefault="008569F9" w:rsidP="008569F9"/>
    <w:p w14:paraId="32554EAF" w14:textId="77777777" w:rsidR="008569F9" w:rsidRDefault="008569F9" w:rsidP="008569F9"/>
    <w:p w14:paraId="74D68E84" w14:textId="77777777" w:rsidR="008569F9" w:rsidRDefault="008569F9" w:rsidP="008569F9"/>
    <w:p w14:paraId="67506936" w14:textId="77777777" w:rsidR="008569F9" w:rsidRDefault="008569F9" w:rsidP="008569F9"/>
    <w:p w14:paraId="3B3FBB85" w14:textId="64A24493" w:rsidR="008569F9" w:rsidRPr="008569F9" w:rsidRDefault="00000000" w:rsidP="008569F9">
      <w:r>
        <w:pict w14:anchorId="34A7259D">
          <v:rect id="_x0000_i1028" style="width:0;height:1.5pt" o:hralign="center" o:hrstd="t" o:hr="t" fillcolor="#a0a0a0" stroked="f"/>
        </w:pict>
      </w:r>
    </w:p>
    <w:p w14:paraId="6A65E34F" w14:textId="2189B70A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5. Host Discovery</w:t>
      </w:r>
    </w:p>
    <w:p w14:paraId="61CE4FC6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42D7455B" w14:textId="77777777" w:rsidR="008569F9" w:rsidRPr="008569F9" w:rsidRDefault="008569F9" w:rsidP="008569F9">
      <w:r w:rsidRPr="008569F9">
        <w:t>Host discovery was performed to identify active systems within the lab network.</w:t>
      </w:r>
    </w:p>
    <w:p w14:paraId="578C9983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47EA0E2E" w14:textId="77777777" w:rsidR="008569F9" w:rsidRPr="008569F9" w:rsidRDefault="008569F9" w:rsidP="008569F9">
      <w:proofErr w:type="spellStart"/>
      <w:r w:rsidRPr="008569F9">
        <w:t>nmap</w:t>
      </w:r>
      <w:proofErr w:type="spellEnd"/>
      <w:r w:rsidRPr="008569F9">
        <w:t xml:space="preserve"> -</w:t>
      </w:r>
      <w:proofErr w:type="spellStart"/>
      <w:r w:rsidRPr="008569F9">
        <w:t>sn</w:t>
      </w:r>
      <w:proofErr w:type="spellEnd"/>
      <w:r w:rsidRPr="008569F9">
        <w:t xml:space="preserve"> 192.168.200.0/24</w:t>
      </w:r>
    </w:p>
    <w:p w14:paraId="792EE182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168E4086" w14:textId="77777777" w:rsidR="008569F9" w:rsidRPr="008569F9" w:rsidRDefault="008569F9" w:rsidP="008569F9">
      <w:r w:rsidRPr="008569F9">
        <w:t xml:space="preserve">The scan identified active hosts on the local lab network, including the </w:t>
      </w:r>
      <w:proofErr w:type="spellStart"/>
      <w:r w:rsidRPr="008569F9">
        <w:t>Metasploitable</w:t>
      </w:r>
      <w:proofErr w:type="spellEnd"/>
      <w:r w:rsidRPr="008569F9">
        <w:t xml:space="preserve"> 2 target.</w:t>
      </w:r>
    </w:p>
    <w:p w14:paraId="6A4E17BD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Screenshot</w:t>
      </w:r>
    </w:p>
    <w:p w14:paraId="50F19D4D" w14:textId="4BC7ECA9" w:rsidR="008569F9" w:rsidRPr="008569F9" w:rsidRDefault="008569F9" w:rsidP="008569F9">
      <w:r w:rsidRPr="008569F9">
        <w:rPr>
          <w:noProof/>
        </w:rPr>
        <mc:AlternateContent>
          <mc:Choice Requires="wps">
            <w:drawing>
              <wp:inline distT="0" distB="0" distL="0" distR="0" wp14:anchorId="0B5AB807" wp14:editId="7A9F73FC">
                <wp:extent cx="304800" cy="304800"/>
                <wp:effectExtent l="0" t="0" r="0" b="0"/>
                <wp:docPr id="736316420" name="Rectangle 11" descr="Host Disco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6A48D" id="Rectangle 11" o:spid="_x0000_s1026" alt="Host Discove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CEF107" wp14:editId="2D2951D0">
            <wp:extent cx="4592320" cy="1004455"/>
            <wp:effectExtent l="0" t="0" r="0" b="5715"/>
            <wp:docPr id="14995912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1221" name="Picture 14995912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4" t="1727" r="20225" b="8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120" cy="100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C8589" w14:textId="77777777" w:rsidR="008569F9" w:rsidRPr="008569F9" w:rsidRDefault="00000000" w:rsidP="008569F9">
      <w:r>
        <w:pict w14:anchorId="32529CAA">
          <v:rect id="_x0000_i1029" style="width:0;height:1.5pt" o:hralign="center" o:hrstd="t" o:hr="t" fillcolor="#a0a0a0" stroked="f"/>
        </w:pict>
      </w:r>
    </w:p>
    <w:p w14:paraId="270BCE8F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lastRenderedPageBreak/>
        <w:t>6. Port Scanning</w:t>
      </w:r>
    </w:p>
    <w:p w14:paraId="0B000C1C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1BDD3E94" w14:textId="77777777" w:rsidR="008569F9" w:rsidRPr="008569F9" w:rsidRDefault="008569F9" w:rsidP="008569F9">
      <w:r w:rsidRPr="008569F9">
        <w:t xml:space="preserve">Nmap was used to identify open TCP ports on the </w:t>
      </w:r>
      <w:proofErr w:type="spellStart"/>
      <w:r w:rsidRPr="008569F9">
        <w:t>Metasploitable</w:t>
      </w:r>
      <w:proofErr w:type="spellEnd"/>
      <w:r w:rsidRPr="008569F9">
        <w:t xml:space="preserve"> 2 target.</w:t>
      </w:r>
    </w:p>
    <w:p w14:paraId="11B67448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1F97B0B2" w14:textId="77777777" w:rsidR="008569F9" w:rsidRPr="008569F9" w:rsidRDefault="008569F9" w:rsidP="008569F9">
      <w:proofErr w:type="spellStart"/>
      <w:r w:rsidRPr="008569F9">
        <w:t>nmap</w:t>
      </w:r>
      <w:proofErr w:type="spellEnd"/>
      <w:r w:rsidRPr="008569F9">
        <w:t xml:space="preserve"> 192.168.200.131</w:t>
      </w:r>
    </w:p>
    <w:p w14:paraId="19625B88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8569F9" w:rsidRPr="008569F9" w14:paraId="00CA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52C8" w14:textId="67856344" w:rsidR="00A92534" w:rsidRPr="008569F9" w:rsidRDefault="008569F9" w:rsidP="00A92534">
            <w:r w:rsidRPr="008569F9">
              <w:t>The scan identified multiple open ports on the target. These ports indicated the presence of several network service</w:t>
            </w:r>
          </w:p>
        </w:tc>
        <w:tc>
          <w:tcPr>
            <w:tcW w:w="0" w:type="auto"/>
            <w:vAlign w:val="center"/>
            <w:hideMark/>
          </w:tcPr>
          <w:p w14:paraId="35D48844" w14:textId="77777777" w:rsidR="008569F9" w:rsidRPr="008569F9" w:rsidRDefault="008569F9" w:rsidP="008569F9"/>
        </w:tc>
        <w:tc>
          <w:tcPr>
            <w:tcW w:w="0" w:type="auto"/>
            <w:vAlign w:val="center"/>
            <w:hideMark/>
          </w:tcPr>
          <w:p w14:paraId="357C68BA" w14:textId="77777777" w:rsidR="008569F9" w:rsidRPr="008569F9" w:rsidRDefault="008569F9" w:rsidP="008569F9"/>
        </w:tc>
      </w:tr>
    </w:tbl>
    <w:p w14:paraId="432D8A50" w14:textId="35490482" w:rsidR="008569F9" w:rsidRPr="008569F9" w:rsidRDefault="008569F9" w:rsidP="008569F9"/>
    <w:p w14:paraId="451FE485" w14:textId="77777777" w:rsidR="008569F9" w:rsidRPr="008569F9" w:rsidRDefault="00000000" w:rsidP="008569F9">
      <w:r>
        <w:pict w14:anchorId="0CB23F06">
          <v:rect id="_x0000_i1030" style="width:0;height:1.5pt" o:hralign="center" o:hrstd="t" o:hr="t" fillcolor="#a0a0a0" stroked="f"/>
        </w:pict>
      </w:r>
    </w:p>
    <w:p w14:paraId="738EAAC3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7. Service and Version Enumeration</w:t>
      </w:r>
    </w:p>
    <w:p w14:paraId="433A02FC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23915909" w14:textId="77777777" w:rsidR="008569F9" w:rsidRPr="008569F9" w:rsidRDefault="008569F9" w:rsidP="008569F9">
      <w:r w:rsidRPr="008569F9">
        <w:t>Service and version detection was performed to identify the applications and versions running on the discovered ports.</w:t>
      </w:r>
    </w:p>
    <w:p w14:paraId="1A117FCB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2C605A33" w14:textId="77777777" w:rsidR="008569F9" w:rsidRPr="008569F9" w:rsidRDefault="008569F9" w:rsidP="008569F9">
      <w:proofErr w:type="spellStart"/>
      <w:r w:rsidRPr="008569F9">
        <w:t>nmap</w:t>
      </w:r>
      <w:proofErr w:type="spellEnd"/>
      <w:r w:rsidRPr="008569F9">
        <w:t xml:space="preserve"> -</w:t>
      </w:r>
      <w:proofErr w:type="spellStart"/>
      <w:r w:rsidRPr="008569F9">
        <w:t>sV</w:t>
      </w:r>
      <w:proofErr w:type="spellEnd"/>
      <w:r w:rsidRPr="008569F9">
        <w:t xml:space="preserve"> 192.168.200.131</w:t>
      </w:r>
    </w:p>
    <w:p w14:paraId="07712D00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1BD7FDA4" w14:textId="34F2C413" w:rsidR="008569F9" w:rsidRDefault="008569F9" w:rsidP="008569F9">
      <w:r w:rsidRPr="008569F9">
        <w:t>Nmap identified several services and their corresponding versions. Version information can be useful during vulnerability assessment because specific software versions may have known security vulnerabilities.</w:t>
      </w:r>
    </w:p>
    <w:p w14:paraId="6A23850C" w14:textId="573A7C2D" w:rsidR="00D33414" w:rsidRDefault="00D33414" w:rsidP="008569F9">
      <w:pPr>
        <w:rPr>
          <w:b/>
          <w:bCs/>
        </w:rPr>
      </w:pPr>
      <w:r>
        <w:rPr>
          <w:b/>
          <w:bCs/>
        </w:rPr>
        <w:t>Key findings</w:t>
      </w:r>
    </w:p>
    <w:p w14:paraId="0795BE7C" w14:textId="0B2DABC4" w:rsidR="00D33414" w:rsidRDefault="00D33414" w:rsidP="008569F9">
      <w:r>
        <w:t>Port</w:t>
      </w:r>
      <w:r>
        <w:tab/>
      </w:r>
      <w:r>
        <w:tab/>
      </w:r>
      <w:r>
        <w:tab/>
        <w:t>service</w:t>
      </w:r>
      <w:r>
        <w:tab/>
      </w:r>
      <w:r>
        <w:tab/>
      </w:r>
      <w:r>
        <w:tab/>
        <w:t>version</w:t>
      </w:r>
    </w:p>
    <w:p w14:paraId="4E68ED06" w14:textId="3CBC10B7" w:rsidR="00D33414" w:rsidRPr="00D33414" w:rsidRDefault="00D33414" w:rsidP="008569F9">
      <w:r>
        <w:t>21/</w:t>
      </w:r>
      <w:proofErr w:type="spellStart"/>
      <w:r>
        <w:t>tcp</w:t>
      </w:r>
      <w:proofErr w:type="spellEnd"/>
      <w:r>
        <w:tab/>
      </w:r>
      <w:r>
        <w:tab/>
      </w:r>
      <w:r>
        <w:tab/>
        <w:t xml:space="preserve"> ftp</w:t>
      </w:r>
      <w:r>
        <w:tab/>
      </w:r>
      <w:r>
        <w:tab/>
      </w:r>
      <w:r>
        <w:tab/>
      </w:r>
      <w:r>
        <w:tab/>
      </w:r>
      <w:proofErr w:type="spellStart"/>
      <w:r>
        <w:t>vsftpd</w:t>
      </w:r>
      <w:proofErr w:type="spellEnd"/>
      <w:r>
        <w:t xml:space="preserve"> 2.3.4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"/>
        <w:gridCol w:w="66"/>
        <w:gridCol w:w="81"/>
      </w:tblGrid>
      <w:tr w:rsidR="008569F9" w:rsidRPr="008569F9" w14:paraId="60C875DB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001D156" w14:textId="77777777" w:rsidR="008569F9" w:rsidRPr="008569F9" w:rsidRDefault="008569F9" w:rsidP="00A92534"/>
        </w:tc>
      </w:tr>
      <w:tr w:rsidR="008569F9" w:rsidRPr="008569F9" w14:paraId="4AADC26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5E3372" w14:textId="77777777" w:rsidR="008569F9" w:rsidRPr="008569F9" w:rsidRDefault="008569F9" w:rsidP="008569F9"/>
        </w:tc>
        <w:tc>
          <w:tcPr>
            <w:tcW w:w="0" w:type="auto"/>
            <w:vAlign w:val="center"/>
            <w:hideMark/>
          </w:tcPr>
          <w:p w14:paraId="09E8586F" w14:textId="77777777" w:rsidR="008569F9" w:rsidRPr="008569F9" w:rsidRDefault="008569F9" w:rsidP="008569F9"/>
        </w:tc>
        <w:tc>
          <w:tcPr>
            <w:tcW w:w="0" w:type="auto"/>
            <w:vAlign w:val="center"/>
            <w:hideMark/>
          </w:tcPr>
          <w:p w14:paraId="319560C2" w14:textId="77777777" w:rsidR="008569F9" w:rsidRPr="008569F9" w:rsidRDefault="008569F9" w:rsidP="008569F9"/>
        </w:tc>
      </w:tr>
      <w:tr w:rsidR="008569F9" w:rsidRPr="008569F9" w14:paraId="651DA71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08A22C" w14:textId="77777777" w:rsidR="008569F9" w:rsidRPr="008569F9" w:rsidRDefault="008569F9" w:rsidP="008569F9"/>
        </w:tc>
        <w:tc>
          <w:tcPr>
            <w:tcW w:w="0" w:type="auto"/>
            <w:vAlign w:val="center"/>
            <w:hideMark/>
          </w:tcPr>
          <w:p w14:paraId="71422BE7" w14:textId="77777777" w:rsidR="008569F9" w:rsidRPr="008569F9" w:rsidRDefault="008569F9" w:rsidP="008569F9"/>
        </w:tc>
        <w:tc>
          <w:tcPr>
            <w:tcW w:w="0" w:type="auto"/>
            <w:vAlign w:val="center"/>
            <w:hideMark/>
          </w:tcPr>
          <w:p w14:paraId="129B266C" w14:textId="77777777" w:rsidR="008569F9" w:rsidRPr="008569F9" w:rsidRDefault="008569F9" w:rsidP="008569F9"/>
        </w:tc>
      </w:tr>
    </w:tbl>
    <w:p w14:paraId="3DA11858" w14:textId="3CF3E458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Screenshot</w:t>
      </w:r>
    </w:p>
    <w:p w14:paraId="00E27582" w14:textId="15DA0504" w:rsidR="008569F9" w:rsidRDefault="00D33414" w:rsidP="008569F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666031" wp14:editId="4A33535F">
            <wp:simplePos x="0" y="0"/>
            <wp:positionH relativeFrom="column">
              <wp:posOffset>505576</wp:posOffset>
            </wp:positionH>
            <wp:positionV relativeFrom="paragraph">
              <wp:posOffset>6408</wp:posOffset>
            </wp:positionV>
            <wp:extent cx="3629660" cy="2146935"/>
            <wp:effectExtent l="0" t="0" r="8890" b="5715"/>
            <wp:wrapSquare wrapText="bothSides"/>
            <wp:docPr id="1735798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8872" name="Picture 173579887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65" b="4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14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9F9" w:rsidRPr="008569F9">
        <w:rPr>
          <w:noProof/>
        </w:rPr>
        <mc:AlternateContent>
          <mc:Choice Requires="wps">
            <w:drawing>
              <wp:inline distT="0" distB="0" distL="0" distR="0" wp14:anchorId="2D288845" wp14:editId="454022B4">
                <wp:extent cx="304800" cy="304800"/>
                <wp:effectExtent l="0" t="0" r="0" b="0"/>
                <wp:docPr id="492217982" name="Rectangle 9" descr="Service Version Dete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04CCC" id="Rectangle 9" o:spid="_x0000_s1026" alt="Service Version Dete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2F1084" w14:textId="77777777" w:rsidR="00D33414" w:rsidRDefault="00D33414" w:rsidP="008569F9"/>
    <w:p w14:paraId="6ABE73D8" w14:textId="77777777" w:rsidR="008569F9" w:rsidRDefault="008569F9" w:rsidP="008569F9"/>
    <w:p w14:paraId="6F4FC19F" w14:textId="77777777" w:rsidR="00A92534" w:rsidRDefault="00A92534" w:rsidP="008569F9"/>
    <w:p w14:paraId="3145B06A" w14:textId="77777777" w:rsidR="00A92534" w:rsidRDefault="00A92534" w:rsidP="008569F9"/>
    <w:p w14:paraId="2A254F00" w14:textId="77777777" w:rsidR="00A92534" w:rsidRDefault="00A92534" w:rsidP="008569F9"/>
    <w:p w14:paraId="659B801A" w14:textId="77777777" w:rsidR="00A92534" w:rsidRDefault="00A92534" w:rsidP="008569F9"/>
    <w:p w14:paraId="09A9C534" w14:textId="74546B0B" w:rsidR="008569F9" w:rsidRPr="008569F9" w:rsidRDefault="00000000" w:rsidP="008569F9">
      <w:r>
        <w:pict w14:anchorId="070096A9">
          <v:rect id="_x0000_i1031" style="width:0;height:1.5pt" o:hralign="center" o:hrstd="t" o:hr="t" fillcolor="#a0a0a0" stroked="f"/>
        </w:pict>
      </w:r>
    </w:p>
    <w:p w14:paraId="50FF1E0D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8. Operating System Detection</w:t>
      </w:r>
    </w:p>
    <w:p w14:paraId="6630C178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777B163F" w14:textId="77777777" w:rsidR="008569F9" w:rsidRPr="008569F9" w:rsidRDefault="008569F9" w:rsidP="008569F9">
      <w:r w:rsidRPr="008569F9">
        <w:t>Nmap OS detection was used to identify the probable operating system of the target.</w:t>
      </w:r>
    </w:p>
    <w:p w14:paraId="4811602E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5DA390C3" w14:textId="77777777" w:rsidR="008569F9" w:rsidRPr="008569F9" w:rsidRDefault="008569F9" w:rsidP="008569F9">
      <w:proofErr w:type="spellStart"/>
      <w:r w:rsidRPr="008569F9">
        <w:t>sudo</w:t>
      </w:r>
      <w:proofErr w:type="spellEnd"/>
      <w:r w:rsidRPr="008569F9">
        <w:t xml:space="preserve"> </w:t>
      </w:r>
      <w:proofErr w:type="spellStart"/>
      <w:r w:rsidRPr="008569F9">
        <w:t>nmap</w:t>
      </w:r>
      <w:proofErr w:type="spellEnd"/>
      <w:r w:rsidRPr="008569F9">
        <w:t xml:space="preserve"> -O 192.168.200.131</w:t>
      </w:r>
    </w:p>
    <w:p w14:paraId="66F570B0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70F106B2" w14:textId="77777777" w:rsidR="008569F9" w:rsidRPr="008569F9" w:rsidRDefault="008569F9" w:rsidP="008569F9">
      <w:r w:rsidRPr="008569F9">
        <w:t xml:space="preserve">Nmap identified the probable operating system and kernel information of the </w:t>
      </w:r>
      <w:proofErr w:type="spellStart"/>
      <w:r w:rsidRPr="008569F9">
        <w:t>Metasploitable</w:t>
      </w:r>
      <w:proofErr w:type="spellEnd"/>
      <w:r w:rsidRPr="008569F9">
        <w:t xml:space="preserve"> 2 target.</w:t>
      </w:r>
    </w:p>
    <w:p w14:paraId="1453CF0D" w14:textId="77777777" w:rsidR="00D33414" w:rsidRDefault="008569F9" w:rsidP="008569F9">
      <w:pPr>
        <w:rPr>
          <w:noProof/>
        </w:rPr>
      </w:pPr>
      <w:r w:rsidRPr="008569F9">
        <w:rPr>
          <w:b/>
          <w:bCs/>
        </w:rPr>
        <w:t>Screenshot</w:t>
      </w:r>
    </w:p>
    <w:p w14:paraId="7438AEEA" w14:textId="1061D5CD" w:rsidR="008569F9" w:rsidRPr="00D33414" w:rsidRDefault="00D33414" w:rsidP="008569F9">
      <w:pPr>
        <w:rPr>
          <w:b/>
          <w:bCs/>
        </w:rPr>
      </w:pPr>
      <w:r>
        <w:rPr>
          <w:noProof/>
        </w:rPr>
        <w:drawing>
          <wp:inline distT="0" distB="0" distL="0" distR="0" wp14:anchorId="7A3BB244" wp14:editId="5A1A1AE8">
            <wp:extent cx="5731510" cy="3397419"/>
            <wp:effectExtent l="0" t="0" r="2540" b="0"/>
            <wp:docPr id="17079737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3712" name="Picture 17079737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6692" b="7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B32C1" w14:textId="77777777" w:rsidR="008569F9" w:rsidRPr="008569F9" w:rsidRDefault="00000000" w:rsidP="008569F9">
      <w:r>
        <w:lastRenderedPageBreak/>
        <w:pict w14:anchorId="77077A4F">
          <v:rect id="_x0000_i1032" style="width:0;height:1.5pt" o:hralign="center" o:hrstd="t" o:hr="t" fillcolor="#a0a0a0" stroked="f"/>
        </w:pict>
      </w:r>
    </w:p>
    <w:p w14:paraId="05F6F7C0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9. DNS Enumeration</w:t>
      </w:r>
    </w:p>
    <w:p w14:paraId="6E8B27DC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6B851C14" w14:textId="77777777" w:rsidR="008569F9" w:rsidRPr="008569F9" w:rsidRDefault="008569F9" w:rsidP="008569F9">
      <w:r w:rsidRPr="008569F9">
        <w:t>DNS enumeration was practiced to understand how DNS records can provide information about domains and their infrastructure.</w:t>
      </w:r>
    </w:p>
    <w:p w14:paraId="6C932087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Commands Used</w:t>
      </w:r>
    </w:p>
    <w:p w14:paraId="6353BF38" w14:textId="77777777" w:rsidR="008569F9" w:rsidRPr="008569F9" w:rsidRDefault="008569F9" w:rsidP="008569F9">
      <w:r w:rsidRPr="008569F9">
        <w:t>dig &lt;authorized-domain&gt; A</w:t>
      </w:r>
    </w:p>
    <w:p w14:paraId="1EDBC201" w14:textId="77777777" w:rsidR="008569F9" w:rsidRPr="008569F9" w:rsidRDefault="008569F9" w:rsidP="008569F9">
      <w:r w:rsidRPr="008569F9">
        <w:t>dig &lt;authorized-domain&gt; MX</w:t>
      </w:r>
    </w:p>
    <w:p w14:paraId="6FAE6119" w14:textId="77777777" w:rsidR="008569F9" w:rsidRPr="008569F9" w:rsidRDefault="008569F9" w:rsidP="008569F9">
      <w:r w:rsidRPr="008569F9">
        <w:t>dig &lt;authorized-domain&gt; NS</w:t>
      </w:r>
    </w:p>
    <w:p w14:paraId="0FCFF9E4" w14:textId="77777777" w:rsidR="008569F9" w:rsidRPr="008569F9" w:rsidRDefault="008569F9" w:rsidP="008569F9">
      <w:r w:rsidRPr="008569F9">
        <w:t>dig &lt;authorized-domain&gt; TXT</w:t>
      </w:r>
    </w:p>
    <w:p w14:paraId="38B25268" w14:textId="77777777" w:rsidR="008569F9" w:rsidRPr="008569F9" w:rsidRDefault="008569F9" w:rsidP="008569F9">
      <w:r w:rsidRPr="008569F9">
        <w:t>dig &lt;authorized-domain&gt; SOA</w:t>
      </w:r>
    </w:p>
    <w:p w14:paraId="2C102A90" w14:textId="77777777" w:rsidR="008569F9" w:rsidRPr="008569F9" w:rsidRDefault="008569F9" w:rsidP="008569F9">
      <w:proofErr w:type="spellStart"/>
      <w:r w:rsidRPr="008569F9">
        <w:t>nslookup</w:t>
      </w:r>
      <w:proofErr w:type="spellEnd"/>
      <w:r w:rsidRPr="008569F9">
        <w:t xml:space="preserve"> &lt;authorized-domain&gt;</w:t>
      </w:r>
    </w:p>
    <w:p w14:paraId="033D946F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6C7409B0" w14:textId="77777777" w:rsidR="008569F9" w:rsidRPr="008569F9" w:rsidRDefault="008569F9" w:rsidP="008569F9">
      <w:r w:rsidRPr="008569F9">
        <w:t xml:space="preserve">Different DNS record types were queried and their responses were </w:t>
      </w:r>
      <w:proofErr w:type="spellStart"/>
      <w:r w:rsidRPr="008569F9">
        <w:t>analyzed</w:t>
      </w:r>
      <w:proofErr w:type="spellEnd"/>
      <w:r w:rsidRPr="008569F9">
        <w:t>.</w:t>
      </w:r>
    </w:p>
    <w:p w14:paraId="3AA49AF4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Important Record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622"/>
      </w:tblGrid>
      <w:tr w:rsidR="008569F9" w:rsidRPr="008569F9" w14:paraId="66FAF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95057" w14:textId="77777777" w:rsidR="008569F9" w:rsidRPr="008569F9" w:rsidRDefault="008569F9" w:rsidP="008569F9">
            <w:pPr>
              <w:rPr>
                <w:b/>
                <w:bCs/>
              </w:rPr>
            </w:pPr>
            <w:r w:rsidRPr="008569F9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46EC014E" w14:textId="77777777" w:rsidR="008569F9" w:rsidRPr="008569F9" w:rsidRDefault="008569F9" w:rsidP="008569F9">
            <w:pPr>
              <w:rPr>
                <w:b/>
                <w:bCs/>
              </w:rPr>
            </w:pPr>
            <w:r w:rsidRPr="008569F9">
              <w:rPr>
                <w:b/>
                <w:bCs/>
              </w:rPr>
              <w:t>Purpose</w:t>
            </w:r>
          </w:p>
        </w:tc>
      </w:tr>
      <w:tr w:rsidR="008569F9" w:rsidRPr="008569F9" w14:paraId="17649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6128" w14:textId="77777777" w:rsidR="008569F9" w:rsidRPr="008569F9" w:rsidRDefault="008569F9" w:rsidP="008569F9">
            <w:r w:rsidRPr="008569F9">
              <w:t>A</w:t>
            </w:r>
          </w:p>
        </w:tc>
        <w:tc>
          <w:tcPr>
            <w:tcW w:w="0" w:type="auto"/>
            <w:vAlign w:val="center"/>
            <w:hideMark/>
          </w:tcPr>
          <w:p w14:paraId="70160256" w14:textId="77777777" w:rsidR="008569F9" w:rsidRPr="008569F9" w:rsidRDefault="008569F9" w:rsidP="008569F9">
            <w:r w:rsidRPr="008569F9">
              <w:t>Maps a domain to an IPv4 address</w:t>
            </w:r>
          </w:p>
        </w:tc>
      </w:tr>
      <w:tr w:rsidR="008569F9" w:rsidRPr="008569F9" w14:paraId="34BF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673D" w14:textId="77777777" w:rsidR="008569F9" w:rsidRPr="008569F9" w:rsidRDefault="008569F9" w:rsidP="008569F9">
            <w:r w:rsidRPr="008569F9">
              <w:t>AAAA</w:t>
            </w:r>
          </w:p>
        </w:tc>
        <w:tc>
          <w:tcPr>
            <w:tcW w:w="0" w:type="auto"/>
            <w:vAlign w:val="center"/>
            <w:hideMark/>
          </w:tcPr>
          <w:p w14:paraId="12E34AF5" w14:textId="77777777" w:rsidR="008569F9" w:rsidRPr="008569F9" w:rsidRDefault="008569F9" w:rsidP="008569F9">
            <w:r w:rsidRPr="008569F9">
              <w:t>Maps a domain to an IPv6 address</w:t>
            </w:r>
          </w:p>
        </w:tc>
      </w:tr>
      <w:tr w:rsidR="008569F9" w:rsidRPr="008569F9" w14:paraId="494A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1FB8" w14:textId="77777777" w:rsidR="008569F9" w:rsidRPr="008569F9" w:rsidRDefault="008569F9" w:rsidP="008569F9">
            <w:r w:rsidRPr="008569F9">
              <w:t>MX</w:t>
            </w:r>
          </w:p>
        </w:tc>
        <w:tc>
          <w:tcPr>
            <w:tcW w:w="0" w:type="auto"/>
            <w:vAlign w:val="center"/>
            <w:hideMark/>
          </w:tcPr>
          <w:p w14:paraId="3F1CA74B" w14:textId="77777777" w:rsidR="008569F9" w:rsidRPr="008569F9" w:rsidRDefault="008569F9" w:rsidP="008569F9">
            <w:r w:rsidRPr="008569F9">
              <w:t>Identifies mail servers</w:t>
            </w:r>
          </w:p>
        </w:tc>
      </w:tr>
      <w:tr w:rsidR="008569F9" w:rsidRPr="008569F9" w14:paraId="0070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5C85" w14:textId="77777777" w:rsidR="008569F9" w:rsidRPr="008569F9" w:rsidRDefault="008569F9" w:rsidP="008569F9">
            <w:r w:rsidRPr="008569F9">
              <w:t>NS</w:t>
            </w:r>
          </w:p>
        </w:tc>
        <w:tc>
          <w:tcPr>
            <w:tcW w:w="0" w:type="auto"/>
            <w:vAlign w:val="center"/>
            <w:hideMark/>
          </w:tcPr>
          <w:p w14:paraId="0AD74B50" w14:textId="77777777" w:rsidR="008569F9" w:rsidRPr="008569F9" w:rsidRDefault="008569F9" w:rsidP="008569F9">
            <w:r w:rsidRPr="008569F9">
              <w:t>Identifies authoritative name servers</w:t>
            </w:r>
          </w:p>
        </w:tc>
      </w:tr>
      <w:tr w:rsidR="008569F9" w:rsidRPr="008569F9" w14:paraId="6925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D880" w14:textId="77777777" w:rsidR="008569F9" w:rsidRPr="008569F9" w:rsidRDefault="008569F9" w:rsidP="008569F9">
            <w:r w:rsidRPr="008569F9">
              <w:t>TXT</w:t>
            </w:r>
          </w:p>
        </w:tc>
        <w:tc>
          <w:tcPr>
            <w:tcW w:w="0" w:type="auto"/>
            <w:vAlign w:val="center"/>
            <w:hideMark/>
          </w:tcPr>
          <w:p w14:paraId="05354F0B" w14:textId="77777777" w:rsidR="008569F9" w:rsidRPr="008569F9" w:rsidRDefault="008569F9" w:rsidP="008569F9">
            <w:r w:rsidRPr="008569F9">
              <w:t>Contains text-based information</w:t>
            </w:r>
          </w:p>
        </w:tc>
      </w:tr>
      <w:tr w:rsidR="008569F9" w:rsidRPr="008569F9" w14:paraId="76DF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9C46" w14:textId="77777777" w:rsidR="008569F9" w:rsidRPr="008569F9" w:rsidRDefault="008569F9" w:rsidP="008569F9">
            <w:r w:rsidRPr="008569F9">
              <w:t>SOA</w:t>
            </w:r>
          </w:p>
        </w:tc>
        <w:tc>
          <w:tcPr>
            <w:tcW w:w="0" w:type="auto"/>
            <w:vAlign w:val="center"/>
            <w:hideMark/>
          </w:tcPr>
          <w:p w14:paraId="3D440E22" w14:textId="77777777" w:rsidR="008569F9" w:rsidRPr="008569F9" w:rsidRDefault="008569F9" w:rsidP="008569F9">
            <w:r w:rsidRPr="008569F9">
              <w:t>Provides administrative information about a DNS zone</w:t>
            </w:r>
          </w:p>
        </w:tc>
      </w:tr>
    </w:tbl>
    <w:p w14:paraId="66020932" w14:textId="77777777" w:rsidR="008569F9" w:rsidRPr="008569F9" w:rsidRDefault="00000000" w:rsidP="008569F9">
      <w:r>
        <w:pict w14:anchorId="74EC120C">
          <v:rect id="_x0000_i1033" style="width:0;height:1.5pt" o:hralign="center" o:hrstd="t" o:hr="t" fillcolor="#a0a0a0" stroked="f"/>
        </w:pict>
      </w:r>
    </w:p>
    <w:p w14:paraId="7727A17F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10. Web Technology Enumeration</w:t>
      </w:r>
    </w:p>
    <w:p w14:paraId="466B7947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Objective</w:t>
      </w:r>
    </w:p>
    <w:p w14:paraId="24186140" w14:textId="77777777" w:rsidR="008569F9" w:rsidRPr="008569F9" w:rsidRDefault="008569F9" w:rsidP="008569F9">
      <w:proofErr w:type="spellStart"/>
      <w:r w:rsidRPr="008569F9">
        <w:t>WhatWeb</w:t>
      </w:r>
      <w:proofErr w:type="spellEnd"/>
      <w:r w:rsidRPr="008569F9">
        <w:t xml:space="preserve"> was used to identify technologies associated with the web server running on the target.</w:t>
      </w:r>
    </w:p>
    <w:p w14:paraId="5657A087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Command Used</w:t>
      </w:r>
    </w:p>
    <w:p w14:paraId="7AB6316F" w14:textId="77777777" w:rsidR="008569F9" w:rsidRPr="008569F9" w:rsidRDefault="008569F9" w:rsidP="008569F9">
      <w:proofErr w:type="spellStart"/>
      <w:r w:rsidRPr="008569F9">
        <w:lastRenderedPageBreak/>
        <w:t>whatweb</w:t>
      </w:r>
      <w:proofErr w:type="spellEnd"/>
      <w:r w:rsidRPr="008569F9">
        <w:t xml:space="preserve"> http://192.168.200.131</w:t>
      </w:r>
    </w:p>
    <w:p w14:paraId="3A9359B9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Observation</w:t>
      </w:r>
    </w:p>
    <w:p w14:paraId="41E5E559" w14:textId="77777777" w:rsidR="008569F9" w:rsidRPr="008569F9" w:rsidRDefault="008569F9" w:rsidP="008569F9">
      <w:r w:rsidRPr="008569F9">
        <w:t>The scan provided information about the web server, operating system, and web technologies detected on the target.</w:t>
      </w:r>
    </w:p>
    <w:p w14:paraId="2AB5B63C" w14:textId="6F8E52B5" w:rsidR="008569F9" w:rsidRPr="008569F9" w:rsidRDefault="008569F9" w:rsidP="008569F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CD5C0D" wp14:editId="59099C6C">
            <wp:simplePos x="0" y="0"/>
            <wp:positionH relativeFrom="column">
              <wp:posOffset>6927</wp:posOffset>
            </wp:positionH>
            <wp:positionV relativeFrom="paragraph">
              <wp:posOffset>750224</wp:posOffset>
            </wp:positionV>
            <wp:extent cx="5731510" cy="1703705"/>
            <wp:effectExtent l="0" t="0" r="2540" b="0"/>
            <wp:wrapSquare wrapText="bothSides"/>
            <wp:docPr id="9816819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81911" name="Picture 981681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210BEAE" wp14:editId="2FC4DC49">
            <wp:simplePos x="0" y="0"/>
            <wp:positionH relativeFrom="margin">
              <wp:align>right</wp:align>
            </wp:positionH>
            <wp:positionV relativeFrom="paragraph">
              <wp:posOffset>279343</wp:posOffset>
            </wp:positionV>
            <wp:extent cx="5730875" cy="402590"/>
            <wp:effectExtent l="0" t="0" r="3175" b="0"/>
            <wp:wrapSquare wrapText="bothSides"/>
            <wp:docPr id="20112883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8377" name="Picture 20112883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69F9">
        <w:rPr>
          <w:b/>
          <w:bCs/>
        </w:rPr>
        <w:t>Screenshot</w:t>
      </w:r>
    </w:p>
    <w:p w14:paraId="181CDC8A" w14:textId="77777777" w:rsidR="008569F9" w:rsidRPr="008569F9" w:rsidRDefault="00000000" w:rsidP="008569F9">
      <w:r>
        <w:pict w14:anchorId="22EDCC69">
          <v:rect id="_x0000_i1034" style="width:0;height:1.5pt" o:hralign="center" o:hrstd="t" o:hr="t" fillcolor="#a0a0a0" stroked="f"/>
        </w:pict>
      </w:r>
    </w:p>
    <w:p w14:paraId="26454B36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11. Key Observations</w:t>
      </w:r>
    </w:p>
    <w:p w14:paraId="4B632F7B" w14:textId="77777777" w:rsidR="008569F9" w:rsidRPr="008569F9" w:rsidRDefault="008569F9" w:rsidP="008569F9">
      <w:r w:rsidRPr="008569F9">
        <w:t>The reconnaissance process revealed:</w:t>
      </w:r>
    </w:p>
    <w:p w14:paraId="37216BDC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The target was reachable from the Kali Linux machine.</w:t>
      </w:r>
    </w:p>
    <w:p w14:paraId="18339929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Multiple network ports were open on the target.</w:t>
      </w:r>
    </w:p>
    <w:p w14:paraId="0E878341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Several services and their versions could be identified.</w:t>
      </w:r>
    </w:p>
    <w:p w14:paraId="7FC3016B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Operating system information could be estimated using Nmap.</w:t>
      </w:r>
    </w:p>
    <w:p w14:paraId="771A5789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Web technologies running on the target could be identified.</w:t>
      </w:r>
    </w:p>
    <w:p w14:paraId="489D11BD" w14:textId="77777777" w:rsidR="008569F9" w:rsidRPr="008569F9" w:rsidRDefault="008569F9" w:rsidP="008569F9">
      <w:pPr>
        <w:numPr>
          <w:ilvl w:val="0"/>
          <w:numId w:val="2"/>
        </w:numPr>
      </w:pPr>
      <w:r w:rsidRPr="008569F9">
        <w:t>DNS enumeration demonstrated how DNS records can reveal infrastructure-related information.</w:t>
      </w:r>
    </w:p>
    <w:p w14:paraId="4CBE59F3" w14:textId="77777777" w:rsidR="008569F9" w:rsidRPr="008569F9" w:rsidRDefault="00000000" w:rsidP="008569F9">
      <w:r>
        <w:pict w14:anchorId="17C7A5EC">
          <v:rect id="_x0000_i1035" style="width:0;height:1.5pt" o:hralign="center" o:hrstd="t" o:hr="t" fillcolor="#a0a0a0" stroked="f"/>
        </w:pict>
      </w:r>
    </w:p>
    <w:p w14:paraId="3D8D9465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12. Security Relevance</w:t>
      </w:r>
    </w:p>
    <w:p w14:paraId="7B82CDB7" w14:textId="77777777" w:rsidR="008569F9" w:rsidRPr="008569F9" w:rsidRDefault="008569F9" w:rsidP="008569F9">
      <w:r w:rsidRPr="008569F9">
        <w:t>Reconnaissance is an important phase of penetration testing because information collected during this phase can help identify the attack surface of a target.</w:t>
      </w:r>
    </w:p>
    <w:p w14:paraId="641ADC51" w14:textId="77777777" w:rsidR="008569F9" w:rsidRPr="008569F9" w:rsidRDefault="008569F9" w:rsidP="008569F9">
      <w:r w:rsidRPr="008569F9">
        <w:t>Information such as:</w:t>
      </w:r>
    </w:p>
    <w:p w14:paraId="7582EC8F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IP addresses</w:t>
      </w:r>
    </w:p>
    <w:p w14:paraId="3ABA21AF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Open ports</w:t>
      </w:r>
    </w:p>
    <w:p w14:paraId="11AB1A9B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lastRenderedPageBreak/>
        <w:t>Running services</w:t>
      </w:r>
    </w:p>
    <w:p w14:paraId="6C287297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Software versions</w:t>
      </w:r>
    </w:p>
    <w:p w14:paraId="66C0F33B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Operating systems</w:t>
      </w:r>
    </w:p>
    <w:p w14:paraId="133FF953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DNS records</w:t>
      </w:r>
    </w:p>
    <w:p w14:paraId="184CA54B" w14:textId="77777777" w:rsidR="008569F9" w:rsidRPr="008569F9" w:rsidRDefault="008569F9" w:rsidP="008569F9">
      <w:pPr>
        <w:numPr>
          <w:ilvl w:val="0"/>
          <w:numId w:val="3"/>
        </w:numPr>
      </w:pPr>
      <w:r w:rsidRPr="008569F9">
        <w:t>Web technologies</w:t>
      </w:r>
    </w:p>
    <w:p w14:paraId="4F6DF44E" w14:textId="77777777" w:rsidR="008569F9" w:rsidRPr="008569F9" w:rsidRDefault="008569F9" w:rsidP="008569F9">
      <w:r w:rsidRPr="008569F9">
        <w:t>can be used during subsequent vulnerability assessment and security testing.</w:t>
      </w:r>
    </w:p>
    <w:p w14:paraId="484227CE" w14:textId="77777777" w:rsidR="008569F9" w:rsidRPr="008569F9" w:rsidRDefault="00000000" w:rsidP="008569F9">
      <w:r>
        <w:pict w14:anchorId="6135170A">
          <v:rect id="_x0000_i1036" style="width:0;height:1.5pt" o:hralign="center" o:hrstd="t" o:hr="t" fillcolor="#a0a0a0" stroked="f"/>
        </w:pict>
      </w:r>
    </w:p>
    <w:p w14:paraId="2CFDF104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13. Lessons Learned</w:t>
      </w:r>
    </w:p>
    <w:p w14:paraId="2513DE80" w14:textId="77777777" w:rsidR="008569F9" w:rsidRPr="008569F9" w:rsidRDefault="008569F9" w:rsidP="008569F9">
      <w:r w:rsidRPr="008569F9">
        <w:t>Through this lab, I gained practical experience with reconnaissance and information gathering tools and learned how to correlate information from different sources instead of relying on a single tool.</w:t>
      </w:r>
    </w:p>
    <w:p w14:paraId="064BA93F" w14:textId="77777777" w:rsidR="008569F9" w:rsidRPr="008569F9" w:rsidRDefault="008569F9" w:rsidP="008569F9">
      <w:r w:rsidRPr="008569F9">
        <w:t>I also learned the difference between:</w:t>
      </w:r>
    </w:p>
    <w:p w14:paraId="1FA89A13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Host discovery</w:t>
      </w:r>
    </w:p>
    <w:p w14:paraId="222B899F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Port scanning</w:t>
      </w:r>
    </w:p>
    <w:p w14:paraId="7B4B4D82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Service enumeration</w:t>
      </w:r>
    </w:p>
    <w:p w14:paraId="12E96FA3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OS detection</w:t>
      </w:r>
    </w:p>
    <w:p w14:paraId="206C79FD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DNS enumeration</w:t>
      </w:r>
    </w:p>
    <w:p w14:paraId="7C90941B" w14:textId="77777777" w:rsidR="008569F9" w:rsidRPr="008569F9" w:rsidRDefault="008569F9" w:rsidP="008569F9">
      <w:pPr>
        <w:numPr>
          <w:ilvl w:val="0"/>
          <w:numId w:val="4"/>
        </w:numPr>
      </w:pPr>
      <w:r w:rsidRPr="008569F9">
        <w:t>Web technology enumeration</w:t>
      </w:r>
    </w:p>
    <w:p w14:paraId="518ECEA9" w14:textId="77777777" w:rsidR="008569F9" w:rsidRPr="008569F9" w:rsidRDefault="00000000" w:rsidP="008569F9">
      <w:r>
        <w:pict w14:anchorId="4CC1BF56">
          <v:rect id="_x0000_i1037" style="width:0;height:1.5pt" o:hralign="center" o:hrstd="t" o:hr="t" fillcolor="#a0a0a0" stroked="f"/>
        </w:pict>
      </w:r>
    </w:p>
    <w:p w14:paraId="6E9B1729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14. Conclusion</w:t>
      </w:r>
    </w:p>
    <w:p w14:paraId="4ED48411" w14:textId="77777777" w:rsidR="008569F9" w:rsidRPr="008569F9" w:rsidRDefault="008569F9" w:rsidP="008569F9">
      <w:r w:rsidRPr="008569F9">
        <w:t>This lab provided hands-on experience with the information gathering and reconnaissance phase of security testing.</w:t>
      </w:r>
    </w:p>
    <w:p w14:paraId="49DB69E6" w14:textId="77777777" w:rsidR="008569F9" w:rsidRPr="008569F9" w:rsidRDefault="008569F9" w:rsidP="008569F9">
      <w:r w:rsidRPr="008569F9">
        <w:t xml:space="preserve">The next stage of the lab will focus on </w:t>
      </w:r>
      <w:proofErr w:type="spellStart"/>
      <w:r w:rsidRPr="008569F9">
        <w:t>analyzing</w:t>
      </w:r>
      <w:proofErr w:type="spellEnd"/>
      <w:r w:rsidRPr="008569F9">
        <w:t xml:space="preserve"> the discovered services and identifying potential vulnerabilities within the authorized </w:t>
      </w:r>
      <w:proofErr w:type="spellStart"/>
      <w:r w:rsidRPr="008569F9">
        <w:t>Metasploitable</w:t>
      </w:r>
      <w:proofErr w:type="spellEnd"/>
      <w:r w:rsidRPr="008569F9">
        <w:t xml:space="preserve"> 2 environment.</w:t>
      </w:r>
    </w:p>
    <w:p w14:paraId="017A81B6" w14:textId="77777777" w:rsidR="008569F9" w:rsidRPr="008569F9" w:rsidRDefault="00000000" w:rsidP="008569F9">
      <w:r>
        <w:pict w14:anchorId="3FD624E1">
          <v:rect id="_x0000_i1038" style="width:0;height:1.5pt" o:hralign="center" o:hrstd="t" o:hr="t" fillcolor="#a0a0a0" stroked="f"/>
        </w:pict>
      </w:r>
    </w:p>
    <w:p w14:paraId="53CEDED6" w14:textId="77777777" w:rsidR="008569F9" w:rsidRPr="008569F9" w:rsidRDefault="008569F9" w:rsidP="008569F9">
      <w:pPr>
        <w:rPr>
          <w:b/>
          <w:bCs/>
        </w:rPr>
      </w:pPr>
      <w:r w:rsidRPr="008569F9">
        <w:rPr>
          <w:b/>
          <w:bCs/>
        </w:rPr>
        <w:t>Disclaimer</w:t>
      </w:r>
    </w:p>
    <w:p w14:paraId="424788AB" w14:textId="77777777" w:rsidR="008569F9" w:rsidRPr="008569F9" w:rsidRDefault="008569F9" w:rsidP="008569F9">
      <w:r w:rsidRPr="008569F9">
        <w:t xml:space="preserve">This project was performed in an isolated, authorized cybersecurity laboratory using </w:t>
      </w:r>
      <w:proofErr w:type="spellStart"/>
      <w:r w:rsidRPr="008569F9">
        <w:t>Metasploitable</w:t>
      </w:r>
      <w:proofErr w:type="spellEnd"/>
      <w:r w:rsidRPr="008569F9">
        <w:t xml:space="preserve"> 2, an intentionally vulnerable virtual machine.</w:t>
      </w:r>
    </w:p>
    <w:p w14:paraId="0E9C7F28" w14:textId="0DD9D9B7" w:rsidR="00CA4A1E" w:rsidRDefault="008569F9">
      <w:r w:rsidRPr="008569F9">
        <w:t>The techniques demonstrated in this project should only be used against systems for which proper authorization has been obtained.</w:t>
      </w:r>
    </w:p>
    <w:sectPr w:rsidR="00CA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E8F"/>
    <w:multiLevelType w:val="multilevel"/>
    <w:tmpl w:val="037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D6EDA"/>
    <w:multiLevelType w:val="multilevel"/>
    <w:tmpl w:val="F68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82CAC"/>
    <w:multiLevelType w:val="multilevel"/>
    <w:tmpl w:val="0EF8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B4717"/>
    <w:multiLevelType w:val="multilevel"/>
    <w:tmpl w:val="0D2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765332">
    <w:abstractNumId w:val="1"/>
  </w:num>
  <w:num w:numId="2" w16cid:durableId="709961960">
    <w:abstractNumId w:val="2"/>
  </w:num>
  <w:num w:numId="3" w16cid:durableId="15351967">
    <w:abstractNumId w:val="0"/>
  </w:num>
  <w:num w:numId="4" w16cid:durableId="1989699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F9"/>
    <w:rsid w:val="00077429"/>
    <w:rsid w:val="00580FA4"/>
    <w:rsid w:val="008569F9"/>
    <w:rsid w:val="0087494A"/>
    <w:rsid w:val="008C1B67"/>
    <w:rsid w:val="00A92534"/>
    <w:rsid w:val="00A94E52"/>
    <w:rsid w:val="00CA4A1E"/>
    <w:rsid w:val="00D3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E50C"/>
  <w15:chartTrackingRefBased/>
  <w15:docId w15:val="{4C8206CD-236D-4DBF-84F9-09B78730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prasanna</dc:creator>
  <cp:keywords/>
  <dc:description/>
  <cp:lastModifiedBy>lahari prasanna</cp:lastModifiedBy>
  <cp:revision>6</cp:revision>
  <dcterms:created xsi:type="dcterms:W3CDTF">2026-09-25T11:26:00Z</dcterms:created>
  <dcterms:modified xsi:type="dcterms:W3CDTF">2026-09-25T16:04:00Z</dcterms:modified>
</cp:coreProperties>
</file>