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BEDB" w14:textId="26B869DF" w:rsidR="00D610B5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COMP</w:t>
      </w:r>
      <w:r w:rsidR="0059268B">
        <w:rPr>
          <w:rFonts w:ascii="Arial" w:hAnsi="Arial" w:cs="Arial"/>
          <w:sz w:val="52"/>
          <w:szCs w:val="52"/>
        </w:rPr>
        <w:t>ILER</w:t>
      </w:r>
      <w:r w:rsidRPr="00CE75F4">
        <w:rPr>
          <w:rFonts w:ascii="Arial" w:hAnsi="Arial" w:cs="Arial"/>
          <w:sz w:val="52"/>
          <w:szCs w:val="52"/>
        </w:rPr>
        <w:t xml:space="preserve"> LAB</w:t>
      </w:r>
    </w:p>
    <w:p w14:paraId="776FA542" w14:textId="77777777" w:rsidR="00C16949" w:rsidRPr="00CE75F4" w:rsidRDefault="00C16949" w:rsidP="00356CC8">
      <w:pPr>
        <w:jc w:val="center"/>
        <w:rPr>
          <w:rFonts w:ascii="Arial" w:hAnsi="Arial" w:cs="Arial"/>
          <w:sz w:val="52"/>
          <w:szCs w:val="52"/>
        </w:rPr>
      </w:pPr>
    </w:p>
    <w:p w14:paraId="56248073" w14:textId="0CDC48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</w:t>
      </w:r>
      <w:r w:rsidR="00492563">
        <w:rPr>
          <w:rFonts w:ascii="Arial" w:hAnsi="Arial" w:cs="Arial"/>
          <w:sz w:val="52"/>
          <w:szCs w:val="52"/>
        </w:rPr>
        <w:t>4</w:t>
      </w:r>
    </w:p>
    <w:p w14:paraId="3329C033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03E0F4FA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1C22B655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38F10308" w14:textId="212AB433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EF563EF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559B70A3" w14:textId="3BD6C834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 w:rsidR="0059268B"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2978D7F3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0C90752" w14:textId="40F15BA9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7AF89B96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47A052B" w14:textId="68A46B39" w:rsidR="00356CC8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42385574" w14:textId="77777777" w:rsidR="0005519E" w:rsidRDefault="0005519E" w:rsidP="00356CC8">
      <w:pPr>
        <w:jc w:val="center"/>
        <w:rPr>
          <w:rFonts w:ascii="Arial" w:hAnsi="Arial" w:cs="Arial"/>
          <w:sz w:val="48"/>
          <w:szCs w:val="48"/>
        </w:rPr>
      </w:pPr>
    </w:p>
    <w:p w14:paraId="367DF02B" w14:textId="6A3D55D8" w:rsidR="006F7338" w:rsidRPr="00CE75F4" w:rsidRDefault="006F7338" w:rsidP="00356CC8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 w:rsidR="00D00C40">
        <w:rPr>
          <w:rFonts w:ascii="Arial" w:hAnsi="Arial" w:cs="Arial"/>
          <w:sz w:val="48"/>
          <w:szCs w:val="48"/>
        </w:rPr>
        <w:t>2</w:t>
      </w:r>
      <w:r w:rsidR="00492563">
        <w:rPr>
          <w:rFonts w:ascii="Arial" w:hAnsi="Arial" w:cs="Arial"/>
          <w:sz w:val="48"/>
          <w:szCs w:val="48"/>
        </w:rPr>
        <w:t>1</w:t>
      </w:r>
      <w:r>
        <w:rPr>
          <w:rFonts w:ascii="Arial" w:hAnsi="Arial" w:cs="Arial"/>
          <w:sz w:val="48"/>
          <w:szCs w:val="48"/>
        </w:rPr>
        <w:t>/0</w:t>
      </w:r>
      <w:r w:rsidR="00492563">
        <w:rPr>
          <w:rFonts w:ascii="Arial" w:hAnsi="Arial" w:cs="Arial"/>
          <w:sz w:val="48"/>
          <w:szCs w:val="48"/>
        </w:rPr>
        <w:t>3</w:t>
      </w:r>
      <w:r>
        <w:rPr>
          <w:rFonts w:ascii="Arial" w:hAnsi="Arial" w:cs="Arial"/>
          <w:sz w:val="48"/>
          <w:szCs w:val="48"/>
        </w:rPr>
        <w:t>/202</w:t>
      </w:r>
      <w:r w:rsidR="0059268B">
        <w:rPr>
          <w:rFonts w:ascii="Arial" w:hAnsi="Arial" w:cs="Arial"/>
          <w:sz w:val="48"/>
          <w:szCs w:val="48"/>
        </w:rPr>
        <w:t>5</w:t>
      </w:r>
    </w:p>
    <w:p w14:paraId="377523FA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78D771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308E58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A69DF5" w14:textId="77777777" w:rsidR="0005519E" w:rsidRDefault="0005519E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6867695" w14:textId="32E06745" w:rsidR="006E0A1A" w:rsidRDefault="00BA62C7" w:rsidP="00492563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 w:rsidR="00395F98">
        <w:rPr>
          <w:rFonts w:ascii="Arial" w:hAnsi="Arial" w:cs="Arial"/>
          <w:b/>
          <w:bCs/>
          <w:sz w:val="24"/>
          <w:szCs w:val="24"/>
        </w:rPr>
        <w:t xml:space="preserve"> </w:t>
      </w:r>
      <w:r w:rsidR="00395F98" w:rsidRPr="00395F98">
        <w:rPr>
          <w:rFonts w:ascii="Arial" w:hAnsi="Arial" w:cs="Arial"/>
          <w:b/>
          <w:bCs/>
          <w:sz w:val="24"/>
          <w:szCs w:val="24"/>
        </w:rPr>
        <w:t>1</w:t>
      </w:r>
      <w:r w:rsidR="00395F98">
        <w:rPr>
          <w:rFonts w:ascii="Arial" w:hAnsi="Arial" w:cs="Arial"/>
          <w:b/>
          <w:bCs/>
          <w:sz w:val="24"/>
          <w:szCs w:val="24"/>
        </w:rPr>
        <w:t>:</w:t>
      </w:r>
      <w:r w:rsidR="00395F98" w:rsidRPr="00395F98">
        <w:rPr>
          <w:rFonts w:ascii="Arial" w:hAnsi="Arial" w:cs="Arial"/>
          <w:b/>
          <w:bCs/>
          <w:sz w:val="24"/>
          <w:szCs w:val="24"/>
        </w:rPr>
        <w:t xml:space="preserve"> </w:t>
      </w:r>
      <w:r w:rsidR="00492563" w:rsidRPr="00492563">
        <w:rPr>
          <w:rFonts w:ascii="Arial" w:hAnsi="Arial" w:cs="Arial"/>
          <w:b/>
          <w:bCs/>
          <w:sz w:val="24"/>
          <w:szCs w:val="24"/>
        </w:rPr>
        <w:t>Design a grammar to recognise a string of</w:t>
      </w:r>
      <w:r w:rsidR="00492563" w:rsidRPr="00492563">
        <w:rPr>
          <w:rFonts w:ascii="Arial" w:hAnsi="Arial" w:cs="Arial"/>
          <w:b/>
          <w:bCs/>
          <w:sz w:val="24"/>
          <w:szCs w:val="24"/>
        </w:rPr>
        <w:br/>
        <w:t xml:space="preserve">the form AA...ABB...B, i.e. any number of </w:t>
      </w:r>
      <w:proofErr w:type="gramStart"/>
      <w:r w:rsidR="00492563" w:rsidRPr="00492563">
        <w:rPr>
          <w:rFonts w:ascii="Arial" w:hAnsi="Arial" w:cs="Arial"/>
          <w:b/>
          <w:bCs/>
          <w:sz w:val="24"/>
          <w:szCs w:val="24"/>
        </w:rPr>
        <w:t>As</w:t>
      </w:r>
      <w:proofErr w:type="gramEnd"/>
      <w:r w:rsidR="00492563" w:rsidRPr="00492563">
        <w:rPr>
          <w:rFonts w:ascii="Arial" w:hAnsi="Arial" w:cs="Arial"/>
          <w:b/>
          <w:bCs/>
          <w:sz w:val="24"/>
          <w:szCs w:val="24"/>
        </w:rPr>
        <w:t xml:space="preserve"> followed by any number of Bs. Use</w:t>
      </w:r>
      <w:r w:rsidR="00492563">
        <w:rPr>
          <w:rFonts w:ascii="Arial" w:hAnsi="Arial" w:cs="Arial"/>
          <w:b/>
          <w:bCs/>
          <w:sz w:val="24"/>
          <w:szCs w:val="24"/>
        </w:rPr>
        <w:t xml:space="preserve"> </w:t>
      </w:r>
      <w:r w:rsidR="00492563" w:rsidRPr="00492563">
        <w:rPr>
          <w:rFonts w:ascii="Arial" w:hAnsi="Arial" w:cs="Arial"/>
          <w:b/>
          <w:bCs/>
          <w:sz w:val="24"/>
          <w:szCs w:val="24"/>
        </w:rPr>
        <w:t>LEX or YACC to recognise it. Which one is a better option?</w:t>
      </w:r>
      <w:r w:rsidR="00492563" w:rsidRPr="00492563">
        <w:rPr>
          <w:rFonts w:ascii="Arial" w:hAnsi="Arial" w:cs="Arial"/>
          <w:b/>
          <w:bCs/>
          <w:sz w:val="24"/>
          <w:szCs w:val="24"/>
        </w:rPr>
        <w:br/>
        <w:t>Change your grammar to recognise strings with</w:t>
      </w:r>
      <w:r w:rsidR="00492563" w:rsidRPr="00492563">
        <w:rPr>
          <w:rFonts w:ascii="Arial" w:hAnsi="Arial" w:cs="Arial"/>
          <w:b/>
          <w:bCs/>
          <w:sz w:val="24"/>
          <w:szCs w:val="24"/>
        </w:rPr>
        <w:br/>
        <w:t>equal numbers of As and Bs.</w:t>
      </w:r>
    </w:p>
    <w:p w14:paraId="5BC3FBC5" w14:textId="77777777" w:rsidR="00492563" w:rsidRDefault="00492563" w:rsidP="00492563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7B04724B" w14:textId="49DB289A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Code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76BD9DD" w14:textId="77777777" w:rsidR="00492563" w:rsidRDefault="00492563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13BAD34" w14:textId="0FDAB586" w:rsidR="00492563" w:rsidRDefault="00492563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LEX 1:</w:t>
      </w:r>
    </w:p>
    <w:p w14:paraId="10F72CEA" w14:textId="7395949D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E61D1F9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%{</w:t>
      </w:r>
    </w:p>
    <w:p w14:paraId="79C10D1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/*Recognize any number of A's followed by any number of B's*/</w:t>
      </w:r>
    </w:p>
    <w:p w14:paraId="7E20A1D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%}</w:t>
      </w:r>
    </w:p>
    <w:p w14:paraId="44EEB29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1445345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DF53137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A*B*\n                          {puts("String follows pattern.");}</w:t>
      </w:r>
    </w:p>
    <w:p w14:paraId="026DD56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[Ee][</w:t>
      </w:r>
      <w:proofErr w:type="spellStart"/>
      <w:r w:rsidRPr="00492563">
        <w:rPr>
          <w:rFonts w:ascii="Arial" w:hAnsi="Arial" w:cs="Arial"/>
          <w:sz w:val="24"/>
          <w:szCs w:val="24"/>
        </w:rPr>
        <w:t>Xx</w:t>
      </w:r>
      <w:proofErr w:type="spellEnd"/>
      <w:r w:rsidRPr="00492563">
        <w:rPr>
          <w:rFonts w:ascii="Arial" w:hAnsi="Arial" w:cs="Arial"/>
          <w:sz w:val="24"/>
          <w:szCs w:val="24"/>
        </w:rPr>
        <w:t>][</w:t>
      </w:r>
      <w:proofErr w:type="spellStart"/>
      <w:r w:rsidRPr="00492563">
        <w:rPr>
          <w:rFonts w:ascii="Arial" w:hAnsi="Arial" w:cs="Arial"/>
          <w:sz w:val="24"/>
          <w:szCs w:val="24"/>
        </w:rPr>
        <w:t>Ii</w:t>
      </w:r>
      <w:proofErr w:type="spellEnd"/>
      <w:r w:rsidRPr="00492563">
        <w:rPr>
          <w:rFonts w:ascii="Arial" w:hAnsi="Arial" w:cs="Arial"/>
          <w:sz w:val="24"/>
          <w:szCs w:val="24"/>
        </w:rPr>
        <w:t>][Tt]\n              {return 0;}</w:t>
      </w:r>
    </w:p>
    <w:p w14:paraId="4A9FF89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.+\n                            {puts("String does not follow pattern.");}</w:t>
      </w:r>
    </w:p>
    <w:p w14:paraId="76110A4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6C450F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3461C68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492563">
        <w:rPr>
          <w:rFonts w:ascii="Arial" w:hAnsi="Arial" w:cs="Arial"/>
          <w:sz w:val="24"/>
          <w:szCs w:val="24"/>
        </w:rPr>
        <w:t>yywrap</w:t>
      </w:r>
      <w:proofErr w:type="spellEnd"/>
      <w:r w:rsidRPr="00492563">
        <w:rPr>
          <w:rFonts w:ascii="Arial" w:hAnsi="Arial" w:cs="Arial"/>
          <w:sz w:val="24"/>
          <w:szCs w:val="24"/>
        </w:rPr>
        <w:t>() {return 1;}</w:t>
      </w:r>
    </w:p>
    <w:p w14:paraId="2609090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3AAF91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int main() {</w:t>
      </w:r>
    </w:p>
    <w:p w14:paraId="112230F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puts("Enter strings to be checked in each line. Enter EOF or \'exit\' to exit.");</w:t>
      </w:r>
    </w:p>
    <w:p w14:paraId="67BD05C9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92563">
        <w:rPr>
          <w:rFonts w:ascii="Arial" w:hAnsi="Arial" w:cs="Arial"/>
          <w:sz w:val="24"/>
          <w:szCs w:val="24"/>
        </w:rPr>
        <w:t>yylex</w:t>
      </w:r>
      <w:proofErr w:type="spellEnd"/>
      <w:r w:rsidRPr="00492563">
        <w:rPr>
          <w:rFonts w:ascii="Arial" w:hAnsi="Arial" w:cs="Arial"/>
          <w:sz w:val="24"/>
          <w:szCs w:val="24"/>
        </w:rPr>
        <w:t>();</w:t>
      </w:r>
    </w:p>
    <w:p w14:paraId="0814C84C" w14:textId="5993E79B" w:rsidR="00545380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4C1DF182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26BF1BE" w14:textId="14B88AF1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Output:</w:t>
      </w:r>
    </w:p>
    <w:p w14:paraId="3661E503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D9C753A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1CFA158" w14:textId="4B50BCEB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YACC 1:</w:t>
      </w:r>
    </w:p>
    <w:p w14:paraId="660FC676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114205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%{</w:t>
      </w:r>
    </w:p>
    <w:p w14:paraId="7C29D02B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#include &lt;</w:t>
      </w:r>
      <w:proofErr w:type="spellStart"/>
      <w:r w:rsidRPr="00492563">
        <w:rPr>
          <w:rFonts w:ascii="Arial" w:hAnsi="Arial" w:cs="Arial"/>
          <w:sz w:val="24"/>
          <w:szCs w:val="24"/>
        </w:rPr>
        <w:t>stdio.h</w:t>
      </w:r>
      <w:proofErr w:type="spellEnd"/>
      <w:r w:rsidRPr="00492563">
        <w:rPr>
          <w:rFonts w:ascii="Arial" w:hAnsi="Arial" w:cs="Arial"/>
          <w:sz w:val="24"/>
          <w:szCs w:val="24"/>
        </w:rPr>
        <w:t>&gt;</w:t>
      </w:r>
    </w:p>
    <w:p w14:paraId="6B23F9A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int </w:t>
      </w:r>
      <w:proofErr w:type="spellStart"/>
      <w:r w:rsidRPr="00492563">
        <w:rPr>
          <w:rFonts w:ascii="Arial" w:hAnsi="Arial" w:cs="Arial"/>
          <w:sz w:val="24"/>
          <w:szCs w:val="24"/>
        </w:rPr>
        <w:t>yylex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() {return </w:t>
      </w:r>
      <w:proofErr w:type="spellStart"/>
      <w:r w:rsidRPr="00492563">
        <w:rPr>
          <w:rFonts w:ascii="Arial" w:hAnsi="Arial" w:cs="Arial"/>
          <w:sz w:val="24"/>
          <w:szCs w:val="24"/>
        </w:rPr>
        <w:t>getchar</w:t>
      </w:r>
      <w:proofErr w:type="spellEnd"/>
      <w:r w:rsidRPr="00492563">
        <w:rPr>
          <w:rFonts w:ascii="Arial" w:hAnsi="Arial" w:cs="Arial"/>
          <w:sz w:val="24"/>
          <w:szCs w:val="24"/>
        </w:rPr>
        <w:t>();}</w:t>
      </w:r>
    </w:p>
    <w:p w14:paraId="5E2D86F5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void </w:t>
      </w:r>
      <w:proofErr w:type="spellStart"/>
      <w:r w:rsidRPr="00492563">
        <w:rPr>
          <w:rFonts w:ascii="Arial" w:hAnsi="Arial" w:cs="Arial"/>
          <w:sz w:val="24"/>
          <w:szCs w:val="24"/>
        </w:rPr>
        <w:t>yyerror</w:t>
      </w:r>
      <w:proofErr w:type="spellEnd"/>
      <w:r w:rsidRPr="00492563">
        <w:rPr>
          <w:rFonts w:ascii="Arial" w:hAnsi="Arial" w:cs="Arial"/>
          <w:sz w:val="24"/>
          <w:szCs w:val="24"/>
        </w:rPr>
        <w:t>(</w:t>
      </w:r>
      <w:proofErr w:type="spellStart"/>
      <w:r w:rsidRPr="00492563">
        <w:rPr>
          <w:rFonts w:ascii="Arial" w:hAnsi="Arial" w:cs="Arial"/>
          <w:sz w:val="24"/>
          <w:szCs w:val="24"/>
        </w:rPr>
        <w:t>const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char *s) {</w:t>
      </w:r>
      <w:proofErr w:type="spellStart"/>
      <w:r w:rsidRPr="00492563">
        <w:rPr>
          <w:rFonts w:ascii="Arial" w:hAnsi="Arial" w:cs="Arial"/>
          <w:sz w:val="24"/>
          <w:szCs w:val="24"/>
        </w:rPr>
        <w:t>printf</w:t>
      </w:r>
      <w:proofErr w:type="spellEnd"/>
      <w:r w:rsidRPr="00492563">
        <w:rPr>
          <w:rFonts w:ascii="Arial" w:hAnsi="Arial" w:cs="Arial"/>
          <w:sz w:val="24"/>
          <w:szCs w:val="24"/>
        </w:rPr>
        <w:t>("Parser: %s\n", s);}</w:t>
      </w:r>
    </w:p>
    <w:p w14:paraId="139F589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%}</w:t>
      </w:r>
    </w:p>
    <w:p w14:paraId="631789A7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908A6DC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%start </w:t>
      </w:r>
      <w:proofErr w:type="spellStart"/>
      <w:r w:rsidRPr="00492563">
        <w:rPr>
          <w:rFonts w:ascii="Arial" w:hAnsi="Arial" w:cs="Arial"/>
          <w:sz w:val="24"/>
          <w:szCs w:val="24"/>
        </w:rPr>
        <w:t>start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/*Notify start symbol to YACC*/</w:t>
      </w:r>
    </w:p>
    <w:p w14:paraId="7BF5FB9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6C0EBF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5229AAD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38CC05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start:</w:t>
      </w:r>
    </w:p>
    <w:p w14:paraId="69BBC49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/*epsilon*/</w:t>
      </w:r>
    </w:p>
    <w:p w14:paraId="6370A4EC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| line start</w:t>
      </w:r>
    </w:p>
    <w:p w14:paraId="7373DF0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lastRenderedPageBreak/>
        <w:t xml:space="preserve">  ;</w:t>
      </w:r>
    </w:p>
    <w:p w14:paraId="3F40F67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A3B760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line:</w:t>
      </w:r>
    </w:p>
    <w:p w14:paraId="162B41E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expr '\n' {puts("String follows pattern.");}</w:t>
      </w:r>
    </w:p>
    <w:p w14:paraId="148D366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| error '\n' {puts("String does not follow pattern."); </w:t>
      </w:r>
      <w:proofErr w:type="spellStart"/>
      <w:r w:rsidRPr="00492563">
        <w:rPr>
          <w:rFonts w:ascii="Arial" w:hAnsi="Arial" w:cs="Arial"/>
          <w:sz w:val="24"/>
          <w:szCs w:val="24"/>
        </w:rPr>
        <w:t>yyerrok</w:t>
      </w:r>
      <w:proofErr w:type="spellEnd"/>
      <w:r w:rsidRPr="00492563">
        <w:rPr>
          <w:rFonts w:ascii="Arial" w:hAnsi="Arial" w:cs="Arial"/>
          <w:sz w:val="24"/>
          <w:szCs w:val="24"/>
        </w:rPr>
        <w:t>;}</w:t>
      </w:r>
    </w:p>
    <w:p w14:paraId="086DF42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;</w:t>
      </w:r>
    </w:p>
    <w:p w14:paraId="7D3D307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F7A6349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expr: </w:t>
      </w:r>
      <w:proofErr w:type="spellStart"/>
      <w:r w:rsidRPr="00492563">
        <w:rPr>
          <w:rFonts w:ascii="Arial" w:hAnsi="Arial" w:cs="Arial"/>
          <w:sz w:val="24"/>
          <w:szCs w:val="24"/>
        </w:rPr>
        <w:t>a_expr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2563">
        <w:rPr>
          <w:rFonts w:ascii="Arial" w:hAnsi="Arial" w:cs="Arial"/>
          <w:sz w:val="24"/>
          <w:szCs w:val="24"/>
        </w:rPr>
        <w:t>b_expr</w:t>
      </w:r>
      <w:proofErr w:type="spellEnd"/>
      <w:r w:rsidRPr="00492563">
        <w:rPr>
          <w:rFonts w:ascii="Arial" w:hAnsi="Arial" w:cs="Arial"/>
          <w:sz w:val="24"/>
          <w:szCs w:val="24"/>
        </w:rPr>
        <w:t>;</w:t>
      </w:r>
    </w:p>
    <w:p w14:paraId="053FB7C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492563">
        <w:rPr>
          <w:rFonts w:ascii="Arial" w:hAnsi="Arial" w:cs="Arial"/>
          <w:sz w:val="24"/>
          <w:szCs w:val="24"/>
        </w:rPr>
        <w:t>a_expr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: 'A' </w:t>
      </w:r>
      <w:proofErr w:type="spellStart"/>
      <w:r w:rsidRPr="00492563">
        <w:rPr>
          <w:rFonts w:ascii="Arial" w:hAnsi="Arial" w:cs="Arial"/>
          <w:sz w:val="24"/>
          <w:szCs w:val="24"/>
        </w:rPr>
        <w:t>a_expr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| /*epsilon*/;</w:t>
      </w:r>
    </w:p>
    <w:p w14:paraId="7879C8A5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492563">
        <w:rPr>
          <w:rFonts w:ascii="Arial" w:hAnsi="Arial" w:cs="Arial"/>
          <w:sz w:val="24"/>
          <w:szCs w:val="24"/>
        </w:rPr>
        <w:t>b_expr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: 'B' </w:t>
      </w:r>
      <w:proofErr w:type="spellStart"/>
      <w:r w:rsidRPr="00492563">
        <w:rPr>
          <w:rFonts w:ascii="Arial" w:hAnsi="Arial" w:cs="Arial"/>
          <w:sz w:val="24"/>
          <w:szCs w:val="24"/>
        </w:rPr>
        <w:t>b_expr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| /*epsilon*/;</w:t>
      </w:r>
    </w:p>
    <w:p w14:paraId="7313581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827C885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39445F8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F115CEB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int main() {</w:t>
      </w:r>
    </w:p>
    <w:p w14:paraId="2826508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puts("Enter strings to be checked in each line. Enter EOF to exit.");</w:t>
      </w:r>
    </w:p>
    <w:p w14:paraId="60ED1F5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92563">
        <w:rPr>
          <w:rFonts w:ascii="Arial" w:hAnsi="Arial" w:cs="Arial"/>
          <w:sz w:val="24"/>
          <w:szCs w:val="24"/>
        </w:rPr>
        <w:t>yyparse</w:t>
      </w:r>
      <w:proofErr w:type="spellEnd"/>
      <w:r w:rsidRPr="00492563">
        <w:rPr>
          <w:rFonts w:ascii="Arial" w:hAnsi="Arial" w:cs="Arial"/>
          <w:sz w:val="24"/>
          <w:szCs w:val="24"/>
        </w:rPr>
        <w:t>();</w:t>
      </w:r>
    </w:p>
    <w:p w14:paraId="2120BCB2" w14:textId="03D93371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016413E2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0B077D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Output:</w:t>
      </w:r>
    </w:p>
    <w:p w14:paraId="06F85A65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C160979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BCBB054" w14:textId="52EF66D1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LEX 2:</w:t>
      </w:r>
    </w:p>
    <w:p w14:paraId="7D72B62B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C7C13E9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%{</w:t>
      </w:r>
    </w:p>
    <w:p w14:paraId="7F14A975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/*Recognize equal number of A's followed by equal number of B's*/</w:t>
      </w:r>
    </w:p>
    <w:p w14:paraId="56B5E93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long </w:t>
      </w:r>
      <w:proofErr w:type="spellStart"/>
      <w:r w:rsidRPr="00492563">
        <w:rPr>
          <w:rFonts w:ascii="Arial" w:hAnsi="Arial" w:cs="Arial"/>
          <w:sz w:val="24"/>
          <w:szCs w:val="24"/>
        </w:rPr>
        <w:t>acount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= 0;</w:t>
      </w:r>
    </w:p>
    <w:p w14:paraId="1BC0924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typedef </w:t>
      </w:r>
      <w:proofErr w:type="spellStart"/>
      <w:r w:rsidRPr="00492563">
        <w:rPr>
          <w:rFonts w:ascii="Arial" w:hAnsi="Arial" w:cs="Arial"/>
          <w:sz w:val="24"/>
          <w:szCs w:val="24"/>
        </w:rPr>
        <w:t>enum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__State {</w:t>
      </w:r>
    </w:p>
    <w:p w14:paraId="45B7DF6B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INITIAL, A_RUNNING, B_RUNNING, ERROR, COMPLETED</w:t>
      </w:r>
    </w:p>
    <w:p w14:paraId="3A02E5DC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} State;</w:t>
      </w:r>
    </w:p>
    <w:p w14:paraId="1C39088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State current = INITIAL;</w:t>
      </w:r>
    </w:p>
    <w:p w14:paraId="53091A8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void reset() {</w:t>
      </w:r>
      <w:proofErr w:type="spellStart"/>
      <w:r w:rsidRPr="00492563">
        <w:rPr>
          <w:rFonts w:ascii="Arial" w:hAnsi="Arial" w:cs="Arial"/>
          <w:sz w:val="24"/>
          <w:szCs w:val="24"/>
        </w:rPr>
        <w:t>acount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= 0; current = INITIAL;}</w:t>
      </w:r>
    </w:p>
    <w:p w14:paraId="1F4C889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%}</w:t>
      </w:r>
    </w:p>
    <w:p w14:paraId="561FC105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1B3CCC5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676D755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[Ee][</w:t>
      </w:r>
      <w:proofErr w:type="spellStart"/>
      <w:r w:rsidRPr="00492563">
        <w:rPr>
          <w:rFonts w:ascii="Arial" w:hAnsi="Arial" w:cs="Arial"/>
          <w:sz w:val="24"/>
          <w:szCs w:val="24"/>
        </w:rPr>
        <w:t>Xx</w:t>
      </w:r>
      <w:proofErr w:type="spellEnd"/>
      <w:r w:rsidRPr="00492563">
        <w:rPr>
          <w:rFonts w:ascii="Arial" w:hAnsi="Arial" w:cs="Arial"/>
          <w:sz w:val="24"/>
          <w:szCs w:val="24"/>
        </w:rPr>
        <w:t>][</w:t>
      </w:r>
      <w:proofErr w:type="spellStart"/>
      <w:r w:rsidRPr="00492563">
        <w:rPr>
          <w:rFonts w:ascii="Arial" w:hAnsi="Arial" w:cs="Arial"/>
          <w:sz w:val="24"/>
          <w:szCs w:val="24"/>
        </w:rPr>
        <w:t>Ii</w:t>
      </w:r>
      <w:proofErr w:type="spellEnd"/>
      <w:r w:rsidRPr="00492563">
        <w:rPr>
          <w:rFonts w:ascii="Arial" w:hAnsi="Arial" w:cs="Arial"/>
          <w:sz w:val="24"/>
          <w:szCs w:val="24"/>
        </w:rPr>
        <w:t>][Tt]\n              {return 0;}</w:t>
      </w:r>
    </w:p>
    <w:p w14:paraId="182F892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2AE977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A                               {</w:t>
      </w:r>
    </w:p>
    <w:p w14:paraId="2EF6277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if(current == INITIAL || current == A_RUNNING) </w:t>
      </w:r>
    </w:p>
    <w:p w14:paraId="3455F68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{</w:t>
      </w:r>
      <w:proofErr w:type="spellStart"/>
      <w:r w:rsidRPr="00492563">
        <w:rPr>
          <w:rFonts w:ascii="Arial" w:hAnsi="Arial" w:cs="Arial"/>
          <w:sz w:val="24"/>
          <w:szCs w:val="24"/>
        </w:rPr>
        <w:t>acount</w:t>
      </w:r>
      <w:proofErr w:type="spellEnd"/>
      <w:r w:rsidRPr="00492563">
        <w:rPr>
          <w:rFonts w:ascii="Arial" w:hAnsi="Arial" w:cs="Arial"/>
          <w:sz w:val="24"/>
          <w:szCs w:val="24"/>
        </w:rPr>
        <w:t>++; current = A_RUNNING;}</w:t>
      </w:r>
    </w:p>
    <w:p w14:paraId="60DE4B4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else current = ERROR;</w:t>
      </w:r>
    </w:p>
    <w:p w14:paraId="4AFB37F7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229ECFA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1911A1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B                               {</w:t>
      </w:r>
    </w:p>
    <w:p w14:paraId="76A3288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if(current == A_RUNNING || current == B_RUNNING) {</w:t>
      </w:r>
    </w:p>
    <w:p w14:paraId="6C563E52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92563">
        <w:rPr>
          <w:rFonts w:ascii="Arial" w:hAnsi="Arial" w:cs="Arial"/>
          <w:sz w:val="24"/>
          <w:szCs w:val="24"/>
        </w:rPr>
        <w:t>acount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--; </w:t>
      </w:r>
    </w:p>
    <w:p w14:paraId="43A1BF0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if(!</w:t>
      </w:r>
      <w:proofErr w:type="spellStart"/>
      <w:r w:rsidRPr="00492563">
        <w:rPr>
          <w:rFonts w:ascii="Arial" w:hAnsi="Arial" w:cs="Arial"/>
          <w:sz w:val="24"/>
          <w:szCs w:val="24"/>
        </w:rPr>
        <w:t>acount</w:t>
      </w:r>
      <w:proofErr w:type="spellEnd"/>
      <w:r w:rsidRPr="00492563">
        <w:rPr>
          <w:rFonts w:ascii="Arial" w:hAnsi="Arial" w:cs="Arial"/>
          <w:sz w:val="24"/>
          <w:szCs w:val="24"/>
        </w:rPr>
        <w:t>) current = COMPLETED;</w:t>
      </w:r>
    </w:p>
    <w:p w14:paraId="2F2B724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lastRenderedPageBreak/>
        <w:t xml:space="preserve">    else if(</w:t>
      </w:r>
      <w:proofErr w:type="spellStart"/>
      <w:r w:rsidRPr="00492563">
        <w:rPr>
          <w:rFonts w:ascii="Arial" w:hAnsi="Arial" w:cs="Arial"/>
          <w:sz w:val="24"/>
          <w:szCs w:val="24"/>
        </w:rPr>
        <w:t>acount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&gt; 0) current = B_RUNNING;</w:t>
      </w:r>
    </w:p>
    <w:p w14:paraId="30CAC5E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else current = ERROR;</w:t>
      </w:r>
    </w:p>
    <w:p w14:paraId="6E1657A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}</w:t>
      </w:r>
    </w:p>
    <w:p w14:paraId="6A2C7DD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else current = ERROR;</w:t>
      </w:r>
    </w:p>
    <w:p w14:paraId="47E5D1D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56AF17C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6308A8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.                               {current = ERROR;}</w:t>
      </w:r>
    </w:p>
    <w:p w14:paraId="5F40522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19DC4CB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\n                              {</w:t>
      </w:r>
    </w:p>
    <w:p w14:paraId="5C9372E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if(current == INITIAL || current == COMPLETED)</w:t>
      </w:r>
    </w:p>
    <w:p w14:paraId="1FAC6CA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puts("String follows pattern.");</w:t>
      </w:r>
    </w:p>
    <w:p w14:paraId="34D1F16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else</w:t>
      </w:r>
    </w:p>
    <w:p w14:paraId="7525E97B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  puts("String does not follow pattern.");</w:t>
      </w:r>
    </w:p>
    <w:p w14:paraId="4A7B0C5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reset();</w:t>
      </w:r>
    </w:p>
    <w:p w14:paraId="6D946A59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71C0B9E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9A8267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12D947F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492563">
        <w:rPr>
          <w:rFonts w:ascii="Arial" w:hAnsi="Arial" w:cs="Arial"/>
          <w:sz w:val="24"/>
          <w:szCs w:val="24"/>
        </w:rPr>
        <w:t>yywrap</w:t>
      </w:r>
      <w:proofErr w:type="spellEnd"/>
      <w:r w:rsidRPr="00492563">
        <w:rPr>
          <w:rFonts w:ascii="Arial" w:hAnsi="Arial" w:cs="Arial"/>
          <w:sz w:val="24"/>
          <w:szCs w:val="24"/>
        </w:rPr>
        <w:t>() {return 1;}</w:t>
      </w:r>
    </w:p>
    <w:p w14:paraId="34AB0EF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16B29E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int main() {</w:t>
      </w:r>
    </w:p>
    <w:p w14:paraId="2734220C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puts("Enter strings to be checked in each line. Enter EOF or \'exit\' to exit.");</w:t>
      </w:r>
    </w:p>
    <w:p w14:paraId="160ADBA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92563">
        <w:rPr>
          <w:rFonts w:ascii="Arial" w:hAnsi="Arial" w:cs="Arial"/>
          <w:sz w:val="24"/>
          <w:szCs w:val="24"/>
        </w:rPr>
        <w:t>yylex</w:t>
      </w:r>
      <w:proofErr w:type="spellEnd"/>
      <w:r w:rsidRPr="00492563">
        <w:rPr>
          <w:rFonts w:ascii="Arial" w:hAnsi="Arial" w:cs="Arial"/>
          <w:sz w:val="24"/>
          <w:szCs w:val="24"/>
        </w:rPr>
        <w:t>();</w:t>
      </w:r>
    </w:p>
    <w:p w14:paraId="4AB402F4" w14:textId="3998B550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211C31A6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525AD7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Output:</w:t>
      </w:r>
    </w:p>
    <w:p w14:paraId="36DE9C79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76257BD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C6B0DE0" w14:textId="48FD20A2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YACC 2:</w:t>
      </w:r>
    </w:p>
    <w:p w14:paraId="0BE9FF25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B167AB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%{</w:t>
      </w:r>
    </w:p>
    <w:p w14:paraId="086F06C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#include &lt;</w:t>
      </w:r>
      <w:proofErr w:type="spellStart"/>
      <w:r w:rsidRPr="00492563">
        <w:rPr>
          <w:rFonts w:ascii="Arial" w:hAnsi="Arial" w:cs="Arial"/>
          <w:sz w:val="24"/>
          <w:szCs w:val="24"/>
        </w:rPr>
        <w:t>stdio.h</w:t>
      </w:r>
      <w:proofErr w:type="spellEnd"/>
      <w:r w:rsidRPr="00492563">
        <w:rPr>
          <w:rFonts w:ascii="Arial" w:hAnsi="Arial" w:cs="Arial"/>
          <w:sz w:val="24"/>
          <w:szCs w:val="24"/>
        </w:rPr>
        <w:t>&gt;</w:t>
      </w:r>
    </w:p>
    <w:p w14:paraId="266354D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int </w:t>
      </w:r>
      <w:proofErr w:type="spellStart"/>
      <w:r w:rsidRPr="00492563">
        <w:rPr>
          <w:rFonts w:ascii="Arial" w:hAnsi="Arial" w:cs="Arial"/>
          <w:sz w:val="24"/>
          <w:szCs w:val="24"/>
        </w:rPr>
        <w:t>yylex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() {return </w:t>
      </w:r>
      <w:proofErr w:type="spellStart"/>
      <w:r w:rsidRPr="00492563">
        <w:rPr>
          <w:rFonts w:ascii="Arial" w:hAnsi="Arial" w:cs="Arial"/>
          <w:sz w:val="24"/>
          <w:szCs w:val="24"/>
        </w:rPr>
        <w:t>getchar</w:t>
      </w:r>
      <w:proofErr w:type="spellEnd"/>
      <w:r w:rsidRPr="00492563">
        <w:rPr>
          <w:rFonts w:ascii="Arial" w:hAnsi="Arial" w:cs="Arial"/>
          <w:sz w:val="24"/>
          <w:szCs w:val="24"/>
        </w:rPr>
        <w:t>();}</w:t>
      </w:r>
    </w:p>
    <w:p w14:paraId="4BBA621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void </w:t>
      </w:r>
      <w:proofErr w:type="spellStart"/>
      <w:r w:rsidRPr="00492563">
        <w:rPr>
          <w:rFonts w:ascii="Arial" w:hAnsi="Arial" w:cs="Arial"/>
          <w:sz w:val="24"/>
          <w:szCs w:val="24"/>
        </w:rPr>
        <w:t>yyerror</w:t>
      </w:r>
      <w:proofErr w:type="spellEnd"/>
      <w:r w:rsidRPr="00492563">
        <w:rPr>
          <w:rFonts w:ascii="Arial" w:hAnsi="Arial" w:cs="Arial"/>
          <w:sz w:val="24"/>
          <w:szCs w:val="24"/>
        </w:rPr>
        <w:t>(</w:t>
      </w:r>
      <w:proofErr w:type="spellStart"/>
      <w:r w:rsidRPr="00492563">
        <w:rPr>
          <w:rFonts w:ascii="Arial" w:hAnsi="Arial" w:cs="Arial"/>
          <w:sz w:val="24"/>
          <w:szCs w:val="24"/>
        </w:rPr>
        <w:t>const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char *s) {</w:t>
      </w:r>
      <w:proofErr w:type="spellStart"/>
      <w:r w:rsidRPr="00492563">
        <w:rPr>
          <w:rFonts w:ascii="Arial" w:hAnsi="Arial" w:cs="Arial"/>
          <w:sz w:val="24"/>
          <w:szCs w:val="24"/>
        </w:rPr>
        <w:t>printf</w:t>
      </w:r>
      <w:proofErr w:type="spellEnd"/>
      <w:r w:rsidRPr="00492563">
        <w:rPr>
          <w:rFonts w:ascii="Arial" w:hAnsi="Arial" w:cs="Arial"/>
          <w:sz w:val="24"/>
          <w:szCs w:val="24"/>
        </w:rPr>
        <w:t>("Parser: %s\n", s);}</w:t>
      </w:r>
    </w:p>
    <w:p w14:paraId="4852101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%}</w:t>
      </w:r>
    </w:p>
    <w:p w14:paraId="0F3FB58C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A246D0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%start </w:t>
      </w:r>
      <w:proofErr w:type="spellStart"/>
      <w:r w:rsidRPr="00492563">
        <w:rPr>
          <w:rFonts w:ascii="Arial" w:hAnsi="Arial" w:cs="Arial"/>
          <w:sz w:val="24"/>
          <w:szCs w:val="24"/>
        </w:rPr>
        <w:t>start</w:t>
      </w:r>
      <w:proofErr w:type="spellEnd"/>
      <w:r w:rsidRPr="00492563">
        <w:rPr>
          <w:rFonts w:ascii="Arial" w:hAnsi="Arial" w:cs="Arial"/>
          <w:sz w:val="24"/>
          <w:szCs w:val="24"/>
        </w:rPr>
        <w:t xml:space="preserve"> /*Notify start symbol to YACC*/</w:t>
      </w:r>
    </w:p>
    <w:p w14:paraId="0276EBE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745A2C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3582E1F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924D07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start:</w:t>
      </w:r>
    </w:p>
    <w:p w14:paraId="145E8DD2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/*epsilon*/</w:t>
      </w:r>
    </w:p>
    <w:p w14:paraId="0A737F7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| line start</w:t>
      </w:r>
    </w:p>
    <w:p w14:paraId="0BECD6D7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;</w:t>
      </w:r>
    </w:p>
    <w:p w14:paraId="17FA9FD8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4D2DB9E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line:</w:t>
      </w:r>
    </w:p>
    <w:p w14:paraId="283FEE14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expr '\n' {puts("String follows pattern.");}</w:t>
      </w:r>
    </w:p>
    <w:p w14:paraId="379D3927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lastRenderedPageBreak/>
        <w:t xml:space="preserve">  | error '\n' {puts("String does not follow pattern."); </w:t>
      </w:r>
      <w:proofErr w:type="spellStart"/>
      <w:r w:rsidRPr="00492563">
        <w:rPr>
          <w:rFonts w:ascii="Arial" w:hAnsi="Arial" w:cs="Arial"/>
          <w:sz w:val="24"/>
          <w:szCs w:val="24"/>
        </w:rPr>
        <w:t>yyerrok</w:t>
      </w:r>
      <w:proofErr w:type="spellEnd"/>
      <w:r w:rsidRPr="00492563">
        <w:rPr>
          <w:rFonts w:ascii="Arial" w:hAnsi="Arial" w:cs="Arial"/>
          <w:sz w:val="24"/>
          <w:szCs w:val="24"/>
        </w:rPr>
        <w:t>;}</w:t>
      </w:r>
    </w:p>
    <w:p w14:paraId="25A65660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;</w:t>
      </w:r>
    </w:p>
    <w:p w14:paraId="794C661B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2F613B9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expr: 'A' expr 'B' | /*epsilon*/;</w:t>
      </w:r>
    </w:p>
    <w:p w14:paraId="355F41B3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268514A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%%</w:t>
      </w:r>
    </w:p>
    <w:p w14:paraId="1703458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38EDDA6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int main() {</w:t>
      </w:r>
    </w:p>
    <w:p w14:paraId="4ADA1D71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puts("Enter strings to be checked in each line. Enter EOF to exit.");</w:t>
      </w:r>
    </w:p>
    <w:p w14:paraId="2CA866DF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92563">
        <w:rPr>
          <w:rFonts w:ascii="Arial" w:hAnsi="Arial" w:cs="Arial"/>
          <w:sz w:val="24"/>
          <w:szCs w:val="24"/>
        </w:rPr>
        <w:t>yyparse</w:t>
      </w:r>
      <w:proofErr w:type="spellEnd"/>
      <w:r w:rsidRPr="00492563">
        <w:rPr>
          <w:rFonts w:ascii="Arial" w:hAnsi="Arial" w:cs="Arial"/>
          <w:sz w:val="24"/>
          <w:szCs w:val="24"/>
        </w:rPr>
        <w:t>();</w:t>
      </w:r>
    </w:p>
    <w:p w14:paraId="05176DFE" w14:textId="537F454A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492563">
        <w:rPr>
          <w:rFonts w:ascii="Arial" w:hAnsi="Arial" w:cs="Arial"/>
          <w:sz w:val="24"/>
          <w:szCs w:val="24"/>
        </w:rPr>
        <w:t>}</w:t>
      </w:r>
    </w:p>
    <w:p w14:paraId="01D5504B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2E885BD" w14:textId="77777777" w:rsidR="00492563" w:rsidRP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492563">
        <w:rPr>
          <w:rFonts w:ascii="Arial" w:hAnsi="Arial" w:cs="Arial"/>
          <w:b/>
          <w:bCs/>
          <w:sz w:val="24"/>
          <w:szCs w:val="24"/>
        </w:rPr>
        <w:t>Output:</w:t>
      </w:r>
    </w:p>
    <w:p w14:paraId="1BFB4DE8" w14:textId="77777777" w:rsidR="00492563" w:rsidRDefault="00492563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FC5DE5C" w14:textId="45FBEBF6" w:rsidR="000E17E2" w:rsidRDefault="000E17E2" w:rsidP="00492563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0E17E2">
        <w:rPr>
          <w:rFonts w:ascii="Arial" w:hAnsi="Arial" w:cs="Arial"/>
          <w:b/>
          <w:bCs/>
          <w:sz w:val="24"/>
          <w:szCs w:val="24"/>
        </w:rPr>
        <w:t>Conclusion:</w:t>
      </w:r>
    </w:p>
    <w:p w14:paraId="4B63D27E" w14:textId="0DDD84C2" w:rsidR="000E17E2" w:rsidRPr="000E17E2" w:rsidRDefault="000E17E2" w:rsidP="000E17E2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0E17E2">
        <w:rPr>
          <w:rFonts w:ascii="Arial" w:hAnsi="Arial" w:cs="Arial"/>
          <w:sz w:val="24"/>
          <w:szCs w:val="24"/>
        </w:rPr>
        <w:t xml:space="preserve">For AA...ABB...B (any number of </w:t>
      </w:r>
      <w:proofErr w:type="gramStart"/>
      <w:r w:rsidRPr="000E17E2">
        <w:rPr>
          <w:rFonts w:ascii="Arial" w:hAnsi="Arial" w:cs="Arial"/>
          <w:sz w:val="24"/>
          <w:szCs w:val="24"/>
        </w:rPr>
        <w:t>As</w:t>
      </w:r>
      <w:proofErr w:type="gramEnd"/>
      <w:r w:rsidRPr="000E17E2">
        <w:rPr>
          <w:rFonts w:ascii="Arial" w:hAnsi="Arial" w:cs="Arial"/>
          <w:sz w:val="24"/>
          <w:szCs w:val="24"/>
        </w:rPr>
        <w:t xml:space="preserve"> followed by any number of Bs):</w:t>
      </w:r>
      <w:r w:rsidRPr="000E17E2">
        <w:rPr>
          <w:rFonts w:ascii="Arial" w:hAnsi="Arial" w:cs="Arial"/>
          <w:sz w:val="24"/>
          <w:szCs w:val="24"/>
        </w:rPr>
        <w:br/>
        <w:t xml:space="preserve">Lex </w:t>
      </w:r>
      <w:r w:rsidRPr="000E17E2">
        <w:rPr>
          <w:rFonts w:ascii="Arial" w:hAnsi="Arial" w:cs="Arial"/>
          <w:i/>
          <w:iCs/>
          <w:sz w:val="24"/>
          <w:szCs w:val="24"/>
        </w:rPr>
        <w:t>alone</w:t>
      </w:r>
      <w:r w:rsidRPr="000E17E2">
        <w:rPr>
          <w:rFonts w:ascii="Arial" w:hAnsi="Arial" w:cs="Arial"/>
          <w:sz w:val="24"/>
          <w:szCs w:val="24"/>
        </w:rPr>
        <w:t xml:space="preserve"> could be used with regex (A+B+), but </w:t>
      </w:r>
      <w:proofErr w:type="spellStart"/>
      <w:r w:rsidRPr="000E17E2">
        <w:rPr>
          <w:rFonts w:ascii="Arial" w:hAnsi="Arial" w:cs="Arial"/>
          <w:sz w:val="24"/>
          <w:szCs w:val="24"/>
        </w:rPr>
        <w:t>Yacc</w:t>
      </w:r>
      <w:proofErr w:type="spellEnd"/>
      <w:r w:rsidRPr="000E17E2">
        <w:rPr>
          <w:rFonts w:ascii="Arial" w:hAnsi="Arial" w:cs="Arial"/>
          <w:sz w:val="24"/>
          <w:szCs w:val="24"/>
        </w:rPr>
        <w:t xml:space="preserve"> is better if we need parsing rules.</w:t>
      </w:r>
    </w:p>
    <w:p w14:paraId="4F8F0F47" w14:textId="2A4382F3" w:rsidR="000E17E2" w:rsidRPr="000E17E2" w:rsidRDefault="000E17E2" w:rsidP="000E17E2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0E17E2">
        <w:rPr>
          <w:rFonts w:ascii="Arial" w:hAnsi="Arial" w:cs="Arial"/>
          <w:sz w:val="24"/>
          <w:szCs w:val="24"/>
        </w:rPr>
        <w:t>For Equal Numbers of A and B:</w:t>
      </w:r>
      <w:r w:rsidRPr="000E17E2">
        <w:rPr>
          <w:rFonts w:ascii="Arial" w:hAnsi="Arial" w:cs="Arial"/>
          <w:sz w:val="24"/>
          <w:szCs w:val="24"/>
        </w:rPr>
        <w:br/>
        <w:t>This requires context-free grammar, which cannot be done with Lex alone.</w:t>
      </w:r>
      <w:r w:rsidRPr="000E17E2">
        <w:rPr>
          <w:rFonts w:ascii="Arial" w:hAnsi="Arial" w:cs="Arial"/>
          <w:sz w:val="24"/>
          <w:szCs w:val="24"/>
        </w:rPr>
        <w:br/>
      </w:r>
      <w:proofErr w:type="spellStart"/>
      <w:r w:rsidRPr="000E17E2">
        <w:rPr>
          <w:rFonts w:ascii="Arial" w:hAnsi="Arial" w:cs="Arial"/>
          <w:sz w:val="24"/>
          <w:szCs w:val="24"/>
        </w:rPr>
        <w:t>Yacc</w:t>
      </w:r>
      <w:proofErr w:type="spellEnd"/>
      <w:r w:rsidRPr="000E17E2">
        <w:rPr>
          <w:rFonts w:ascii="Arial" w:hAnsi="Arial" w:cs="Arial"/>
          <w:sz w:val="24"/>
          <w:szCs w:val="24"/>
        </w:rPr>
        <w:t xml:space="preserve"> is the better choice here.</w:t>
      </w:r>
    </w:p>
    <w:p w14:paraId="20DB0977" w14:textId="77777777" w:rsidR="000E17E2" w:rsidRPr="000E17E2" w:rsidRDefault="000E17E2" w:rsidP="00492563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sectPr w:rsidR="000E17E2" w:rsidRPr="000E17E2" w:rsidSect="00D610B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60A4" w14:textId="77777777" w:rsidR="001D33E2" w:rsidRDefault="001D33E2" w:rsidP="00D610B5">
      <w:pPr>
        <w:spacing w:after="0" w:line="240" w:lineRule="auto"/>
      </w:pPr>
      <w:r>
        <w:separator/>
      </w:r>
    </w:p>
  </w:endnote>
  <w:endnote w:type="continuationSeparator" w:id="0">
    <w:p w14:paraId="6A0966CB" w14:textId="77777777" w:rsidR="001D33E2" w:rsidRDefault="001D33E2" w:rsidP="00D6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ont1273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FE4B" w14:textId="77777777" w:rsidR="001D33E2" w:rsidRDefault="001D33E2" w:rsidP="00D610B5">
      <w:pPr>
        <w:spacing w:after="0" w:line="240" w:lineRule="auto"/>
      </w:pPr>
      <w:r>
        <w:separator/>
      </w:r>
    </w:p>
  </w:footnote>
  <w:footnote w:type="continuationSeparator" w:id="0">
    <w:p w14:paraId="78B621A2" w14:textId="77777777" w:rsidR="001D33E2" w:rsidRDefault="001D33E2" w:rsidP="00D61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21A06"/>
    <w:rsid w:val="00045FA1"/>
    <w:rsid w:val="0005519E"/>
    <w:rsid w:val="000B28CD"/>
    <w:rsid w:val="000E17E2"/>
    <w:rsid w:val="001D33E2"/>
    <w:rsid w:val="0023071C"/>
    <w:rsid w:val="00247A19"/>
    <w:rsid w:val="00255DB7"/>
    <w:rsid w:val="002574CC"/>
    <w:rsid w:val="00284F2C"/>
    <w:rsid w:val="002869EF"/>
    <w:rsid w:val="00347CFE"/>
    <w:rsid w:val="00352FD4"/>
    <w:rsid w:val="00356CC8"/>
    <w:rsid w:val="00362863"/>
    <w:rsid w:val="00395F98"/>
    <w:rsid w:val="003F1705"/>
    <w:rsid w:val="00423E51"/>
    <w:rsid w:val="00430185"/>
    <w:rsid w:val="00437655"/>
    <w:rsid w:val="0046393F"/>
    <w:rsid w:val="00492563"/>
    <w:rsid w:val="004D42A9"/>
    <w:rsid w:val="004E546D"/>
    <w:rsid w:val="00545380"/>
    <w:rsid w:val="00573B7A"/>
    <w:rsid w:val="0059268B"/>
    <w:rsid w:val="006121D8"/>
    <w:rsid w:val="00662F10"/>
    <w:rsid w:val="00667026"/>
    <w:rsid w:val="006C2774"/>
    <w:rsid w:val="006E0A1A"/>
    <w:rsid w:val="006F7338"/>
    <w:rsid w:val="0076604B"/>
    <w:rsid w:val="00887D22"/>
    <w:rsid w:val="008933D1"/>
    <w:rsid w:val="00956893"/>
    <w:rsid w:val="0097521E"/>
    <w:rsid w:val="00987DB7"/>
    <w:rsid w:val="009B2F09"/>
    <w:rsid w:val="00A01E2B"/>
    <w:rsid w:val="00AB08B1"/>
    <w:rsid w:val="00AB0CEF"/>
    <w:rsid w:val="00B062ED"/>
    <w:rsid w:val="00B62CC7"/>
    <w:rsid w:val="00B773BC"/>
    <w:rsid w:val="00B86A65"/>
    <w:rsid w:val="00BA62C7"/>
    <w:rsid w:val="00BC6194"/>
    <w:rsid w:val="00C16949"/>
    <w:rsid w:val="00C80D6D"/>
    <w:rsid w:val="00CC1D67"/>
    <w:rsid w:val="00CE75F4"/>
    <w:rsid w:val="00D009E5"/>
    <w:rsid w:val="00D00C40"/>
    <w:rsid w:val="00D05AE8"/>
    <w:rsid w:val="00D37CCC"/>
    <w:rsid w:val="00D46A15"/>
    <w:rsid w:val="00D610B5"/>
    <w:rsid w:val="00DF3C76"/>
    <w:rsid w:val="00E21881"/>
    <w:rsid w:val="00E5680A"/>
    <w:rsid w:val="00EC494A"/>
    <w:rsid w:val="00F04634"/>
    <w:rsid w:val="00F1365C"/>
    <w:rsid w:val="00F14069"/>
    <w:rsid w:val="00F1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B82"/>
  <w15:chartTrackingRefBased/>
  <w15:docId w15:val="{4B43298B-CE20-4E9A-9ABA-8FCB21D3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D37CCC"/>
    <w:pPr>
      <w:keepNext/>
      <w:keepLines/>
      <w:suppressAutoHyphens/>
      <w:spacing w:before="480" w:after="0" w:line="240" w:lineRule="auto"/>
      <w:outlineLvl w:val="0"/>
    </w:pPr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B5"/>
  </w:style>
  <w:style w:type="paragraph" w:styleId="Footer">
    <w:name w:val="footer"/>
    <w:basedOn w:val="Normal"/>
    <w:link w:val="Foot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B5"/>
  </w:style>
  <w:style w:type="character" w:customStyle="1" w:styleId="Heading1Char">
    <w:name w:val="Heading 1 Char"/>
    <w:basedOn w:val="DefaultParagraphFont"/>
    <w:link w:val="Heading1"/>
    <w:rsid w:val="00D37CCC"/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character" w:customStyle="1" w:styleId="VerbatimChar">
    <w:name w:val="Verbatim Char"/>
    <w:basedOn w:val="BodyTextChar"/>
    <w:rsid w:val="00D37CCC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7CC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7CC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7CC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D37CCC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D37CC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37CC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37CC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D37CCC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D37CCC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37CCC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C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CCC"/>
  </w:style>
  <w:style w:type="character" w:styleId="Hyperlink">
    <w:name w:val="Hyperlink"/>
    <w:basedOn w:val="DefaultParagraphFont"/>
    <w:uiPriority w:val="99"/>
    <w:unhideWhenUsed/>
    <w:rsid w:val="0028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9EF"/>
    <w:rPr>
      <w:color w:val="954F72" w:themeColor="followedHyperlink"/>
      <w:u w:val="single"/>
    </w:rPr>
  </w:style>
  <w:style w:type="character" w:customStyle="1" w:styleId="SpecialCharTok">
    <w:name w:val="SpecialCharTok"/>
    <w:basedOn w:val="VerbatimChar"/>
    <w:rsid w:val="00045FA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45FA1"/>
    <w:rPr>
      <w:rFonts w:ascii="Consolas" w:hAnsi="Consolas"/>
      <w:color w:val="BB6688"/>
      <w:sz w:val="22"/>
    </w:rPr>
  </w:style>
  <w:style w:type="paragraph" w:styleId="NormalWeb">
    <w:name w:val="Normal (Web)"/>
    <w:basedOn w:val="Normal"/>
    <w:uiPriority w:val="99"/>
    <w:semiHidden/>
    <w:unhideWhenUsed/>
    <w:rsid w:val="00D46A15"/>
    <w:rPr>
      <w:rFonts w:ascii="Times New Roman" w:hAnsi="Times New Roman" w:cs="Times New Roman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6604B"/>
    <w:pPr>
      <w:ind w:left="720"/>
      <w:contextualSpacing/>
    </w:pPr>
  </w:style>
  <w:style w:type="paragraph" w:customStyle="1" w:styleId="msonormal0">
    <w:name w:val="msonormal"/>
    <w:basedOn w:val="Normal"/>
    <w:rsid w:val="0097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40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3002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200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67C38-0A79-4905-8DDD-9FA9BD2D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Dhar</dc:creator>
  <cp:keywords/>
  <dc:description/>
  <cp:lastModifiedBy>SOHAM LAHIRI</cp:lastModifiedBy>
  <cp:revision>29</cp:revision>
  <dcterms:created xsi:type="dcterms:W3CDTF">2024-09-02T03:49:00Z</dcterms:created>
  <dcterms:modified xsi:type="dcterms:W3CDTF">2025-03-21T08:49:00Z</dcterms:modified>
</cp:coreProperties>
</file>