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7219E" w14:textId="045F34E5" w:rsidR="00A95F80" w:rsidRDefault="00A95F80" w:rsidP="00A95F80">
      <w:pPr>
        <w:pStyle w:val="Heading1"/>
        <w:numPr>
          <w:ilvl w:val="0"/>
          <w:numId w:val="3"/>
        </w:numPr>
      </w:pPr>
      <w:bookmarkStart w:id="0" w:name="_Hlk65529549"/>
      <w:r>
        <w:t>Start trial</w:t>
      </w:r>
    </w:p>
    <w:p w14:paraId="5291A282" w14:textId="66EE612D" w:rsidR="00A95F80" w:rsidRPr="003725BA" w:rsidRDefault="00A95F80" w:rsidP="00A95F80">
      <w:pPr>
        <w:pStyle w:val="ListParagraph"/>
        <w:numPr>
          <w:ilvl w:val="1"/>
          <w:numId w:val="3"/>
        </w:numPr>
      </w:pPr>
      <w:r>
        <w:t>To activate trial</w:t>
      </w:r>
      <w:r>
        <w:t xml:space="preserve"> </w:t>
      </w:r>
      <w:r>
        <w:t>l</w:t>
      </w:r>
      <w:r>
        <w:t>icense</w:t>
      </w:r>
      <w:r>
        <w:t>, go to License</w:t>
      </w:r>
      <w:r>
        <w:t xml:space="preserve"> -&gt; Start Trial</w:t>
      </w:r>
    </w:p>
    <w:p w14:paraId="381435A9" w14:textId="77777777" w:rsidR="00A95F80" w:rsidRDefault="00A95F80" w:rsidP="00A95F8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5B6577" wp14:editId="1F50749A">
                <wp:simplePos x="0" y="0"/>
                <wp:positionH relativeFrom="column">
                  <wp:posOffset>2514600</wp:posOffset>
                </wp:positionH>
                <wp:positionV relativeFrom="paragraph">
                  <wp:posOffset>894311</wp:posOffset>
                </wp:positionV>
                <wp:extent cx="678873" cy="6927"/>
                <wp:effectExtent l="0" t="76200" r="26035" b="889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8873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1F74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98pt;margin-top:70.4pt;width:53.45pt;height:.5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C9600D9" wp14:editId="51AB7AEB">
            <wp:simplePos x="0" y="0"/>
            <wp:positionH relativeFrom="margin">
              <wp:align>left</wp:align>
            </wp:positionH>
            <wp:positionV relativeFrom="paragraph">
              <wp:posOffset>319289</wp:posOffset>
            </wp:positionV>
            <wp:extent cx="2491011" cy="1101436"/>
            <wp:effectExtent l="0" t="0" r="508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011" cy="1101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25BA">
        <w:rPr>
          <w:noProof/>
        </w:rPr>
        <w:t xml:space="preserve"> </w:t>
      </w:r>
      <w:r>
        <w:rPr>
          <w:noProof/>
        </w:rPr>
        <w:t xml:space="preserve">                      </w:t>
      </w:r>
      <w:bookmarkEnd w:id="0"/>
      <w:r>
        <w:rPr>
          <w:noProof/>
        </w:rPr>
        <w:drawing>
          <wp:inline distT="0" distB="0" distL="0" distR="0" wp14:anchorId="3A976D67" wp14:editId="5E4CCEB3">
            <wp:extent cx="2077455" cy="18495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0043" cy="18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4B56" w14:textId="77777777" w:rsidR="00A95F80" w:rsidRDefault="00A95F80" w:rsidP="006B52EC">
      <w:pPr>
        <w:ind w:left="360" w:hanging="360"/>
      </w:pPr>
    </w:p>
    <w:p w14:paraId="14F28937" w14:textId="5AFF6AD6" w:rsidR="00AD642B" w:rsidRDefault="00503068" w:rsidP="006B52EC">
      <w:pPr>
        <w:pStyle w:val="Heading1"/>
        <w:numPr>
          <w:ilvl w:val="0"/>
          <w:numId w:val="3"/>
        </w:numPr>
      </w:pPr>
      <w:r>
        <w:t>Create</w:t>
      </w:r>
      <w:r w:rsidR="001E44C4">
        <w:t xml:space="preserve"> content</w:t>
      </w:r>
      <w:r>
        <w:t xml:space="preserve"> to upload (JSON file)</w:t>
      </w:r>
    </w:p>
    <w:p w14:paraId="015CB009" w14:textId="494D0366" w:rsidR="00AD642B" w:rsidRDefault="00503068" w:rsidP="00753590">
      <w:pPr>
        <w:pStyle w:val="ListParagraph"/>
        <w:numPr>
          <w:ilvl w:val="1"/>
          <w:numId w:val="3"/>
        </w:numPr>
      </w:pPr>
      <w:r>
        <w:t xml:space="preserve">At main menu </w:t>
      </w:r>
      <w:r w:rsidR="00EA4D85">
        <w:t>choose</w:t>
      </w:r>
      <w:r w:rsidR="001E44C4">
        <w:t xml:space="preserve"> “Create Data”</w:t>
      </w:r>
    </w:p>
    <w:p w14:paraId="2FEDD136" w14:textId="007002EC" w:rsidR="006B52EC" w:rsidRDefault="006B52EC" w:rsidP="00762B8B">
      <w:r>
        <w:rPr>
          <w:noProof/>
        </w:rPr>
        <w:drawing>
          <wp:inline distT="0" distB="0" distL="0" distR="0" wp14:anchorId="74036C63" wp14:editId="1310A3FE">
            <wp:extent cx="2750820" cy="1216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DCFB" w14:textId="49975B8A" w:rsidR="006B52EC" w:rsidRDefault="00503068" w:rsidP="006B52EC">
      <w:pPr>
        <w:pStyle w:val="ListParagraph"/>
        <w:numPr>
          <w:ilvl w:val="1"/>
          <w:numId w:val="3"/>
        </w:numPr>
      </w:pPr>
      <w:r>
        <w:t>Go to</w:t>
      </w:r>
      <w:r w:rsidR="006B52EC">
        <w:t xml:space="preserve"> tab Merch Upload, click Browse Image </w:t>
      </w:r>
      <w:r>
        <w:t>to select image file</w:t>
      </w:r>
      <w:r w:rsidR="006B52EC">
        <w:t xml:space="preserve"> </w:t>
      </w:r>
      <w:r>
        <w:t>(</w:t>
      </w:r>
      <w:r w:rsidR="006B52EC">
        <w:t>.PNG</w:t>
      </w:r>
      <w:r>
        <w:t>)</w:t>
      </w:r>
      <w:r w:rsidR="006B52EC">
        <w:t xml:space="preserve"> </w:t>
      </w:r>
      <w:r>
        <w:t xml:space="preserve">or </w:t>
      </w:r>
      <w:r w:rsidR="00EA4D85">
        <w:t>choose</w:t>
      </w:r>
      <w:r>
        <w:t xml:space="preserve"> </w:t>
      </w:r>
      <w:r w:rsidR="006B52EC">
        <w:t xml:space="preserve">“Browse JSON” </w:t>
      </w:r>
      <w:r>
        <w:t>to edit content file</w:t>
      </w:r>
    </w:p>
    <w:p w14:paraId="6938C070" w14:textId="77777777" w:rsidR="006B52EC" w:rsidRDefault="006B52EC" w:rsidP="006B52EC">
      <w:pPr>
        <w:pStyle w:val="ListParagraph"/>
        <w:ind w:left="360"/>
      </w:pPr>
    </w:p>
    <w:p w14:paraId="5FCCE77D" w14:textId="527E5D03" w:rsidR="006B52EC" w:rsidRDefault="006B52EC" w:rsidP="006B52EC">
      <w:pPr>
        <w:pStyle w:val="ListParagraph"/>
        <w:ind w:left="360"/>
      </w:pPr>
      <w:r>
        <w:rPr>
          <w:noProof/>
        </w:rPr>
        <w:drawing>
          <wp:inline distT="0" distB="0" distL="0" distR="0" wp14:anchorId="43C14143" wp14:editId="3FAFCB61">
            <wp:extent cx="5943600" cy="1303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2CDB" w14:textId="5E18E17A" w:rsidR="006B52EC" w:rsidRDefault="00503068" w:rsidP="006B52EC">
      <w:pPr>
        <w:pStyle w:val="ListParagraph"/>
        <w:numPr>
          <w:ilvl w:val="1"/>
          <w:numId w:val="3"/>
        </w:numPr>
      </w:pPr>
      <w:r>
        <w:t>To</w:t>
      </w:r>
      <w:r w:rsidR="006B52EC">
        <w:t xml:space="preserve"> edit </w:t>
      </w:r>
      <w:r>
        <w:t>price</w:t>
      </w:r>
      <w:r w:rsidR="006B52EC">
        <w:t>, fit type, color…</w:t>
      </w:r>
      <w:r w:rsidR="0076531D">
        <w:t xml:space="preserve">, </w:t>
      </w:r>
      <w:r w:rsidR="00EA4D85">
        <w:t>choose</w:t>
      </w:r>
      <w:r>
        <w:t xml:space="preserve"> row to edit and </w:t>
      </w:r>
      <w:r w:rsidR="00726F10">
        <w:t>click “Edit Shirt”</w:t>
      </w:r>
    </w:p>
    <w:p w14:paraId="20FAC3D1" w14:textId="6DE952DB" w:rsidR="0076531D" w:rsidRDefault="0076531D" w:rsidP="00CC0BF5">
      <w:pPr>
        <w:pStyle w:val="ListParagraph"/>
        <w:ind w:left="360"/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2196DDC" wp14:editId="446EF134">
            <wp:extent cx="1602885" cy="128953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597" b="11600"/>
                    <a:stretch/>
                  </pic:blipFill>
                  <pic:spPr bwMode="auto">
                    <a:xfrm>
                      <a:off x="0" y="0"/>
                      <a:ext cx="1648212" cy="132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92CA880" wp14:editId="1AE1D572">
            <wp:extent cx="1998785" cy="124231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1530" cy="12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299">
        <w:rPr>
          <w:noProof/>
        </w:rPr>
        <w:t xml:space="preserve">  </w:t>
      </w:r>
      <w:r w:rsidR="0039337A">
        <w:rPr>
          <w:noProof/>
        </w:rPr>
        <w:drawing>
          <wp:inline distT="0" distB="0" distL="0" distR="0" wp14:anchorId="60DD9EC1" wp14:editId="34BB3928">
            <wp:extent cx="1676400" cy="133011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821" r="1870" b="12733"/>
                    <a:stretch/>
                  </pic:blipFill>
                  <pic:spPr bwMode="auto">
                    <a:xfrm>
                      <a:off x="0" y="0"/>
                      <a:ext cx="1864378" cy="147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DF3C8" w14:textId="0B111499" w:rsidR="0076531D" w:rsidRDefault="00503068" w:rsidP="0076531D">
      <w:pPr>
        <w:pStyle w:val="ListParagraph"/>
        <w:numPr>
          <w:ilvl w:val="0"/>
          <w:numId w:val="8"/>
        </w:numPr>
      </w:pPr>
      <w:r>
        <w:t>After editing</w:t>
      </w:r>
      <w:r w:rsidR="0076531D">
        <w:t xml:space="preserve">, </w:t>
      </w:r>
      <w:r w:rsidR="005A0B30">
        <w:t>c</w:t>
      </w:r>
      <w:r>
        <w:t>lick</w:t>
      </w:r>
      <w:r w:rsidR="0076531D">
        <w:t xml:space="preserve"> </w:t>
      </w:r>
      <w:r>
        <w:t>“</w:t>
      </w:r>
      <w:r w:rsidR="0076531D">
        <w:t>Save</w:t>
      </w:r>
      <w:r>
        <w:t xml:space="preserve">” text </w:t>
      </w:r>
      <w:r w:rsidR="00CC0BF5">
        <w:t xml:space="preserve">data </w:t>
      </w:r>
      <w:r>
        <w:t>will be stored in</w:t>
      </w:r>
      <w:r w:rsidR="00CC0BF5">
        <w:t xml:space="preserve"> “C”</w:t>
      </w:r>
    </w:p>
    <w:p w14:paraId="3969466F" w14:textId="226C89C8" w:rsidR="0039337A" w:rsidRDefault="0039337A" w:rsidP="0076531D">
      <w:pPr>
        <w:pStyle w:val="ListParagraph"/>
        <w:numPr>
          <w:ilvl w:val="0"/>
          <w:numId w:val="8"/>
        </w:numPr>
      </w:pPr>
      <w:r>
        <w:t>Copy text</w:t>
      </w:r>
      <w:r w:rsidR="006C7492">
        <w:t xml:space="preserve"> in</w:t>
      </w:r>
      <w:r>
        <w:t xml:space="preserve"> </w:t>
      </w:r>
      <w:r w:rsidR="006C7492">
        <w:t>“</w:t>
      </w:r>
      <w:r>
        <w:t>C</w:t>
      </w:r>
      <w:r w:rsidR="006C7492">
        <w:t>” column</w:t>
      </w:r>
      <w:r>
        <w:t xml:space="preserve"> </w:t>
      </w:r>
      <w:r w:rsidR="006C7492">
        <w:t>to other rows to apply this style</w:t>
      </w:r>
      <w:r w:rsidR="00873F45">
        <w:t xml:space="preserve"> to other shirts</w:t>
      </w:r>
      <w:r w:rsidR="006C7492">
        <w:t>.</w:t>
      </w:r>
    </w:p>
    <w:p w14:paraId="285FC819" w14:textId="7A9D1B96" w:rsidR="00CC5773" w:rsidRDefault="003310A6" w:rsidP="00CC5773">
      <w:pPr>
        <w:pStyle w:val="ListParagraph"/>
        <w:numPr>
          <w:ilvl w:val="1"/>
          <w:numId w:val="3"/>
        </w:numPr>
      </w:pPr>
      <w:r>
        <w:t>Write</w:t>
      </w:r>
      <w:r w:rsidR="00CC5773">
        <w:t xml:space="preserve"> Brand, Title, Bullet, Description</w:t>
      </w:r>
      <w:r>
        <w:t xml:space="preserve"> respectively.</w:t>
      </w:r>
    </w:p>
    <w:p w14:paraId="6E72C3A1" w14:textId="2524B3BC" w:rsidR="00476D1A" w:rsidRDefault="000A06B0" w:rsidP="00476D1A">
      <w:pPr>
        <w:pStyle w:val="ListParagraph"/>
        <w:numPr>
          <w:ilvl w:val="1"/>
          <w:numId w:val="3"/>
        </w:numPr>
      </w:pPr>
      <w:r>
        <w:t>Other utility function</w:t>
      </w:r>
      <w:r w:rsidR="00476D1A">
        <w:t>:</w:t>
      </w:r>
    </w:p>
    <w:p w14:paraId="43C7FB96" w14:textId="6E965AE2" w:rsidR="00476D1A" w:rsidRDefault="00476D1A" w:rsidP="00476D1A">
      <w:pPr>
        <w:pStyle w:val="ListParagraph"/>
        <w:numPr>
          <w:ilvl w:val="0"/>
          <w:numId w:val="8"/>
        </w:numPr>
      </w:pPr>
      <w:r>
        <w:t xml:space="preserve">“Translate”: </w:t>
      </w:r>
      <w:r w:rsidR="002975E5">
        <w:t>using Google translate to translate to other language</w:t>
      </w:r>
    </w:p>
    <w:p w14:paraId="6A0B8C52" w14:textId="4B20EBDD" w:rsidR="00476D1A" w:rsidRDefault="00476D1A" w:rsidP="00476D1A">
      <w:pPr>
        <w:pStyle w:val="ListParagraph"/>
        <w:numPr>
          <w:ilvl w:val="0"/>
          <w:numId w:val="8"/>
        </w:numPr>
      </w:pPr>
      <w:r>
        <w:t xml:space="preserve">“Check Trademark”: </w:t>
      </w:r>
      <w:r w:rsidR="002975E5">
        <w:t xml:space="preserve">check Trademark for active cell (US only) </w:t>
      </w:r>
    </w:p>
    <w:p w14:paraId="58131608" w14:textId="125E4EBF" w:rsidR="00476D1A" w:rsidRDefault="00476D1A" w:rsidP="00476D1A">
      <w:pPr>
        <w:pStyle w:val="ListParagraph"/>
        <w:numPr>
          <w:ilvl w:val="0"/>
          <w:numId w:val="8"/>
        </w:numPr>
      </w:pPr>
      <w:r>
        <w:t xml:space="preserve">“Template”: </w:t>
      </w:r>
      <w:r w:rsidR="002975E5">
        <w:t>Save and use frequently used text</w:t>
      </w:r>
    </w:p>
    <w:p w14:paraId="18DC654E" w14:textId="4A3AC570" w:rsidR="00476D1A" w:rsidRDefault="00476D1A" w:rsidP="00476D1A">
      <w:pPr>
        <w:pStyle w:val="ListParagraph"/>
        <w:numPr>
          <w:ilvl w:val="1"/>
          <w:numId w:val="8"/>
        </w:numPr>
      </w:pPr>
      <w:r>
        <w:t xml:space="preserve">Click “Edit Template” </w:t>
      </w:r>
      <w:r w:rsidR="00812B34">
        <w:t>and add frequently use text</w:t>
      </w:r>
      <w:r>
        <w:t xml:space="preserve"> (</w:t>
      </w:r>
      <w:r w:rsidR="00812B34">
        <w:t>include data in C column) and save</w:t>
      </w:r>
    </w:p>
    <w:p w14:paraId="2DD5CC98" w14:textId="1F87B4D7" w:rsidR="00476D1A" w:rsidRDefault="00476D1A" w:rsidP="00476D1A">
      <w:pPr>
        <w:pStyle w:val="ListParagraph"/>
        <w:ind w:left="1800"/>
      </w:pPr>
      <w:r>
        <w:rPr>
          <w:noProof/>
        </w:rPr>
        <w:drawing>
          <wp:inline distT="0" distB="0" distL="0" distR="0" wp14:anchorId="7E16AE5E" wp14:editId="472C5378">
            <wp:extent cx="2011923" cy="1055077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8579" cy="106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217" w14:textId="399B140C" w:rsidR="00CC5773" w:rsidRDefault="00340DAE" w:rsidP="00CC5773">
      <w:pPr>
        <w:pStyle w:val="ListParagraph"/>
        <w:numPr>
          <w:ilvl w:val="1"/>
          <w:numId w:val="8"/>
        </w:numPr>
      </w:pPr>
      <w:r>
        <w:t>Back to</w:t>
      </w:r>
      <w:r w:rsidR="001F20E5">
        <w:t xml:space="preserve"> excel</w:t>
      </w:r>
      <w:r>
        <w:t xml:space="preserve"> file</w:t>
      </w:r>
      <w:r w:rsidR="001F20E5">
        <w:t xml:space="preserve">, </w:t>
      </w:r>
      <w:r>
        <w:t>select cell,</w:t>
      </w:r>
      <w:r w:rsidR="001F20E5">
        <w:t xml:space="preserve"> </w:t>
      </w:r>
      <w:r>
        <w:t>select</w:t>
      </w:r>
      <w:r w:rsidR="001F20E5">
        <w:t xml:space="preserve"> template </w:t>
      </w:r>
      <w:r>
        <w:t>and click</w:t>
      </w:r>
      <w:r w:rsidR="001F20E5">
        <w:t xml:space="preserve"> “Use”</w:t>
      </w:r>
    </w:p>
    <w:p w14:paraId="111BE2E7" w14:textId="0C18B886" w:rsidR="00CC5773" w:rsidRDefault="00CC5773" w:rsidP="00C84152">
      <w:pPr>
        <w:pStyle w:val="ListParagraph"/>
        <w:ind w:left="0"/>
      </w:pPr>
      <w:r>
        <w:rPr>
          <w:noProof/>
        </w:rPr>
        <w:drawing>
          <wp:inline distT="0" distB="0" distL="0" distR="0" wp14:anchorId="24453D63" wp14:editId="0A8F6819">
            <wp:extent cx="3048000" cy="227297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3326" cy="23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152" w:rsidRPr="00C84152">
        <w:rPr>
          <w:noProof/>
        </w:rPr>
        <w:t xml:space="preserve"> </w:t>
      </w:r>
      <w:r w:rsidR="00C84152">
        <w:rPr>
          <w:noProof/>
        </w:rPr>
        <w:t xml:space="preserve">      </w:t>
      </w:r>
      <w:r w:rsidR="00C84152">
        <w:rPr>
          <w:noProof/>
        </w:rPr>
        <w:drawing>
          <wp:inline distT="0" distB="0" distL="0" distR="0" wp14:anchorId="24656F9D" wp14:editId="731544BD">
            <wp:extent cx="2387600" cy="223990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2516" cy="227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A2B4" w14:textId="77777777" w:rsidR="00476D1A" w:rsidRDefault="00476D1A" w:rsidP="0076531D">
      <w:pPr>
        <w:pStyle w:val="ListParagraph"/>
        <w:numPr>
          <w:ilvl w:val="0"/>
          <w:numId w:val="8"/>
        </w:numPr>
      </w:pPr>
    </w:p>
    <w:p w14:paraId="3FD24852" w14:textId="50D5F949" w:rsidR="00297549" w:rsidRDefault="0039427C" w:rsidP="00297549">
      <w:pPr>
        <w:pStyle w:val="ListParagraph"/>
        <w:numPr>
          <w:ilvl w:val="1"/>
          <w:numId w:val="3"/>
        </w:numPr>
      </w:pPr>
      <w:r>
        <w:t xml:space="preserve"> After</w:t>
      </w:r>
      <w:r w:rsidR="0039337A">
        <w:t xml:space="preserve"> </w:t>
      </w:r>
      <w:r>
        <w:t xml:space="preserve">complete click </w:t>
      </w:r>
      <w:r w:rsidR="0039337A">
        <w:t>“Save JSON”</w:t>
      </w:r>
    </w:p>
    <w:p w14:paraId="23AAC465" w14:textId="443C3D19" w:rsidR="00297549" w:rsidRPr="0039427C" w:rsidRDefault="00D74299" w:rsidP="00D74299">
      <w:pPr>
        <w:pStyle w:val="ListParagraph"/>
        <w:numPr>
          <w:ilvl w:val="0"/>
          <w:numId w:val="8"/>
        </w:numPr>
        <w:rPr>
          <w:noProof/>
        </w:rPr>
      </w:pPr>
      <w:r w:rsidRPr="0039427C">
        <w:rPr>
          <w:i/>
          <w:iCs/>
        </w:rPr>
        <w:t>JSON</w:t>
      </w:r>
      <w:r w:rsidR="0039427C">
        <w:rPr>
          <w:i/>
          <w:iCs/>
        </w:rPr>
        <w:t xml:space="preserve"> file which store upload data will be stored at same folder with image file (.</w:t>
      </w:r>
      <w:r w:rsidR="002B4CB5" w:rsidRPr="0039427C">
        <w:rPr>
          <w:i/>
          <w:iCs/>
        </w:rPr>
        <w:t>PNG</w:t>
      </w:r>
      <w:r w:rsidR="0039427C">
        <w:rPr>
          <w:i/>
          <w:iCs/>
        </w:rPr>
        <w:t>)</w:t>
      </w:r>
      <w:r w:rsidRPr="0039427C">
        <w:rPr>
          <w:noProof/>
        </w:rPr>
        <w:t xml:space="preserve"> </w:t>
      </w:r>
    </w:p>
    <w:p w14:paraId="40ABDBF3" w14:textId="2277EB9D" w:rsidR="0039337A" w:rsidRDefault="0039337A" w:rsidP="00D43AAC">
      <w:r>
        <w:rPr>
          <w:noProof/>
        </w:rPr>
        <w:lastRenderedPageBreak/>
        <w:drawing>
          <wp:inline distT="0" distB="0" distL="0" distR="0" wp14:anchorId="2FC66257" wp14:editId="4F5A60AC">
            <wp:extent cx="5087470" cy="23504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1018"/>
                    <a:stretch/>
                  </pic:blipFill>
                  <pic:spPr bwMode="auto">
                    <a:xfrm>
                      <a:off x="0" y="0"/>
                      <a:ext cx="5137104" cy="2373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697C9" w14:textId="77777777" w:rsidR="00297549" w:rsidRDefault="00297549" w:rsidP="0039337A">
      <w:pPr>
        <w:pStyle w:val="ListParagraph"/>
        <w:ind w:left="360"/>
      </w:pPr>
    </w:p>
    <w:p w14:paraId="5D089A41" w14:textId="284F27A0" w:rsidR="00297549" w:rsidRDefault="00297549" w:rsidP="00D43AAC">
      <w:r>
        <w:rPr>
          <w:noProof/>
        </w:rPr>
        <w:drawing>
          <wp:inline distT="0" distB="0" distL="0" distR="0" wp14:anchorId="7FAFF705" wp14:editId="511F77B6">
            <wp:extent cx="5292969" cy="1081213"/>
            <wp:effectExtent l="0" t="0" r="317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8843" cy="109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731C" w14:textId="520A93B7" w:rsidR="00C04E82" w:rsidRDefault="00C04E82" w:rsidP="0039337A">
      <w:pPr>
        <w:pStyle w:val="ListParagraph"/>
        <w:ind w:left="360"/>
      </w:pPr>
    </w:p>
    <w:p w14:paraId="7AD1A6A6" w14:textId="77777777" w:rsidR="002C676F" w:rsidRDefault="002C676F" w:rsidP="0039337A">
      <w:pPr>
        <w:pStyle w:val="ListParagraph"/>
        <w:ind w:left="360"/>
      </w:pPr>
    </w:p>
    <w:p w14:paraId="77741952" w14:textId="77777777" w:rsidR="00297549" w:rsidRDefault="00297549" w:rsidP="0039337A">
      <w:pPr>
        <w:pStyle w:val="ListParagraph"/>
        <w:ind w:left="360"/>
      </w:pPr>
    </w:p>
    <w:p w14:paraId="17372885" w14:textId="49B45A2E" w:rsidR="00B74777" w:rsidRDefault="000054E9" w:rsidP="00B74777">
      <w:pPr>
        <w:pStyle w:val="Heading1"/>
        <w:numPr>
          <w:ilvl w:val="0"/>
          <w:numId w:val="3"/>
        </w:numPr>
      </w:pPr>
      <w:r>
        <w:t>Account configuration</w:t>
      </w:r>
      <w:r w:rsidR="00EA04BD">
        <w:t>s</w:t>
      </w:r>
    </w:p>
    <w:p w14:paraId="0D5D4291" w14:textId="7B19714C" w:rsidR="00081BC4" w:rsidRPr="00081BC4" w:rsidRDefault="00081BC4" w:rsidP="00081BC4">
      <w:pPr>
        <w:pStyle w:val="ListParagraph"/>
        <w:ind w:left="360"/>
        <w:rPr>
          <w:i/>
          <w:iCs/>
        </w:rPr>
      </w:pPr>
      <w:r>
        <w:rPr>
          <w:i/>
          <w:iCs/>
        </w:rPr>
        <w:t xml:space="preserve">You just have to do </w:t>
      </w:r>
      <w:r w:rsidR="008D617B">
        <w:rPr>
          <w:i/>
          <w:iCs/>
        </w:rPr>
        <w:t>these configurations</w:t>
      </w:r>
      <w:r>
        <w:rPr>
          <w:i/>
          <w:iCs/>
        </w:rPr>
        <w:t xml:space="preserve"> for first time upload, next time tool will auto login for you</w:t>
      </w:r>
    </w:p>
    <w:p w14:paraId="26F48349" w14:textId="77777777" w:rsidR="00081BC4" w:rsidRPr="00081BC4" w:rsidRDefault="00081BC4" w:rsidP="00081BC4"/>
    <w:p w14:paraId="2F8338CA" w14:textId="0A883069" w:rsidR="006443F0" w:rsidRDefault="006443F0" w:rsidP="006443F0">
      <w:pPr>
        <w:pStyle w:val="ListParagraph"/>
        <w:numPr>
          <w:ilvl w:val="1"/>
          <w:numId w:val="3"/>
        </w:numPr>
      </w:pPr>
      <w:r>
        <w:t xml:space="preserve"> Click Run Upload</w:t>
      </w:r>
      <w:r w:rsidR="00F60E38">
        <w:t xml:space="preserve">, </w:t>
      </w:r>
      <w:r w:rsidR="000054E9">
        <w:t>expand tab</w:t>
      </w:r>
      <w:r w:rsidR="00F60E38">
        <w:t xml:space="preserve"> Account Configurations</w:t>
      </w:r>
    </w:p>
    <w:p w14:paraId="3864E025" w14:textId="5623D7AA" w:rsidR="008A41DF" w:rsidRDefault="006443F0" w:rsidP="006443F0">
      <w:r>
        <w:rPr>
          <w:noProof/>
        </w:rPr>
        <w:drawing>
          <wp:inline distT="0" distB="0" distL="0" distR="0" wp14:anchorId="0FDAA1D9" wp14:editId="35C15D44">
            <wp:extent cx="2567354" cy="1147421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9780" cy="118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660E" w14:textId="5BC1E468" w:rsidR="00F60E38" w:rsidRDefault="00F60E38" w:rsidP="00F60E38">
      <w:pPr>
        <w:pStyle w:val="ListParagraph"/>
        <w:numPr>
          <w:ilvl w:val="1"/>
          <w:numId w:val="3"/>
        </w:numPr>
      </w:pPr>
      <w:r>
        <w:t xml:space="preserve">Click “+” </w:t>
      </w:r>
      <w:r w:rsidR="00EA4D85">
        <w:t>to add</w:t>
      </w:r>
      <w:r w:rsidR="00B74777">
        <w:t xml:space="preserve"> folder (1 folder</w:t>
      </w:r>
      <w:r w:rsidR="00EA4D85">
        <w:t xml:space="preserve"> for each account</w:t>
      </w:r>
      <w:r w:rsidR="00B74777">
        <w:t>)</w:t>
      </w:r>
    </w:p>
    <w:p w14:paraId="6453B19F" w14:textId="0A423B23" w:rsidR="00B74777" w:rsidRDefault="00EA4D85" w:rsidP="00B74777">
      <w:pPr>
        <w:pStyle w:val="ListParagraph"/>
        <w:numPr>
          <w:ilvl w:val="0"/>
          <w:numId w:val="8"/>
        </w:numPr>
      </w:pPr>
      <w:r>
        <w:t>This folder will store cookies for next log in session</w:t>
      </w:r>
    </w:p>
    <w:p w14:paraId="26FC50E4" w14:textId="77777777" w:rsidR="00B74777" w:rsidRDefault="00B74777" w:rsidP="00F60E38">
      <w:pPr>
        <w:pStyle w:val="ListParagraph"/>
        <w:ind w:left="360"/>
        <w:rPr>
          <w:noProof/>
        </w:rPr>
      </w:pPr>
    </w:p>
    <w:p w14:paraId="15FD9E77" w14:textId="0E546895" w:rsidR="00F60E38" w:rsidRPr="008A41DF" w:rsidRDefault="00F60E38" w:rsidP="00F60E38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0E87C24" wp14:editId="4010BA2E">
            <wp:extent cx="2846639" cy="12074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48" r="-1" b="26840"/>
                    <a:stretch/>
                  </pic:blipFill>
                  <pic:spPr bwMode="auto">
                    <a:xfrm>
                      <a:off x="0" y="0"/>
                      <a:ext cx="2968326" cy="125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4777" w:rsidRPr="00B74777">
        <w:rPr>
          <w:noProof/>
        </w:rPr>
        <w:t xml:space="preserve"> </w:t>
      </w:r>
      <w:r w:rsidR="00B74777">
        <w:rPr>
          <w:noProof/>
        </w:rPr>
        <w:drawing>
          <wp:inline distT="0" distB="0" distL="0" distR="0" wp14:anchorId="4CB13C11" wp14:editId="3FD2CC28">
            <wp:extent cx="2475816" cy="1201432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86" t="2857" r="1" b="23910"/>
                    <a:stretch/>
                  </pic:blipFill>
                  <pic:spPr bwMode="auto">
                    <a:xfrm>
                      <a:off x="0" y="0"/>
                      <a:ext cx="2494399" cy="121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4FEE2" w14:textId="3A6FEE85" w:rsidR="006B52EC" w:rsidRDefault="006B52EC" w:rsidP="006B52EC">
      <w:pPr>
        <w:pStyle w:val="ListParagraph"/>
        <w:ind w:left="360"/>
      </w:pPr>
    </w:p>
    <w:p w14:paraId="731E3CE1" w14:textId="05E17C9B" w:rsidR="00B74777" w:rsidRDefault="00EA4D85" w:rsidP="00B74777">
      <w:pPr>
        <w:pStyle w:val="ListParagraph"/>
        <w:numPr>
          <w:ilvl w:val="1"/>
          <w:numId w:val="3"/>
        </w:numPr>
      </w:pPr>
      <w:r>
        <w:t>Click</w:t>
      </w:r>
      <w:r w:rsidR="00B74777">
        <w:t xml:space="preserve"> “</w:t>
      </w:r>
      <w:r w:rsidR="007F53CF">
        <w:t>Manual</w:t>
      </w:r>
      <w:r w:rsidR="00B74777">
        <w:t xml:space="preserve"> Log In” </w:t>
      </w:r>
      <w:r>
        <w:t>and manually log in for first time</w:t>
      </w:r>
    </w:p>
    <w:p w14:paraId="09056BB2" w14:textId="5E45A45C" w:rsidR="00B74777" w:rsidRDefault="00CE5854" w:rsidP="00B74777">
      <w:pPr>
        <w:pStyle w:val="ListParagraph"/>
        <w:numPr>
          <w:ilvl w:val="0"/>
          <w:numId w:val="8"/>
        </w:numPr>
      </w:pPr>
      <w:r>
        <w:t>C</w:t>
      </w:r>
      <w:r w:rsidR="00B74777">
        <w:t>heck don’t require OTP in this browser</w:t>
      </w:r>
    </w:p>
    <w:p w14:paraId="148E0D2D" w14:textId="7D31F654" w:rsidR="00CE5854" w:rsidRDefault="00CE5854" w:rsidP="001A5549">
      <w:pPr>
        <w:pStyle w:val="ListParagraph"/>
        <w:ind w:left="1080"/>
      </w:pPr>
      <w:r>
        <w:rPr>
          <w:noProof/>
        </w:rPr>
        <w:drawing>
          <wp:inline distT="0" distB="0" distL="0" distR="0" wp14:anchorId="795CE3CE" wp14:editId="3CCF851C">
            <wp:extent cx="2236873" cy="19694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5282" cy="198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FBEA" w14:textId="79A3FC2C" w:rsidR="001A5549" w:rsidRDefault="001A5549" w:rsidP="001A5549">
      <w:pPr>
        <w:pStyle w:val="ListParagraph"/>
        <w:ind w:left="1080"/>
      </w:pPr>
    </w:p>
    <w:p w14:paraId="230E1EB8" w14:textId="5EB923C7" w:rsidR="001A5549" w:rsidRDefault="00EA4D85" w:rsidP="00EF70FC">
      <w:pPr>
        <w:pStyle w:val="ListParagraph"/>
        <w:numPr>
          <w:ilvl w:val="1"/>
          <w:numId w:val="3"/>
        </w:numPr>
      </w:pPr>
      <w:r>
        <w:t>You can store</w:t>
      </w:r>
      <w:r w:rsidR="00EF70FC">
        <w:t xml:space="preserve"> email </w:t>
      </w:r>
      <w:r>
        <w:t>&amp;</w:t>
      </w:r>
      <w:r w:rsidR="00EF70FC">
        <w:t xml:space="preserve"> password </w:t>
      </w:r>
      <w:r>
        <w:t>to auto log in next time</w:t>
      </w:r>
      <w:r w:rsidR="00EF70FC">
        <w:t xml:space="preserve">, email </w:t>
      </w:r>
      <w:r>
        <w:t>&amp;</w:t>
      </w:r>
      <w:r w:rsidR="00EF70FC">
        <w:t xml:space="preserve"> password </w:t>
      </w:r>
      <w:r>
        <w:t>will be encrypted and only store on your computer</w:t>
      </w:r>
    </w:p>
    <w:p w14:paraId="1C4E9859" w14:textId="3A554E17" w:rsidR="00EF70FC" w:rsidRDefault="00EA4D85" w:rsidP="00EF70FC">
      <w:pPr>
        <w:pStyle w:val="Heading1"/>
        <w:numPr>
          <w:ilvl w:val="0"/>
          <w:numId w:val="3"/>
        </w:numPr>
      </w:pPr>
      <w:r>
        <w:t>Run</w:t>
      </w:r>
      <w:r w:rsidR="00EF70FC">
        <w:t xml:space="preserve"> Upload</w:t>
      </w:r>
    </w:p>
    <w:p w14:paraId="7E6ADB12" w14:textId="7D24B0D6" w:rsidR="00EF70FC" w:rsidRDefault="00EA4D85" w:rsidP="00117064">
      <w:pPr>
        <w:pStyle w:val="ListParagraph"/>
        <w:numPr>
          <w:ilvl w:val="1"/>
          <w:numId w:val="3"/>
        </w:numPr>
      </w:pPr>
      <w:r>
        <w:t>Choose</w:t>
      </w:r>
      <w:r w:rsidR="00117064">
        <w:t xml:space="preserve"> Browse… </w:t>
      </w:r>
      <w:r>
        <w:t>and browse to created</w:t>
      </w:r>
      <w:r w:rsidR="00117064">
        <w:t xml:space="preserve"> JSON</w:t>
      </w:r>
      <w:r>
        <w:t xml:space="preserve"> files</w:t>
      </w:r>
      <w:r w:rsidR="00117064">
        <w:t xml:space="preserve"> </w:t>
      </w:r>
      <w:r>
        <w:t>and click</w:t>
      </w:r>
      <w:r w:rsidR="00117064">
        <w:t xml:space="preserve"> “UPLOAD”</w:t>
      </w:r>
    </w:p>
    <w:p w14:paraId="4DEA8393" w14:textId="7CE546C1" w:rsidR="00117064" w:rsidRPr="00117064" w:rsidRDefault="00EA4D85" w:rsidP="00117064">
      <w:pPr>
        <w:pStyle w:val="ListParagraph"/>
        <w:numPr>
          <w:ilvl w:val="0"/>
          <w:numId w:val="8"/>
        </w:numPr>
        <w:rPr>
          <w:i/>
          <w:iCs/>
        </w:rPr>
      </w:pPr>
      <w:r>
        <w:rPr>
          <w:i/>
          <w:iCs/>
        </w:rPr>
        <w:t>Note</w:t>
      </w:r>
      <w:r w:rsidR="00117064" w:rsidRPr="00117064">
        <w:rPr>
          <w:i/>
          <w:iCs/>
        </w:rPr>
        <w:t>: PNG</w:t>
      </w:r>
      <w:r>
        <w:rPr>
          <w:i/>
          <w:iCs/>
        </w:rPr>
        <w:t xml:space="preserve"> file must be in</w:t>
      </w:r>
      <w:r w:rsidR="00113767">
        <w:rPr>
          <w:i/>
          <w:iCs/>
        </w:rPr>
        <w:t xml:space="preserve"> the same folder with </w:t>
      </w:r>
      <w:r w:rsidR="00117064" w:rsidRPr="00117064">
        <w:rPr>
          <w:i/>
          <w:iCs/>
        </w:rPr>
        <w:t>JSON</w:t>
      </w:r>
      <w:r w:rsidR="00113767">
        <w:rPr>
          <w:i/>
          <w:iCs/>
        </w:rPr>
        <w:t xml:space="preserve"> file</w:t>
      </w:r>
    </w:p>
    <w:p w14:paraId="33BF676A" w14:textId="0343A563" w:rsidR="00117064" w:rsidRDefault="00117064" w:rsidP="00117064">
      <w:pPr>
        <w:pStyle w:val="ListParagraph"/>
        <w:ind w:left="360"/>
      </w:pPr>
      <w:r>
        <w:rPr>
          <w:noProof/>
        </w:rPr>
        <w:drawing>
          <wp:inline distT="0" distB="0" distL="0" distR="0" wp14:anchorId="467A50D5" wp14:editId="0992A7C7">
            <wp:extent cx="2492850" cy="233172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5274" cy="23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60DD" w14:textId="14041B07" w:rsidR="00147D3E" w:rsidRDefault="003D2DD6" w:rsidP="00147D3E">
      <w:pPr>
        <w:pStyle w:val="Heading1"/>
        <w:numPr>
          <w:ilvl w:val="0"/>
          <w:numId w:val="3"/>
        </w:numPr>
      </w:pPr>
      <w:r>
        <w:t>Auto Scan Folder</w:t>
      </w:r>
      <w:r w:rsidR="00DC2C79">
        <w:t xml:space="preserve"> mode</w:t>
      </w:r>
    </w:p>
    <w:p w14:paraId="24456BE8" w14:textId="3E483E74" w:rsidR="00FF79C9" w:rsidRDefault="00580B53" w:rsidP="00FF79C9">
      <w:pPr>
        <w:ind w:firstLine="360"/>
        <w:rPr>
          <w:i/>
          <w:iCs/>
        </w:rPr>
      </w:pPr>
      <w:r>
        <w:rPr>
          <w:i/>
          <w:iCs/>
        </w:rPr>
        <w:t>In this mode</w:t>
      </w:r>
      <w:r w:rsidR="00FF79C9">
        <w:rPr>
          <w:i/>
          <w:iCs/>
        </w:rPr>
        <w:t>,</w:t>
      </w:r>
      <w:r w:rsidR="00FF79C9" w:rsidRPr="00FF79C9">
        <w:rPr>
          <w:i/>
          <w:iCs/>
        </w:rPr>
        <w:t xml:space="preserve"> </w:t>
      </w:r>
      <w:r>
        <w:rPr>
          <w:i/>
          <w:iCs/>
        </w:rPr>
        <w:t>every time</w:t>
      </w:r>
      <w:r w:rsidR="00FF79C9" w:rsidRPr="00FF79C9">
        <w:rPr>
          <w:i/>
          <w:iCs/>
        </w:rPr>
        <w:t xml:space="preserve"> </w:t>
      </w:r>
      <w:r>
        <w:rPr>
          <w:i/>
          <w:iCs/>
        </w:rPr>
        <w:t>JSON files copied into chosen folder</w:t>
      </w:r>
      <w:r w:rsidR="00FF79C9" w:rsidRPr="00FF79C9">
        <w:rPr>
          <w:i/>
          <w:iCs/>
        </w:rPr>
        <w:t xml:space="preserve">, </w:t>
      </w:r>
      <w:r>
        <w:rPr>
          <w:i/>
          <w:iCs/>
        </w:rPr>
        <w:t>tool will automatically trigger an upload session</w:t>
      </w:r>
      <w:r w:rsidR="00FF79C9">
        <w:rPr>
          <w:i/>
          <w:iCs/>
        </w:rPr>
        <w:t xml:space="preserve">  </w:t>
      </w:r>
    </w:p>
    <w:p w14:paraId="61B68EFF" w14:textId="56BD87DB" w:rsidR="00FF79C9" w:rsidRDefault="00C715C3" w:rsidP="00FF79C9">
      <w:pPr>
        <w:pStyle w:val="ListParagraph"/>
        <w:numPr>
          <w:ilvl w:val="1"/>
          <w:numId w:val="3"/>
        </w:numPr>
      </w:pPr>
      <w:r>
        <w:lastRenderedPageBreak/>
        <w:t>Click</w:t>
      </w:r>
      <w:r w:rsidR="00FF79C9">
        <w:t xml:space="preserve"> Browse… </w:t>
      </w:r>
      <w:r>
        <w:t>and choose folder to watch</w:t>
      </w:r>
    </w:p>
    <w:p w14:paraId="4301F89D" w14:textId="1FBA6187" w:rsidR="00FF79C9" w:rsidRPr="00FF79C9" w:rsidRDefault="00C715C3" w:rsidP="00102F54">
      <w:pPr>
        <w:pStyle w:val="ListParagraph"/>
        <w:numPr>
          <w:ilvl w:val="1"/>
          <w:numId w:val="3"/>
        </w:numPr>
      </w:pPr>
      <w:r>
        <w:t>Input daily</w:t>
      </w:r>
      <w:r w:rsidR="00102F54">
        <w:t xml:space="preserve"> upload </w:t>
      </w:r>
      <w:r>
        <w:t>limit (depend on your tier)</w:t>
      </w:r>
    </w:p>
    <w:p w14:paraId="5D2BB8F2" w14:textId="3B4CDFE3" w:rsidR="00FF79C9" w:rsidRDefault="00543EC2" w:rsidP="00FF79C9">
      <w:pPr>
        <w:ind w:firstLine="360"/>
        <w:rPr>
          <w:i/>
          <w:iCs/>
        </w:rPr>
      </w:pPr>
      <w:r>
        <w:rPr>
          <w:noProof/>
        </w:rPr>
        <w:drawing>
          <wp:inline distT="0" distB="0" distL="0" distR="0" wp14:anchorId="74B47802" wp14:editId="6ABEF86A">
            <wp:extent cx="3764085" cy="3370384"/>
            <wp:effectExtent l="0" t="0" r="825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489" cy="33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C0D9" w14:textId="6875C8A3" w:rsidR="00543EC2" w:rsidRDefault="000D6270" w:rsidP="00543EC2">
      <w:pPr>
        <w:pStyle w:val="ListParagraph"/>
        <w:numPr>
          <w:ilvl w:val="1"/>
          <w:numId w:val="3"/>
        </w:numPr>
      </w:pPr>
      <w:r>
        <w:t>Click</w:t>
      </w:r>
      <w:r w:rsidR="00543EC2">
        <w:t xml:space="preserve"> “Start” </w:t>
      </w:r>
      <w:r>
        <w:t>and the tool will start watching the folder</w:t>
      </w:r>
    </w:p>
    <w:p w14:paraId="6053DA54" w14:textId="010E7FE6" w:rsidR="00F31D3C" w:rsidRPr="00A01017" w:rsidRDefault="00F31D3C" w:rsidP="00A01017">
      <w:pPr>
        <w:pStyle w:val="ListParagraph"/>
        <w:ind w:left="360"/>
        <w:rPr>
          <w:i/>
          <w:iCs/>
        </w:rPr>
      </w:pPr>
      <w:r>
        <w:rPr>
          <w:i/>
          <w:iCs/>
        </w:rPr>
        <w:t>Success/Fail upload will be copied to Success/Fail sub folder inside the folder</w:t>
      </w:r>
    </w:p>
    <w:p w14:paraId="3E61C2BF" w14:textId="77777777" w:rsidR="00543EC2" w:rsidRPr="00FF79C9" w:rsidRDefault="00543EC2" w:rsidP="00543EC2">
      <w:pPr>
        <w:pStyle w:val="ListParagraph"/>
        <w:ind w:left="360"/>
      </w:pPr>
    </w:p>
    <w:p w14:paraId="0F35D817" w14:textId="0692667A" w:rsidR="00543EC2" w:rsidRPr="00543EC2" w:rsidRDefault="00543EC2" w:rsidP="00543EC2">
      <w:pPr>
        <w:pStyle w:val="ListParagraph"/>
        <w:ind w:left="360"/>
      </w:pPr>
    </w:p>
    <w:p w14:paraId="02439130" w14:textId="77777777" w:rsidR="00FF79C9" w:rsidRDefault="00FF79C9" w:rsidP="00FF79C9"/>
    <w:p w14:paraId="71D0E6C2" w14:textId="763F547E" w:rsidR="00147D3E" w:rsidRPr="00CE253E" w:rsidRDefault="00147D3E" w:rsidP="00147D3E">
      <w:pPr>
        <w:pStyle w:val="ListParagraph"/>
        <w:ind w:left="360"/>
      </w:pPr>
    </w:p>
    <w:sectPr w:rsidR="00147D3E" w:rsidRPr="00CE25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86CE3"/>
    <w:multiLevelType w:val="hybridMultilevel"/>
    <w:tmpl w:val="0302E104"/>
    <w:lvl w:ilvl="0" w:tplc="B0424F3E">
      <w:start w:val="1"/>
      <w:numFmt w:val="bullet"/>
      <w:lvlText w:val="-"/>
      <w:lvlJc w:val="left"/>
      <w:pPr>
        <w:ind w:left="135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 w15:restartNumberingAfterBreak="0">
    <w:nsid w:val="041374BA"/>
    <w:multiLevelType w:val="hybridMultilevel"/>
    <w:tmpl w:val="713C8CDE"/>
    <w:lvl w:ilvl="0" w:tplc="B0424F3E">
      <w:start w:val="1"/>
      <w:numFmt w:val="bullet"/>
      <w:lvlText w:val="-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" w15:restartNumberingAfterBreak="0">
    <w:nsid w:val="2C2A754D"/>
    <w:multiLevelType w:val="hybridMultilevel"/>
    <w:tmpl w:val="557E1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D74E47"/>
    <w:multiLevelType w:val="hybridMultilevel"/>
    <w:tmpl w:val="18E0B336"/>
    <w:lvl w:ilvl="0" w:tplc="AEF2FE1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1E5741"/>
    <w:multiLevelType w:val="hybridMultilevel"/>
    <w:tmpl w:val="22CA20C4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55073652"/>
    <w:multiLevelType w:val="multilevel"/>
    <w:tmpl w:val="800A8C28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62F6C4A"/>
    <w:multiLevelType w:val="hybridMultilevel"/>
    <w:tmpl w:val="CA886080"/>
    <w:lvl w:ilvl="0" w:tplc="D452E4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AD1C4A"/>
    <w:multiLevelType w:val="hybridMultilevel"/>
    <w:tmpl w:val="61A453C4"/>
    <w:lvl w:ilvl="0" w:tplc="3F5CF69C">
      <w:start w:val="2"/>
      <w:numFmt w:val="bullet"/>
      <w:lvlText w:val=""/>
      <w:lvlJc w:val="left"/>
      <w:pPr>
        <w:ind w:left="99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7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42B"/>
    <w:rsid w:val="000054E9"/>
    <w:rsid w:val="00070DC5"/>
    <w:rsid w:val="00081BC4"/>
    <w:rsid w:val="000A06B0"/>
    <w:rsid w:val="000D6270"/>
    <w:rsid w:val="00102F54"/>
    <w:rsid w:val="00113767"/>
    <w:rsid w:val="00115738"/>
    <w:rsid w:val="00117064"/>
    <w:rsid w:val="00147D3E"/>
    <w:rsid w:val="00147FDC"/>
    <w:rsid w:val="001A5549"/>
    <w:rsid w:val="001B7EDA"/>
    <w:rsid w:val="001E44C4"/>
    <w:rsid w:val="001F20E5"/>
    <w:rsid w:val="002214A6"/>
    <w:rsid w:val="00297549"/>
    <w:rsid w:val="002975E5"/>
    <w:rsid w:val="002B4CB5"/>
    <w:rsid w:val="002C676F"/>
    <w:rsid w:val="002C69D3"/>
    <w:rsid w:val="003310A6"/>
    <w:rsid w:val="00332C2B"/>
    <w:rsid w:val="00340DAE"/>
    <w:rsid w:val="0039337A"/>
    <w:rsid w:val="0039427C"/>
    <w:rsid w:val="003D2DD6"/>
    <w:rsid w:val="00476D1A"/>
    <w:rsid w:val="004853FB"/>
    <w:rsid w:val="00503068"/>
    <w:rsid w:val="00543EC2"/>
    <w:rsid w:val="00550CB2"/>
    <w:rsid w:val="00563816"/>
    <w:rsid w:val="00580B53"/>
    <w:rsid w:val="0058548B"/>
    <w:rsid w:val="005A0B30"/>
    <w:rsid w:val="005B5E24"/>
    <w:rsid w:val="005E690B"/>
    <w:rsid w:val="00615226"/>
    <w:rsid w:val="00632B7F"/>
    <w:rsid w:val="006443F0"/>
    <w:rsid w:val="006B52EC"/>
    <w:rsid w:val="006C7492"/>
    <w:rsid w:val="00726F10"/>
    <w:rsid w:val="00753590"/>
    <w:rsid w:val="00762B8B"/>
    <w:rsid w:val="0076531D"/>
    <w:rsid w:val="007F53CF"/>
    <w:rsid w:val="00812B34"/>
    <w:rsid w:val="00816A28"/>
    <w:rsid w:val="008318C8"/>
    <w:rsid w:val="00853C86"/>
    <w:rsid w:val="00873F45"/>
    <w:rsid w:val="008A41DF"/>
    <w:rsid w:val="008D617B"/>
    <w:rsid w:val="00950C71"/>
    <w:rsid w:val="009F3413"/>
    <w:rsid w:val="00A01017"/>
    <w:rsid w:val="00A95F80"/>
    <w:rsid w:val="00AC4ABC"/>
    <w:rsid w:val="00AD642B"/>
    <w:rsid w:val="00B74777"/>
    <w:rsid w:val="00BB3628"/>
    <w:rsid w:val="00BB6573"/>
    <w:rsid w:val="00C04E82"/>
    <w:rsid w:val="00C1313F"/>
    <w:rsid w:val="00C17A06"/>
    <w:rsid w:val="00C715C3"/>
    <w:rsid w:val="00C815BC"/>
    <w:rsid w:val="00C84152"/>
    <w:rsid w:val="00CC0BF5"/>
    <w:rsid w:val="00CC3635"/>
    <w:rsid w:val="00CC5773"/>
    <w:rsid w:val="00CE253E"/>
    <w:rsid w:val="00CE5854"/>
    <w:rsid w:val="00D43AAC"/>
    <w:rsid w:val="00D74299"/>
    <w:rsid w:val="00D86ACC"/>
    <w:rsid w:val="00DC2C79"/>
    <w:rsid w:val="00E50556"/>
    <w:rsid w:val="00EA04BD"/>
    <w:rsid w:val="00EA4D85"/>
    <w:rsid w:val="00EF70FC"/>
    <w:rsid w:val="00F31D3C"/>
    <w:rsid w:val="00F32029"/>
    <w:rsid w:val="00F60E38"/>
    <w:rsid w:val="00F67245"/>
    <w:rsid w:val="00F844F9"/>
    <w:rsid w:val="00FB3DCA"/>
    <w:rsid w:val="00FF7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1C087"/>
  <w15:chartTrackingRefBased/>
  <w15:docId w15:val="{20880FD1-17C2-478A-ABE6-0E4326186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64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4A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642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D64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4A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58548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5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Mitek</Company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 Lại</dc:creator>
  <cp:keywords/>
  <dc:description/>
  <cp:lastModifiedBy>HOÀNG GIANG LẠI</cp:lastModifiedBy>
  <cp:revision>82</cp:revision>
  <cp:lastPrinted>2021-02-28T15:16:00Z</cp:lastPrinted>
  <dcterms:created xsi:type="dcterms:W3CDTF">2021-02-04T03:18:00Z</dcterms:created>
  <dcterms:modified xsi:type="dcterms:W3CDTF">2021-03-01T15:20:00Z</dcterms:modified>
</cp:coreProperties>
</file>