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CD" w:rsidRDefault="00B56239">
      <w:r>
        <w:rPr>
          <w:noProof/>
          <w:lang w:eastAsia="pt-BR"/>
        </w:rPr>
        <w:drawing>
          <wp:inline distT="0" distB="0" distL="0" distR="0" wp14:anchorId="497AA0A9" wp14:editId="0F9C5A15">
            <wp:extent cx="5400040" cy="4050336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39" w:rsidRDefault="00B56239">
      <w:r>
        <w:rPr>
          <w:noProof/>
          <w:lang w:eastAsia="pt-BR"/>
        </w:rPr>
        <w:drawing>
          <wp:inline distT="0" distB="0" distL="0" distR="0" wp14:anchorId="14703497" wp14:editId="073519FD">
            <wp:extent cx="5400040" cy="4050336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239" w:rsidRDefault="00B56239">
      <w:bookmarkStart w:id="0" w:name="_GoBack"/>
      <w:bookmarkEnd w:id="0"/>
    </w:p>
    <w:sectPr w:rsidR="00B562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239"/>
    <w:rsid w:val="00751ABB"/>
    <w:rsid w:val="00B56239"/>
    <w:rsid w:val="00D2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56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6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Jonatas Araujo</dc:creator>
  <cp:lastModifiedBy>Jonatas Araujo</cp:lastModifiedBy>
  <cp:revision>2</cp:revision>
  <dcterms:created xsi:type="dcterms:W3CDTF">2014-02-11T20:13:00Z</dcterms:created>
  <dcterms:modified xsi:type="dcterms:W3CDTF">2014-02-11T20:13:00Z</dcterms:modified>
</cp:coreProperties>
</file>