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8C8" w:rsidRDefault="00125113" w:rsidP="00125113">
      <w:pPr>
        <w:pStyle w:val="1"/>
        <w:rPr>
          <w:rFonts w:hint="eastAsia"/>
        </w:rPr>
      </w:pPr>
      <w:r>
        <w:t>下载测试文档</w:t>
      </w:r>
    </w:p>
    <w:p w:rsidR="00125113" w:rsidRPr="00125113" w:rsidRDefault="00125113" w:rsidP="00125113">
      <w:pPr>
        <w:jc w:val="right"/>
      </w:pPr>
      <w:bookmarkStart w:id="0" w:name="_GoBack"/>
      <w:bookmarkEnd w:id="0"/>
      <w:r>
        <w:rPr>
          <w:rFonts w:hint="eastAsia"/>
        </w:rPr>
        <w:t>--</w:t>
      </w:r>
      <w:r>
        <w:rPr>
          <w:rFonts w:hint="eastAsia"/>
        </w:rPr>
        <w:t>苏畅</w:t>
      </w:r>
    </w:p>
    <w:sectPr w:rsidR="00125113" w:rsidRPr="00125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BA"/>
    <w:rsid w:val="00125113"/>
    <w:rsid w:val="001637BA"/>
    <w:rsid w:val="004045D6"/>
    <w:rsid w:val="00BD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51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51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51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51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SuChang</dc:creator>
  <cp:keywords/>
  <dc:description/>
  <cp:lastModifiedBy>SuChang</cp:lastModifiedBy>
  <cp:revision>2</cp:revision>
  <dcterms:created xsi:type="dcterms:W3CDTF">2017-05-08T12:00:00Z</dcterms:created>
  <dcterms:modified xsi:type="dcterms:W3CDTF">2017-05-08T12:00:00Z</dcterms:modified>
</cp:coreProperties>
</file>