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450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default"/>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9934"/>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③transfer方法返回的值如果不是null（说明入队或出队成功），方法结束；返回值为null，则说明入队或出队失败，则将当前线程中断标识位复原，再抛出中断异常；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default"/>
          <w:lang w:val="en-US" w:eastAsia="zh-CN"/>
        </w:rPr>
      </w:pPr>
      <w:r>
        <w:rPr>
          <w:rFonts w:hint="eastAsia"/>
          <w:lang w:val="en-US" w:eastAsia="zh-CN"/>
        </w:rPr>
        <w:t>③⑦</w:t>
      </w:r>
    </w:p>
    <w:p>
      <w:pPr>
        <w:ind w:firstLine="420" w:firstLineChars="0"/>
        <w:rPr>
          <w:rFonts w:hint="default"/>
          <w:lang w:val="en-US" w:eastAsia="zh-CN"/>
        </w:rPr>
      </w:pPr>
      <w:bookmarkStart w:id="73" w:name="_GoBack"/>
      <w:bookmarkEnd w:id="73"/>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default"/>
          <w:lang w:val="en-US" w:eastAsia="zh-CN"/>
        </w:rPr>
      </w:pPr>
      <w:r>
        <w:rPr>
          <w:rFonts w:hint="eastAsia"/>
          <w:lang w:val="en-US" w:eastAsia="zh-CN"/>
        </w:rPr>
        <w:t>③①如果dp等于null并且将新建节点的前节点设置为cleanMe成功，则直接返回到transfer方法；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4912E2"/>
    <w:rsid w:val="02A93B2F"/>
    <w:rsid w:val="02BF70D9"/>
    <w:rsid w:val="031E62CB"/>
    <w:rsid w:val="03852BC0"/>
    <w:rsid w:val="039E57AB"/>
    <w:rsid w:val="04F11207"/>
    <w:rsid w:val="050727C2"/>
    <w:rsid w:val="05300538"/>
    <w:rsid w:val="05F41565"/>
    <w:rsid w:val="06AB5F35"/>
    <w:rsid w:val="06DD024B"/>
    <w:rsid w:val="07854B6B"/>
    <w:rsid w:val="082A63A7"/>
    <w:rsid w:val="090D2E85"/>
    <w:rsid w:val="0989400D"/>
    <w:rsid w:val="09BA6B2F"/>
    <w:rsid w:val="09BF1134"/>
    <w:rsid w:val="09DD033B"/>
    <w:rsid w:val="09DF42DA"/>
    <w:rsid w:val="0A115D4C"/>
    <w:rsid w:val="0C264442"/>
    <w:rsid w:val="0EF53A02"/>
    <w:rsid w:val="0F7640E5"/>
    <w:rsid w:val="0F86049F"/>
    <w:rsid w:val="0FD7617F"/>
    <w:rsid w:val="106612B1"/>
    <w:rsid w:val="109776BD"/>
    <w:rsid w:val="11277160"/>
    <w:rsid w:val="11DF08F1"/>
    <w:rsid w:val="146824FA"/>
    <w:rsid w:val="14C11485"/>
    <w:rsid w:val="14D0319D"/>
    <w:rsid w:val="15CE307A"/>
    <w:rsid w:val="163C1782"/>
    <w:rsid w:val="170535D2"/>
    <w:rsid w:val="17131FC0"/>
    <w:rsid w:val="171C091C"/>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EEC2BE0"/>
    <w:rsid w:val="1F347550"/>
    <w:rsid w:val="21B856E5"/>
    <w:rsid w:val="2288155B"/>
    <w:rsid w:val="232E2009"/>
    <w:rsid w:val="24781B68"/>
    <w:rsid w:val="25604088"/>
    <w:rsid w:val="266B2765"/>
    <w:rsid w:val="267918E7"/>
    <w:rsid w:val="269229A8"/>
    <w:rsid w:val="26995AE5"/>
    <w:rsid w:val="26BE554B"/>
    <w:rsid w:val="27895B59"/>
    <w:rsid w:val="286535AB"/>
    <w:rsid w:val="288669B2"/>
    <w:rsid w:val="29F179E6"/>
    <w:rsid w:val="2B296F1F"/>
    <w:rsid w:val="2B77077F"/>
    <w:rsid w:val="2C2F0482"/>
    <w:rsid w:val="2D3622E0"/>
    <w:rsid w:val="2D723768"/>
    <w:rsid w:val="2DA51213"/>
    <w:rsid w:val="2F124686"/>
    <w:rsid w:val="2FF37509"/>
    <w:rsid w:val="3007289D"/>
    <w:rsid w:val="304A60A2"/>
    <w:rsid w:val="30656A38"/>
    <w:rsid w:val="314C2F23"/>
    <w:rsid w:val="31D10829"/>
    <w:rsid w:val="320C360F"/>
    <w:rsid w:val="339F7376"/>
    <w:rsid w:val="33CF0157"/>
    <w:rsid w:val="33FA3E2F"/>
    <w:rsid w:val="34430B5A"/>
    <w:rsid w:val="346F5671"/>
    <w:rsid w:val="35A83954"/>
    <w:rsid w:val="3679323D"/>
    <w:rsid w:val="37AB41E8"/>
    <w:rsid w:val="387A419F"/>
    <w:rsid w:val="39033292"/>
    <w:rsid w:val="391967B5"/>
    <w:rsid w:val="39A84565"/>
    <w:rsid w:val="3A961BAC"/>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875502"/>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807764E"/>
    <w:rsid w:val="59050C34"/>
    <w:rsid w:val="5A8716F8"/>
    <w:rsid w:val="5B2D2A13"/>
    <w:rsid w:val="5C526827"/>
    <w:rsid w:val="5CA442C0"/>
    <w:rsid w:val="5D211B1C"/>
    <w:rsid w:val="5FC835BC"/>
    <w:rsid w:val="60B22CAE"/>
    <w:rsid w:val="60F577E0"/>
    <w:rsid w:val="61EA05F7"/>
    <w:rsid w:val="62061752"/>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0C59DE"/>
    <w:rsid w:val="6C356F4E"/>
    <w:rsid w:val="6C732EEE"/>
    <w:rsid w:val="6DA4590C"/>
    <w:rsid w:val="6DBA27D2"/>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2021-12-22T14:37:27Z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