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3B33" w14:textId="77777777" w:rsidR="00536CC4" w:rsidRPr="00536CC4" w:rsidRDefault="00536CC4" w:rsidP="00536CC4">
      <w:pPr>
        <w:ind w:left="720"/>
      </w:pPr>
      <w:r w:rsidRPr="00536CC4">
        <w:rPr>
          <w:b/>
          <w:bCs/>
        </w:rPr>
        <w:t>How the Player Solves It (Concept):</w:t>
      </w:r>
    </w:p>
    <w:p w14:paraId="5727FAC7" w14:textId="77777777" w:rsidR="00536CC4" w:rsidRPr="00536CC4" w:rsidRDefault="00536CC4" w:rsidP="00536CC4">
      <w:pPr>
        <w:numPr>
          <w:ilvl w:val="1"/>
          <w:numId w:val="1"/>
        </w:numPr>
      </w:pPr>
      <w:r w:rsidRPr="00536CC4">
        <w:t>The player is given the URL: http://ctf.local/page.php?file=welcome.txt</w:t>
      </w:r>
    </w:p>
    <w:p w14:paraId="33CC89AC" w14:textId="77777777" w:rsidR="00536CC4" w:rsidRPr="00536CC4" w:rsidRDefault="00536CC4" w:rsidP="00536CC4">
      <w:pPr>
        <w:numPr>
          <w:ilvl w:val="1"/>
          <w:numId w:val="1"/>
        </w:numPr>
      </w:pPr>
      <w:r w:rsidRPr="00536CC4">
        <w:t>They realize they can change the file name.</w:t>
      </w:r>
    </w:p>
    <w:p w14:paraId="48CA5C1B" w14:textId="02ED1655" w:rsidR="00536CC4" w:rsidRPr="00536CC4" w:rsidRDefault="00536CC4" w:rsidP="00536CC4">
      <w:pPr>
        <w:numPr>
          <w:ilvl w:val="1"/>
          <w:numId w:val="1"/>
        </w:numPr>
      </w:pPr>
      <w:r w:rsidRPr="00536CC4">
        <w:t>They try the new URL: http://ctf.local/page.php?file=</w:t>
      </w:r>
      <w:r w:rsidRPr="00536CC4">
        <w:t xml:space="preserve"> </w:t>
      </w:r>
      <w:r w:rsidRPr="00536CC4">
        <w:t>secret.txt</w:t>
      </w:r>
    </w:p>
    <w:p w14:paraId="163C62BC" w14:textId="0A162119" w:rsidR="00536CC4" w:rsidRPr="00536CC4" w:rsidRDefault="00536CC4" w:rsidP="00536CC4">
      <w:pPr>
        <w:numPr>
          <w:ilvl w:val="1"/>
          <w:numId w:val="1"/>
        </w:numPr>
      </w:pPr>
      <w:r w:rsidRPr="00536CC4">
        <w:t>The server's hypothetical script would then display the content of</w:t>
      </w:r>
      <w:r w:rsidRPr="00536CC4">
        <w:t xml:space="preserve"> </w:t>
      </w:r>
      <w:r w:rsidRPr="00536CC4">
        <w:t>secret.txt.</w:t>
      </w:r>
    </w:p>
    <w:p w14:paraId="3FF23552" w14:textId="77777777" w:rsidR="00761E62" w:rsidRDefault="00761E62"/>
    <w:sectPr w:rsidR="0076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75B"/>
    <w:multiLevelType w:val="multilevel"/>
    <w:tmpl w:val="096E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20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C4"/>
    <w:rsid w:val="00005F10"/>
    <w:rsid w:val="002B36B0"/>
    <w:rsid w:val="00536CC4"/>
    <w:rsid w:val="006A633B"/>
    <w:rsid w:val="0074625D"/>
    <w:rsid w:val="00761E62"/>
    <w:rsid w:val="00A81503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35E5"/>
  <w15:chartTrackingRefBased/>
  <w15:docId w15:val="{E1048B32-B618-456A-B9B6-93D81A0D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2025-10-26T08:15:00Z</dcterms:created>
  <dcterms:modified xsi:type="dcterms:W3CDTF">2025-10-26T08:17:00Z</dcterms:modified>
</cp:coreProperties>
</file>