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84" w:rsidRDefault="00E06284" w:rsidP="00E06284">
      <w:pPr>
        <w:jc w:val="center"/>
      </w:pPr>
      <w:r>
        <w:t>Verifying the list of audience eligible to watch a movie rated pg18+</w:t>
      </w:r>
    </w:p>
    <w:p w:rsidR="00E06284" w:rsidRDefault="00E06284">
      <w:r>
        <w:t>Code:</w:t>
      </w:r>
    </w:p>
    <w:p w:rsidR="00E06284" w:rsidRDefault="00E06284">
      <w:r>
        <w:rPr>
          <w:noProof/>
        </w:rPr>
        <w:drawing>
          <wp:inline distT="0" distB="0" distL="0" distR="0">
            <wp:extent cx="6746934" cy="36683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9 at 17.53.4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162" cy="36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1864" cy="11940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9 at 17.54.27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0"/>
                    <a:stretch/>
                  </pic:blipFill>
                  <pic:spPr bwMode="auto">
                    <a:xfrm>
                      <a:off x="0" y="0"/>
                      <a:ext cx="5473547" cy="121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84" w:rsidRDefault="00E06284"/>
    <w:p w:rsidR="00E06284" w:rsidRDefault="00E06284"/>
    <w:p w:rsidR="00E06284" w:rsidRDefault="00E06284"/>
    <w:p w:rsidR="006A6F59" w:rsidRDefault="00E06284">
      <w:r>
        <w:lastRenderedPageBreak/>
        <w:t>Output: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8 at 18.19.3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E1B" w:rsidRDefault="004B6E1B" w:rsidP="00E06284">
      <w:pPr>
        <w:spacing w:after="0" w:line="240" w:lineRule="auto"/>
      </w:pPr>
      <w:r>
        <w:separator/>
      </w:r>
    </w:p>
  </w:endnote>
  <w:endnote w:type="continuationSeparator" w:id="0">
    <w:p w:rsidR="004B6E1B" w:rsidRDefault="004B6E1B" w:rsidP="00E0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E1B" w:rsidRDefault="004B6E1B" w:rsidP="00E06284">
      <w:pPr>
        <w:spacing w:after="0" w:line="240" w:lineRule="auto"/>
      </w:pPr>
      <w:r>
        <w:separator/>
      </w:r>
    </w:p>
  </w:footnote>
  <w:footnote w:type="continuationSeparator" w:id="0">
    <w:p w:rsidR="004B6E1B" w:rsidRDefault="004B6E1B" w:rsidP="00E0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84"/>
    <w:rsid w:val="004B6E1B"/>
    <w:rsid w:val="006A6F59"/>
    <w:rsid w:val="00D67E49"/>
    <w:rsid w:val="00E06284"/>
    <w:rsid w:val="00F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6C8A"/>
  <w15:chartTrackingRefBased/>
  <w15:docId w15:val="{289A5CEB-4645-4C60-85B6-CCFCF84A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284"/>
  </w:style>
  <w:style w:type="paragraph" w:styleId="Footer">
    <w:name w:val="footer"/>
    <w:basedOn w:val="Normal"/>
    <w:link w:val="FooterChar"/>
    <w:uiPriority w:val="99"/>
    <w:unhideWhenUsed/>
    <w:rsid w:val="00E0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lakshmi</dc:creator>
  <cp:keywords/>
  <dc:description/>
  <cp:lastModifiedBy>yoga lakshmi</cp:lastModifiedBy>
  <cp:revision>1</cp:revision>
  <dcterms:created xsi:type="dcterms:W3CDTF">2022-11-29T13:57:00Z</dcterms:created>
  <dcterms:modified xsi:type="dcterms:W3CDTF">2022-11-29T14:04:00Z</dcterms:modified>
</cp:coreProperties>
</file>