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before="120" w:line="240" w:lineRule="auto"/>
        <w:ind w:left="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</wp:posOffset>
                </wp:positionH>
                <wp:positionV relativeFrom="paragraph">
                  <wp:posOffset>114300</wp:posOffset>
                </wp:positionV>
                <wp:extent cx="6162675" cy="7539544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650" y="10225"/>
                          <a:ext cx="6162675" cy="7539544"/>
                          <a:chOff x="2264650" y="10225"/>
                          <a:chExt cx="6162700" cy="7539550"/>
                        </a:xfrm>
                      </wpg:grpSpPr>
                      <wpg:grpSp>
                        <wpg:cNvGrpSpPr/>
                        <wpg:grpSpPr>
                          <a:xfrm>
                            <a:off x="2264663" y="10228"/>
                            <a:ext cx="6162675" cy="7539544"/>
                            <a:chOff x="2264650" y="9800"/>
                            <a:chExt cx="6162700" cy="754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64650" y="9800"/>
                              <a:ext cx="6162700" cy="75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64663" y="10228"/>
                              <a:ext cx="6162675" cy="7539544"/>
                              <a:chOff x="2264650" y="0"/>
                              <a:chExt cx="6162700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64650" y="0"/>
                                <a:ext cx="6162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264663" y="0"/>
                                <a:ext cx="6162675" cy="7560000"/>
                                <a:chOff x="2449425" y="0"/>
                                <a:chExt cx="5793150" cy="75600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449425" y="0"/>
                                  <a:ext cx="579315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2458973" y="9136"/>
                                  <a:ext cx="5774055" cy="75417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17365D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360"/>
                                      <w:ind w:left="60" w:right="0" w:firstLine="-695.9999847412109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60"/>
                                        <w:vertAlign w:val="baseline"/>
                                      </w:rPr>
                                      <w:t xml:space="preserve">        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60"/>
                                        <w:vertAlign w:val="baseline"/>
                                      </w:rPr>
                                      <w:t xml:space="preserve">{{ API_NAME }}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60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60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60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60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6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360"/>
                                      <w:ind w:left="60" w:right="0" w:firstLine="-695.9999847412109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28"/>
                                        <w:vertAlign w:val="baseline"/>
                                      </w:rPr>
                                      <w:t xml:space="preserve">          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7365d"/>
                                        <w:sz w:val="28"/>
                                        <w:vertAlign w:val="baseline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38100" lIns="88900" spcFirstLastPara="1" rIns="88900" wrap="square" tIns="38100">
                                <a:noAutofit/>
                              </wps:bodyPr>
                            </wps:wsp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526850" y="3279400"/>
                                  <a:ext cx="19240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9050">
                                  <a:solidFill>
                                    <a:srgbClr val="17365D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</wp:posOffset>
                </wp:positionH>
                <wp:positionV relativeFrom="paragraph">
                  <wp:posOffset>114300</wp:posOffset>
                </wp:positionV>
                <wp:extent cx="6162675" cy="753954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2675" cy="75395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widowControl w:val="0"/>
        <w:spacing w:after="120" w:before="120" w:line="240" w:lineRule="auto"/>
        <w:ind w:left="720" w:right="-331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before="120" w:line="240" w:lineRule="auto"/>
        <w:ind w:left="720" w:right="-331" w:firstLine="2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ageBreakBefore w:val="0"/>
        <w:spacing w:before="120" w:line="240" w:lineRule="auto"/>
        <w:ind w:firstLine="720"/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Product Detail Service API Software Requirement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3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167"/>
        <w:gridCol w:w="1556"/>
        <w:gridCol w:w="1348"/>
        <w:gridCol w:w="1519"/>
        <w:gridCol w:w="3163"/>
        <w:tblGridChange w:id="0">
          <w:tblGrid>
            <w:gridCol w:w="700"/>
            <w:gridCol w:w="1167"/>
            <w:gridCol w:w="1556"/>
            <w:gridCol w:w="1348"/>
            <w:gridCol w:w="1519"/>
            <w:gridCol w:w="3163"/>
          </w:tblGrid>
        </w:tblGridChange>
      </w:tblGrid>
      <w:tr>
        <w:trPr>
          <w:cantSplit w:val="0"/>
          <w:trHeight w:val="700" w:hRule="atLeast"/>
          <w:tblHeader w:val="1"/>
        </w:trPr>
        <w:tc>
          <w:tcPr>
            <w:gridSpan w:val="6"/>
            <w:shd w:fill="dbe5f1" w:val="clear"/>
          </w:tcPr>
          <w:p w:rsidR="00000000" w:rsidDel="00000000" w:rsidP="00000000" w:rsidRDefault="00000000" w:rsidRPr="00000000" w14:paraId="00000013">
            <w:pPr>
              <w:spacing w:before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Revision History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6"/>
            <w:shd w:fill="auto" w:val="clea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before="120" w:line="240" w:lineRule="auto"/>
              <w:ind w:left="108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Added, M- Modified, D- Deleted.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F">
            <w:pPr>
              <w:spacing w:before="12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before="12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before="12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before="12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A, M, 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before="12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Page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before="12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Changes incorporated </w:t>
            </w:r>
          </w:p>
          <w:p w:rsidR="00000000" w:rsidDel="00000000" w:rsidP="00000000" w:rsidRDefault="00000000" w:rsidRPr="00000000" w14:paraId="00000025">
            <w:pPr>
              <w:spacing w:before="12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 brief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24/03/2020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24/08/2023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1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tabs>
        <w:tab w:val="center" w:leader="none" w:pos="4320"/>
        <w:tab w:val="right" w:leader="none" w:pos="8640"/>
      </w:tabs>
      <w:spacing w:before="720" w:line="240" w:lineRule="auto"/>
      <w:rPr/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SRS-</w:t>
    </w:r>
    <w:r w:rsidDel="00000000" w:rsidR="00000000" w:rsidRPr="00000000">
      <w:rPr>
        <w:rFonts w:ascii="Calibri" w:cs="Calibri" w:eastAsia="Calibri" w:hAnsi="Calibri"/>
        <w:b w:val="1"/>
        <w:bCs w:val="1"/>
        <w:sz w:val="30"/>
        <w:szCs w:val="30"/>
        <w:rtl w:val="0"/>
      </w:rPr>
      <w:t xml:space="preserve">{{ API_NAME }}</w:t>
      <w:tab/>
      <w:tab/>
    </w:r>
    <w:r w:rsidDel="00000000" w:rsidR="00000000" w:rsidRPr="00000000">
      <w:rPr>
        <w:b w:val="1"/>
        <w:bCs w:val="1"/>
        <w:sz w:val="30"/>
        <w:szCs w:val="30"/>
        <w:rtl w:val="0"/>
      </w:rPr>
      <w:t xml:space="preserve">  </w:t>
    </w:r>
    <w:r w:rsidDel="00000000" w:rsidR="00000000" w:rsidRPr="00000000">
      <w:rPr>
        <w:b w:val="1"/>
        <w:bCs w:val="1"/>
        <w:sz w:val="32"/>
        <w:szCs w:val="32"/>
      </w:rPr>
      <w:drawing>
        <wp:inline distB="19050" distT="19050" distL="19050" distR="19050">
          <wp:extent cx="1319213" cy="287353"/>
          <wp:effectExtent b="19050" l="19050" r="19050" t="1905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287353"/>
                  </a:xfrm>
                  <a:prstGeom prst="rect"/>
                  <a:ln w="19050">
                    <a:solidFill>
                      <a:srgbClr val="17365D"/>
                    </a:solidFill>
                    <a:prstDash val="solid"/>
                  </a:ln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32"/>
        <w:szCs w:val="32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before="120" w:line="240" w:lineRule="auto"/>
      <w:ind w:left="720" w:firstLine="0"/>
      <w:rPr>
        <w:b w:val="1"/>
        <w:bCs w:val="1"/>
        <w:sz w:val="44"/>
        <w:szCs w:val="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rPr>
        <w:b w:val="1"/>
        <w:bCs w:val="1"/>
        <w:sz w:val="44"/>
        <w:szCs w:val="4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yzgcftspRBHkKsAe04BszaJcqQ==">CgMxLjA4AHIhMWYwaDBIbnNDeG9RbDFVX0NFODdobU43enJ5U09KUU4w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