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702E" w14:textId="72D60074" w:rsidR="008069F5" w:rsidRPr="00612880" w:rsidRDefault="00A93FBB" w:rsidP="00612880">
      <w:pPr>
        <w:spacing w:after="0" w:line="240" w:lineRule="auto"/>
        <w:jc w:val="center"/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612880"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Java </w:t>
      </w:r>
      <w:r w:rsidR="005A4C53"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Case Study </w:t>
      </w:r>
    </w:p>
    <w:p w14:paraId="12A74C29" w14:textId="2B7CF02D" w:rsidR="00612880" w:rsidRDefault="00612880" w:rsidP="00612880">
      <w:pPr>
        <w:spacing w:after="0" w:line="240" w:lineRule="auto"/>
        <w:jc w:val="center"/>
        <w:rPr>
          <w:rFonts w:ascii="Arial Rounded MT Bold" w:hAnsi="Arial Rounded MT Bold"/>
          <w:sz w:val="28"/>
          <w:szCs w:val="28"/>
          <w:lang w:val="en-US"/>
        </w:rPr>
      </w:pPr>
      <w:r w:rsidRPr="00612880">
        <w:rPr>
          <w:rFonts w:ascii="Arial Rounded MT Bold" w:hAnsi="Arial Rounded MT Bold"/>
          <w:sz w:val="28"/>
          <w:szCs w:val="28"/>
          <w:lang w:val="en-US"/>
        </w:rPr>
        <w:t>Total Marks-</w:t>
      </w:r>
      <w:r w:rsidR="00D24448">
        <w:rPr>
          <w:rFonts w:ascii="Arial Rounded MT Bold" w:hAnsi="Arial Rounded MT Bold"/>
          <w:sz w:val="28"/>
          <w:szCs w:val="28"/>
          <w:lang w:val="en-US"/>
        </w:rPr>
        <w:t>50</w:t>
      </w:r>
    </w:p>
    <w:p w14:paraId="37218442" w14:textId="3A7BBCDE" w:rsidR="000D534A" w:rsidRDefault="00633ACB" w:rsidP="00612880">
      <w:pPr>
        <w:spacing w:after="0" w:line="240" w:lineRule="auto"/>
        <w:jc w:val="center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Time : 2 hours</w:t>
      </w:r>
    </w:p>
    <w:p w14:paraId="46F1ABA5" w14:textId="303506D4" w:rsidR="000D534A" w:rsidRDefault="005A0269" w:rsidP="00612880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    </w:t>
      </w:r>
      <w:r w:rsidR="00633ACB">
        <w:rPr>
          <w:rFonts w:ascii="Arial Rounded MT Bold" w:hAnsi="Arial Rounded MT Bold"/>
          <w:sz w:val="24"/>
          <w:szCs w:val="24"/>
          <w:lang w:val="en-US"/>
        </w:rPr>
        <w:t xml:space="preserve">                                                          </w:t>
      </w:r>
      <w:r>
        <w:rPr>
          <w:rFonts w:ascii="Arial Rounded MT Bold" w:hAnsi="Arial Rounded MT Bold"/>
          <w:sz w:val="24"/>
          <w:szCs w:val="24"/>
          <w:lang w:val="en-US"/>
        </w:rPr>
        <w:t xml:space="preserve">                                                                                    </w:t>
      </w:r>
    </w:p>
    <w:p w14:paraId="4F8ABE16" w14:textId="77777777" w:rsidR="00D24448" w:rsidRPr="00D24448" w:rsidRDefault="00D24448" w:rsidP="00D24448">
      <w:pPr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:  </w:t>
      </w:r>
      <w:r>
        <w:rPr>
          <w:color w:val="0000FF"/>
          <w:sz w:val="28"/>
          <w:szCs w:val="28"/>
        </w:rPr>
        <w:t xml:space="preserve"> </w:t>
      </w:r>
      <w:r w:rsidRPr="00D24448">
        <w:rPr>
          <w:rFonts w:ascii="Consolas" w:hAnsi="Consolas" w:cs="Consolas"/>
          <w:b/>
          <w:i/>
          <w:sz w:val="28"/>
          <w:szCs w:val="28"/>
        </w:rPr>
        <w:t>The Great Indian Cafe</w:t>
      </w:r>
      <w:r w:rsidRPr="00D24448">
        <w:rPr>
          <w:rFonts w:ascii="Consolas" w:hAnsi="Consolas" w:cs="Consolas"/>
          <w:sz w:val="28"/>
          <w:szCs w:val="28"/>
        </w:rPr>
        <w:t xml:space="preserve"> sales varieties of Indian veg snack items both salty and sweet. Every day it displays list of that day’s available items, rate/unit and discount details from an item master file -SnackItem.txt. The File description is given bottom. Only the item with status “A” means Available for the day are uploaded to a collection. The discount rate and purchased quantity for few items are available in file. 12.5% sale tax is up to Rs1000/- , up to 2500/- 10% sales tax after that 7.5% sales tax to be charged on bill amount. You need to develop application for file handling and bill generation.</w:t>
      </w:r>
    </w:p>
    <w:p w14:paraId="18AB380C" w14:textId="77777777" w:rsidR="00D24448" w:rsidRPr="00D24448" w:rsidRDefault="00D24448" w:rsidP="00D24448">
      <w:pPr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 xml:space="preserve"> You need to create</w:t>
      </w:r>
    </w:p>
    <w:p w14:paraId="7B91E6F8" w14:textId="77777777" w:rsidR="00D24448" w:rsidRPr="00D24448" w:rsidRDefault="00D24448" w:rsidP="00D2444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class SnackItem with private member data</w:t>
      </w:r>
    </w:p>
    <w:p w14:paraId="2756A44B" w14:textId="77777777" w:rsidR="00D24448" w:rsidRPr="00D24448" w:rsidRDefault="00D24448" w:rsidP="00D24448">
      <w:pPr>
        <w:pStyle w:val="ListParagraph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itemName</w:t>
      </w:r>
    </w:p>
    <w:p w14:paraId="41E98FD0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rate</w:t>
      </w:r>
    </w:p>
    <w:p w14:paraId="383EEBBD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status -&gt;A-available,N-not available</w:t>
      </w:r>
    </w:p>
    <w:p w14:paraId="60E68EF2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 xml:space="preserve">String discountQty -&gt; value 10 means 10% discount </w:t>
      </w:r>
    </w:p>
    <w:p w14:paraId="0806B93A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discountRate</w:t>
      </w:r>
    </w:p>
    <w:p w14:paraId="04FC9B59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Create getter/setter methods and constructors.</w:t>
      </w:r>
    </w:p>
    <w:p w14:paraId="69E05E6D" w14:textId="77777777" w:rsidR="00D24448" w:rsidRPr="00D24448" w:rsidRDefault="00D24448" w:rsidP="00D24448">
      <w:pPr>
        <w:pStyle w:val="ListParagraph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 xml:space="preserve">    </w:t>
      </w:r>
    </w:p>
    <w:p w14:paraId="5F93652C" w14:textId="77777777" w:rsidR="00D24448" w:rsidRPr="00D24448" w:rsidRDefault="00D24448" w:rsidP="00D244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class OrderedItem  with private member function</w:t>
      </w:r>
    </w:p>
    <w:p w14:paraId="349D2034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itemName,</w:t>
      </w:r>
    </w:p>
    <w:p w14:paraId="0AE92EDB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rate,</w:t>
      </w:r>
    </w:p>
    <w:p w14:paraId="2EB7315F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orderQty,</w:t>
      </w:r>
    </w:p>
    <w:p w14:paraId="44EDCAA0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discountAmount,</w:t>
      </w:r>
    </w:p>
    <w:p w14:paraId="7183300B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String payAmount</w:t>
      </w:r>
    </w:p>
    <w:p w14:paraId="50D7009E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Create getter/setter methods and constructor</w:t>
      </w:r>
    </w:p>
    <w:p w14:paraId="633F9985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F16147" w14:textId="77777777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2DB217" w14:textId="77777777" w:rsidR="00D24448" w:rsidRPr="00D24448" w:rsidRDefault="00D24448" w:rsidP="00D244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class ItemData with the following members</w:t>
      </w:r>
    </w:p>
    <w:p w14:paraId="6015F944" w14:textId="77777777" w:rsidR="00D24448" w:rsidRPr="00D24448" w:rsidRDefault="00D24448" w:rsidP="00D24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b/>
          <w:bCs/>
          <w:sz w:val="28"/>
          <w:szCs w:val="28"/>
          <w:shd w:val="clear" w:color="auto" w:fill="E8F2FE"/>
        </w:rPr>
        <w:t>private</w:t>
      </w:r>
      <w:r w:rsidRPr="00D24448"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 w:rsidRPr="00D24448">
        <w:rPr>
          <w:rFonts w:ascii="Consolas" w:hAnsi="Consolas" w:cs="Consolas"/>
          <w:b/>
          <w:bCs/>
          <w:sz w:val="28"/>
          <w:szCs w:val="28"/>
          <w:shd w:val="clear" w:color="auto" w:fill="E8F2FE"/>
        </w:rPr>
        <w:t>static</w:t>
      </w:r>
      <w:r w:rsidRPr="00D24448">
        <w:rPr>
          <w:rFonts w:ascii="Consolas" w:hAnsi="Consolas" w:cs="Consolas"/>
          <w:sz w:val="28"/>
          <w:szCs w:val="28"/>
          <w:shd w:val="clear" w:color="auto" w:fill="E8F2FE"/>
        </w:rPr>
        <w:t xml:space="preserve"> Map&lt;String,SnackItem&gt; </w:t>
      </w:r>
      <w:r w:rsidRPr="00D24448">
        <w:rPr>
          <w:rFonts w:ascii="Consolas" w:hAnsi="Consolas" w:cs="Consolas"/>
          <w:i/>
          <w:iCs/>
          <w:sz w:val="28"/>
          <w:szCs w:val="28"/>
          <w:shd w:val="clear" w:color="auto" w:fill="E8F2FE"/>
        </w:rPr>
        <w:t>itemMap</w:t>
      </w:r>
      <w:r w:rsidRPr="00D24448">
        <w:rPr>
          <w:rFonts w:ascii="Consolas" w:hAnsi="Consolas" w:cs="Consolas"/>
          <w:sz w:val="28"/>
          <w:szCs w:val="28"/>
        </w:rPr>
        <w:t>.</w:t>
      </w:r>
    </w:p>
    <w:p w14:paraId="46088889" w14:textId="77777777" w:rsidR="00D24448" w:rsidRPr="00D24448" w:rsidRDefault="00D24448" w:rsidP="00D24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Static block where everyday available items will be extracted from file and store into itemMap with item name as key and SnackItem object as value.</w:t>
      </w:r>
    </w:p>
    <w:p w14:paraId="506AB9A6" w14:textId="77777777" w:rsidR="00D24448" w:rsidRPr="00D24448" w:rsidRDefault="00D24448" w:rsidP="00D24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public static  Map&lt;String,SnackItem&gt; getAllItems()</w:t>
      </w:r>
    </w:p>
    <w:p w14:paraId="2960F2E4" w14:textId="77777777" w:rsidR="00D24448" w:rsidRPr="00D24448" w:rsidRDefault="00D24448" w:rsidP="00D24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public static SnackItem getItem(String itemName)</w:t>
      </w:r>
    </w:p>
    <w:p w14:paraId="0752E9A7" w14:textId="09954D46" w:rsidR="00D24448" w:rsidRPr="00D24448" w:rsidRDefault="00D24448" w:rsidP="00D24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public static boolean isAvailable(String itemName)</w:t>
      </w:r>
    </w:p>
    <w:p w14:paraId="3FC23C1D" w14:textId="42E1CB4C" w:rsidR="00D24448" w:rsidRPr="00D24448" w:rsidRDefault="00D24448" w:rsidP="00D2444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(Cont…)</w:t>
      </w:r>
    </w:p>
    <w:p w14:paraId="12DA5076" w14:textId="77777777" w:rsidR="00D24448" w:rsidRP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 xml:space="preserve">  </w:t>
      </w:r>
    </w:p>
    <w:p w14:paraId="5C4D7976" w14:textId="77777777" w:rsidR="00D24448" w:rsidRPr="00D24448" w:rsidRDefault="00D24448" w:rsidP="00D2444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lastRenderedPageBreak/>
        <w:t>class Main with methods</w:t>
      </w:r>
    </w:p>
    <w:p w14:paraId="23397F5B" w14:textId="77777777" w:rsidR="00D24448" w:rsidRPr="00D24448" w:rsidRDefault="00D24448" w:rsidP="00D24448">
      <w:pPr>
        <w:pStyle w:val="ListParagraph"/>
        <w:numPr>
          <w:ilvl w:val="0"/>
          <w:numId w:val="4"/>
        </w:numPr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private static String floatToString(double value): It is used convert any floating value to String up to 2 decimal places.</w:t>
      </w:r>
    </w:p>
    <w:p w14:paraId="6FD79794" w14:textId="77777777" w:rsidR="00D24448" w:rsidRPr="00D24448" w:rsidRDefault="00D24448" w:rsidP="00D24448">
      <w:pPr>
        <w:pStyle w:val="ListParagraph"/>
        <w:numPr>
          <w:ilvl w:val="0"/>
          <w:numId w:val="4"/>
        </w:numPr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public static String salesTaxCalculation(double billAmount): It will calculate sales tax amount as per specification.</w:t>
      </w:r>
    </w:p>
    <w:p w14:paraId="3CDEFA95" w14:textId="77777777" w:rsidR="00D24448" w:rsidRPr="00D24448" w:rsidRDefault="00D24448" w:rsidP="00D24448">
      <w:pPr>
        <w:pStyle w:val="ListParagraph"/>
        <w:numPr>
          <w:ilvl w:val="0"/>
          <w:numId w:val="4"/>
        </w:numPr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>public static void main(String [] arg): It will accept name of customer, number of items the customer purchases, each item name and quantity purchased in a comma(,) separate format like Samosa,20 etc. It will also accept system date as bill date in the format of dd-mm-yyyy. Finally it generates bill for that customer like shown below(Test Data 1).</w:t>
      </w:r>
    </w:p>
    <w:p w14:paraId="513FFCAC" w14:textId="77777777" w:rsidR="00D24448" w:rsidRPr="00D24448" w:rsidRDefault="00D24448" w:rsidP="00D24448">
      <w:pPr>
        <w:pStyle w:val="ListParagraph"/>
        <w:ind w:left="1170"/>
        <w:rPr>
          <w:rFonts w:ascii="Consolas" w:hAnsi="Consolas" w:cs="Consolas"/>
          <w:sz w:val="28"/>
          <w:szCs w:val="28"/>
        </w:rPr>
      </w:pPr>
      <w:r w:rsidRPr="00D24448">
        <w:rPr>
          <w:rFonts w:ascii="Consolas" w:hAnsi="Consolas" w:cs="Consolas"/>
          <w:sz w:val="28"/>
          <w:szCs w:val="28"/>
        </w:rPr>
        <w:t xml:space="preserve">  </w:t>
      </w:r>
    </w:p>
    <w:p w14:paraId="1ECD2475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Sample Data for File SnackItem.txt</w:t>
      </w:r>
    </w:p>
    <w:p w14:paraId="3EFC6B67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Samosa-15.00-A-0-0</w:t>
      </w:r>
    </w:p>
    <w:p w14:paraId="74B13285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Namkin-5.00-A-15-100</w:t>
      </w:r>
    </w:p>
    <w:p w14:paraId="4CEC0BEE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Dokla-20.00-N-0-0</w:t>
      </w:r>
    </w:p>
    <w:p w14:paraId="16928DCB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Dosha-65.00-A-10-20</w:t>
      </w:r>
    </w:p>
    <w:p w14:paraId="0F56608B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Tikia-10.00-N-0-0</w:t>
      </w:r>
    </w:p>
    <w:p w14:paraId="7FC26605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Idli-50.00-A-0-0</w:t>
      </w:r>
    </w:p>
    <w:p w14:paraId="5FD0D07D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Vadapow-25.00-A-15-50</w:t>
      </w:r>
    </w:p>
    <w:p w14:paraId="68DB4338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CholeBature-75.00-N-0-0</w:t>
      </w:r>
    </w:p>
    <w:p w14:paraId="3EAEA631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Kachauri-25.00-N-0-0</w:t>
      </w:r>
    </w:p>
    <w:p w14:paraId="4D2A8063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Jelebi-25.00-A-0-0</w:t>
      </w:r>
    </w:p>
    <w:p w14:paraId="728C46F4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Imriti-75.00-A-10-25</w:t>
      </w:r>
    </w:p>
    <w:p w14:paraId="0A8AFB8D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Perha-10.00-N-0-0</w:t>
      </w:r>
    </w:p>
    <w:p w14:paraId="10E0FBE9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Balusahi-45.00-A-0-0</w:t>
      </w:r>
    </w:p>
    <w:p w14:paraId="222CC927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Barfi-60.00-A-10-50</w:t>
      </w:r>
    </w:p>
    <w:p w14:paraId="2B2D96CA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Seera-75.00-A-15-50</w:t>
      </w:r>
    </w:p>
    <w:p w14:paraId="0EFE9103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MalaiRabri-80.00-N-0-0</w:t>
      </w:r>
    </w:p>
    <w:p w14:paraId="570DDA75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Rajbhog-85.00-N-0-0</w:t>
      </w:r>
    </w:p>
    <w:p w14:paraId="4982A773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Laddu-35.00-A-0-0</w:t>
      </w:r>
    </w:p>
    <w:p w14:paraId="345EC4AA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PuriBhaji-45.00-A-0-0</w:t>
      </w:r>
    </w:p>
    <w:p w14:paraId="32AB7816" w14:textId="77777777" w:rsidR="00D24448" w:rsidRPr="00D24448" w:rsidRDefault="00D24448" w:rsidP="00D24448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D24448">
        <w:rPr>
          <w:rFonts w:ascii="Consolas" w:hAnsi="Consolas" w:cs="Consolas"/>
          <w:b/>
          <w:sz w:val="28"/>
          <w:szCs w:val="28"/>
        </w:rPr>
        <w:t>Halwa-55.00-A-10-25</w:t>
      </w:r>
    </w:p>
    <w:p w14:paraId="74233B48" w14:textId="77777777" w:rsidR="00D24448" w:rsidRDefault="00D24448" w:rsidP="00D24448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14:paraId="06A62E46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49E34F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Customer Name:</w:t>
      </w:r>
    </w:p>
    <w:p w14:paraId="1DA22A2A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Zubin Kumar</w:t>
      </w:r>
    </w:p>
    <w:p w14:paraId="71384647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items the customer purchases:</w:t>
      </w:r>
    </w:p>
    <w:p w14:paraId="16ECF467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1B68C865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and quantity (comma separate format) of purchased item no 1</w:t>
      </w:r>
    </w:p>
    <w:p w14:paraId="1DDC8E47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Samosa,25</w:t>
      </w:r>
    </w:p>
    <w:p w14:paraId="314B0D7D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and quantity (comma separate format) of purchased item no 2</w:t>
      </w:r>
    </w:p>
    <w:p w14:paraId="27514A21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Dosha,30</w:t>
      </w:r>
    </w:p>
    <w:p w14:paraId="7495A608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and quantity (comma separate format) of purchased item no 3</w:t>
      </w:r>
    </w:p>
    <w:p w14:paraId="2C0F7D24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Imriti,20</w:t>
      </w:r>
    </w:p>
    <w:p w14:paraId="694087D8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and quantity (comma separate format) of purchased item no 4</w:t>
      </w:r>
    </w:p>
    <w:p w14:paraId="6BA86B64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Seera,60</w:t>
      </w:r>
    </w:p>
    <w:p w14:paraId="372CDA2F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and quantity (comma separate format) of purchased item no 5</w:t>
      </w:r>
    </w:p>
    <w:p w14:paraId="4EBB047B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Halwa,30</w:t>
      </w:r>
    </w:p>
    <w:p w14:paraId="77A7C07E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08B7E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46C5E" w14:textId="183559AE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Name:Zubin Kumar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Date:05-09-2022</w:t>
      </w:r>
    </w:p>
    <w:p w14:paraId="10FE14EA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50269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           RATE       QUANTITY   PRICE      DISCOUNT   AMOUNT     </w:t>
      </w:r>
    </w:p>
    <w:p w14:paraId="69EA7931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Samosa          15.00      25         375.00     0.00       375.00     </w:t>
      </w:r>
    </w:p>
    <w:p w14:paraId="6338412A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Dosha           65.00      30         1950.00    195.00     1755.00    </w:t>
      </w:r>
    </w:p>
    <w:p w14:paraId="0028C579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Imriti          75.00      20         1500.00    0.00       1500.00    </w:t>
      </w:r>
    </w:p>
    <w:p w14:paraId="372C64EF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Seera           75.00      60         4500.00    300.00     4200.00    </w:t>
      </w:r>
    </w:p>
    <w:p w14:paraId="3D290496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Halwa           55.00      30         1650.00    165.00     1485.00    </w:t>
      </w:r>
    </w:p>
    <w:p w14:paraId="69A1B599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096E1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Bill Amount:9315.00</w:t>
      </w:r>
    </w:p>
    <w:p w14:paraId="26692FF3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Add: Sales Tax:886.12</w:t>
      </w:r>
    </w:p>
    <w:p w14:paraId="2C613AA5" w14:textId="77777777" w:rsidR="00D24448" w:rsidRDefault="00D24448" w:rsidP="00D2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Final Amount:10201.12</w:t>
      </w:r>
    </w:p>
    <w:p w14:paraId="21EF9301" w14:textId="77777777" w:rsidR="003257FC" w:rsidRPr="003257FC" w:rsidRDefault="003257FC" w:rsidP="00D24448">
      <w:pPr>
        <w:rPr>
          <w:rFonts w:ascii="Arial Rounded MT Bold" w:hAnsi="Arial Rounded MT Bold"/>
          <w:sz w:val="24"/>
          <w:szCs w:val="24"/>
          <w:lang w:val="en-US"/>
        </w:rPr>
      </w:pPr>
    </w:p>
    <w:sectPr w:rsidR="003257FC" w:rsidRPr="003257FC" w:rsidSect="00BF160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0ABB"/>
    <w:multiLevelType w:val="hybridMultilevel"/>
    <w:tmpl w:val="95847140"/>
    <w:lvl w:ilvl="0" w:tplc="340AD7BA">
      <w:start w:val="1"/>
      <w:numFmt w:val="lowerLetter"/>
      <w:lvlText w:val="%1."/>
      <w:lvlJc w:val="left"/>
      <w:pPr>
        <w:ind w:left="1170" w:hanging="45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01F"/>
    <w:multiLevelType w:val="hybridMultilevel"/>
    <w:tmpl w:val="67C8E2D6"/>
    <w:lvl w:ilvl="0" w:tplc="1DC8E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62A62"/>
    <w:multiLevelType w:val="hybridMultilevel"/>
    <w:tmpl w:val="F56AAE72"/>
    <w:lvl w:ilvl="0" w:tplc="58A65366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34666205">
    <w:abstractNumId w:val="2"/>
  </w:num>
  <w:num w:numId="2" w16cid:durableId="1743747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5916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0042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60A"/>
    <w:rsid w:val="000D534A"/>
    <w:rsid w:val="003257FC"/>
    <w:rsid w:val="003F2423"/>
    <w:rsid w:val="005A0269"/>
    <w:rsid w:val="005A4C53"/>
    <w:rsid w:val="00612880"/>
    <w:rsid w:val="00633ACB"/>
    <w:rsid w:val="00634589"/>
    <w:rsid w:val="008069F5"/>
    <w:rsid w:val="00A93FBB"/>
    <w:rsid w:val="00BF160A"/>
    <w:rsid w:val="00D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A71F"/>
  <w15:docId w15:val="{B238380B-DCD8-4FFD-915C-E6D45B2A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Suramya Biswas</dc:creator>
  <cp:lastModifiedBy>Suramya Biswas</cp:lastModifiedBy>
  <cp:revision>14</cp:revision>
  <dcterms:created xsi:type="dcterms:W3CDTF">2021-10-22T15:23:00Z</dcterms:created>
  <dcterms:modified xsi:type="dcterms:W3CDTF">2022-10-03T03:52:00Z</dcterms:modified>
</cp:coreProperties>
</file>