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C145" w14:textId="77777777" w:rsidR="00E01BA1" w:rsidRPr="00E01BA1" w:rsidRDefault="00E01BA1" w:rsidP="00E01BA1">
      <w:pPr>
        <w:rPr>
          <w:b/>
          <w:bCs/>
        </w:rPr>
      </w:pPr>
      <w:proofErr w:type="spellStart"/>
      <w:r w:rsidRPr="00E01BA1">
        <w:rPr>
          <w:b/>
          <w:bCs/>
        </w:rPr>
        <w:t>VisibleAU</w:t>
      </w:r>
      <w:proofErr w:type="spellEnd"/>
      <w:r w:rsidRPr="00E01BA1">
        <w:rPr>
          <w:b/>
          <w:bCs/>
        </w:rPr>
        <w:t xml:space="preserve"> Pre-Launch Validation &amp; Agency Demo Strategy</w:t>
      </w:r>
    </w:p>
    <w:p w14:paraId="66B02B49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Founder Execution Plan Before Public Hosting</w:t>
      </w:r>
    </w:p>
    <w:p w14:paraId="0F798AB4" w14:textId="77777777" w:rsidR="00E01BA1" w:rsidRPr="00E01BA1" w:rsidRDefault="00E01BA1" w:rsidP="00E01BA1">
      <w:r w:rsidRPr="00E01BA1">
        <w:t>Version: 1.0</w:t>
      </w:r>
    </w:p>
    <w:p w14:paraId="44CAE68B" w14:textId="77777777" w:rsidR="00E01BA1" w:rsidRPr="00E01BA1" w:rsidRDefault="00E01BA1" w:rsidP="00E01BA1">
      <w:r w:rsidRPr="00E01BA1">
        <w:t>Author: ChatGPT Strategic Review</w:t>
      </w:r>
    </w:p>
    <w:p w14:paraId="36FB4374" w14:textId="77777777" w:rsidR="00E01BA1" w:rsidRPr="00E01BA1" w:rsidRDefault="00E01BA1" w:rsidP="00E01BA1">
      <w:r w:rsidRPr="00E01BA1">
        <w:t>Date: June 2026</w:t>
      </w:r>
    </w:p>
    <w:p w14:paraId="605794A0" w14:textId="77777777" w:rsidR="00E01BA1" w:rsidRPr="00E01BA1" w:rsidRDefault="00E01BA1" w:rsidP="00E01BA1">
      <w:r w:rsidRPr="00E01BA1">
        <w:t>Status: Recommended Immediate Execution Plan</w:t>
      </w:r>
    </w:p>
    <w:p w14:paraId="1AEDB603" w14:textId="77777777" w:rsidR="00E01BA1" w:rsidRPr="00E01BA1" w:rsidRDefault="00E01BA1" w:rsidP="00E01BA1">
      <w:r w:rsidRPr="00E01BA1">
        <w:pict w14:anchorId="5179418E">
          <v:rect id="_x0000_i1115" style="width:0;height:1.5pt" o:hralign="center" o:hrstd="t" o:hr="t" fillcolor="#a0a0a0" stroked="f"/>
        </w:pict>
      </w:r>
    </w:p>
    <w:p w14:paraId="2C6C5C8B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Purpose</w:t>
      </w:r>
    </w:p>
    <w:p w14:paraId="542716F6" w14:textId="77777777" w:rsidR="00E01BA1" w:rsidRPr="00E01BA1" w:rsidRDefault="00E01BA1" w:rsidP="00E01BA1">
      <w:r w:rsidRPr="00E01BA1">
        <w:t xml:space="preserve">This document defines the recommended approach for validating </w:t>
      </w:r>
      <w:proofErr w:type="spellStart"/>
      <w:r w:rsidRPr="00E01BA1">
        <w:t>VisibleAU</w:t>
      </w:r>
      <w:proofErr w:type="spellEnd"/>
      <w:r w:rsidRPr="00E01BA1">
        <w:t xml:space="preserve"> with real agencies before investing significant time in:</w:t>
      </w:r>
    </w:p>
    <w:p w14:paraId="7AA8CCBB" w14:textId="77777777" w:rsidR="00E01BA1" w:rsidRPr="00E01BA1" w:rsidRDefault="00E01BA1" w:rsidP="00E01BA1">
      <w:pPr>
        <w:numPr>
          <w:ilvl w:val="0"/>
          <w:numId w:val="1"/>
        </w:numPr>
      </w:pPr>
      <w:r w:rsidRPr="00E01BA1">
        <w:t>Production hosting</w:t>
      </w:r>
    </w:p>
    <w:p w14:paraId="38C31B51" w14:textId="77777777" w:rsidR="00E01BA1" w:rsidRPr="00E01BA1" w:rsidRDefault="00E01BA1" w:rsidP="00E01BA1">
      <w:pPr>
        <w:numPr>
          <w:ilvl w:val="0"/>
          <w:numId w:val="1"/>
        </w:numPr>
      </w:pPr>
      <w:r w:rsidRPr="00E01BA1">
        <w:t>Enterprise infrastructure</w:t>
      </w:r>
    </w:p>
    <w:p w14:paraId="2FFBD628" w14:textId="77777777" w:rsidR="00E01BA1" w:rsidRPr="00E01BA1" w:rsidRDefault="00E01BA1" w:rsidP="00E01BA1">
      <w:pPr>
        <w:numPr>
          <w:ilvl w:val="0"/>
          <w:numId w:val="1"/>
        </w:numPr>
      </w:pPr>
      <w:r w:rsidRPr="00E01BA1">
        <w:t>Scaling architecture</w:t>
      </w:r>
    </w:p>
    <w:p w14:paraId="6B538D4D" w14:textId="77777777" w:rsidR="00E01BA1" w:rsidRPr="00E01BA1" w:rsidRDefault="00E01BA1" w:rsidP="00E01BA1">
      <w:pPr>
        <w:numPr>
          <w:ilvl w:val="0"/>
          <w:numId w:val="1"/>
        </w:numPr>
      </w:pPr>
      <w:r w:rsidRPr="00E01BA1">
        <w:t>Paid marketing</w:t>
      </w:r>
    </w:p>
    <w:p w14:paraId="7F60BBD4" w14:textId="77777777" w:rsidR="00E01BA1" w:rsidRPr="00E01BA1" w:rsidRDefault="00E01BA1" w:rsidP="00E01BA1">
      <w:pPr>
        <w:numPr>
          <w:ilvl w:val="0"/>
          <w:numId w:val="1"/>
        </w:numPr>
      </w:pPr>
      <w:r w:rsidRPr="00E01BA1">
        <w:t>Investor outreach</w:t>
      </w:r>
    </w:p>
    <w:p w14:paraId="3D12B3C5" w14:textId="77777777" w:rsidR="00E01BA1" w:rsidRPr="00E01BA1" w:rsidRDefault="00E01BA1" w:rsidP="00E01BA1">
      <w:r w:rsidRPr="00E01BA1">
        <w:t>The objective is to reduce risk and validate market demand as early as possible.</w:t>
      </w:r>
    </w:p>
    <w:p w14:paraId="11875ADF" w14:textId="77777777" w:rsidR="00E01BA1" w:rsidRPr="00E01BA1" w:rsidRDefault="00E01BA1" w:rsidP="00E01BA1">
      <w:r w:rsidRPr="00E01BA1">
        <w:pict w14:anchorId="33D4B523">
          <v:rect id="_x0000_i1116" style="width:0;height:1.5pt" o:hralign="center" o:hrstd="t" o:hr="t" fillcolor="#a0a0a0" stroked="f"/>
        </w:pict>
      </w:r>
    </w:p>
    <w:p w14:paraId="10B5C95F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Current Position Assessment</w:t>
      </w:r>
    </w:p>
    <w:p w14:paraId="28FB095F" w14:textId="77777777" w:rsidR="00E01BA1" w:rsidRPr="00E01BA1" w:rsidRDefault="00E01BA1" w:rsidP="00E01BA1">
      <w:proofErr w:type="spellStart"/>
      <w:r w:rsidRPr="00E01BA1">
        <w:t>VisibleAU</w:t>
      </w:r>
      <w:proofErr w:type="spellEnd"/>
      <w:r w:rsidRPr="00E01BA1">
        <w:t xml:space="preserve"> Status</w:t>
      </w:r>
    </w:p>
    <w:p w14:paraId="41A33C68" w14:textId="77777777" w:rsidR="00E01BA1" w:rsidRPr="00E01BA1" w:rsidRDefault="00E01BA1" w:rsidP="00E01BA1">
      <w:r w:rsidRPr="00E01BA1">
        <w:t>Research:</w:t>
      </w:r>
      <w:r w:rsidRPr="00E01BA1">
        <w:br/>
        <w:t>Completed</w:t>
      </w:r>
    </w:p>
    <w:p w14:paraId="2E5132C8" w14:textId="77777777" w:rsidR="00E01BA1" w:rsidRPr="00E01BA1" w:rsidRDefault="00E01BA1" w:rsidP="00E01BA1">
      <w:r w:rsidRPr="00E01BA1">
        <w:t>PRD:</w:t>
      </w:r>
      <w:r w:rsidRPr="00E01BA1">
        <w:br/>
        <w:t>Completed</w:t>
      </w:r>
    </w:p>
    <w:p w14:paraId="7C15E3B1" w14:textId="77777777" w:rsidR="00E01BA1" w:rsidRPr="00E01BA1" w:rsidRDefault="00E01BA1" w:rsidP="00E01BA1">
      <w:r w:rsidRPr="00E01BA1">
        <w:t>LLD:</w:t>
      </w:r>
      <w:r w:rsidRPr="00E01BA1">
        <w:br/>
        <w:t>Completed</w:t>
      </w:r>
    </w:p>
    <w:p w14:paraId="6ECCF09D" w14:textId="77777777" w:rsidR="00E01BA1" w:rsidRPr="00E01BA1" w:rsidRDefault="00E01BA1" w:rsidP="00E01BA1">
      <w:r w:rsidRPr="00E01BA1">
        <w:t>Architecture:</w:t>
      </w:r>
      <w:r w:rsidRPr="00E01BA1">
        <w:br/>
        <w:t>Completed</w:t>
      </w:r>
    </w:p>
    <w:p w14:paraId="4737A5DB" w14:textId="77777777" w:rsidR="00E01BA1" w:rsidRPr="00E01BA1" w:rsidRDefault="00E01BA1" w:rsidP="00E01BA1">
      <w:r w:rsidRPr="00E01BA1">
        <w:t>Phase 1:</w:t>
      </w:r>
      <w:r w:rsidRPr="00E01BA1">
        <w:br/>
        <w:t>Largely completed</w:t>
      </w:r>
    </w:p>
    <w:p w14:paraId="3CE28EE9" w14:textId="77777777" w:rsidR="00E01BA1" w:rsidRPr="00E01BA1" w:rsidRDefault="00E01BA1" w:rsidP="00E01BA1">
      <w:r w:rsidRPr="00E01BA1">
        <w:lastRenderedPageBreak/>
        <w:t>Phase 2:</w:t>
      </w:r>
      <w:r w:rsidRPr="00E01BA1">
        <w:br/>
        <w:t>In development</w:t>
      </w:r>
    </w:p>
    <w:p w14:paraId="5A915E01" w14:textId="77777777" w:rsidR="00E01BA1" w:rsidRPr="00E01BA1" w:rsidRDefault="00E01BA1" w:rsidP="00E01BA1">
      <w:r w:rsidRPr="00E01BA1">
        <w:t>Hosting:</w:t>
      </w:r>
      <w:r w:rsidRPr="00E01BA1">
        <w:br/>
        <w:t>Not deployed</w:t>
      </w:r>
    </w:p>
    <w:p w14:paraId="15D032A5" w14:textId="77777777" w:rsidR="00E01BA1" w:rsidRPr="00E01BA1" w:rsidRDefault="00E01BA1" w:rsidP="00E01BA1">
      <w:r w:rsidRPr="00E01BA1">
        <w:t>Customers:</w:t>
      </w:r>
      <w:r w:rsidRPr="00E01BA1">
        <w:br/>
        <w:t>None</w:t>
      </w:r>
    </w:p>
    <w:p w14:paraId="6F339518" w14:textId="77777777" w:rsidR="00E01BA1" w:rsidRPr="00E01BA1" w:rsidRDefault="00E01BA1" w:rsidP="00E01BA1">
      <w:r w:rsidRPr="00E01BA1">
        <w:t>Design Partners:</w:t>
      </w:r>
      <w:r w:rsidRPr="00E01BA1">
        <w:br/>
        <w:t>None</w:t>
      </w:r>
    </w:p>
    <w:p w14:paraId="28EB998E" w14:textId="77777777" w:rsidR="00E01BA1" w:rsidRPr="00E01BA1" w:rsidRDefault="00E01BA1" w:rsidP="00E01BA1">
      <w:r w:rsidRPr="00E01BA1">
        <w:t>Revenue:</w:t>
      </w:r>
      <w:r w:rsidRPr="00E01BA1">
        <w:br/>
        <w:t>None</w:t>
      </w:r>
    </w:p>
    <w:p w14:paraId="716E9C59" w14:textId="77777777" w:rsidR="00E01BA1" w:rsidRPr="00E01BA1" w:rsidRDefault="00E01BA1" w:rsidP="00E01BA1">
      <w:r w:rsidRPr="00E01BA1">
        <w:t>Primary Risk:</w:t>
      </w:r>
    </w:p>
    <w:p w14:paraId="3B70F247" w14:textId="77777777" w:rsidR="00E01BA1" w:rsidRPr="00E01BA1" w:rsidRDefault="00E01BA1" w:rsidP="00E01BA1">
      <w:r w:rsidRPr="00E01BA1">
        <w:t>Not technical risk.</w:t>
      </w:r>
    </w:p>
    <w:p w14:paraId="770B4FA7" w14:textId="77777777" w:rsidR="00E01BA1" w:rsidRPr="00E01BA1" w:rsidRDefault="00E01BA1" w:rsidP="00E01BA1">
      <w:r w:rsidRPr="00E01BA1">
        <w:t>Primary Risk:</w:t>
      </w:r>
    </w:p>
    <w:p w14:paraId="07FBACE9" w14:textId="77777777" w:rsidR="00E01BA1" w:rsidRPr="00E01BA1" w:rsidRDefault="00E01BA1" w:rsidP="00E01BA1">
      <w:r w:rsidRPr="00E01BA1">
        <w:t>Market validation risk.</w:t>
      </w:r>
    </w:p>
    <w:p w14:paraId="5D252835" w14:textId="77777777" w:rsidR="00E01BA1" w:rsidRPr="00E01BA1" w:rsidRDefault="00E01BA1" w:rsidP="00E01BA1">
      <w:r w:rsidRPr="00E01BA1">
        <w:pict w14:anchorId="0235BD4F">
          <v:rect id="_x0000_i1117" style="width:0;height:1.5pt" o:hralign="center" o:hrstd="t" o:hr="t" fillcolor="#a0a0a0" stroked="f"/>
        </w:pict>
      </w:r>
    </w:p>
    <w:p w14:paraId="7584509E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Core Principle</w:t>
      </w:r>
    </w:p>
    <w:p w14:paraId="7015B5A8" w14:textId="77777777" w:rsidR="00E01BA1" w:rsidRPr="00E01BA1" w:rsidRDefault="00E01BA1" w:rsidP="00E01BA1">
      <w:r w:rsidRPr="00E01BA1">
        <w:t xml:space="preserve">Do Not Wait </w:t>
      </w:r>
      <w:proofErr w:type="gramStart"/>
      <w:r w:rsidRPr="00E01BA1">
        <w:t>For</w:t>
      </w:r>
      <w:proofErr w:type="gramEnd"/>
      <w:r w:rsidRPr="00E01BA1">
        <w:t xml:space="preserve"> Production Hosting</w:t>
      </w:r>
    </w:p>
    <w:p w14:paraId="0BE6DC67" w14:textId="77777777" w:rsidR="00E01BA1" w:rsidRPr="00E01BA1" w:rsidRDefault="00E01BA1" w:rsidP="00E01BA1">
      <w:r w:rsidRPr="00E01BA1">
        <w:t>Many founders incorrectly assume:</w:t>
      </w:r>
    </w:p>
    <w:p w14:paraId="32A22453" w14:textId="77777777" w:rsidR="00E01BA1" w:rsidRPr="00E01BA1" w:rsidRDefault="00E01BA1" w:rsidP="00E01BA1">
      <w:r w:rsidRPr="00E01BA1">
        <w:t>Build</w:t>
      </w:r>
      <w:r w:rsidRPr="00E01BA1">
        <w:br/>
        <w:t>→ Host</w:t>
      </w:r>
      <w:r w:rsidRPr="00E01BA1">
        <w:br/>
        <w:t>→ Launch</w:t>
      </w:r>
      <w:r w:rsidRPr="00E01BA1">
        <w:br/>
        <w:t>→ Talk to Customers</w:t>
      </w:r>
    </w:p>
    <w:p w14:paraId="115853E1" w14:textId="77777777" w:rsidR="00E01BA1" w:rsidRPr="00E01BA1" w:rsidRDefault="00E01BA1" w:rsidP="00E01BA1">
      <w:r w:rsidRPr="00E01BA1">
        <w:t>Recommended approach:</w:t>
      </w:r>
    </w:p>
    <w:p w14:paraId="04969C69" w14:textId="77777777" w:rsidR="00E01BA1" w:rsidRPr="00E01BA1" w:rsidRDefault="00E01BA1" w:rsidP="00E01BA1">
      <w:r w:rsidRPr="00E01BA1">
        <w:t>Build</w:t>
      </w:r>
      <w:r w:rsidRPr="00E01BA1">
        <w:br/>
        <w:t>→ Demo</w:t>
      </w:r>
      <w:r w:rsidRPr="00E01BA1">
        <w:br/>
        <w:t>→ Learn</w:t>
      </w:r>
      <w:r w:rsidRPr="00E01BA1">
        <w:br/>
        <w:t>→ Improve</w:t>
      </w:r>
      <w:r w:rsidRPr="00E01BA1">
        <w:br/>
        <w:t>→ Host</w:t>
      </w:r>
      <w:r w:rsidRPr="00E01BA1">
        <w:br/>
        <w:t>→ Scale</w:t>
      </w:r>
    </w:p>
    <w:p w14:paraId="20FB0811" w14:textId="77777777" w:rsidR="00E01BA1" w:rsidRPr="00E01BA1" w:rsidRDefault="00E01BA1" w:rsidP="00E01BA1">
      <w:r w:rsidRPr="00E01BA1">
        <w:t>The goal is to validate demand before investing heavily in infrastructure.</w:t>
      </w:r>
    </w:p>
    <w:p w14:paraId="59713630" w14:textId="77777777" w:rsidR="00E01BA1" w:rsidRPr="00E01BA1" w:rsidRDefault="00E01BA1" w:rsidP="00E01BA1">
      <w:r w:rsidRPr="00E01BA1">
        <w:pict w14:anchorId="62AC3F03">
          <v:rect id="_x0000_i1118" style="width:0;height:1.5pt" o:hralign="center" o:hrstd="t" o:hr="t" fillcolor="#a0a0a0" stroked="f"/>
        </w:pict>
      </w:r>
    </w:p>
    <w:p w14:paraId="6738AA40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Phase 1</w:t>
      </w:r>
    </w:p>
    <w:p w14:paraId="03E838CA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lastRenderedPageBreak/>
        <w:t>Local Development Validation</w:t>
      </w:r>
    </w:p>
    <w:p w14:paraId="7ED74132" w14:textId="77777777" w:rsidR="00E01BA1" w:rsidRPr="00E01BA1" w:rsidRDefault="00E01BA1" w:rsidP="00E01BA1">
      <w:r w:rsidRPr="00E01BA1">
        <w:t>Objective</w:t>
      </w:r>
    </w:p>
    <w:p w14:paraId="22ED14A0" w14:textId="77777777" w:rsidR="00E01BA1" w:rsidRPr="00E01BA1" w:rsidRDefault="00E01BA1" w:rsidP="00E01BA1">
      <w:r w:rsidRPr="00E01BA1">
        <w:t xml:space="preserve">Validate that </w:t>
      </w:r>
      <w:proofErr w:type="spellStart"/>
      <w:r w:rsidRPr="00E01BA1">
        <w:t>VisibleAU</w:t>
      </w:r>
      <w:proofErr w:type="spellEnd"/>
      <w:r w:rsidRPr="00E01BA1">
        <w:t xml:space="preserve"> can generate useful insights from real websites.</w:t>
      </w:r>
    </w:p>
    <w:p w14:paraId="7C3D0288" w14:textId="77777777" w:rsidR="00E01BA1" w:rsidRPr="00E01BA1" w:rsidRDefault="00E01BA1" w:rsidP="00E01BA1">
      <w:r w:rsidRPr="00E01BA1">
        <w:t>Requirements</w:t>
      </w:r>
    </w:p>
    <w:p w14:paraId="4B971564" w14:textId="77777777" w:rsidR="00E01BA1" w:rsidRPr="00E01BA1" w:rsidRDefault="00E01BA1" w:rsidP="00E01BA1">
      <w:pPr>
        <w:numPr>
          <w:ilvl w:val="0"/>
          <w:numId w:val="2"/>
        </w:numPr>
      </w:pPr>
      <w:r w:rsidRPr="00E01BA1">
        <w:t>OpenAI API integration</w:t>
      </w:r>
    </w:p>
    <w:p w14:paraId="7E1C6C13" w14:textId="77777777" w:rsidR="00E01BA1" w:rsidRPr="00E01BA1" w:rsidRDefault="00E01BA1" w:rsidP="00E01BA1">
      <w:pPr>
        <w:numPr>
          <w:ilvl w:val="0"/>
          <w:numId w:val="2"/>
        </w:numPr>
      </w:pPr>
      <w:r w:rsidRPr="00E01BA1">
        <w:t>Claude API integration</w:t>
      </w:r>
    </w:p>
    <w:p w14:paraId="236B116F" w14:textId="77777777" w:rsidR="00E01BA1" w:rsidRPr="00E01BA1" w:rsidRDefault="00E01BA1" w:rsidP="00E01BA1">
      <w:pPr>
        <w:numPr>
          <w:ilvl w:val="0"/>
          <w:numId w:val="2"/>
        </w:numPr>
      </w:pPr>
      <w:r w:rsidRPr="00E01BA1">
        <w:t>Gemini API integration</w:t>
      </w:r>
    </w:p>
    <w:p w14:paraId="5D88A4F7" w14:textId="77777777" w:rsidR="00E01BA1" w:rsidRPr="00E01BA1" w:rsidRDefault="00E01BA1" w:rsidP="00E01BA1">
      <w:pPr>
        <w:numPr>
          <w:ilvl w:val="0"/>
          <w:numId w:val="2"/>
        </w:numPr>
      </w:pPr>
      <w:r w:rsidRPr="00E01BA1">
        <w:t>Perplexity API integration</w:t>
      </w:r>
    </w:p>
    <w:p w14:paraId="5E2D892C" w14:textId="77777777" w:rsidR="00E01BA1" w:rsidRPr="00E01BA1" w:rsidRDefault="00E01BA1" w:rsidP="00E01BA1">
      <w:r w:rsidRPr="00E01BA1">
        <w:t>Test Against</w:t>
      </w:r>
    </w:p>
    <w:p w14:paraId="13F436FA" w14:textId="77777777" w:rsidR="00E01BA1" w:rsidRPr="00E01BA1" w:rsidRDefault="00E01BA1" w:rsidP="00E01BA1">
      <w:pPr>
        <w:numPr>
          <w:ilvl w:val="0"/>
          <w:numId w:val="3"/>
        </w:numPr>
      </w:pPr>
      <w:r w:rsidRPr="00E01BA1">
        <w:t>Australian tradies</w:t>
      </w:r>
    </w:p>
    <w:p w14:paraId="1AEDCE11" w14:textId="77777777" w:rsidR="00E01BA1" w:rsidRPr="00E01BA1" w:rsidRDefault="00E01BA1" w:rsidP="00E01BA1">
      <w:pPr>
        <w:numPr>
          <w:ilvl w:val="0"/>
          <w:numId w:val="3"/>
        </w:numPr>
      </w:pPr>
      <w:r w:rsidRPr="00E01BA1">
        <w:t>Dentists</w:t>
      </w:r>
    </w:p>
    <w:p w14:paraId="30073353" w14:textId="77777777" w:rsidR="00E01BA1" w:rsidRPr="00E01BA1" w:rsidRDefault="00E01BA1" w:rsidP="00E01BA1">
      <w:pPr>
        <w:numPr>
          <w:ilvl w:val="0"/>
          <w:numId w:val="3"/>
        </w:numPr>
      </w:pPr>
      <w:r w:rsidRPr="00E01BA1">
        <w:t>Allied health businesses</w:t>
      </w:r>
    </w:p>
    <w:p w14:paraId="1F48C621" w14:textId="77777777" w:rsidR="00E01BA1" w:rsidRPr="00E01BA1" w:rsidRDefault="00E01BA1" w:rsidP="00E01BA1">
      <w:pPr>
        <w:numPr>
          <w:ilvl w:val="0"/>
          <w:numId w:val="3"/>
        </w:numPr>
      </w:pPr>
      <w:r w:rsidRPr="00E01BA1">
        <w:t>Accountants</w:t>
      </w:r>
    </w:p>
    <w:p w14:paraId="45E5A4B3" w14:textId="77777777" w:rsidR="00E01BA1" w:rsidRPr="00E01BA1" w:rsidRDefault="00E01BA1" w:rsidP="00E01BA1">
      <w:pPr>
        <w:numPr>
          <w:ilvl w:val="0"/>
          <w:numId w:val="3"/>
        </w:numPr>
      </w:pPr>
      <w:r w:rsidRPr="00E01BA1">
        <w:t>Legal firms</w:t>
      </w:r>
    </w:p>
    <w:p w14:paraId="15EC3029" w14:textId="77777777" w:rsidR="00E01BA1" w:rsidRPr="00E01BA1" w:rsidRDefault="00E01BA1" w:rsidP="00E01BA1">
      <w:r w:rsidRPr="00E01BA1">
        <w:t>Output Validation</w:t>
      </w:r>
    </w:p>
    <w:p w14:paraId="2100532A" w14:textId="77777777" w:rsidR="00E01BA1" w:rsidRPr="00E01BA1" w:rsidRDefault="00E01BA1" w:rsidP="00E01BA1">
      <w:pPr>
        <w:numPr>
          <w:ilvl w:val="0"/>
          <w:numId w:val="4"/>
        </w:numPr>
      </w:pPr>
      <w:r w:rsidRPr="00E01BA1">
        <w:t>AI Visibility Score</w:t>
      </w:r>
    </w:p>
    <w:p w14:paraId="24832390" w14:textId="77777777" w:rsidR="00E01BA1" w:rsidRPr="00E01BA1" w:rsidRDefault="00E01BA1" w:rsidP="00E01BA1">
      <w:pPr>
        <w:numPr>
          <w:ilvl w:val="0"/>
          <w:numId w:val="4"/>
        </w:numPr>
      </w:pPr>
      <w:r w:rsidRPr="00E01BA1">
        <w:t>Citation Tracking</w:t>
      </w:r>
    </w:p>
    <w:p w14:paraId="55F812B8" w14:textId="77777777" w:rsidR="00E01BA1" w:rsidRPr="00E01BA1" w:rsidRDefault="00E01BA1" w:rsidP="00E01BA1">
      <w:pPr>
        <w:numPr>
          <w:ilvl w:val="0"/>
          <w:numId w:val="4"/>
        </w:numPr>
      </w:pPr>
      <w:r w:rsidRPr="00E01BA1">
        <w:t>Competitor Analysis</w:t>
      </w:r>
    </w:p>
    <w:p w14:paraId="28F2FAA8" w14:textId="77777777" w:rsidR="00E01BA1" w:rsidRPr="00E01BA1" w:rsidRDefault="00E01BA1" w:rsidP="00E01BA1">
      <w:pPr>
        <w:numPr>
          <w:ilvl w:val="0"/>
          <w:numId w:val="4"/>
        </w:numPr>
      </w:pPr>
      <w:r w:rsidRPr="00E01BA1">
        <w:t>Local AI Trust</w:t>
      </w:r>
    </w:p>
    <w:p w14:paraId="0C86C265" w14:textId="77777777" w:rsidR="00E01BA1" w:rsidRPr="00E01BA1" w:rsidRDefault="00E01BA1" w:rsidP="00E01BA1">
      <w:pPr>
        <w:numPr>
          <w:ilvl w:val="0"/>
          <w:numId w:val="4"/>
        </w:numPr>
      </w:pPr>
      <w:r w:rsidRPr="00E01BA1">
        <w:t>Recommendations</w:t>
      </w:r>
    </w:p>
    <w:p w14:paraId="28DC5B7C" w14:textId="77777777" w:rsidR="00E01BA1" w:rsidRPr="00E01BA1" w:rsidRDefault="00E01BA1" w:rsidP="00E01BA1">
      <w:r w:rsidRPr="00E01BA1">
        <w:t>Success Criteria</w:t>
      </w:r>
    </w:p>
    <w:p w14:paraId="28AE5FC4" w14:textId="77777777" w:rsidR="00E01BA1" w:rsidRPr="00E01BA1" w:rsidRDefault="00E01BA1" w:rsidP="00E01BA1">
      <w:proofErr w:type="spellStart"/>
      <w:r w:rsidRPr="00E01BA1">
        <w:t>VisibleAU</w:t>
      </w:r>
      <w:proofErr w:type="spellEnd"/>
      <w:r w:rsidRPr="00E01BA1">
        <w:t xml:space="preserve"> produces insights that appear useful and actionable.</w:t>
      </w:r>
    </w:p>
    <w:p w14:paraId="449CB320" w14:textId="77777777" w:rsidR="00E01BA1" w:rsidRPr="00E01BA1" w:rsidRDefault="00E01BA1" w:rsidP="00E01BA1">
      <w:r w:rsidRPr="00E01BA1">
        <w:pict w14:anchorId="04FA4298">
          <v:rect id="_x0000_i1119" style="width:0;height:1.5pt" o:hralign="center" o:hrstd="t" o:hr="t" fillcolor="#a0a0a0" stroked="f"/>
        </w:pict>
      </w:r>
    </w:p>
    <w:p w14:paraId="4A90B30F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Phase 2</w:t>
      </w:r>
    </w:p>
    <w:p w14:paraId="2C321786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Sample Report Creation</w:t>
      </w:r>
    </w:p>
    <w:p w14:paraId="18BD37B0" w14:textId="77777777" w:rsidR="00E01BA1" w:rsidRPr="00E01BA1" w:rsidRDefault="00E01BA1" w:rsidP="00E01BA1">
      <w:r w:rsidRPr="00E01BA1">
        <w:t>Objective</w:t>
      </w:r>
    </w:p>
    <w:p w14:paraId="2E0E23C5" w14:textId="77777777" w:rsidR="00E01BA1" w:rsidRPr="00E01BA1" w:rsidRDefault="00E01BA1" w:rsidP="00E01BA1">
      <w:r w:rsidRPr="00E01BA1">
        <w:t>Create demonstration material before customer outreach.</w:t>
      </w:r>
    </w:p>
    <w:p w14:paraId="6F7F0552" w14:textId="77777777" w:rsidR="00E01BA1" w:rsidRPr="00E01BA1" w:rsidRDefault="00E01BA1" w:rsidP="00E01BA1">
      <w:r w:rsidRPr="00E01BA1">
        <w:t>Recommended Reports</w:t>
      </w:r>
    </w:p>
    <w:p w14:paraId="76FC02F0" w14:textId="77777777" w:rsidR="00E01BA1" w:rsidRPr="00E01BA1" w:rsidRDefault="00E01BA1" w:rsidP="00E01BA1">
      <w:pPr>
        <w:numPr>
          <w:ilvl w:val="0"/>
          <w:numId w:val="5"/>
        </w:numPr>
      </w:pPr>
      <w:r w:rsidRPr="00E01BA1">
        <w:lastRenderedPageBreak/>
        <w:t>Electrician</w:t>
      </w:r>
    </w:p>
    <w:p w14:paraId="3D099D9C" w14:textId="77777777" w:rsidR="00E01BA1" w:rsidRPr="00E01BA1" w:rsidRDefault="00E01BA1" w:rsidP="00E01BA1">
      <w:pPr>
        <w:numPr>
          <w:ilvl w:val="0"/>
          <w:numId w:val="5"/>
        </w:numPr>
      </w:pPr>
      <w:r w:rsidRPr="00E01BA1">
        <w:t>Plumber</w:t>
      </w:r>
    </w:p>
    <w:p w14:paraId="34F03D38" w14:textId="77777777" w:rsidR="00E01BA1" w:rsidRPr="00E01BA1" w:rsidRDefault="00E01BA1" w:rsidP="00E01BA1">
      <w:pPr>
        <w:numPr>
          <w:ilvl w:val="0"/>
          <w:numId w:val="5"/>
        </w:numPr>
      </w:pPr>
      <w:r w:rsidRPr="00E01BA1">
        <w:t>Physiotherapy Clinic</w:t>
      </w:r>
    </w:p>
    <w:p w14:paraId="7F69551F" w14:textId="77777777" w:rsidR="00E01BA1" w:rsidRPr="00E01BA1" w:rsidRDefault="00E01BA1" w:rsidP="00E01BA1">
      <w:pPr>
        <w:numPr>
          <w:ilvl w:val="0"/>
          <w:numId w:val="5"/>
        </w:numPr>
      </w:pPr>
      <w:r w:rsidRPr="00E01BA1">
        <w:t>Dental Clinic</w:t>
      </w:r>
    </w:p>
    <w:p w14:paraId="06F386EB" w14:textId="77777777" w:rsidR="00E01BA1" w:rsidRPr="00E01BA1" w:rsidRDefault="00E01BA1" w:rsidP="00E01BA1">
      <w:pPr>
        <w:numPr>
          <w:ilvl w:val="0"/>
          <w:numId w:val="5"/>
        </w:numPr>
      </w:pPr>
      <w:r w:rsidRPr="00E01BA1">
        <w:t>Accounting Firm</w:t>
      </w:r>
    </w:p>
    <w:p w14:paraId="478B9433" w14:textId="77777777" w:rsidR="00E01BA1" w:rsidRPr="00E01BA1" w:rsidRDefault="00E01BA1" w:rsidP="00E01BA1">
      <w:r w:rsidRPr="00E01BA1">
        <w:t>For Each Report Include</w:t>
      </w:r>
    </w:p>
    <w:p w14:paraId="50C15685" w14:textId="77777777" w:rsidR="00E01BA1" w:rsidRPr="00E01BA1" w:rsidRDefault="00E01BA1" w:rsidP="00E01BA1">
      <w:pPr>
        <w:numPr>
          <w:ilvl w:val="0"/>
          <w:numId w:val="6"/>
        </w:numPr>
      </w:pPr>
      <w:r w:rsidRPr="00E01BA1">
        <w:t>Health Check</w:t>
      </w:r>
    </w:p>
    <w:p w14:paraId="24211F09" w14:textId="77777777" w:rsidR="00E01BA1" w:rsidRPr="00E01BA1" w:rsidRDefault="00E01BA1" w:rsidP="00E01BA1">
      <w:pPr>
        <w:numPr>
          <w:ilvl w:val="0"/>
          <w:numId w:val="6"/>
        </w:numPr>
      </w:pPr>
      <w:r w:rsidRPr="00E01BA1">
        <w:t>Visibility Analysis</w:t>
      </w:r>
    </w:p>
    <w:p w14:paraId="25B05345" w14:textId="77777777" w:rsidR="00E01BA1" w:rsidRPr="00E01BA1" w:rsidRDefault="00E01BA1" w:rsidP="00E01BA1">
      <w:pPr>
        <w:numPr>
          <w:ilvl w:val="0"/>
          <w:numId w:val="6"/>
        </w:numPr>
      </w:pPr>
      <w:r w:rsidRPr="00E01BA1">
        <w:t>Citation Analysis</w:t>
      </w:r>
    </w:p>
    <w:p w14:paraId="78773DFA" w14:textId="77777777" w:rsidR="00E01BA1" w:rsidRPr="00E01BA1" w:rsidRDefault="00E01BA1" w:rsidP="00E01BA1">
      <w:pPr>
        <w:numPr>
          <w:ilvl w:val="0"/>
          <w:numId w:val="6"/>
        </w:numPr>
      </w:pPr>
      <w:r w:rsidRPr="00E01BA1">
        <w:t>Competitor Comparison</w:t>
      </w:r>
    </w:p>
    <w:p w14:paraId="11919DB4" w14:textId="77777777" w:rsidR="00E01BA1" w:rsidRPr="00E01BA1" w:rsidRDefault="00E01BA1" w:rsidP="00E01BA1">
      <w:pPr>
        <w:numPr>
          <w:ilvl w:val="0"/>
          <w:numId w:val="6"/>
        </w:numPr>
      </w:pPr>
      <w:r w:rsidRPr="00E01BA1">
        <w:t>Local AI Trust</w:t>
      </w:r>
    </w:p>
    <w:p w14:paraId="1A5BBBDD" w14:textId="77777777" w:rsidR="00E01BA1" w:rsidRPr="00E01BA1" w:rsidRDefault="00E01BA1" w:rsidP="00E01BA1">
      <w:pPr>
        <w:numPr>
          <w:ilvl w:val="0"/>
          <w:numId w:val="6"/>
        </w:numPr>
      </w:pPr>
      <w:r w:rsidRPr="00E01BA1">
        <w:t>Top Recommended Actions</w:t>
      </w:r>
    </w:p>
    <w:p w14:paraId="4C42CCF9" w14:textId="77777777" w:rsidR="00E01BA1" w:rsidRPr="00E01BA1" w:rsidRDefault="00E01BA1" w:rsidP="00E01BA1">
      <w:r w:rsidRPr="00E01BA1">
        <w:t>Purpose</w:t>
      </w:r>
    </w:p>
    <w:p w14:paraId="39BE556F" w14:textId="77777777" w:rsidR="00E01BA1" w:rsidRPr="00E01BA1" w:rsidRDefault="00E01BA1" w:rsidP="00E01BA1">
      <w:r w:rsidRPr="00E01BA1">
        <w:t>Demonstrate value without requiring customer onboarding.</w:t>
      </w:r>
    </w:p>
    <w:p w14:paraId="55E04928" w14:textId="77777777" w:rsidR="00E01BA1" w:rsidRPr="00E01BA1" w:rsidRDefault="00E01BA1" w:rsidP="00E01BA1">
      <w:r w:rsidRPr="00E01BA1">
        <w:pict w14:anchorId="0FD965F0">
          <v:rect id="_x0000_i1120" style="width:0;height:1.5pt" o:hralign="center" o:hrstd="t" o:hr="t" fillcolor="#a0a0a0" stroked="f"/>
        </w:pict>
      </w:r>
    </w:p>
    <w:p w14:paraId="18636876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Phase 3</w:t>
      </w:r>
    </w:p>
    <w:p w14:paraId="38AB440B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Agency Discovery Conversations</w:t>
      </w:r>
    </w:p>
    <w:p w14:paraId="1D5E3749" w14:textId="77777777" w:rsidR="00E01BA1" w:rsidRPr="00E01BA1" w:rsidRDefault="00E01BA1" w:rsidP="00E01BA1">
      <w:r w:rsidRPr="00E01BA1">
        <w:t>Objective</w:t>
      </w:r>
    </w:p>
    <w:p w14:paraId="427BA477" w14:textId="77777777" w:rsidR="00E01BA1" w:rsidRPr="00E01BA1" w:rsidRDefault="00E01BA1" w:rsidP="00E01BA1">
      <w:r w:rsidRPr="00E01BA1">
        <w:t>Learn before selling.</w:t>
      </w:r>
    </w:p>
    <w:p w14:paraId="1C6144DF" w14:textId="77777777" w:rsidR="00E01BA1" w:rsidRPr="00E01BA1" w:rsidRDefault="00E01BA1" w:rsidP="00E01BA1">
      <w:r w:rsidRPr="00E01BA1">
        <w:t>Target</w:t>
      </w:r>
    </w:p>
    <w:p w14:paraId="5A9BD81B" w14:textId="77777777" w:rsidR="00E01BA1" w:rsidRPr="00E01BA1" w:rsidRDefault="00E01BA1" w:rsidP="00E01BA1">
      <w:r w:rsidRPr="00E01BA1">
        <w:t>5–10 Australian agencies.</w:t>
      </w:r>
    </w:p>
    <w:p w14:paraId="27BE6D62" w14:textId="77777777" w:rsidR="00E01BA1" w:rsidRPr="00E01BA1" w:rsidRDefault="00E01BA1" w:rsidP="00E01BA1">
      <w:r w:rsidRPr="00E01BA1">
        <w:t>Do Not Pitch</w:t>
      </w:r>
    </w:p>
    <w:p w14:paraId="4F771FD1" w14:textId="77777777" w:rsidR="00E01BA1" w:rsidRPr="00E01BA1" w:rsidRDefault="00E01BA1" w:rsidP="00E01BA1">
      <w:r w:rsidRPr="00E01BA1">
        <w:t>"Buy my software."</w:t>
      </w:r>
    </w:p>
    <w:p w14:paraId="280C7F40" w14:textId="77777777" w:rsidR="00E01BA1" w:rsidRPr="00E01BA1" w:rsidRDefault="00E01BA1" w:rsidP="00E01BA1">
      <w:r w:rsidRPr="00E01BA1">
        <w:t>Instead Ask</w:t>
      </w:r>
    </w:p>
    <w:p w14:paraId="027A8A6D" w14:textId="77777777" w:rsidR="00E01BA1" w:rsidRPr="00E01BA1" w:rsidRDefault="00E01BA1" w:rsidP="00E01BA1">
      <w:pPr>
        <w:numPr>
          <w:ilvl w:val="0"/>
          <w:numId w:val="7"/>
        </w:numPr>
      </w:pPr>
      <w:r w:rsidRPr="00E01BA1">
        <w:t>Are clients asking about ChatGPT visibility?</w:t>
      </w:r>
    </w:p>
    <w:p w14:paraId="321D38B6" w14:textId="77777777" w:rsidR="00E01BA1" w:rsidRPr="00E01BA1" w:rsidRDefault="00E01BA1" w:rsidP="00E01BA1">
      <w:pPr>
        <w:numPr>
          <w:ilvl w:val="0"/>
          <w:numId w:val="7"/>
        </w:numPr>
      </w:pPr>
      <w:r w:rsidRPr="00E01BA1">
        <w:t>Are clients asking about AI search?</w:t>
      </w:r>
    </w:p>
    <w:p w14:paraId="2615720B" w14:textId="77777777" w:rsidR="00E01BA1" w:rsidRPr="00E01BA1" w:rsidRDefault="00E01BA1" w:rsidP="00E01BA1">
      <w:pPr>
        <w:numPr>
          <w:ilvl w:val="0"/>
          <w:numId w:val="7"/>
        </w:numPr>
      </w:pPr>
      <w:r w:rsidRPr="00E01BA1">
        <w:t>How do you currently explain AI recommendations?</w:t>
      </w:r>
    </w:p>
    <w:p w14:paraId="1FC4C4E6" w14:textId="77777777" w:rsidR="00E01BA1" w:rsidRPr="00E01BA1" w:rsidRDefault="00E01BA1" w:rsidP="00E01BA1">
      <w:pPr>
        <w:numPr>
          <w:ilvl w:val="0"/>
          <w:numId w:val="7"/>
        </w:numPr>
      </w:pPr>
      <w:r w:rsidRPr="00E01BA1">
        <w:t>What reporting gaps exist?</w:t>
      </w:r>
    </w:p>
    <w:p w14:paraId="5AC2682C" w14:textId="77777777" w:rsidR="00E01BA1" w:rsidRPr="00E01BA1" w:rsidRDefault="00E01BA1" w:rsidP="00E01BA1">
      <w:pPr>
        <w:numPr>
          <w:ilvl w:val="0"/>
          <w:numId w:val="7"/>
        </w:numPr>
      </w:pPr>
      <w:r w:rsidRPr="00E01BA1">
        <w:lastRenderedPageBreak/>
        <w:t>What would make this valuable?</w:t>
      </w:r>
    </w:p>
    <w:p w14:paraId="6F2337CC" w14:textId="77777777" w:rsidR="00E01BA1" w:rsidRPr="00E01BA1" w:rsidRDefault="00E01BA1" w:rsidP="00E01BA1">
      <w:r w:rsidRPr="00E01BA1">
        <w:t>Success Criteria</w:t>
      </w:r>
    </w:p>
    <w:p w14:paraId="352088D1" w14:textId="77777777" w:rsidR="00E01BA1" w:rsidRPr="00E01BA1" w:rsidRDefault="00E01BA1" w:rsidP="00E01BA1">
      <w:r w:rsidRPr="00E01BA1">
        <w:t>At least three agencies express genuine interest.</w:t>
      </w:r>
    </w:p>
    <w:p w14:paraId="3C2D8F92" w14:textId="77777777" w:rsidR="00E01BA1" w:rsidRPr="00E01BA1" w:rsidRDefault="00E01BA1" w:rsidP="00E01BA1">
      <w:r w:rsidRPr="00E01BA1">
        <w:pict w14:anchorId="22285BD1">
          <v:rect id="_x0000_i1121" style="width:0;height:1.5pt" o:hralign="center" o:hrstd="t" o:hr="t" fillcolor="#a0a0a0" stroked="f"/>
        </w:pict>
      </w:r>
    </w:p>
    <w:p w14:paraId="3AE99F1E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Phase 4</w:t>
      </w:r>
    </w:p>
    <w:p w14:paraId="2F8A1BE3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Live Demo Strategy</w:t>
      </w:r>
    </w:p>
    <w:p w14:paraId="605CB312" w14:textId="77777777" w:rsidR="00E01BA1" w:rsidRPr="00E01BA1" w:rsidRDefault="00E01BA1" w:rsidP="00E01BA1">
      <w:r w:rsidRPr="00E01BA1">
        <w:t>Important</w:t>
      </w:r>
    </w:p>
    <w:p w14:paraId="5F4EB10C" w14:textId="77777777" w:rsidR="00E01BA1" w:rsidRPr="00E01BA1" w:rsidRDefault="00E01BA1" w:rsidP="00E01BA1">
      <w:r w:rsidRPr="00E01BA1">
        <w:t>Production hosting is NOT required.</w:t>
      </w:r>
    </w:p>
    <w:p w14:paraId="68EB0EB2" w14:textId="77777777" w:rsidR="00E01BA1" w:rsidRPr="00E01BA1" w:rsidRDefault="00E01BA1" w:rsidP="00E01BA1">
      <w:r w:rsidRPr="00E01BA1">
        <w:t>Option 1</w:t>
      </w:r>
    </w:p>
    <w:p w14:paraId="1C9FADBD" w14:textId="77777777" w:rsidR="00E01BA1" w:rsidRPr="00E01BA1" w:rsidRDefault="00E01BA1" w:rsidP="00E01BA1">
      <w:r w:rsidRPr="00E01BA1">
        <w:t>Screen Share Local Environment</w:t>
      </w:r>
    </w:p>
    <w:p w14:paraId="34D8F4CB" w14:textId="77777777" w:rsidR="00E01BA1" w:rsidRPr="00E01BA1" w:rsidRDefault="00E01BA1" w:rsidP="00E01BA1">
      <w:r w:rsidRPr="00E01BA1">
        <w:t>Recommended</w:t>
      </w:r>
    </w:p>
    <w:p w14:paraId="0233CE04" w14:textId="77777777" w:rsidR="00E01BA1" w:rsidRPr="00E01BA1" w:rsidRDefault="00E01BA1" w:rsidP="00E01BA1">
      <w:r w:rsidRPr="00E01BA1">
        <w:t>Example</w:t>
      </w:r>
    </w:p>
    <w:p w14:paraId="187320C2" w14:textId="77777777" w:rsidR="00E01BA1" w:rsidRPr="00E01BA1" w:rsidRDefault="00E01BA1" w:rsidP="00E01BA1">
      <w:r w:rsidRPr="00E01BA1">
        <w:t>localhost:3000</w:t>
      </w:r>
    </w:p>
    <w:p w14:paraId="13BC79E3" w14:textId="77777777" w:rsidR="00E01BA1" w:rsidRPr="00E01BA1" w:rsidRDefault="00E01BA1" w:rsidP="00E01BA1">
      <w:r w:rsidRPr="00E01BA1">
        <w:t>or</w:t>
      </w:r>
    </w:p>
    <w:p w14:paraId="409CC7EA" w14:textId="77777777" w:rsidR="00E01BA1" w:rsidRPr="00E01BA1" w:rsidRDefault="00E01BA1" w:rsidP="00E01BA1">
      <w:r w:rsidRPr="00E01BA1">
        <w:t>localhost:5173</w:t>
      </w:r>
    </w:p>
    <w:p w14:paraId="59AE3CAA" w14:textId="77777777" w:rsidR="00E01BA1" w:rsidRPr="00E01BA1" w:rsidRDefault="00E01BA1" w:rsidP="00E01BA1">
      <w:r w:rsidRPr="00E01BA1">
        <w:t>Run application locally.</w:t>
      </w:r>
    </w:p>
    <w:p w14:paraId="0C5A2BBD" w14:textId="77777777" w:rsidR="00E01BA1" w:rsidRPr="00E01BA1" w:rsidRDefault="00E01BA1" w:rsidP="00E01BA1">
      <w:r w:rsidRPr="00E01BA1">
        <w:t>Share screen via:</w:t>
      </w:r>
    </w:p>
    <w:p w14:paraId="7A4CAD4D" w14:textId="77777777" w:rsidR="00E01BA1" w:rsidRPr="00E01BA1" w:rsidRDefault="00E01BA1" w:rsidP="00E01BA1">
      <w:pPr>
        <w:numPr>
          <w:ilvl w:val="0"/>
          <w:numId w:val="8"/>
        </w:numPr>
      </w:pPr>
      <w:r w:rsidRPr="00E01BA1">
        <w:t>Zoom</w:t>
      </w:r>
    </w:p>
    <w:p w14:paraId="6AA1534A" w14:textId="77777777" w:rsidR="00E01BA1" w:rsidRPr="00E01BA1" w:rsidRDefault="00E01BA1" w:rsidP="00E01BA1">
      <w:pPr>
        <w:numPr>
          <w:ilvl w:val="0"/>
          <w:numId w:val="8"/>
        </w:numPr>
      </w:pPr>
      <w:r w:rsidRPr="00E01BA1">
        <w:t>Teams</w:t>
      </w:r>
    </w:p>
    <w:p w14:paraId="4A052283" w14:textId="77777777" w:rsidR="00E01BA1" w:rsidRPr="00E01BA1" w:rsidRDefault="00E01BA1" w:rsidP="00E01BA1">
      <w:pPr>
        <w:numPr>
          <w:ilvl w:val="0"/>
          <w:numId w:val="8"/>
        </w:numPr>
      </w:pPr>
      <w:r w:rsidRPr="00E01BA1">
        <w:t>Google Meet</w:t>
      </w:r>
    </w:p>
    <w:p w14:paraId="4209D342" w14:textId="77777777" w:rsidR="00E01BA1" w:rsidRPr="00E01BA1" w:rsidRDefault="00E01BA1" w:rsidP="00E01BA1">
      <w:r w:rsidRPr="00E01BA1">
        <w:t>This is sufficient for early design partner conversations.</w:t>
      </w:r>
    </w:p>
    <w:p w14:paraId="0DFA5263" w14:textId="77777777" w:rsidR="00E01BA1" w:rsidRPr="00E01BA1" w:rsidRDefault="00E01BA1" w:rsidP="00E01BA1">
      <w:r w:rsidRPr="00E01BA1">
        <w:pict w14:anchorId="01571A2D">
          <v:rect id="_x0000_i1122" style="width:0;height:1.5pt" o:hralign="center" o:hrstd="t" o:hr="t" fillcolor="#a0a0a0" stroked="f"/>
        </w:pict>
      </w:r>
    </w:p>
    <w:p w14:paraId="57375769" w14:textId="77777777" w:rsidR="00E01BA1" w:rsidRPr="00E01BA1" w:rsidRDefault="00E01BA1" w:rsidP="00E01BA1">
      <w:r w:rsidRPr="00E01BA1">
        <w:t>Option 2</w:t>
      </w:r>
    </w:p>
    <w:p w14:paraId="012140DF" w14:textId="77777777" w:rsidR="00E01BA1" w:rsidRPr="00E01BA1" w:rsidRDefault="00E01BA1" w:rsidP="00E01BA1">
      <w:r w:rsidRPr="00E01BA1">
        <w:t>Pre-Generated Reports</w:t>
      </w:r>
    </w:p>
    <w:p w14:paraId="73C269CC" w14:textId="77777777" w:rsidR="00E01BA1" w:rsidRPr="00E01BA1" w:rsidRDefault="00E01BA1" w:rsidP="00E01BA1">
      <w:r w:rsidRPr="00E01BA1">
        <w:t>Safest Approach</w:t>
      </w:r>
    </w:p>
    <w:p w14:paraId="0461BF8F" w14:textId="77777777" w:rsidR="00E01BA1" w:rsidRPr="00E01BA1" w:rsidRDefault="00E01BA1" w:rsidP="00E01BA1">
      <w:r w:rsidRPr="00E01BA1">
        <w:t>Show:</w:t>
      </w:r>
    </w:p>
    <w:p w14:paraId="34FE8720" w14:textId="77777777" w:rsidR="00E01BA1" w:rsidRPr="00E01BA1" w:rsidRDefault="00E01BA1" w:rsidP="00E01BA1">
      <w:pPr>
        <w:numPr>
          <w:ilvl w:val="0"/>
          <w:numId w:val="9"/>
        </w:numPr>
      </w:pPr>
      <w:r w:rsidRPr="00E01BA1">
        <w:t>PDF reports</w:t>
      </w:r>
    </w:p>
    <w:p w14:paraId="2392969E" w14:textId="77777777" w:rsidR="00E01BA1" w:rsidRPr="00E01BA1" w:rsidRDefault="00E01BA1" w:rsidP="00E01BA1">
      <w:pPr>
        <w:numPr>
          <w:ilvl w:val="0"/>
          <w:numId w:val="9"/>
        </w:numPr>
      </w:pPr>
      <w:r w:rsidRPr="00E01BA1">
        <w:t>Screenshots</w:t>
      </w:r>
    </w:p>
    <w:p w14:paraId="49A8E385" w14:textId="77777777" w:rsidR="00E01BA1" w:rsidRPr="00E01BA1" w:rsidRDefault="00E01BA1" w:rsidP="00E01BA1">
      <w:pPr>
        <w:numPr>
          <w:ilvl w:val="0"/>
          <w:numId w:val="9"/>
        </w:numPr>
      </w:pPr>
      <w:r w:rsidRPr="00E01BA1">
        <w:lastRenderedPageBreak/>
        <w:t>Health Check outputs</w:t>
      </w:r>
    </w:p>
    <w:p w14:paraId="6F2D4107" w14:textId="77777777" w:rsidR="00E01BA1" w:rsidRPr="00E01BA1" w:rsidRDefault="00E01BA1" w:rsidP="00E01BA1">
      <w:pPr>
        <w:numPr>
          <w:ilvl w:val="0"/>
          <w:numId w:val="9"/>
        </w:numPr>
      </w:pPr>
      <w:r w:rsidRPr="00E01BA1">
        <w:t>Competitor analysis examples</w:t>
      </w:r>
    </w:p>
    <w:p w14:paraId="36248FF9" w14:textId="77777777" w:rsidR="00E01BA1" w:rsidRPr="00E01BA1" w:rsidRDefault="00E01BA1" w:rsidP="00E01BA1">
      <w:r w:rsidRPr="00E01BA1">
        <w:t>Advantage</w:t>
      </w:r>
    </w:p>
    <w:p w14:paraId="33B4029F" w14:textId="77777777" w:rsidR="00E01BA1" w:rsidRPr="00E01BA1" w:rsidRDefault="00E01BA1" w:rsidP="00E01BA1">
      <w:r w:rsidRPr="00E01BA1">
        <w:t>No dependency on APIs during live meetings.</w:t>
      </w:r>
    </w:p>
    <w:p w14:paraId="1BD56C53" w14:textId="77777777" w:rsidR="00E01BA1" w:rsidRPr="00E01BA1" w:rsidRDefault="00E01BA1" w:rsidP="00E01BA1">
      <w:r w:rsidRPr="00E01BA1">
        <w:pict w14:anchorId="0593DB23">
          <v:rect id="_x0000_i1123" style="width:0;height:1.5pt" o:hralign="center" o:hrstd="t" o:hr="t" fillcolor="#a0a0a0" stroked="f"/>
        </w:pict>
      </w:r>
    </w:p>
    <w:p w14:paraId="65A96878" w14:textId="77777777" w:rsidR="00E01BA1" w:rsidRPr="00E01BA1" w:rsidRDefault="00E01BA1" w:rsidP="00E01BA1">
      <w:r w:rsidRPr="00E01BA1">
        <w:t>Option 3</w:t>
      </w:r>
    </w:p>
    <w:p w14:paraId="2F19A5E7" w14:textId="77777777" w:rsidR="00E01BA1" w:rsidRPr="00E01BA1" w:rsidRDefault="00E01BA1" w:rsidP="00E01BA1">
      <w:r w:rsidRPr="00E01BA1">
        <w:t>Recorded Demo</w:t>
      </w:r>
    </w:p>
    <w:p w14:paraId="05FE4E63" w14:textId="77777777" w:rsidR="00E01BA1" w:rsidRPr="00E01BA1" w:rsidRDefault="00E01BA1" w:rsidP="00E01BA1">
      <w:r w:rsidRPr="00E01BA1">
        <w:t>Create:</w:t>
      </w:r>
    </w:p>
    <w:p w14:paraId="0811D9AD" w14:textId="77777777" w:rsidR="00E01BA1" w:rsidRPr="00E01BA1" w:rsidRDefault="00E01BA1" w:rsidP="00E01BA1">
      <w:r w:rsidRPr="00E01BA1">
        <w:t>3–</w:t>
      </w:r>
      <w:proofErr w:type="gramStart"/>
      <w:r w:rsidRPr="00E01BA1">
        <w:t>5 minute</w:t>
      </w:r>
      <w:proofErr w:type="gramEnd"/>
      <w:r w:rsidRPr="00E01BA1">
        <w:t xml:space="preserve"> Loom video.</w:t>
      </w:r>
    </w:p>
    <w:p w14:paraId="2FD86DAF" w14:textId="77777777" w:rsidR="00E01BA1" w:rsidRPr="00E01BA1" w:rsidRDefault="00E01BA1" w:rsidP="00E01BA1">
      <w:r w:rsidRPr="00E01BA1">
        <w:t>Show:</w:t>
      </w:r>
    </w:p>
    <w:p w14:paraId="1CF49005" w14:textId="77777777" w:rsidR="00E01BA1" w:rsidRPr="00E01BA1" w:rsidRDefault="00E01BA1" w:rsidP="00E01BA1">
      <w:r w:rsidRPr="00E01BA1">
        <w:t>Website Input</w:t>
      </w:r>
      <w:r w:rsidRPr="00E01BA1">
        <w:br/>
        <w:t>↓</w:t>
      </w:r>
      <w:r w:rsidRPr="00E01BA1">
        <w:br/>
        <w:t>Analysis</w:t>
      </w:r>
      <w:r w:rsidRPr="00E01BA1">
        <w:br/>
        <w:t>↓</w:t>
      </w:r>
      <w:r w:rsidRPr="00E01BA1">
        <w:br/>
        <w:t>Health Check</w:t>
      </w:r>
      <w:r w:rsidRPr="00E01BA1">
        <w:br/>
        <w:t>↓</w:t>
      </w:r>
      <w:r w:rsidRPr="00E01BA1">
        <w:br/>
        <w:t>Citation Diagnosis</w:t>
      </w:r>
      <w:r w:rsidRPr="00E01BA1">
        <w:br/>
        <w:t>↓</w:t>
      </w:r>
      <w:r w:rsidRPr="00E01BA1">
        <w:br/>
        <w:t>Recommendations</w:t>
      </w:r>
      <w:r w:rsidRPr="00E01BA1">
        <w:br/>
        <w:t>↓</w:t>
      </w:r>
      <w:r w:rsidRPr="00E01BA1">
        <w:br/>
        <w:t>PDF Report</w:t>
      </w:r>
    </w:p>
    <w:p w14:paraId="6D45C131" w14:textId="77777777" w:rsidR="00E01BA1" w:rsidRPr="00E01BA1" w:rsidRDefault="00E01BA1" w:rsidP="00E01BA1">
      <w:r w:rsidRPr="00E01BA1">
        <w:t>Use for outreach and follow-up.</w:t>
      </w:r>
    </w:p>
    <w:p w14:paraId="2811698A" w14:textId="77777777" w:rsidR="00E01BA1" w:rsidRPr="00E01BA1" w:rsidRDefault="00E01BA1" w:rsidP="00E01BA1">
      <w:r w:rsidRPr="00E01BA1">
        <w:pict w14:anchorId="144A7655">
          <v:rect id="_x0000_i1124" style="width:0;height:1.5pt" o:hralign="center" o:hrstd="t" o:hr="t" fillcolor="#a0a0a0" stroked="f"/>
        </w:pict>
      </w:r>
    </w:p>
    <w:p w14:paraId="3F0AACF9" w14:textId="77777777" w:rsidR="00E01BA1" w:rsidRPr="00E01BA1" w:rsidRDefault="00E01BA1" w:rsidP="00E01BA1">
      <w:r w:rsidRPr="00E01BA1">
        <w:t>Option 4</w:t>
      </w:r>
    </w:p>
    <w:p w14:paraId="179A9E22" w14:textId="77777777" w:rsidR="00E01BA1" w:rsidRPr="00E01BA1" w:rsidRDefault="00E01BA1" w:rsidP="00E01BA1">
      <w:r w:rsidRPr="00E01BA1">
        <w:t>Temporary Public Demo</w:t>
      </w:r>
    </w:p>
    <w:p w14:paraId="21B13161" w14:textId="77777777" w:rsidR="00E01BA1" w:rsidRPr="00E01BA1" w:rsidRDefault="00E01BA1" w:rsidP="00E01BA1">
      <w:r w:rsidRPr="00E01BA1">
        <w:t>Only when necessary.</w:t>
      </w:r>
    </w:p>
    <w:p w14:paraId="25C02477" w14:textId="77777777" w:rsidR="00E01BA1" w:rsidRPr="00E01BA1" w:rsidRDefault="00E01BA1" w:rsidP="00E01BA1">
      <w:r w:rsidRPr="00E01BA1">
        <w:t>Use:</w:t>
      </w:r>
    </w:p>
    <w:p w14:paraId="5743B4FB" w14:textId="77777777" w:rsidR="00E01BA1" w:rsidRPr="00E01BA1" w:rsidRDefault="00E01BA1" w:rsidP="00E01BA1">
      <w:pPr>
        <w:numPr>
          <w:ilvl w:val="0"/>
          <w:numId w:val="10"/>
        </w:numPr>
      </w:pPr>
      <w:r w:rsidRPr="00E01BA1">
        <w:t>Cloudflare Tunnel</w:t>
      </w:r>
    </w:p>
    <w:p w14:paraId="5B82F386" w14:textId="77777777" w:rsidR="00E01BA1" w:rsidRPr="00E01BA1" w:rsidRDefault="00E01BA1" w:rsidP="00E01BA1">
      <w:pPr>
        <w:numPr>
          <w:ilvl w:val="0"/>
          <w:numId w:val="10"/>
        </w:numPr>
      </w:pPr>
      <w:proofErr w:type="spellStart"/>
      <w:r w:rsidRPr="00E01BA1">
        <w:t>ngrok</w:t>
      </w:r>
      <w:proofErr w:type="spellEnd"/>
    </w:p>
    <w:p w14:paraId="49C53C90" w14:textId="77777777" w:rsidR="00E01BA1" w:rsidRPr="00E01BA1" w:rsidRDefault="00E01BA1" w:rsidP="00E01BA1">
      <w:r w:rsidRPr="00E01BA1">
        <w:t>Purpose</w:t>
      </w:r>
    </w:p>
    <w:p w14:paraId="2EB134D5" w14:textId="77777777" w:rsidR="00E01BA1" w:rsidRPr="00E01BA1" w:rsidRDefault="00E01BA1" w:rsidP="00E01BA1">
      <w:r w:rsidRPr="00E01BA1">
        <w:t>Provide temporary public access.</w:t>
      </w:r>
    </w:p>
    <w:p w14:paraId="5F44A505" w14:textId="77777777" w:rsidR="00E01BA1" w:rsidRPr="00E01BA1" w:rsidRDefault="00E01BA1" w:rsidP="00E01BA1">
      <w:r w:rsidRPr="00E01BA1">
        <w:lastRenderedPageBreak/>
        <w:t>Not recommended for public launch.</w:t>
      </w:r>
    </w:p>
    <w:p w14:paraId="677BA241" w14:textId="77777777" w:rsidR="00E01BA1" w:rsidRPr="00E01BA1" w:rsidRDefault="00E01BA1" w:rsidP="00E01BA1">
      <w:r w:rsidRPr="00E01BA1">
        <w:t>Not required for validation.</w:t>
      </w:r>
    </w:p>
    <w:p w14:paraId="0D0C97F8" w14:textId="77777777" w:rsidR="00E01BA1" w:rsidRPr="00E01BA1" w:rsidRDefault="00E01BA1" w:rsidP="00E01BA1">
      <w:r w:rsidRPr="00E01BA1">
        <w:pict w14:anchorId="07AA44BA">
          <v:rect id="_x0000_i1125" style="width:0;height:1.5pt" o:hralign="center" o:hrstd="t" o:hr="t" fillcolor="#a0a0a0" stroked="f"/>
        </w:pict>
      </w:r>
    </w:p>
    <w:p w14:paraId="372EBE57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Design Partner Strategy</w:t>
      </w:r>
    </w:p>
    <w:p w14:paraId="1748E0C1" w14:textId="77777777" w:rsidR="00E01BA1" w:rsidRPr="00E01BA1" w:rsidRDefault="00E01BA1" w:rsidP="00E01BA1">
      <w:r w:rsidRPr="00E01BA1">
        <w:t>Goal</w:t>
      </w:r>
    </w:p>
    <w:p w14:paraId="61E31B16" w14:textId="77777777" w:rsidR="00E01BA1" w:rsidRPr="00E01BA1" w:rsidRDefault="00E01BA1" w:rsidP="00E01BA1">
      <w:r w:rsidRPr="00E01BA1">
        <w:t>Find:</w:t>
      </w:r>
    </w:p>
    <w:p w14:paraId="60930610" w14:textId="77777777" w:rsidR="00E01BA1" w:rsidRPr="00E01BA1" w:rsidRDefault="00E01BA1" w:rsidP="00E01BA1">
      <w:r w:rsidRPr="00E01BA1">
        <w:t>3–5 agencies</w:t>
      </w:r>
    </w:p>
    <w:p w14:paraId="035C834F" w14:textId="77777777" w:rsidR="00E01BA1" w:rsidRPr="00E01BA1" w:rsidRDefault="00E01BA1" w:rsidP="00E01BA1">
      <w:r w:rsidRPr="00E01BA1">
        <w:t>Focus</w:t>
      </w:r>
    </w:p>
    <w:p w14:paraId="0F262BF8" w14:textId="77777777" w:rsidR="00E01BA1" w:rsidRPr="00E01BA1" w:rsidRDefault="00E01BA1" w:rsidP="00E01BA1">
      <w:pPr>
        <w:numPr>
          <w:ilvl w:val="0"/>
          <w:numId w:val="11"/>
        </w:numPr>
      </w:pPr>
      <w:r w:rsidRPr="00E01BA1">
        <w:t>SEO agencies</w:t>
      </w:r>
    </w:p>
    <w:p w14:paraId="46717A66" w14:textId="77777777" w:rsidR="00E01BA1" w:rsidRPr="00E01BA1" w:rsidRDefault="00E01BA1" w:rsidP="00E01BA1">
      <w:pPr>
        <w:numPr>
          <w:ilvl w:val="0"/>
          <w:numId w:val="11"/>
        </w:numPr>
      </w:pPr>
      <w:r w:rsidRPr="00E01BA1">
        <w:t>GEO agencies</w:t>
      </w:r>
    </w:p>
    <w:p w14:paraId="0A716277" w14:textId="77777777" w:rsidR="00E01BA1" w:rsidRPr="00E01BA1" w:rsidRDefault="00E01BA1" w:rsidP="00E01BA1">
      <w:pPr>
        <w:numPr>
          <w:ilvl w:val="0"/>
          <w:numId w:val="11"/>
        </w:numPr>
      </w:pPr>
      <w:r w:rsidRPr="00E01BA1">
        <w:t>Digital marketing agencies</w:t>
      </w:r>
    </w:p>
    <w:p w14:paraId="3ADB26AE" w14:textId="77777777" w:rsidR="00E01BA1" w:rsidRPr="00E01BA1" w:rsidRDefault="00E01BA1" w:rsidP="00E01BA1">
      <w:pPr>
        <w:numPr>
          <w:ilvl w:val="0"/>
          <w:numId w:val="11"/>
        </w:numPr>
      </w:pPr>
      <w:r w:rsidRPr="00E01BA1">
        <w:t>Local SEO specialists</w:t>
      </w:r>
    </w:p>
    <w:p w14:paraId="0467A493" w14:textId="77777777" w:rsidR="00E01BA1" w:rsidRPr="00E01BA1" w:rsidRDefault="00E01BA1" w:rsidP="00E01BA1">
      <w:r w:rsidRPr="00E01BA1">
        <w:t>Offer</w:t>
      </w:r>
    </w:p>
    <w:p w14:paraId="17215A32" w14:textId="77777777" w:rsidR="00E01BA1" w:rsidRPr="00E01BA1" w:rsidRDefault="00E01BA1" w:rsidP="00E01BA1">
      <w:pPr>
        <w:numPr>
          <w:ilvl w:val="0"/>
          <w:numId w:val="12"/>
        </w:numPr>
      </w:pPr>
      <w:r w:rsidRPr="00E01BA1">
        <w:t>Early access</w:t>
      </w:r>
    </w:p>
    <w:p w14:paraId="758DEBE1" w14:textId="77777777" w:rsidR="00E01BA1" w:rsidRPr="00E01BA1" w:rsidRDefault="00E01BA1" w:rsidP="00E01BA1">
      <w:pPr>
        <w:numPr>
          <w:ilvl w:val="0"/>
          <w:numId w:val="12"/>
        </w:numPr>
      </w:pPr>
      <w:r w:rsidRPr="00E01BA1">
        <w:t>Free testing period</w:t>
      </w:r>
    </w:p>
    <w:p w14:paraId="609F0E06" w14:textId="77777777" w:rsidR="00E01BA1" w:rsidRPr="00E01BA1" w:rsidRDefault="00E01BA1" w:rsidP="00E01BA1">
      <w:pPr>
        <w:numPr>
          <w:ilvl w:val="0"/>
          <w:numId w:val="12"/>
        </w:numPr>
      </w:pPr>
      <w:r w:rsidRPr="00E01BA1">
        <w:t>Founder pricing</w:t>
      </w:r>
    </w:p>
    <w:p w14:paraId="50E9DC9D" w14:textId="77777777" w:rsidR="00E01BA1" w:rsidRPr="00E01BA1" w:rsidRDefault="00E01BA1" w:rsidP="00E01BA1">
      <w:pPr>
        <w:numPr>
          <w:ilvl w:val="0"/>
          <w:numId w:val="12"/>
        </w:numPr>
      </w:pPr>
      <w:r w:rsidRPr="00E01BA1">
        <w:t>Roadmap influence</w:t>
      </w:r>
    </w:p>
    <w:p w14:paraId="36C1441C" w14:textId="77777777" w:rsidR="00E01BA1" w:rsidRPr="00E01BA1" w:rsidRDefault="00E01BA1" w:rsidP="00E01BA1">
      <w:pPr>
        <w:numPr>
          <w:ilvl w:val="0"/>
          <w:numId w:val="12"/>
        </w:numPr>
      </w:pPr>
      <w:r w:rsidRPr="00E01BA1">
        <w:t>Priority support</w:t>
      </w:r>
    </w:p>
    <w:p w14:paraId="2F5EAE2E" w14:textId="77777777" w:rsidR="00E01BA1" w:rsidRPr="00E01BA1" w:rsidRDefault="00E01BA1" w:rsidP="00E01BA1">
      <w:r w:rsidRPr="00E01BA1">
        <w:t>Do Not Offer</w:t>
      </w:r>
    </w:p>
    <w:p w14:paraId="5E4CE38A" w14:textId="77777777" w:rsidR="00E01BA1" w:rsidRPr="00E01BA1" w:rsidRDefault="00E01BA1" w:rsidP="00E01BA1">
      <w:pPr>
        <w:numPr>
          <w:ilvl w:val="0"/>
          <w:numId w:val="13"/>
        </w:numPr>
      </w:pPr>
      <w:r w:rsidRPr="00E01BA1">
        <w:t>Equity</w:t>
      </w:r>
    </w:p>
    <w:p w14:paraId="46C21440" w14:textId="77777777" w:rsidR="00E01BA1" w:rsidRPr="00E01BA1" w:rsidRDefault="00E01BA1" w:rsidP="00E01BA1">
      <w:pPr>
        <w:numPr>
          <w:ilvl w:val="0"/>
          <w:numId w:val="13"/>
        </w:numPr>
      </w:pPr>
      <w:r w:rsidRPr="00E01BA1">
        <w:t>Revenue sharing</w:t>
      </w:r>
    </w:p>
    <w:p w14:paraId="1E8FC367" w14:textId="77777777" w:rsidR="00E01BA1" w:rsidRPr="00E01BA1" w:rsidRDefault="00E01BA1" w:rsidP="00E01BA1">
      <w:pPr>
        <w:numPr>
          <w:ilvl w:val="0"/>
          <w:numId w:val="13"/>
        </w:numPr>
      </w:pPr>
      <w:r w:rsidRPr="00E01BA1">
        <w:t>Ownership</w:t>
      </w:r>
    </w:p>
    <w:p w14:paraId="0C480C54" w14:textId="77777777" w:rsidR="00E01BA1" w:rsidRPr="00E01BA1" w:rsidRDefault="00E01BA1" w:rsidP="00E01BA1">
      <w:r w:rsidRPr="00E01BA1">
        <w:pict w14:anchorId="2A1B3D5D">
          <v:rect id="_x0000_i1126" style="width:0;height:1.5pt" o:hralign="center" o:hrstd="t" o:hr="t" fillcolor="#a0a0a0" stroked="f"/>
        </w:pict>
      </w:r>
    </w:p>
    <w:p w14:paraId="430DB80D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Founder Time Allocation</w:t>
      </w:r>
    </w:p>
    <w:p w14:paraId="005A93C8" w14:textId="77777777" w:rsidR="00E01BA1" w:rsidRPr="00E01BA1" w:rsidRDefault="00E01BA1" w:rsidP="00E01BA1">
      <w:r w:rsidRPr="00E01BA1">
        <w:t>Recommended Split</w:t>
      </w:r>
    </w:p>
    <w:p w14:paraId="2DE416F4" w14:textId="77777777" w:rsidR="00E01BA1" w:rsidRPr="00E01BA1" w:rsidRDefault="00E01BA1" w:rsidP="00E01BA1">
      <w:r w:rsidRPr="00E01BA1">
        <w:t>40% Product Development</w:t>
      </w:r>
    </w:p>
    <w:p w14:paraId="22516A6E" w14:textId="77777777" w:rsidR="00E01BA1" w:rsidRPr="00E01BA1" w:rsidRDefault="00E01BA1" w:rsidP="00E01BA1">
      <w:pPr>
        <w:numPr>
          <w:ilvl w:val="0"/>
          <w:numId w:val="14"/>
        </w:numPr>
      </w:pPr>
      <w:r w:rsidRPr="00E01BA1">
        <w:t>LLM integrations</w:t>
      </w:r>
    </w:p>
    <w:p w14:paraId="286CD362" w14:textId="77777777" w:rsidR="00E01BA1" w:rsidRPr="00E01BA1" w:rsidRDefault="00E01BA1" w:rsidP="00E01BA1">
      <w:pPr>
        <w:numPr>
          <w:ilvl w:val="0"/>
          <w:numId w:val="14"/>
        </w:numPr>
      </w:pPr>
      <w:r w:rsidRPr="00E01BA1">
        <w:t>Health Check</w:t>
      </w:r>
    </w:p>
    <w:p w14:paraId="71F60CC6" w14:textId="77777777" w:rsidR="00E01BA1" w:rsidRPr="00E01BA1" w:rsidRDefault="00E01BA1" w:rsidP="00E01BA1">
      <w:pPr>
        <w:numPr>
          <w:ilvl w:val="0"/>
          <w:numId w:val="14"/>
        </w:numPr>
      </w:pPr>
      <w:r w:rsidRPr="00E01BA1">
        <w:lastRenderedPageBreak/>
        <w:t>Reports</w:t>
      </w:r>
    </w:p>
    <w:p w14:paraId="0754EE49" w14:textId="77777777" w:rsidR="00E01BA1" w:rsidRPr="00E01BA1" w:rsidRDefault="00E01BA1" w:rsidP="00E01BA1">
      <w:pPr>
        <w:numPr>
          <w:ilvl w:val="0"/>
          <w:numId w:val="14"/>
        </w:numPr>
      </w:pPr>
      <w:r w:rsidRPr="00E01BA1">
        <w:t>Testing</w:t>
      </w:r>
    </w:p>
    <w:p w14:paraId="60461ECA" w14:textId="77777777" w:rsidR="00E01BA1" w:rsidRPr="00E01BA1" w:rsidRDefault="00E01BA1" w:rsidP="00E01BA1">
      <w:r w:rsidRPr="00E01BA1">
        <w:t>40% Market Validation</w:t>
      </w:r>
    </w:p>
    <w:p w14:paraId="7D181507" w14:textId="77777777" w:rsidR="00E01BA1" w:rsidRPr="00E01BA1" w:rsidRDefault="00E01BA1" w:rsidP="00E01BA1">
      <w:pPr>
        <w:numPr>
          <w:ilvl w:val="0"/>
          <w:numId w:val="15"/>
        </w:numPr>
      </w:pPr>
      <w:r w:rsidRPr="00E01BA1">
        <w:t>Agency outreach</w:t>
      </w:r>
    </w:p>
    <w:p w14:paraId="1FEBB218" w14:textId="77777777" w:rsidR="00E01BA1" w:rsidRPr="00E01BA1" w:rsidRDefault="00E01BA1" w:rsidP="00E01BA1">
      <w:pPr>
        <w:numPr>
          <w:ilvl w:val="0"/>
          <w:numId w:val="15"/>
        </w:numPr>
      </w:pPr>
      <w:r w:rsidRPr="00E01BA1">
        <w:t>Discovery calls</w:t>
      </w:r>
    </w:p>
    <w:p w14:paraId="301C02A2" w14:textId="77777777" w:rsidR="00E01BA1" w:rsidRPr="00E01BA1" w:rsidRDefault="00E01BA1" w:rsidP="00E01BA1">
      <w:pPr>
        <w:numPr>
          <w:ilvl w:val="0"/>
          <w:numId w:val="15"/>
        </w:numPr>
      </w:pPr>
      <w:r w:rsidRPr="00E01BA1">
        <w:t>Demo sessions</w:t>
      </w:r>
    </w:p>
    <w:p w14:paraId="3D9DD85E" w14:textId="77777777" w:rsidR="00E01BA1" w:rsidRPr="00E01BA1" w:rsidRDefault="00E01BA1" w:rsidP="00E01BA1">
      <w:pPr>
        <w:numPr>
          <w:ilvl w:val="0"/>
          <w:numId w:val="15"/>
        </w:numPr>
      </w:pPr>
      <w:r w:rsidRPr="00E01BA1">
        <w:t>Feedback collection</w:t>
      </w:r>
    </w:p>
    <w:p w14:paraId="6B826DFB" w14:textId="77777777" w:rsidR="00E01BA1" w:rsidRPr="00E01BA1" w:rsidRDefault="00E01BA1" w:rsidP="00E01BA1">
      <w:r w:rsidRPr="00E01BA1">
        <w:t>20% Operations</w:t>
      </w:r>
    </w:p>
    <w:p w14:paraId="05C21C3D" w14:textId="77777777" w:rsidR="00E01BA1" w:rsidRPr="00E01BA1" w:rsidRDefault="00E01BA1" w:rsidP="00E01BA1">
      <w:pPr>
        <w:numPr>
          <w:ilvl w:val="0"/>
          <w:numId w:val="16"/>
        </w:numPr>
      </w:pPr>
      <w:r w:rsidRPr="00E01BA1">
        <w:t>Hosting preparation</w:t>
      </w:r>
    </w:p>
    <w:p w14:paraId="02C212ED" w14:textId="77777777" w:rsidR="00E01BA1" w:rsidRPr="00E01BA1" w:rsidRDefault="00E01BA1" w:rsidP="00E01BA1">
      <w:pPr>
        <w:numPr>
          <w:ilvl w:val="0"/>
          <w:numId w:val="16"/>
        </w:numPr>
      </w:pPr>
      <w:r w:rsidRPr="00E01BA1">
        <w:t>Landing page</w:t>
      </w:r>
    </w:p>
    <w:p w14:paraId="6A5CBB80" w14:textId="77777777" w:rsidR="00E01BA1" w:rsidRPr="00E01BA1" w:rsidRDefault="00E01BA1" w:rsidP="00E01BA1">
      <w:pPr>
        <w:numPr>
          <w:ilvl w:val="0"/>
          <w:numId w:val="16"/>
        </w:numPr>
      </w:pPr>
      <w:r w:rsidRPr="00E01BA1">
        <w:t>Documentation</w:t>
      </w:r>
    </w:p>
    <w:p w14:paraId="0292208E" w14:textId="77777777" w:rsidR="00E01BA1" w:rsidRPr="00E01BA1" w:rsidRDefault="00E01BA1" w:rsidP="00E01BA1">
      <w:pPr>
        <w:numPr>
          <w:ilvl w:val="0"/>
          <w:numId w:val="16"/>
        </w:numPr>
      </w:pPr>
      <w:r w:rsidRPr="00E01BA1">
        <w:t>Administration</w:t>
      </w:r>
    </w:p>
    <w:p w14:paraId="3AF7A627" w14:textId="77777777" w:rsidR="00E01BA1" w:rsidRPr="00E01BA1" w:rsidRDefault="00E01BA1" w:rsidP="00E01BA1">
      <w:r w:rsidRPr="00E01BA1">
        <w:t>Reason</w:t>
      </w:r>
    </w:p>
    <w:p w14:paraId="49ADF359" w14:textId="77777777" w:rsidR="00E01BA1" w:rsidRPr="00E01BA1" w:rsidRDefault="00E01BA1" w:rsidP="00E01BA1">
      <w:r w:rsidRPr="00E01BA1">
        <w:t>At this stage market learning is more valuable than additional features.</w:t>
      </w:r>
    </w:p>
    <w:p w14:paraId="315D6B42" w14:textId="77777777" w:rsidR="00E01BA1" w:rsidRPr="00E01BA1" w:rsidRDefault="00E01BA1" w:rsidP="00E01BA1">
      <w:r w:rsidRPr="00E01BA1">
        <w:pict w14:anchorId="720DE1BE">
          <v:rect id="_x0000_i1127" style="width:0;height:1.5pt" o:hralign="center" o:hrstd="t" o:hr="t" fillcolor="#a0a0a0" stroked="f"/>
        </w:pict>
      </w:r>
    </w:p>
    <w:p w14:paraId="67E89938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Hosting Decision Framework</w:t>
      </w:r>
    </w:p>
    <w:p w14:paraId="614AD5CE" w14:textId="77777777" w:rsidR="00E01BA1" w:rsidRPr="00E01BA1" w:rsidRDefault="00E01BA1" w:rsidP="00E01BA1">
      <w:r w:rsidRPr="00E01BA1">
        <w:t>Do NOT Host Yet If</w:t>
      </w:r>
    </w:p>
    <w:p w14:paraId="0EF91F39" w14:textId="77777777" w:rsidR="00E01BA1" w:rsidRPr="00E01BA1" w:rsidRDefault="00E01BA1" w:rsidP="00E01BA1">
      <w:pPr>
        <w:numPr>
          <w:ilvl w:val="0"/>
          <w:numId w:val="17"/>
        </w:numPr>
      </w:pPr>
      <w:r w:rsidRPr="00E01BA1">
        <w:t>No agency feedback</w:t>
      </w:r>
    </w:p>
    <w:p w14:paraId="062F89F4" w14:textId="77777777" w:rsidR="00E01BA1" w:rsidRPr="00E01BA1" w:rsidRDefault="00E01BA1" w:rsidP="00E01BA1">
      <w:pPr>
        <w:numPr>
          <w:ilvl w:val="0"/>
          <w:numId w:val="17"/>
        </w:numPr>
      </w:pPr>
      <w:r w:rsidRPr="00E01BA1">
        <w:t>No design partners</w:t>
      </w:r>
    </w:p>
    <w:p w14:paraId="68CC0A9D" w14:textId="77777777" w:rsidR="00E01BA1" w:rsidRPr="00E01BA1" w:rsidRDefault="00E01BA1" w:rsidP="00E01BA1">
      <w:pPr>
        <w:numPr>
          <w:ilvl w:val="0"/>
          <w:numId w:val="17"/>
        </w:numPr>
      </w:pPr>
      <w:r w:rsidRPr="00E01BA1">
        <w:t>No validated reports</w:t>
      </w:r>
    </w:p>
    <w:p w14:paraId="76C012FB" w14:textId="77777777" w:rsidR="00E01BA1" w:rsidRPr="00E01BA1" w:rsidRDefault="00E01BA1" w:rsidP="00E01BA1">
      <w:pPr>
        <w:numPr>
          <w:ilvl w:val="0"/>
          <w:numId w:val="17"/>
        </w:numPr>
      </w:pPr>
      <w:r w:rsidRPr="00E01BA1">
        <w:t xml:space="preserve">No customer </w:t>
      </w:r>
      <w:proofErr w:type="gramStart"/>
      <w:r w:rsidRPr="00E01BA1">
        <w:t>interest</w:t>
      </w:r>
      <w:proofErr w:type="gramEnd"/>
    </w:p>
    <w:p w14:paraId="41A5213E" w14:textId="77777777" w:rsidR="00E01BA1" w:rsidRPr="00E01BA1" w:rsidRDefault="00E01BA1" w:rsidP="00E01BA1">
      <w:r w:rsidRPr="00E01BA1">
        <w:t>Host When</w:t>
      </w:r>
    </w:p>
    <w:p w14:paraId="76F91D50" w14:textId="77777777" w:rsidR="00E01BA1" w:rsidRPr="00E01BA1" w:rsidRDefault="00E01BA1" w:rsidP="00E01BA1">
      <w:pPr>
        <w:numPr>
          <w:ilvl w:val="0"/>
          <w:numId w:val="18"/>
        </w:numPr>
      </w:pPr>
      <w:r w:rsidRPr="00E01BA1">
        <w:t>Agencies want access</w:t>
      </w:r>
    </w:p>
    <w:p w14:paraId="4DE68571" w14:textId="77777777" w:rsidR="00E01BA1" w:rsidRPr="00E01BA1" w:rsidRDefault="00E01BA1" w:rsidP="00E01BA1">
      <w:pPr>
        <w:numPr>
          <w:ilvl w:val="0"/>
          <w:numId w:val="18"/>
        </w:numPr>
      </w:pPr>
      <w:r w:rsidRPr="00E01BA1">
        <w:t>Design partners request accounts</w:t>
      </w:r>
    </w:p>
    <w:p w14:paraId="1F9A11CD" w14:textId="77777777" w:rsidR="00E01BA1" w:rsidRPr="00E01BA1" w:rsidRDefault="00E01BA1" w:rsidP="00E01BA1">
      <w:pPr>
        <w:numPr>
          <w:ilvl w:val="0"/>
          <w:numId w:val="18"/>
        </w:numPr>
      </w:pPr>
      <w:r w:rsidRPr="00E01BA1">
        <w:t>Customer onboarding becomes necessary</w:t>
      </w:r>
    </w:p>
    <w:p w14:paraId="74A99F77" w14:textId="77777777" w:rsidR="00E01BA1" w:rsidRPr="00E01BA1" w:rsidRDefault="00E01BA1" w:rsidP="00E01BA1">
      <w:r w:rsidRPr="00E01BA1">
        <w:t>Reason</w:t>
      </w:r>
    </w:p>
    <w:p w14:paraId="2A5788B3" w14:textId="77777777" w:rsidR="00E01BA1" w:rsidRPr="00E01BA1" w:rsidRDefault="00E01BA1" w:rsidP="00E01BA1">
      <w:r w:rsidRPr="00E01BA1">
        <w:t>Hosting should support demand.</w:t>
      </w:r>
    </w:p>
    <w:p w14:paraId="7B24073A" w14:textId="77777777" w:rsidR="00E01BA1" w:rsidRPr="00E01BA1" w:rsidRDefault="00E01BA1" w:rsidP="00E01BA1">
      <w:r w:rsidRPr="00E01BA1">
        <w:t>Hosting should not create demand.</w:t>
      </w:r>
    </w:p>
    <w:p w14:paraId="303631DC" w14:textId="77777777" w:rsidR="00E01BA1" w:rsidRPr="00E01BA1" w:rsidRDefault="00E01BA1" w:rsidP="00E01BA1">
      <w:r w:rsidRPr="00E01BA1">
        <w:lastRenderedPageBreak/>
        <w:pict w14:anchorId="199A3AF3">
          <v:rect id="_x0000_i1128" style="width:0;height:1.5pt" o:hralign="center" o:hrstd="t" o:hr="t" fillcolor="#a0a0a0" stroked="f"/>
        </w:pict>
      </w:r>
    </w:p>
    <w:p w14:paraId="2A238D14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First 90-Day Success Criteria</w:t>
      </w:r>
    </w:p>
    <w:p w14:paraId="30E80F09" w14:textId="77777777" w:rsidR="00E01BA1" w:rsidRPr="00E01BA1" w:rsidRDefault="00E01BA1" w:rsidP="00E01BA1">
      <w:r w:rsidRPr="00E01BA1">
        <w:t>Technical</w:t>
      </w:r>
    </w:p>
    <w:p w14:paraId="51958CC8" w14:textId="77777777" w:rsidR="00E01BA1" w:rsidRPr="00E01BA1" w:rsidRDefault="00E01BA1" w:rsidP="00E01BA1">
      <w:pPr>
        <w:numPr>
          <w:ilvl w:val="0"/>
          <w:numId w:val="19"/>
        </w:numPr>
      </w:pPr>
      <w:r w:rsidRPr="00E01BA1">
        <w:t>All major LLM integrations working</w:t>
      </w:r>
    </w:p>
    <w:p w14:paraId="7146BD8E" w14:textId="77777777" w:rsidR="00E01BA1" w:rsidRPr="00E01BA1" w:rsidRDefault="00E01BA1" w:rsidP="00E01BA1">
      <w:pPr>
        <w:numPr>
          <w:ilvl w:val="0"/>
          <w:numId w:val="19"/>
        </w:numPr>
      </w:pPr>
      <w:r w:rsidRPr="00E01BA1">
        <w:t>Health Check operational</w:t>
      </w:r>
    </w:p>
    <w:p w14:paraId="41E2D5D0" w14:textId="77777777" w:rsidR="00E01BA1" w:rsidRPr="00E01BA1" w:rsidRDefault="00E01BA1" w:rsidP="00E01BA1">
      <w:pPr>
        <w:numPr>
          <w:ilvl w:val="0"/>
          <w:numId w:val="19"/>
        </w:numPr>
      </w:pPr>
      <w:r w:rsidRPr="00E01BA1">
        <w:t>Reports generated successfully</w:t>
      </w:r>
    </w:p>
    <w:p w14:paraId="363175B0" w14:textId="77777777" w:rsidR="00E01BA1" w:rsidRPr="00E01BA1" w:rsidRDefault="00E01BA1" w:rsidP="00E01BA1">
      <w:r w:rsidRPr="00E01BA1">
        <w:t>Market</w:t>
      </w:r>
    </w:p>
    <w:p w14:paraId="227CB4B6" w14:textId="77777777" w:rsidR="00E01BA1" w:rsidRPr="00E01BA1" w:rsidRDefault="00E01BA1" w:rsidP="00E01BA1">
      <w:pPr>
        <w:numPr>
          <w:ilvl w:val="0"/>
          <w:numId w:val="20"/>
        </w:numPr>
      </w:pPr>
      <w:r w:rsidRPr="00E01BA1">
        <w:t>5 agency conversations completed</w:t>
      </w:r>
    </w:p>
    <w:p w14:paraId="252D6071" w14:textId="77777777" w:rsidR="00E01BA1" w:rsidRPr="00E01BA1" w:rsidRDefault="00E01BA1" w:rsidP="00E01BA1">
      <w:pPr>
        <w:numPr>
          <w:ilvl w:val="0"/>
          <w:numId w:val="20"/>
        </w:numPr>
      </w:pPr>
      <w:r w:rsidRPr="00E01BA1">
        <w:t>3 design partners secured</w:t>
      </w:r>
    </w:p>
    <w:p w14:paraId="58D99CFA" w14:textId="77777777" w:rsidR="00E01BA1" w:rsidRPr="00E01BA1" w:rsidRDefault="00E01BA1" w:rsidP="00E01BA1">
      <w:r w:rsidRPr="00E01BA1">
        <w:t>Product</w:t>
      </w:r>
    </w:p>
    <w:p w14:paraId="2F67F910" w14:textId="77777777" w:rsidR="00E01BA1" w:rsidRPr="00E01BA1" w:rsidRDefault="00E01BA1" w:rsidP="00E01BA1">
      <w:pPr>
        <w:numPr>
          <w:ilvl w:val="0"/>
          <w:numId w:val="21"/>
        </w:numPr>
      </w:pPr>
      <w:r w:rsidRPr="00E01BA1">
        <w:t>Real-world feedback collected</w:t>
      </w:r>
    </w:p>
    <w:p w14:paraId="42CAB746" w14:textId="77777777" w:rsidR="00E01BA1" w:rsidRPr="00E01BA1" w:rsidRDefault="00E01BA1" w:rsidP="00E01BA1">
      <w:pPr>
        <w:numPr>
          <w:ilvl w:val="0"/>
          <w:numId w:val="21"/>
        </w:numPr>
      </w:pPr>
      <w:r w:rsidRPr="00E01BA1">
        <w:t>Top requested improvements identified</w:t>
      </w:r>
    </w:p>
    <w:p w14:paraId="75E5D7CF" w14:textId="77777777" w:rsidR="00E01BA1" w:rsidRPr="00E01BA1" w:rsidRDefault="00E01BA1" w:rsidP="00E01BA1">
      <w:r w:rsidRPr="00E01BA1">
        <w:t>Commercial</w:t>
      </w:r>
    </w:p>
    <w:p w14:paraId="0D95292C" w14:textId="77777777" w:rsidR="00E01BA1" w:rsidRPr="00E01BA1" w:rsidRDefault="00E01BA1" w:rsidP="00E01BA1">
      <w:pPr>
        <w:numPr>
          <w:ilvl w:val="0"/>
          <w:numId w:val="22"/>
        </w:numPr>
      </w:pPr>
      <w:r w:rsidRPr="00E01BA1">
        <w:t>First paying customer</w:t>
      </w:r>
      <w:r w:rsidRPr="00E01BA1">
        <w:br/>
        <w:t>OR</w:t>
      </w:r>
    </w:p>
    <w:p w14:paraId="2E5931F6" w14:textId="77777777" w:rsidR="00E01BA1" w:rsidRPr="00E01BA1" w:rsidRDefault="00E01BA1" w:rsidP="00E01BA1">
      <w:pPr>
        <w:numPr>
          <w:ilvl w:val="0"/>
          <w:numId w:val="22"/>
        </w:numPr>
      </w:pPr>
      <w:r w:rsidRPr="00E01BA1">
        <w:t>Strong purchase intent from agencies</w:t>
      </w:r>
    </w:p>
    <w:p w14:paraId="2EDE6DF4" w14:textId="77777777" w:rsidR="00E01BA1" w:rsidRPr="00E01BA1" w:rsidRDefault="00E01BA1" w:rsidP="00E01BA1">
      <w:r w:rsidRPr="00E01BA1">
        <w:pict w14:anchorId="4CD438BE">
          <v:rect id="_x0000_i1129" style="width:0;height:1.5pt" o:hralign="center" o:hrstd="t" o:hr="t" fillcolor="#a0a0a0" stroked="f"/>
        </w:pict>
      </w:r>
    </w:p>
    <w:p w14:paraId="262CFD56" w14:textId="77777777" w:rsidR="00E01BA1" w:rsidRPr="00E01BA1" w:rsidRDefault="00E01BA1" w:rsidP="00E01BA1">
      <w:pPr>
        <w:rPr>
          <w:b/>
          <w:bCs/>
        </w:rPr>
      </w:pPr>
      <w:r w:rsidRPr="00E01BA1">
        <w:rPr>
          <w:b/>
          <w:bCs/>
        </w:rPr>
        <w:t>Key Founder Reminder</w:t>
      </w:r>
    </w:p>
    <w:p w14:paraId="26FFA1F6" w14:textId="77777777" w:rsidR="00E01BA1" w:rsidRPr="00E01BA1" w:rsidRDefault="00E01BA1" w:rsidP="00E01BA1">
      <w:proofErr w:type="spellStart"/>
      <w:r w:rsidRPr="00E01BA1">
        <w:t>VisibleAU</w:t>
      </w:r>
      <w:proofErr w:type="spellEnd"/>
      <w:r w:rsidRPr="00E01BA1">
        <w:t xml:space="preserve"> does not need to be perfect before talking to agencies.</w:t>
      </w:r>
    </w:p>
    <w:p w14:paraId="37F52C6A" w14:textId="77777777" w:rsidR="00E01BA1" w:rsidRPr="00E01BA1" w:rsidRDefault="00E01BA1" w:rsidP="00E01BA1">
      <w:r w:rsidRPr="00E01BA1">
        <w:t>The objective is not:</w:t>
      </w:r>
    </w:p>
    <w:p w14:paraId="53B5B460" w14:textId="77777777" w:rsidR="00E01BA1" w:rsidRPr="00E01BA1" w:rsidRDefault="00E01BA1" w:rsidP="00E01BA1">
      <w:r w:rsidRPr="00E01BA1">
        <w:t>Finish every sprint.</w:t>
      </w:r>
    </w:p>
    <w:p w14:paraId="7CD5A6DB" w14:textId="77777777" w:rsidR="00E01BA1" w:rsidRPr="00E01BA1" w:rsidRDefault="00E01BA1" w:rsidP="00E01BA1">
      <w:r w:rsidRPr="00E01BA1">
        <w:t>The objective is:</w:t>
      </w:r>
    </w:p>
    <w:p w14:paraId="2B6F138D" w14:textId="77777777" w:rsidR="00E01BA1" w:rsidRPr="00E01BA1" w:rsidRDefault="00E01BA1" w:rsidP="00E01BA1">
      <w:r w:rsidRPr="00E01BA1">
        <w:t xml:space="preserve">Learn whether agencies and businesses are willing to pay for the insights </w:t>
      </w:r>
      <w:proofErr w:type="spellStart"/>
      <w:r w:rsidRPr="00E01BA1">
        <w:t>VisibleAU</w:t>
      </w:r>
      <w:proofErr w:type="spellEnd"/>
      <w:r w:rsidRPr="00E01BA1">
        <w:t xml:space="preserve"> generates.</w:t>
      </w:r>
    </w:p>
    <w:p w14:paraId="5F4DC297" w14:textId="77777777" w:rsidR="00E01BA1" w:rsidRPr="00E01BA1" w:rsidRDefault="00E01BA1" w:rsidP="00E01BA1">
      <w:r w:rsidRPr="00E01BA1">
        <w:t>Customer conversations will create more value than another round of architecture reviews.</w:t>
      </w:r>
    </w:p>
    <w:p w14:paraId="452F07CD" w14:textId="77777777" w:rsidR="00E01BA1" w:rsidRPr="00E01BA1" w:rsidRDefault="00E01BA1" w:rsidP="00E01BA1">
      <w:r w:rsidRPr="00E01BA1">
        <w:t>The fastest path to success is:</w:t>
      </w:r>
    </w:p>
    <w:p w14:paraId="384B215C" w14:textId="77777777" w:rsidR="00E01BA1" w:rsidRPr="00E01BA1" w:rsidRDefault="00E01BA1" w:rsidP="00E01BA1">
      <w:r w:rsidRPr="00E01BA1">
        <w:t>Build enough to demonstrate value.</w:t>
      </w:r>
      <w:r w:rsidRPr="00E01BA1">
        <w:br/>
        <w:t>Validate with agencies.</w:t>
      </w:r>
      <w:r w:rsidRPr="00E01BA1">
        <w:br/>
      </w:r>
      <w:r w:rsidRPr="00E01BA1">
        <w:lastRenderedPageBreak/>
        <w:t>Refine based on feedback.</w:t>
      </w:r>
      <w:r w:rsidRPr="00E01BA1">
        <w:br/>
        <w:t>Then scale.</w:t>
      </w:r>
    </w:p>
    <w:p w14:paraId="2009004D" w14:textId="77777777" w:rsidR="00E01BA1" w:rsidRDefault="00E01BA1"/>
    <w:p w14:paraId="5E857F78" w14:textId="77777777" w:rsidR="00FD405F" w:rsidRDefault="00FD405F"/>
    <w:p w14:paraId="6BFF9A30" w14:textId="77777777" w:rsidR="00FD405F" w:rsidRPr="00FD405F" w:rsidRDefault="00FD405F" w:rsidP="00FD405F">
      <w:r w:rsidRPr="00FD405F">
        <w:t xml:space="preserve">For </w:t>
      </w:r>
      <w:r w:rsidRPr="00FD405F">
        <w:rPr>
          <w:b/>
          <w:bCs/>
        </w:rPr>
        <w:t>Next.js + PostgreSQL</w:t>
      </w:r>
      <w:r w:rsidRPr="00FD405F">
        <w:t>, your best low-cost setup is:</w:t>
      </w:r>
    </w:p>
    <w:p w14:paraId="47CB19E6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 xml:space="preserve">Best option for </w:t>
      </w:r>
      <w:proofErr w:type="spellStart"/>
      <w:r w:rsidRPr="00FD405F">
        <w:rPr>
          <w:b/>
          <w:bCs/>
        </w:rPr>
        <w:t>VisibleAU</w:t>
      </w:r>
      <w:proofErr w:type="spellEnd"/>
      <w:r w:rsidRPr="00FD405F">
        <w:rPr>
          <w:b/>
          <w:bCs/>
        </w:rPr>
        <w:t xml:space="preserve"> now</w:t>
      </w:r>
    </w:p>
    <w:p w14:paraId="55AD6D23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Frontend / App</w:t>
      </w:r>
    </w:p>
    <w:p w14:paraId="7940B6B9" w14:textId="77777777" w:rsidR="00FD405F" w:rsidRPr="00FD405F" w:rsidRDefault="00FD405F" w:rsidP="00FD405F">
      <w:proofErr w:type="spellStart"/>
      <w:r w:rsidRPr="00FD405F">
        <w:rPr>
          <w:b/>
          <w:bCs/>
        </w:rPr>
        <w:t>Vercel</w:t>
      </w:r>
      <w:proofErr w:type="spellEnd"/>
      <w:r w:rsidRPr="00FD405F">
        <w:rPr>
          <w:b/>
          <w:bCs/>
        </w:rPr>
        <w:t xml:space="preserve"> Hobby</w:t>
      </w:r>
      <w:r w:rsidRPr="00FD405F">
        <w:br/>
        <w:t>Best fit for Next.js. Easy deploy, custom domain, preview deployments.</w:t>
      </w:r>
    </w:p>
    <w:p w14:paraId="42AEBD56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Database</w:t>
      </w:r>
    </w:p>
    <w:p w14:paraId="44A255E6" w14:textId="77777777" w:rsidR="00FD405F" w:rsidRPr="00FD405F" w:rsidRDefault="00FD405F" w:rsidP="00FD405F">
      <w:proofErr w:type="spellStart"/>
      <w:r w:rsidRPr="00FD405F">
        <w:rPr>
          <w:b/>
          <w:bCs/>
        </w:rPr>
        <w:t>Supabase</w:t>
      </w:r>
      <w:proofErr w:type="spellEnd"/>
      <w:r w:rsidRPr="00FD405F">
        <w:rPr>
          <w:b/>
          <w:bCs/>
        </w:rPr>
        <w:t xml:space="preserve"> Free Postgres</w:t>
      </w:r>
      <w:r w:rsidRPr="00FD405F">
        <w:br/>
        <w:t>Good free PostgreSQL option, easy dashboard, auth/storage later if needed.</w:t>
      </w:r>
    </w:p>
    <w:p w14:paraId="22C6213D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Estimated cost</w:t>
      </w:r>
    </w:p>
    <w:p w14:paraId="25F5DBFB" w14:textId="77777777" w:rsidR="00FD405F" w:rsidRPr="00FD405F" w:rsidRDefault="00FD405F" w:rsidP="00FD405F">
      <w:proofErr w:type="spellStart"/>
      <w:r w:rsidRPr="00FD405F">
        <w:t>Vercel</w:t>
      </w:r>
      <w:proofErr w:type="spellEnd"/>
      <w:r w:rsidRPr="00FD405F">
        <w:t>: $0/month</w:t>
      </w:r>
      <w:r w:rsidRPr="00FD405F">
        <w:br/>
      </w:r>
      <w:proofErr w:type="spellStart"/>
      <w:r w:rsidRPr="00FD405F">
        <w:t>Supabase</w:t>
      </w:r>
      <w:proofErr w:type="spellEnd"/>
      <w:r w:rsidRPr="00FD405F">
        <w:t>: $0/month initially</w:t>
      </w:r>
      <w:r w:rsidRPr="00FD405F">
        <w:br/>
        <w:t>Domain: ~A$15–30/year</w:t>
      </w:r>
      <w:r w:rsidRPr="00FD405F">
        <w:br/>
        <w:t>LLM APIs: your main cost</w:t>
      </w:r>
    </w:p>
    <w:p w14:paraId="6404F636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Recommended setup</w:t>
      </w:r>
    </w:p>
    <w:p w14:paraId="2D666124" w14:textId="77777777" w:rsidR="00FD405F" w:rsidRPr="00FD405F" w:rsidRDefault="00FD405F" w:rsidP="00FD405F">
      <w:r w:rsidRPr="00FD405F">
        <w:t xml:space="preserve">Next.js app → </w:t>
      </w:r>
      <w:proofErr w:type="spellStart"/>
      <w:r w:rsidRPr="00FD405F">
        <w:t>Vercel</w:t>
      </w:r>
      <w:proofErr w:type="spellEnd"/>
      <w:r w:rsidRPr="00FD405F">
        <w:br/>
        <w:t xml:space="preserve">PostgreSQL → </w:t>
      </w:r>
      <w:proofErr w:type="spellStart"/>
      <w:r w:rsidRPr="00FD405F">
        <w:t>Supabase</w:t>
      </w:r>
      <w:proofErr w:type="spellEnd"/>
      <w:r w:rsidRPr="00FD405F">
        <w:br/>
        <w:t xml:space="preserve">Background jobs later → </w:t>
      </w:r>
      <w:proofErr w:type="spellStart"/>
      <w:r w:rsidRPr="00FD405F">
        <w:t>Inngest</w:t>
      </w:r>
      <w:proofErr w:type="spellEnd"/>
      <w:r w:rsidRPr="00FD405F">
        <w:t xml:space="preserve"> free tier / </w:t>
      </w:r>
      <w:proofErr w:type="spellStart"/>
      <w:r w:rsidRPr="00FD405F">
        <w:t>cron</w:t>
      </w:r>
      <w:proofErr w:type="spellEnd"/>
      <w:r w:rsidRPr="00FD405F">
        <w:br/>
        <w:t xml:space="preserve">File storage later → </w:t>
      </w:r>
      <w:proofErr w:type="spellStart"/>
      <w:r w:rsidRPr="00FD405F">
        <w:t>Supabase</w:t>
      </w:r>
      <w:proofErr w:type="spellEnd"/>
      <w:r w:rsidRPr="00FD405F">
        <w:t xml:space="preserve"> Storage or Cloudflare R2</w:t>
      </w:r>
    </w:p>
    <w:p w14:paraId="4BA96EA8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Why not Cloudflare Pages first?</w:t>
      </w:r>
    </w:p>
    <w:p w14:paraId="3E06EEEF" w14:textId="77777777" w:rsidR="00FD405F" w:rsidRPr="00FD405F" w:rsidRDefault="00FD405F" w:rsidP="00FD405F">
      <w:r w:rsidRPr="00FD405F">
        <w:t xml:space="preserve">Cloudflare Pages is great, but for </w:t>
      </w:r>
      <w:r w:rsidRPr="00FD405F">
        <w:rPr>
          <w:b/>
          <w:bCs/>
        </w:rPr>
        <w:t>Next.js full-stack app with API routes</w:t>
      </w:r>
      <w:r w:rsidRPr="00FD405F">
        <w:t xml:space="preserve">, </w:t>
      </w:r>
      <w:proofErr w:type="spellStart"/>
      <w:r w:rsidRPr="00FD405F">
        <w:t>Vercel</w:t>
      </w:r>
      <w:proofErr w:type="spellEnd"/>
      <w:r w:rsidRPr="00FD405F">
        <w:t xml:space="preserve"> is simpler. Since you are still validating, simplicity matters more than perfect infrastructure.</w:t>
      </w:r>
    </w:p>
    <w:p w14:paraId="2B0920BD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My advice</w:t>
      </w:r>
    </w:p>
    <w:p w14:paraId="1839CB4E" w14:textId="77777777" w:rsidR="00FD405F" w:rsidRPr="00FD405F" w:rsidRDefault="00FD405F" w:rsidP="00FD405F">
      <w:r w:rsidRPr="00FD405F">
        <w:t>Start with:</w:t>
      </w:r>
    </w:p>
    <w:p w14:paraId="7C391E3D" w14:textId="77777777" w:rsidR="00FD405F" w:rsidRPr="00FD405F" w:rsidRDefault="00FD405F" w:rsidP="00FD405F">
      <w:proofErr w:type="spellStart"/>
      <w:r w:rsidRPr="00FD405F">
        <w:t>Vercel</w:t>
      </w:r>
      <w:proofErr w:type="spellEnd"/>
      <w:r w:rsidRPr="00FD405F">
        <w:t xml:space="preserve"> Hobby + </w:t>
      </w:r>
      <w:proofErr w:type="spellStart"/>
      <w:r w:rsidRPr="00FD405F">
        <w:t>Supabase</w:t>
      </w:r>
      <w:proofErr w:type="spellEnd"/>
      <w:r w:rsidRPr="00FD405F">
        <w:t xml:space="preserve"> Free</w:t>
      </w:r>
    </w:p>
    <w:p w14:paraId="3649FF20" w14:textId="77777777" w:rsidR="00FD405F" w:rsidRPr="00FD405F" w:rsidRDefault="00FD405F" w:rsidP="00FD405F">
      <w:r w:rsidRPr="00FD405F">
        <w:t>Then upgrade only when:</w:t>
      </w:r>
    </w:p>
    <w:p w14:paraId="4FCD36EE" w14:textId="77777777" w:rsidR="00FD405F" w:rsidRPr="00FD405F" w:rsidRDefault="00FD405F" w:rsidP="00FD405F">
      <w:pPr>
        <w:numPr>
          <w:ilvl w:val="0"/>
          <w:numId w:val="23"/>
        </w:numPr>
      </w:pPr>
      <w:r w:rsidRPr="00FD405F">
        <w:t xml:space="preserve">agencies need stable access </w:t>
      </w:r>
    </w:p>
    <w:p w14:paraId="0EC12D2B" w14:textId="77777777" w:rsidR="00FD405F" w:rsidRPr="00FD405F" w:rsidRDefault="00FD405F" w:rsidP="00FD405F">
      <w:pPr>
        <w:numPr>
          <w:ilvl w:val="0"/>
          <w:numId w:val="23"/>
        </w:numPr>
      </w:pPr>
      <w:r w:rsidRPr="00FD405F">
        <w:lastRenderedPageBreak/>
        <w:t xml:space="preserve">database limits are reached </w:t>
      </w:r>
    </w:p>
    <w:p w14:paraId="23EE82E5" w14:textId="77777777" w:rsidR="00FD405F" w:rsidRPr="00FD405F" w:rsidRDefault="00FD405F" w:rsidP="00FD405F">
      <w:pPr>
        <w:numPr>
          <w:ilvl w:val="0"/>
          <w:numId w:val="23"/>
        </w:numPr>
      </w:pPr>
      <w:r w:rsidRPr="00FD405F">
        <w:t xml:space="preserve">background jobs need reliability </w:t>
      </w:r>
    </w:p>
    <w:p w14:paraId="10204E7B" w14:textId="77777777" w:rsidR="00FD405F" w:rsidRPr="00FD405F" w:rsidRDefault="00FD405F" w:rsidP="00FD405F">
      <w:pPr>
        <w:numPr>
          <w:ilvl w:val="0"/>
          <w:numId w:val="23"/>
        </w:numPr>
      </w:pPr>
      <w:r w:rsidRPr="00FD405F">
        <w:t xml:space="preserve">real customers start paying </w:t>
      </w:r>
    </w:p>
    <w:p w14:paraId="426F7C81" w14:textId="77777777" w:rsidR="00FD405F" w:rsidRPr="00FD405F" w:rsidRDefault="00FD405F" w:rsidP="00FD405F">
      <w:r w:rsidRPr="00FD405F">
        <w:t>That is enough for demos, design partners, and early MVP validation.</w:t>
      </w:r>
    </w:p>
    <w:p w14:paraId="4A084711" w14:textId="77777777" w:rsidR="00FD405F" w:rsidRPr="00FD405F" w:rsidRDefault="00FD405F" w:rsidP="00FD405F">
      <w:r w:rsidRPr="00FD405F">
        <w:t>do I have to buy domain in initial stages?</w:t>
      </w:r>
    </w:p>
    <w:p w14:paraId="3A9B27B9" w14:textId="77777777" w:rsidR="00FD405F" w:rsidRPr="00FD405F" w:rsidRDefault="00FD405F" w:rsidP="00FD405F">
      <w:r w:rsidRPr="00FD405F">
        <w:t>No.</w:t>
      </w:r>
    </w:p>
    <w:p w14:paraId="6D4FC829" w14:textId="77777777" w:rsidR="00FD405F" w:rsidRPr="00FD405F" w:rsidRDefault="00FD405F" w:rsidP="00FD405F">
      <w:r w:rsidRPr="00FD405F">
        <w:t xml:space="preserve">In fact, if I were in your position, I would </w:t>
      </w:r>
      <w:r w:rsidRPr="00FD405F">
        <w:rPr>
          <w:b/>
          <w:bCs/>
        </w:rPr>
        <w:t>not buy a domain immediately</w:t>
      </w:r>
      <w:r w:rsidRPr="00FD405F">
        <w:t>.</w:t>
      </w:r>
    </w:p>
    <w:p w14:paraId="28BEB293" w14:textId="77777777" w:rsidR="00FD405F" w:rsidRPr="00FD405F" w:rsidRDefault="00FD405F" w:rsidP="00FD405F">
      <w:r w:rsidRPr="00FD405F">
        <w:t>You're still in:</w:t>
      </w:r>
    </w:p>
    <w:p w14:paraId="36D5779C" w14:textId="77777777" w:rsidR="00FD405F" w:rsidRPr="00FD405F" w:rsidRDefault="00FD405F" w:rsidP="00FD405F">
      <w:r w:rsidRPr="00FD405F">
        <w:t>Build</w:t>
      </w:r>
      <w:r w:rsidRPr="00FD405F">
        <w:br/>
        <w:t>↓</w:t>
      </w:r>
      <w:r w:rsidRPr="00FD405F">
        <w:br/>
        <w:t>Validate</w:t>
      </w:r>
      <w:r w:rsidRPr="00FD405F">
        <w:br/>
        <w:t>↓</w:t>
      </w:r>
      <w:r w:rsidRPr="00FD405F">
        <w:br/>
        <w:t>Design Partners</w:t>
      </w:r>
    </w:p>
    <w:p w14:paraId="365A7D14" w14:textId="77777777" w:rsidR="00FD405F" w:rsidRPr="00FD405F" w:rsidRDefault="00FD405F" w:rsidP="00FD405F">
      <w:r w:rsidRPr="00FD405F">
        <w:t>not</w:t>
      </w:r>
    </w:p>
    <w:p w14:paraId="487D4733" w14:textId="77777777" w:rsidR="00FD405F" w:rsidRPr="00FD405F" w:rsidRDefault="00FD405F" w:rsidP="00FD405F">
      <w:r w:rsidRPr="00FD405F">
        <w:t>Scale</w:t>
      </w:r>
      <w:r w:rsidRPr="00FD405F">
        <w:br/>
        <w:t>↓</w:t>
      </w:r>
      <w:r w:rsidRPr="00FD405F">
        <w:br/>
        <w:t>Marketing</w:t>
      </w:r>
      <w:r w:rsidRPr="00FD405F">
        <w:br/>
        <w:t>↓</w:t>
      </w:r>
      <w:r w:rsidRPr="00FD405F">
        <w:br/>
        <w:t>Brand Building</w:t>
      </w:r>
    </w:p>
    <w:p w14:paraId="09214EB1" w14:textId="77777777" w:rsidR="00FD405F" w:rsidRPr="00FD405F" w:rsidRDefault="00FD405F" w:rsidP="00FD405F">
      <w:r w:rsidRPr="00FD405F">
        <w:pict w14:anchorId="4D8A2E51">
          <v:rect id="_x0000_i1205" style="width:0;height:1.5pt" o:hralign="center" o:hrstd="t" o:hr="t" fillcolor="#a0a0a0" stroked="f"/>
        </w:pict>
      </w:r>
    </w:p>
    <w:p w14:paraId="5DD483A3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What I Would Do</w:t>
      </w:r>
    </w:p>
    <w:p w14:paraId="3CCAEBEB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Stage 1 (Right Now)</w:t>
      </w:r>
    </w:p>
    <w:p w14:paraId="4FC958D5" w14:textId="77777777" w:rsidR="00FD405F" w:rsidRPr="00FD405F" w:rsidRDefault="00FD405F" w:rsidP="00FD405F">
      <w:r w:rsidRPr="00FD405F">
        <w:t>Use:</w:t>
      </w:r>
    </w:p>
    <w:p w14:paraId="7A61C1A3" w14:textId="77777777" w:rsidR="00FD405F" w:rsidRPr="00FD405F" w:rsidRDefault="00FD405F" w:rsidP="00FD405F">
      <w:r w:rsidRPr="00FD405F">
        <w:t>https://visibleau.vercel.app</w:t>
      </w:r>
    </w:p>
    <w:p w14:paraId="134E7763" w14:textId="77777777" w:rsidR="00FD405F" w:rsidRPr="00FD405F" w:rsidRDefault="00FD405F" w:rsidP="00FD405F">
      <w:r w:rsidRPr="00FD405F">
        <w:t>or</w:t>
      </w:r>
    </w:p>
    <w:p w14:paraId="4446DD77" w14:textId="77777777" w:rsidR="00FD405F" w:rsidRPr="00FD405F" w:rsidRDefault="00FD405F" w:rsidP="00FD405F">
      <w:r w:rsidRPr="00FD405F">
        <w:t>https://your-project-name.vercel.app</w:t>
      </w:r>
    </w:p>
    <w:p w14:paraId="6DAB0986" w14:textId="77777777" w:rsidR="00FD405F" w:rsidRPr="00FD405F" w:rsidRDefault="00FD405F" w:rsidP="00FD405F">
      <w:r w:rsidRPr="00FD405F">
        <w:t>Cost:</w:t>
      </w:r>
    </w:p>
    <w:p w14:paraId="55995E14" w14:textId="77777777" w:rsidR="00FD405F" w:rsidRPr="00FD405F" w:rsidRDefault="00FD405F" w:rsidP="00FD405F">
      <w:r w:rsidRPr="00FD405F">
        <w:t>$0</w:t>
      </w:r>
    </w:p>
    <w:p w14:paraId="77BAFD9A" w14:textId="77777777" w:rsidR="00FD405F" w:rsidRPr="00FD405F" w:rsidRDefault="00FD405F" w:rsidP="00FD405F">
      <w:r w:rsidRPr="00FD405F">
        <w:t>Purpose:</w:t>
      </w:r>
    </w:p>
    <w:p w14:paraId="5BA00311" w14:textId="77777777" w:rsidR="00FD405F" w:rsidRPr="00FD405F" w:rsidRDefault="00FD405F" w:rsidP="00FD405F">
      <w:pPr>
        <w:numPr>
          <w:ilvl w:val="0"/>
          <w:numId w:val="24"/>
        </w:numPr>
      </w:pPr>
      <w:r w:rsidRPr="00FD405F">
        <w:t xml:space="preserve">Test deployment </w:t>
      </w:r>
    </w:p>
    <w:p w14:paraId="24A28269" w14:textId="77777777" w:rsidR="00FD405F" w:rsidRPr="00FD405F" w:rsidRDefault="00FD405F" w:rsidP="00FD405F">
      <w:pPr>
        <w:numPr>
          <w:ilvl w:val="0"/>
          <w:numId w:val="24"/>
        </w:numPr>
      </w:pPr>
      <w:r w:rsidRPr="00FD405F">
        <w:lastRenderedPageBreak/>
        <w:t xml:space="preserve">Demo to agencies </w:t>
      </w:r>
    </w:p>
    <w:p w14:paraId="0971CAD1" w14:textId="77777777" w:rsidR="00FD405F" w:rsidRPr="00FD405F" w:rsidRDefault="00FD405F" w:rsidP="00FD405F">
      <w:pPr>
        <w:numPr>
          <w:ilvl w:val="0"/>
          <w:numId w:val="24"/>
        </w:numPr>
      </w:pPr>
      <w:r w:rsidRPr="00FD405F">
        <w:t xml:space="preserve">Design partner access </w:t>
      </w:r>
    </w:p>
    <w:p w14:paraId="6D7E7124" w14:textId="77777777" w:rsidR="00FD405F" w:rsidRPr="00FD405F" w:rsidRDefault="00FD405F" w:rsidP="00FD405F">
      <w:pPr>
        <w:numPr>
          <w:ilvl w:val="0"/>
          <w:numId w:val="24"/>
        </w:numPr>
      </w:pPr>
      <w:r w:rsidRPr="00FD405F">
        <w:t xml:space="preserve">Internal testing </w:t>
      </w:r>
    </w:p>
    <w:p w14:paraId="26C75B48" w14:textId="77777777" w:rsidR="00FD405F" w:rsidRPr="00FD405F" w:rsidRDefault="00FD405F" w:rsidP="00FD405F">
      <w:r w:rsidRPr="00FD405F">
        <w:pict w14:anchorId="491FB55D">
          <v:rect id="_x0000_i1206" style="width:0;height:1.5pt" o:hralign="center" o:hrstd="t" o:hr="t" fillcolor="#a0a0a0" stroked="f"/>
        </w:pict>
      </w:r>
    </w:p>
    <w:p w14:paraId="49058D88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Stage 2 (After First Agency Interest)</w:t>
      </w:r>
    </w:p>
    <w:p w14:paraId="751372F8" w14:textId="77777777" w:rsidR="00FD405F" w:rsidRPr="00FD405F" w:rsidRDefault="00FD405F" w:rsidP="00FD405F">
      <w:r w:rsidRPr="00FD405F">
        <w:t>Buy a domain when:</w:t>
      </w:r>
    </w:p>
    <w:p w14:paraId="062E88C3" w14:textId="77777777" w:rsidR="00FD405F" w:rsidRPr="00FD405F" w:rsidRDefault="00FD405F" w:rsidP="00FD405F">
      <w:r w:rsidRPr="00FD405F">
        <w:rPr>
          <w:rFonts w:ascii="Segoe UI Emoji" w:hAnsi="Segoe UI Emoji" w:cs="Segoe UI Emoji"/>
        </w:rPr>
        <w:t>✅</w:t>
      </w:r>
      <w:r w:rsidRPr="00FD405F">
        <w:t xml:space="preserve"> First design partner agrees</w:t>
      </w:r>
    </w:p>
    <w:p w14:paraId="42414D46" w14:textId="77777777" w:rsidR="00FD405F" w:rsidRPr="00FD405F" w:rsidRDefault="00FD405F" w:rsidP="00FD405F">
      <w:r w:rsidRPr="00FD405F">
        <w:t>or</w:t>
      </w:r>
    </w:p>
    <w:p w14:paraId="5E3E4541" w14:textId="77777777" w:rsidR="00FD405F" w:rsidRPr="00FD405F" w:rsidRDefault="00FD405F" w:rsidP="00FD405F">
      <w:r w:rsidRPr="00FD405F">
        <w:rPr>
          <w:rFonts w:ascii="Segoe UI Emoji" w:hAnsi="Segoe UI Emoji" w:cs="Segoe UI Emoji"/>
        </w:rPr>
        <w:t>✅</w:t>
      </w:r>
      <w:r w:rsidRPr="00FD405F">
        <w:t xml:space="preserve"> First agency demo goes well</w:t>
      </w:r>
    </w:p>
    <w:p w14:paraId="15F3ABC1" w14:textId="77777777" w:rsidR="00FD405F" w:rsidRPr="00FD405F" w:rsidRDefault="00FD405F" w:rsidP="00FD405F">
      <w:r w:rsidRPr="00FD405F">
        <w:t>or</w:t>
      </w:r>
    </w:p>
    <w:p w14:paraId="4010B61F" w14:textId="77777777" w:rsidR="00FD405F" w:rsidRPr="00FD405F" w:rsidRDefault="00FD405F" w:rsidP="00FD405F">
      <w:r w:rsidRPr="00FD405F">
        <w:rPr>
          <w:rFonts w:ascii="Segoe UI Emoji" w:hAnsi="Segoe UI Emoji" w:cs="Segoe UI Emoji"/>
        </w:rPr>
        <w:t>✅</w:t>
      </w:r>
      <w:r w:rsidRPr="00FD405F">
        <w:t xml:space="preserve"> Product looks reasonably polished</w:t>
      </w:r>
    </w:p>
    <w:p w14:paraId="5C27A724" w14:textId="77777777" w:rsidR="00FD405F" w:rsidRPr="00FD405F" w:rsidRDefault="00FD405F" w:rsidP="00FD405F">
      <w:r w:rsidRPr="00FD405F">
        <w:t>At that point:</w:t>
      </w:r>
    </w:p>
    <w:p w14:paraId="7843EEC9" w14:textId="77777777" w:rsidR="00FD405F" w:rsidRPr="00FD405F" w:rsidRDefault="00FD405F" w:rsidP="00FD405F">
      <w:r w:rsidRPr="00FD405F">
        <w:t>visibleau.com.au</w:t>
      </w:r>
    </w:p>
    <w:p w14:paraId="612C85A3" w14:textId="77777777" w:rsidR="00FD405F" w:rsidRPr="00FD405F" w:rsidRDefault="00FD405F" w:rsidP="00FD405F">
      <w:r w:rsidRPr="00FD405F">
        <w:t>or</w:t>
      </w:r>
    </w:p>
    <w:p w14:paraId="040F985C" w14:textId="77777777" w:rsidR="00FD405F" w:rsidRPr="00FD405F" w:rsidRDefault="00FD405F" w:rsidP="00FD405F">
      <w:r w:rsidRPr="00FD405F">
        <w:t>visibleau.ai</w:t>
      </w:r>
    </w:p>
    <w:p w14:paraId="6554A23D" w14:textId="77777777" w:rsidR="00FD405F" w:rsidRPr="00FD405F" w:rsidRDefault="00FD405F" w:rsidP="00FD405F">
      <w:r w:rsidRPr="00FD405F">
        <w:t>or</w:t>
      </w:r>
    </w:p>
    <w:p w14:paraId="7AE0ED6D" w14:textId="77777777" w:rsidR="00FD405F" w:rsidRPr="00FD405F" w:rsidRDefault="00FD405F" w:rsidP="00FD405F">
      <w:r w:rsidRPr="00FD405F">
        <w:t>visibleau.io</w:t>
      </w:r>
    </w:p>
    <w:p w14:paraId="220164B0" w14:textId="77777777" w:rsidR="00FD405F" w:rsidRPr="00FD405F" w:rsidRDefault="00FD405F" w:rsidP="00FD405F">
      <w:r w:rsidRPr="00FD405F">
        <w:t>becomes worthwhile.</w:t>
      </w:r>
    </w:p>
    <w:p w14:paraId="2A80719B" w14:textId="77777777" w:rsidR="00FD405F" w:rsidRPr="00FD405F" w:rsidRDefault="00FD405F" w:rsidP="00FD405F">
      <w:r w:rsidRPr="00FD405F">
        <w:pict w14:anchorId="607D85C1">
          <v:rect id="_x0000_i1207" style="width:0;height:1.5pt" o:hralign="center" o:hrstd="t" o:hr="t" fillcolor="#a0a0a0" stroked="f"/>
        </w:pict>
      </w:r>
    </w:p>
    <w:p w14:paraId="1C930D98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Why Not Buy It Now?</w:t>
      </w:r>
    </w:p>
    <w:p w14:paraId="507D423B" w14:textId="77777777" w:rsidR="00FD405F" w:rsidRPr="00FD405F" w:rsidRDefault="00FD405F" w:rsidP="00FD405F">
      <w:r w:rsidRPr="00FD405F">
        <w:t>Because a domain doesn't validate anything.</w:t>
      </w:r>
    </w:p>
    <w:p w14:paraId="7062AC3E" w14:textId="77777777" w:rsidR="00FD405F" w:rsidRPr="00FD405F" w:rsidRDefault="00FD405F" w:rsidP="00FD405F">
      <w:r w:rsidRPr="00FD405F">
        <w:t>A founder often feels productive by:</w:t>
      </w:r>
    </w:p>
    <w:p w14:paraId="1476CC6C" w14:textId="77777777" w:rsidR="00FD405F" w:rsidRPr="00FD405F" w:rsidRDefault="00FD405F" w:rsidP="00FD405F">
      <w:pPr>
        <w:numPr>
          <w:ilvl w:val="0"/>
          <w:numId w:val="25"/>
        </w:numPr>
      </w:pPr>
      <w:r w:rsidRPr="00FD405F">
        <w:t xml:space="preserve">buying domain </w:t>
      </w:r>
    </w:p>
    <w:p w14:paraId="2C8D157D" w14:textId="77777777" w:rsidR="00FD405F" w:rsidRPr="00FD405F" w:rsidRDefault="00FD405F" w:rsidP="00FD405F">
      <w:pPr>
        <w:numPr>
          <w:ilvl w:val="0"/>
          <w:numId w:val="25"/>
        </w:numPr>
      </w:pPr>
      <w:r w:rsidRPr="00FD405F">
        <w:t xml:space="preserve">buying hosting </w:t>
      </w:r>
    </w:p>
    <w:p w14:paraId="3B7E3679" w14:textId="77777777" w:rsidR="00FD405F" w:rsidRPr="00FD405F" w:rsidRDefault="00FD405F" w:rsidP="00FD405F">
      <w:pPr>
        <w:numPr>
          <w:ilvl w:val="0"/>
          <w:numId w:val="25"/>
        </w:numPr>
      </w:pPr>
      <w:r w:rsidRPr="00FD405F">
        <w:t xml:space="preserve">creating logo </w:t>
      </w:r>
    </w:p>
    <w:p w14:paraId="73FCA688" w14:textId="77777777" w:rsidR="00FD405F" w:rsidRPr="00FD405F" w:rsidRDefault="00FD405F" w:rsidP="00FD405F">
      <w:pPr>
        <w:numPr>
          <w:ilvl w:val="0"/>
          <w:numId w:val="25"/>
        </w:numPr>
      </w:pPr>
      <w:r w:rsidRPr="00FD405F">
        <w:t xml:space="preserve">creating company page </w:t>
      </w:r>
    </w:p>
    <w:p w14:paraId="3E8DA2CC" w14:textId="77777777" w:rsidR="00FD405F" w:rsidRPr="00FD405F" w:rsidRDefault="00FD405F" w:rsidP="00FD405F">
      <w:r w:rsidRPr="00FD405F">
        <w:t xml:space="preserve">But none of </w:t>
      </w:r>
      <w:proofErr w:type="gramStart"/>
      <w:r w:rsidRPr="00FD405F">
        <w:t>these answer</w:t>
      </w:r>
      <w:proofErr w:type="gramEnd"/>
      <w:r w:rsidRPr="00FD405F">
        <w:t>:</w:t>
      </w:r>
    </w:p>
    <w:p w14:paraId="5AAB3B75" w14:textId="77777777" w:rsidR="00FD405F" w:rsidRPr="00FD405F" w:rsidRDefault="00FD405F" w:rsidP="00FD405F">
      <w:r w:rsidRPr="00FD405F">
        <w:t xml:space="preserve">"Will someone pay for </w:t>
      </w:r>
      <w:proofErr w:type="spellStart"/>
      <w:r w:rsidRPr="00FD405F">
        <w:t>VisibleAU</w:t>
      </w:r>
      <w:proofErr w:type="spellEnd"/>
      <w:r w:rsidRPr="00FD405F">
        <w:t>?"</w:t>
      </w:r>
    </w:p>
    <w:p w14:paraId="7614DF0D" w14:textId="77777777" w:rsidR="00FD405F" w:rsidRPr="00FD405F" w:rsidRDefault="00FD405F" w:rsidP="00FD405F">
      <w:r w:rsidRPr="00FD405F">
        <w:lastRenderedPageBreak/>
        <w:pict w14:anchorId="4A811634">
          <v:rect id="_x0000_i1208" style="width:0;height:1.5pt" o:hralign="center" o:hrstd="t" o:hr="t" fillcolor="#a0a0a0" stroked="f"/>
        </w:pict>
      </w:r>
    </w:p>
    <w:p w14:paraId="19BDF6FA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The Only Exception</w:t>
      </w:r>
    </w:p>
    <w:p w14:paraId="27B89509" w14:textId="77777777" w:rsidR="00FD405F" w:rsidRPr="00FD405F" w:rsidRDefault="00FD405F" w:rsidP="00FD405F">
      <w:r w:rsidRPr="00FD405F">
        <w:t>There is one reason I would buy it now.</w:t>
      </w:r>
    </w:p>
    <w:p w14:paraId="6F3A474B" w14:textId="77777777" w:rsidR="00FD405F" w:rsidRPr="00FD405F" w:rsidRDefault="00FD405F" w:rsidP="00FD405F">
      <w:r w:rsidRPr="00FD405F">
        <w:t>If:</w:t>
      </w:r>
    </w:p>
    <w:p w14:paraId="29CDFDF6" w14:textId="77777777" w:rsidR="00FD405F" w:rsidRPr="00FD405F" w:rsidRDefault="00FD405F" w:rsidP="00FD405F">
      <w:r w:rsidRPr="00FD405F">
        <w:t>visibleau.com.au</w:t>
      </w:r>
    </w:p>
    <w:p w14:paraId="5E9487A1" w14:textId="77777777" w:rsidR="00FD405F" w:rsidRPr="00FD405F" w:rsidRDefault="00FD405F" w:rsidP="00FD405F">
      <w:r w:rsidRPr="00FD405F">
        <w:t>is available and you are certain about the name.</w:t>
      </w:r>
    </w:p>
    <w:p w14:paraId="03240D59" w14:textId="77777777" w:rsidR="00FD405F" w:rsidRPr="00FD405F" w:rsidRDefault="00FD405F" w:rsidP="00FD405F">
      <w:r w:rsidRPr="00FD405F">
        <w:t>Because domains are cheap.</w:t>
      </w:r>
    </w:p>
    <w:p w14:paraId="1920CB5A" w14:textId="77777777" w:rsidR="00FD405F" w:rsidRPr="00FD405F" w:rsidRDefault="00FD405F" w:rsidP="00FD405F">
      <w:proofErr w:type="gramStart"/>
      <w:r w:rsidRPr="00FD405F">
        <w:t>A .</w:t>
      </w:r>
      <w:proofErr w:type="gramEnd"/>
      <w:r w:rsidRPr="00FD405F">
        <w:t>com.au domain is usually around:</w:t>
      </w:r>
    </w:p>
    <w:p w14:paraId="1A260222" w14:textId="77777777" w:rsidR="00FD405F" w:rsidRPr="00FD405F" w:rsidRDefault="00FD405F" w:rsidP="00FD405F">
      <w:r w:rsidRPr="00FD405F">
        <w:t>AUD $15–30/year</w:t>
      </w:r>
    </w:p>
    <w:p w14:paraId="3F2C92F1" w14:textId="77777777" w:rsidR="00FD405F" w:rsidRPr="00FD405F" w:rsidRDefault="00FD405F" w:rsidP="00FD405F">
      <w:r w:rsidRPr="00FD405F">
        <w:t>which is tiny compared to your development effort.</w:t>
      </w:r>
    </w:p>
    <w:p w14:paraId="2C0DF10F" w14:textId="77777777" w:rsidR="00FD405F" w:rsidRPr="00FD405F" w:rsidRDefault="00FD405F" w:rsidP="00FD405F">
      <w:r w:rsidRPr="00FD405F">
        <w:t>In that case I might buy it simply to reserve the name.</w:t>
      </w:r>
    </w:p>
    <w:p w14:paraId="2DE58732" w14:textId="77777777" w:rsidR="00FD405F" w:rsidRPr="00FD405F" w:rsidRDefault="00FD405F" w:rsidP="00FD405F">
      <w:r w:rsidRPr="00FD405F">
        <w:pict w14:anchorId="553DA19B">
          <v:rect id="_x0000_i1209" style="width:0;height:1.5pt" o:hralign="center" o:hrstd="t" o:hr="t" fillcolor="#a0a0a0" stroked="f"/>
        </w:pict>
      </w:r>
    </w:p>
    <w:p w14:paraId="59804C39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What I Would Personally Do</w:t>
      </w:r>
    </w:p>
    <w:p w14:paraId="29F9165A" w14:textId="77777777" w:rsidR="00FD405F" w:rsidRPr="00FD405F" w:rsidRDefault="00FD405F" w:rsidP="00FD405F">
      <w:r w:rsidRPr="00FD405F">
        <w:t>Today:</w:t>
      </w:r>
    </w:p>
    <w:p w14:paraId="53DB46E6" w14:textId="77777777" w:rsidR="00FD405F" w:rsidRPr="00FD405F" w:rsidRDefault="00FD405F" w:rsidP="00FD405F">
      <w:proofErr w:type="spellStart"/>
      <w:r w:rsidRPr="00FD405F">
        <w:t>Vercel</w:t>
      </w:r>
      <w:proofErr w:type="spellEnd"/>
      <w:r w:rsidRPr="00FD405F">
        <w:br/>
        <w:t>+</w:t>
      </w:r>
      <w:r w:rsidRPr="00FD405F">
        <w:br/>
      </w:r>
      <w:proofErr w:type="spellStart"/>
      <w:r w:rsidRPr="00FD405F">
        <w:t>Supabase</w:t>
      </w:r>
      <w:proofErr w:type="spellEnd"/>
      <w:r w:rsidRPr="00FD405F">
        <w:br/>
        <w:t>+</w:t>
      </w:r>
      <w:r w:rsidRPr="00FD405F">
        <w:br/>
        <w:t>No custom domain</w:t>
      </w:r>
    </w:p>
    <w:p w14:paraId="1E3BB4FB" w14:textId="77777777" w:rsidR="00FD405F" w:rsidRPr="00FD405F" w:rsidRDefault="00FD405F" w:rsidP="00FD405F">
      <w:r w:rsidRPr="00FD405F">
        <w:t>Run:</w:t>
      </w:r>
    </w:p>
    <w:p w14:paraId="739AC956" w14:textId="77777777" w:rsidR="00FD405F" w:rsidRPr="00FD405F" w:rsidRDefault="00FD405F" w:rsidP="00FD405F">
      <w:pPr>
        <w:numPr>
          <w:ilvl w:val="0"/>
          <w:numId w:val="26"/>
        </w:numPr>
      </w:pPr>
      <w:r w:rsidRPr="00FD405F">
        <w:t xml:space="preserve">Real website testing </w:t>
      </w:r>
    </w:p>
    <w:p w14:paraId="142AE560" w14:textId="77777777" w:rsidR="00FD405F" w:rsidRPr="00FD405F" w:rsidRDefault="00FD405F" w:rsidP="00FD405F">
      <w:pPr>
        <w:numPr>
          <w:ilvl w:val="0"/>
          <w:numId w:val="26"/>
        </w:numPr>
      </w:pPr>
      <w:r w:rsidRPr="00FD405F">
        <w:t xml:space="preserve">Health Check </w:t>
      </w:r>
    </w:p>
    <w:p w14:paraId="4CAE548A" w14:textId="77777777" w:rsidR="00FD405F" w:rsidRPr="00FD405F" w:rsidRDefault="00FD405F" w:rsidP="00FD405F">
      <w:pPr>
        <w:numPr>
          <w:ilvl w:val="0"/>
          <w:numId w:val="26"/>
        </w:numPr>
      </w:pPr>
      <w:r w:rsidRPr="00FD405F">
        <w:t xml:space="preserve">Citation Analysis </w:t>
      </w:r>
    </w:p>
    <w:p w14:paraId="56EE029B" w14:textId="77777777" w:rsidR="00FD405F" w:rsidRPr="00FD405F" w:rsidRDefault="00FD405F" w:rsidP="00FD405F">
      <w:pPr>
        <w:numPr>
          <w:ilvl w:val="0"/>
          <w:numId w:val="26"/>
        </w:numPr>
      </w:pPr>
      <w:r w:rsidRPr="00FD405F">
        <w:t xml:space="preserve">Agency demos </w:t>
      </w:r>
    </w:p>
    <w:p w14:paraId="03E6D14C" w14:textId="77777777" w:rsidR="00FD405F" w:rsidRPr="00FD405F" w:rsidRDefault="00FD405F" w:rsidP="00FD405F">
      <w:r w:rsidRPr="00FD405F">
        <w:t>Then after:</w:t>
      </w:r>
    </w:p>
    <w:p w14:paraId="48F8140B" w14:textId="77777777" w:rsidR="00FD405F" w:rsidRPr="00FD405F" w:rsidRDefault="00FD405F" w:rsidP="00FD405F">
      <w:r w:rsidRPr="00FD405F">
        <w:t>3 agency conversations</w:t>
      </w:r>
    </w:p>
    <w:p w14:paraId="7025D61D" w14:textId="77777777" w:rsidR="00FD405F" w:rsidRPr="00FD405F" w:rsidRDefault="00FD405F" w:rsidP="00FD405F">
      <w:r w:rsidRPr="00FD405F">
        <w:t>buy the domain.</w:t>
      </w:r>
    </w:p>
    <w:p w14:paraId="76941ADB" w14:textId="77777777" w:rsidR="00FD405F" w:rsidRPr="00FD405F" w:rsidRDefault="00FD405F" w:rsidP="00FD405F">
      <w:r w:rsidRPr="00FD405F">
        <w:pict w14:anchorId="386D938C">
          <v:rect id="_x0000_i1210" style="width:0;height:1.5pt" o:hralign="center" o:hrstd="t" o:hr="t" fillcolor="#a0a0a0" stroked="f"/>
        </w:pict>
      </w:r>
    </w:p>
    <w:p w14:paraId="2AD73B5F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 xml:space="preserve">If I Were Running </w:t>
      </w:r>
      <w:proofErr w:type="spellStart"/>
      <w:r w:rsidRPr="00FD405F">
        <w:rPr>
          <w:b/>
          <w:bCs/>
        </w:rPr>
        <w:t>VisibleAU</w:t>
      </w:r>
      <w:proofErr w:type="spellEnd"/>
    </w:p>
    <w:p w14:paraId="1E0D7013" w14:textId="77777777" w:rsidR="00FD405F" w:rsidRPr="00FD405F" w:rsidRDefault="00FD405F" w:rsidP="00FD405F">
      <w:r w:rsidRPr="00FD405F">
        <w:lastRenderedPageBreak/>
        <w:t>My spending order would be:</w:t>
      </w:r>
    </w:p>
    <w:p w14:paraId="0491441A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First</w:t>
      </w:r>
    </w:p>
    <w:p w14:paraId="53EE3997" w14:textId="77777777" w:rsidR="00FD405F" w:rsidRPr="00FD405F" w:rsidRDefault="00FD405F" w:rsidP="00FD405F">
      <w:r w:rsidRPr="00FD405F">
        <w:t>LLM APIs</w:t>
      </w:r>
    </w:p>
    <w:p w14:paraId="75242CC5" w14:textId="77777777" w:rsidR="00FD405F" w:rsidRPr="00FD405F" w:rsidRDefault="00FD405F" w:rsidP="00FD405F">
      <w:r w:rsidRPr="00FD405F">
        <w:t>AUD $20–50/month</w:t>
      </w:r>
    </w:p>
    <w:p w14:paraId="07D67662" w14:textId="77777777" w:rsidR="00FD405F" w:rsidRPr="00FD405F" w:rsidRDefault="00FD405F" w:rsidP="00FD405F">
      <w:r w:rsidRPr="00FD405F">
        <w:pict w14:anchorId="5EC22C56">
          <v:rect id="_x0000_i1211" style="width:0;height:1.5pt" o:hralign="center" o:hrstd="t" o:hr="t" fillcolor="#a0a0a0" stroked="f"/>
        </w:pict>
      </w:r>
    </w:p>
    <w:p w14:paraId="498847F8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Second</w:t>
      </w:r>
    </w:p>
    <w:p w14:paraId="0C3DE20B" w14:textId="77777777" w:rsidR="00FD405F" w:rsidRPr="00FD405F" w:rsidRDefault="00FD405F" w:rsidP="00FD405F">
      <w:r w:rsidRPr="00FD405F">
        <w:t>Domain</w:t>
      </w:r>
    </w:p>
    <w:p w14:paraId="3D157785" w14:textId="77777777" w:rsidR="00FD405F" w:rsidRPr="00FD405F" w:rsidRDefault="00FD405F" w:rsidP="00FD405F">
      <w:r w:rsidRPr="00FD405F">
        <w:t>AUD $20/year</w:t>
      </w:r>
    </w:p>
    <w:p w14:paraId="7B96F3A4" w14:textId="77777777" w:rsidR="00FD405F" w:rsidRPr="00FD405F" w:rsidRDefault="00FD405F" w:rsidP="00FD405F">
      <w:r w:rsidRPr="00FD405F">
        <w:pict w14:anchorId="5A2BCE36">
          <v:rect id="_x0000_i1212" style="width:0;height:1.5pt" o:hralign="center" o:hrstd="t" o:hr="t" fillcolor="#a0a0a0" stroked="f"/>
        </w:pict>
      </w:r>
    </w:p>
    <w:p w14:paraId="690DE1F9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Third</w:t>
      </w:r>
    </w:p>
    <w:p w14:paraId="54A2EFFD" w14:textId="77777777" w:rsidR="00FD405F" w:rsidRPr="00FD405F" w:rsidRDefault="00FD405F" w:rsidP="00FD405F">
      <w:r w:rsidRPr="00FD405F">
        <w:t>Hosting</w:t>
      </w:r>
    </w:p>
    <w:p w14:paraId="09DD9148" w14:textId="77777777" w:rsidR="00FD405F" w:rsidRPr="00FD405F" w:rsidRDefault="00FD405F" w:rsidP="00FD405F">
      <w:r w:rsidRPr="00FD405F">
        <w:t>$0</w:t>
      </w:r>
    </w:p>
    <w:p w14:paraId="141B3EDE" w14:textId="77777777" w:rsidR="00FD405F" w:rsidRPr="00FD405F" w:rsidRDefault="00FD405F" w:rsidP="00FD405F">
      <w:r w:rsidRPr="00FD405F">
        <w:t>using free tiers</w:t>
      </w:r>
    </w:p>
    <w:p w14:paraId="7447779A" w14:textId="77777777" w:rsidR="00FD405F" w:rsidRPr="00FD405F" w:rsidRDefault="00FD405F" w:rsidP="00FD405F">
      <w:r w:rsidRPr="00FD405F">
        <w:pict w14:anchorId="5D92C7D4">
          <v:rect id="_x0000_i1213" style="width:0;height:1.5pt" o:hralign="center" o:hrstd="t" o:hr="t" fillcolor="#a0a0a0" stroked="f"/>
        </w:pict>
      </w:r>
    </w:p>
    <w:p w14:paraId="74C44E8C" w14:textId="77777777" w:rsidR="00FD405F" w:rsidRPr="00FD405F" w:rsidRDefault="00FD405F" w:rsidP="00FD405F">
      <w:pPr>
        <w:rPr>
          <w:b/>
          <w:bCs/>
        </w:rPr>
      </w:pPr>
      <w:r w:rsidRPr="00FD405F">
        <w:rPr>
          <w:b/>
          <w:bCs/>
        </w:rPr>
        <w:t>Fourth</w:t>
      </w:r>
    </w:p>
    <w:p w14:paraId="2A063796" w14:textId="77777777" w:rsidR="00FD405F" w:rsidRPr="00FD405F" w:rsidRDefault="00FD405F" w:rsidP="00FD405F">
      <w:r w:rsidRPr="00FD405F">
        <w:t>Customer acquisition</w:t>
      </w:r>
    </w:p>
    <w:p w14:paraId="4B8F5088" w14:textId="77777777" w:rsidR="00FD405F" w:rsidRPr="00FD405F" w:rsidRDefault="00FD405F" w:rsidP="00FD405F">
      <w:r w:rsidRPr="00FD405F">
        <w:t>Only after validation.</w:t>
      </w:r>
    </w:p>
    <w:p w14:paraId="54113F7B" w14:textId="77777777" w:rsidR="00FD405F" w:rsidRPr="00FD405F" w:rsidRDefault="00FD405F" w:rsidP="00FD405F">
      <w:r w:rsidRPr="00FD405F">
        <w:pict w14:anchorId="63090487">
          <v:rect id="_x0000_i1214" style="width:0;height:1.5pt" o:hralign="center" o:hrstd="t" o:hr="t" fillcolor="#a0a0a0" stroked="f"/>
        </w:pict>
      </w:r>
    </w:p>
    <w:p w14:paraId="34BD35DD" w14:textId="77777777" w:rsidR="00FD405F" w:rsidRPr="00FD405F" w:rsidRDefault="00FD405F" w:rsidP="00FD405F">
      <w:proofErr w:type="gramStart"/>
      <w:r w:rsidRPr="00FD405F">
        <w:t>So</w:t>
      </w:r>
      <w:proofErr w:type="gramEnd"/>
      <w:r w:rsidRPr="00FD405F">
        <w:t xml:space="preserve"> my recommendation is:</w:t>
      </w:r>
    </w:p>
    <w:p w14:paraId="59C83381" w14:textId="77777777" w:rsidR="00FD405F" w:rsidRPr="00FD405F" w:rsidRDefault="00FD405F" w:rsidP="00FD405F">
      <w:r w:rsidRPr="00FD405F">
        <w:rPr>
          <w:b/>
          <w:bCs/>
        </w:rPr>
        <w:t>You do not need a domain right now.</w:t>
      </w:r>
    </w:p>
    <w:p w14:paraId="706CBBFE" w14:textId="77777777" w:rsidR="00FD405F" w:rsidRPr="00FD405F" w:rsidRDefault="00FD405F" w:rsidP="00FD405F">
      <w:r w:rsidRPr="00FD405F">
        <w:t>If you love the name "</w:t>
      </w:r>
      <w:proofErr w:type="spellStart"/>
      <w:r w:rsidRPr="00FD405F">
        <w:t>VisibleAU</w:t>
      </w:r>
      <w:proofErr w:type="spellEnd"/>
      <w:r w:rsidRPr="00FD405F">
        <w:t xml:space="preserve">" and want to secure it before someone else does, spend the ~$20 and register it. Otherwise, deploy on </w:t>
      </w:r>
      <w:proofErr w:type="spellStart"/>
      <w:r w:rsidRPr="00FD405F">
        <w:t>Vercel</w:t>
      </w:r>
      <w:proofErr w:type="spellEnd"/>
      <w:r w:rsidRPr="00FD405F">
        <w:t xml:space="preserve"> first, validate with agencies, and buy the domain once you start getting positive feedback.</w:t>
      </w:r>
    </w:p>
    <w:p w14:paraId="11BE9243" w14:textId="77777777" w:rsidR="00FD405F" w:rsidRDefault="00FD405F"/>
    <w:sectPr w:rsidR="00FD4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876"/>
    <w:multiLevelType w:val="multilevel"/>
    <w:tmpl w:val="8B9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D0235"/>
    <w:multiLevelType w:val="multilevel"/>
    <w:tmpl w:val="A99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316B"/>
    <w:multiLevelType w:val="multilevel"/>
    <w:tmpl w:val="208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3481"/>
    <w:multiLevelType w:val="multilevel"/>
    <w:tmpl w:val="FF74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024A"/>
    <w:multiLevelType w:val="multilevel"/>
    <w:tmpl w:val="047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854FB"/>
    <w:multiLevelType w:val="multilevel"/>
    <w:tmpl w:val="E1D2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4326"/>
    <w:multiLevelType w:val="multilevel"/>
    <w:tmpl w:val="A96A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55EF8"/>
    <w:multiLevelType w:val="multilevel"/>
    <w:tmpl w:val="3B7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15647"/>
    <w:multiLevelType w:val="multilevel"/>
    <w:tmpl w:val="6C3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649A0"/>
    <w:multiLevelType w:val="multilevel"/>
    <w:tmpl w:val="7162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770C7"/>
    <w:multiLevelType w:val="multilevel"/>
    <w:tmpl w:val="C6AC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B0571"/>
    <w:multiLevelType w:val="multilevel"/>
    <w:tmpl w:val="060A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A0971"/>
    <w:multiLevelType w:val="multilevel"/>
    <w:tmpl w:val="B94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2C4BCE"/>
    <w:multiLevelType w:val="multilevel"/>
    <w:tmpl w:val="BA36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C338C"/>
    <w:multiLevelType w:val="multilevel"/>
    <w:tmpl w:val="6F8C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81DE5"/>
    <w:multiLevelType w:val="multilevel"/>
    <w:tmpl w:val="2674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301A5"/>
    <w:multiLevelType w:val="multilevel"/>
    <w:tmpl w:val="8C5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732FB"/>
    <w:multiLevelType w:val="multilevel"/>
    <w:tmpl w:val="0CCC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51DB6"/>
    <w:multiLevelType w:val="multilevel"/>
    <w:tmpl w:val="073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F7325"/>
    <w:multiLevelType w:val="multilevel"/>
    <w:tmpl w:val="63E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A78AE"/>
    <w:multiLevelType w:val="multilevel"/>
    <w:tmpl w:val="EA5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05E9B"/>
    <w:multiLevelType w:val="multilevel"/>
    <w:tmpl w:val="5D06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410FC9"/>
    <w:multiLevelType w:val="multilevel"/>
    <w:tmpl w:val="6F8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315E9"/>
    <w:multiLevelType w:val="multilevel"/>
    <w:tmpl w:val="658A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27E42"/>
    <w:multiLevelType w:val="multilevel"/>
    <w:tmpl w:val="19C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60EEE"/>
    <w:multiLevelType w:val="multilevel"/>
    <w:tmpl w:val="0092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65843">
    <w:abstractNumId w:val="23"/>
  </w:num>
  <w:num w:numId="2" w16cid:durableId="824204208">
    <w:abstractNumId w:val="3"/>
  </w:num>
  <w:num w:numId="3" w16cid:durableId="115218219">
    <w:abstractNumId w:val="10"/>
  </w:num>
  <w:num w:numId="4" w16cid:durableId="729771158">
    <w:abstractNumId w:val="22"/>
  </w:num>
  <w:num w:numId="5" w16cid:durableId="125202324">
    <w:abstractNumId w:val="21"/>
  </w:num>
  <w:num w:numId="6" w16cid:durableId="731856950">
    <w:abstractNumId w:val="17"/>
  </w:num>
  <w:num w:numId="7" w16cid:durableId="1750737307">
    <w:abstractNumId w:val="6"/>
  </w:num>
  <w:num w:numId="8" w16cid:durableId="1754933058">
    <w:abstractNumId w:val="19"/>
  </w:num>
  <w:num w:numId="9" w16cid:durableId="185486407">
    <w:abstractNumId w:val="12"/>
  </w:num>
  <w:num w:numId="10" w16cid:durableId="1769504597">
    <w:abstractNumId w:val="0"/>
  </w:num>
  <w:num w:numId="11" w16cid:durableId="942878416">
    <w:abstractNumId w:val="9"/>
  </w:num>
  <w:num w:numId="12" w16cid:durableId="1596935254">
    <w:abstractNumId w:val="5"/>
  </w:num>
  <w:num w:numId="13" w16cid:durableId="1858497125">
    <w:abstractNumId w:val="16"/>
  </w:num>
  <w:num w:numId="14" w16cid:durableId="859704797">
    <w:abstractNumId w:val="1"/>
  </w:num>
  <w:num w:numId="15" w16cid:durableId="2008360917">
    <w:abstractNumId w:val="2"/>
  </w:num>
  <w:num w:numId="16" w16cid:durableId="550727029">
    <w:abstractNumId w:val="13"/>
  </w:num>
  <w:num w:numId="17" w16cid:durableId="1856264859">
    <w:abstractNumId w:val="24"/>
  </w:num>
  <w:num w:numId="18" w16cid:durableId="1246646267">
    <w:abstractNumId w:val="11"/>
  </w:num>
  <w:num w:numId="19" w16cid:durableId="1983734315">
    <w:abstractNumId w:val="4"/>
  </w:num>
  <w:num w:numId="20" w16cid:durableId="786240836">
    <w:abstractNumId w:val="14"/>
  </w:num>
  <w:num w:numId="21" w16cid:durableId="1135295299">
    <w:abstractNumId w:val="25"/>
  </w:num>
  <w:num w:numId="22" w16cid:durableId="1796170729">
    <w:abstractNumId w:val="8"/>
  </w:num>
  <w:num w:numId="23" w16cid:durableId="1681813680">
    <w:abstractNumId w:val="20"/>
  </w:num>
  <w:num w:numId="24" w16cid:durableId="1876113740">
    <w:abstractNumId w:val="15"/>
  </w:num>
  <w:num w:numId="25" w16cid:durableId="1446272277">
    <w:abstractNumId w:val="18"/>
  </w:num>
  <w:num w:numId="26" w16cid:durableId="644286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A1"/>
    <w:rsid w:val="006C6420"/>
    <w:rsid w:val="00E01BA1"/>
    <w:rsid w:val="00FD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87BB"/>
  <w15:chartTrackingRefBased/>
  <w15:docId w15:val="{CC93D7D4-BF7B-4DBA-95D5-1E53EDE8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1189</Words>
  <Characters>6778</Characters>
  <Application>Microsoft Office Word</Application>
  <DocSecurity>0</DocSecurity>
  <Lines>56</Lines>
  <Paragraphs>15</Paragraphs>
  <ScaleCrop>false</ScaleCrop>
  <Company/>
  <LinksUpToDate>false</LinksUpToDate>
  <CharactersWithSpaces>7952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 Kommanapalli</dc:creator>
  <cp:keywords/>
  <dc:description/>
  <cp:lastModifiedBy>Srini Kommanapalli</cp:lastModifiedBy>
  <cp:revision>2</cp:revision>
  <dcterms:created xsi:type="dcterms:W3CDTF">2026-06-07T19:03:00Z</dcterms:created>
  <dcterms:modified xsi:type="dcterms:W3CDTF">2026-06-07T19:09:00Z</dcterms:modified>
</cp:coreProperties>
</file>