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745BB">
      <w:pPr>
        <w:pStyle w:val="15"/>
        <w:rPr>
          <w:rFonts w:hint="default"/>
          <w:sz w:val="46"/>
          <w:szCs w:val="46"/>
          <w:lang w:val="en-IN"/>
        </w:rPr>
      </w:pPr>
      <w:r>
        <w:rPr>
          <w:sz w:val="40"/>
          <w:szCs w:val="40"/>
        </w:rPr>
        <w:t xml:space="preserve">LAKSHMI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</w:t>
      </w:r>
      <w:r>
        <w:rPr>
          <w:rFonts w:hint="default"/>
          <w:sz w:val="40"/>
          <w:szCs w:val="40"/>
          <w:lang w:val="en-IN"/>
        </w:rPr>
        <w:t>Frontend Developer</w:t>
      </w:r>
    </w:p>
    <w:p w14:paraId="6D039038">
      <w:pPr>
        <w:rPr>
          <w:rFonts w:hint="default"/>
          <w:b/>
          <w:lang w:val="en-IN"/>
        </w:rPr>
      </w:pPr>
      <w:bookmarkStart w:id="0" w:name="_heading=h.30j0zll"/>
      <w:bookmarkEnd w:id="0"/>
      <w:r>
        <w:rPr>
          <w:b/>
          <w:color w:val="0000FF"/>
        </w:rPr>
        <w:t xml:space="preserve">Total Experience </w:t>
      </w:r>
      <w:r>
        <w:rPr>
          <w:rFonts w:hint="default"/>
          <w:b/>
          <w:color w:val="0000FF"/>
          <w:lang w:val="en-IN"/>
        </w:rPr>
        <w:t>3.3</w:t>
      </w:r>
      <w:r>
        <w:rPr>
          <w:b/>
          <w:color w:val="0000FF"/>
        </w:rPr>
        <w:t xml:space="preserve">years </w:t>
      </w:r>
      <w:r>
        <w:rPr>
          <w:rFonts w:hint="default"/>
          <w:b/>
          <w:lang w:val="en-IN"/>
        </w:rPr>
        <w:tab/>
      </w:r>
      <w:r>
        <w:rPr>
          <w:rFonts w:hint="default"/>
          <w:b/>
          <w:lang w:val="en-IN"/>
        </w:rPr>
        <w:tab/>
      </w:r>
      <w:r>
        <w:rPr>
          <w:rFonts w:hint="default"/>
          <w:b/>
          <w:lang w:val="en-IN"/>
        </w:rPr>
        <w:tab/>
      </w:r>
      <w:r>
        <w:rPr>
          <w:rFonts w:hint="default"/>
          <w:b/>
          <w:lang w:val="en-IN"/>
        </w:rPr>
        <w:tab/>
      </w:r>
      <w:r>
        <w:rPr>
          <w:rFonts w:hint="default"/>
          <w:b/>
          <w:lang w:val="en-IN"/>
        </w:rPr>
        <w:tab/>
      </w:r>
      <w:r>
        <w:rPr>
          <w:rFonts w:hint="default"/>
          <w:b/>
          <w:color w:val="0000FF"/>
          <w:lang w:val="en-IN"/>
        </w:rPr>
        <w:t>Location Preference: Hyderabad</w:t>
      </w:r>
    </w:p>
    <w:p w14:paraId="5FB57877">
      <w:pPr>
        <w:rPr>
          <w:color w:val="666666"/>
        </w:rPr>
      </w:pPr>
      <w:r>
        <w:rPr>
          <w:rFonts w:hint="default"/>
          <w:b/>
          <w:color w:val="0000FF"/>
          <w:lang w:val="en-IN"/>
        </w:rPr>
        <w:t>7674072052</w:t>
      </w:r>
      <w:r>
        <w:rPr>
          <w:rFonts w:hint="default"/>
          <w:b/>
          <w:color w:val="0000FF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rPr>
          <w:rFonts w:hint="default"/>
          <w:b/>
          <w:color w:val="666666"/>
          <w:lang w:val="en-IN"/>
        </w:rPr>
        <w:tab/>
      </w:r>
      <w:r>
        <w:fldChar w:fldCharType="begin"/>
      </w:r>
      <w:r>
        <w:instrText xml:space="preserve"> HYPERLINK "mailto:nageswararao.kotthapalli@gmail.com" </w:instrText>
      </w:r>
      <w:r>
        <w:fldChar w:fldCharType="separate"/>
      </w:r>
      <w:r>
        <w:rPr>
          <w:rStyle w:val="11"/>
          <w:color w:val="1155CC"/>
        </w:rPr>
        <w:t>lakshmithotakura</w:t>
      </w:r>
      <w:r>
        <w:rPr>
          <w:rStyle w:val="11"/>
          <w:rFonts w:hint="default"/>
          <w:color w:val="1155CC"/>
          <w:lang w:val="en-IN"/>
        </w:rPr>
        <w:t>1996</w:t>
      </w:r>
      <w:r>
        <w:rPr>
          <w:rStyle w:val="11"/>
          <w:color w:val="1155CC"/>
        </w:rPr>
        <w:t>@gmail.com</w:t>
      </w:r>
      <w:r>
        <w:rPr>
          <w:rStyle w:val="11"/>
          <w:color w:val="1155CC"/>
        </w:rPr>
        <w:fldChar w:fldCharType="end"/>
      </w:r>
    </w:p>
    <w:p w14:paraId="645E3B3A">
      <w:pPr>
        <w:pStyle w:val="2"/>
        <w:rPr>
          <w:b/>
          <w:bCs/>
          <w:color w:val="00AB44"/>
          <w:kern w:val="36"/>
        </w:rPr>
      </w:pPr>
      <w:bookmarkStart w:id="1" w:name="_heading=h.1fob9te"/>
      <w:bookmarkEnd w:id="1"/>
      <w:r>
        <w:rPr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18415</wp:posOffset>
                </wp:positionV>
                <wp:extent cx="6386830" cy="8890"/>
                <wp:effectExtent l="0" t="6350" r="1270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5490" y="2671445"/>
                          <a:ext cx="63868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3.3pt;margin-top:1.45pt;height:0.7pt;width:502.9pt;z-index:251659264;mso-width-relative:page;mso-height-relative:page;" filled="f" stroked="t" coordsize="21600,21600" o:gfxdata="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Xyh&#10;ONQAAAAHAQAADwAAAAAAAAABACAAAAAiAAAAZHJzL2Rvd25yZXYueG1sUEsBAhQAFAAAAAgAh07i&#10;QPQBthPtAQAAzQMAAA4AAAAAAAAAAQAgAAAAIwEAAGRycy9lMm9Eb2MueG1sUEsFBgAAAAAGAAYA&#10;WQEAAII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kern w:val="36"/>
        </w:rPr>
        <w:t>OBJECTIVE</w:t>
      </w:r>
    </w:p>
    <w:p w14:paraId="26ACB251">
      <w:r>
        <w:t>Intended to associated with a Progressive Organization that gives me scope to apply my knowledge and skills and be a part of them team that dynamically works towards the growths of the organization and thereby gaining satisfaction in all aspects of the process</w:t>
      </w:r>
    </w:p>
    <w:p w14:paraId="3AC17F54">
      <w:pPr>
        <w:rPr>
          <w:rFonts w:hint="default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Education:</w:t>
      </w:r>
    </w:p>
    <w:p w14:paraId="721AA897">
      <w:pP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 xml:space="preserve">-B.tech 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 xml:space="preserve">Chintalapudi Engineering college  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percentage-70.0%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May-2018</w:t>
      </w:r>
    </w:p>
    <w:p w14:paraId="41D5BEBD">
      <w:pP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-Intermediate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Shivani junior College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percentage-83.0%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March-2014</w:t>
      </w:r>
    </w:p>
    <w:p w14:paraId="7AD75930">
      <w:pP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-10</w:t>
      </w:r>
      <w:r>
        <w:rPr>
          <w:rFonts w:hint="default" w:asciiTheme="minorAscii" w:hAnsiTheme="minorAscii" w:eastAsiaTheme="minorEastAsia" w:cstheme="minorEastAsia"/>
          <w:sz w:val="20"/>
          <w:szCs w:val="20"/>
          <w:vertAlign w:val="superscript"/>
          <w:lang w:val="en-IN"/>
        </w:rPr>
        <w:t>th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 xml:space="preserve"> 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z.p.high-school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percentage-87.0%</w:t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ab/>
      </w:r>
      <w:r>
        <w:rPr>
          <w:rFonts w:hint="default" w:asciiTheme="minorAscii" w:hAnsiTheme="minorAscii" w:eastAsiaTheme="minorEastAsia" w:cstheme="minorEastAsia"/>
          <w:sz w:val="20"/>
          <w:szCs w:val="20"/>
          <w:lang w:val="en-IN"/>
        </w:rPr>
        <w:t>March-2012</w:t>
      </w:r>
    </w:p>
    <w:p w14:paraId="66B511AD">
      <w:pPr>
        <w:pStyle w:val="2"/>
        <w:rPr>
          <w:rFonts w:hint="default"/>
          <w:lang w:val="en-IN"/>
        </w:rPr>
      </w:pPr>
      <w:bookmarkStart w:id="2" w:name="_heading=h.3znysh7"/>
      <w:bookmarkEnd w:id="2"/>
      <w:r>
        <w:rPr>
          <w:b/>
          <w:bCs/>
          <w:kern w:val="36"/>
        </w:rPr>
        <w:t>PROFESSIONAL EXPERTISE</w:t>
      </w:r>
      <w:r>
        <w:rPr>
          <w:rFonts w:hint="default"/>
          <w:b/>
          <w:bCs/>
          <w:kern w:val="36"/>
          <w:lang w:val="en-IN"/>
        </w:rPr>
        <w:t xml:space="preserve"> </w:t>
      </w:r>
    </w:p>
    <w:p w14:paraId="53246820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b/>
          <w:bCs/>
          <w:color w:val="404040" w:themeColor="text1" w:themeTint="B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Software Engineer</w:t>
      </w:r>
      <w:r>
        <w:rPr>
          <w:rFonts w:hint="default"/>
          <w:b/>
          <w:bCs/>
          <w:color w:val="2F5597" w:themeColor="accent1" w:themeShade="BF"/>
          <w:lang w:val="en-IN"/>
        </w:rPr>
        <w:t xml:space="preserve"> at Unosis It Solutions  in Bangalore  </w:t>
      </w:r>
      <w:r>
        <w:rPr>
          <w:rFonts w:hint="default"/>
          <w:b/>
          <w:bCs/>
          <w:color w:val="2F5597" w:themeColor="accent1" w:themeShade="BF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March</w:t>
      </w:r>
      <w:bookmarkStart w:id="5" w:name="_GoBack"/>
      <w:bookmarkEnd w:id="5"/>
      <w:r>
        <w:rPr>
          <w:rFonts w:hint="default"/>
          <w:lang w:val="en-IN"/>
        </w:rPr>
        <w:t>2021-Present</w:t>
      </w:r>
    </w:p>
    <w:p w14:paraId="43D6A95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/>
          <w:sz w:val="18"/>
          <w:szCs w:val="18"/>
        </w:rPr>
      </w:pPr>
      <w:bookmarkStart w:id="3" w:name="_heading=h.2et92p0"/>
      <w:bookmarkEnd w:id="3"/>
      <w:r>
        <w:rPr>
          <w:rFonts w:ascii="Arial" w:hAnsi="Arial" w:eastAsia="SimSun" w:cs="Arial"/>
          <w:color w:val="666666"/>
          <w:kern w:val="0"/>
          <w:sz w:val="16"/>
          <w:szCs w:val="16"/>
          <w:lang w:val="en-US" w:eastAsia="zh-CN" w:bidi="ar"/>
        </w:rPr>
        <w:t xml:space="preserve">●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Involved in developing HTML, JavaScript and React for client side presentation and data validation on the client side </w:t>
      </w:r>
    </w:p>
    <w:p w14:paraId="051D3810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/>
          <w:sz w:val="18"/>
          <w:szCs w:val="18"/>
        </w:rPr>
      </w:pP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within the forms. </w:t>
      </w:r>
    </w:p>
    <w:p w14:paraId="54D09215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/>
          <w:sz w:val="18"/>
          <w:szCs w:val="18"/>
        </w:rPr>
      </w:pPr>
      <w:r>
        <w:rPr>
          <w:rFonts w:hint="default" w:eastAsia="SimSun" w:cs="Arial" w:asciiTheme="minorAscii" w:hAnsiTheme="minorAscii"/>
          <w:color w:val="666666"/>
          <w:kern w:val="0"/>
          <w:sz w:val="18"/>
          <w:szCs w:val="18"/>
          <w:lang w:val="en-US" w:eastAsia="zh-CN" w:bidi="ar"/>
        </w:rPr>
        <w:t xml:space="preserve">●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Used </w:t>
      </w:r>
      <w:r>
        <w:rPr>
          <w:rFonts w:hint="default" w:eastAsia="Lora-Bold" w:cs="Lora-Bold" w:asciiTheme="minorAscii" w:hAnsiTheme="minorAsci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CSS3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styling for responsive design of web pages and Worked on browsers like Firefox and Google chrome. </w:t>
      </w:r>
    </w:p>
    <w:p w14:paraId="7A9259C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/>
          <w:sz w:val="18"/>
          <w:szCs w:val="18"/>
        </w:rPr>
      </w:pPr>
      <w:r>
        <w:rPr>
          <w:rFonts w:hint="default" w:eastAsia="SimSun" w:cs="Arial" w:asciiTheme="minorAscii" w:hAnsiTheme="minorAscii"/>
          <w:color w:val="666666"/>
          <w:kern w:val="0"/>
          <w:sz w:val="18"/>
          <w:szCs w:val="18"/>
          <w:lang w:val="en-US" w:eastAsia="zh-CN" w:bidi="ar"/>
        </w:rPr>
        <w:t xml:space="preserve">●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Created reusable css classes for common styles and Developed small level websites using Html, CSS, Javascript. </w:t>
      </w:r>
    </w:p>
    <w:p w14:paraId="496C5888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 w:eastAsiaTheme="minorEastAsia" w:cstheme="minorEastAsia"/>
          <w:sz w:val="18"/>
          <w:szCs w:val="18"/>
        </w:rPr>
      </w:pPr>
      <w:r>
        <w:rPr>
          <w:rFonts w:hint="default" w:eastAsia="SimSun" w:cs="Arial" w:asciiTheme="minorAscii" w:hAnsiTheme="minorAscii"/>
          <w:color w:val="666666"/>
          <w:kern w:val="0"/>
          <w:sz w:val="18"/>
          <w:szCs w:val="18"/>
          <w:lang w:val="en-US" w:eastAsia="zh-CN" w:bidi="ar"/>
        </w:rPr>
        <w:t xml:space="preserve">● 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Design, develop and test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>HTML</w:t>
      </w:r>
      <w:r>
        <w:rPr>
          <w:rFonts w:hint="default" w:asciiTheme="minorAscii" w:hAnsiTheme="minorAscii" w:eastAsiaTheme="minorEastAsia" w:cstheme="minorEastAsia"/>
          <w:color w:val="434343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>CSS3</w:t>
      </w:r>
      <w:r>
        <w:rPr>
          <w:rFonts w:hint="default" w:asciiTheme="minorAscii" w:hAnsiTheme="minorAscii" w:eastAsiaTheme="minorEastAsia" w:cstheme="minorEastAsia"/>
          <w:color w:val="434343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 xml:space="preserve">JavaScript 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>React</w:t>
      </w:r>
      <w:r>
        <w:rPr>
          <w:rFonts w:hint="default" w:asciiTheme="minorAscii" w:hAnsiTheme="minorAscii" w:eastAsiaTheme="minorEastAsia" w:cstheme="minorEastAsia"/>
          <w:color w:val="43434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 xml:space="preserve">JS 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that meets accessibility and web browser standards for </w:t>
      </w:r>
    </w:p>
    <w:p w14:paraId="2CC51FC7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 w:eastAsiaTheme="minorEastAsia" w:cstheme="minorEastAsia"/>
          <w:sz w:val="18"/>
          <w:szCs w:val="18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website. </w:t>
      </w:r>
    </w:p>
    <w:p w14:paraId="54C83781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 w:eastAsiaTheme="minorEastAsia" w:cstheme="minorEastAsia"/>
          <w:sz w:val="18"/>
          <w:szCs w:val="18"/>
        </w:rPr>
      </w:pPr>
      <w:r>
        <w:rPr>
          <w:rFonts w:hint="default" w:asciiTheme="minorAscii" w:hAnsiTheme="minorAscii" w:eastAsiaTheme="minorEastAsia" w:cstheme="minorEastAsia"/>
          <w:color w:val="666666"/>
          <w:kern w:val="0"/>
          <w:sz w:val="18"/>
          <w:szCs w:val="18"/>
          <w:lang w:val="en-US" w:eastAsia="zh-CN" w:bidi="ar"/>
        </w:rPr>
        <w:t xml:space="preserve">● 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Designed CSS templates for use in all pages on the website working with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 xml:space="preserve">CSS Background, positioning, text, border, </w:t>
      </w:r>
    </w:p>
    <w:p w14:paraId="7263CD81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 w:eastAsiaTheme="minorEastAsia" w:cstheme="minorEastAsia"/>
          <w:sz w:val="18"/>
          <w:szCs w:val="18"/>
        </w:rPr>
      </w:pP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 xml:space="preserve">margin, 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Theme="minorAscii" w:hAnsiTheme="minorAscii" w:eastAsiaTheme="minorEastAsia" w:cstheme="minorEastAsia"/>
          <w:b/>
          <w:bCs/>
          <w:color w:val="434343"/>
          <w:kern w:val="0"/>
          <w:sz w:val="18"/>
          <w:szCs w:val="18"/>
          <w:lang w:val="en-US" w:eastAsia="zh-CN" w:bidi="ar"/>
        </w:rPr>
        <w:t xml:space="preserve">padding. </w:t>
      </w:r>
    </w:p>
    <w:p w14:paraId="316E0BAB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Theme="minorAscii" w:hAnsiTheme="minorAscii"/>
          <w:b/>
          <w:bCs/>
          <w:sz w:val="18"/>
          <w:szCs w:val="18"/>
        </w:rPr>
      </w:pPr>
      <w:r>
        <w:rPr>
          <w:rFonts w:hint="default" w:eastAsia="SimSun" w:cs="Arial" w:asciiTheme="minorAscii" w:hAnsiTheme="minorAscii"/>
          <w:color w:val="666666"/>
          <w:kern w:val="0"/>
          <w:sz w:val="18"/>
          <w:szCs w:val="18"/>
          <w:lang w:val="en-US" w:eastAsia="zh-CN" w:bidi="ar"/>
        </w:rPr>
        <w:t xml:space="preserve">●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Used </w:t>
      </w:r>
      <w:r>
        <w:rPr>
          <w:rFonts w:hint="default" w:eastAsia="Lora-Bold" w:cs="Lora-Bold" w:asciiTheme="minorAscii" w:hAnsiTheme="minorAsci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React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eastAsia="Lora-Bold" w:cs="Lora-Bold" w:asciiTheme="minorAscii" w:hAnsiTheme="minorAsci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React-Router </w:t>
      </w:r>
      <w:r>
        <w:rPr>
          <w:rFonts w:hint="default" w:eastAsia="Lora" w:cs="Lora" w:asciiTheme="minorAscii" w:hAnsiTheme="minorAscii"/>
          <w:color w:val="000000"/>
          <w:kern w:val="0"/>
          <w:sz w:val="18"/>
          <w:szCs w:val="18"/>
          <w:lang w:val="en-US" w:eastAsia="zh-CN" w:bidi="ar"/>
        </w:rPr>
        <w:t xml:space="preserve">to turn an application into a Single </w:t>
      </w:r>
      <w:r>
        <w:rPr>
          <w:rFonts w:hint="default" w:eastAsia="Lora-Bold" w:cs="Lora-Bold" w:asciiTheme="minorAscii" w:hAnsiTheme="minorAscii"/>
          <w:b/>
          <w:bCs/>
          <w:color w:val="434343"/>
          <w:kern w:val="0"/>
          <w:sz w:val="18"/>
          <w:szCs w:val="18"/>
          <w:lang w:val="en-US" w:eastAsia="zh-CN" w:bidi="ar"/>
        </w:rPr>
        <w:t>Page Application.</w:t>
      </w:r>
    </w:p>
    <w:p w14:paraId="46A4DB31">
      <w:pPr>
        <w:pStyle w:val="2"/>
        <w:rPr>
          <w:rFonts w:hint="default"/>
          <w:lang w:val="en-IN"/>
        </w:rPr>
      </w:pPr>
      <w:r>
        <w:rPr>
          <w:rFonts w:hint="default" w:asciiTheme="minorAscii" w:hAnsiTheme="minorAscii"/>
          <w:b/>
          <w:bCs/>
          <w:color w:val="4472C4" w:themeColor="accent1"/>
          <w:kern w:val="36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 xml:space="preserve"> Technical Skills:</w:t>
      </w:r>
    </w:p>
    <w:p w14:paraId="55A38B4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 Technologies     : JavaScript,HTML,CSS, React Js,</w:t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>Redux,Bootstrap</w:t>
      </w:r>
    </w:p>
    <w:p w14:paraId="644EF70B">
      <w:pPr>
        <w:rPr>
          <w:sz w:val="20"/>
          <w:szCs w:val="20"/>
        </w:rPr>
      </w:pPr>
      <w:r>
        <w:rPr>
          <w:sz w:val="20"/>
          <w:szCs w:val="20"/>
        </w:rPr>
        <w:t>Tools                           : VS code editor, git, Scaled Agile</w:t>
      </w:r>
    </w:p>
    <w:p w14:paraId="7C0EF0BE">
      <w:pP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Professional Projects :</w:t>
      </w:r>
    </w:p>
    <w:p w14:paraId="04A3D1AB">
      <w:pP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ASTM: </w:t>
      </w:r>
    </w:p>
    <w:p w14:paraId="7A7E256C">
      <w:pPr>
        <w:numPr>
          <w:ilvl w:val="0"/>
          <w:numId w:val="1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Work with Product Owner to understand detailed requirements and delivery of high-quality product to our users.</w:t>
      </w:r>
    </w:p>
    <w:p w14:paraId="4BF4FA2C">
      <w:pPr>
        <w:numPr>
          <w:ilvl w:val="0"/>
          <w:numId w:val="1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Integrated the micro- </w:t>
      </w:r>
      <w:r>
        <w:rPr>
          <w:rFonts w:hint="default" w:asciiTheme="minorAscii" w:hAnsiTheme="minorAscii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front end</w:t>
      </w:r>
      <w:r>
        <w:rPr>
          <w:rFonts w:hint="default" w:asciiTheme="minorAscii" w:hAnsiTheme="minorAsci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application with REST API and optimize application for maximum speed and scalability.</w:t>
      </w:r>
    </w:p>
    <w:p w14:paraId="3F4A41B6">
      <w:pPr>
        <w:numPr>
          <w:ilvl w:val="0"/>
          <w:numId w:val="1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Involved in developing onboard registration form with mandatory fields  using API integration and state management .</w:t>
      </w:r>
    </w:p>
    <w:p w14:paraId="1E799A21">
      <w:pPr>
        <w:numPr>
          <w:ilvl w:val="0"/>
          <w:numId w:val="1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Display data through Pagination.</w:t>
      </w:r>
    </w:p>
    <w:p w14:paraId="0F66A70E">
      <w:pPr>
        <w:numPr>
          <w:ilvl w:val="0"/>
          <w:numId w:val="1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To move from one page to another page at the time of registration we used Routing.</w:t>
      </w:r>
    </w:p>
    <w:p w14:paraId="66C8466B">
      <w:pPr>
        <w:numPr>
          <w:ilvl w:val="0"/>
          <w:numId w:val="0"/>
        </w:numPr>
        <w:shd w:val="clear" w:color="auto" w:fill="FFFFFF"/>
        <w:spacing w:after="100" w:afterAutospacing="1" w:line="288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Ascii" w:hAnsiTheme="minorAscii"/>
          <w:b/>
          <w:bCs/>
          <w:color w:val="4472C4" w:themeColor="accent1"/>
          <w:sz w:val="21"/>
          <w:szCs w:val="21"/>
          <w:lang w:val="en-IN"/>
          <w14:textFill>
            <w14:solidFill>
              <w14:schemeClr w14:val="accent1"/>
            </w14:solidFill>
          </w14:textFill>
        </w:rPr>
        <w:t>SAAS Toolbox:</w:t>
      </w:r>
    </w:p>
    <w:p w14:paraId="23641DE1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To move from one page to another page at the time of registration we used Routing.</w:t>
      </w:r>
    </w:p>
    <w:p w14:paraId="57C66380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Technologies used-html,css,javascript,bootstrap,react js,redux.</w:t>
      </w:r>
    </w:p>
    <w:p w14:paraId="761C239C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Http-Api integration with react life cycle methods and hooks.</w:t>
      </w:r>
    </w:p>
    <w:p w14:paraId="11C2E9A5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Debugging javscript code in web browser and fixing the issues.</w:t>
      </w:r>
    </w:p>
    <w:p w14:paraId="0FA5162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Bootstrap is used for making the page Responsive.</w:t>
      </w:r>
    </w:p>
    <w:p w14:paraId="6BEC5C70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hint="default" w:asciiTheme="minorAscii" w:hAnsiTheme="minorAscii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18"/>
          <w:szCs w:val="18"/>
          <w:highlight w:val="white"/>
          <w:lang w:val="en-IN"/>
          <w14:textFill>
            <w14:solidFill>
              <w14:schemeClr w14:val="tx1"/>
            </w14:solidFill>
          </w14:textFill>
        </w:rPr>
        <w:t>Allow the new user to sign up with social accounts.</w:t>
      </w:r>
    </w:p>
    <w:p w14:paraId="1BAEE1CB">
      <w:pPr>
        <w:numPr>
          <w:ilvl w:val="0"/>
          <w:numId w:val="0"/>
        </w:numPr>
        <w:shd w:val="clear" w:color="auto" w:fill="FFFFFF"/>
        <w:spacing w:after="100" w:afterAutospacing="1" w:line="288" w:lineRule="auto"/>
        <w:rPr>
          <w:rFonts w:hint="default" w:asciiTheme="majorAscii" w:hAnsiTheme="majorAscii"/>
          <w:b/>
          <w:bCs/>
          <w:color w:val="4472C4" w:themeColor="accent1"/>
          <w:sz w:val="32"/>
          <w:szCs w:val="32"/>
          <w:highlight w:val="whit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Personal Projects :-</w:t>
      </w:r>
    </w:p>
    <w:p w14:paraId="356877BA">
      <w:pPr>
        <w:numPr>
          <w:ilvl w:val="0"/>
          <w:numId w:val="0"/>
        </w:numPr>
        <w:shd w:val="clear" w:color="auto" w:fill="FFFFFF"/>
        <w:spacing w:after="100" w:afterAutospacing="1" w:line="288" w:lineRule="auto"/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E commerce Website Using React js :-</w:t>
      </w:r>
    </w:p>
    <w:p w14:paraId="5CC2D693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Technologies used - html,css,bootstrap,javascript,react and redux.</w:t>
      </w:r>
    </w:p>
    <w:p w14:paraId="20EBC16A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 this website all the products will display with help of help of api,and this website is also responsive it means it will work on mobile,tab and desktop as well .</w:t>
      </w:r>
    </w:p>
    <w:p w14:paraId="7F694311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Here users can add the products to cart with the quantity of a product once he goes to the cart page he can adjust the  quantity by clicking increase and decrease buttons.</w:t>
      </w:r>
    </w:p>
    <w:p w14:paraId="55C0B628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It will show the sum of each product prices which are in cart.Once you click on the checkout button it will navigagte to the paymnets page.</w:t>
      </w:r>
    </w:p>
    <w:p w14:paraId="77BFEB61">
      <w:pPr>
        <w:numPr>
          <w:ilvl w:val="0"/>
          <w:numId w:val="0"/>
        </w:numPr>
        <w:shd w:val="clear" w:color="auto" w:fill="FFFFFF"/>
        <w:spacing w:after="100" w:afterAutospacing="1" w:line="288" w:lineRule="auto"/>
        <w:jc w:val="both"/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Todo List : -</w:t>
      </w:r>
    </w:p>
    <w:p w14:paraId="3732EAE7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Technologies used - html, css, javascript,react js.</w:t>
      </w:r>
    </w:p>
    <w:p w14:paraId="2F83D8E5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By using this application user can store small small tasks for our daily uses. Once you add any task it will display on the webpage.</w:t>
      </w:r>
    </w:p>
    <w:p w14:paraId="2F14184D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 can also delete or edit particular task by clicking edit or delete buttons.</w:t>
      </w:r>
    </w:p>
    <w:p w14:paraId="58B971A7">
      <w:pPr>
        <w:numPr>
          <w:ilvl w:val="0"/>
          <w:numId w:val="0"/>
        </w:numPr>
        <w:shd w:val="clear" w:color="auto" w:fill="FFFFFF"/>
        <w:spacing w:after="100" w:afterAutospacing="1" w:line="288" w:lineRule="auto"/>
        <w:jc w:val="both"/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Certifications and Achievements :</w:t>
      </w:r>
    </w:p>
    <w:p w14:paraId="02640E34">
      <w:pPr>
        <w:numPr>
          <w:ilvl w:val="0"/>
          <w:numId w:val="2"/>
        </w:numPr>
        <w:shd w:val="clear" w:color="auto" w:fill="FFFFFF"/>
        <w:spacing w:after="100" w:afterAutospacing="1" w:line="288" w:lineRule="auto"/>
        <w:ind w:left="420" w:leftChars="0" w:hanging="420" w:firstLineChars="0"/>
        <w:jc w:val="both"/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HTML CSS web Development full course </w:t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udemy</w:t>
      </w:r>
    </w:p>
    <w:p w14:paraId="24BD780F">
      <w:pPr>
        <w:numPr>
          <w:ilvl w:val="0"/>
          <w:numId w:val="2"/>
        </w:numPr>
        <w:shd w:val="clear" w:color="auto" w:fill="FFFFFF"/>
        <w:spacing w:after="100" w:afterAutospacing="1" w:line="288" w:lineRule="auto"/>
        <w:ind w:left="420" w:leftChars="0" w:hanging="420" w:firstLineChars="0"/>
        <w:jc w:val="both"/>
        <w:rPr>
          <w:rFonts w:hint="default" w:asciiTheme="minorAscii" w:hAnsiTheme="minorAscii"/>
          <w:color w:val="091E42"/>
          <w:sz w:val="18"/>
          <w:szCs w:val="18"/>
          <w:highlight w:val="white"/>
        </w:rPr>
      </w:pP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React js full course </w:t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asciiTheme="minorAscii" w:hAnsiTheme="minorAscii"/>
          <w:color w:val="262626" w:themeColor="text1" w:themeTint="D9"/>
          <w:sz w:val="18"/>
          <w:szCs w:val="18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udemy</w:t>
      </w:r>
    </w:p>
    <w:p w14:paraId="4382CCE9">
      <w:pPr>
        <w:rPr>
          <w:rFonts w:ascii="Book Antiqua" w:hAnsi="Book Antiqua"/>
          <w:sz w:val="24"/>
          <w:szCs w:val="24"/>
        </w:rPr>
      </w:pPr>
      <w:bookmarkStart w:id="4" w:name="_heading=h.4d34og8"/>
      <w:bookmarkEnd w:id="4"/>
    </w:p>
    <w:p w14:paraId="6C5F69FD">
      <w:pPr>
        <w:rPr>
          <w:b/>
          <w:bCs/>
          <w:color w:val="3B3838" w:themeColor="background2" w:themeShade="40"/>
          <w:lang w:val="en-US"/>
        </w:rPr>
      </w:pPr>
    </w:p>
    <w:sectPr>
      <w:type w:val="evenPage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Tahom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C011C"/>
    <w:multiLevelType w:val="singleLevel"/>
    <w:tmpl w:val="140C01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E49F4"/>
    <w:multiLevelType w:val="multilevel"/>
    <w:tmpl w:val="586E49F4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74"/>
    <w:rsid w:val="0000593C"/>
    <w:rsid w:val="00006EBF"/>
    <w:rsid w:val="00013844"/>
    <w:rsid w:val="00017FA4"/>
    <w:rsid w:val="00021AEF"/>
    <w:rsid w:val="00064709"/>
    <w:rsid w:val="00071601"/>
    <w:rsid w:val="000B4174"/>
    <w:rsid w:val="00110601"/>
    <w:rsid w:val="00121DDE"/>
    <w:rsid w:val="00125701"/>
    <w:rsid w:val="00133C60"/>
    <w:rsid w:val="00173315"/>
    <w:rsid w:val="001B2C8D"/>
    <w:rsid w:val="001B4DF4"/>
    <w:rsid w:val="001B79D4"/>
    <w:rsid w:val="001C2CC8"/>
    <w:rsid w:val="001C3727"/>
    <w:rsid w:val="001E0BFE"/>
    <w:rsid w:val="001F5932"/>
    <w:rsid w:val="002233EF"/>
    <w:rsid w:val="00273020"/>
    <w:rsid w:val="0029301F"/>
    <w:rsid w:val="002A4C7E"/>
    <w:rsid w:val="002B0715"/>
    <w:rsid w:val="002C274F"/>
    <w:rsid w:val="002E1BA5"/>
    <w:rsid w:val="002F6BAD"/>
    <w:rsid w:val="003012F2"/>
    <w:rsid w:val="00323071"/>
    <w:rsid w:val="00325D31"/>
    <w:rsid w:val="003466E0"/>
    <w:rsid w:val="00360CCF"/>
    <w:rsid w:val="003717BA"/>
    <w:rsid w:val="00376126"/>
    <w:rsid w:val="003A0BA5"/>
    <w:rsid w:val="003A785D"/>
    <w:rsid w:val="003C2DEA"/>
    <w:rsid w:val="003D4467"/>
    <w:rsid w:val="003E06AD"/>
    <w:rsid w:val="003E5C84"/>
    <w:rsid w:val="003F0C09"/>
    <w:rsid w:val="004201B4"/>
    <w:rsid w:val="00420DF6"/>
    <w:rsid w:val="00426BDB"/>
    <w:rsid w:val="004463BD"/>
    <w:rsid w:val="00462A4C"/>
    <w:rsid w:val="00471E41"/>
    <w:rsid w:val="00484D1E"/>
    <w:rsid w:val="004A2321"/>
    <w:rsid w:val="004D1F43"/>
    <w:rsid w:val="004D4A10"/>
    <w:rsid w:val="004D743C"/>
    <w:rsid w:val="004F3106"/>
    <w:rsid w:val="00504DE8"/>
    <w:rsid w:val="00506553"/>
    <w:rsid w:val="0051557E"/>
    <w:rsid w:val="00525BA8"/>
    <w:rsid w:val="005376BB"/>
    <w:rsid w:val="0054240D"/>
    <w:rsid w:val="00554D04"/>
    <w:rsid w:val="0056731A"/>
    <w:rsid w:val="00572ADB"/>
    <w:rsid w:val="00574099"/>
    <w:rsid w:val="005A5B43"/>
    <w:rsid w:val="005E7CB4"/>
    <w:rsid w:val="006423BE"/>
    <w:rsid w:val="00650078"/>
    <w:rsid w:val="00697398"/>
    <w:rsid w:val="006B3072"/>
    <w:rsid w:val="006C51F4"/>
    <w:rsid w:val="006D576D"/>
    <w:rsid w:val="006E1D44"/>
    <w:rsid w:val="006E4083"/>
    <w:rsid w:val="006E49F7"/>
    <w:rsid w:val="006E7F54"/>
    <w:rsid w:val="006F2146"/>
    <w:rsid w:val="007461A3"/>
    <w:rsid w:val="00754CB2"/>
    <w:rsid w:val="00770FEE"/>
    <w:rsid w:val="00772DE6"/>
    <w:rsid w:val="007762DB"/>
    <w:rsid w:val="007A165A"/>
    <w:rsid w:val="007C67CE"/>
    <w:rsid w:val="007F7B58"/>
    <w:rsid w:val="0080030F"/>
    <w:rsid w:val="00800A46"/>
    <w:rsid w:val="0082285A"/>
    <w:rsid w:val="0082449F"/>
    <w:rsid w:val="00833331"/>
    <w:rsid w:val="0084278C"/>
    <w:rsid w:val="008556B2"/>
    <w:rsid w:val="008643D7"/>
    <w:rsid w:val="008841C2"/>
    <w:rsid w:val="008847EB"/>
    <w:rsid w:val="0088547F"/>
    <w:rsid w:val="00885B76"/>
    <w:rsid w:val="008A34F3"/>
    <w:rsid w:val="008B43B4"/>
    <w:rsid w:val="008B75E8"/>
    <w:rsid w:val="008C0CD1"/>
    <w:rsid w:val="008D1935"/>
    <w:rsid w:val="008D384A"/>
    <w:rsid w:val="008D78C4"/>
    <w:rsid w:val="008E1BAC"/>
    <w:rsid w:val="008E6755"/>
    <w:rsid w:val="008F2644"/>
    <w:rsid w:val="00904B4B"/>
    <w:rsid w:val="0094051B"/>
    <w:rsid w:val="009511C9"/>
    <w:rsid w:val="00965BF3"/>
    <w:rsid w:val="00981EF6"/>
    <w:rsid w:val="009E2B78"/>
    <w:rsid w:val="009E2F00"/>
    <w:rsid w:val="009F0D74"/>
    <w:rsid w:val="009F40CA"/>
    <w:rsid w:val="00A04E93"/>
    <w:rsid w:val="00A11577"/>
    <w:rsid w:val="00A20751"/>
    <w:rsid w:val="00A47025"/>
    <w:rsid w:val="00A71242"/>
    <w:rsid w:val="00A87A78"/>
    <w:rsid w:val="00A9378B"/>
    <w:rsid w:val="00A93B87"/>
    <w:rsid w:val="00AA6DE2"/>
    <w:rsid w:val="00AF092F"/>
    <w:rsid w:val="00B0293A"/>
    <w:rsid w:val="00B1461E"/>
    <w:rsid w:val="00B14A0C"/>
    <w:rsid w:val="00B32A62"/>
    <w:rsid w:val="00B54E9E"/>
    <w:rsid w:val="00B755C5"/>
    <w:rsid w:val="00B9437B"/>
    <w:rsid w:val="00BA5D3E"/>
    <w:rsid w:val="00BD220B"/>
    <w:rsid w:val="00BD30F2"/>
    <w:rsid w:val="00BF1664"/>
    <w:rsid w:val="00BF48D7"/>
    <w:rsid w:val="00C03DFE"/>
    <w:rsid w:val="00C114D9"/>
    <w:rsid w:val="00C16688"/>
    <w:rsid w:val="00C31D58"/>
    <w:rsid w:val="00C357AE"/>
    <w:rsid w:val="00C36F35"/>
    <w:rsid w:val="00C4316E"/>
    <w:rsid w:val="00C73BEF"/>
    <w:rsid w:val="00C86C0E"/>
    <w:rsid w:val="00C96BB3"/>
    <w:rsid w:val="00CF7984"/>
    <w:rsid w:val="00D02705"/>
    <w:rsid w:val="00D076CE"/>
    <w:rsid w:val="00D07961"/>
    <w:rsid w:val="00D11D17"/>
    <w:rsid w:val="00D47E3C"/>
    <w:rsid w:val="00D52E48"/>
    <w:rsid w:val="00D54DD0"/>
    <w:rsid w:val="00DB2997"/>
    <w:rsid w:val="00DC10FB"/>
    <w:rsid w:val="00DC5139"/>
    <w:rsid w:val="00DD0C80"/>
    <w:rsid w:val="00DD27A1"/>
    <w:rsid w:val="00DE4A4F"/>
    <w:rsid w:val="00E02C86"/>
    <w:rsid w:val="00E04CC0"/>
    <w:rsid w:val="00E256D7"/>
    <w:rsid w:val="00E30B84"/>
    <w:rsid w:val="00E51FD0"/>
    <w:rsid w:val="00E52AAC"/>
    <w:rsid w:val="00E63C36"/>
    <w:rsid w:val="00E83B35"/>
    <w:rsid w:val="00E848A3"/>
    <w:rsid w:val="00E934FB"/>
    <w:rsid w:val="00EA1E92"/>
    <w:rsid w:val="00EB56DC"/>
    <w:rsid w:val="00EC3095"/>
    <w:rsid w:val="00ED303E"/>
    <w:rsid w:val="00EE26C9"/>
    <w:rsid w:val="00EE6B0A"/>
    <w:rsid w:val="00F16836"/>
    <w:rsid w:val="00F26D9D"/>
    <w:rsid w:val="00F74A48"/>
    <w:rsid w:val="00F75855"/>
    <w:rsid w:val="00F82BE6"/>
    <w:rsid w:val="00F9030D"/>
    <w:rsid w:val="00FA0671"/>
    <w:rsid w:val="00FC4B6C"/>
    <w:rsid w:val="00FF7810"/>
    <w:rsid w:val="01C47CF3"/>
    <w:rsid w:val="0425623D"/>
    <w:rsid w:val="05F54825"/>
    <w:rsid w:val="088F199B"/>
    <w:rsid w:val="0C5C0369"/>
    <w:rsid w:val="0DD64528"/>
    <w:rsid w:val="111A3621"/>
    <w:rsid w:val="131B11DC"/>
    <w:rsid w:val="1A296981"/>
    <w:rsid w:val="1B784A1C"/>
    <w:rsid w:val="1DB44EAA"/>
    <w:rsid w:val="1DD4393A"/>
    <w:rsid w:val="1EB25476"/>
    <w:rsid w:val="20174E36"/>
    <w:rsid w:val="22A72B65"/>
    <w:rsid w:val="23F9407A"/>
    <w:rsid w:val="255F2A47"/>
    <w:rsid w:val="25A53ECF"/>
    <w:rsid w:val="28A5226F"/>
    <w:rsid w:val="2DCD6330"/>
    <w:rsid w:val="2EB83F0C"/>
    <w:rsid w:val="36642D9C"/>
    <w:rsid w:val="38321ABB"/>
    <w:rsid w:val="3A2940F7"/>
    <w:rsid w:val="3CF62F90"/>
    <w:rsid w:val="3D050753"/>
    <w:rsid w:val="3D9C4D19"/>
    <w:rsid w:val="40F70F22"/>
    <w:rsid w:val="41955928"/>
    <w:rsid w:val="41D92F1F"/>
    <w:rsid w:val="432813E5"/>
    <w:rsid w:val="44EF65A4"/>
    <w:rsid w:val="4510797F"/>
    <w:rsid w:val="48B27D6B"/>
    <w:rsid w:val="4B9F32EE"/>
    <w:rsid w:val="4D7C199A"/>
    <w:rsid w:val="4DF61518"/>
    <w:rsid w:val="4EBB3F9B"/>
    <w:rsid w:val="52D03D8D"/>
    <w:rsid w:val="544F115F"/>
    <w:rsid w:val="56E23696"/>
    <w:rsid w:val="599D69A0"/>
    <w:rsid w:val="59D42CD5"/>
    <w:rsid w:val="5F7658EA"/>
    <w:rsid w:val="654736BA"/>
    <w:rsid w:val="65596A0C"/>
    <w:rsid w:val="673A09E8"/>
    <w:rsid w:val="67713A57"/>
    <w:rsid w:val="68FB1B77"/>
    <w:rsid w:val="6D6F1784"/>
    <w:rsid w:val="6E341040"/>
    <w:rsid w:val="6F08628B"/>
    <w:rsid w:val="70DC1E23"/>
    <w:rsid w:val="710446FE"/>
    <w:rsid w:val="716B66FC"/>
    <w:rsid w:val="72300910"/>
    <w:rsid w:val="729D6597"/>
    <w:rsid w:val="758579CC"/>
    <w:rsid w:val="76CD7F88"/>
    <w:rsid w:val="79CC46E0"/>
    <w:rsid w:val="7CA843F2"/>
    <w:rsid w:val="7DCB29F1"/>
    <w:rsid w:val="7EC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1">
    <w:name w:val="Hyperlink"/>
    <w:basedOn w:val="5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3">
    <w:name w:val="Strong"/>
    <w:basedOn w:val="5"/>
    <w:qFormat/>
    <w:uiPriority w:val="22"/>
    <w:rPr>
      <w:b/>
      <w:bCs/>
    </w:rPr>
  </w:style>
  <w:style w:type="paragraph" w:styleId="14">
    <w:name w:val="Subtitle"/>
    <w:basedOn w:val="1"/>
    <w:next w:val="1"/>
    <w:link w:val="34"/>
    <w:qFormat/>
    <w:uiPriority w:val="99"/>
    <w:pPr>
      <w:keepNext/>
      <w:keepLines/>
      <w:widowControl w:val="0"/>
      <w:spacing w:after="100" w:afterAutospacing="1" w:line="240" w:lineRule="auto"/>
    </w:pPr>
    <w:rPr>
      <w:rFonts w:ascii="Proxima Nova" w:hAnsi="Proxima Nova" w:eastAsia="Times New Roman" w:cs="Times New Roman"/>
      <w:color w:val="00AB44"/>
      <w:sz w:val="36"/>
      <w:szCs w:val="36"/>
      <w:lang w:eastAsia="en-IN"/>
    </w:rPr>
  </w:style>
  <w:style w:type="paragraph" w:styleId="15">
    <w:name w:val="Title"/>
    <w:basedOn w:val="1"/>
    <w:next w:val="1"/>
    <w:link w:val="33"/>
    <w:qFormat/>
    <w:uiPriority w:val="99"/>
    <w:pPr>
      <w:keepNext/>
      <w:keepLines/>
      <w:widowControl w:val="0"/>
      <w:spacing w:before="120" w:after="100" w:afterAutospacing="1" w:line="240" w:lineRule="auto"/>
    </w:pPr>
    <w:rPr>
      <w:rFonts w:ascii="Proxima Nova" w:hAnsi="Proxima Nova" w:eastAsia="Times New Roman" w:cs="Times New Roman"/>
      <w:color w:val="353744"/>
      <w:sz w:val="60"/>
      <w:szCs w:val="60"/>
      <w:lang w:eastAsia="en-IN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3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8">
    <w:name w:val="HTML Preformatted Char"/>
    <w:basedOn w:val="5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9">
    <w:name w:val="my-sub-heading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0">
    <w:name w:val="Header Char"/>
    <w:basedOn w:val="5"/>
    <w:link w:val="8"/>
    <w:qFormat/>
    <w:uiPriority w:val="99"/>
  </w:style>
  <w:style w:type="character" w:customStyle="1" w:styleId="21">
    <w:name w:val="Footer Char"/>
    <w:basedOn w:val="5"/>
    <w:link w:val="7"/>
    <w:qFormat/>
    <w:uiPriority w:val="99"/>
  </w:style>
  <w:style w:type="character" w:customStyle="1" w:styleId="22">
    <w:name w:val="hljs-keyword"/>
    <w:basedOn w:val="5"/>
    <w:qFormat/>
    <w:uiPriority w:val="0"/>
  </w:style>
  <w:style w:type="character" w:customStyle="1" w:styleId="23">
    <w:name w:val="hljs-function"/>
    <w:basedOn w:val="5"/>
    <w:qFormat/>
    <w:uiPriority w:val="0"/>
  </w:style>
  <w:style w:type="character" w:customStyle="1" w:styleId="24">
    <w:name w:val="hljs-params"/>
    <w:basedOn w:val="5"/>
    <w:qFormat/>
    <w:uiPriority w:val="0"/>
  </w:style>
  <w:style w:type="character" w:customStyle="1" w:styleId="25">
    <w:name w:val="hljs-comment"/>
    <w:basedOn w:val="5"/>
    <w:qFormat/>
    <w:uiPriority w:val="0"/>
  </w:style>
  <w:style w:type="character" w:customStyle="1" w:styleId="26">
    <w:name w:val="hljs-number"/>
    <w:basedOn w:val="5"/>
    <w:qFormat/>
    <w:uiPriority w:val="0"/>
  </w:style>
  <w:style w:type="character" w:customStyle="1" w:styleId="27">
    <w:name w:val="hljs-built_in"/>
    <w:basedOn w:val="5"/>
    <w:qFormat/>
    <w:uiPriority w:val="0"/>
  </w:style>
  <w:style w:type="character" w:customStyle="1" w:styleId="28">
    <w:name w:val="hljs-string"/>
    <w:basedOn w:val="5"/>
    <w:qFormat/>
    <w:uiPriority w:val="0"/>
  </w:style>
  <w:style w:type="character" w:customStyle="1" w:styleId="29">
    <w:name w:val="hljs-title"/>
    <w:basedOn w:val="5"/>
    <w:qFormat/>
    <w:uiPriority w:val="0"/>
  </w:style>
  <w:style w:type="character" w:customStyle="1" w:styleId="30">
    <w:name w:val="hljs-subst"/>
    <w:basedOn w:val="5"/>
    <w:qFormat/>
    <w:uiPriority w:val="0"/>
  </w:style>
  <w:style w:type="character" w:customStyle="1" w:styleId="31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2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3">
    <w:name w:val="Title Char"/>
    <w:basedOn w:val="5"/>
    <w:link w:val="15"/>
    <w:qFormat/>
    <w:uiPriority w:val="99"/>
    <w:rPr>
      <w:rFonts w:ascii="Proxima Nova" w:hAnsi="Proxima Nova" w:eastAsia="Times New Roman" w:cs="Times New Roman"/>
      <w:color w:val="353744"/>
      <w:sz w:val="60"/>
      <w:szCs w:val="60"/>
      <w:lang w:eastAsia="en-IN"/>
    </w:rPr>
  </w:style>
  <w:style w:type="character" w:customStyle="1" w:styleId="34">
    <w:name w:val="Subtitle Char"/>
    <w:basedOn w:val="5"/>
    <w:link w:val="14"/>
    <w:qFormat/>
    <w:uiPriority w:val="99"/>
    <w:rPr>
      <w:rFonts w:ascii="Proxima Nova" w:hAnsi="Proxima Nova" w:eastAsia="Times New Roman" w:cs="Times New Roman"/>
      <w:color w:val="00AB44"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401</Words>
  <Characters>2287</Characters>
  <Lines>19</Lines>
  <Paragraphs>5</Paragraphs>
  <TotalTime>38</TotalTime>
  <ScaleCrop>false</ScaleCrop>
  <LinksUpToDate>false</LinksUpToDate>
  <CharactersWithSpaces>2683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2023-04-24T14:59:00Z</dcterms:created>
  <dc:creator>Lakshmi Thotakura</dc:creator>
  <cp:lastModifiedBy>Lakshmi Thotakura</cp:lastModifiedBy>
  <dcterms:modified xsi:type="dcterms:W3CDTF">2024-07-16T02:51:33Z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C565E04B011B4C4CBE27A018C25A77F0</vt:lpwstr>
  </property>
</Properties>
</file>