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3F62" w14:textId="471555EC" w:rsidR="00CC0800" w:rsidRDefault="00F9008D">
      <w:pPr>
        <w:rPr>
          <w:b/>
          <w:bCs/>
          <w:sz w:val="40"/>
          <w:szCs w:val="40"/>
          <w:u w:val="single"/>
        </w:rPr>
      </w:pPr>
      <w:r w:rsidRPr="00F9008D">
        <w:rPr>
          <w:b/>
          <w:bCs/>
          <w:sz w:val="40"/>
          <w:szCs w:val="40"/>
          <w:u w:val="single"/>
        </w:rPr>
        <w:t>For Q3</w:t>
      </w:r>
      <w:r>
        <w:rPr>
          <w:b/>
          <w:bCs/>
          <w:sz w:val="40"/>
          <w:szCs w:val="40"/>
          <w:u w:val="single"/>
        </w:rPr>
        <w:t>:</w:t>
      </w:r>
    </w:p>
    <w:p w14:paraId="188E1CEC" w14:textId="6A9F2664" w:rsidR="00F9008D" w:rsidRDefault="00F9008D">
      <w:pPr>
        <w:rPr>
          <w:sz w:val="28"/>
          <w:szCs w:val="28"/>
        </w:rPr>
      </w:pPr>
      <w:r>
        <w:rPr>
          <w:sz w:val="28"/>
          <w:szCs w:val="28"/>
        </w:rPr>
        <w:t>Include header files.</w:t>
      </w:r>
    </w:p>
    <w:p w14:paraId="7690B313" w14:textId="5EA5FAAF" w:rsidR="00F9008D" w:rsidRDefault="00F9008D">
      <w:pPr>
        <w:rPr>
          <w:sz w:val="28"/>
          <w:szCs w:val="28"/>
        </w:rPr>
      </w:pPr>
      <w:r>
        <w:rPr>
          <w:sz w:val="28"/>
          <w:szCs w:val="28"/>
        </w:rPr>
        <w:t>Define module initialization function</w:t>
      </w:r>
    </w:p>
    <w:p w14:paraId="24E166BC" w14:textId="70B092B3" w:rsidR="00576119" w:rsidRDefault="00576119" w:rsidP="00576119">
      <w:pPr>
        <w:rPr>
          <w:sz w:val="28"/>
          <w:szCs w:val="28"/>
        </w:rPr>
      </w:pPr>
      <w:r>
        <w:rPr>
          <w:sz w:val="28"/>
          <w:szCs w:val="28"/>
        </w:rPr>
        <w:t>Define module cleanup function</w:t>
      </w:r>
    </w:p>
    <w:p w14:paraId="40F8DF07" w14:textId="61FEB759" w:rsidR="00576119" w:rsidRPr="00F9008D" w:rsidRDefault="00576119" w:rsidP="00576119">
      <w:pPr>
        <w:rPr>
          <w:sz w:val="28"/>
          <w:szCs w:val="28"/>
        </w:rPr>
      </w:pPr>
      <w:r>
        <w:rPr>
          <w:sz w:val="28"/>
          <w:szCs w:val="28"/>
        </w:rPr>
        <w:t>Add MODULE_LICENSE and MODULE_AUTHOR</w:t>
      </w:r>
    </w:p>
    <w:p w14:paraId="06EAA4AC" w14:textId="40B02D76" w:rsidR="00F9008D" w:rsidRPr="00F9008D" w:rsidRDefault="00F9008D">
      <w:pPr>
        <w:rPr>
          <w:sz w:val="28"/>
          <w:szCs w:val="28"/>
        </w:rPr>
      </w:pPr>
      <w:r w:rsidRPr="00F9008D">
        <w:rPr>
          <w:sz w:val="28"/>
          <w:szCs w:val="28"/>
        </w:rPr>
        <w:t>To compile the module, run the following command:</w:t>
      </w:r>
    </w:p>
    <w:p w14:paraId="29F6611B" w14:textId="2250E3DD" w:rsidR="00F9008D" w:rsidRPr="00F9008D" w:rsidRDefault="00F9008D" w:rsidP="00F90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08D">
        <w:rPr>
          <w:sz w:val="28"/>
          <w:szCs w:val="28"/>
        </w:rPr>
        <w:t>Make</w:t>
      </w:r>
    </w:p>
    <w:p w14:paraId="1D44B0C0" w14:textId="7C18A540" w:rsidR="00F9008D" w:rsidRPr="00F9008D" w:rsidRDefault="00F9008D" w:rsidP="00F9008D">
      <w:pPr>
        <w:rPr>
          <w:sz w:val="28"/>
          <w:szCs w:val="28"/>
        </w:rPr>
      </w:pPr>
      <w:r w:rsidRPr="00F9008D">
        <w:rPr>
          <w:sz w:val="28"/>
          <w:szCs w:val="28"/>
        </w:rPr>
        <w:t>This will generate a “q3.ko” file, which can be installed into the kernel using the ‘insmod’ command:</w:t>
      </w:r>
    </w:p>
    <w:p w14:paraId="75CA1B8B" w14:textId="58888694" w:rsidR="00F9008D" w:rsidRPr="00F9008D" w:rsidRDefault="00F9008D" w:rsidP="00F90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08D">
        <w:rPr>
          <w:sz w:val="28"/>
          <w:szCs w:val="28"/>
        </w:rPr>
        <w:t>Sudo insmod q3.ko</w:t>
      </w:r>
    </w:p>
    <w:p w14:paraId="089FBF33" w14:textId="41CCD7D1" w:rsidR="00F9008D" w:rsidRPr="00F9008D" w:rsidRDefault="00F9008D" w:rsidP="00F9008D">
      <w:pPr>
        <w:rPr>
          <w:sz w:val="28"/>
          <w:szCs w:val="28"/>
        </w:rPr>
      </w:pPr>
      <w:r w:rsidRPr="00F9008D">
        <w:rPr>
          <w:sz w:val="28"/>
          <w:szCs w:val="28"/>
        </w:rPr>
        <w:t>To remove the module from the kernel, use the ‘rmmod’ command:</w:t>
      </w:r>
    </w:p>
    <w:p w14:paraId="6CF06C29" w14:textId="18E17FD5" w:rsidR="00F9008D" w:rsidRPr="00F9008D" w:rsidRDefault="00F9008D" w:rsidP="00F90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08D">
        <w:rPr>
          <w:sz w:val="28"/>
          <w:szCs w:val="28"/>
        </w:rPr>
        <w:t>Sudo rmmod q3</w:t>
      </w:r>
    </w:p>
    <w:p w14:paraId="1DF1C4EE" w14:textId="432AAD39" w:rsidR="00F9008D" w:rsidRDefault="00F9008D" w:rsidP="00F9008D">
      <w:pPr>
        <w:rPr>
          <w:sz w:val="28"/>
          <w:szCs w:val="28"/>
        </w:rPr>
      </w:pPr>
      <w:r w:rsidRPr="00F9008D">
        <w:rPr>
          <w:sz w:val="28"/>
          <w:szCs w:val="28"/>
        </w:rPr>
        <w:t>And now run d</w:t>
      </w:r>
      <w:r w:rsidR="00743270">
        <w:rPr>
          <w:sz w:val="28"/>
          <w:szCs w:val="28"/>
        </w:rPr>
        <w:t>mesg.</w:t>
      </w:r>
    </w:p>
    <w:p w14:paraId="57444A0F" w14:textId="71D9FFEE" w:rsidR="00741C60" w:rsidRDefault="00741C60" w:rsidP="00F9008D">
      <w:pPr>
        <w:rPr>
          <w:sz w:val="28"/>
          <w:szCs w:val="28"/>
        </w:rPr>
      </w:pPr>
    </w:p>
    <w:p w14:paraId="533C4F89" w14:textId="3BAC0C16" w:rsidR="00741C60" w:rsidRDefault="00741C60" w:rsidP="00F9008D">
      <w:pPr>
        <w:rPr>
          <w:b/>
          <w:bCs/>
          <w:sz w:val="28"/>
          <w:szCs w:val="28"/>
          <w:u w:val="single"/>
        </w:rPr>
      </w:pPr>
      <w:r w:rsidRPr="00741C60">
        <w:rPr>
          <w:b/>
          <w:bCs/>
          <w:sz w:val="28"/>
          <w:szCs w:val="28"/>
          <w:u w:val="single"/>
        </w:rPr>
        <w:t>For Q1:</w:t>
      </w:r>
    </w:p>
    <w:p w14:paraId="52587EC2" w14:textId="6BF96250" w:rsidR="00741C60" w:rsidRDefault="00741C60" w:rsidP="00F9008D">
      <w:pPr>
        <w:rPr>
          <w:sz w:val="28"/>
          <w:szCs w:val="28"/>
        </w:rPr>
      </w:pPr>
      <w:r>
        <w:rPr>
          <w:sz w:val="28"/>
          <w:szCs w:val="28"/>
        </w:rPr>
        <w:t>We have used semaphores using #include &lt;semaphore.h&gt;</w:t>
      </w:r>
    </w:p>
    <w:p w14:paraId="593D84FB" w14:textId="3A685DEC" w:rsidR="00741C60" w:rsidRDefault="00741C60" w:rsidP="00F9008D">
      <w:pPr>
        <w:rPr>
          <w:sz w:val="28"/>
          <w:szCs w:val="28"/>
        </w:rPr>
      </w:pPr>
      <w:r>
        <w:rPr>
          <w:sz w:val="28"/>
          <w:szCs w:val="28"/>
        </w:rPr>
        <w:t>We will only permit 4 philosopher to enter room in order to prevent deadlock to solve the problem</w:t>
      </w:r>
      <w:r w:rsidR="00A2264C">
        <w:rPr>
          <w:sz w:val="28"/>
          <w:szCs w:val="28"/>
        </w:rPr>
        <w:t>.</w:t>
      </w:r>
    </w:p>
    <w:p w14:paraId="50E7EEE4" w14:textId="6CC47798" w:rsidR="00A2264C" w:rsidRDefault="00A2264C" w:rsidP="00F9008D">
      <w:pPr>
        <w:rPr>
          <w:sz w:val="28"/>
          <w:szCs w:val="28"/>
        </w:rPr>
      </w:pPr>
    </w:p>
    <w:p w14:paraId="482CE918" w14:textId="1C6AEB92" w:rsidR="00A2264C" w:rsidRDefault="00A2264C" w:rsidP="00F9008D">
      <w:pPr>
        <w:rPr>
          <w:sz w:val="28"/>
          <w:szCs w:val="28"/>
        </w:rPr>
      </w:pPr>
      <w:r>
        <w:rPr>
          <w:sz w:val="28"/>
          <w:szCs w:val="28"/>
        </w:rPr>
        <w:t>For second part:</w:t>
      </w:r>
    </w:p>
    <w:p w14:paraId="4CDC0007" w14:textId="7108E609" w:rsidR="00A2264C" w:rsidRPr="00741C60" w:rsidRDefault="00A2264C" w:rsidP="00F9008D">
      <w:pPr>
        <w:rPr>
          <w:sz w:val="28"/>
          <w:szCs w:val="28"/>
        </w:rPr>
      </w:pPr>
      <w:r>
        <w:rPr>
          <w:sz w:val="28"/>
          <w:szCs w:val="28"/>
        </w:rPr>
        <w:t>At one time only 2 philosopher will be able to access sauce bowls and also used semaphore for the same.</w:t>
      </w:r>
    </w:p>
    <w:p w14:paraId="143E78C6" w14:textId="77777777" w:rsidR="00741C60" w:rsidRDefault="00741C60" w:rsidP="00F9008D">
      <w:pPr>
        <w:rPr>
          <w:sz w:val="28"/>
          <w:szCs w:val="28"/>
        </w:rPr>
      </w:pPr>
    </w:p>
    <w:p w14:paraId="5510CB6B" w14:textId="0058B160" w:rsidR="00F9008D" w:rsidRDefault="00F9008D" w:rsidP="00F9008D">
      <w:pPr>
        <w:rPr>
          <w:sz w:val="28"/>
          <w:szCs w:val="28"/>
        </w:rPr>
      </w:pPr>
    </w:p>
    <w:p w14:paraId="659959C2" w14:textId="77777777" w:rsidR="00F9008D" w:rsidRPr="00F9008D" w:rsidRDefault="00F9008D" w:rsidP="00F9008D">
      <w:pPr>
        <w:rPr>
          <w:sz w:val="28"/>
          <w:szCs w:val="28"/>
        </w:rPr>
      </w:pPr>
    </w:p>
    <w:p w14:paraId="05D62030" w14:textId="1F800320" w:rsidR="00F9008D" w:rsidRPr="00F9008D" w:rsidRDefault="00F9008D">
      <w:pPr>
        <w:rPr>
          <w:rFonts w:cstheme="minorHAnsi"/>
          <w:sz w:val="28"/>
          <w:szCs w:val="28"/>
        </w:rPr>
      </w:pPr>
    </w:p>
    <w:sectPr w:rsidR="00F9008D" w:rsidRPr="00F9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24A3"/>
    <w:multiLevelType w:val="hybridMultilevel"/>
    <w:tmpl w:val="6CB4B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5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54"/>
    <w:rsid w:val="00576119"/>
    <w:rsid w:val="00741C60"/>
    <w:rsid w:val="00743270"/>
    <w:rsid w:val="00A2264C"/>
    <w:rsid w:val="00CC0800"/>
    <w:rsid w:val="00CF4F54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7F52"/>
  <w15:chartTrackingRefBased/>
  <w15:docId w15:val="{8FE99D36-9D30-44D4-88DC-CF6C40D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Kumar</dc:creator>
  <cp:keywords/>
  <dc:description/>
  <cp:lastModifiedBy>Lakshya Kumar</cp:lastModifiedBy>
  <cp:revision>4</cp:revision>
  <dcterms:created xsi:type="dcterms:W3CDTF">2022-12-20T15:33:00Z</dcterms:created>
  <dcterms:modified xsi:type="dcterms:W3CDTF">2022-12-22T05:46:00Z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ef58fc29c7d2b80a89f21408c9adbbe464006e44738eb86d4991b6900a7b6de7</vt:lpwstr>
  </property>
</Properties>
</file>