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CONTENTS OF THE PROJECT REPORT</w:t>
      </w:r>
    </w:p>
    <w:p w:rsidR="00890321" w:rsidRPr="00ED352E" w:rsidRDefault="00890321" w:rsidP="00680256">
      <w:pPr>
        <w:spacing w:line="360" w:lineRule="auto"/>
        <w:rPr>
          <w:rFonts w:ascii="Times New Roman" w:hAnsi="Times New Roman"/>
          <w:sz w:val="24"/>
        </w:rPr>
      </w:pP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 Cover and Title page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  Index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3) Certificate of Originality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4) Acknowledgement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5) Certificate/Company Certificate</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6) Introduction/Aims and Objective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 System Analysis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7.1 Identification of Need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7.2 Preliminary Investigation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 Feasibility Study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8.1 Technical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8.2 Economic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8.3 Operational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9) Analysis (Feasibility Study, DFD 0 Level, 1- Level and 2 Level/ER Diagram, and Data structure, Table structure </w:t>
      </w:r>
      <w:proofErr w:type="spellStart"/>
      <w:r w:rsidRPr="00ED352E">
        <w:rPr>
          <w:rFonts w:ascii="Times New Roman" w:hAnsi="Times New Roman"/>
          <w:sz w:val="24"/>
        </w:rPr>
        <w:t>etc</w:t>
      </w:r>
      <w:proofErr w:type="spellEnd"/>
      <w:r w:rsidRPr="00ED352E">
        <w:rPr>
          <w:rFonts w:ascii="Times New Roman" w:hAnsi="Times New Roman"/>
          <w:sz w:val="24"/>
        </w:rPr>
        <w:t xml:space="preserv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10) S/W Engineering. Paradigm applied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11) S/W &amp; H/W Requirement Specification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12) System Design</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14) Coding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15) Validation Checks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16) Implementation and Maintenance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17) Testing (Testing techniques and Testing strategies)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18) System Security measures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lastRenderedPageBreak/>
        <w:t>19) Various types of Reports/Modules (Screen shots)</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20) Pert Chart/Gantt Chart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21) Future scope of the project </w:t>
      </w:r>
    </w:p>
    <w:p w:rsidR="00B80257" w:rsidRPr="00ED352E" w:rsidRDefault="00890321" w:rsidP="00680256">
      <w:pPr>
        <w:spacing w:line="360" w:lineRule="auto"/>
        <w:rPr>
          <w:rFonts w:ascii="Times New Roman" w:hAnsi="Times New Roman"/>
          <w:sz w:val="24"/>
        </w:rPr>
      </w:pPr>
      <w:r w:rsidRPr="00ED352E">
        <w:rPr>
          <w:rFonts w:ascii="Times New Roman" w:hAnsi="Times New Roman"/>
          <w:sz w:val="24"/>
        </w:rPr>
        <w:t>22) Bibliography/References (in IEEE format)</w:t>
      </w:r>
    </w:p>
    <w:p w:rsidR="00B80257" w:rsidRPr="00ED352E" w:rsidRDefault="00B80257" w:rsidP="00680256">
      <w:pPr>
        <w:spacing w:line="360" w:lineRule="auto"/>
        <w:rPr>
          <w:rFonts w:ascii="Times New Roman" w:hAnsi="Times New Roman"/>
          <w:sz w:val="24"/>
        </w:rPr>
      </w:pPr>
      <w:r w:rsidRPr="00ED352E">
        <w:rPr>
          <w:rFonts w:ascii="Times New Roman" w:hAnsi="Times New Roman"/>
          <w:sz w:val="24"/>
        </w:rPr>
        <w:br w:type="page"/>
      </w:r>
    </w:p>
    <w:p w:rsidR="003333D3" w:rsidRPr="00ED352E" w:rsidRDefault="00681F3A"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Introduction</w:t>
      </w:r>
    </w:p>
    <w:p w:rsidR="00681F3A" w:rsidRPr="00ED352E" w:rsidRDefault="00681F3A" w:rsidP="00680256">
      <w:pPr>
        <w:spacing w:line="360" w:lineRule="auto"/>
        <w:jc w:val="both"/>
        <w:rPr>
          <w:rFonts w:ascii="Times New Roman" w:hAnsi="Times New Roman"/>
          <w:sz w:val="24"/>
        </w:rPr>
      </w:pPr>
    </w:p>
    <w:p w:rsidR="008067B9" w:rsidRPr="00ED352E" w:rsidRDefault="00681F3A" w:rsidP="00680256">
      <w:pPr>
        <w:spacing w:line="360" w:lineRule="auto"/>
        <w:jc w:val="both"/>
        <w:rPr>
          <w:rFonts w:ascii="Times New Roman" w:hAnsi="Times New Roman"/>
          <w:sz w:val="24"/>
        </w:rPr>
      </w:pPr>
      <w:r w:rsidRPr="00ED352E">
        <w:rPr>
          <w:rFonts w:ascii="Times New Roman" w:hAnsi="Times New Roman"/>
          <w:b/>
          <w:sz w:val="24"/>
        </w:rPr>
        <w:t>“ZuperMarket (On-Line Shopping System / E-commerce)”</w:t>
      </w:r>
      <w:r w:rsidRPr="00ED352E">
        <w:rPr>
          <w:rFonts w:ascii="Times New Roman" w:hAnsi="Times New Roman"/>
          <w:sz w:val="24"/>
        </w:rPr>
        <w:t xml:space="preserve">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that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People had to suffer the rush of the market when they went for shopping. 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People have to fill a simple form on the internet to place their order on any popular shop or shopping-mall for the thing they want to buy. Now they can place their order from the home. This project entitled “On-Line Shopping” is an implementation of the above description. It means, it implements the E-shopping or in other word shopping through Internet. It lets the user to place their order online for any article.</w:t>
      </w:r>
    </w:p>
    <w:p w:rsidR="008067B9" w:rsidRPr="00ED352E" w:rsidRDefault="008067B9" w:rsidP="00680256">
      <w:pPr>
        <w:spacing w:line="360" w:lineRule="auto"/>
        <w:rPr>
          <w:rFonts w:ascii="Times New Roman" w:hAnsi="Times New Roman"/>
          <w:sz w:val="24"/>
        </w:rPr>
      </w:pPr>
      <w:r w:rsidRPr="00ED352E">
        <w:rPr>
          <w:rFonts w:ascii="Times New Roman" w:hAnsi="Times New Roman"/>
          <w:sz w:val="24"/>
        </w:rPr>
        <w:br w:type="page"/>
      </w:r>
    </w:p>
    <w:p w:rsidR="00B94659" w:rsidRPr="00ED352E" w:rsidRDefault="008067B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OBJECTIVE</w:t>
      </w:r>
    </w:p>
    <w:p w:rsidR="00444709" w:rsidRPr="00ED352E" w:rsidRDefault="00444709" w:rsidP="00680256">
      <w:pPr>
        <w:spacing w:line="360" w:lineRule="auto"/>
        <w:jc w:val="both"/>
        <w:rPr>
          <w:rFonts w:ascii="Times New Roman" w:hAnsi="Times New Roman"/>
          <w:sz w:val="24"/>
        </w:rPr>
      </w:pP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Today the internet and its boom have created a new economic scenario that not only stresses on the classical concept of the “product” but also on the modern concept of “service”.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There are several objective of this websites are following given below:</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This site is gives all the information about the e-shopping to provide better service for the customer.</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the facility to the customers who want to shop on-line due to lack of time.</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It’s providing the full details about the product and related information about the product like cost, size etc.</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With the help of it we can save the time and money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multiple payment methods for shopping by the cash, Debit card and credit card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better security and good delivery service to the customer.</w:t>
      </w:r>
    </w:p>
    <w:p w:rsidR="00B94659" w:rsidRPr="00ED352E" w:rsidRDefault="00B94659" w:rsidP="00680256">
      <w:pPr>
        <w:spacing w:line="360" w:lineRule="auto"/>
        <w:rPr>
          <w:rFonts w:ascii="Times New Roman" w:hAnsi="Times New Roman"/>
          <w:sz w:val="24"/>
        </w:rPr>
      </w:pPr>
      <w:r w:rsidRPr="00ED352E">
        <w:rPr>
          <w:rFonts w:ascii="Times New Roman" w:hAnsi="Times New Roman"/>
          <w:sz w:val="24"/>
        </w:rPr>
        <w:br w:type="page"/>
      </w:r>
    </w:p>
    <w:p w:rsidR="00444709" w:rsidRPr="00ED352E" w:rsidRDefault="0044470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SYSTEM ANALYSIS</w:t>
      </w:r>
    </w:p>
    <w:p w:rsidR="00444709" w:rsidRPr="00ED352E" w:rsidRDefault="00444709" w:rsidP="00680256">
      <w:pPr>
        <w:spacing w:line="360" w:lineRule="auto"/>
        <w:jc w:val="both"/>
        <w:rPr>
          <w:rFonts w:ascii="Times New Roman" w:hAnsi="Times New Roman"/>
          <w:b/>
          <w:sz w:val="28"/>
        </w:rPr>
      </w:pP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Problem Definition</w:t>
      </w:r>
      <w:r w:rsidR="004700D5" w:rsidRPr="00ED352E">
        <w:rPr>
          <w:rFonts w:ascii="Times New Roman" w:hAnsi="Times New Roman"/>
          <w:b/>
          <w:sz w:val="28"/>
        </w:rPr>
        <w:t xml:space="preserve"> / Identification of Need</w:t>
      </w:r>
      <w:r w:rsidRPr="00ED352E">
        <w:rPr>
          <w:rFonts w:ascii="Times New Roman" w:hAnsi="Times New Roman"/>
          <w:b/>
          <w:sz w:val="28"/>
        </w:rPr>
        <w:t>:</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 xml:space="preserve"> The </w:t>
      </w:r>
      <w:r w:rsidR="004700D5" w:rsidRPr="00ED352E">
        <w:rPr>
          <w:rFonts w:ascii="Times New Roman" w:hAnsi="Times New Roman"/>
          <w:sz w:val="24"/>
        </w:rPr>
        <w:t xml:space="preserve">ZuperMarket (On-Line Shopping System / E-commerce) </w:t>
      </w:r>
      <w:r w:rsidRPr="00ED352E">
        <w:rPr>
          <w:rFonts w:ascii="Times New Roman" w:hAnsi="Times New Roman"/>
          <w:sz w:val="24"/>
        </w:rPr>
        <w:t>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 xml:space="preserve">Shop Owner: </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mall.</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Employees:</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Purchase department under a Purchase manager to overlook purchasing activities if warehousing needs arise. Sales department under a Sales manager who will look after the sale of products and services, the most important activity. Accounts department under an Accounts manager to look after the accounting activities of the enterprise.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Requirement Specification:</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 xml:space="preserve">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connection. Software required for the system is also different from a </w:t>
      </w:r>
      <w:r w:rsidRPr="00ED352E">
        <w:rPr>
          <w:rFonts w:ascii="Times New Roman" w:hAnsi="Times New Roman"/>
          <w:sz w:val="24"/>
        </w:rPr>
        <w:lastRenderedPageBreak/>
        <w:t>normal desktop system. First of all a server software will be mandatory (here Internet Information Server (IIS)). A browser is also needed as a client process on the user side.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Preliminary Investigation:</w:t>
      </w:r>
    </w:p>
    <w:p w:rsidR="004700D5" w:rsidRPr="00ED352E" w:rsidRDefault="00444709" w:rsidP="00680256">
      <w:pPr>
        <w:spacing w:line="360" w:lineRule="auto"/>
        <w:jc w:val="both"/>
        <w:rPr>
          <w:rFonts w:ascii="Times New Roman" w:hAnsi="Times New Roman"/>
          <w:sz w:val="24"/>
        </w:rPr>
      </w:pPr>
      <w:r w:rsidRPr="00ED352E">
        <w:rPr>
          <w:rFonts w:ascii="Times New Roman" w:hAnsi="Times New Roman"/>
          <w:sz w:val="24"/>
        </w:rPr>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4700D5" w:rsidRPr="00ED352E" w:rsidRDefault="004700D5" w:rsidP="00680256">
      <w:pPr>
        <w:spacing w:line="360" w:lineRule="auto"/>
        <w:rPr>
          <w:rFonts w:ascii="Times New Roman" w:hAnsi="Times New Roman"/>
          <w:sz w:val="24"/>
        </w:rPr>
      </w:pPr>
      <w:r w:rsidRPr="00ED352E">
        <w:rPr>
          <w:rFonts w:ascii="Times New Roman" w:hAnsi="Times New Roman"/>
          <w:sz w:val="24"/>
        </w:rPr>
        <w:br w:type="page"/>
      </w:r>
    </w:p>
    <w:p w:rsidR="004700D5" w:rsidRPr="00ED352E" w:rsidRDefault="004700D5"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FEASIBILITY ANALYSIS</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They were three key consideration involved in this feasibility analysis each consideration has reviewed to depict how it relates to the system effort.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They are as follows:-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2.</w:t>
      </w:r>
      <w:r w:rsidRPr="00ED352E">
        <w:rPr>
          <w:rFonts w:ascii="Times New Roman" w:hAnsi="Times New Roman"/>
          <w:sz w:val="24"/>
        </w:rPr>
        <w:tab/>
        <w:t>Economic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Operational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w:t>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We can strongly </w:t>
      </w:r>
      <w:proofErr w:type="spellStart"/>
      <w:r w:rsidRPr="00ED352E">
        <w:rPr>
          <w:rFonts w:ascii="Times New Roman" w:hAnsi="Times New Roman"/>
          <w:sz w:val="24"/>
        </w:rPr>
        <w:t>says</w:t>
      </w:r>
      <w:proofErr w:type="spellEnd"/>
      <w:r w:rsidRPr="00ED352E">
        <w:rPr>
          <w:rFonts w:ascii="Times New Roman" w:hAnsi="Times New Roman"/>
          <w:sz w:val="24"/>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Technical feasibility can be evaluated only after those phases during which technical</w:t>
      </w:r>
      <w:r w:rsidRPr="00ED352E">
        <w:rPr>
          <w:rFonts w:ascii="Times New Roman" w:hAnsi="Times New Roman"/>
          <w:sz w:val="24"/>
        </w:rPr>
        <w:t xml:space="preserve"> </w:t>
      </w:r>
      <w:r w:rsidRPr="00ED352E">
        <w:rPr>
          <w:rFonts w:ascii="Times New Roman" w:hAnsi="Times New Roman"/>
          <w:sz w:val="24"/>
        </w:rPr>
        <w:t>issues are resolved- namely after the evaluation and design phase of our life cycle</w:t>
      </w:r>
      <w:r w:rsidRPr="00ED352E">
        <w:rPr>
          <w:rFonts w:ascii="Times New Roman" w:hAnsi="Times New Roman"/>
          <w:sz w:val="24"/>
        </w:rPr>
        <w:t xml:space="preserve"> </w:t>
      </w:r>
      <w:r w:rsidRPr="00ED352E">
        <w:rPr>
          <w:rFonts w:ascii="Times New Roman" w:hAnsi="Times New Roman"/>
          <w:sz w:val="24"/>
        </w:rPr>
        <w:t>have been completed. Today very little is technically impossible. Consequently</w:t>
      </w:r>
      <w:r w:rsidRPr="00ED352E">
        <w:rPr>
          <w:rFonts w:ascii="Times New Roman" w:hAnsi="Times New Roman"/>
          <w:sz w:val="24"/>
        </w:rPr>
        <w:t xml:space="preserve"> </w:t>
      </w:r>
      <w:r w:rsidRPr="00ED352E">
        <w:rPr>
          <w:rFonts w:ascii="Times New Roman" w:hAnsi="Times New Roman"/>
          <w:sz w:val="24"/>
        </w:rPr>
        <w:t>technical feasibility looks at what is practical and reasonable. Technical feasibility</w:t>
      </w:r>
      <w:r w:rsidRPr="00ED352E">
        <w:rPr>
          <w:rFonts w:ascii="Times New Roman" w:hAnsi="Times New Roman"/>
          <w:sz w:val="24"/>
        </w:rPr>
        <w:t xml:space="preserve"> </w:t>
      </w:r>
      <w:r w:rsidRPr="00ED352E">
        <w:rPr>
          <w:rFonts w:ascii="Times New Roman" w:hAnsi="Times New Roman"/>
          <w:sz w:val="24"/>
        </w:rPr>
        <w:t>addresses three major issues:</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Is the proposed technology or solution practical?</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currently possess the necessary technology?</w:t>
      </w:r>
    </w:p>
    <w:p w:rsidR="000645C2"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possess the necessary technical expertise, and is the schedule reasonable?</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lastRenderedPageBreak/>
        <w:t>IS THE PROPOSED TECHNOLOGY OR SOLUTION PRACTICAL?</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The technology is very practical for the current system. Organization is using .</w:t>
      </w:r>
      <w:proofErr w:type="spellStart"/>
      <w:r w:rsidRPr="00ED352E">
        <w:rPr>
          <w:rFonts w:ascii="Times New Roman" w:hAnsi="Times New Roman"/>
          <w:sz w:val="24"/>
        </w:rPr>
        <w:t>Netsoftware</w:t>
      </w:r>
      <w:proofErr w:type="spellEnd"/>
      <w:r w:rsidRPr="00ED352E">
        <w:rPr>
          <w:rFonts w:ascii="Times New Roman" w:hAnsi="Times New Roman"/>
          <w:sz w:val="24"/>
        </w:rPr>
        <w:t xml:space="preserve"> application support with SQL Database Management Software. </w:t>
      </w:r>
      <w:proofErr w:type="spellStart"/>
      <w:r w:rsidRPr="00ED352E">
        <w:rPr>
          <w:rFonts w:ascii="Times New Roman" w:hAnsi="Times New Roman"/>
          <w:sz w:val="24"/>
        </w:rPr>
        <w:t>PlusMicrosoft</w:t>
      </w:r>
      <w:proofErr w:type="spellEnd"/>
      <w:r w:rsidRPr="00ED352E">
        <w:rPr>
          <w:rFonts w:ascii="Times New Roman" w:hAnsi="Times New Roman"/>
          <w:sz w:val="24"/>
        </w:rPr>
        <w:t xml:space="preserve"> Site Server.</w:t>
      </w:r>
    </w:p>
    <w:p w:rsidR="000645C2" w:rsidRPr="00ED352E" w:rsidRDefault="000645C2" w:rsidP="00680256">
      <w:pPr>
        <w:spacing w:line="360" w:lineRule="auto"/>
        <w:jc w:val="both"/>
        <w:rPr>
          <w:rFonts w:ascii="Times New Roman" w:hAnsi="Times New Roman"/>
          <w:sz w:val="24"/>
        </w:rPr>
      </w:pP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 </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t>DO WE CURRENTLY POSSESS THE NECESSARY TECHNOLOGY?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The organization will buy all the necessary technology for example the Pc’s, </w:t>
      </w:r>
      <w:proofErr w:type="spellStart"/>
      <w:r w:rsidRPr="00ED352E">
        <w:rPr>
          <w:rFonts w:ascii="Times New Roman" w:hAnsi="Times New Roman"/>
          <w:sz w:val="24"/>
        </w:rPr>
        <w:t>Routers</w:t>
      </w:r>
      <w:proofErr w:type="gramStart"/>
      <w:r w:rsidRPr="00ED352E">
        <w:rPr>
          <w:rFonts w:ascii="Times New Roman" w:hAnsi="Times New Roman"/>
          <w:sz w:val="24"/>
        </w:rPr>
        <w:t>,Blade</w:t>
      </w:r>
      <w:proofErr w:type="spellEnd"/>
      <w:proofErr w:type="gramEnd"/>
      <w:r w:rsidRPr="00ED352E">
        <w:rPr>
          <w:rFonts w:ascii="Times New Roman" w:hAnsi="Times New Roman"/>
          <w:sz w:val="24"/>
        </w:rPr>
        <w:t xml:space="preserve"> Servers, WAN devices, SAN </w:t>
      </w:r>
      <w:proofErr w:type="spellStart"/>
      <w:r w:rsidRPr="00ED352E">
        <w:rPr>
          <w:rFonts w:ascii="Times New Roman" w:hAnsi="Times New Roman"/>
          <w:sz w:val="24"/>
        </w:rPr>
        <w:t>etc</w:t>
      </w:r>
      <w:proofErr w:type="spellEnd"/>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DO WE POSSESS THE NECESSARY TECHNICAL EXPERTISE?</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We may have the technology but that does not mean that we have the required</w:t>
      </w:r>
      <w:r w:rsidRPr="00ED352E">
        <w:rPr>
          <w:rFonts w:ascii="Times New Roman" w:hAnsi="Times New Roman"/>
          <w:sz w:val="24"/>
        </w:rPr>
        <w:t xml:space="preserve"> </w:t>
      </w:r>
      <w:r w:rsidRPr="00ED352E">
        <w:rPr>
          <w:rFonts w:ascii="Times New Roman" w:hAnsi="Times New Roman"/>
          <w:sz w:val="24"/>
        </w:rPr>
        <w:t>expertise and skills to implement the technology effectively. We will hire</w:t>
      </w:r>
    </w:p>
    <w:p w:rsidR="004700D5" w:rsidRPr="00ED352E" w:rsidRDefault="004700D5" w:rsidP="00680256">
      <w:pPr>
        <w:spacing w:line="360" w:lineRule="auto"/>
        <w:jc w:val="both"/>
        <w:rPr>
          <w:rFonts w:ascii="Times New Roman" w:hAnsi="Times New Roman"/>
          <w:b/>
          <w:sz w:val="28"/>
        </w:rPr>
      </w:pPr>
      <w:proofErr w:type="spellStart"/>
      <w:r w:rsidRPr="00ED352E">
        <w:rPr>
          <w:rFonts w:ascii="Times New Roman" w:hAnsi="Times New Roman"/>
          <w:b/>
          <w:sz w:val="28"/>
        </w:rPr>
        <w:t>Economical</w:t>
      </w:r>
      <w:proofErr w:type="spellEnd"/>
      <w:r w:rsidRPr="00ED352E">
        <w:rPr>
          <w:rFonts w:ascii="Times New Roman" w:hAnsi="Times New Roman"/>
          <w:b/>
          <w:sz w:val="28"/>
        </w:rPr>
        <w:t xml:space="preserve"> Feasibility: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The manual efforts involved in maintaining the record and student information, is tremendous. This is so because the volume of information to be handled is tremendous. Maintaining the records of these many student is not easy and the manpower involved is great.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ALTERNATIVES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Hire more staff</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lastRenderedPageBreak/>
        <w:t>2.</w:t>
      </w:r>
      <w:r w:rsidRPr="00ED352E">
        <w:rPr>
          <w:rFonts w:ascii="Times New Roman" w:hAnsi="Times New Roman"/>
          <w:sz w:val="24"/>
        </w:rPr>
        <w:tab/>
        <w:t>Develop a computerized system using VISUAL BASIC &amp; SQL server as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Develop a computerized system using VISUAL BASIC &amp; ORACLE as the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4.</w:t>
      </w:r>
      <w:r w:rsidRPr="00ED352E">
        <w:rPr>
          <w:rFonts w:ascii="Times New Roman" w:hAnsi="Times New Roman"/>
          <w:sz w:val="24"/>
        </w:rPr>
        <w:tab/>
        <w:t>Develop a computerized system using C++ &amp; maintaining data file i.e. *.</w:t>
      </w:r>
      <w:proofErr w:type="spellStart"/>
      <w:r w:rsidRPr="00ED352E">
        <w:rPr>
          <w:rFonts w:ascii="Times New Roman" w:hAnsi="Times New Roman"/>
          <w:sz w:val="24"/>
        </w:rPr>
        <w:t>dat</w:t>
      </w:r>
      <w:proofErr w:type="spellEnd"/>
      <w:r w:rsidRPr="00ED352E">
        <w:rPr>
          <w:rFonts w:ascii="Times New Roman" w:hAnsi="Times New Roman"/>
          <w:sz w:val="24"/>
        </w:rPr>
        <w:t xml:space="preserve"> for database.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Its Advantages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 xml:space="preserve">The system will be platform independent and there will be no need is for purchasing other very expensive software. The </w:t>
      </w:r>
      <w:proofErr w:type="spellStart"/>
      <w:r w:rsidRPr="00ED352E">
        <w:rPr>
          <w:rFonts w:ascii="Times New Roman" w:hAnsi="Times New Roman"/>
          <w:sz w:val="24"/>
        </w:rPr>
        <w:t>jdk</w:t>
      </w:r>
      <w:proofErr w:type="spellEnd"/>
      <w:r w:rsidRPr="00ED352E">
        <w:rPr>
          <w:rFonts w:ascii="Times New Roman" w:hAnsi="Times New Roman"/>
          <w:sz w:val="24"/>
        </w:rPr>
        <w:t>/</w:t>
      </w:r>
      <w:proofErr w:type="spellStart"/>
      <w:r w:rsidRPr="00ED352E">
        <w:rPr>
          <w:rFonts w:ascii="Times New Roman" w:hAnsi="Times New Roman"/>
          <w:sz w:val="24"/>
        </w:rPr>
        <w:t>jvm</w:t>
      </w:r>
      <w:proofErr w:type="spellEnd"/>
      <w:r w:rsidRPr="00ED352E">
        <w:rPr>
          <w:rFonts w:ascii="Times New Roman" w:hAnsi="Times New Roman"/>
          <w:sz w:val="24"/>
        </w:rPr>
        <w:t xml:space="preserve"> is easily and freely available and is compatible with most of the computers. The system can be upgraded and maintained easily to keep in tune with specific needs of the customer. The memory required by this software will not be much, so we won’t have to upgrade the present system (computer).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 last alternatives suggested by the software development team are the cheapest possible one. The software is text based so no formal training will have to be imparted. The compiler is freely available. The only expenditure that needs to be done is money cost of software team.</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rPr>
          <w:rFonts w:ascii="Times New Roman" w:hAnsi="Times New Roman"/>
          <w:b/>
          <w:sz w:val="28"/>
        </w:rPr>
      </w:pPr>
      <w:r w:rsidRPr="00ED352E">
        <w:rPr>
          <w:rFonts w:ascii="Times New Roman" w:hAnsi="Times New Roman"/>
          <w:b/>
          <w:sz w:val="28"/>
        </w:rPr>
        <w:br w:type="page"/>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lastRenderedPageBreak/>
        <w:t xml:space="preserve">Operational </w:t>
      </w:r>
      <w:proofErr w:type="gramStart"/>
      <w:r w:rsidRPr="00ED352E">
        <w:rPr>
          <w:rFonts w:ascii="Times New Roman" w:hAnsi="Times New Roman"/>
          <w:b/>
          <w:sz w:val="28"/>
        </w:rPr>
        <w:t>Feasibility :</w:t>
      </w:r>
      <w:proofErr w:type="gramEnd"/>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 is mainly related to human organizational and political aspects. The points to be considered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changes will be brought with the system?</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organizational structures are distributed?</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new skills will be required? Do the existing staff members have these skills?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If not, can they be trained in due course of time?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Generally project will not be rejected simply because of operational infeasibility but such considerations are likely to critically affect the nature and scope of the eventual recommendations.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For operational feasibility study we appointed a small group of people who are familiar with information system techniques, who understand the parts of the business that are relevant to the project and are skilled in system analysis and design process.</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O</w:t>
      </w:r>
      <w:r w:rsidRPr="00ED352E">
        <w:rPr>
          <w:rFonts w:ascii="Times New Roman" w:hAnsi="Times New Roman"/>
          <w:sz w:val="24"/>
        </w:rPr>
        <w:t>perational feasibility criteria measure the urgency of the problem (survey and study</w:t>
      </w:r>
      <w:r w:rsidRPr="00ED352E">
        <w:rPr>
          <w:rFonts w:ascii="Times New Roman" w:hAnsi="Times New Roman"/>
          <w:sz w:val="24"/>
        </w:rPr>
        <w:t xml:space="preserve"> </w:t>
      </w:r>
      <w:r w:rsidRPr="00ED352E">
        <w:rPr>
          <w:rFonts w:ascii="Times New Roman" w:hAnsi="Times New Roman"/>
          <w:sz w:val="24"/>
        </w:rPr>
        <w:t>phases) or the acceptability of the solution. There are two aspects of operational</w:t>
      </w:r>
      <w:r w:rsidRPr="00ED352E">
        <w:rPr>
          <w:rFonts w:ascii="Times New Roman" w:hAnsi="Times New Roman"/>
          <w:sz w:val="24"/>
        </w:rPr>
        <w:t xml:space="preserve"> </w:t>
      </w:r>
      <w:r w:rsidRPr="00ED352E">
        <w:rPr>
          <w:rFonts w:ascii="Times New Roman" w:hAnsi="Times New Roman"/>
          <w:sz w:val="24"/>
        </w:rPr>
        <w:t>feasibility to be considered:</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Will the solution to the problem work?</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How do the customer and organization feel about the solution?</w:t>
      </w:r>
      <w:r w:rsidRPr="00ED352E">
        <w:rPr>
          <w:rFonts w:ascii="Times New Roman" w:hAnsi="Times New Roman"/>
          <w:sz w:val="24"/>
        </w:rPr>
        <w:t xml:space="preserve"> </w:t>
      </w:r>
    </w:p>
    <w:p w:rsidR="000645C2" w:rsidRPr="00ED352E" w:rsidRDefault="000645C2" w:rsidP="00680256">
      <w:pPr>
        <w:spacing w:line="360" w:lineRule="auto"/>
        <w:ind w:left="360"/>
        <w:jc w:val="both"/>
        <w:rPr>
          <w:rFonts w:ascii="Times New Roman" w:hAnsi="Times New Roman"/>
          <w:b/>
          <w:sz w:val="24"/>
        </w:rPr>
      </w:pPr>
      <w:r w:rsidRPr="00ED352E">
        <w:rPr>
          <w:rFonts w:ascii="Times New Roman" w:hAnsi="Times New Roman"/>
          <w:b/>
          <w:sz w:val="24"/>
        </w:rPr>
        <w:t>WILL THE SOLUTION TO THE PROBLEM WORK</w:t>
      </w:r>
    </w:p>
    <w:p w:rsidR="000645C2" w:rsidRPr="00ED352E" w:rsidRDefault="000645C2" w:rsidP="00680256">
      <w:pPr>
        <w:spacing w:line="360" w:lineRule="auto"/>
        <w:ind w:left="360"/>
        <w:jc w:val="both"/>
        <w:rPr>
          <w:rFonts w:ascii="Times New Roman" w:hAnsi="Times New Roman"/>
          <w:sz w:val="24"/>
        </w:rPr>
      </w:pPr>
      <w:r w:rsidRPr="00ED352E">
        <w:rPr>
          <w:rFonts w:ascii="Times New Roman" w:hAnsi="Times New Roman"/>
          <w:sz w:val="24"/>
        </w:rPr>
        <w:t>PIECES framework can be used as a basis for analyzing the urgency of the problem</w:t>
      </w:r>
      <w:r w:rsidRPr="00ED352E">
        <w:rPr>
          <w:rFonts w:ascii="Times New Roman" w:hAnsi="Times New Roman"/>
          <w:sz w:val="24"/>
        </w:rPr>
        <w:t xml:space="preserve"> </w:t>
      </w:r>
      <w:r w:rsidRPr="00ED352E">
        <w:rPr>
          <w:rFonts w:ascii="Times New Roman" w:hAnsi="Times New Roman"/>
          <w:sz w:val="24"/>
        </w:rPr>
        <w:t>or the effectiveness of a solution. The following is a list of questions that addressed</w:t>
      </w:r>
      <w:r w:rsidRPr="00ED352E">
        <w:rPr>
          <w:rFonts w:ascii="Times New Roman" w:hAnsi="Times New Roman"/>
          <w:sz w:val="24"/>
        </w:rPr>
        <w:t xml:space="preserve"> </w:t>
      </w:r>
      <w:r w:rsidRPr="00ED352E">
        <w:rPr>
          <w:rFonts w:ascii="Times New Roman" w:hAnsi="Times New Roman"/>
          <w:sz w:val="24"/>
        </w:rPr>
        <w:t>these issues: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P- Performance. Does the system provide adequate throughput and response</w:t>
      </w:r>
      <w:r w:rsidRPr="00ED352E">
        <w:rPr>
          <w:rFonts w:ascii="Times New Roman" w:hAnsi="Times New Roman"/>
          <w:sz w:val="24"/>
        </w:rPr>
        <w:t xml:space="preserve"> </w:t>
      </w:r>
      <w:r w:rsidRPr="00ED352E">
        <w:rPr>
          <w:rFonts w:ascii="Times New Roman" w:hAnsi="Times New Roman"/>
          <w:sz w:val="24"/>
        </w:rPr>
        <w:t>time?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I- Information. Does the system provide end-users and managers with timely,</w:t>
      </w:r>
      <w:r w:rsidRPr="00ED352E">
        <w:rPr>
          <w:rFonts w:ascii="Times New Roman" w:hAnsi="Times New Roman"/>
          <w:sz w:val="24"/>
        </w:rPr>
        <w:t xml:space="preserve"> </w:t>
      </w:r>
      <w:r w:rsidRPr="00ED352E">
        <w:rPr>
          <w:rFonts w:ascii="Times New Roman" w:hAnsi="Times New Roman"/>
          <w:sz w:val="24"/>
        </w:rPr>
        <w:t xml:space="preserve">pertinent, </w:t>
      </w:r>
      <w:r w:rsidRPr="00ED352E">
        <w:rPr>
          <w:rFonts w:ascii="Times New Roman" w:hAnsi="Times New Roman"/>
          <w:sz w:val="24"/>
        </w:rPr>
        <w:t xml:space="preserve">accurate and usefully formatted </w:t>
      </w:r>
      <w:proofErr w:type="gramStart"/>
      <w:r w:rsidRPr="00ED352E">
        <w:rPr>
          <w:rFonts w:ascii="Times New Roman" w:hAnsi="Times New Roman"/>
          <w:sz w:val="24"/>
        </w:rPr>
        <w:t>information</w:t>
      </w:r>
      <w:r w:rsidRPr="00ED352E">
        <w:rPr>
          <w:rFonts w:ascii="Times New Roman" w:hAnsi="Times New Roman"/>
          <w:sz w:val="24"/>
        </w:rPr>
        <w:t xml:space="preserve"> .</w:t>
      </w:r>
      <w:proofErr w:type="gramEnd"/>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Economy. Does the system offer adequate service level and capacity to reduce</w:t>
      </w:r>
      <w:r w:rsidRPr="00ED352E">
        <w:rPr>
          <w:rFonts w:ascii="Times New Roman" w:hAnsi="Times New Roman"/>
          <w:sz w:val="24"/>
        </w:rPr>
        <w:t xml:space="preserve"> </w:t>
      </w:r>
      <w:r w:rsidRPr="00ED352E">
        <w:rPr>
          <w:rFonts w:ascii="Times New Roman" w:hAnsi="Times New Roman"/>
          <w:sz w:val="24"/>
        </w:rPr>
        <w:t>the costs of the business or increase the profits of the business?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lastRenderedPageBreak/>
        <w:t>C- Control. Does the system offer adequate controls to protect against fraud and</w:t>
      </w:r>
      <w:r w:rsidRPr="00ED352E">
        <w:rPr>
          <w:rFonts w:ascii="Times New Roman" w:hAnsi="Times New Roman"/>
          <w:sz w:val="24"/>
        </w:rPr>
        <w:t xml:space="preserve"> </w:t>
      </w:r>
      <w:r w:rsidRPr="00ED352E">
        <w:rPr>
          <w:rFonts w:ascii="Times New Roman" w:hAnsi="Times New Roman"/>
          <w:sz w:val="24"/>
        </w:rPr>
        <w:t>embezzlement and to guarantee the accuracy and security of data and</w:t>
      </w:r>
      <w:r w:rsidRPr="00ED352E">
        <w:rPr>
          <w:rFonts w:ascii="Times New Roman" w:hAnsi="Times New Roman"/>
          <w:sz w:val="24"/>
        </w:rPr>
        <w:t xml:space="preserve"> </w:t>
      </w:r>
      <w:r w:rsidRPr="00ED352E">
        <w:rPr>
          <w:rFonts w:ascii="Times New Roman" w:hAnsi="Times New Roman"/>
          <w:sz w:val="24"/>
        </w:rPr>
        <w:t>information?</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Efficiency. Does the system make maximum use of available resources</w:t>
      </w:r>
      <w:r w:rsidRPr="00ED352E">
        <w:rPr>
          <w:rFonts w:ascii="Times New Roman" w:hAnsi="Times New Roman"/>
          <w:sz w:val="24"/>
        </w:rPr>
        <w:t xml:space="preserve"> </w:t>
      </w:r>
      <w:r w:rsidRPr="00ED352E">
        <w:rPr>
          <w:rFonts w:ascii="Times New Roman" w:hAnsi="Times New Roman"/>
          <w:sz w:val="24"/>
        </w:rPr>
        <w:t>including people, time, flow of forms, minimum processing details and the like?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S- Services. Does the system provide desirable and reliable service to those who</w:t>
      </w:r>
      <w:r w:rsidRPr="00ED352E">
        <w:rPr>
          <w:rFonts w:ascii="Times New Roman" w:hAnsi="Times New Roman"/>
          <w:sz w:val="24"/>
        </w:rPr>
        <w:t xml:space="preserve"> </w:t>
      </w:r>
      <w:r w:rsidRPr="00ED352E">
        <w:rPr>
          <w:rFonts w:ascii="Times New Roman" w:hAnsi="Times New Roman"/>
          <w:sz w:val="24"/>
        </w:rPr>
        <w:t>need it? Is the system flexible and expandable?</w:t>
      </w:r>
    </w:p>
    <w:p w:rsidR="000645C2" w:rsidRPr="00ED352E" w:rsidRDefault="000645C2" w:rsidP="00680256">
      <w:pPr>
        <w:spacing w:line="360" w:lineRule="auto"/>
        <w:jc w:val="both"/>
        <w:rPr>
          <w:rFonts w:ascii="Times New Roman" w:hAnsi="Times New Roman"/>
          <w:b/>
          <w:sz w:val="24"/>
        </w:rPr>
      </w:pPr>
      <w:r w:rsidRPr="00ED352E">
        <w:rPr>
          <w:rFonts w:ascii="Times New Roman" w:hAnsi="Times New Roman"/>
          <w:b/>
          <w:sz w:val="24"/>
        </w:rPr>
        <w:t>HOW DO THE END-USERS/CUSTOMERS FEEL ABOUT THE SOLUTION?</w:t>
      </w:r>
    </w:p>
    <w:p w:rsidR="006654DB" w:rsidRPr="00ED352E" w:rsidRDefault="000645C2" w:rsidP="00680256">
      <w:pPr>
        <w:spacing w:line="360" w:lineRule="auto"/>
        <w:jc w:val="both"/>
        <w:rPr>
          <w:rFonts w:ascii="Times New Roman" w:hAnsi="Times New Roman"/>
          <w:sz w:val="24"/>
        </w:rPr>
      </w:pPr>
      <w:r w:rsidRPr="00ED352E">
        <w:rPr>
          <w:rFonts w:ascii="Times New Roman" w:hAnsi="Times New Roman"/>
          <w:sz w:val="24"/>
        </w:rPr>
        <w:t>It’s important not only to evaluate whether a system can work but we must also</w:t>
      </w:r>
      <w:r w:rsidRPr="00ED352E">
        <w:rPr>
          <w:rFonts w:ascii="Times New Roman" w:hAnsi="Times New Roman"/>
          <w:sz w:val="24"/>
        </w:rPr>
        <w:t xml:space="preserve"> </w:t>
      </w:r>
      <w:r w:rsidRPr="00ED352E">
        <w:rPr>
          <w:rFonts w:ascii="Times New Roman" w:hAnsi="Times New Roman"/>
          <w:sz w:val="24"/>
        </w:rPr>
        <w:t xml:space="preserve">evaluate whether a system will work. A workable solution might fail because of end-user and management resistance. </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 xml:space="preserve">Feasibility Study, Cost Benefit Analysis for your new </w:t>
      </w:r>
      <w:proofErr w:type="spellStart"/>
      <w:r w:rsidRPr="00ED352E">
        <w:rPr>
          <w:rFonts w:ascii="Times New Roman" w:hAnsi="Times New Roman"/>
          <w:b/>
          <w:i/>
          <w:sz w:val="36"/>
          <w:u w:val="single"/>
        </w:rPr>
        <w:t>eShopping</w:t>
      </w:r>
      <w:proofErr w:type="spellEnd"/>
      <w:r w:rsidRPr="00ED352E">
        <w:rPr>
          <w:rFonts w:ascii="Times New Roman" w:hAnsi="Times New Roman"/>
          <w:b/>
          <w:i/>
          <w:sz w:val="36"/>
          <w:u w:val="single"/>
        </w:rPr>
        <w:t xml:space="preserve">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OVERVIEW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case study will try and asses the feasibility for an ecommerce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CHALLENGE</w:t>
      </w:r>
    </w:p>
    <w:p w:rsidR="006654DB" w:rsidRPr="00ED352E" w:rsidRDefault="006654DB" w:rsidP="00680256">
      <w:pPr>
        <w:spacing w:line="360" w:lineRule="auto"/>
        <w:jc w:val="both"/>
        <w:rPr>
          <w:rFonts w:ascii="Times New Roman" w:hAnsi="Times New Roman"/>
          <w:sz w:val="24"/>
        </w:rPr>
      </w:pPr>
      <w:r w:rsidRPr="00ED352E">
        <w:rPr>
          <w:rFonts w:ascii="Times New Roman" w:hAnsi="Times New Roman"/>
          <w:sz w:val="24"/>
        </w:rPr>
        <w:t>The challenge in this case study is do the following</w:t>
      </w:r>
    </w:p>
    <w:p w:rsidR="006654DB" w:rsidRPr="00ED352E" w:rsidRDefault="006654DB" w:rsidP="00680256">
      <w:pPr>
        <w:spacing w:line="360" w:lineRule="auto"/>
        <w:jc w:val="both"/>
        <w:rPr>
          <w:rFonts w:ascii="Times New Roman" w:hAnsi="Times New Roman"/>
        </w:rPr>
      </w:pPr>
      <w:r w:rsidRPr="00ED352E">
        <w:rPr>
          <w:rFonts w:ascii="Times New Roman" w:hAnsi="Times New Roman"/>
          <w:sz w:val="24"/>
        </w:rPr>
        <w:t>Analyze</w:t>
      </w:r>
      <w:r w:rsidRPr="00ED352E">
        <w:rPr>
          <w:rFonts w:ascii="Times New Roman" w:hAnsi="Times New Roman"/>
          <w:sz w:val="24"/>
        </w:rPr>
        <w:t xml:space="preserve"> the costs and benefits associated with the implementation of an ecommerce website for a membership society.</w:t>
      </w:r>
      <w:r w:rsidRPr="00ED352E">
        <w:rPr>
          <w:rFonts w:ascii="Times New Roman" w:hAnsi="Times New Roman"/>
        </w:rPr>
        <w:t xml:space="preserve"> </w:t>
      </w:r>
    </w:p>
    <w:p w:rsidR="006654DB" w:rsidRPr="00ED352E" w:rsidRDefault="006654DB" w:rsidP="00680256">
      <w:pPr>
        <w:spacing w:line="360" w:lineRule="auto"/>
        <w:jc w:val="center"/>
        <w:rPr>
          <w:rFonts w:ascii="Times New Roman" w:hAnsi="Times New Roman"/>
        </w:rPr>
      </w:pPr>
    </w:p>
    <w:p w:rsidR="006654DB" w:rsidRPr="00ED352E" w:rsidRDefault="006654DB" w:rsidP="00680256">
      <w:pPr>
        <w:spacing w:line="360" w:lineRule="auto"/>
        <w:jc w:val="center"/>
        <w:rPr>
          <w:rFonts w:ascii="Times New Roman" w:hAnsi="Times New Roman"/>
          <w:sz w:val="24"/>
        </w:rPr>
      </w:pPr>
      <w:r w:rsidRPr="00ED352E">
        <w:rPr>
          <w:rFonts w:ascii="Times New Roman" w:hAnsi="Times New Roman"/>
          <w:noProof/>
        </w:rPr>
        <w:drawing>
          <wp:inline distT="0" distB="0" distL="0" distR="0">
            <wp:extent cx="3952875" cy="2705100"/>
            <wp:effectExtent l="0" t="0" r="9525" b="0"/>
            <wp:docPr id="144" name="Picture 144" descr="Feasibility Study, Cost Benefit Analysis for your new eCommerce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easibility Study, Cost Benefit Analysis for your new eCommerce Web 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6654DB" w:rsidRPr="00ED352E" w:rsidRDefault="006654DB" w:rsidP="00680256">
      <w:pPr>
        <w:spacing w:line="360" w:lineRule="auto"/>
        <w:jc w:val="center"/>
        <w:rPr>
          <w:rFonts w:ascii="Times New Roman" w:hAnsi="Times New Roman"/>
          <w:b/>
          <w:sz w:val="24"/>
        </w:rPr>
      </w:pPr>
      <w:r w:rsidRPr="00ED352E">
        <w:rPr>
          <w:rFonts w:ascii="Times New Roman" w:hAnsi="Times New Roman"/>
          <w:b/>
          <w:sz w:val="24"/>
        </w:rPr>
        <w:t>Fig</w:t>
      </w:r>
      <w:r w:rsidRPr="00ED352E">
        <w:rPr>
          <w:rFonts w:ascii="Times New Roman" w:hAnsi="Times New Roman"/>
          <w:b/>
          <w:sz w:val="24"/>
        </w:rPr>
        <w:t>.</w:t>
      </w:r>
      <w:r w:rsidRPr="00ED352E">
        <w:rPr>
          <w:rFonts w:ascii="Times New Roman" w:hAnsi="Times New Roman"/>
          <w:b/>
          <w:sz w:val="24"/>
        </w:rPr>
        <w:t xml:space="preserve">  Membership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Figure 1 illustrates typifies the processes of a generic membership system.  You can see the effect e-enablement has on the current process on the right site of the illustration.</w:t>
      </w:r>
    </w:p>
    <w:p w:rsidR="006654DB" w:rsidRPr="00ED352E" w:rsidRDefault="00D24E38" w:rsidP="00680256">
      <w:pPr>
        <w:spacing w:line="360" w:lineRule="auto"/>
        <w:rPr>
          <w:rFonts w:ascii="Times New Roman" w:hAnsi="Times New Roman"/>
          <w:sz w:val="24"/>
        </w:rPr>
      </w:pPr>
      <w:r>
        <w:rPr>
          <w:rFonts w:ascii="Times New Roman" w:hAnsi="Times New Roman"/>
          <w:sz w:val="24"/>
        </w:rPr>
        <w:t>`</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lastRenderedPageBreak/>
        <w:t>Costs for technology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To produce an e-shopping</w:t>
      </w:r>
      <w:r w:rsidRPr="00ED352E">
        <w:rPr>
          <w:rFonts w:ascii="Times New Roman" w:hAnsi="Times New Roman"/>
          <w:sz w:val="24"/>
        </w:rPr>
        <w:t xml:space="preserve"> website requires a high speed connection to the Internet, a web server, and software.  Other costs that are relevant is the cost of the payment system, whether it is taking online payment directly from the </w:t>
      </w:r>
      <w:r w:rsidRPr="00ED352E">
        <w:rPr>
          <w:rFonts w:ascii="Times New Roman" w:hAnsi="Times New Roman"/>
          <w:sz w:val="24"/>
        </w:rPr>
        <w:t>Societies</w:t>
      </w:r>
      <w:r w:rsidRPr="00ED352E">
        <w:rPr>
          <w:rFonts w:ascii="Times New Roman" w:hAnsi="Times New Roman"/>
          <w:sz w:val="24"/>
        </w:rPr>
        <w:t xml:space="preserve"> web site or an </w:t>
      </w:r>
      <w:proofErr w:type="gramStart"/>
      <w:r w:rsidRPr="00ED352E">
        <w:rPr>
          <w:rFonts w:ascii="Times New Roman" w:hAnsi="Times New Roman"/>
          <w:sz w:val="24"/>
        </w:rPr>
        <w:t>alternative</w:t>
      </w:r>
      <w:proofErr w:type="gramEnd"/>
      <w:r w:rsidRPr="00ED352E">
        <w:rPr>
          <w:rFonts w:ascii="Times New Roman" w:hAnsi="Times New Roman"/>
          <w:sz w:val="24"/>
        </w:rPr>
        <w:t xml:space="preserve"> third-party like Pay pal or more expensively using an online bank.</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technological development</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will involve a number of programmers who are able to interpret your functional requirements and program/create your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the consultancy support (design and implementation)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You would require the services of specialists in e</w:t>
      </w:r>
      <w:r w:rsidRPr="00ED352E">
        <w:rPr>
          <w:rFonts w:ascii="Times New Roman" w:hAnsi="Times New Roman"/>
          <w:sz w:val="24"/>
        </w:rPr>
        <w:t>-</w:t>
      </w:r>
      <w:r w:rsidRPr="00ED352E">
        <w:rPr>
          <w:rFonts w:ascii="Times New Roman" w:hAnsi="Times New Roman"/>
          <w:sz w:val="24"/>
        </w:rPr>
        <w:t>business design and implementation to guide you through this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 xml:space="preserve">Costs for the </w:t>
      </w:r>
      <w:r w:rsidRPr="00ED352E">
        <w:rPr>
          <w:rFonts w:ascii="Times New Roman" w:hAnsi="Times New Roman"/>
          <w:b/>
          <w:sz w:val="24"/>
        </w:rPr>
        <w:t>organization</w:t>
      </w:r>
      <w:r w:rsidRPr="00ED352E">
        <w:rPr>
          <w:rFonts w:ascii="Times New Roman" w:hAnsi="Times New Roman"/>
          <w:b/>
          <w:sz w:val="24"/>
        </w:rPr>
        <w:t xml:space="preserve"> for piloting training</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During the technological development of a website it is always a good idea to allow admin staff who will be using the system on a daily basis to pilot the system to as a training initiative.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Running costs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These are an upkeep of the web server and maintenance costs.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Running costs for change process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This is the cost of factoring in for your employees to train and adapting to the newly introduced technology, mainly the strategies used to make the change as smooth as </w:t>
      </w:r>
      <w:proofErr w:type="gramStart"/>
      <w:r w:rsidRPr="00ED352E">
        <w:rPr>
          <w:rFonts w:ascii="Times New Roman" w:hAnsi="Times New Roman"/>
          <w:sz w:val="24"/>
        </w:rPr>
        <w:t>possible</w:t>
      </w:r>
      <w:proofErr w:type="gramEnd"/>
      <w:r w:rsidRPr="00ED352E">
        <w:rPr>
          <w:rFonts w:ascii="Times New Roman" w:hAnsi="Times New Roman"/>
          <w:sz w:val="24"/>
        </w:rPr>
        <w:t>.</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lastRenderedPageBreak/>
        <w:t xml:space="preserve">Additionally being on the Internet would result in the your company having to become familiar to respond to emails, queries, and complaints that require instant or quick responses as opposed to replying to a Customer/Client via a letter. To be successful online, your company would have to address this issue of Change Management in that it would have to incorporate into its business, processes in order to guide the company to successfully </w:t>
      </w:r>
      <w:proofErr w:type="spellStart"/>
      <w:r w:rsidRPr="00ED352E">
        <w:rPr>
          <w:rFonts w:ascii="Times New Roman" w:hAnsi="Times New Roman"/>
          <w:sz w:val="24"/>
        </w:rPr>
        <w:t>maximise</w:t>
      </w:r>
      <w:proofErr w:type="spellEnd"/>
      <w:r w:rsidRPr="00ED352E">
        <w:rPr>
          <w:rFonts w:ascii="Times New Roman" w:hAnsi="Times New Roman"/>
          <w:sz w:val="24"/>
        </w:rPr>
        <w:t xml:space="preserve"> its effectiveness on the Internet.  “Business is streamlined and service is almost instantaneous when it is done on the Web.</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Improve Cash flow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Online payment would result in the lead-time to receive payments for membership with</w:t>
      </w:r>
      <w:r w:rsidRPr="00ED352E">
        <w:rPr>
          <w:rFonts w:ascii="Times New Roman" w:hAnsi="Times New Roman"/>
          <w:sz w:val="24"/>
        </w:rPr>
        <w:t xml:space="preserve"> </w:t>
      </w:r>
      <w:r w:rsidRPr="00ED352E">
        <w:rPr>
          <w:rFonts w:ascii="Times New Roman" w:hAnsi="Times New Roman"/>
          <w:sz w:val="24"/>
        </w:rPr>
        <w:t>in the same day of the application being made rather than the average 14 day delay.  E-enabling the membership process is not just about reengineering a process so that it is quicker than before, it would result in a complete overhaul of the previous way of managing membership.  Figure 1 illustrates the current membership process on the left and the E-enabled equivalent.  As you can see in the E-enabled application and payment are made online.  Once the application has been completed the documentation is sent via email to the member adding value by cutting the waiting time.  This also saves on printing and postage for the Society.  Even if the member does not have an email address the documentation will be available for download for registered members to the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Increase Revenues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The Internet will increase the volume of members. By going online with your business, you will generate revenue from places you never imagined” </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8"/>
        </w:rPr>
      </w:pPr>
      <w:r w:rsidRPr="00ED352E">
        <w:rPr>
          <w:rFonts w:ascii="Times New Roman" w:hAnsi="Times New Roman"/>
          <w:b/>
          <w:sz w:val="28"/>
        </w:rPr>
        <w:br w:type="page"/>
      </w:r>
    </w:p>
    <w:p w:rsidR="006654DB" w:rsidRPr="00ED352E" w:rsidRDefault="006654DB" w:rsidP="00680256">
      <w:pPr>
        <w:spacing w:line="360" w:lineRule="auto"/>
        <w:jc w:val="center"/>
        <w:rPr>
          <w:rFonts w:ascii="Times New Roman" w:hAnsi="Times New Roman"/>
          <w:i/>
          <w:sz w:val="28"/>
          <w:u w:val="single"/>
        </w:rPr>
      </w:pPr>
      <w:r w:rsidRPr="00ED352E">
        <w:rPr>
          <w:rFonts w:ascii="Times New Roman" w:hAnsi="Times New Roman"/>
          <w:i/>
          <w:sz w:val="36"/>
          <w:u w:val="single"/>
        </w:rPr>
        <w:lastRenderedPageBreak/>
        <w:t>NON-FINANCIAL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Communication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Direct email marketing incurs little or no cost compared to the traditional direct mail </w:t>
      </w:r>
      <w:proofErr w:type="gramStart"/>
      <w:r w:rsidRPr="00ED352E">
        <w:rPr>
          <w:rFonts w:ascii="Times New Roman" w:hAnsi="Times New Roman"/>
          <w:sz w:val="24"/>
        </w:rPr>
        <w:t>marketing</w:t>
      </w:r>
      <w:proofErr w:type="gramEnd"/>
      <w:r w:rsidRPr="00ED352E">
        <w:rPr>
          <w:rFonts w:ascii="Times New Roman" w:hAnsi="Times New Roman"/>
          <w:sz w:val="24"/>
        </w:rPr>
        <w:t xml:space="preserve">.  Direct email marketing allows the flexibility of sending </w:t>
      </w:r>
      <w:proofErr w:type="gramStart"/>
      <w:r w:rsidRPr="00ED352E">
        <w:rPr>
          <w:rFonts w:ascii="Times New Roman" w:hAnsi="Times New Roman"/>
          <w:sz w:val="24"/>
        </w:rPr>
        <w:t>the your</w:t>
      </w:r>
      <w:proofErr w:type="gramEnd"/>
      <w:r w:rsidRPr="00ED352E">
        <w:rPr>
          <w:rFonts w:ascii="Times New Roman" w:hAnsi="Times New Roman"/>
          <w:sz w:val="24"/>
        </w:rPr>
        <w:t xml:space="preserve"> companies message day or night, exactly when they want.</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Transparency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 Information Management Website will allow the membership process to become transparent.  For example, for the first time ever, Management will be able to know as a matter of fact:</w:t>
      </w:r>
    </w:p>
    <w:p w:rsidR="006654DB" w:rsidRPr="00ED352E" w:rsidRDefault="006654DB" w:rsidP="00680256">
      <w:pPr>
        <w:spacing w:line="360" w:lineRule="auto"/>
        <w:rPr>
          <w:rFonts w:ascii="Times New Roman" w:hAnsi="Times New Roman"/>
          <w:sz w:val="24"/>
        </w:rPr>
      </w:pP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The total number of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need to renew their membership</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are in arrears with their membership fees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Total number of members and accredited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Forecast for the expected revenue that will be generated in advance and look at historic monthly generated revenues.</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Exposure</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 Internet means that your company will become a global Business.  Thus attracting potential members from internationally.  “Using the Web to sell your products removes the physical boundaries from your customer base.  Customers from all over the world can learn about and purchase your products online”</w:t>
      </w:r>
      <w:r w:rsidRPr="00ED352E">
        <w:rPr>
          <w:rFonts w:ascii="Times New Roman" w:hAnsi="Times New Roman"/>
          <w:sz w:val="24"/>
        </w:rPr>
        <w:br w:type="page"/>
      </w:r>
    </w:p>
    <w:p w:rsidR="0066199C" w:rsidRPr="00ED352E" w:rsidRDefault="0066199C"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 xml:space="preserve">Online Shopping System Process </w:t>
      </w:r>
      <w:proofErr w:type="spellStart"/>
      <w:r w:rsidRPr="00ED352E">
        <w:rPr>
          <w:rFonts w:ascii="Times New Roman" w:hAnsi="Times New Roman"/>
          <w:b/>
          <w:i/>
          <w:sz w:val="36"/>
          <w:u w:val="single"/>
        </w:rPr>
        <w:t>WorkFlow</w:t>
      </w:r>
      <w:proofErr w:type="spellEnd"/>
    </w:p>
    <w:p w:rsidR="00625004" w:rsidRPr="00ED352E" w:rsidRDefault="00625004" w:rsidP="00680256">
      <w:pPr>
        <w:spacing w:line="360" w:lineRule="auto"/>
        <w:rPr>
          <w:rFonts w:ascii="Times New Roman" w:hAnsi="Times New Roman"/>
          <w:sz w:val="24"/>
        </w:rPr>
      </w:pPr>
    </w:p>
    <w:p w:rsidR="00735550" w:rsidRPr="00ED352E" w:rsidRDefault="0096151C"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0400" behindDoc="0" locked="0" layoutInCell="1" allowOverlap="1" wp14:anchorId="7DF13A9A" wp14:editId="2A6230A4">
                <wp:simplePos x="0" y="0"/>
                <wp:positionH relativeFrom="column">
                  <wp:posOffset>423703</wp:posOffset>
                </wp:positionH>
                <wp:positionV relativeFrom="paragraph">
                  <wp:posOffset>4678524</wp:posOffset>
                </wp:positionV>
                <wp:extent cx="1336360" cy="273050"/>
                <wp:effectExtent l="17145" t="1905" r="33655" b="33655"/>
                <wp:wrapNone/>
                <wp:docPr id="135" name="Right Arrow 37"/>
                <wp:cNvGraphicFramePr/>
                <a:graphic xmlns:a="http://schemas.openxmlformats.org/drawingml/2006/main">
                  <a:graphicData uri="http://schemas.microsoft.com/office/word/2010/wordprocessingShape">
                    <wps:wsp>
                      <wps:cNvSpPr/>
                      <wps:spPr>
                        <a:xfrm rot="5400000">
                          <a:off x="0" y="0"/>
                          <a:ext cx="1336360"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03746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3.35pt;margin-top:368.4pt;width:105.25pt;height:21.5pt;rotation:9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hDQIAAIYEAAAOAAAAZHJzL2Uyb0RvYy54bWysVMtu2zAQvBfoPxC615KtOikMy0GRIL0U&#10;bZC0H0BTpEWALyxZy/77Lpey0keKAkV9IEhxZzgzS3p7c7KGHSVE7V1XLRdNxaQTvtfu0FVfv9y/&#10;eVexmLjrufFOdtVZxupm9/rVdgwbufKDN70EhiQubsbQVUNKYVPXUQzS8rjwQTrcVB4sT7iEQ90D&#10;H5HdmnrVNFf16KEP4IWMEb/elc1qR/xKSZE+KxVlYqarUFuiEWjc57HebfnmADwMWkwy+D+osFw7&#10;PHSmuuOJs2+gf6OyWoCPXqWF8Lb2SmkhyQO6WTa/uHkaeJDkBcOJYY4p/j9a8en4AEz32Lt2XTHH&#10;LTbpUR+GxN4D+JG11zmjMcQNlj6FB5hWEafZ8EmBZeAx2PXbJv8oBjTGTpTyeU5ZnhIT+HHZtlft&#10;FTZD4N7qum3W1Ia6cGXOADF9kN6yPOkqyHJIDXHz48eYUAUCLoUZFL3R/b02hhb5/shbA+zIsfP7&#10;wzK7QMRPVcb9DZhOLwCRJiPrHEqJgWbpbGTmM+5RKowUra5IMF3mZzFcCOnSsmwNvJdF45rCm1Re&#10;5JNmIszMCt3N3BPBpbKQXLgLzVSfoZLewgwuXfqDsAKeEXSyd2kGW+08vOTMoKvp5FJ/CalEk1Pa&#10;+/6MFw6SufXlSXInBo8vUiQgcK7Cy07Op4eZX9OPa6J9/vvYfQcAAP//AwBQSwMEFAAGAAgAAAAh&#10;ABL+CV7eAAAACwEAAA8AAABkcnMvZG93bnJldi54bWxMjzFPwzAQhXck/oN1ldio00ax2hCnQkgM&#10;DAgoDIzX2E2ixufIdpvw77lOsN27e3r3vWo3u0FcbIi9Jw2rZQbCUuNNT62Gr8/n+w2ImJAMDp6s&#10;hh8bYVff3lRYGj/Rh73sUys4hGKJGrqUxlLK2HTWYVz60RLfjj44TCxDK03AicPdINdZpqTDnvhD&#10;h6N96mxz2p+dhgJ7l/L0GoJ8f1mfVm9q2n4rre8W8+MDiGTn9GeGKz6jQ81MB38mE8XAusgKtmpQ&#10;Rc6lro5tzpuDho3iQdaV/N+h/gUAAP//AwBQSwECLQAUAAYACAAAACEAtoM4kv4AAADhAQAAEwAA&#10;AAAAAAAAAAAAAAAAAAAAW0NvbnRlbnRfVHlwZXNdLnhtbFBLAQItABQABgAIAAAAIQA4/SH/1gAA&#10;AJQBAAALAAAAAAAAAAAAAAAAAC8BAABfcmVscy8ucmVsc1BLAQItABQABgAIAAAAIQAMWKOhDQIA&#10;AIYEAAAOAAAAAAAAAAAAAAAAAC4CAABkcnMvZTJvRG9jLnhtbFBLAQItABQABgAIAAAAIQAS/gle&#10;3gAAAAsBAAAPAAAAAAAAAAAAAAAAAGcEAABkcnMvZG93bnJldi54bWxQSwUGAAAAAAQABADzAAAA&#10;cgUAAAAA&#10;" adj="19393" fillcolor="white [3212]" strokecolor="black [3213]" strokeweight="1pt"/>
            </w:pict>
          </mc:Fallback>
        </mc:AlternateContent>
      </w:r>
      <w:r w:rsidRPr="00ED352E">
        <w:rPr>
          <w:rFonts w:ascii="Times New Roman" w:hAnsi="Times New Roman"/>
          <w:noProof/>
          <w:sz w:val="24"/>
        </w:rPr>
        <mc:AlternateContent>
          <mc:Choice Requires="wps">
            <w:drawing>
              <wp:anchor distT="0" distB="0" distL="114300" distR="114300" simplePos="0" relativeHeight="251748352" behindDoc="0" locked="0" layoutInCell="1" allowOverlap="1" wp14:anchorId="19F2BB57" wp14:editId="1009A8CA">
                <wp:simplePos x="0" y="0"/>
                <wp:positionH relativeFrom="margin">
                  <wp:posOffset>2643981</wp:posOffset>
                </wp:positionH>
                <wp:positionV relativeFrom="paragraph">
                  <wp:posOffset>2326481</wp:posOffset>
                </wp:positionV>
                <wp:extent cx="1541463" cy="273270"/>
                <wp:effectExtent l="0" t="13652" r="7302" b="26353"/>
                <wp:wrapNone/>
                <wp:docPr id="134" name="Right Arrow 36"/>
                <wp:cNvGraphicFramePr/>
                <a:graphic xmlns:a="http://schemas.openxmlformats.org/drawingml/2006/main">
                  <a:graphicData uri="http://schemas.microsoft.com/office/word/2010/wordprocessingShape">
                    <wps:wsp>
                      <wps:cNvSpPr/>
                      <wps:spPr>
                        <a:xfrm rot="16200000">
                          <a:off x="0" y="0"/>
                          <a:ext cx="1541463"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5417460" id="Right Arrow 36" o:spid="_x0000_s1026" type="#_x0000_t13" style="position:absolute;margin-left:208.2pt;margin-top:183.2pt;width:121.4pt;height:21.5pt;rotation:-90;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IgDwIAAIcEAAAOAAAAZHJzL2Uyb0RvYy54bWysVF1vEzEQfEfiP1h+J5dL0hRFuVSoVXlB&#10;ULXwAxyfnbPkj9Pa5JJ/z3p9uRYoQkLkwbLPO+OZWTvbm5Oz7KggmuAbXs/mnCkvQ2v8oeHfvt6/&#10;e89ZTMK3wgavGn5Wkd/s3r7ZDv1GLUIXbKuAIYmPm6FveJdSv6mqKDvlRJyFXnnc1AGcSLiEQ9WC&#10;GJDd2Woxn6+rIUDbQ5AqRvx6Vzb5jvi1VjJ90TqqxGzDUVuiEWjc57HabcXmAKLvjBxliH9Q4YTx&#10;eOhEdSeSYN/B/EbljIQQg04zGVwVtDZSkQd0U89/cfPUiV6RFwwn9lNM8f/Rys/HB2Cmxd4tV5x5&#10;4bBJj+bQJfYBIAxsuc4ZDX3cYOlT/wDjKuI0Gz5pcAwCBluvsSH4oxzQGTtRzOcpZnVKTOLH+mpV&#10;r9ZLziTuLa6Xi2vqQ1XIMmkPMX1UwbE8aThkPSSHuMXxU0woAwGXwgyKwZr23lhLi3yB1K0FdhTY&#10;+v2hzjYQ8VOV9X8DptMrQKTJyCqnUnKgWTpblfmsf1QaM0WrCxJMt/lZjJBS+VSXrU60qmi8ovBG&#10;lRf5pJkIM7NGdxP3SHCpLCQX7kIz1meooscwgUuX/iCsgCcEnRx8msDO+ACvObPoajy51F9CKtHk&#10;lPahPeONg2RvQ3mTwssu4JOUCQicq/C2k/PxZebn9HJNtM//H7sfAAAA//8DAFBLAwQUAAYACAAA&#10;ACEAl7ya7OEAAAALAQAADwAAAGRycy9kb3ducmV2LnhtbEyPzU7DMBCE70i8g7VI3KjdoEQ0xKlK&#10;JX566IEWcXbjJYmI11HsNIGnZznBbXZnNPttsZ5dJ844hNaThuVCgUCqvG2p1vB2fLy5AxGiIWs6&#10;T6jhCwOsy8uLwuTWT/SK50OsBZdQyI2GJsY+lzJUDToTFr5HYu/DD85EHoda2sFMXO46mSiVSWda&#10;4guN6XHbYPV5GJ2Go39fZS+78Xu72/T76UE97ek50fr6at7cg4g4x78w/OIzOpTMdPIj2SA6Deky&#10;u+WohiTLUhCcSNMVb04sFAtZFvL/D+UPAAAA//8DAFBLAQItABQABgAIAAAAIQC2gziS/gAAAOEB&#10;AAATAAAAAAAAAAAAAAAAAAAAAABbQ29udGVudF9UeXBlc10ueG1sUEsBAi0AFAAGAAgAAAAhADj9&#10;If/WAAAAlAEAAAsAAAAAAAAAAAAAAAAALwEAAF9yZWxzLy5yZWxzUEsBAi0AFAAGAAgAAAAhAGzk&#10;oiAPAgAAhwQAAA4AAAAAAAAAAAAAAAAALgIAAGRycy9lMm9Eb2MueG1sUEsBAi0AFAAGAAgAAAAh&#10;AJe8muzhAAAACwEAAA8AAAAAAAAAAAAAAAAAaQQAAGRycy9kb3ducmV2LnhtbFBLBQYAAAAABAAE&#10;APMAAAB3BQAAAAA=&#10;" adj="19685" fillcolor="white [3212]" strokecolor="black [3213]" strokeweight="1pt">
                <w10:wrap anchorx="margin"/>
              </v:shape>
            </w:pict>
          </mc:Fallback>
        </mc:AlternateContent>
      </w:r>
      <w:r w:rsidRPr="00ED352E">
        <w:rPr>
          <w:rFonts w:ascii="Times New Roman" w:hAnsi="Times New Roman"/>
          <w:noProof/>
          <w:sz w:val="24"/>
        </w:rPr>
        <mc:AlternateContent>
          <mc:Choice Requires="wps">
            <w:drawing>
              <wp:anchor distT="0" distB="0" distL="114300" distR="114300" simplePos="0" relativeHeight="251731968" behindDoc="0" locked="0" layoutInCell="1" allowOverlap="1" wp14:anchorId="39A594FA" wp14:editId="205102AE">
                <wp:simplePos x="0" y="0"/>
                <wp:positionH relativeFrom="column">
                  <wp:posOffset>2943225</wp:posOffset>
                </wp:positionH>
                <wp:positionV relativeFrom="paragraph">
                  <wp:posOffset>3187700</wp:posOffset>
                </wp:positionV>
                <wp:extent cx="1381125" cy="245745"/>
                <wp:effectExtent l="0" t="0" r="0" b="0"/>
                <wp:wrapNone/>
                <wp:docPr id="130" name="TextBox 24"/>
                <wp:cNvGraphicFramePr/>
                <a:graphic xmlns:a="http://schemas.openxmlformats.org/drawingml/2006/main">
                  <a:graphicData uri="http://schemas.microsoft.com/office/word/2010/wordprocessingShape">
                    <wps:wsp>
                      <wps:cNvSpPr txBox="1"/>
                      <wps:spPr>
                        <a:xfrm>
                          <a:off x="0" y="0"/>
                          <a:ext cx="1381125"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wps:txbx>
                      <wps:bodyPr wrap="square" rtlCol="0">
                        <a:spAutoFit/>
                      </wps:bodyPr>
                    </wps:wsp>
                  </a:graphicData>
                </a:graphic>
                <wp14:sizeRelH relativeFrom="margin">
                  <wp14:pctWidth>0</wp14:pctWidth>
                </wp14:sizeRelH>
              </wp:anchor>
            </w:drawing>
          </mc:Choice>
          <mc:Fallback>
            <w:pict>
              <v:shapetype w14:anchorId="39A594FA" id="_x0000_t202" coordsize="21600,21600" o:spt="202" path="m,l,21600r21600,l21600,xe">
                <v:stroke joinstyle="miter"/>
                <v:path gradientshapeok="t" o:connecttype="rect"/>
              </v:shapetype>
              <v:shape id="TextBox 24" o:spid="_x0000_s1026" type="#_x0000_t202" style="position:absolute;margin-left:231.75pt;margin-top:251pt;width:108.75pt;height:19.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llgEAABADAAAOAAAAZHJzL2Uyb0RvYy54bWysUk1v2zAMvQ/YfxB0X5y4yVYYcYqtRXcZ&#10;tgFtf4AiS7EAS1RJJXb+/SglTYv1NuxCSfx4fHzU+mbygzgYJAehlYvZXAoTNHQu7Fr59Hj/6VoK&#10;Sip0aoBgWnk0JG82Hz+sx9iYGnoYOoOCQQI1Y2xln1Jsqop0b7yiGUQTOGgBvUr8xF3VoRoZ3Q9V&#10;PZ9/rkbALiJoQ8Teu1NQbgq+tUanX9aSSWJoJXNLxWKx22yrzVo1O1Sxd/pMQ/0DC69c4KYXqDuV&#10;lNijewflnUYgsGmmwVdgrdOmzMDTLOZ/TfPQq2jKLCwOxYtM9P9g9c/DbxSu491dsT5BeV7So5nS&#10;N5hEvcz6jJEaTnuInJgm9nPui5/YmceeLPp88kCC44x0vKjLYELnoqvrxaJeSaE5Vi9XX5arDFO9&#10;Vkek9N2AF/nSSuTtFVHV4QelU+pLSm4W4N4NQ/Zniicq+Zam7XTmvYXuyLRHXnAr6Xmv0EiBabiF&#10;8h8yCsWv+8RIpUEuP9WcUVn2QvH8RfJe375L1utH3vwBAAD//wMAUEsDBBQABgAIAAAAIQA1AHEE&#10;3wAAAAsBAAAPAAAAZHJzL2Rvd25yZXYueG1sTI/NTsMwEITvSLyDtUjcqJ3ShCqNU1X8SBy4UMLd&#10;jbdJRLyOYrdJ357lRG+7O6PZb4rt7HpxxjF0njQkCwUCqfa2o0ZD9fX2sAYRoiFrek+o4YIBtuXt&#10;TWFy6yf6xPM+NoJDKORGQxvjkEsZ6hadCQs/ILF29KMzkdexkXY0E4e7Xi6VyqQzHfGH1gz43GL9&#10;sz85DTHaXXKpXl14/54/XqZW1amptL6/m3cbEBHn+G+GP3xGh5KZDv5ENohewyp7TNmqIVVLLsWO&#10;bJ3wcODLSj2BLAt53aH8BQAA//8DAFBLAQItABQABgAIAAAAIQC2gziS/gAAAOEBAAATAAAAAAAA&#10;AAAAAAAAAAAAAABbQ29udGVudF9UeXBlc10ueG1sUEsBAi0AFAAGAAgAAAAhADj9If/WAAAAlAEA&#10;AAsAAAAAAAAAAAAAAAAALwEAAF9yZWxzLy5yZWxzUEsBAi0AFAAGAAgAAAAhAE1/6KWWAQAAEAMA&#10;AA4AAAAAAAAAAAAAAAAALgIAAGRycy9lMm9Eb2MueG1sUEsBAi0AFAAGAAgAAAAhADUAcQTfAAAA&#10;CwEAAA8AAAAAAAAAAAAAAAAA8AMAAGRycy9kb3ducmV2LnhtbFBLBQYAAAAABAAEAPMAAAD8BAAA&#10;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29920" behindDoc="0" locked="0" layoutInCell="1" allowOverlap="1" wp14:anchorId="4A1A9039" wp14:editId="781BB538">
                <wp:simplePos x="0" y="0"/>
                <wp:positionH relativeFrom="column">
                  <wp:posOffset>3140710</wp:posOffset>
                </wp:positionH>
                <wp:positionV relativeFrom="paragraph">
                  <wp:posOffset>3448050</wp:posOffset>
                </wp:positionV>
                <wp:extent cx="924560" cy="245745"/>
                <wp:effectExtent l="0" t="0" r="0" b="0"/>
                <wp:wrapNone/>
                <wp:docPr id="128" name="TextBox 22"/>
                <wp:cNvGraphicFramePr/>
                <a:graphic xmlns:a="http://schemas.openxmlformats.org/drawingml/2006/main">
                  <a:graphicData uri="http://schemas.microsoft.com/office/word/2010/wordprocessingShape">
                    <wps:wsp>
                      <wps:cNvSpPr txBox="1"/>
                      <wps:spPr>
                        <a:xfrm>
                          <a:off x="0" y="0"/>
                          <a:ext cx="92456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wps:txbx>
                      <wps:bodyPr wrap="square" rtlCol="0">
                        <a:spAutoFit/>
                      </wps:bodyPr>
                    </wps:wsp>
                  </a:graphicData>
                </a:graphic>
              </wp:anchor>
            </w:drawing>
          </mc:Choice>
          <mc:Fallback>
            <w:pict>
              <v:shape w14:anchorId="4A1A9039" id="TextBox 22" o:spid="_x0000_s1027" type="#_x0000_t202" style="position:absolute;margin-left:247.3pt;margin-top:271.5pt;width:72.8pt;height:19.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k0lgEAABYDAAAOAAAAZHJzL2Uyb0RvYy54bWysUsFu2zAMvQ/oPwi6N06NttuMOMXWorsM&#10;24B2H6DIUizAElVSiZ2/HyUn6bDdil4oiaSe3nvU6m7yg9gbJAehlVeLpRQmaOhc2Lby9/Pj5Scp&#10;KKnQqQGCaeXBkLxbX3xYjbExNfQwdAYFgwRqxtjKPqXYVBXp3nhFC4gmcNECepX4iNuqQzUyuh+q&#10;erm8rUbALiJoQ8TZh7ko1wXfWqPTT2vJJDG0krmlErHETY7VeqWaLarYO32kod7AwisX+NEz1INK&#10;SuzQ/QflnUYgsGmhwVdgrdOmaGA1V8t/1Dz1Kpqihc2heLaJ3g9W/9j/QuE6nl3NowrK85CezZS+&#10;wiTqOvszRmq47SlyY5o4z72nPHEyy54s+ryyIMF1dvpwdpfBhObk5/r65pYrmku8/Xh9k1Gq18sR&#10;KX0z4EXetBJ5eMVTtf9OaW49teS3Ajy6Ycj5zHBmkndp2kyzohPLDXQHJj/ymFtJLzuFRgpMwz2U&#10;X5HBKH7ZJQYs72SU+c4RnM0vTI8fJU/373Ppev3O6z8AAAD//wMAUEsDBBQABgAIAAAAIQD8LvZQ&#10;3wAAAAsBAAAPAAAAZHJzL2Rvd25yZXYueG1sTI9NT8MwDIbvSPyHyEjcWNLRla00nSY+JA5cGN3d&#10;a0xb0SRVk63dv8ec4Gj70evnLbaz7cWZxtB5pyFZKBDkam8612ioPl/v1iBCRGew9440XCjAtry+&#10;KjA3fnIfdN7HRnCICzlqaGMccilD3ZLFsPADOb59+dFi5HFspBlx4nDby6VSmbTYOf7Q4kBPLdXf&#10;+5PVEKPZJZfqxYa3w/z+PLWqXmGl9e3NvHsEEWmOfzD86rM6lOx09Cdngug1pJs0Y1TDKr3nUkxk&#10;qVqCOPJmnTyALAv5v0P5AwAA//8DAFBLAQItABQABgAIAAAAIQC2gziS/gAAAOEBAAATAAAAAAAA&#10;AAAAAAAAAAAAAABbQ29udGVudF9UeXBlc10ueG1sUEsBAi0AFAAGAAgAAAAhADj9If/WAAAAlAEA&#10;AAsAAAAAAAAAAAAAAAAALwEAAF9yZWxzLy5yZWxzUEsBAi0AFAAGAAgAAAAhAE9ZiTSWAQAAFgMA&#10;AA4AAAAAAAAAAAAAAAAALgIAAGRycy9lMm9Eb2MueG1sUEsBAi0AFAAGAAgAAAAhAPwu9lDfAAAA&#10;CwEAAA8AAAAAAAAAAAAAAAAA8AMAAGRycy9kb3ducmV2LnhtbFBLBQYAAAAABAAEAPMAAAD8BAAA&#10;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30944" behindDoc="0" locked="0" layoutInCell="1" allowOverlap="1" wp14:anchorId="68CE63E2" wp14:editId="50DAD408">
                <wp:simplePos x="0" y="0"/>
                <wp:positionH relativeFrom="column">
                  <wp:posOffset>3161665</wp:posOffset>
                </wp:positionH>
                <wp:positionV relativeFrom="paragraph">
                  <wp:posOffset>3943985</wp:posOffset>
                </wp:positionV>
                <wp:extent cx="945515" cy="400050"/>
                <wp:effectExtent l="0" t="0" r="0" b="0"/>
                <wp:wrapNone/>
                <wp:docPr id="129" name="TextBox 23"/>
                <wp:cNvGraphicFramePr/>
                <a:graphic xmlns:a="http://schemas.openxmlformats.org/drawingml/2006/main">
                  <a:graphicData uri="http://schemas.microsoft.com/office/word/2010/wordprocessingShape">
                    <wps:wsp>
                      <wps:cNvSpPr txBox="1"/>
                      <wps:spPr>
                        <a:xfrm>
                          <a:off x="0" y="0"/>
                          <a:ext cx="945515" cy="40005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wps:txbx>
                      <wps:bodyPr wrap="square" rtlCol="0">
                        <a:spAutoFit/>
                      </wps:bodyPr>
                    </wps:wsp>
                  </a:graphicData>
                </a:graphic>
              </wp:anchor>
            </w:drawing>
          </mc:Choice>
          <mc:Fallback>
            <w:pict>
              <v:shape w14:anchorId="68CE63E2" id="TextBox 23" o:spid="_x0000_s1028" type="#_x0000_t202" style="position:absolute;margin-left:248.95pt;margin-top:310.55pt;width:74.4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lYmQEAABYDAAAOAAAAZHJzL2Uyb0RvYy54bWysUtuO0zAQfUfiHyy/06Rhi9io6Wphtbwg&#10;QNrlA1zHbizFHjPjNunfM3Yvi+AN7YsvM+Mz55zx+m72ozgYJAehk8tFLYUJGnoXdp38+fz47qMU&#10;lFTo1QjBdPJoSN5t3r5ZT7E1DQww9gYFgwRqp9jJIaXYVhXpwXhFC4gmcNICepX4iruqRzUxuh+r&#10;pq4/VBNgHxG0IeLowykpNwXfWqPTd2vJJDF2krmlsmJZt3mtNmvV7lDFwekzDfUfLLxygZteoR5U&#10;UmKP7h8o7zQCgU0LDb4Ca502RQOrWdZ/qXkaVDRFC5tD8WoTvR6s/nb4gcL1PLvmVoqgPA/p2czp&#10;E8yieZ/9mSK1XPYUuTDNHOfaS5w4mGXPFn3eWZDgPDt9vLrLYEJz8PZmtVqupNCcuqnrelXcr14e&#10;R6T0xYAX+dBJ5OEVT9XhKyUmwqWXktwrwKMbxxzPDE9M8inN27koai4st9AfmfzEY+4k/dorNFJg&#10;Gj9D+RUZjOL9PjFg6ZNRTm/O4Gx+aX/+KHm6f95L1ct33vwGAAD//wMAUEsDBBQABgAIAAAAIQBT&#10;9j4B3wAAAAsBAAAPAAAAZHJzL2Rvd25yZXYueG1sTI9NT8MwDIbvSPyHyEjcWNqplK00nSY+JA5c&#10;Nsrda7KmWuNUTbZ2/x5zgpstP3r9vOVmdr24mDF0nhSkiwSEocbrjloF9df7wwpEiEgae09GwdUE&#10;2FS3NyUW2k+0M5d9bAWHUChQgY1xKKQMjTUOw8IPhvh29KPDyOvYSj3ixOGul8skyaXDjviDxcG8&#10;WNOc9menIEa9Ta/1mwsf3/Pn62ST5hFrpe7v5u0ziGjm+AfDrz6rQ8VOB38mHUSvIFs/rRlVkC/T&#10;FAQTeZZzmQMPqywFWZXyf4fqBwAA//8DAFBLAQItABQABgAIAAAAIQC2gziS/gAAAOEBAAATAAAA&#10;AAAAAAAAAAAAAAAAAABbQ29udGVudF9UeXBlc10ueG1sUEsBAi0AFAAGAAgAAAAhADj9If/WAAAA&#10;lAEAAAsAAAAAAAAAAAAAAAAALwEAAF9yZWxzLy5yZWxzUEsBAi0AFAAGAAgAAAAhANcymViZAQAA&#10;FgMAAA4AAAAAAAAAAAAAAAAALgIAAGRycy9lMm9Eb2MueG1sUEsBAi0AFAAGAAgAAAAhAFP2PgHf&#10;AAAACwEAAA8AAAAAAAAAAAAAAAAA8wMAAGRycy9kb3ducmV2LnhtbFBLBQYAAAAABAAEAPMAAAD/&#10;B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4256" behindDoc="0" locked="0" layoutInCell="1" allowOverlap="1" wp14:anchorId="089D68A0" wp14:editId="0D7EA9C5">
                <wp:simplePos x="0" y="0"/>
                <wp:positionH relativeFrom="column">
                  <wp:posOffset>-53340</wp:posOffset>
                </wp:positionH>
                <wp:positionV relativeFrom="paragraph">
                  <wp:posOffset>5276215</wp:posOffset>
                </wp:positionV>
                <wp:extent cx="2317115" cy="1933575"/>
                <wp:effectExtent l="0" t="0" r="26035" b="28575"/>
                <wp:wrapNone/>
                <wp:docPr id="33" name="Rounded Rectangle 32"/>
                <wp:cNvGraphicFramePr/>
                <a:graphic xmlns:a="http://schemas.openxmlformats.org/drawingml/2006/main">
                  <a:graphicData uri="http://schemas.microsoft.com/office/word/2010/wordprocessingShape">
                    <wps:wsp>
                      <wps:cNvSpPr/>
                      <wps:spPr>
                        <a:xfrm>
                          <a:off x="0" y="0"/>
                          <a:ext cx="2317115" cy="1933575"/>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02D381D3" id="Rounded Rectangle 32" o:spid="_x0000_s1026" style="position:absolute;margin-left:-4.2pt;margin-top:415.45pt;width:182.45pt;height:152.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t7gEAAE4EAAAOAAAAZHJzL2Uyb0RvYy54bWysVMtu2zAQvBfoPxC817IsuGkNyzkkSC9F&#10;GzjtB9DkUiLKF0jGsv++S8qW+zAaIOiF4mNndme41Pr2YDTZQ4jK2ZbWszklYLkTynYt/f7t4d0H&#10;SmJiVjDtLLT0CJHebt6+WQ9+BQvXOy0gECSxcTX4lvYp+VVVRd6DYXHmPFg8lC4YlnAZukoENiC7&#10;0dViPn9fDS4IHxyHGHH3fjykm8IvJfD0VcoIieiWYm2pjKGMuzxWmzVbdYH5XvFTGewVVRimLCad&#10;qO5ZYuQ5qL+ojOLBRSfTjDtTOSkVh6IB1dTzP9Q89cxD0YLmRD/ZFP8fLf+yfwxEiZY2DSWWGbyj&#10;rXu2AgTZonvMdhpIs8hGDT6uMP7JP4bTKuI0qz7IYPIX9ZBDMfc4mQuHRDhuLpr6pq6XlHA8qz82&#10;zfJmmVmrC9yHmD6BMyRPWhpyHbmI4izbf45pjD/H5ZTRaSUelNZlkdsG7nQge4YXvuvqU4bforR9&#10;CZgOV4BYaEZW2YZReJmlo4bMp+0WJDqZpZaCSw9fihE/zpwlMkMklj2B6msgnc6gU2yGQenrCTi/&#10;Brxkm6JLRmfTBDTKuvBvsBzjz6pHrVn2zokjNk5I+s6NT4tZ3jt8WTyFYnqOwqYtF3x6YPlV/Lou&#10;tJffwOYnAAAA//8DAFBLAwQUAAYACAAAACEAxahav+EAAAALAQAADwAAAGRycy9kb3ducmV2Lnht&#10;bEyP0UrDMBSG7wXfIRzBuy2dWUvtmg4RZQyE4fQB0uasLWtOapJu9e2NV3p5+D/+/zvldjYDu6Dz&#10;vSUJq2UCDKmxuqdWwufH6yIH5oMirQZLKOEbPWyr25tSFdpe6R0vx9CyWEK+UBK6EMaCc990aJRf&#10;2hEpZifrjArxdC3XTl1juRn4Q5Jk3Kie4kKnRnzusDkfJyMhm+bDXny5fSt2df9mzvZlN1kp7+/m&#10;pw2wgHP4g+FXP6pDFZ1qO5H2bJCwyNeRlJCL5BFYBESapcDqSK5EugZelfz/D9UPAAAA//8DAFBL&#10;AQItABQABgAIAAAAIQC2gziS/gAAAOEBAAATAAAAAAAAAAAAAAAAAAAAAABbQ29udGVudF9UeXBl&#10;c10ueG1sUEsBAi0AFAAGAAgAAAAhADj9If/WAAAAlAEAAAsAAAAAAAAAAAAAAAAALwEAAF9yZWxz&#10;Ly5yZWxzUEsBAi0AFAAGAAgAAAAhADbH5a3uAQAATgQAAA4AAAAAAAAAAAAAAAAALgIAAGRycy9l&#10;Mm9Eb2MueG1sUEsBAi0AFAAGAAgAAAAhAMWoWr/hAAAACw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5280" behindDoc="0" locked="0" layoutInCell="1" allowOverlap="1" wp14:anchorId="258107F0" wp14:editId="621A5222">
                <wp:simplePos x="0" y="0"/>
                <wp:positionH relativeFrom="column">
                  <wp:posOffset>-95250</wp:posOffset>
                </wp:positionH>
                <wp:positionV relativeFrom="paragraph">
                  <wp:posOffset>5552440</wp:posOffset>
                </wp:positionV>
                <wp:extent cx="2243455" cy="307340"/>
                <wp:effectExtent l="0" t="0" r="0" b="0"/>
                <wp:wrapNone/>
                <wp:docPr id="35" name="TextBox 34"/>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wps:txbx>
                      <wps:bodyPr wrap="square" rtlCol="0">
                        <a:spAutoFit/>
                      </wps:bodyPr>
                    </wps:wsp>
                  </a:graphicData>
                </a:graphic>
              </wp:anchor>
            </w:drawing>
          </mc:Choice>
          <mc:Fallback>
            <w:pict>
              <v:shape w14:anchorId="258107F0" id="TextBox 34" o:spid="_x0000_s1029" type="#_x0000_t202" style="position:absolute;margin-left:-7.5pt;margin-top:437.2pt;width:176.65pt;height:24.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XvmQEAABYDAAAOAAAAZHJzL2Uyb0RvYy54bWysUtuO0zAQfUfiHyy/02SbLqCo6QpYLS8I&#10;kHb5ANexG0uxx8y4Tfr3jN3LInhb7YsvM+Mz55zx+m72ozgYJAehkzeLWgoTNPQu7Dr56+nh3Ucp&#10;KKnQqxGC6eTRkLzbvH2znmJrljDA2BsUDBKonWInh5RiW1WkB+MVLSCawEkL6FXiK+6qHtXE6H6s&#10;lnX9vpoA+4igDRFH709JuSn41hqdflhLJomxk8wtlRXLus1rtVmrdocqDk6faagXsPDKBW56hbpX&#10;SYk9uv+gvNMIBDYtNPgKrHXaFA2s5qb+R83joKIpWtgcileb6PVg9ffDTxSu72RzK0VQnmf0ZOb0&#10;GWbRrLI9U6SWqx4j16WZ4zzmS5w4mFXPFn3eWY/gPBt9vJrLYEJzcLlcNatbbqI519QfmlVxv3p+&#10;HZHSVwNe5EMnkYdXPFWHb5SYCZdeSnKzAA9uHHM8UzxRyac0b+eTogvNLfRHZj/xmDtJv/cKjRSY&#10;xi9QfkUGo/hpnxiw9MkopzdncDa/tD9/lDzdv++l6vk7b/4AAAD//wMAUEsDBBQABgAIAAAAIQBx&#10;30Ir4AAAAAsBAAAPAAAAZHJzL2Rvd25yZXYueG1sTI9LT8MwEITvSPwHa5G4tc6jhTRkU1U8JA69&#10;UNL7NjZJRGxH8bZJ/z3mBMfRjGa+Kbaz6cVFj75zFiFeRiC0rZ3qbINQfb4tMhCeySrqndUIV+1h&#10;W97eFJQrN9kPfTlwI0KJ9TkhtMxDLqWvW23IL92gbfC+3GiIgxwbqUaaQrnpZRJFD9JQZ8NCS4N+&#10;bnX9fTgbBGa1i6/Vq/Hvx3n/MrVRvaYK8f5u3j2BYD3zXxh+8QM6lIHp5M5WedEjLOJ1+MII2eNq&#10;BSIk0jRLQZwQNkmSgSwL+f9D+QMAAP//AwBQSwECLQAUAAYACAAAACEAtoM4kv4AAADhAQAAEwAA&#10;AAAAAAAAAAAAAAAAAAAAW0NvbnRlbnRfVHlwZXNdLnhtbFBLAQItABQABgAIAAAAIQA4/SH/1gAA&#10;AJQBAAALAAAAAAAAAAAAAAAAAC8BAABfcmVscy8ucmVsc1BLAQItABQABgAIAAAAIQDs2XXvmQEA&#10;ABYDAAAOAAAAAAAAAAAAAAAAAC4CAABkcnMvZTJvRG9jLnhtbFBLAQItABQABgAIAAAAIQBx30Ir&#10;4AAAAAsBAAAPAAAAAAAAAAAAAAAAAPM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6304" behindDoc="0" locked="0" layoutInCell="1" allowOverlap="1" wp14:anchorId="42625FCD" wp14:editId="530224F9">
                <wp:simplePos x="0" y="0"/>
                <wp:positionH relativeFrom="column">
                  <wp:posOffset>379730</wp:posOffset>
                </wp:positionH>
                <wp:positionV relativeFrom="paragraph">
                  <wp:posOffset>6120130</wp:posOffset>
                </wp:positionV>
                <wp:extent cx="1387365" cy="553998"/>
                <wp:effectExtent l="0" t="0" r="0" b="0"/>
                <wp:wrapNone/>
                <wp:docPr id="36" name="TextBox 35"/>
                <wp:cNvGraphicFramePr/>
                <a:graphic xmlns:a="http://schemas.openxmlformats.org/drawingml/2006/main">
                  <a:graphicData uri="http://schemas.microsoft.com/office/word/2010/wordprocessingShape">
                    <wps:wsp>
                      <wps:cNvSpPr txBox="1"/>
                      <wps:spPr>
                        <a:xfrm>
                          <a:off x="0" y="0"/>
                          <a:ext cx="1387365" cy="553998"/>
                        </a:xfrm>
                        <a:prstGeom prst="rect">
                          <a:avLst/>
                        </a:prstGeom>
                        <a:noFill/>
                      </wps:spPr>
                      <wps:txbx>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wps:txbx>
                      <wps:bodyPr wrap="square" rtlCol="0">
                        <a:spAutoFit/>
                      </wps:bodyPr>
                    </wps:wsp>
                  </a:graphicData>
                </a:graphic>
              </wp:anchor>
            </w:drawing>
          </mc:Choice>
          <mc:Fallback>
            <w:pict>
              <v:shape w14:anchorId="42625FCD" id="TextBox 35" o:spid="_x0000_s1030" type="#_x0000_t202" style="position:absolute;margin-left:29.9pt;margin-top:481.9pt;width:109.25pt;height:43.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smQEAABYDAAAOAAAAZHJzL2Uyb0RvYy54bWysUttuEzEQfUfiHyy/k027JKSrbCqgKi8I&#10;KrV8gOO1s5bWHjPjZDd/z9i5FMEb4sWXuRyfc8br+8kP4mCQHIRW3szmUpigoXNh18ofL4/vVlJQ&#10;UqFTAwTTyqMheb95+2Y9xsbcQg9DZ1AwSKBmjK3sU4pNVZHujVc0g2gCJy2gV4mvuKs6VCOj+6G6&#10;nc+X1QjYRQRtiDj6cErKTcG31uj03VoySQytZG6prFjWbV6rzVo1O1Sxd/pMQ/0DC69c4EevUA8q&#10;KbFH9xeUdxqBwKaZBl+BtU6booHV3Mz/UPPcq2iKFjaH4tUm+n+w+tvhCYXrWlkvpQjK84xezJQ+&#10;wSTqRbZnjNRw1XPkujRxnMd8iRMHs+rJos876xGcZ6OPV3MZTOjcVK8+1MuFFJpzi0V9d7fKMNVr&#10;d0RKXwx4kQ+tRB5e8VQdvlI6lV5K8mMBHt0w5HimeKKST2naTkXR+wvNLXRHZj/ymFtJP/cKjRSY&#10;hs9QfkUGo/hxnxiwvJNRTj1ncDa/MD1/lDzd3++l6vU7b34BAAD//wMAUEsDBBQABgAIAAAAIQBD&#10;a8jc3wAAAAsBAAAPAAAAZHJzL2Rvd25yZXYueG1sTI9NT8MwDIbvSPyHyEjcWNJNHVtpOk18SBy4&#10;MMrda0JT0ThVk63dv8ec4GbLj14/b7mbfS/OdoxdIA3ZQoGw1ATTUauh/ni524CICclgH8hquNgI&#10;u+r6qsTChIne7fmQWsEhFAvU4FIaCilj46zHuAiDJb59hdFj4nVspRlx4nDfy6VSa+mxI/7gcLCP&#10;zjbfh5PXkJLZZ5f62cfXz/ntaXKqybHW+vZm3j+ASHZOfzD86rM6VOx0DCcyUfQa8i2bJw3b9YoH&#10;Bpb3mxWII5MqzxTIqpT/O1Q/AAAA//8DAFBLAQItABQABgAIAAAAIQC2gziS/gAAAOEBAAATAAAA&#10;AAAAAAAAAAAAAAAAAABbQ29udGVudF9UeXBlc10ueG1sUEsBAi0AFAAGAAgAAAAhADj9If/WAAAA&#10;lAEAAAsAAAAAAAAAAAAAAAAALwEAAF9yZWxzLy5yZWxzUEsBAi0AFAAGAAgAAAAhABgWuSyZAQAA&#10;FgMAAA4AAAAAAAAAAAAAAAAALgIAAGRycy9lMm9Eb2MueG1sUEsBAi0AFAAGAAgAAAAhAENryNzf&#10;AAAACwEAAA8AAAAAAAAAAAAAAAAA8wMAAGRycy9kb3ducmV2LnhtbFBLBQYAAAAABAAEAPMAAAD/&#10;BAAAAAA=&#10;" filled="f" stroked="f">
                <v:textbox style="mso-fit-shape-to-text:t">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2208" behindDoc="0" locked="0" layoutInCell="1" allowOverlap="1" wp14:anchorId="332F87E1" wp14:editId="417C971C">
                <wp:simplePos x="0" y="0"/>
                <wp:positionH relativeFrom="column">
                  <wp:posOffset>1952624</wp:posOffset>
                </wp:positionH>
                <wp:positionV relativeFrom="paragraph">
                  <wp:posOffset>3749675</wp:posOffset>
                </wp:positionV>
                <wp:extent cx="1323975" cy="273270"/>
                <wp:effectExtent l="19050" t="19050" r="28575" b="31750"/>
                <wp:wrapNone/>
                <wp:docPr id="133" name="Right Arrow 36"/>
                <wp:cNvGraphicFramePr/>
                <a:graphic xmlns:a="http://schemas.openxmlformats.org/drawingml/2006/main">
                  <a:graphicData uri="http://schemas.microsoft.com/office/word/2010/wordprocessingShape">
                    <wps:wsp>
                      <wps:cNvSpPr/>
                      <wps:spPr>
                        <a:xfrm rot="10800000">
                          <a:off x="0" y="0"/>
                          <a:ext cx="13239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0B64C6EF" id="Right Arrow 36" o:spid="_x0000_s1026" type="#_x0000_t13" style="position:absolute;margin-left:153.75pt;margin-top:295.25pt;width:104.25pt;height:21.5pt;rotation:18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zDQIAAIcEAAAOAAAAZHJzL2Uyb0RvYy54bWysVNtuGyEUfK/Uf0C813tTLrW8jqpE6UvV&#10;Rkn7AZgFLxI3HajX/vseYL1J21SVqvoBwXJmmBk43twcjSYHAUE529NmVVMiLHeDsvuefvt6/+6a&#10;khCZHZh2VvT0JAK92b59s5n8WrRudHoQQJDEhvXkezrG6NdVFfgoDAsr54XFTenAsIhL2FcDsAnZ&#10;ja7aur6sJgeDB8dFCPj1rmzSbeaXUvD4RcogItE9RW0xj5DHXRqr7Yat98D8qPgsg/2DCsOUxUMX&#10;qjsWGfkO6jcqozi44GRccWcqJ6XiIntAN039i5unkXmRvWA4wS8xhf9Hyz8fHoCoAe+u6yixzOAl&#10;Par9GMkHADeR7jJlNPmwxtIn/wDzKuA0GT5KMAQcBtvU13X65RzQGTnmmE9LzOIYCcePTdd2768u&#10;KOG411517VW+h6qQJVIPIX4UzpA06SkkPVlO5maHTyGiDAScCxMoOK2Ge6V1XqQHJG41kAPDq9/t&#10;m2QDET9Vafs3YDy+AkSahKxSKiWHPIsnLRKfto9CYqZotc2C82t+FsM4FzY2ZWtkgygaL3J4s8qz&#10;/Kw5EyZmie4W7pngXFlIztyFZq5PUJGbYQGXW/qDsAJeEPlkZ+MCNso6eM2ZRlfzyaX+HFKJJqW0&#10;c8MJXxxEfetKTzLLR4ctySNkcKrC156dz52Z2unlOtM+/39sfwAAAP//AwBQSwMEFAAGAAgAAAAh&#10;AIgHQ8TiAAAACwEAAA8AAABkcnMvZG93bnJldi54bWxMj8FOwzAMhu9IvENkJC6IJaNqgdJ0mipx&#10;AInDNpA4uk3WdDRJlWRbeXvMCW62/On391er2Y7spEMcvJOwXAhg2nVeDa6X8L57vn0AFhM6haN3&#10;WsK3jrCqLy8qLJU/u40+bVPPKMTFEiWYlKaS89gZbTEu/KQd3fY+WEy0hp6rgGcKtyO/E6LgFgdH&#10;HwxOujG6+9oerYQdNurQfjYfYX/zsi7eWnN4xY2U11fz+glY0nP6g+FXn9ShJqfWH52KbJSQifuc&#10;UAn5o6CBiHxZULtWQpFlOfC64v871D8AAAD//wMAUEsBAi0AFAAGAAgAAAAhALaDOJL+AAAA4QEA&#10;ABMAAAAAAAAAAAAAAAAAAAAAAFtDb250ZW50X1R5cGVzXS54bWxQSwECLQAUAAYACAAAACEAOP0h&#10;/9YAAACUAQAACwAAAAAAAAAAAAAAAAAvAQAAX3JlbHMvLnJlbHNQSwECLQAUAAYACAAAACEA7cej&#10;cw0CAACHBAAADgAAAAAAAAAAAAAAAAAuAgAAZHJzL2Uyb0RvYy54bWxQSwECLQAUAAYACAAAACEA&#10;iAdDxOIAAAALAQAADwAAAAAAAAAAAAAAAABnBAAAZHJzL2Rvd25yZXYueG1sUEsFBgAAAAAEAAQA&#10;8wAAAHYFAAAAAA==&#10;" adj="19371"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0160" behindDoc="0" locked="0" layoutInCell="1" allowOverlap="1" wp14:anchorId="73B899D9" wp14:editId="0BF315B1">
                <wp:simplePos x="0" y="0"/>
                <wp:positionH relativeFrom="column">
                  <wp:posOffset>163830</wp:posOffset>
                </wp:positionH>
                <wp:positionV relativeFrom="paragraph">
                  <wp:posOffset>3952875</wp:posOffset>
                </wp:positionV>
                <wp:extent cx="1922780" cy="2457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wps:txbx>
                      <wps:bodyPr wrap="square" rtlCol="0">
                        <a:spAutoFit/>
                      </wps:bodyPr>
                    </wps:wsp>
                  </a:graphicData>
                </a:graphic>
              </wp:anchor>
            </w:drawing>
          </mc:Choice>
          <mc:Fallback>
            <w:pict>
              <v:shape w14:anchorId="73B899D9" id="TextBox 31" o:spid="_x0000_s1031" type="#_x0000_t202" style="position:absolute;margin-left:12.9pt;margin-top:311.25pt;width:151.4pt;height:19.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iElwEAABYDAAAOAAAAZHJzL2Uyb0RvYy54bWysUstu2zAQvBfoPxC817KVpEkFy0HbILkU&#10;bYCkH0BTpEVA5LK7tCX/fZa0YxfpLeiFj30MZ2a5vJ38IHYGyUFo5WI2l8IEDZ0Lm1b+fr7/dCMF&#10;JRU6NUAwrdwbkrerjx+WY2xMDT0MnUHBIIGaMbayTyk2VUW6N17RDKIJnLSAXiW+4qbqUI2M7oeq&#10;ns8/VyNgFxG0IeLo3SEpVwXfWqPTL2vJJDG0krmlsmJZ13mtVkvVbFDF3ukjDfUOFl65wI+eoO5U&#10;UmKL7h8o7zQCgU0zDb4Ca502RQOrWczfqHnqVTRFC5tD8WQT/T9Y/XP3iMJ1rbyopQjK84yezZS+&#10;wSQuFtmeMVLDVU+R69LEcR7za5w4mFVPFn3eWY/gPBu9P5nLYELnpi91fX3DKc25+vLq+vIqw1Tn&#10;7oiUHgx4kQ+tRB5e8VTtflA6lL6W5McC3LthyPFM8UAln9K0noqigp8ja+j2zH7kMbeS/mwVGikw&#10;Dd+h/IoMRvHrNjFgeefccwRn8wvT40fJ0/37XqrO33n1AgAA//8DAFBLAwQUAAYACAAAACEABRDW&#10;od0AAAAKAQAADwAAAGRycy9kb3ducmV2LnhtbEyPzU7DMBCE70i8g7VI3KgTo0RViFNV/EgcuFDC&#10;3Y2XOCJeR/G2Sd8ec4Ljzo5mvql3qx/FGec4BNKQbzIQSF2wA/Ua2o+Xuy2IyIasGQOhhgtG2DXX&#10;V7WpbFjoHc8H7kUKoVgZDY55qqSMnUNv4iZMSOn3FWZvOJ1zL+1slhTuR6myrJTeDJQanJnw0WH3&#10;fTh5Dcx2n1/aZx9fP9e3p8VlXWFarW9v1v0DCMaV/8zwi5/QoUlMx3AiG8WoQRWJnDWUShUgkuFe&#10;bUsQx6SUuQLZ1PL/hOYHAAD//wMAUEsBAi0AFAAGAAgAAAAhALaDOJL+AAAA4QEAABMAAAAAAAAA&#10;AAAAAAAAAAAAAFtDb250ZW50X1R5cGVzXS54bWxQSwECLQAUAAYACAAAACEAOP0h/9YAAACUAQAA&#10;CwAAAAAAAAAAAAAAAAAvAQAAX3JlbHMvLnJlbHNQSwECLQAUAAYACAAAACEAtEjohJcBAAAWAwAA&#10;DgAAAAAAAAAAAAAAAAAuAgAAZHJzL2Uyb0RvYy54bWxQSwECLQAUAAYACAAAACEABRDWod0AAAAK&#10;AQAADwAAAAAAAAAAAAAAAADxAwAAZHJzL2Rvd25yZXYueG1sUEsFBgAAAAAEAAQA8wAAAPsEAAAA&#10;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9136" behindDoc="0" locked="0" layoutInCell="1" allowOverlap="1" wp14:anchorId="3DF02C38" wp14:editId="41DD33F7">
                <wp:simplePos x="0" y="0"/>
                <wp:positionH relativeFrom="column">
                  <wp:posOffset>163830</wp:posOffset>
                </wp:positionH>
                <wp:positionV relativeFrom="paragraph">
                  <wp:posOffset>3649980</wp:posOffset>
                </wp:positionV>
                <wp:extent cx="1922780" cy="245745"/>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wps:txbx>
                      <wps:bodyPr wrap="square" rtlCol="0">
                        <a:spAutoFit/>
                      </wps:bodyPr>
                    </wps:wsp>
                  </a:graphicData>
                </a:graphic>
              </wp:anchor>
            </w:drawing>
          </mc:Choice>
          <mc:Fallback>
            <w:pict>
              <v:shape w14:anchorId="3DF02C38" id="TextBox 30" o:spid="_x0000_s1032" type="#_x0000_t202" style="position:absolute;margin-left:12.9pt;margin-top:287.4pt;width:151.4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2HlwEAABYDAAAOAAAAZHJzL2Uyb0RvYy54bWysUstu2zAQvBfoPxC817KVZwXLQZsguRRt&#10;gaQfQFOkRUDksru0Jf99lrRjF82t6IWPfQxnZrm8m/wgdgbJQWjlYjaXwgQNnQubVv56efx0KwUl&#10;FTo1QDCt3BuSd6uPH5ZjbEwNPQydQcEggZoxtrJPKTZVRbo3XtEMogmctIBeJb7ipupQjYzuh6qe&#10;z6+rEbCLCNoQcfThkJSrgm+t0emHtWSSGFrJ3FJZsazrvFarpWo2qGLv9JGG+gcWXrnAj56gHlRS&#10;YovuHZR3GoHAppkGX4G1TpuigdUs5n+pee5VNEULm0PxZBP9P1j9ffcThetaebGQIijPM3oxU/oK&#10;k7go9oyRGq56jlyXJo7zmLNtOU4czKoniz7vrEdwno3en8xlMKFz0+e6vrnllOZcfXl1c3mVYapz&#10;d0RKTwa8yIdWIg+veKp23ygdSt9K8mMBHt0w5PiZSj6laT0VRddvNNfQ7Zn9yGNuJf3eKjRSYBru&#10;ofyKDEbxyzYxYHknoxx6juBsfmF6/Ch5un/eS9X5O69eAQAA//8DAFBLAwQUAAYACAAAACEAThR0&#10;ZN8AAAAKAQAADwAAAGRycy9kb3ducmV2LnhtbEyPzU7DMBCE70i8g7VI3KiTlIQqZFNV/EgcuFDC&#10;fRsvcURsR7HbpG+POdHbjnY08021XcwgTjz53lmEdJWAYNs61dsOofl8vduA8IGsosFZRjizh219&#10;fVVRqdxsP/i0D52IIdaXhKBDGEspfavZkF+5kW38fbvJUIhy6qSaaI7hZpBZkhTSUG9jg6aRnzS3&#10;P/ujQQhB7dJz82L829fy/jzrpM2pQby9WXaPIAIv4d8Mf/gRHerIdHBHq7wYELI8kgeE/OE+HtGw&#10;zjYFiANCka5zkHUlLyfUvwAAAP//AwBQSwECLQAUAAYACAAAACEAtoM4kv4AAADhAQAAEwAAAAAA&#10;AAAAAAAAAAAAAAAAW0NvbnRlbnRfVHlwZXNdLnhtbFBLAQItABQABgAIAAAAIQA4/SH/1gAAAJQB&#10;AAALAAAAAAAAAAAAAAAAAC8BAABfcmVscy8ucmVsc1BLAQItABQABgAIAAAAIQBfdQ2HlwEAABYD&#10;AAAOAAAAAAAAAAAAAAAAAC4CAABkcnMvZTJvRG9jLnhtbFBLAQItABQABgAIAAAAIQBOFHRk3wAA&#10;AAoBAAAPAAAAAAAAAAAAAAAAAPE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8112" behindDoc="0" locked="0" layoutInCell="1" allowOverlap="1" wp14:anchorId="45B995EC" wp14:editId="7BB948E9">
                <wp:simplePos x="0" y="0"/>
                <wp:positionH relativeFrom="column">
                  <wp:posOffset>150495</wp:posOffset>
                </wp:positionH>
                <wp:positionV relativeFrom="paragraph">
                  <wp:posOffset>3350260</wp:posOffset>
                </wp:positionV>
                <wp:extent cx="1922780" cy="245745"/>
                <wp:effectExtent l="0" t="0" r="0" b="0"/>
                <wp:wrapNone/>
                <wp:docPr id="29" name="TextBox 28"/>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wps:txbx>
                      <wps:bodyPr wrap="square" rtlCol="0">
                        <a:spAutoFit/>
                      </wps:bodyPr>
                    </wps:wsp>
                  </a:graphicData>
                </a:graphic>
              </wp:anchor>
            </w:drawing>
          </mc:Choice>
          <mc:Fallback>
            <w:pict>
              <v:shape w14:anchorId="45B995EC" id="TextBox 28" o:spid="_x0000_s1033" type="#_x0000_t202" style="position:absolute;margin-left:11.85pt;margin-top:263.8pt;width:151.4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RmAEAABYDAAAOAAAAZHJzL2Uyb0RvYy54bWysUstu2zAQvBfoPxC813KEpHYEy0HbIL0E&#10;bYGkH0BTpEVA5LK7tCX/fZb0I0FzK3rhYx/DmVmu7iY/iL1BchBaeTWbS2GChs6FbSt/Pz98WkpB&#10;SYVODRBMKw+G5N3644fVGBtTQw9DZ1AwSKBmjK3sU4pNVZHujVc0g2gCJy2gV4mvuK06VCOj+6Gq&#10;5/PP1QjYRQRtiDh6f0zKdcG31uj001oySQytZG6prFjWTV6r9Uo1W1Sxd/pEQ/0DC69c4EcvUPcq&#10;KbFD9w7KO41AYNNMg6/AWqdN0cBqruZ/qXnqVTRFC5tD8WIT/T9Y/WP/C4XrWlnfShGU5xk9myl9&#10;hUnUy2zPGKnhqqfIdWniOI/5HCcOZtWTRZ931iM4z0YfLuYymNC56bauF0tOac7V1zeL65sMU712&#10;R6T03YAX+dBK5OEVT9X+kdKx9FySHwvw4IYhxzPFI5V8StNmKooWZ5ob6A7MfuQxt5L+7BQaKTAN&#10;36D8igxG8csuMWB5J6Mce07gbH5hevooebpv76Xq9TuvXwAAAP//AwBQSwMEFAAGAAgAAAAhAG4v&#10;SnXeAAAACgEAAA8AAABkcnMvZG93bnJldi54bWxMj01PwzAMhu9I/IfISNxYulbtUGk6TXxIHLgw&#10;yt1rvKZak1RNtnb/HnOCo+1Hr5+32i52EBeaQu+dgvUqAUGu9bp3nYLm6+3hEUSI6DQO3pGCKwXY&#10;1rc3FZbaz+6TLvvYCQ5xoUQFJsaxlDK0hiyGlR/J8e3oJ4uRx6mTesKZw+0g0yQppMXe8QeDIz0b&#10;ak/7s1UQo96tr82rDe/fy8fLbJI2x0ap+7tl9wQi0hL/YPjVZ3Wo2engz04HMShIsw2TCvJ0U4Bg&#10;IEuLHMSBN0WRgawr+b9C/QMAAP//AwBQSwECLQAUAAYACAAAACEAtoM4kv4AAADhAQAAEwAAAAAA&#10;AAAAAAAAAAAAAAAAW0NvbnRlbnRfVHlwZXNdLnhtbFBLAQItABQABgAIAAAAIQA4/SH/1gAAAJQB&#10;AAALAAAAAAAAAAAAAAAAAC8BAABfcmVscy8ucmVsc1BLAQItABQABgAIAAAAIQCqg+yRmAEAABYD&#10;AAAOAAAAAAAAAAAAAAAAAC4CAABkcnMvZTJvRG9jLnhtbFBLAQItABQABgAIAAAAIQBuL0p13gAA&#10;AAoBAAAPAAAAAAAAAAAAAAAAAPI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7088" behindDoc="0" locked="0" layoutInCell="1" allowOverlap="1" wp14:anchorId="5AD46917" wp14:editId="21D07FBC">
                <wp:simplePos x="0" y="0"/>
                <wp:positionH relativeFrom="column">
                  <wp:posOffset>-85725</wp:posOffset>
                </wp:positionH>
                <wp:positionV relativeFrom="paragraph">
                  <wp:posOffset>2866390</wp:posOffset>
                </wp:positionV>
                <wp:extent cx="2243455" cy="307340"/>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wps:txbx>
                      <wps:bodyPr wrap="square" rtlCol="0">
                        <a:spAutoFit/>
                      </wps:bodyPr>
                    </wps:wsp>
                  </a:graphicData>
                </a:graphic>
              </wp:anchor>
            </w:drawing>
          </mc:Choice>
          <mc:Fallback>
            <w:pict>
              <v:shape w14:anchorId="5AD46917" id="TextBox 27" o:spid="_x0000_s1034" type="#_x0000_t202" style="position:absolute;margin-left:-6.75pt;margin-top:225.7pt;width:176.65pt;height:2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mgEAABcDAAAOAAAAZHJzL2Uyb0RvYy54bWysUtuO0zAQfUfiHyy/02TTLruKmq6A1fKC&#10;AGmXD3Adu7EUe8yM26R/z9i9LII3xIsvM+Mz55zx+mH2ozgYJAehkzeLWgoTNPQu7Dr54+Xp3b0U&#10;lFTo1QjBdPJoSD5s3r5ZT7E1DQww9gYFgwRqp9jJIaXYVhXpwXhFC4gmcNICepX4iruqRzUxuh+r&#10;pq7fVxNgHxG0IeLo4ykpNwXfWqPTN2vJJDF2krmlsmJZt3mtNmvV7lDFwekzDfUPLLxygZteoR5V&#10;UmKP7i8o7zQCgU0LDb4Ca502RQOruan/UPM8qGiKFjaH4tUm+n+w+uvhOwrX8+yWjRRBeR7Si5nT&#10;R5hFc5f9mSK1XPYcuTDNHOfaS5w4mGXPFn3eWZDgPDt9vLrLYEJzsGlWy9XtrRSac8v6brkq9lev&#10;ryNS+mzAi3zoJPL0iqnq8IUSM+HSS0luFuDJjWOOZ4onKvmU5u1cJN1faG6hPzL7iefcSfq5V2ik&#10;wDR+gvItMhjFD/vEgKVPRjm9OYOz+6X9+afk8f5+L1Wv/3nzCwAA//8DAFBLAwQUAAYACAAAACEA&#10;7TNBz98AAAALAQAADwAAAGRycy9kb3ducmV2LnhtbEyPzU7DMBCE70i8g7VI3FonpEE0jVNV/Egc&#10;uLSE+zZ244h4HcVuk749ywluuzuj2W/K7ex6cTFj6DwpSJcJCEON1x21CurPt8UTiBCRNPaejIKr&#10;CbCtbm9KLLSfaG8uh9gKDqFQoAIb41BIGRprHIalHwyxdvKjw8jr2Eo94sThrpcPSfIoHXbEHywO&#10;5tma5vtwdgpi1Lv0Wr+68P41f7xMNmlyrJW6v5t3GxDRzPHPDL/4jA4VMx39mXQQvYJFmuVsVbDK&#10;0xUIdmTZmssc+bLmQVal/N+h+gEAAP//AwBQSwECLQAUAAYACAAAACEAtoM4kv4AAADhAQAAEwAA&#10;AAAAAAAAAAAAAAAAAAAAW0NvbnRlbnRfVHlwZXNdLnhtbFBLAQItABQABgAIAAAAIQA4/SH/1gAA&#10;AJQBAAALAAAAAAAAAAAAAAAAAC8BAABfcmVscy8ucmVsc1BLAQItABQABgAIAAAAIQAYCN+RmgEA&#10;ABcDAAAOAAAAAAAAAAAAAAAAAC4CAABkcnMvZTJvRG9jLnhtbFBLAQItABQABgAIAAAAIQDtM0HP&#10;3wAAAAsBAAAPAAAAAAAAAAAAAAAAAPQ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6064" behindDoc="0" locked="0" layoutInCell="1" allowOverlap="1" wp14:anchorId="1AC532EE" wp14:editId="7F7FE5EE">
                <wp:simplePos x="0" y="0"/>
                <wp:positionH relativeFrom="column">
                  <wp:posOffset>-33655</wp:posOffset>
                </wp:positionH>
                <wp:positionV relativeFrom="paragraph">
                  <wp:posOffset>2590165</wp:posOffset>
                </wp:positionV>
                <wp:extent cx="2317531" cy="1933904"/>
                <wp:effectExtent l="0" t="0" r="26035" b="28575"/>
                <wp:wrapNone/>
                <wp:docPr id="131" name="Rounded Rectangle 26"/>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43A03FEC" id="Rounded Rectangle 26" o:spid="_x0000_s1026" style="position:absolute;margin-left:-2.65pt;margin-top:203.95pt;width:182.5pt;height:152.3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TK7gEAAE8EAAAOAAAAZHJzL2Uyb0RvYy54bWysVMtu2zAQvBfoPxC815LsNm0MyzkkSC9F&#10;GzjpB9DkUiLKF0jGlv++S8qW08ZogaIXio+d2Z3hUqubwWiygxCVsy1tZjUlYLkTynYt/f50/+4T&#10;JTExK5h2Flp6gEhv1m/frPZ+CXPXOy0gECSxcbn3Le1T8suqirwHw+LMebB4KF0wLOEydJUIbI/s&#10;Rlfzur6q9i4IHxyHGHH3bjyk68IvJfD0TcoIieiWYm2pjKGM2zxW6xVbdoH5XvFjGewfqjBMWUw6&#10;Ud2xxMhzUK+ojOLBRSfTjDtTOSkVh6IB1TT1b2oee+ahaEFzop9siv+Pln/dPQSiBN7doqHEMoOX&#10;tHHPVoAgG7SP2U4DmV9lp/Y+LhHw6B/CcRVxmmUPMpj8RUFkKO4eJndhSITj5nzRfPyQk3A8a64X&#10;i+v6fWatznAfYvoMzpA8aWnIdeQiirVs9yWmMf4Ul1NGp5W4V1qXRe4buNWB7Bje+LZrjhl+idL2&#10;b8A0XABioRlZZRtG4WWWDhoyn7YbkGhllloKLk18Lkb8OHGWyAyRWPYEai6BdDqBjrEZBqWxJ2B9&#10;CXjONkWXjM6mCWiUdeHPYDnGn1SPWrPsrRMH7JyQ9K0b3xazvHf4tHgKxfQchV1bLvj4wvKzeLku&#10;tOf/wPonAAAA//8DAFBLAwQUAAYACAAAACEAVDZpAOEAAAAKAQAADwAAAGRycy9kb3ducmV2Lnht&#10;bEyP0UrDQBBF3wX/YRnBt3bTxjRtzKSIKKVQEGs/YJMdk9DsbMxu2vj3rk/6ONzDvWfy7WQ6caHB&#10;tZYRFvMIBHFldcs1wunjdbYG4bxirTrLhPBNDrbF7U2uMm2v/E6Xo69FKGGXKYTG+z6T0lUNGeXm&#10;ticO2acdjPLhHGqpB3UN5aaTyyhaSaNaDguN6um5oep8HA3Capze9vHXsK/jXdkezNm+7EaLeH83&#10;PT2C8DT5Pxh+9YM6FMGptCNrJzqEWRIHEuEhSjcgAhAnmxREiZAulgnIIpf/Xyh+AAAA//8DAFBL&#10;AQItABQABgAIAAAAIQC2gziS/gAAAOEBAAATAAAAAAAAAAAAAAAAAAAAAABbQ29udGVudF9UeXBl&#10;c10ueG1sUEsBAi0AFAAGAAgAAAAhADj9If/WAAAAlAEAAAsAAAAAAAAAAAAAAAAALwEAAF9yZWxz&#10;Ly5yZWxzUEsBAi0AFAAGAAgAAAAhAPhFtMruAQAATwQAAA4AAAAAAAAAAAAAAAAALgIAAGRycy9l&#10;Mm9Eb2MueG1sUEsBAi0AFAAGAAgAAAAhAFQ2aQDhAAAACg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4016" behindDoc="0" locked="0" layoutInCell="1" allowOverlap="1" wp14:anchorId="302A4CF5" wp14:editId="122322B8">
                <wp:simplePos x="0" y="0"/>
                <wp:positionH relativeFrom="column">
                  <wp:posOffset>3762215</wp:posOffset>
                </wp:positionH>
                <wp:positionV relativeFrom="paragraph">
                  <wp:posOffset>2187736</wp:posOffset>
                </wp:positionV>
                <wp:extent cx="1898335" cy="273050"/>
                <wp:effectExtent l="0" t="6667" r="19367" b="38418"/>
                <wp:wrapNone/>
                <wp:docPr id="38" name="Right Arrow 37"/>
                <wp:cNvGraphicFramePr/>
                <a:graphic xmlns:a="http://schemas.openxmlformats.org/drawingml/2006/main">
                  <a:graphicData uri="http://schemas.microsoft.com/office/word/2010/wordprocessingShape">
                    <wps:wsp>
                      <wps:cNvSpPr/>
                      <wps:spPr>
                        <a:xfrm rot="5400000">
                          <a:off x="0" y="0"/>
                          <a:ext cx="1898335"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4DC1235E" id="Right Arrow 37" o:spid="_x0000_s1026" type="#_x0000_t13" style="position:absolute;margin-left:296.25pt;margin-top:172.25pt;width:149.5pt;height:21.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CWDQIAAIUEAAAOAAAAZHJzL2Uyb0RvYy54bWysVNGOEyEUfTfxHwjvdqatdWvT6cbsZn0x&#10;utnVD6AMdEgYIBfstH/v5TKdXXWNibEPBIZ7DuccuN1en3rLjgqi8a7h81nNmXLSt8YdGv7t692b&#10;NWcxCdcK651q+FlFfr17/Wo7hI1a+M7bVgFDEhc3Q2h4l1LYVFWUnepFnPmgHG5qD71IuIRD1YIY&#10;kL231aKu31WDhzaAlypG/HpbNvmO+LVWMn3ROqrEbMNRW6IRaNznsdptxeYAInRGjjLEP6johXF4&#10;6ER1K5Jg38H8RtUbCT56nWbS95XX2khFHtDNvP7FzWMngiIvGE4MU0zx/9HKz8d7YKZt+BJvyoke&#10;7+jBHLrEPgD4gS2vckRDiBusfAz3MK4iTrPfk4aegcdcV2/r/KMU0Bc7UcjnKWR1Skzix/n6/Xq5&#10;XHEmcW9xtaxXdAtV4cqcAWL6qHzP8qThkOWQGuIWx08xoQoEXAozKHpr2jtjLS3y81E3FthR4MXv&#10;D/PsAhE/VVn3N2A6vQBEmoysciglBpqls1WZz7oHpTFRtLogwfSWn8QIKZVL87LViVYVjSsKb1R5&#10;kU+aiTAza3Q3cY8El8pCcuEuNGN9hipqhQlcbukPwgp4QtDJ3qUJ3Bvn4SVnFl2NJ5f6S0glmpzS&#10;3rdnfG+Q7I0vHSmc7Dw2pExA4FyFb52cj32Zm+n5mmif/j12PwAAAP//AwBQSwMEFAAGAAgAAAAh&#10;AHnDHd7hAAAACwEAAA8AAABkcnMvZG93bnJldi54bWxMj8tOwzAQRfdI/IM1SOyonSAnKI1TVYgK&#10;IV5q6KY7Nx6SiNiOYrcNf8+wgt0dzdGdM+VqtgM74RR67xQkCwEMXeNN71oFu4/NzR2wELUzevAO&#10;FXxjgFV1eVHqwviz2+Kpji2jEhcKraCLcSw4D02HVoeFH9HR7tNPVkcap5abSZ+p3A48FSLjVveO&#10;LnR6xPsOm6/6aBXE9bNsNuLtfb99enwxr9muzvFBqeureb0EFnGOfzD86pM6VOR08EdnAhsU5KmQ&#10;hCpIk4wCEXl2S+GgQCZSAq9K/v+H6gcAAP//AwBQSwECLQAUAAYACAAAACEAtoM4kv4AAADhAQAA&#10;EwAAAAAAAAAAAAAAAAAAAAAAW0NvbnRlbnRfVHlwZXNdLnhtbFBLAQItABQABgAIAAAAIQA4/SH/&#10;1gAAAJQBAAALAAAAAAAAAAAAAAAAAC8BAABfcmVscy8ucmVsc1BLAQItABQABgAIAAAAIQDq9BCW&#10;DQIAAIUEAAAOAAAAAAAAAAAAAAAAAC4CAABkcnMvZTJvRG9jLnhtbFBLAQItABQABgAIAAAAIQB5&#10;wx3e4QAAAAsBAAAPAAAAAAAAAAAAAAAAAGcEAABkcnMvZG93bnJldi54bWxQSwUGAAAAAAQABADz&#10;AAAAdQUAAAAA&#10;" adj="20047"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8896" behindDoc="0" locked="0" layoutInCell="1" allowOverlap="1" wp14:anchorId="1274CD8C" wp14:editId="25FE40D0">
                <wp:simplePos x="0" y="0"/>
                <wp:positionH relativeFrom="column">
                  <wp:posOffset>4119880</wp:posOffset>
                </wp:positionH>
                <wp:positionV relativeFrom="paragraph">
                  <wp:posOffset>3236595</wp:posOffset>
                </wp:positionV>
                <wp:extent cx="987425" cy="907415"/>
                <wp:effectExtent l="0" t="0" r="0" b="0"/>
                <wp:wrapNone/>
                <wp:docPr id="63" name="TextBox 19"/>
                <wp:cNvGraphicFramePr/>
                <a:graphic xmlns:a="http://schemas.openxmlformats.org/drawingml/2006/main">
                  <a:graphicData uri="http://schemas.microsoft.com/office/word/2010/wordprocessingShape">
                    <wps:wsp>
                      <wps:cNvSpPr txBox="1"/>
                      <wps:spPr>
                        <a:xfrm>
                          <a:off x="0" y="0"/>
                          <a:ext cx="987425" cy="90741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wps:txbx>
                      <wps:bodyPr wrap="square" rtlCol="0">
                        <a:spAutoFit/>
                      </wps:bodyPr>
                    </wps:wsp>
                  </a:graphicData>
                </a:graphic>
              </wp:anchor>
            </w:drawing>
          </mc:Choice>
          <mc:Fallback>
            <w:pict>
              <v:shape w14:anchorId="1274CD8C" id="TextBox 19" o:spid="_x0000_s1035" type="#_x0000_t202" style="position:absolute;margin-left:324.4pt;margin-top:254.85pt;width:77.75pt;height:71.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BsmAEAABUDAAAOAAAAZHJzL2Uyb0RvYy54bWysUk1vGyEQvVfqf0Dc6127+fLK66hplFyq&#10;tlLSH4BZ8CItDJ3B3vW/z4AdJ2pvVS8DzAyP996wup38IPYGyUFo5XxWS2GChs6FbSt/PT98upGC&#10;kgqdGiCYVh4Mydv1xw+rMTZmAT0MnUHBIIGaMbayTyk2VUW6N17RDKIJXLSAXiU+4rbqUI2M7odq&#10;UddX1QjYRQRtiDh7fyzKdcG31uj0w1oySQytZG6pRCxxk2O1Xqlmiyr2Tp9oqH9g4ZUL/OgZ6l4l&#10;JXbo/oLyTiMQ2DTT4Cuw1mlTNLCaef2HmqdeRVO0sDkUzzbR/4PV3/c/UbiulVefpQjK84yezZTu&#10;YBLzZbZnjNRw11PkvjRxnsf8midOZtWTRZ9X1iO4zkYfzuYymNCcXN5cXywupdBcWtbXF/PLjFK9&#10;XY5I6dGAF3nTSuTZFUvV/hulY+trS34rwIMbhpzPDI9M8i5Nm6kIOrPfQHdg8iNPuZX0e6fQSIFp&#10;+ArlU2Qwil92iQHLOxnleOcEzt4Xpqd/kof7/ly63n7z+gUAAP//AwBQSwMEFAAGAAgAAAAhAPI1&#10;2cXfAAAACwEAAA8AAABkcnMvZG93bnJldi54bWxMj0tPwzAQhO9I/AdrkXqjdh8JIcSpKh4SBy6U&#10;cHdjk0TE6yjeNum/ZznBcTSjmW+K3ex7cXZj7AJqWC0VCId1sB02GqqPl9sMRCSD1vQBnYaLi7Ar&#10;r68Kk9sw4bs7H6gRXIIxNxpaoiGXMtat8yYuw+CQva8wekMsx0ba0Uxc7nu5ViqV3nTIC60Z3GPr&#10;6u/DyWsgsvvVpXr28fVzfnuaWlUnptJ6cTPvH0CQm+kvDL/4jA4lMx3DCW0UvYZ0mzE6aUjU/R0I&#10;TmRquwFxZCtZpyDLQv7/UP4AAAD//wMAUEsBAi0AFAAGAAgAAAAhALaDOJL+AAAA4QEAABMAAAAA&#10;AAAAAAAAAAAAAAAAAFtDb250ZW50X1R5cGVzXS54bWxQSwECLQAUAAYACAAAACEAOP0h/9YAAACU&#10;AQAACwAAAAAAAAAAAAAAAAAvAQAAX3JlbHMvLnJlbHNQSwECLQAUAAYACAAAACEALG6AbJgBAAAV&#10;AwAADgAAAAAAAAAAAAAAAAAuAgAAZHJzL2Uyb0RvYy54bWxQSwECLQAUAAYACAAAACEA8jXZxd8A&#10;AAALAQAADwAAAAAAAAAAAAAAAADyAwAAZHJzL2Rvd25yZXYueG1sUEsFBgAAAAAEAAQA8wAAAP4E&#10;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7872" behindDoc="0" locked="0" layoutInCell="1" allowOverlap="1" wp14:anchorId="7A84F32B" wp14:editId="5971A185">
                <wp:simplePos x="0" y="0"/>
                <wp:positionH relativeFrom="column">
                  <wp:posOffset>2969895</wp:posOffset>
                </wp:positionH>
                <wp:positionV relativeFrom="paragraph">
                  <wp:posOffset>2861310</wp:posOffset>
                </wp:positionV>
                <wp:extent cx="2243455" cy="307340"/>
                <wp:effectExtent l="0" t="0" r="0" b="0"/>
                <wp:wrapNone/>
                <wp:docPr id="62" name="TextBox 18"/>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wps:txbx>
                      <wps:bodyPr wrap="square" rtlCol="0">
                        <a:spAutoFit/>
                      </wps:bodyPr>
                    </wps:wsp>
                  </a:graphicData>
                </a:graphic>
              </wp:anchor>
            </w:drawing>
          </mc:Choice>
          <mc:Fallback>
            <w:pict>
              <v:shape w14:anchorId="7A84F32B" id="TextBox 18" o:spid="_x0000_s1036" type="#_x0000_t202" style="position:absolute;margin-left:233.85pt;margin-top:225.3pt;width:176.65pt;height:24.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YImgEAABcDAAAOAAAAZHJzL2Uyb0RvYy54bWysUk2P0zAQvSPxHyzfadK0u6yipitgtVwQ&#10;IO3yA1zHbizFHjPjNum/Z+zttghuiIs/3ozfzHvjzf3sR3E0SA5CJ5eLWgoTNPQu7Dv54/nx3Z0U&#10;lFTo1QjBdPJkSN5v377ZTLE1DQww9gYFkwRqp9jJIaXYVhXpwXhFC4gmcNACepX4ivuqRzUxux+r&#10;pq5vqwmwjwjaEDH68BKU28JvrdHpm7Vkkhg7yb2lsmJZd3mtthvV7lHFwelzG+ofuvDKBS56oXpQ&#10;SYkDur+ovNMIBDYtNPgKrHXaFA2sZln/oeZpUNEULWwOxYtN9P9o9dfjdxSu7+RtI0VQnmf0bOb0&#10;EWaxvMv2TJFaznqKnJdmxnnMrzgxmFXPFn3eWY/gOBt9upjLZEIz2DTr1frmRgrNsVX9frUu7lfX&#10;1xEpfTbgRT50Enl4xVN1/EKJO+HU15RcLMCjG8eM5xZfWsmnNO/momhZCmRoB/2J2594zp2knweF&#10;RgpM4yco3yKzUfxwSMxYCl3fnNnZ/VL//FPyeH+/l6zrf97+AgAA//8DAFBLAwQUAAYACAAAACEA&#10;207u7d8AAAALAQAADwAAAGRycy9kb3ducmV2LnhtbEyPzU7DMBCE70i8g7VI3KidiqZtiFNV/Egc&#10;uFDC3Y2XOCJeR7HbpG/PcoLb7s5o9ptyN/tenHGMXSAN2UKBQGqC7ajVUH+83G1AxGTImj4Qarhg&#10;hF11fVWawoaJ3vF8SK3gEIqF0eBSGgopY+PQm7gIAxJrX2H0JvE6ttKOZuJw38ulUrn0piP+4MyA&#10;jw6b78PJa0jJ7rNL/ezj6+f89jQ51axMrfXtzbx/AJFwTn9m+MVndKiY6RhOZKPoNdzn6zVbeVip&#10;HAQ7NsuM2x35st0qkFUp/3eofgAAAP//AwBQSwECLQAUAAYACAAAACEAtoM4kv4AAADhAQAAEwAA&#10;AAAAAAAAAAAAAAAAAAAAW0NvbnRlbnRfVHlwZXNdLnhtbFBLAQItABQABgAIAAAAIQA4/SH/1gAA&#10;AJQBAAALAAAAAAAAAAAAAAAAAC8BAABfcmVscy8ucmVsc1BLAQItABQABgAIAAAAIQDN5xYImgEA&#10;ABcDAAAOAAAAAAAAAAAAAAAAAC4CAABkcnMvZTJvRG9jLnhtbFBLAQItABQABgAIAAAAIQDbTu7t&#10;3wAAAAsBAAAPAAAAAAAAAAAAAAAAAPQ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6848" behindDoc="0" locked="0" layoutInCell="1" allowOverlap="1" wp14:anchorId="5571FB22" wp14:editId="4A0393D0">
                <wp:simplePos x="0" y="0"/>
                <wp:positionH relativeFrom="column">
                  <wp:posOffset>2933700</wp:posOffset>
                </wp:positionH>
                <wp:positionV relativeFrom="paragraph">
                  <wp:posOffset>2609215</wp:posOffset>
                </wp:positionV>
                <wp:extent cx="2317531" cy="1933904"/>
                <wp:effectExtent l="0" t="0" r="26035" b="28575"/>
                <wp:wrapNone/>
                <wp:docPr id="61" name="Rounded Rectangle 15"/>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4A91A72D" id="Rounded Rectangle 15" o:spid="_x0000_s1026" style="position:absolute;margin-left:231pt;margin-top:205.45pt;width:182.5pt;height:152.3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7gEAAE4EAAAOAAAAZHJzL2Uyb0RvYy54bWysVMtu2zAQvBfoPxC815LsJm0MyzkkSC9F&#10;GzjNB9DkUiLKF0jGlv++S8qW29RogaIXio+d2Z3hUqvbwWiygxCVsy1tZjUlYLkTynYtff728O4j&#10;JTExK5h2Flp6gEhv12/frPZ+CXPXOy0gECSxcbn3Le1T8suqirwHw+LMebB4KF0wLOEydJUIbI/s&#10;Rlfzur6u9i4IHxyHGHH3fjyk68IvJfD0VcoIieiWYm2pjKGM2zxW6xVbdoH5XvFjGewfqjBMWUw6&#10;Ud2zxMhLUL9RGcWDi06mGXemclIqDkUDqmnqV2qeeuahaEFzop9siv+Pln/ZPQaiREuvG0osM3hH&#10;G/diBQiyQfeY7TSQ5iobtfdxifFP/jEcVxGnWfUgg8lf1EOGYu5hMheGRDhuzhfNh6sFJuF41tws&#10;Fjf1+8xaneE+xPQJnCF50tKQ68hFFGfZ7nNMY/wpLqeMTivxoLQui9w2cKcD2TG88G3XHDP8EqXt&#10;34BpuADEQjOyyjaMwsssHTRkPm03INHJLLUUXHr4XIz4fuIskRkisewJ1FwC6XQCHWMzDEpfT8D6&#10;EvCcbYouGZ1NE9Ao68KfwXKMP6ketWbZWycO2Dgh6Ts3Pi1mee/wZfEUiuk5Cpu2XPDxgeVX8fO6&#10;0J5/A+sfAAAA//8DAFBLAwQUAAYACAAAACEAEhdMkOEAAAALAQAADwAAAGRycy9kb3ducmV2Lnht&#10;bEyPwU7DMBBE70j8g7VI3KiTlKYlxKkQAlWVkBCFD3DiJYkar4PttOHvWU5w290Zzb4pt7MdxAl9&#10;6B0pSBcJCKTGmZ5aBR/vzzcbECFqMnpwhAq+McC2urwodWHcmd7wdIit4BAKhVbQxTgWUoamQ6vD&#10;wo1IrH06b3Xk1bfSeH3mcDvILElyaXVP/KHTIz522BwPk1WQT/Prfvnl9+1yV/cv9uiedpNT6vpq&#10;frgHEXGOf2b4xWd0qJipdhOZIAYFt3nGXSIPaXIHgh2bbM2XWsE6Xa1AVqX836H6AQAA//8DAFBL&#10;AQItABQABgAIAAAAIQC2gziS/gAAAOEBAAATAAAAAAAAAAAAAAAAAAAAAABbQ29udGVudF9UeXBl&#10;c10ueG1sUEsBAi0AFAAGAAgAAAAhADj9If/WAAAAlAEAAAsAAAAAAAAAAAAAAAAALwEAAF9yZWxz&#10;Ly5yZWxzUEsBAi0AFAAGAAgAAAAhAG+V8j/uAQAATgQAAA4AAAAAAAAAAAAAAAAALgIAAGRycy9l&#10;Mm9Eb2MueG1sUEsBAi0AFAAGAAgAAAAhABIXTJDhAAAACwEAAA8AAAAAAAAAAAAAAAAASAQAAGRy&#10;cy9kb3ducmV2LnhtbFBLBQYAAAAABAAEAPMAAABW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4800" behindDoc="0" locked="0" layoutInCell="1" allowOverlap="1" wp14:anchorId="78BA8F1F" wp14:editId="428967A4">
                <wp:simplePos x="0" y="0"/>
                <wp:positionH relativeFrom="column">
                  <wp:posOffset>1304290</wp:posOffset>
                </wp:positionH>
                <wp:positionV relativeFrom="paragraph">
                  <wp:posOffset>930275</wp:posOffset>
                </wp:positionV>
                <wp:extent cx="1933575" cy="273270"/>
                <wp:effectExtent l="0" t="19050" r="47625" b="31750"/>
                <wp:wrapNone/>
                <wp:docPr id="37" name="Right Arrow 36"/>
                <wp:cNvGraphicFramePr/>
                <a:graphic xmlns:a="http://schemas.openxmlformats.org/drawingml/2006/main">
                  <a:graphicData uri="http://schemas.microsoft.com/office/word/2010/wordprocessingShape">
                    <wps:wsp>
                      <wps:cNvSpPr/>
                      <wps:spPr>
                        <a:xfrm>
                          <a:off x="0" y="0"/>
                          <a:ext cx="19335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27A36CB3" id="Right Arrow 36" o:spid="_x0000_s1026" type="#_x0000_t13" style="position:absolute;margin-left:102.7pt;margin-top:73.25pt;width:152.25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ChAwIAAHcEAAAOAAAAZHJzL2Uyb0RvYy54bWysVNuO0zAUfEfiHyy/06SpuoWq6QrtanlB&#10;sNqFD3AdO7Hkm45Nk/49x86lXFYgIfrg2vGZOTMTO4fbwWhyFhCUszVdr0pKhOWuUbat6dcvD2/e&#10;UhIisw3TzoqaXkSgt8fXrw6934vKdU43AgiS2LDvfU27GP2+KALvhGFh5bywuCkdGBZxCW3RAOuR&#10;3eiiKsubonfQeHBchIBP78dNesz8UgoeP0sZRCS6pqgt5hHyeEpjcTywfQvMd4pPMtg/qDBMWWy6&#10;UN2zyMg3UL9RGcXBBSfjijtTOCkVF9kDulmXv7h57pgX2QuGE/wSU/h/tPzT+RGIamq62VFimcF3&#10;9KTaLpL3AK4nm5sUUe/DHiuf/SNMq4DT5HeQYNI/OiFDjvWyxCqGSDg+XL/bbLa7LSUc96rdptrl&#10;3Isr2kOIH4QzJE1qCklA7p8zZeePIWJfBMyFqWVwWjUPSuu8SAdG3GkgZ4av+tSuk25E/FSl7d+A&#10;cXgBiDQJWaQYRuN5Fi9aJD5tn4TEDNFqlQXn03sVwzgXNq7HrY41YtS4LfE3q5zlZ82ZMDFLdLdw&#10;TwRz5Ugyc49mp/oEFfnwL+DyT8JG8ILInZ2NC9go6+AlAo2ups5j/RzSGE1K6eSaC54wiPrOjXeQ&#10;Wd45vII8QganKjzd2fl0E9P1+XGdaa/fi+N3AAAA//8DAFBLAwQUAAYACAAAACEA2ZUq2uEAAAAL&#10;AQAADwAAAGRycy9kb3ducmV2LnhtbEyPPU/DMBCGdyT+g3VIbNQmqqskjVNVqJQFodKWgc2J3SQi&#10;Pkex24Z/zzHBePc+ej+K1eR6drFj6DwqeJwJYBZrbzpsFBwPzw8psBA1Gt17tAq+bYBVeXtT6Nz4&#10;K77byz42jEww5FpBG+OQcx7q1jodZn6wSNrJj05HOseGm1Ffydz1PBFiwZ3ukBJaPdin1tZf+7Oj&#10;kO3mA83L5+vmuBuTw/otqVK5Ver+blovgUU7xT8YfutTdSipU+XPaALrFSRCzgklYb6QwIiQIsuA&#10;VfRJMwm8LPj/DeUPAAAA//8DAFBLAQItABQABgAIAAAAIQC2gziS/gAAAOEBAAATAAAAAAAAAAAA&#10;AAAAAAAAAABbQ29udGVudF9UeXBlc10ueG1sUEsBAi0AFAAGAAgAAAAhADj9If/WAAAAlAEAAAsA&#10;AAAAAAAAAAAAAAAALwEAAF9yZWxzLy5yZWxzUEsBAi0AFAAGAAgAAAAhAH1/MKEDAgAAdwQAAA4A&#10;AAAAAAAAAAAAAAAALgIAAGRycy9lMm9Eb2MueG1sUEsBAi0AFAAGAAgAAAAhANmVKtrhAAAACwEA&#10;AA8AAAAAAAAAAAAAAAAAXQQAAGRycy9kb3ducmV2LnhtbFBLBQYAAAAABAAEAPMAAABrBQAAAAA=&#10;" adj="20074" fillcolor="white [3212]" strokecolor="black [3213]" strokeweight="1p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5584" behindDoc="0" locked="0" layoutInCell="1" allowOverlap="1" wp14:anchorId="7BEDB290" wp14:editId="68E838E5">
                <wp:simplePos x="0" y="0"/>
                <wp:positionH relativeFrom="column">
                  <wp:posOffset>464185</wp:posOffset>
                </wp:positionH>
                <wp:positionV relativeFrom="paragraph">
                  <wp:posOffset>619760</wp:posOffset>
                </wp:positionV>
                <wp:extent cx="987972" cy="861774"/>
                <wp:effectExtent l="0" t="0" r="0" b="0"/>
                <wp:wrapNone/>
                <wp:docPr id="57" name="TextBox 20"/>
                <wp:cNvGraphicFramePr/>
                <a:graphic xmlns:a="http://schemas.openxmlformats.org/drawingml/2006/main">
                  <a:graphicData uri="http://schemas.microsoft.com/office/word/2010/wordprocessingShape">
                    <wps:wsp>
                      <wps:cNvSpPr txBox="1"/>
                      <wps:spPr>
                        <a:xfrm>
                          <a:off x="0" y="0"/>
                          <a:ext cx="987972" cy="861774"/>
                        </a:xfrm>
                        <a:prstGeom prst="rect">
                          <a:avLst/>
                        </a:prstGeom>
                        <a:noFill/>
                      </wps:spPr>
                      <wps:txbx>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wps:txbx>
                      <wps:bodyPr wrap="square" rtlCol="0">
                        <a:spAutoFit/>
                      </wps:bodyPr>
                    </wps:wsp>
                  </a:graphicData>
                </a:graphic>
              </wp:anchor>
            </w:drawing>
          </mc:Choice>
          <mc:Fallback>
            <w:pict>
              <v:shape w14:anchorId="7BEDB290" id="TextBox 20" o:spid="_x0000_s1037" type="#_x0000_t202" style="position:absolute;margin-left:36.55pt;margin-top:48.8pt;width:77.8pt;height:6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KkmAEAABYDAAAOAAAAZHJzL2Uyb0RvYy54bWysUsFuGyEQvVfKPyDu9dpWm3VWXkdto/QS&#10;tZWSfgBmwYu0MGQGe9d/nwG7dtXeql4GmBke771hfT/5QRwMkoPQysVsLoUJGjoXdq38+fL4fiUF&#10;JRU6NUAwrTwakvebm3frMTZmCT0MnUHBIIGaMbayTyk2VUW6N17RDKIJXLSAXiU+4q7qUI2M7odq&#10;OZ/fViNgFxG0IeLsw6koNwXfWqPTd2vJJDG0krmlErHEbY7VZq2aHarYO32mof6BhVcu8KMXqAeV&#10;lNij+wvKO41AYNNMg6/AWqdN0cBqFvM/1Dz3Kpqihc2heLGJ/h+s/nb4gcJ1rfxYSxGU5xm9mCl9&#10;hkksiz1jpIa7niP3pYnzPOZsW84TJ7PqyaLPK+sRXGejjxdzGUxoTt6t6rt6KYXm0up2UdcfMkp1&#10;vRyR0lcDXuRNK5FnVyxVhydKp9ZfLfmtAI9uGHL+yiTv0rSdiqDFheYWuiOzH3nMraTXvUIjBabh&#10;C5RfkdEoftonRiwPZZjTnTM6m1+onj9Knu7v59J1/c6bNwAAAP//AwBQSwMEFAAGAAgAAAAhAF6m&#10;WXbeAAAACQEAAA8AAABkcnMvZG93bnJldi54bWxMj0tPwzAQhO9I/AdrkbhR5yGaEuJUFQ+JAxdK&#10;uLvxEkfE6yh2m/Tfs5zobVYzmvm22i5uECecQu9JQbpKQCC13vTUKWg+X+82IELUZPTgCRWcMcC2&#10;vr6qdGn8TB942sdOcAmFUiuwMY6llKG16HRY+RGJvW8/OR35nDppJj1zuRtkliRr6XRPvGD1iE8W&#10;25/90SmI0ezSc/PiwtvX8v4826S9141StzfL7hFExCX+h+EPn9GhZqaDP5IJYlBQ5CknFTwUaxDs&#10;Z9mmAHFgkec5yLqSlx/UvwAAAP//AwBQSwECLQAUAAYACAAAACEAtoM4kv4AAADhAQAAEwAAAAAA&#10;AAAAAAAAAAAAAAAAW0NvbnRlbnRfVHlwZXNdLnhtbFBLAQItABQABgAIAAAAIQA4/SH/1gAAAJQB&#10;AAALAAAAAAAAAAAAAAAAAC8BAABfcmVscy8ucmVsc1BLAQItABQABgAIAAAAIQC2YLKkmAEAABYD&#10;AAAOAAAAAAAAAAAAAAAAAC4CAABkcnMvZTJvRG9jLnhtbFBLAQItABQABgAIAAAAIQBepll23gAA&#10;AAkBAAAPAAAAAAAAAAAAAAAAAPIDAABkcnMvZG93bnJldi54bWxQSwUGAAAAAAQABADzAAAA/QQA&#10;AAAA&#10;" filled="f" stroked="f">
                <v:textbox style="mso-fit-shape-to-text:t">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3536" behindDoc="0" locked="0" layoutInCell="1" allowOverlap="1" wp14:anchorId="17B3560A" wp14:editId="6887A2DC">
                <wp:simplePos x="0" y="0"/>
                <wp:positionH relativeFrom="column">
                  <wp:posOffset>76200</wp:posOffset>
                </wp:positionH>
                <wp:positionV relativeFrom="paragraph">
                  <wp:posOffset>8890</wp:posOffset>
                </wp:positionV>
                <wp:extent cx="1744717" cy="1933904"/>
                <wp:effectExtent l="0" t="0" r="27305" b="28575"/>
                <wp:wrapNone/>
                <wp:docPr id="55" name="Rounded Rectangle 1"/>
                <wp:cNvGraphicFramePr/>
                <a:graphic xmlns:a="http://schemas.openxmlformats.org/drawingml/2006/main">
                  <a:graphicData uri="http://schemas.microsoft.com/office/word/2010/wordprocessingShape">
                    <wps:wsp>
                      <wps:cNvSpPr/>
                      <wps:spPr>
                        <a:xfrm>
                          <a:off x="0" y="0"/>
                          <a:ext cx="1744717"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16FE5314" id="Rounded Rectangle 1" o:spid="_x0000_s1026" style="position:absolute;margin-left:6pt;margin-top:.7pt;width:137.4pt;height:152.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g17wEAAE0EAAAOAAAAZHJzL2Uyb0RvYy54bWysVMtu2zAQvBfoPxC815Icp24EyzkkSC9F&#10;GzjNB9Dk0iLKF0jGj7/vkrLltDFaoOiF4mNndma51OJ2bzTZQojK2Y42k5oSsNwJZTcdff7+8OET&#10;JTExK5h2Fjp6gEhvl+/fLXa+hanrnRYQCJLY2O58R/uUfFtVkfdgWJw4DxYPpQuGJVyGTSUC2yG7&#10;0dW0rj9WOxeED45DjLh7PxzSZeGXEnj6JmWERHRHUVsqYyjjOo/VcsHaTWC+V/wog/2DCsOUxaQj&#10;1T1LjLwE9YbKKB5cdDJNuDOVk1JxKB7QTVP/5uapZx6KFyxO9GOZ4v+j5V+3j4Eo0dHra0osM3hH&#10;K/diBQiywuoxu9FAmlynnY8thj/5x3BcRZxm03sZTP6iHbIvtT2MtYV9Ihw3m/lsNm/mlHA8a26u&#10;rm7qWWatznAfYvoMzpA86WjIMrKGUli2/RLTEH+Kyymj00o8KK3LIncN3OlAtgzve70pujHDL1Ha&#10;/g2Y9heASJORVS7DYLzM0kFD5tN2BRILiVanRXBp4bMY8ePEWSIzRKLsEdRcAul0Ah1jMwxKW4/A&#10;+hLwnG2MLhmdTSPQKOvCn8FyiD+5Hrxm22snDtg3Iek7N7wsZnnv8GHxFMq15ijs2XLBx/eVH8Xr&#10;daE9/wWWPwEAAP//AwBQSwMEFAAGAAgAAAAhALCg+mfdAAAACAEAAA8AAABkcnMvZG93bnJldi54&#10;bWxMj1FLxDAQhN8F/0NYwTcvsZVy9JoeIspxIIinPyBt9tpyzaYm6V39965P+rQMM8zOV20XN4oz&#10;hjh40nC/UiCQWm8H6jR8frzcrUHEZMia0RNq+MYI2/r6qjKl9Rd6x/MhdYJLKJZGQ5/SVEoZ2x6d&#10;iSs/IbF39MGZxDJ00gZz4XI3ykypQjozEH/ozYRPPbanw+w0FPPyts+/wr7Ld83w6k7+eTd7rW9v&#10;lscNiIRL+gvD73yeDjVvavxMNoqRdcYoie8DCLazdcEkjYZcFQpkXcn/APUPAAAA//8DAFBLAQIt&#10;ABQABgAIAAAAIQC2gziS/gAAAOEBAAATAAAAAAAAAAAAAAAAAAAAAABbQ29udGVudF9UeXBlc10u&#10;eG1sUEsBAi0AFAAGAAgAAAAhADj9If/WAAAAlAEAAAsAAAAAAAAAAAAAAAAALwEAAF9yZWxzLy5y&#10;ZWxzUEsBAi0AFAAGAAgAAAAhAOUeSDXvAQAATQQAAA4AAAAAAAAAAAAAAAAALgIAAGRycy9lMm9E&#10;b2MueG1sUEsBAi0AFAAGAAgAAAAhALCg+mfdAAAACAEAAA8AAAAAAAAAAAAAAAAASQQAAGRycy9k&#10;b3ducmV2LnhtbFBLBQYAAAAABAAEAPMAAABT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4560" behindDoc="0" locked="0" layoutInCell="1" allowOverlap="1" wp14:anchorId="2507E3BB" wp14:editId="3AB8319C">
                <wp:simplePos x="0" y="0"/>
                <wp:positionH relativeFrom="column">
                  <wp:posOffset>439420</wp:posOffset>
                </wp:positionH>
                <wp:positionV relativeFrom="paragraph">
                  <wp:posOffset>232410</wp:posOffset>
                </wp:positionV>
                <wp:extent cx="1208689" cy="307777"/>
                <wp:effectExtent l="0" t="0" r="0" b="0"/>
                <wp:wrapNone/>
                <wp:docPr id="56" name="TextBox 2"/>
                <wp:cNvGraphicFramePr/>
                <a:graphic xmlns:a="http://schemas.openxmlformats.org/drawingml/2006/main">
                  <a:graphicData uri="http://schemas.microsoft.com/office/word/2010/wordprocessingShape">
                    <wps:wsp>
                      <wps:cNvSpPr txBox="1"/>
                      <wps:spPr>
                        <a:xfrm>
                          <a:off x="0" y="0"/>
                          <a:ext cx="1208689" cy="307777"/>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wps:txbx>
                      <wps:bodyPr wrap="square" rtlCol="0">
                        <a:spAutoFit/>
                      </wps:bodyPr>
                    </wps:wsp>
                  </a:graphicData>
                </a:graphic>
              </wp:anchor>
            </w:drawing>
          </mc:Choice>
          <mc:Fallback>
            <w:pict>
              <v:shape w14:anchorId="2507E3BB" id="TextBox 2" o:spid="_x0000_s1038" type="#_x0000_t202" style="position:absolute;margin-left:34.6pt;margin-top:18.3pt;width:95.15pt;height:24.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2lwEAABYDAAAOAAAAZHJzL2Uyb0RvYy54bWysUsFu2zAMvQ/YPwi6L3YyLEuNOEXXorsM&#10;24B2H6DIUizAElVSiZ2/H6WkabHehvogSyT19N4j19eTH8TBIDkIrZzPailM0NC5sGvln8f7Tysp&#10;KKnQqQGCaeXRkLzefPywHmNjFtDD0BkUDBKoGWMr+5RiU1Wke+MVzSCawEkL6FXiI+6qDtXI6H6o&#10;FnW9rEbALiJoQ8TRu1NSbgq+tUanX9aSSWJoJXNLZcWybvNabdaq2aGKvdNnGuo/WHjlAj96gbpT&#10;SYk9ujdQ3mkEAptmGnwF1jptigZWM6//UfPQq2iKFjaH4sUmej9Y/fPwG4XrWvllKUVQnnv0aKb0&#10;DSaxyO6MkRoueohcliYOc5ef48TBLHqy6POf5QjOs8/Hi7eMJXS+tKhXy9WVFJpzn+uv/GWY6uV2&#10;RErfDXiRN61E7l2xVB1+UDqVPpfkxwLcu2HI8UzxRCXv0rSdiqD5hf8WuiPTH7nNraSnvUIjBabh&#10;FspUZDSKN/vEiOWhDHO6c0Zn8wvV86Dk7r4+l6qXcd78BQAA//8DAFBLAwQUAAYACAAAACEAv3NF&#10;7t0AAAAIAQAADwAAAGRycy9kb3ducmV2LnhtbEyPzU7DMBCE70i8g7WVuFEnQYnakE1V8SNx4EIJ&#10;dzde4qjxOordJn17zAmOoxnNfFPtFjuIC02+d4yQrhMQxK3TPXcIzefr/QaED4q1GhwTwpU87Orb&#10;m0qV2s38QZdD6EQsYV8qBBPCWErpW0NW+bUbiaP37SarQpRTJ/Wk5lhuB5klSSGt6jkuGDXSk6H2&#10;dDhbhBD0Pr02L9a/fS3vz7NJ2lw1iHerZf8IItAS/sLwix/RoY5MR3dm7cWAUGyzmER4KAoQ0c/y&#10;bQ7iiLDJU5B1Jf8fqH8AAAD//wMAUEsBAi0AFAAGAAgAAAAhALaDOJL+AAAA4QEAABMAAAAAAAAA&#10;AAAAAAAAAAAAAFtDb250ZW50X1R5cGVzXS54bWxQSwECLQAUAAYACAAAACEAOP0h/9YAAACUAQAA&#10;CwAAAAAAAAAAAAAAAAAvAQAAX3JlbHMvLnJlbHNQSwECLQAUAAYACAAAACEA6wcPtpcBAAAWAwAA&#10;DgAAAAAAAAAAAAAAAAAuAgAAZHJzL2Uyb0RvYy54bWxQSwECLQAUAAYACAAAACEAv3NF7t0AAAAI&#10;AQAADwAAAAAAAAAAAAAAAADxAwAAZHJzL2Rvd25yZXYueG1sUEsFBgAAAAAEAAQA8wAAAPsEAAAA&#10;AA==&#10;" filled="f" stroked="f">
                <v:textbox style="mso-fit-shape-to-text:t">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2752" behindDoc="0" locked="0" layoutInCell="1" allowOverlap="1" wp14:anchorId="177680B7" wp14:editId="3834A44E">
                <wp:simplePos x="0" y="0"/>
                <wp:positionH relativeFrom="column">
                  <wp:posOffset>4184015</wp:posOffset>
                </wp:positionH>
                <wp:positionV relativeFrom="paragraph">
                  <wp:posOffset>1162050</wp:posOffset>
                </wp:positionV>
                <wp:extent cx="916940" cy="245745"/>
                <wp:effectExtent l="0" t="0" r="0" b="0"/>
                <wp:wrapNone/>
                <wp:docPr id="60" name="TextBox 14"/>
                <wp:cNvGraphicFramePr/>
                <a:graphic xmlns:a="http://schemas.openxmlformats.org/drawingml/2006/main">
                  <a:graphicData uri="http://schemas.microsoft.com/office/word/2010/wordprocessingShape">
                    <wps:wsp>
                      <wps:cNvSpPr txBox="1"/>
                      <wps:spPr>
                        <a:xfrm>
                          <a:off x="0" y="0"/>
                          <a:ext cx="916940" cy="245745"/>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wps:txbx>
                      <wps:bodyPr wrap="square" rtlCol="0">
                        <a:spAutoFit/>
                      </wps:bodyPr>
                    </wps:wsp>
                  </a:graphicData>
                </a:graphic>
              </wp:anchor>
            </w:drawing>
          </mc:Choice>
          <mc:Fallback>
            <w:pict>
              <v:shape w14:anchorId="177680B7" id="TextBox 14" o:spid="_x0000_s1039" type="#_x0000_t202" style="position:absolute;margin-left:329.45pt;margin-top:91.5pt;width:72.2pt;height:19.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PymQEAABYDAAAOAAAAZHJzL2Uyb0RvYy54bWysUk1vEzEQvSPxHyzfyWZDGugqmwqoygUB&#10;Utsf4HjtrKW1x8w42c2/Z+x8FMGt4jK2Z8bP773x+m7ygzgYJAehlfVsLoUJGjoXdq18fnp491EK&#10;Sip0aoBgWnk0JO82b9+sx9iYBfQwdAYFgwRqxtjKPqXYVBXp3nhFM4gmcNECepX4iLuqQzUyuh+q&#10;xXy+qkbALiJoQ8TZ+1NRbgq+tUanH9aSSWJoJXNLJWKJ2xyrzVo1O1Sxd/pMQ72ChVcu8KNXqHuV&#10;lNij+wfKO41AYNNMg6/AWqdN0cBq6vlfah57FU3RwuZQvNpE/w9Wfz/8ROG6Vq7YnqA8z+jJTOkz&#10;TKJeZnvGSA13PUbuSxPnecyXPHEyq54s+ryyHsF1RjpezWUwoTl5W69ul1zRXFosbz4sbzJK9XI5&#10;IqWvBrzIm1Yiz65Yqg7fKJ1aLy35rQAPbhhyPjM8Mcm7NG2nIqh+f6G5he7I7Ececyvp116hkQLT&#10;8AXKr8hoFD/tEyOWhzLM6c4Znc0vVM8fJU/3z3PpevnOm98AAAD//wMAUEsDBBQABgAIAAAAIQBS&#10;6aOy3wAAAAsBAAAPAAAAZHJzL2Rvd25yZXYueG1sTI/LTsMwEEX3SPyDNUjsqPNQSwhxqoqHxIJN&#10;S9hP4yGOiO0odpv07xlWsBzdozvnVtvFDuJMU+i9U5CuEhDkWq971yloPl7vChAhotM4eEcKLhRg&#10;W19fVVhqP7s9nQ+xE1ziQokKTIxjKWVoDVkMKz+S4+zLTxYjn1Mn9YQzl9tBZkmykRZ7xx8MjvRk&#10;qP0+nKyCGPUuvTQvNrx9Lu/Ps0naNTZK3d4su0cQkZb4B8OvPqtDzU5Hf3I6iEHBZl08MMpBkfMo&#10;Jookz0EcFWRZeg+yruT/DfUPAAAA//8DAFBLAQItABQABgAIAAAAIQC2gziS/gAAAOEBAAATAAAA&#10;AAAAAAAAAAAAAAAAAABbQ29udGVudF9UeXBlc10ueG1sUEsBAi0AFAAGAAgAAAAhADj9If/WAAAA&#10;lAEAAAsAAAAAAAAAAAAAAAAALwEAAF9yZWxzLy5yZWxzUEsBAi0AFAAGAAgAAAAhAFQw8/KZAQAA&#10;FgMAAA4AAAAAAAAAAAAAAAAALgIAAGRycy9lMm9Eb2MueG1sUEsBAi0AFAAGAAgAAAAhAFLpo7Lf&#10;AAAACwEAAA8AAAAAAAAAAAAAAAAA8wMAAGRycy9kb3ducmV2LnhtbFBLBQYAAAAABAAEAPMAAAD/&#10;BAAAAAA=&#10;" filled="f" stroked="f">
                <v:textbox style="mso-fit-shape-to-text:t">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1728" behindDoc="0" locked="0" layoutInCell="1" allowOverlap="1" wp14:anchorId="7F8560F9" wp14:editId="3AE63B86">
                <wp:simplePos x="0" y="0"/>
                <wp:positionH relativeFrom="column">
                  <wp:posOffset>4091940</wp:posOffset>
                </wp:positionH>
                <wp:positionV relativeFrom="paragraph">
                  <wp:posOffset>721360</wp:posOffset>
                </wp:positionV>
                <wp:extent cx="916940" cy="400050"/>
                <wp:effectExtent l="0" t="0" r="0" b="0"/>
                <wp:wrapNone/>
                <wp:docPr id="59" name="TextBox 13"/>
                <wp:cNvGraphicFramePr/>
                <a:graphic xmlns:a="http://schemas.openxmlformats.org/drawingml/2006/main">
                  <a:graphicData uri="http://schemas.microsoft.com/office/word/2010/wordprocessingShape">
                    <wps:wsp>
                      <wps:cNvSpPr txBox="1"/>
                      <wps:spPr>
                        <a:xfrm>
                          <a:off x="0" y="0"/>
                          <a:ext cx="916940" cy="40005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wps:txbx>
                      <wps:bodyPr wrap="square" rtlCol="0">
                        <a:spAutoFit/>
                      </wps:bodyPr>
                    </wps:wsp>
                  </a:graphicData>
                </a:graphic>
              </wp:anchor>
            </w:drawing>
          </mc:Choice>
          <mc:Fallback>
            <w:pict>
              <v:shape w14:anchorId="7F8560F9" id="TextBox 13" o:spid="_x0000_s1040" type="#_x0000_t202" style="position:absolute;margin-left:322.2pt;margin-top:56.8pt;width:72.2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CJmQEAABYDAAAOAAAAZHJzL2Uyb0RvYy54bWysUtuO0zAQfUfiHyy/0yRLd0Wjpitgtbwg&#10;QNrlA1zHbizFHjPjNunfM3Yvu4I3xIsvM+Mz55zx+n72ozgYJAehk82ilsIEDb0Lu07+fH5890EK&#10;Sir0aoRgOnk0JO83b9+sp9iaGxhg7A0KBgnUTrGTQ0qxrSrSg/GKFhBN4KQF9CrxFXdVj2pidD9W&#10;N3V9V02AfUTQhoijD6ek3BR8a41O360lk8TYSeaWyopl3ea12qxVu0MVB6fPNNQ/sPDKBW56hXpQ&#10;SYk9ur+gvNMIBDYtNPgKrHXaFA2spqn/UPM0qGiKFjaH4tUm+n+w+tvhBwrXd/J2JUVQnmf0bOb0&#10;CWbRvM/2TJFarnqKXJdmjvOYL3HiYFY9W/R5Zz2C82z08WougwnNwVVzt1pyRnNqWdf1bTG/enkc&#10;kdIXA17kQyeRZ1csVYevlJgIl15Kcq8Aj24cczwzPDHJpzRv5yKoWV5obqE/MvuJx9xJ+rVXaKTA&#10;NH6G8isyGsWP+8SIpVGGOb05o7P5pf/5o+Tpvr6XqpfvvPkNAAD//wMAUEsDBBQABgAIAAAAIQCG&#10;96sd3gAAAAsBAAAPAAAAZHJzL2Rvd25yZXYueG1sTI/NTsMwEITvSLyDtUjcqBMIaZTGqSp+JA5c&#10;KOHuxts4Il5Hsdukb89yguPOfJqdqbaLG8QZp9B7UpCuEhBIrTc9dQqaz9e7AkSImowePKGCCwbY&#10;1tdXlS6Nn+kDz/vYCQ6hUGoFNsaxlDK0Fp0OKz8isXf0k9ORz6mTZtIzh7tB3idJLp3uiT9YPeKT&#10;xfZ7f3IKYjS79NK8uPD2tbw/zzZpH3Wj1O3NstuAiLjEPxh+63N1qLnTwZ/IBDEoyLMsY5SN9CEH&#10;wcS6KHjMgZV1noOsK/l/Q/0DAAD//wMAUEsBAi0AFAAGAAgAAAAhALaDOJL+AAAA4QEAABMAAAAA&#10;AAAAAAAAAAAAAAAAAFtDb250ZW50X1R5cGVzXS54bWxQSwECLQAUAAYACAAAACEAOP0h/9YAAACU&#10;AQAACwAAAAAAAAAAAAAAAAAvAQAAX3JlbHMvLnJlbHNQSwECLQAUAAYACAAAACEAdXnwiZkBAAAW&#10;AwAADgAAAAAAAAAAAAAAAAAuAgAAZHJzL2Uyb0RvYy54bWxQSwECLQAUAAYACAAAACEAhverHd4A&#10;AAALAQAADwAAAAAAAAAAAAAAAADzAwAAZHJzL2Rvd25yZXYueG1sUEsFBgAAAAAEAAQA8wAAAP4E&#10;AA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0704" behindDoc="0" locked="0" layoutInCell="1" allowOverlap="1" wp14:anchorId="6454345F" wp14:editId="0D69FEDA">
                <wp:simplePos x="0" y="0"/>
                <wp:positionH relativeFrom="column">
                  <wp:posOffset>3103880</wp:posOffset>
                </wp:positionH>
                <wp:positionV relativeFrom="paragraph">
                  <wp:posOffset>655320</wp:posOffset>
                </wp:positionV>
                <wp:extent cx="987425" cy="861695"/>
                <wp:effectExtent l="0" t="0" r="0" b="0"/>
                <wp:wrapNone/>
                <wp:docPr id="11" name="TextBox 10"/>
                <wp:cNvGraphicFramePr/>
                <a:graphic xmlns:a="http://schemas.openxmlformats.org/drawingml/2006/main">
                  <a:graphicData uri="http://schemas.microsoft.com/office/word/2010/wordprocessingShape">
                    <wps:wsp>
                      <wps:cNvSpPr txBox="1"/>
                      <wps:spPr>
                        <a:xfrm>
                          <a:off x="0" y="0"/>
                          <a:ext cx="987425" cy="861695"/>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wps:txbx>
                      <wps:bodyPr wrap="square" rtlCol="0">
                        <a:spAutoFit/>
                      </wps:bodyPr>
                    </wps:wsp>
                  </a:graphicData>
                </a:graphic>
              </wp:anchor>
            </w:drawing>
          </mc:Choice>
          <mc:Fallback>
            <w:pict>
              <v:shape w14:anchorId="6454345F" id="TextBox 10" o:spid="_x0000_s1041" type="#_x0000_t202" style="position:absolute;margin-left:244.4pt;margin-top:51.6pt;width:77.75pt;height:6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cFlgEAABYDAAAOAAAAZHJzL2Uyb0RvYy54bWysUk1v2zAMvQ/ofxB0XxwHa5YacYptRXcZ&#10;ugHtfoAiS7EAS1RJJXb+fSklS4btNuyij0fqke9R6/vJD+JgkByEVtazuRQmaOhc2LXy58vj+5UU&#10;lFTo1ADBtPJoSN5vbt6tx9iYBfQwdAYFkwRqxtjKPqXYVBXp3nhFM4gmcNACepX4iruqQzUyux+q&#10;xXy+rEbALiJoQ8TowykoN4XfWqPTd2vJJDG0kntLZcWybvNabdaq2aGKvdPnNtQ/dOGVC1z0QvWg&#10;khJ7dH9ReacRCGyaafAVWOu0KRpYTT3/Q81zr6IpWtgciheb6P/R6qfDDxSu49nVUgTleUYvZkqf&#10;YRJ1sWeM1HDWc+S8NDHOqdm2jBODWfVk0eed9QiOs9HHi7lMJjSDd6uPHxa3UmgOrZb18u42s1TX&#10;xxEpfTXgRT60Enl2xVJ1+EbplPorJdcK8OiGIePXTvIpTdvpJKgUyNAWuiN3P/KYW0mve4VGCkzD&#10;Fyi/IrNR/LRPzFgKXd+c2dn80ur5o+Tp/n4vWdfvvHkDAAD//wMAUEsDBBQABgAIAAAAIQBQo/iX&#10;3wAAAAsBAAAPAAAAZHJzL2Rvd25yZXYueG1sTI/NTsMwEITvSLyDtUjcqNMkVCHEqSp+JA5cKOHu&#10;xkscEa+jeNukb4850eNoRjPfVNvFDeKEU+g9KVivEhBIrTc9dQqaz9e7AkRgTUYPnlDBGQNs6+ur&#10;SpfGz/SBpz13IpZQKLUCyzyWUobWotNh5Uek6H37yWmOcuqkmfQcy90g0yTZSKd7igtWj/hksf3Z&#10;H50CZrNbn5sXF96+lvfn2SbtvW6Uur1Zdo8gGBf+D8MffkSHOjId/JFMEIOCvCgiOkcjyVIQMbHJ&#10;8wzEQUGaFQ8g60pefqh/AQAA//8DAFBLAQItABQABgAIAAAAIQC2gziS/gAAAOEBAAATAAAAAAAA&#10;AAAAAAAAAAAAAABbQ29udGVudF9UeXBlc10ueG1sUEsBAi0AFAAGAAgAAAAhADj9If/WAAAAlAEA&#10;AAsAAAAAAAAAAAAAAAAALwEAAF9yZWxzLy5yZWxzUEsBAi0AFAAGAAgAAAAhALoyxwWWAQAAFgMA&#10;AA4AAAAAAAAAAAAAAAAALgIAAGRycy9lMm9Eb2MueG1sUEsBAi0AFAAGAAgAAAAhAFCj+JffAAAA&#10;CwEAAA8AAAAAAAAAAAAAAAAA8AMAAGRycy9kb3ducmV2LnhtbFBLBQYAAAAABAAEAPMAAAD8BAAA&#10;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9680" behindDoc="0" locked="0" layoutInCell="1" allowOverlap="1" wp14:anchorId="7D36F424" wp14:editId="40410D54">
                <wp:simplePos x="0" y="0"/>
                <wp:positionH relativeFrom="column">
                  <wp:posOffset>2933700</wp:posOffset>
                </wp:positionH>
                <wp:positionV relativeFrom="paragraph">
                  <wp:posOffset>269240</wp:posOffset>
                </wp:positionV>
                <wp:extent cx="2243455" cy="307340"/>
                <wp:effectExtent l="0" t="0" r="0" b="0"/>
                <wp:wrapNone/>
                <wp:docPr id="10" name="TextBox 9"/>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wps:txbx>
                      <wps:bodyPr wrap="square" rtlCol="0">
                        <a:spAutoFit/>
                      </wps:bodyPr>
                    </wps:wsp>
                  </a:graphicData>
                </a:graphic>
              </wp:anchor>
            </w:drawing>
          </mc:Choice>
          <mc:Fallback>
            <w:pict>
              <v:shape w14:anchorId="7D36F424" id="TextBox 9" o:spid="_x0000_s1042" type="#_x0000_t202" style="position:absolute;margin-left:231pt;margin-top:21.2pt;width:176.6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mQEAABYDAAAOAAAAZHJzL2Uyb0RvYy54bWysUstu2zAQvBfoPxC811JsJ20Fy0HTILkU&#10;bYGkH0BTpEVA5DK7tCX/fZb0I0V7K3rhY3c5OzPL1e3kB7E3SA5CK69mtRQmaOhc2Lby1/PDh09S&#10;UFKhUwME08qDIXm7fv9uNcbGzKGHoTMoGCRQM8ZW9inFpqpI98YrmkE0gZMW0KvEV9xWHaqR0f1Q&#10;zev6phoBu4igDRFH749JuS741hqdflhLJomhlcwtlRXLuslrtV6pZosq9k6faKh/YOGVC9z0AnWv&#10;khI7dH9BeacRCGyaafAVWOu0KRpYzVX9h5qnXkVTtLA5FC820f+D1d/3P1G4jmfH9gTleUbPZkp3&#10;MInP2Z0xUsNFT5HL0sRhrjzHiYNZ9GTR553lCM4z0OHiLWMJzcH5fLlYXl9LoTm3qD8ulsX86u11&#10;REqPBrzIh1Yiz65YqvbfKDETLj2X5GYBHtww5HimeKSST2naTEdBN2eeG+gOTH/kMbeSXnYKjRSY&#10;hq9QfkVGo/hllxixNMowxzcndDa/9D99lDzd3++l6u07r18BAAD//wMAUEsDBBQABgAIAAAAIQD5&#10;MQPy3gAAAAkBAAAPAAAAZHJzL2Rvd25yZXYueG1sTI/NTsMwEITvSLyDtUjcqJ3QViGNU1X8SBy4&#10;UMJ9G2+TiNiOYrdJ357lRG+zmtHsN8V2tr040xg67zQkCwWCXO1N5xoN1dfbQwYiRHQGe+9Iw4UC&#10;bMvbmwJz4yf3Sed9bASXuJCjhjbGIZcy1C1ZDAs/kGPv6EeLkc+xkWbEicttL1Ol1tJi5/hDiwM9&#10;t1T/7E9WQ4xml1yqVxvev+ePl6lV9Qorre/v5t0GRKQ5/ofhD5/RoWSmgz85E0SvYblOeUtkkS5B&#10;cCBLVo8gDhqeVAayLOT1gvIXAAD//wMAUEsBAi0AFAAGAAgAAAAhALaDOJL+AAAA4QEAABMAAAAA&#10;AAAAAAAAAAAAAAAAAFtDb250ZW50X1R5cGVzXS54bWxQSwECLQAUAAYACAAAACEAOP0h/9YAAACU&#10;AQAACwAAAAAAAAAAAAAAAAAvAQAAX3JlbHMvLnJlbHNQSwECLQAUAAYACAAAACEA//x1b5kBAAAW&#10;AwAADgAAAAAAAAAAAAAAAAAuAgAAZHJzL2Uyb0RvYy54bWxQSwECLQAUAAYACAAAACEA+TED8t4A&#10;AAAJAQAADwAAAAAAAAAAAAAAAADzAwAAZHJzL2Rvd25yZXYueG1sUEsFBgAAAAAEAAQA8wAAAP4E&#10;AA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8656" behindDoc="0" locked="0" layoutInCell="1" allowOverlap="1" wp14:anchorId="108B2872" wp14:editId="0345B41F">
                <wp:simplePos x="0" y="0"/>
                <wp:positionH relativeFrom="column">
                  <wp:posOffset>2933700</wp:posOffset>
                </wp:positionH>
                <wp:positionV relativeFrom="paragraph">
                  <wp:posOffset>27940</wp:posOffset>
                </wp:positionV>
                <wp:extent cx="2317531" cy="1933904"/>
                <wp:effectExtent l="0" t="0" r="26035" b="28575"/>
                <wp:wrapNone/>
                <wp:docPr id="58" name="Rounded Rectangle 7"/>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40D30B93" id="Rounded Rectangle 7" o:spid="_x0000_s1026" style="position:absolute;margin-left:231pt;margin-top:2.2pt;width:182.5pt;height:152.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qj7QEAAE0EAAAOAAAAZHJzL2Uyb0RvYy54bWysVMtu2zAQvBfoPxC815LspmkMyzkkSC9F&#10;GzjNB9DkUiLKF0jGlv++S8qW29RogaIXio+d2Z3hUqvbwWiygxCVsy1tZjUlYLkTynYtff728O4j&#10;JTExK5h2Flp6gEhv12/frPZ+CXPXOy0gECSxcbn3Le1T8suqirwHw+LMebB4KF0wLOEydJUIbI/s&#10;Rlfzuv5Q7V0QPjgOMeLu/XhI14VfSuDpq5QREtEtxdpSGUMZt3ms1iu27ALzveLHMtg/VGGYsph0&#10;orpniZGXoH6jMooHF51MM+5M5aRUHIoGVNPUr9Q89cxD0YLmRD/ZFP8fLf+yewxEiZZe4U1ZZvCO&#10;Nu7FChBkg+4x22kg19mnvY9LDH/yj+G4ijjNogcZTP6iHDIUbw+TtzAkwnFzvmiurxYNJRzPmpvF&#10;4qZ+n1mrM9yHmD6BMyRPWhpyGbmGYizbfY5pjD/F5ZTRaSUelNZlkbsG7nQgO4b3ve2aY4ZforT9&#10;GzANF4BYaEZW2YZReJmlg4bMp+0GJBqZpZaCSwufixHfT5wlMkMklj2BmksgnU6gY2yGQWnrCVhf&#10;Ap6zTdElo7NpAhplXfgzWI7xJ9Wj1ix768QB+yYkfefGl8Us7x0+LJ5CMT1HYc+WCz6+r/wofl4X&#10;2vNfYP0DAAD//wMAUEsDBBQABgAIAAAAIQBJAaHB3wAAAAkBAAAPAAAAZHJzL2Rvd25yZXYueG1s&#10;TI9RS8NAEITfBf/DsYJv9mJSYpvmUkSUUhCK1R9wya1JaG4v3l3a+O9dn/Rthxlmvym3sx3EGX3o&#10;HSm4XyQgkBpnemoVfLy/3K1AhKjJ6MERKvjGANvq+qrUhXEXesPzMbaCSygUWkEX41hIGZoOrQ4L&#10;NyKx9+m81ZGlb6Xx+sLldpBpkuTS6p74Q6dHfOqwOR0nqyCf5sM++/L7NtvV/as9uefd5JS6vZkf&#10;NyAizvEvDL/4jA4VM9VuIhPEoGCZp7wl8rEEwf4qfWBdK8iSdQKyKuX/BdUPAAAA//8DAFBLAQIt&#10;ABQABgAIAAAAIQC2gziS/gAAAOEBAAATAAAAAAAAAAAAAAAAAAAAAABbQ29udGVudF9UeXBlc10u&#10;eG1sUEsBAi0AFAAGAAgAAAAhADj9If/WAAAAlAEAAAsAAAAAAAAAAAAAAAAALwEAAF9yZWxzLy5y&#10;ZWxzUEsBAi0AFAAGAAgAAAAhALCUyqPtAQAATQQAAA4AAAAAAAAAAAAAAAAALgIAAGRycy9lMm9E&#10;b2MueG1sUEsBAi0AFAAGAAgAAAAhAEkBocHfAAAACQEAAA8AAAAAAAAAAAAAAAAARwQAAGRycy9k&#10;b3ducmV2LnhtbFBLBQYAAAAABAAEAPMAAABTBQAAAAA=&#10;" fillcolor="white [3212]" strokecolor="black [3213]" strokeweight="1pt">
                <v:stroke joinstyle="miter"/>
              </v:roundrect>
            </w:pict>
          </mc:Fallback>
        </mc:AlternateContent>
      </w:r>
      <w:r w:rsidR="00735550" w:rsidRPr="00ED352E">
        <w:rPr>
          <w:rFonts w:ascii="Times New Roman" w:hAnsi="Times New Roman"/>
          <w:sz w:val="24"/>
        </w:rPr>
        <w:br w:type="page"/>
      </w:r>
    </w:p>
    <w:p w:rsidR="000C0CA2" w:rsidRPr="00ED352E" w:rsidRDefault="00625004"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Data Flow Diagram</w:t>
      </w:r>
    </w:p>
    <w:p w:rsidR="004659D3" w:rsidRPr="00ED352E" w:rsidRDefault="004659D3" w:rsidP="00680256">
      <w:pPr>
        <w:spacing w:line="360" w:lineRule="auto"/>
        <w:jc w:val="center"/>
        <w:rPr>
          <w:rFonts w:ascii="Times New Roman" w:hAnsi="Times New Roman"/>
          <w:b/>
          <w:i/>
          <w:sz w:val="36"/>
          <w:u w:val="single"/>
        </w:rPr>
      </w:pPr>
    </w:p>
    <w:p w:rsidR="004659D3" w:rsidRPr="00ED352E" w:rsidRDefault="00D35736" w:rsidP="004659D3">
      <w:pPr>
        <w:spacing w:line="360" w:lineRule="auto"/>
        <w:jc w:val="both"/>
        <w:rPr>
          <w:rFonts w:ascii="Times New Roman" w:hAnsi="Times New Roman"/>
          <w:b/>
          <w:sz w:val="24"/>
        </w:rPr>
      </w:pPr>
      <w:r w:rsidRPr="00ED352E">
        <w:rPr>
          <w:rFonts w:ascii="Times New Roman" w:hAnsi="Times New Roman" w:cs="Arial"/>
          <w:color w:val="3D4752"/>
          <w:sz w:val="24"/>
          <w:szCs w:val="29"/>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4659D3" w:rsidRPr="00ED352E" w:rsidRDefault="004659D3" w:rsidP="004659D3">
      <w:pPr>
        <w:spacing w:line="360" w:lineRule="auto"/>
        <w:rPr>
          <w:rFonts w:ascii="Times New Roman" w:hAnsi="Times New Roman"/>
          <w:b/>
          <w:sz w:val="24"/>
        </w:rPr>
      </w:pPr>
      <w:r w:rsidRPr="00ED352E">
        <w:rPr>
          <w:rFonts w:ascii="Times New Roman" w:hAnsi="Times New Roman"/>
          <w:b/>
          <w:sz w:val="24"/>
        </w:rPr>
        <w:t>Symbols and Notations Used in DFDs</w:t>
      </w:r>
    </w:p>
    <w:p w:rsidR="004659D3" w:rsidRPr="00ED352E" w:rsidRDefault="004659D3" w:rsidP="004659D3">
      <w:pPr>
        <w:spacing w:line="360" w:lineRule="auto"/>
        <w:rPr>
          <w:rFonts w:ascii="Times New Roman" w:hAnsi="Times New Roman"/>
          <w:b/>
          <w:sz w:val="24"/>
        </w:rPr>
      </w:pPr>
    </w:p>
    <w:p w:rsidR="004659D3" w:rsidRPr="00ED352E" w:rsidRDefault="004659D3" w:rsidP="004659D3">
      <w:pPr>
        <w:spacing w:line="360" w:lineRule="auto"/>
        <w:rPr>
          <w:rFonts w:ascii="Times New Roman" w:hAnsi="Times New Roman"/>
          <w:sz w:val="24"/>
        </w:rPr>
      </w:pPr>
      <w:r w:rsidRPr="00ED352E">
        <w:rPr>
          <w:rFonts w:ascii="Times New Roman" w:hAnsi="Times New Roman"/>
          <w:sz w:val="24"/>
        </w:rPr>
        <w:t>Two common systems of symbols are named after their creators:</w:t>
      </w:r>
    </w:p>
    <w:p w:rsidR="004659D3" w:rsidRPr="00ED352E" w:rsidRDefault="004659D3" w:rsidP="004659D3">
      <w:pPr>
        <w:pStyle w:val="ListParagraph"/>
        <w:numPr>
          <w:ilvl w:val="0"/>
          <w:numId w:val="13"/>
        </w:numPr>
        <w:spacing w:line="360" w:lineRule="auto"/>
        <w:rPr>
          <w:rFonts w:ascii="Times New Roman" w:hAnsi="Times New Roman"/>
          <w:sz w:val="24"/>
        </w:rPr>
      </w:pPr>
      <w:r w:rsidRPr="00ED352E">
        <w:rPr>
          <w:rFonts w:ascii="Times New Roman" w:hAnsi="Times New Roman"/>
          <w:sz w:val="24"/>
        </w:rPr>
        <w:t>Yourdon and Coad</w:t>
      </w:r>
    </w:p>
    <w:p w:rsidR="004659D3" w:rsidRPr="00ED352E" w:rsidRDefault="004659D3" w:rsidP="004659D3">
      <w:pPr>
        <w:pStyle w:val="ListParagraph"/>
        <w:numPr>
          <w:ilvl w:val="0"/>
          <w:numId w:val="13"/>
        </w:numPr>
        <w:spacing w:line="360" w:lineRule="auto"/>
        <w:rPr>
          <w:rFonts w:ascii="Times New Roman" w:hAnsi="Times New Roman"/>
          <w:sz w:val="24"/>
        </w:rPr>
      </w:pPr>
      <w:r w:rsidRPr="00ED352E">
        <w:rPr>
          <w:rFonts w:ascii="Times New Roman" w:hAnsi="Times New Roman"/>
          <w:sz w:val="24"/>
        </w:rPr>
        <w:t xml:space="preserve">Yourdon and </w:t>
      </w:r>
      <w:proofErr w:type="spellStart"/>
      <w:r w:rsidRPr="00ED352E">
        <w:rPr>
          <w:rFonts w:ascii="Times New Roman" w:hAnsi="Times New Roman"/>
          <w:sz w:val="24"/>
        </w:rPr>
        <w:t>DeMarco</w:t>
      </w:r>
    </w:p>
    <w:p w:rsidR="004659D3" w:rsidRPr="00ED352E" w:rsidRDefault="004659D3" w:rsidP="004659D3">
      <w:pPr>
        <w:pStyle w:val="ListParagraph"/>
        <w:numPr>
          <w:ilvl w:val="0"/>
          <w:numId w:val="13"/>
        </w:numPr>
        <w:spacing w:line="360" w:lineRule="auto"/>
        <w:rPr>
          <w:rFonts w:ascii="Times New Roman" w:hAnsi="Times New Roman"/>
          <w:sz w:val="24"/>
        </w:rPr>
      </w:pPr>
      <w:r w:rsidRPr="00ED352E">
        <w:rPr>
          <w:rFonts w:ascii="Times New Roman" w:hAnsi="Times New Roman"/>
          <w:sz w:val="24"/>
        </w:rPr>
        <w:t>Gane</w:t>
      </w:r>
      <w:proofErr w:type="spellEnd"/>
      <w:r w:rsidRPr="00ED352E">
        <w:rPr>
          <w:rFonts w:ascii="Times New Roman" w:hAnsi="Times New Roman"/>
          <w:sz w:val="24"/>
        </w:rPr>
        <w:t xml:space="preserve"> and </w:t>
      </w:r>
      <w:proofErr w:type="spellStart"/>
      <w:r w:rsidRPr="00ED352E">
        <w:rPr>
          <w:rFonts w:ascii="Times New Roman" w:hAnsi="Times New Roman"/>
          <w:sz w:val="24"/>
        </w:rPr>
        <w:t>Sarson</w:t>
      </w:r>
      <w:proofErr w:type="spellEnd"/>
    </w:p>
    <w:p w:rsidR="004659D3" w:rsidRPr="00ED352E" w:rsidRDefault="004659D3" w:rsidP="004659D3">
      <w:pPr>
        <w:spacing w:line="360" w:lineRule="auto"/>
        <w:rPr>
          <w:rFonts w:ascii="Times New Roman" w:hAnsi="Times New Roman"/>
          <w:sz w:val="24"/>
        </w:rPr>
      </w:pPr>
      <w:r w:rsidRPr="00ED352E">
        <w:rPr>
          <w:rFonts w:ascii="Times New Roman" w:hAnsi="Times New Roman"/>
          <w:sz w:val="24"/>
        </w:rPr>
        <w:t>One main difference in their symbols is that Yourdon-Coad and Yourdon-</w:t>
      </w:r>
      <w:proofErr w:type="spellStart"/>
      <w:r w:rsidRPr="00ED352E">
        <w:rPr>
          <w:rFonts w:ascii="Times New Roman" w:hAnsi="Times New Roman"/>
          <w:sz w:val="24"/>
        </w:rPr>
        <w:t>DeMarco</w:t>
      </w:r>
      <w:proofErr w:type="spellEnd"/>
      <w:r w:rsidRPr="00ED352E">
        <w:rPr>
          <w:rFonts w:ascii="Times New Roman" w:hAnsi="Times New Roman"/>
          <w:sz w:val="24"/>
        </w:rPr>
        <w:t xml:space="preserve"> use circles for processes, while </w:t>
      </w:r>
      <w:proofErr w:type="spellStart"/>
      <w:r w:rsidRPr="00ED352E">
        <w:rPr>
          <w:rFonts w:ascii="Times New Roman" w:hAnsi="Times New Roman"/>
          <w:sz w:val="24"/>
        </w:rPr>
        <w:t>Gane</w:t>
      </w:r>
      <w:proofErr w:type="spellEnd"/>
      <w:r w:rsidRPr="00ED352E">
        <w:rPr>
          <w:rFonts w:ascii="Times New Roman" w:hAnsi="Times New Roman"/>
          <w:sz w:val="24"/>
        </w:rPr>
        <w:t xml:space="preserve"> and </w:t>
      </w:r>
      <w:proofErr w:type="spellStart"/>
      <w:r w:rsidRPr="00ED352E">
        <w:rPr>
          <w:rFonts w:ascii="Times New Roman" w:hAnsi="Times New Roman"/>
          <w:sz w:val="24"/>
        </w:rPr>
        <w:t>Sarson</w:t>
      </w:r>
      <w:proofErr w:type="spellEnd"/>
      <w:r w:rsidRPr="00ED352E">
        <w:rPr>
          <w:rFonts w:ascii="Times New Roman" w:hAnsi="Times New Roman"/>
          <w:sz w:val="24"/>
        </w:rPr>
        <w:t xml:space="preserve"> use rectangles with rounded corners, sometimes called lozenges. There are other symbol variations in use as well, so the important thing to keep in mind is to be clear and consistent in the shapes and notations you use to communicate and collaborate with others.</w:t>
      </w:r>
    </w:p>
    <w:p w:rsidR="004659D3" w:rsidRPr="00ED352E" w:rsidRDefault="004659D3" w:rsidP="004659D3">
      <w:pPr>
        <w:spacing w:line="360" w:lineRule="auto"/>
        <w:rPr>
          <w:rFonts w:ascii="Times New Roman" w:hAnsi="Times New Roman"/>
          <w:sz w:val="24"/>
        </w:rPr>
      </w:pPr>
    </w:p>
    <w:p w:rsidR="004659D3" w:rsidRPr="00ED352E" w:rsidRDefault="004659D3" w:rsidP="004659D3">
      <w:pPr>
        <w:spacing w:line="360" w:lineRule="auto"/>
        <w:rPr>
          <w:rFonts w:ascii="Times New Roman" w:hAnsi="Times New Roman"/>
          <w:sz w:val="24"/>
        </w:rPr>
      </w:pPr>
      <w:r w:rsidRPr="00ED352E">
        <w:rPr>
          <w:rFonts w:ascii="Times New Roman" w:hAnsi="Times New Roman"/>
          <w:sz w:val="24"/>
        </w:rPr>
        <w:t>Using any convention’s DFD rules or guidelines, the symbols depict the four components of data flow diagrams.</w:t>
      </w:r>
    </w:p>
    <w:p w:rsidR="004659D3" w:rsidRPr="00ED352E" w:rsidRDefault="004659D3">
      <w:pPr>
        <w:rPr>
          <w:rFonts w:ascii="Times New Roman" w:hAnsi="Times New Roman"/>
          <w:sz w:val="24"/>
        </w:rPr>
      </w:pPr>
      <w:r w:rsidRPr="00ED352E">
        <w:rPr>
          <w:rFonts w:ascii="Times New Roman" w:hAnsi="Times New Roman"/>
          <w:sz w:val="24"/>
        </w:rPr>
        <w:br w:type="page"/>
      </w:r>
    </w:p>
    <w:p w:rsidR="004659D3" w:rsidRPr="00ED352E" w:rsidRDefault="004659D3" w:rsidP="004659D3">
      <w:pPr>
        <w:spacing w:line="360" w:lineRule="auto"/>
        <w:rPr>
          <w:rFonts w:ascii="Times New Roman" w:hAnsi="Times New Roman"/>
          <w:sz w:val="24"/>
        </w:rPr>
      </w:pPr>
      <w:r w:rsidRPr="00ED352E">
        <w:rPr>
          <w:rFonts w:ascii="Times New Roman" w:hAnsi="Times New Roman"/>
          <w:b/>
          <w:sz w:val="24"/>
        </w:rPr>
        <w:lastRenderedPageBreak/>
        <w:t>External entity:</w:t>
      </w:r>
      <w:r w:rsidRPr="00ED352E">
        <w:rPr>
          <w:rFonts w:ascii="Times New Roman" w:hAnsi="Times New Roman"/>
          <w:sz w:val="24"/>
        </w:rPr>
        <w:t xml:space="preserve"> </w:t>
      </w:r>
      <w:r w:rsidRPr="00ED352E">
        <w:rPr>
          <w:rFonts w:ascii="Times New Roman" w:hAnsi="Times New Roman"/>
          <w:sz w:val="24"/>
        </w:rPr>
        <w:t>A</w:t>
      </w:r>
      <w:r w:rsidRPr="00ED352E">
        <w:rPr>
          <w:rFonts w:ascii="Times New Roman" w:hAnsi="Times New Roman"/>
          <w:sz w:val="24"/>
        </w:rPr>
        <w:t>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4659D3" w:rsidRPr="00ED352E" w:rsidRDefault="004659D3" w:rsidP="004659D3">
      <w:pPr>
        <w:spacing w:line="360" w:lineRule="auto"/>
        <w:rPr>
          <w:rFonts w:ascii="Times New Roman" w:hAnsi="Times New Roman"/>
          <w:sz w:val="24"/>
        </w:rPr>
      </w:pPr>
      <w:r w:rsidRPr="00ED352E">
        <w:rPr>
          <w:rFonts w:ascii="Times New Roman" w:hAnsi="Times New Roman"/>
          <w:b/>
          <w:sz w:val="24"/>
        </w:rPr>
        <w:t xml:space="preserve">Process: </w:t>
      </w:r>
      <w:r w:rsidRPr="00ED352E">
        <w:rPr>
          <w:rFonts w:ascii="Times New Roman" w:hAnsi="Times New Roman"/>
          <w:sz w:val="24"/>
        </w:rPr>
        <w:t>A</w:t>
      </w:r>
      <w:r w:rsidRPr="00ED352E">
        <w:rPr>
          <w:rFonts w:ascii="Times New Roman" w:hAnsi="Times New Roman"/>
          <w:sz w:val="24"/>
        </w:rPr>
        <w:t>ny process that changes the data, producing an output. It might perform computations, or sort data based on logic, or direct the data flow based on business rules. A short label is used to describe the process, such as “Submit payment.”</w:t>
      </w:r>
    </w:p>
    <w:p w:rsidR="004659D3" w:rsidRPr="00ED352E" w:rsidRDefault="004659D3" w:rsidP="004659D3">
      <w:pPr>
        <w:spacing w:line="360" w:lineRule="auto"/>
        <w:rPr>
          <w:rFonts w:ascii="Times New Roman" w:hAnsi="Times New Roman"/>
          <w:sz w:val="24"/>
        </w:rPr>
      </w:pPr>
      <w:r w:rsidRPr="00ED352E">
        <w:rPr>
          <w:rFonts w:ascii="Times New Roman" w:hAnsi="Times New Roman"/>
          <w:b/>
          <w:sz w:val="24"/>
        </w:rPr>
        <w:t>Data store:</w:t>
      </w:r>
      <w:r w:rsidRPr="00ED352E">
        <w:rPr>
          <w:rFonts w:ascii="Times New Roman" w:hAnsi="Times New Roman"/>
          <w:sz w:val="24"/>
        </w:rPr>
        <w:t xml:space="preserve"> F</w:t>
      </w:r>
      <w:r w:rsidRPr="00ED352E">
        <w:rPr>
          <w:rFonts w:ascii="Times New Roman" w:hAnsi="Times New Roman"/>
          <w:sz w:val="24"/>
        </w:rPr>
        <w:t>iles or repositories that hold information for later use, such as a database table or a membership form. Each data store receives a simple label, such as “Orders.”</w:t>
      </w:r>
    </w:p>
    <w:p w:rsidR="00367646" w:rsidRPr="00ED352E" w:rsidRDefault="004659D3" w:rsidP="004659D3">
      <w:pPr>
        <w:spacing w:line="360" w:lineRule="auto"/>
        <w:rPr>
          <w:rFonts w:ascii="Times New Roman" w:hAnsi="Times New Roman"/>
          <w:sz w:val="24"/>
        </w:rPr>
      </w:pPr>
      <w:r w:rsidRPr="00ED352E">
        <w:rPr>
          <w:rFonts w:ascii="Times New Roman" w:hAnsi="Times New Roman"/>
          <w:b/>
          <w:sz w:val="24"/>
        </w:rPr>
        <w:t>Data flow:</w:t>
      </w:r>
      <w:r w:rsidRPr="00ED352E">
        <w:rPr>
          <w:rFonts w:ascii="Times New Roman" w:hAnsi="Times New Roman"/>
          <w:sz w:val="24"/>
        </w:rPr>
        <w:t xml:space="preserve"> T</w:t>
      </w:r>
      <w:r w:rsidRPr="00ED352E">
        <w:rPr>
          <w:rFonts w:ascii="Times New Roman" w:hAnsi="Times New Roman"/>
          <w:sz w:val="24"/>
        </w:rPr>
        <w:t>he route that data takes between the external entities, processes and data stores. It portrays the interface between the other components and is shown with arrows, typically labeled with a short data name, like “Billing details.”</w:t>
      </w:r>
    </w:p>
    <w:p w:rsidR="00367646" w:rsidRPr="00ED352E" w:rsidRDefault="00367646" w:rsidP="004659D3">
      <w:pPr>
        <w:spacing w:line="360" w:lineRule="auto"/>
        <w:rPr>
          <w:rFonts w:ascii="Times New Roman" w:hAnsi="Times New Roman"/>
          <w:sz w:val="24"/>
        </w:rPr>
      </w:pPr>
    </w:p>
    <w:p w:rsidR="00367646" w:rsidRPr="00ED352E" w:rsidRDefault="00367646" w:rsidP="00367646">
      <w:pPr>
        <w:spacing w:line="360" w:lineRule="auto"/>
        <w:jc w:val="center"/>
        <w:rPr>
          <w:rFonts w:ascii="Times New Roman" w:hAnsi="Times New Roman"/>
          <w:b/>
          <w:sz w:val="24"/>
        </w:rPr>
      </w:pPr>
      <w:r w:rsidRPr="00ED352E">
        <w:rPr>
          <w:rFonts w:ascii="Times New Roman" w:hAnsi="Times New Roman"/>
          <w:b/>
          <w:noProof/>
          <w:sz w:val="24"/>
        </w:rPr>
        <w:drawing>
          <wp:inline distT="0" distB="0" distL="0" distR="0">
            <wp:extent cx="5274310" cy="3198495"/>
            <wp:effectExtent l="0" t="0" r="2540" b="190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dfd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rsidR="00367646" w:rsidRPr="00ED352E" w:rsidRDefault="00367646">
      <w:pPr>
        <w:rPr>
          <w:rFonts w:ascii="Times New Roman" w:eastAsia="Times New Roman" w:hAnsi="Times New Roman" w:cs="Times New Roman"/>
          <w:b/>
          <w:bCs/>
          <w:color w:val="3D4752"/>
          <w:sz w:val="54"/>
          <w:szCs w:val="54"/>
        </w:rPr>
      </w:pPr>
      <w:r w:rsidRPr="00ED352E">
        <w:rPr>
          <w:rFonts w:ascii="Times New Roman" w:eastAsia="Times New Roman" w:hAnsi="Times New Roman" w:cs="Times New Roman"/>
          <w:b/>
          <w:bCs/>
          <w:color w:val="3D4752"/>
          <w:sz w:val="54"/>
          <w:szCs w:val="54"/>
        </w:rPr>
        <w:br w:type="page"/>
      </w:r>
    </w:p>
    <w:p w:rsidR="00367646" w:rsidRPr="00ED352E" w:rsidRDefault="00367646" w:rsidP="00367646">
      <w:pPr>
        <w:shd w:val="clear" w:color="auto" w:fill="FFFFFF"/>
        <w:spacing w:after="600" w:line="720" w:lineRule="atLeast"/>
        <w:outlineLvl w:val="1"/>
        <w:rPr>
          <w:rFonts w:ascii="Times New Roman" w:eastAsia="Times New Roman" w:hAnsi="Times New Roman" w:cs="Times New Roman"/>
          <w:b/>
          <w:bCs/>
          <w:color w:val="3D4752"/>
          <w:sz w:val="28"/>
          <w:szCs w:val="54"/>
        </w:rPr>
      </w:pPr>
      <w:r w:rsidRPr="00367646">
        <w:rPr>
          <w:rFonts w:ascii="Times New Roman" w:eastAsia="Times New Roman" w:hAnsi="Times New Roman" w:cs="Times New Roman"/>
          <w:b/>
          <w:bCs/>
          <w:color w:val="3D4752"/>
          <w:sz w:val="28"/>
          <w:szCs w:val="54"/>
        </w:rPr>
        <w:lastRenderedPageBreak/>
        <w:t>DFD rules and tips</w:t>
      </w:r>
    </w:p>
    <w:p w:rsidR="00367646" w:rsidRPr="00ED352E" w:rsidRDefault="00367646" w:rsidP="00C82E82">
      <w:pPr>
        <w:pStyle w:val="ListParagraph"/>
        <w:numPr>
          <w:ilvl w:val="0"/>
          <w:numId w:val="14"/>
        </w:numPr>
        <w:shd w:val="clear" w:color="auto" w:fill="FFFFFF"/>
        <w:spacing w:after="600" w:line="360" w:lineRule="auto"/>
        <w:outlineLvl w:val="1"/>
        <w:rPr>
          <w:rFonts w:ascii="Times New Roman" w:eastAsia="Times New Roman" w:hAnsi="Times New Roman" w:cs="Times New Roman"/>
          <w:b/>
          <w:bCs/>
          <w:color w:val="3D4752"/>
          <w:sz w:val="24"/>
          <w:szCs w:val="54"/>
        </w:rPr>
      </w:pPr>
      <w:r w:rsidRPr="00ED352E">
        <w:rPr>
          <w:rFonts w:ascii="Times New Roman" w:eastAsia="Times New Roman" w:hAnsi="Times New Roman" w:cs="Times New Roman"/>
          <w:b/>
          <w:bCs/>
          <w:color w:val="3D4752"/>
          <w:sz w:val="24"/>
          <w:szCs w:val="54"/>
        </w:rPr>
        <w:t>Each process should have at least one input and an output.</w:t>
      </w:r>
    </w:p>
    <w:p w:rsidR="00367646" w:rsidRPr="00ED352E" w:rsidRDefault="00367646" w:rsidP="000A579A">
      <w:pPr>
        <w:pStyle w:val="ListParagraph"/>
        <w:numPr>
          <w:ilvl w:val="0"/>
          <w:numId w:val="14"/>
        </w:numPr>
        <w:shd w:val="clear" w:color="auto" w:fill="FFFFFF"/>
        <w:spacing w:after="600" w:line="360" w:lineRule="auto"/>
        <w:outlineLvl w:val="1"/>
        <w:rPr>
          <w:rFonts w:ascii="Times New Roman" w:eastAsia="Times New Roman" w:hAnsi="Times New Roman" w:cs="Times New Roman"/>
          <w:b/>
          <w:bCs/>
          <w:color w:val="3D4752"/>
          <w:sz w:val="24"/>
          <w:szCs w:val="54"/>
        </w:rPr>
      </w:pPr>
      <w:r w:rsidRPr="00ED352E">
        <w:rPr>
          <w:rFonts w:ascii="Times New Roman" w:eastAsia="Times New Roman" w:hAnsi="Times New Roman" w:cs="Times New Roman"/>
          <w:b/>
          <w:bCs/>
          <w:color w:val="3D4752"/>
          <w:sz w:val="24"/>
          <w:szCs w:val="54"/>
        </w:rPr>
        <w:t>Each data store should have at least one data flow in and one data flow out.</w:t>
      </w:r>
    </w:p>
    <w:p w:rsidR="00367646" w:rsidRPr="00ED352E" w:rsidRDefault="00367646" w:rsidP="00BB1F2F">
      <w:pPr>
        <w:pStyle w:val="ListParagraph"/>
        <w:numPr>
          <w:ilvl w:val="0"/>
          <w:numId w:val="14"/>
        </w:numPr>
        <w:shd w:val="clear" w:color="auto" w:fill="FFFFFF"/>
        <w:spacing w:after="600" w:line="360" w:lineRule="auto"/>
        <w:outlineLvl w:val="1"/>
        <w:rPr>
          <w:rFonts w:ascii="Times New Roman" w:eastAsia="Times New Roman" w:hAnsi="Times New Roman" w:cs="Times New Roman"/>
          <w:b/>
          <w:bCs/>
          <w:color w:val="3D4752"/>
          <w:sz w:val="24"/>
          <w:szCs w:val="54"/>
        </w:rPr>
      </w:pPr>
      <w:r w:rsidRPr="00ED352E">
        <w:rPr>
          <w:rFonts w:ascii="Times New Roman" w:eastAsia="Times New Roman" w:hAnsi="Times New Roman" w:cs="Times New Roman"/>
          <w:b/>
          <w:bCs/>
          <w:color w:val="3D4752"/>
          <w:sz w:val="24"/>
          <w:szCs w:val="54"/>
        </w:rPr>
        <w:t>Data stored in a system must go through a process.</w:t>
      </w:r>
    </w:p>
    <w:p w:rsidR="00367646" w:rsidRPr="00367646" w:rsidRDefault="00367646" w:rsidP="00BB1F2F">
      <w:pPr>
        <w:pStyle w:val="ListParagraph"/>
        <w:numPr>
          <w:ilvl w:val="0"/>
          <w:numId w:val="14"/>
        </w:numPr>
        <w:shd w:val="clear" w:color="auto" w:fill="FFFFFF"/>
        <w:spacing w:after="600" w:line="360" w:lineRule="auto"/>
        <w:outlineLvl w:val="1"/>
        <w:rPr>
          <w:rFonts w:ascii="Times New Roman" w:eastAsia="Times New Roman" w:hAnsi="Times New Roman" w:cs="Times New Roman"/>
          <w:b/>
          <w:bCs/>
          <w:color w:val="3D4752"/>
          <w:sz w:val="24"/>
          <w:szCs w:val="54"/>
        </w:rPr>
      </w:pPr>
      <w:r w:rsidRPr="00ED352E">
        <w:rPr>
          <w:rFonts w:ascii="Times New Roman" w:eastAsia="Times New Roman" w:hAnsi="Times New Roman" w:cs="Times New Roman"/>
          <w:b/>
          <w:bCs/>
          <w:color w:val="3D4752"/>
          <w:sz w:val="24"/>
          <w:szCs w:val="54"/>
        </w:rPr>
        <w:t>All processes in a DFD go to another process or a data store.</w:t>
      </w:r>
    </w:p>
    <w:p w:rsidR="00367646" w:rsidRPr="00ED352E" w:rsidRDefault="00367646" w:rsidP="00367646">
      <w:pPr>
        <w:spacing w:line="360" w:lineRule="auto"/>
        <w:rPr>
          <w:rFonts w:ascii="Times New Roman" w:hAnsi="Times New Roman"/>
          <w:b/>
          <w:sz w:val="28"/>
        </w:rPr>
      </w:pPr>
      <w:r w:rsidRPr="00ED352E">
        <w:rPr>
          <w:rFonts w:ascii="Times New Roman" w:hAnsi="Times New Roman"/>
          <w:b/>
          <w:sz w:val="28"/>
        </w:rPr>
        <w:t xml:space="preserve">DFD levels and layers: From context diagrams to </w:t>
      </w:r>
      <w:proofErr w:type="spellStart"/>
      <w:r w:rsidRPr="00ED352E">
        <w:rPr>
          <w:rFonts w:ascii="Times New Roman" w:hAnsi="Times New Roman"/>
          <w:b/>
          <w:sz w:val="28"/>
        </w:rPr>
        <w:t>pseudocode</w:t>
      </w:r>
      <w:proofErr w:type="spellEnd"/>
    </w:p>
    <w:p w:rsidR="00367646" w:rsidRPr="00ED352E" w:rsidRDefault="00367646" w:rsidP="00367646">
      <w:pPr>
        <w:spacing w:line="360" w:lineRule="auto"/>
        <w:rPr>
          <w:rFonts w:ascii="Times New Roman" w:hAnsi="Times New Roman"/>
          <w:sz w:val="24"/>
        </w:rPr>
      </w:pPr>
    </w:p>
    <w:p w:rsidR="00ED352E" w:rsidRDefault="00367646" w:rsidP="00ED352E">
      <w:pPr>
        <w:spacing w:line="360" w:lineRule="auto"/>
        <w:rPr>
          <w:rFonts w:ascii="Times New Roman" w:hAnsi="Times New Roman"/>
          <w:sz w:val="24"/>
        </w:rPr>
      </w:pPr>
      <w:r w:rsidRPr="00ED352E">
        <w:rPr>
          <w:rFonts w:ascii="Times New Roman" w:hAnsi="Times New Roman"/>
          <w:sz w:val="24"/>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ED352E" w:rsidRPr="000A1ACB" w:rsidRDefault="00ED352E" w:rsidP="00ED352E">
      <w:pPr>
        <w:pStyle w:val="ListParagraph"/>
        <w:numPr>
          <w:ilvl w:val="0"/>
          <w:numId w:val="17"/>
        </w:numPr>
        <w:spacing w:line="360" w:lineRule="auto"/>
        <w:jc w:val="both"/>
        <w:rPr>
          <w:rFonts w:ascii="Times New Roman" w:hAnsi="Times New Roman"/>
          <w:color w:val="000000" w:themeColor="text1"/>
          <w:sz w:val="24"/>
        </w:rPr>
      </w:pPr>
      <w:r w:rsidRPr="00ED352E">
        <w:rPr>
          <w:rFonts w:ascii="Times New Roman" w:eastAsia="Times New Roman" w:hAnsi="Times New Roman" w:cs="Arial"/>
          <w:color w:val="000000" w:themeColor="text1"/>
          <w:sz w:val="24"/>
          <w:szCs w:val="29"/>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 </w:t>
      </w:r>
    </w:p>
    <w:p w:rsidR="000A1ACB" w:rsidRPr="00ED352E" w:rsidRDefault="000A1ACB" w:rsidP="000A1ACB">
      <w:pPr>
        <w:pStyle w:val="ListParagraph"/>
        <w:spacing w:line="360" w:lineRule="auto"/>
        <w:jc w:val="both"/>
        <w:rPr>
          <w:rFonts w:ascii="Times New Roman" w:hAnsi="Times New Roman"/>
          <w:color w:val="000000" w:themeColor="text1"/>
          <w:sz w:val="24"/>
        </w:rPr>
      </w:pPr>
    </w:p>
    <w:p w:rsidR="00ED352E" w:rsidRDefault="00ED352E" w:rsidP="00ED352E">
      <w:pPr>
        <w:pStyle w:val="ListParagraph"/>
        <w:numPr>
          <w:ilvl w:val="0"/>
          <w:numId w:val="17"/>
        </w:numPr>
        <w:spacing w:line="360" w:lineRule="auto"/>
        <w:rPr>
          <w:rFonts w:ascii="Times New Roman" w:hAnsi="Times New Roman"/>
          <w:color w:val="000000" w:themeColor="text1"/>
          <w:sz w:val="24"/>
        </w:rPr>
      </w:pPr>
      <w:r w:rsidRPr="00ED352E">
        <w:rPr>
          <w:rFonts w:ascii="Times New Roman" w:hAnsi="Times New Roman"/>
          <w:color w:val="000000" w:themeColor="text1"/>
          <w:sz w:val="24"/>
        </w:rPr>
        <w:t xml:space="preserve">DFD Level 1 provides a more detailed breakout of pieces of the Context Level Diagram. You will highlight the main functions carried out by the system, as you break down the high-level process of the Context Diagram into its </w:t>
      </w:r>
      <w:proofErr w:type="spellStart"/>
      <w:r w:rsidRPr="00ED352E">
        <w:rPr>
          <w:rFonts w:ascii="Times New Roman" w:hAnsi="Times New Roman"/>
          <w:color w:val="000000" w:themeColor="text1"/>
          <w:sz w:val="24"/>
        </w:rPr>
        <w:t>subprocesses</w:t>
      </w:r>
      <w:proofErr w:type="spellEnd"/>
      <w:r w:rsidRPr="00ED352E">
        <w:rPr>
          <w:rFonts w:ascii="Times New Roman" w:hAnsi="Times New Roman"/>
          <w:color w:val="000000" w:themeColor="text1"/>
          <w:sz w:val="24"/>
        </w:rPr>
        <w:t xml:space="preserve">. </w:t>
      </w:r>
    </w:p>
    <w:p w:rsidR="000A1ACB" w:rsidRPr="000A1ACB" w:rsidRDefault="000A1ACB" w:rsidP="000A1ACB">
      <w:pPr>
        <w:pStyle w:val="ListParagraph"/>
        <w:rPr>
          <w:rFonts w:ascii="Times New Roman" w:hAnsi="Times New Roman"/>
          <w:color w:val="000000" w:themeColor="text1"/>
          <w:sz w:val="24"/>
        </w:rPr>
      </w:pPr>
    </w:p>
    <w:p w:rsidR="000A1ACB" w:rsidRPr="00ED352E" w:rsidRDefault="000A1ACB" w:rsidP="000A1ACB">
      <w:pPr>
        <w:pStyle w:val="ListParagraph"/>
        <w:spacing w:line="360" w:lineRule="auto"/>
        <w:rPr>
          <w:rFonts w:ascii="Times New Roman" w:hAnsi="Times New Roman"/>
          <w:color w:val="000000" w:themeColor="text1"/>
          <w:sz w:val="24"/>
        </w:rPr>
      </w:pPr>
    </w:p>
    <w:p w:rsidR="00ED352E" w:rsidRPr="00ED352E" w:rsidRDefault="00ED352E" w:rsidP="00ED352E">
      <w:pPr>
        <w:numPr>
          <w:ilvl w:val="0"/>
          <w:numId w:val="17"/>
        </w:numPr>
        <w:shd w:val="clear" w:color="auto" w:fill="FFFFFF"/>
        <w:spacing w:before="100" w:beforeAutospacing="1" w:after="300" w:line="360" w:lineRule="auto"/>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DFD Level 2 then goes one step deeper into parts of Level 1. It may require more text to reach the necessary level of detail about the system’s functioning. </w:t>
      </w:r>
    </w:p>
    <w:p w:rsidR="00ED352E" w:rsidRDefault="00ED352E" w:rsidP="00ED352E">
      <w:pPr>
        <w:numPr>
          <w:ilvl w:val="0"/>
          <w:numId w:val="17"/>
        </w:numPr>
        <w:shd w:val="clear" w:color="auto" w:fill="FFFFFF"/>
        <w:spacing w:before="100" w:beforeAutospacing="1" w:after="300" w:line="360" w:lineRule="auto"/>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lastRenderedPageBreak/>
        <w:t>Progression to Levels 3, 4 and beyond is possible, but going beyond Level 3 is uncommon. Doing so can create complexity that makes it difficult to communicate, compare or model effectively.</w:t>
      </w:r>
    </w:p>
    <w:p w:rsidR="007467E6" w:rsidRPr="00ED352E" w:rsidRDefault="007467E6" w:rsidP="007467E6">
      <w:pPr>
        <w:shd w:val="clear" w:color="auto" w:fill="FFFFFF"/>
        <w:spacing w:before="100" w:beforeAutospacing="1" w:after="300" w:line="360" w:lineRule="auto"/>
        <w:ind w:left="720"/>
        <w:rPr>
          <w:rFonts w:ascii="Times New Roman" w:eastAsia="Times New Roman" w:hAnsi="Times New Roman" w:cs="Arial"/>
          <w:color w:val="000000" w:themeColor="text1"/>
          <w:sz w:val="24"/>
          <w:szCs w:val="29"/>
        </w:rPr>
      </w:pPr>
    </w:p>
    <w:p w:rsidR="00ED352E" w:rsidRDefault="00ED352E" w:rsidP="00ED352E">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Using DFD layers, the cascading levels can be nested directly in the diagram, providing a cleaner look with easy access to the deeper dive.</w:t>
      </w:r>
    </w:p>
    <w:p w:rsidR="007467E6" w:rsidRPr="00ED352E" w:rsidRDefault="007467E6" w:rsidP="00ED352E">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p>
    <w:p w:rsidR="00ED352E" w:rsidRPr="00ED352E" w:rsidRDefault="00ED352E" w:rsidP="00ED352E">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 xml:space="preserve">By becoming sufficiently detailed in the DFD, developers and designers can use it to write </w:t>
      </w:r>
      <w:proofErr w:type="spellStart"/>
      <w:r w:rsidRPr="00ED352E">
        <w:rPr>
          <w:rFonts w:ascii="Times New Roman" w:eastAsia="Times New Roman" w:hAnsi="Times New Roman" w:cs="Arial"/>
          <w:color w:val="000000" w:themeColor="text1"/>
          <w:sz w:val="24"/>
          <w:szCs w:val="29"/>
        </w:rPr>
        <w:t>pseudocode</w:t>
      </w:r>
      <w:proofErr w:type="spellEnd"/>
      <w:r w:rsidRPr="00ED352E">
        <w:rPr>
          <w:rFonts w:ascii="Times New Roman" w:eastAsia="Times New Roman" w:hAnsi="Times New Roman" w:cs="Arial"/>
          <w:color w:val="000000" w:themeColor="text1"/>
          <w:sz w:val="24"/>
          <w:szCs w:val="29"/>
        </w:rPr>
        <w:t>, which is a combination of English and the coding language.  </w:t>
      </w:r>
      <w:proofErr w:type="spellStart"/>
      <w:r w:rsidRPr="00ED352E">
        <w:rPr>
          <w:rFonts w:ascii="Times New Roman" w:eastAsia="Times New Roman" w:hAnsi="Times New Roman" w:cs="Arial"/>
          <w:color w:val="000000" w:themeColor="text1"/>
          <w:sz w:val="24"/>
          <w:szCs w:val="29"/>
        </w:rPr>
        <w:t>Pseudocode</w:t>
      </w:r>
      <w:proofErr w:type="spellEnd"/>
      <w:r w:rsidRPr="00ED352E">
        <w:rPr>
          <w:rFonts w:ascii="Times New Roman" w:eastAsia="Times New Roman" w:hAnsi="Times New Roman" w:cs="Arial"/>
          <w:color w:val="000000" w:themeColor="text1"/>
          <w:sz w:val="24"/>
          <w:szCs w:val="29"/>
        </w:rPr>
        <w:t xml:space="preserve"> facilitates the development of the actual code.</w:t>
      </w:r>
    </w:p>
    <w:p w:rsidR="00ED352E" w:rsidRPr="00A415A0" w:rsidRDefault="00ED352E" w:rsidP="00ED352E">
      <w:pPr>
        <w:shd w:val="clear" w:color="auto" w:fill="FFFFFF"/>
        <w:spacing w:before="100" w:beforeAutospacing="1" w:after="300" w:line="240" w:lineRule="auto"/>
        <w:rPr>
          <w:rFonts w:ascii="Times New Roman" w:eastAsia="Times New Roman" w:hAnsi="Times New Roman" w:cs="Arial"/>
          <w:color w:val="000000" w:themeColor="text1"/>
          <w:sz w:val="29"/>
          <w:szCs w:val="29"/>
        </w:rPr>
      </w:pPr>
    </w:p>
    <w:p w:rsidR="00ED352E" w:rsidRPr="00A415A0" w:rsidRDefault="00A415A0" w:rsidP="00ED352E">
      <w:pPr>
        <w:shd w:val="clear" w:color="auto" w:fill="FFFFFF"/>
        <w:spacing w:before="100" w:beforeAutospacing="1" w:after="300" w:line="240" w:lineRule="auto"/>
        <w:rPr>
          <w:rFonts w:ascii="Times New Roman" w:eastAsia="Times New Roman" w:hAnsi="Times New Roman" w:cs="Arial"/>
          <w:b/>
          <w:color w:val="000000" w:themeColor="text1"/>
          <w:sz w:val="28"/>
          <w:szCs w:val="29"/>
        </w:rPr>
      </w:pPr>
      <w:r w:rsidRPr="00A415A0">
        <w:rPr>
          <w:rFonts w:ascii="Times New Roman" w:eastAsia="Times New Roman" w:hAnsi="Times New Roman" w:cs="Arial"/>
          <w:b/>
          <w:color w:val="000000" w:themeColor="text1"/>
          <w:sz w:val="28"/>
          <w:szCs w:val="29"/>
        </w:rPr>
        <w:t>Examples of how DFDs can be used</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color w:val="000000" w:themeColor="text1"/>
          <w:sz w:val="24"/>
          <w:szCs w:val="29"/>
        </w:rPr>
        <w:t>Data flow diagrams are well suited for analysis or modeling of various types of systems in different fields.</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software engineering:</w:t>
      </w:r>
      <w:r w:rsidRPr="00A415A0">
        <w:rPr>
          <w:rFonts w:ascii="Times New Roman" w:eastAsia="Times New Roman" w:hAnsi="Times New Roman" w:cs="Arial"/>
          <w:color w:val="000000" w:themeColor="text1"/>
          <w:sz w:val="24"/>
          <w:szCs w:val="29"/>
        </w:rPr>
        <w:t> This is where data flow diagrams got their main start in the 1970s. DFDs can provide a focused approached to technical development, in which more research is done up front to get to coding.</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analysis:</w:t>
      </w:r>
      <w:r w:rsidRPr="00A415A0">
        <w:rPr>
          <w:rFonts w:ascii="Times New Roman" w:eastAsia="Times New Roman" w:hAnsi="Times New Roman" w:cs="Arial"/>
          <w:color w:val="000000" w:themeColor="text1"/>
          <w:sz w:val="24"/>
          <w:szCs w:val="29"/>
        </w:rPr>
        <w:t> Business analysts use DFDs to analyze existing systems and find inefficiencies. Diagramming the process can uncover steps that might otherwise be missed or not fully understood.</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process re-engineering:</w:t>
      </w:r>
      <w:r w:rsidRPr="00A415A0">
        <w:rPr>
          <w:rFonts w:ascii="Times New Roman" w:eastAsia="Times New Roman" w:hAnsi="Times New Roman" w:cs="Arial"/>
          <w:color w:val="000000" w:themeColor="text1"/>
          <w:sz w:val="24"/>
          <w:szCs w:val="29"/>
        </w:rPr>
        <w:t>  DFDs can be used to model a better, more efficient flow of data through a business process. BPR was pioneered in the 1990s to help organizations cut operational costs, improve customer service and better compete in the market.</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lastRenderedPageBreak/>
        <w:t>DFD in agile development:</w:t>
      </w:r>
      <w:r w:rsidRPr="00A415A0">
        <w:rPr>
          <w:rFonts w:ascii="Times New Roman" w:eastAsia="Times New Roman" w:hAnsi="Times New Roman" w:cs="Arial"/>
          <w:color w:val="000000" w:themeColor="text1"/>
          <w:sz w:val="24"/>
          <w:szCs w:val="29"/>
        </w:rPr>
        <w:t> DFDs can be used to visualize and understand business and technical requirements and plan the next steps. They can be a simple yet powerful tool for communication and collaboration to focus rapid development.</w:t>
      </w:r>
    </w:p>
    <w:p w:rsidR="00A415A0" w:rsidRPr="00A415A0" w:rsidRDefault="00A415A0" w:rsidP="00A415A0">
      <w:pPr>
        <w:shd w:val="clear" w:color="auto" w:fill="FFFFFF"/>
        <w:spacing w:before="100" w:beforeAutospacing="1" w:after="100" w:afterAutospacing="1" w:line="360" w:lineRule="auto"/>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system structures:</w:t>
      </w:r>
      <w:r w:rsidRPr="00A415A0">
        <w:rPr>
          <w:rFonts w:ascii="Times New Roman" w:eastAsia="Times New Roman" w:hAnsi="Times New Roman" w:cs="Arial"/>
          <w:color w:val="000000" w:themeColor="text1"/>
          <w:sz w:val="24"/>
          <w:szCs w:val="29"/>
        </w:rPr>
        <w:t> Any system or process can be analyzed in progressive detail to improve it, on both a technical and non-technical basis.</w:t>
      </w:r>
    </w:p>
    <w:p w:rsidR="00A415A0" w:rsidRDefault="00A415A0" w:rsidP="00A415A0">
      <w:pPr>
        <w:spacing w:line="360" w:lineRule="auto"/>
        <w:jc w:val="both"/>
        <w:rPr>
          <w:rFonts w:ascii="Times New Roman" w:hAnsi="Times New Roman"/>
          <w:color w:val="000000" w:themeColor="text1"/>
          <w:sz w:val="24"/>
        </w:rPr>
      </w:pPr>
    </w:p>
    <w:p w:rsidR="00A415A0" w:rsidRPr="00A415A0" w:rsidRDefault="00A415A0" w:rsidP="00A415A0">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DFD vs. Unified Modeling Language (UML)</w:t>
      </w:r>
    </w:p>
    <w:p w:rsidR="00A415A0" w:rsidRDefault="00A415A0" w:rsidP="00A415A0">
      <w:pPr>
        <w:spacing w:line="360" w:lineRule="auto"/>
        <w:jc w:val="both"/>
        <w:rPr>
          <w:rFonts w:ascii="Times New Roman" w:hAnsi="Times New Roman"/>
          <w:color w:val="000000" w:themeColor="text1"/>
          <w:sz w:val="24"/>
        </w:rPr>
      </w:pPr>
    </w:p>
    <w:p w:rsidR="00A415A0" w:rsidRPr="00A415A0" w:rsidRDefault="00A415A0" w:rsidP="00A415A0">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While a DFD illustrates how data flows through a system, UML is a modeling language used in Object Oriented Software Design to provide a more detailed view. A DFD may still provide a good starting point, but when actually developing the system, developers may turn to UML diagrams such as class diagrams and structure diagrams to achieve the required specificity.</w:t>
      </w:r>
    </w:p>
    <w:p w:rsidR="00A415A0" w:rsidRPr="00A415A0" w:rsidRDefault="00A415A0" w:rsidP="00A415A0">
      <w:pPr>
        <w:spacing w:line="360" w:lineRule="auto"/>
        <w:jc w:val="both"/>
        <w:rPr>
          <w:rFonts w:ascii="Times New Roman" w:hAnsi="Times New Roman"/>
          <w:color w:val="000000" w:themeColor="text1"/>
          <w:sz w:val="24"/>
        </w:rPr>
      </w:pPr>
    </w:p>
    <w:p w:rsidR="00A415A0" w:rsidRPr="00A415A0" w:rsidRDefault="00A415A0" w:rsidP="00A415A0">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Logical DFD vs. Physical DFD</w:t>
      </w:r>
    </w:p>
    <w:p w:rsidR="00927245" w:rsidRDefault="00927245" w:rsidP="00A415A0">
      <w:pPr>
        <w:spacing w:line="360" w:lineRule="auto"/>
        <w:jc w:val="both"/>
        <w:rPr>
          <w:rFonts w:ascii="Times New Roman" w:hAnsi="Times New Roman"/>
          <w:color w:val="000000" w:themeColor="text1"/>
          <w:sz w:val="24"/>
        </w:rPr>
      </w:pPr>
    </w:p>
    <w:p w:rsidR="00A415A0" w:rsidRPr="00A415A0" w:rsidRDefault="00A415A0" w:rsidP="00A415A0">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These are the two categories of a data flow diagram.  A Logical DFD visualizes the data flow that is essential for a business to operate. It focuses on the business and the information needed, not on how the system works or is proposed to work. However, a Physical DFD shows how the system is actually implemented now, or how it will be. For example, in a Logical DFD, the processes would be business activities, while in a Physical DFD, the processes would be programs and manual procedures.</w:t>
      </w:r>
      <w:r w:rsidRPr="00A415A0">
        <w:rPr>
          <w:rFonts w:ascii="Times New Roman" w:hAnsi="Times New Roman"/>
          <w:color w:val="000000" w:themeColor="text1"/>
          <w:sz w:val="24"/>
        </w:rPr>
        <w:t xml:space="preserve"> </w:t>
      </w:r>
    </w:p>
    <w:p w:rsidR="00ED352E" w:rsidRPr="00A415A0" w:rsidRDefault="00ED352E" w:rsidP="00A415A0">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br w:type="page"/>
      </w:r>
    </w:p>
    <w:p w:rsidR="007618FB" w:rsidRPr="00ED352E" w:rsidRDefault="00D206BC" w:rsidP="00680256">
      <w:pPr>
        <w:spacing w:line="360" w:lineRule="auto"/>
        <w:jc w:val="both"/>
        <w:rPr>
          <w:rFonts w:ascii="Times New Roman" w:hAnsi="Times New Roman"/>
          <w:b/>
          <w:sz w:val="24"/>
        </w:rPr>
      </w:pPr>
      <w:r w:rsidRPr="00ED352E">
        <w:rPr>
          <w:rFonts w:ascii="Times New Roman" w:hAnsi="Times New Roman"/>
          <w:b/>
          <w:sz w:val="24"/>
        </w:rPr>
        <w:lastRenderedPageBreak/>
        <w:t xml:space="preserve">DFD </w:t>
      </w:r>
      <w:r w:rsidR="00625004" w:rsidRPr="00ED352E">
        <w:rPr>
          <w:rFonts w:ascii="Times New Roman" w:hAnsi="Times New Roman"/>
          <w:b/>
          <w:sz w:val="24"/>
        </w:rPr>
        <w:t>Level 0</w:t>
      </w:r>
    </w:p>
    <w:p w:rsidR="00DE599E" w:rsidRPr="00ED352E" w:rsidRDefault="00DE4F5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59264" behindDoc="0" locked="0" layoutInCell="1" allowOverlap="1" wp14:anchorId="6C491912" wp14:editId="251002D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shapetype w14:anchorId="07B30A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62336" behindDoc="0" locked="0" layoutInCell="1" allowOverlap="1" wp14:anchorId="3FCF44A9" wp14:editId="15F09707">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shape w14:anchorId="00C02621" id="Flowchart: Connector 4" o:spid="_x0000_s1026" type="#_x0000_t120" style="position:absolute;margin-left:0;margin-top:12.15pt;width:90.2pt;height:8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735550" w:rsidRPr="00ED352E" w:rsidRDefault="002E484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2576015</wp:posOffset>
                </wp:positionH>
                <wp:positionV relativeFrom="paragraph">
                  <wp:posOffset>3988530</wp:posOffset>
                </wp:positionV>
                <wp:extent cx="13648" cy="2975212"/>
                <wp:effectExtent l="57150" t="0" r="62865" b="53975"/>
                <wp:wrapNone/>
                <wp:docPr id="54" name="Straight Arrow Connector 54"/>
                <wp:cNvGraphicFramePr/>
                <a:graphic xmlns:a="http://schemas.openxmlformats.org/drawingml/2006/main">
                  <a:graphicData uri="http://schemas.microsoft.com/office/word/2010/wordprocessingShape">
                    <wps:wsp>
                      <wps:cNvCnPr/>
                      <wps:spPr>
                        <a:xfrm>
                          <a:off x="0" y="0"/>
                          <a:ext cx="13648" cy="2975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321600AC" id="_x0000_t32" coordsize="21600,21600" o:spt="32" o:oned="t" path="m,l21600,21600e" filled="f">
                <v:path arrowok="t" fillok="f" o:connecttype="none"/>
                <o:lock v:ext="edit" shapetype="t"/>
              </v:shapetype>
              <v:shape id="Straight Arrow Connector 54" o:spid="_x0000_s1026" type="#_x0000_t32" style="position:absolute;margin-left:202.85pt;margin-top:314.05pt;width:1.05pt;height:23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X6QEAADkEAAAOAAAAZHJzL2Uyb0RvYy54bWysU9uO0zAQfUfiHyy/0zRld4Go6Qp1WV4Q&#10;VLvwAV7Hbiz5pvHQtH/P2ElTbhIC8eJk7Dln5hyP17dHZ9lBQTLBt7xeLDlTXobO+H3Lv3y+f/Ga&#10;s4TCd8IGr1p+Uonfbp4/Ww+xUavQB9spYETiUzPElveIsamqJHvlRFqEqDwd6gBOIIWwrzoQA7E7&#10;W62Wy5tqCNBFCFKlRLt34yHfFH6tlcRPWieFzLacesOyQlmf8lpt1qLZg4i9kVMb4h+6cMJ4KjpT&#10;3QkU7CuYX6ickRBS0LiQwVVBayNV0UBq6uVPah57EVXRQuakONuU/h+t/HjYATNdy6+vOPPC0R09&#10;Igiz75G9BQgD2wbvyccAjFLIryGmhmBbv4MpSnEHWfxRg8tfksWOxePT7LE6IpO0Wb+8uaKZkHSy&#10;evPqelWvMmd1AUdI+F4Fx/JPy9PUzNxFXXwWhw8JR+AZkCtbn9cUrOnujbUlyKOkthbYQdAQ4LGe&#10;Cv6QhcLYd75jeIrkAIIRfm/VlJlZqyx7FFr+8GTVWPFBaTIwSyudldG91BNSKo/nmtZTdoZp6m4G&#10;Lv8MnPIzVJWx/hvwjCiVg8cZ7IwP8LvqF5v0mH92YNSdLXgK3amMQLGG5rNc4/SW8gP4Pi7wy4vf&#10;fAMAAP//AwBQSwMEFAAGAAgAAAAhAEqZvIvhAAAADAEAAA8AAABkcnMvZG93bnJldi54bWxMj9FK&#10;wzAUhu8F3yEcwTuXdMxuq03HEAZDEeb0AdImtsXkpCbZ1r69xyt3eTgf///95WZ0lp1NiL1HCdlM&#10;ADPYeN1jK+HzY/ewAhaTQq2sRyNhMhE21e1NqQrtL/huzsfUMgrBWCgJXUpDwXlsOuNUnPnBIP2+&#10;fHAq0RlaroO6ULizfC5Ezp3qkRo6NZjnzjTfx5OTsN4PbW0Pry/Zjwi7fX+Y3sbtJOX93bh9ApbM&#10;mP5h+NMndajIqfYn1JFZCQvxuCRUQj5fZcCIWIgljakJFes8B16V/HpE9QsAAP//AwBQSwECLQAU&#10;AAYACAAAACEAtoM4kv4AAADhAQAAEwAAAAAAAAAAAAAAAAAAAAAAW0NvbnRlbnRfVHlwZXNdLnht&#10;bFBLAQItABQABgAIAAAAIQA4/SH/1gAAAJQBAAALAAAAAAAAAAAAAAAAAC8BAABfcmVscy8ucmVs&#10;c1BLAQItABQABgAIAAAAIQDFzxkX6QEAADkEAAAOAAAAAAAAAAAAAAAAAC4CAABkcnMvZTJvRG9j&#10;LnhtbFBLAQItABQABgAIAAAAIQBKmbyL4QAAAAwBAAAPAAAAAAAAAAAAAAAAAEMEAABkcnMvZG93&#10;bnJldi54bWxQSwUGAAAAAAQABADzAAAAUQU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710464" behindDoc="0" locked="0" layoutInCell="1" allowOverlap="1" wp14:anchorId="3F6A7EC2" wp14:editId="738DA3ED">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EB633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8416" behindDoc="0" locked="0" layoutInCell="1" allowOverlap="1" wp14:anchorId="201D6643" wp14:editId="22E8E37F">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8E848AF" id="Elbow Connector 51" o:spid="_x0000_s1026" type="#_x0000_t34" style="position:absolute;margin-left:256.55pt;margin-top:314.05pt;width:9.65pt;height:11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6368" behindDoc="0" locked="0" layoutInCell="1" allowOverlap="1" wp14:anchorId="569BFEA8" wp14:editId="3985655F">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ADF7BBA" id="Elbow Connector 50" o:spid="_x0000_s1026" type="#_x0000_t34" style="position:absolute;margin-left:200.15pt;margin-top:314.05pt;width:70.4pt;height:17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2272" behindDoc="0" locked="0" layoutInCell="1" allowOverlap="1" wp14:anchorId="18478416" wp14:editId="0AA311AB">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AA1B49" id="Elbow Connector 48" o:spid="_x0000_s1026" type="#_x0000_t34" style="position:absolute;margin-left:143.75pt;margin-top:314.05pt;width:38.1pt;height:107.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0224" behindDoc="0" locked="0" layoutInCell="1" allowOverlap="1">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4DF1CB7" id="Elbow Connector 47" o:spid="_x0000_s1026" type="#_x0000_t34" style="position:absolute;margin-left:143.55pt;margin-top:314.1pt;width:26.5pt;height:3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0A9A197" id="Straight Arrow Connector 46" o:spid="_x0000_s1026" type="#_x0000_t32" style="position:absolute;margin-left:285.6pt;margin-top:197.45pt;width:40.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8176" behindDoc="0" locked="0" layoutInCell="1" allowOverlap="1" wp14:anchorId="10A69AFF" wp14:editId="6294D105">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6024221" id="Straight Arrow Connector 45" o:spid="_x0000_s1026" type="#_x0000_t32" style="position:absolute;margin-left:248.55pt;margin-top:23.45pt;width:0;height:7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6128" behindDoc="0" locked="0" layoutInCell="1" allowOverlap="1">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7D86E16" id="Straight Arrow Connector 42" o:spid="_x0000_s1026" type="#_x0000_t32" style="position:absolute;margin-left:164.25pt;margin-top:23.35pt;width:0;height:7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5104" behindDoc="0" locked="0" layoutInCell="1" allowOverlap="1" wp14:anchorId="4D4BCE90" wp14:editId="7040480C">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ACDFF7A"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sidRPr="00ED352E">
        <w:rPr>
          <w:rFonts w:ascii="Times New Roman" w:hAnsi="Times New Roman"/>
          <w:noProof/>
          <w:sz w:val="24"/>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A59125E"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2576" behindDoc="0" locked="0" layoutInCell="1" allowOverlap="1" wp14:anchorId="15B1A250" wp14:editId="5AAC881A">
                <wp:simplePos x="0" y="0"/>
                <wp:positionH relativeFrom="column">
                  <wp:posOffset>-549275</wp:posOffset>
                </wp:positionH>
                <wp:positionV relativeFrom="paragraph">
                  <wp:posOffset>6156325</wp:posOffset>
                </wp:positionV>
                <wp:extent cx="2406650" cy="253365"/>
                <wp:effectExtent l="0" t="0" r="0" b="0"/>
                <wp:wrapNone/>
                <wp:docPr id="21" name="TextBox 20"/>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spAutoFit/>
                      </wps:bodyPr>
                    </wps:wsp>
                  </a:graphicData>
                </a:graphic>
              </wp:anchor>
            </w:drawing>
          </mc:Choice>
          <mc:Fallback>
            <w:pict>
              <v:shape w14:anchorId="15B1A250" id="_x0000_s1043" type="#_x0000_t202" style="position:absolute;left:0;text-align:left;margin-left:-43.25pt;margin-top:484.75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n8mAEAABcDAAAOAAAAZHJzL2Uyb0RvYy54bWysUsGO0zAQvSPxD5bvNGmWFhQ1XQGr5YIA&#10;aZcPcB27sRR7zIzbpH/P2O22CG6Iy9ieGT+/98ab+9mP4miQHIROLhe1FCZo6F3Yd/LH8+Ob91JQ&#10;UqFXIwTTyZMheb99/WozxdY0MMDYGxQMEqidYieHlGJbVaQH4xUtIJrARQvoVeIj7qse1cTofqya&#10;ul5XE2AfEbQh4uzDuSi3Bd9ao9M3a8kkMXaSuaUSscRdjtV2o9o9qjg4faGh/oGFVy7wo1eoB5WU&#10;OKD7C8o7jUBg00KDr8Bap03RwGqW9R9qngYVTdHC5lC82kT/D1Z/PX5H4fpONkspgvI8o2czp48w&#10;i6bYM0Vquespcl+aOc9jzrblPHEyq54t+ryyHsF1Nvp0NZfBhOZk87Zer1dc0lxrVnd361WGqW63&#10;I1L6bMCLvOkk8vCKp+r4hdK59aUlPxbg0Y1jzt+o5F2ad3NRtHz3wnMH/YnpTzznTtLPg0IjBabx&#10;E5RvkdEofjgkRiwPZZjznQs6u1+oXn5KHu/v59J1+8/bXwAAAP//AwBQSwMEFAAGAAgAAAAhAJoK&#10;9TDfAAAADAEAAA8AAABkcnMvZG93bnJldi54bWxMj01vgzAMhu+T9h8iT9qtTYpWVBihqvYh9bDL&#10;WnZ3SQZoxEEkLfTf1zttt9fyo9ePi+3senGxY+g8aVgtFQhLtTcdNRqq4/tiAyJEJIO9J6vhagNs&#10;y/u7AnPjJ/q0l0NsBJdQyFFDG+OQSxnq1joMSz9Y4t23Hx1GHsdGmhEnLne9TJRKpcOO+EKLg31p&#10;bf1zODsNMZrd6lq9ubD/mj9ep1bVa6y0fnyYd88gop3jHwy/+qwOJTud/JlMEL2GxSZdM6ohSzMO&#10;TCRZwuHEqFLZE8iykP+fKG8AAAD//wMAUEsBAi0AFAAGAAgAAAAhALaDOJL+AAAA4QEAABMAAAAA&#10;AAAAAAAAAAAAAAAAAFtDb250ZW50X1R5cGVzXS54bWxQSwECLQAUAAYACAAAACEAOP0h/9YAAACU&#10;AQAACwAAAAAAAAAAAAAAAAAvAQAAX3JlbHMvLnJlbHNQSwECLQAUAAYACAAAACEA639p/JgBAAAX&#10;AwAADgAAAAAAAAAAAAAAAAAuAgAAZHJzL2Uyb0RvYy54bWxQSwECLQAUAAYACAAAACEAmgr1MN8A&#10;AAAMAQAADwAAAAAAAAAAAAAAAADy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1792" behindDoc="0" locked="0" layoutInCell="1" allowOverlap="1" wp14:anchorId="4D8ABC31" wp14:editId="5E628881">
                <wp:simplePos x="0" y="0"/>
                <wp:positionH relativeFrom="column">
                  <wp:posOffset>3400425</wp:posOffset>
                </wp:positionH>
                <wp:positionV relativeFrom="paragraph">
                  <wp:posOffset>5274945</wp:posOffset>
                </wp:positionV>
                <wp:extent cx="2406650" cy="25336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spAutoFit/>
                      </wps:bodyPr>
                    </wps:wsp>
                  </a:graphicData>
                </a:graphic>
              </wp:anchor>
            </w:drawing>
          </mc:Choice>
          <mc:Fallback>
            <w:pict>
              <v:shape w14:anchorId="4D8ABC31" id="_x0000_s1044" type="#_x0000_t202" style="position:absolute;left:0;text-align:left;margin-left:267.75pt;margin-top:415.35pt;width:189.5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fomQEAABcDAAAOAAAAZHJzL2Uyb0RvYy54bWysUk1v4yAQvVfa/4C4N3acJqqsONVuq+6l&#10;ais1/QEEQ4xkGJYhsfPvO5CPrtrbai8DzAyP996wvBttz/YqoAHX8Omk5Ew5Ca1x24a/rx+vbznD&#10;KFwrenCq4QeF/G7142o5+FpV0EHfqsAIxGE9+IZ3Mfq6KFB2ygqcgFeOihqCFZGOYVu0QQyEbvui&#10;KstFMUBofQCpECn7cCzyVcbXWsn4ojWqyPqGE7eYY8hxk2KxWop6G4TvjDzREP/Awgrj6NEL1IOI&#10;gu2C+QZljQyAoONEgi1AayNV1kBqpuUXNW+d8CprIXPQX2zC/wcrn/evgZm24dUNZ05YmtFajfEX&#10;jKyaJXsGjzV1vXnqiyPlacznPFIyqR51sGklPYzqZPThYi6BMUnJ6qZcLOZUklSr5rPZYp5gis/b&#10;PmD8rcCytGl4oOFlT8X+CeOx9dySHnPwaPo+5RPFI5W0i+NmzIqmt2eeG2gPRH+gOTcc/+xEUJyF&#10;2N9D/hYJDf3PXSTE/FCCOd45oZP7merpp6Tx/n3OXZ//efUBAAD//wMAUEsDBBQABgAIAAAAIQAC&#10;1eT43gAAAAsBAAAPAAAAZHJzL2Rvd25yZXYueG1sTI9NT8MwDIbvSPyHyEjcWFJGt1GaThMfEgcu&#10;jHL3GtNUNEnVZGv37zEnOPr1o9ePy+3senGiMXbBa8gWCgT5JpjOtxrqj5ebDYiY0BvsgycNZ4qw&#10;rS4vSixMmPw7nfapFVziY4EabEpDIWVsLDmMizCQ591XGB0mHsdWmhEnLne9vFVqJR12ni9YHOjR&#10;UvO9PzoNKZlddq6fXXz9nN+eJquaHGutr6/m3QOIRHP6g+FXn9WhYqdDOHoTRa8hX+Y5oxo2S7UG&#10;wcR9dsfJgZO1WoGsSvn/h+oHAAD//wMAUEsBAi0AFAAGAAgAAAAhALaDOJL+AAAA4QEAABMAAAAA&#10;AAAAAAAAAAAAAAAAAFtDb250ZW50X1R5cGVzXS54bWxQSwECLQAUAAYACAAAACEAOP0h/9YAAACU&#10;AQAACwAAAAAAAAAAAAAAAAAvAQAAX3JlbHMvLnJlbHNQSwECLQAUAAYACAAAACEABkyX6JkBAAAX&#10;AwAADgAAAAAAAAAAAAAAAAAuAgAAZHJzL2Uyb0RvYy54bWxQSwECLQAUAAYACAAAACEAAtXk+N4A&#10;AAALAQAADwAAAAAAAAAAAAAAAADz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0768" behindDoc="0" locked="0" layoutInCell="1" allowOverlap="1" wp14:anchorId="656B5B6A" wp14:editId="145352BA">
                <wp:simplePos x="0" y="0"/>
                <wp:positionH relativeFrom="column">
                  <wp:posOffset>3390900</wp:posOffset>
                </wp:positionH>
                <wp:positionV relativeFrom="paragraph">
                  <wp:posOffset>5066665</wp:posOffset>
                </wp:positionV>
                <wp:extent cx="2406650" cy="640715"/>
                <wp:effectExtent l="0" t="0" r="12700" b="26035"/>
                <wp:wrapNone/>
                <wp:docPr id="18" name="Rounded Rectangle 17"/>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641753A4" id="Rounded Rectangle 17" o:spid="_x0000_s1026" style="position:absolute;margin-left:267pt;margin-top:398.95pt;width:189.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EjAwIAAHwEAAAOAAAAZHJzL2Uyb0RvYy54bWysVMtu2zAQvBfoPxC615KM2CkEyzkkSC9F&#10;GzjtB9Dk0iLAF0jGj7/vkpTktA1aoKgOFCnuzs7MktrcnbUiR/BBWtNX7aKpCBhmuTSHvvr+7fHD&#10;x4qESA2nyhroqwuE6m77/t3m5DpY2sEqDp4giAndyfXVEKPr6jqwATQNC+vA4KawXtOIS3+ouacn&#10;RNeqXjbNuj5Zz523DELArw9ls9pmfCGAxa9CBIhE9RVyi3n0edynsd5uaHfw1A2SjTToP7DQVBos&#10;OkM90EjJi5e/QWnJvA1WxAWzurZCSAZZA6ppm1/UPA/UQdaC5gQ32xT+Hyz7cnzyRHLsHXbKUI09&#10;2tkXw4GTHbpHzUEBaW+TUScXOox/dk9+XAWcJtVn4XV6ox5yzuZeZnPhHAnDj8ubZr1eYQ8Y7q1v&#10;mtt2lUDra7bzIX4Cq0ma9JVPNBKHbCw9fg6xxE9xqWKwSvJHqVRepFMD98qTI8V+7w/tWOGnKGX+&#10;lhjPbyQi0ZRZJxeK7jyLFwUJT5kdCDQyKc2E8xG+kqGMgYlt2Rooh8Jx1eAzsZzoZ1cyYEIWqG7G&#10;HgGmyAIyYRd7xviUCvkGzMnNn4iV5DkjV7YmzslaGuvfAlCoaqxc4ieTijXJpb3lFzxmPqp7Wy4i&#10;NWyweA9Z9Dk5ReERz8rH65ju0Ot1hr3+NLY/AAAA//8DAFBLAwQUAAYACAAAACEAIWgAOOEAAAAL&#10;AQAADwAAAGRycy9kb3ducmV2LnhtbEyPwU7DMBBE70j8g7VI3KhTAm0S4lQIgapKlRCFD3DiJYka&#10;r4PttOHvWU5wnJ3R7JtyM9tBnNCH3pGC5SIBgdQ401Or4OP95SYDEaImowdHqOAbA2yqy4tSF8ad&#10;6Q1Ph9gKLqFQaAVdjGMhZWg6tDos3IjE3qfzVkeWvpXG6zOX20HeJslKWt0Tf+j0iE8dNsfDZBWs&#10;pvl1l375XZtu635vj+55Ozmlrq/mxwcQEef4F4ZffEaHiplqN5EJYlBwn97xlqhgna9zEJzIlylf&#10;agVZnmUgq1L+31D9AAAA//8DAFBLAQItABQABgAIAAAAIQC2gziS/gAAAOEBAAATAAAAAAAAAAAA&#10;AAAAAAAAAABbQ29udGVudF9UeXBlc10ueG1sUEsBAi0AFAAGAAgAAAAhADj9If/WAAAAlAEAAAsA&#10;AAAAAAAAAAAAAAAALwEAAF9yZWxzLy5yZWxzUEsBAi0AFAAGAAgAAAAhAN+vUSMDAgAAfAQAAA4A&#10;AAAAAAAAAAAAAAAALgIAAGRycy9lMm9Eb2MueG1sUEsBAi0AFAAGAAgAAAAhACFoADjhAAAACw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1552" behindDoc="0" locked="0" layoutInCell="1" allowOverlap="1" wp14:anchorId="577A14B5" wp14:editId="4602C813">
                <wp:simplePos x="0" y="0"/>
                <wp:positionH relativeFrom="column">
                  <wp:posOffset>-553720</wp:posOffset>
                </wp:positionH>
                <wp:positionV relativeFrom="paragraph">
                  <wp:posOffset>5981065</wp:posOffset>
                </wp:positionV>
                <wp:extent cx="2406650" cy="640715"/>
                <wp:effectExtent l="0" t="0" r="12700" b="26035"/>
                <wp:wrapNone/>
                <wp:docPr id="15" name="Rounded Rectangle 14"/>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32FA9364" id="Rounded Rectangle 14" o:spid="_x0000_s1026" style="position:absolute;margin-left:-43.6pt;margin-top:470.95pt;width:189.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mAgIAAHwEAAAOAAAAZHJzL2Uyb0RvYy54bWysVNuO2yAQfa/Uf0C8N3aiJK2iOPuwq+1L&#10;1a6y7QcQGGIkbgI2l7/vALbTy6qVqvoBg5k5c86B8fbuYjQ5QYjK2Y7OZy0lYLkTyh47+u3r47sP&#10;lMTErGDaWejoFSK92719sz37DSxc77SAQBDExs3Zd7RPyW+aJvIeDIsz58HipnTBsITLcGxEYGdE&#10;N7pZtO26ObsgfHAcYsSvD3WT7gq+lMDTFykjJKI7itxSGUMZD3lsdlu2OQbme8UHGuwfWBimLBad&#10;oB5YYuQlqN+gjOLBRSfTjDvTOCkVh6IB1czbX9Q898xD0YLmRD/ZFP8fLP98egpECTy7FSWWGTyj&#10;vXuxAgTZo3vMHjWQ+TIbdfZxg/HP/ikMq4jTrPoig8lv1EMuxdzrZC5cEuH4cbFs1+sVngHHvfWy&#10;fY8FEaa5ZfsQ00dwhuRJR0OmkTkUY9npU0w1fozLFaPTSjwqrcsi3xq414GcGJ734TgfKvwUpe3f&#10;EtPllUQkmjOb7ELVXWbpqiHjabsHiUZmpYVwucI3MoxzsGlet3omoHJctfiMLEf6xZUCmJElqpuw&#10;B4AxsoKM2NWeIT6nQumAKbn9E7GaPGWUys6mKdko68JrABpVDZVr/GhStSa7dHDiitcsJH3vaiMy&#10;y3uHfchTKMk5Cq94UT60Y+6hH9cF9vbT2H0HAAD//wMAUEsDBBQABgAIAAAAIQBvC45h4QAAAAwB&#10;AAAPAAAAZHJzL2Rvd25yZXYueG1sTI/RSsNAEEXfBf9hGcG3dpO01CTNpogopSCItR+wyY5JaHY2&#10;Zjdt/HvHJ30c5nDvucVutr244Og7RwriZQQCqXamo0bB6eNlkYLwQZPRvSNU8I0eduXtTaFz4670&#10;jpdjaASHkM+1gjaEIZfS1y1a7ZduQOLfpxutDnyOjTSjvnK47WUSRRtpdUfc0OoBn1qsz8fJKthM&#10;89th9TUemtW+6l7t2T3vJ6fU/d38uAURcA5/MPzqszqU7FS5iYwXvYJF+pAwqiBbxxkIJpIs5jEV&#10;o9E6SUGWhfw/ovwBAAD//wMAUEsBAi0AFAAGAAgAAAAhALaDOJL+AAAA4QEAABMAAAAAAAAAAAAA&#10;AAAAAAAAAFtDb250ZW50X1R5cGVzXS54bWxQSwECLQAUAAYACAAAACEAOP0h/9YAAACUAQAACwAA&#10;AAAAAAAAAAAAAAAvAQAAX3JlbHMvLnJlbHNQSwECLQAUAAYACAAAACEAj9E2JgICAAB8BAAADgAA&#10;AAAAAAAAAAAAAAAuAgAAZHJzL2Uyb0RvYy54bWxQSwECLQAUAAYACAAAACEAbwuOYeEAAAAMAQAA&#10;DwAAAAAAAAAAAAAAAABc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4864" behindDoc="0" locked="0" layoutInCell="1" allowOverlap="1" wp14:anchorId="1D7C7C88" wp14:editId="4BC21E26">
                <wp:simplePos x="0" y="0"/>
                <wp:positionH relativeFrom="column">
                  <wp:posOffset>-561975</wp:posOffset>
                </wp:positionH>
                <wp:positionV relativeFrom="paragraph">
                  <wp:posOffset>4388485</wp:posOffset>
                </wp:positionV>
                <wp:extent cx="2406650" cy="25336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spAutoFit/>
                      </wps:bodyPr>
                    </wps:wsp>
                  </a:graphicData>
                </a:graphic>
              </wp:anchor>
            </w:drawing>
          </mc:Choice>
          <mc:Fallback>
            <w:pict>
              <v:shape w14:anchorId="1D7C7C88" id="_x0000_s1045" type="#_x0000_t202" style="position:absolute;left:0;text-align:left;margin-left:-44.25pt;margin-top:345.55pt;width:189.5pt;height:1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0mgEAABcDAAAOAAAAZHJzL2Uyb0RvYy54bWysUk1v4yAQva/U/4C4b+y4TbS14lTdrbqX&#10;qq2U7g8gGGIkw1CGxM6/70A+WrW3VS8DzAyP996wuBltz3YqoAHX8Omk5Ew5Ca1xm4b/e7n/+Ysz&#10;jMK1ogenGr5XyG+WFz8Wg69VBR30rQqMQBzWg294F6OviwJlp6zACXjlqKghWBHpGDZFG8RA6LYv&#10;qrKcFwOE1geQCpGyd4ciX2Z8rZWMT1qjiqxvOHGLOYYc1ykWy4WoN0H4zsgjDfEfLKwwjh49Q92J&#10;KNg2mC9Q1sgACDpOJNgCtDZSZQ2kZlp+UrPqhFdZC5mD/mwTfh+sfNw9B2bahlczzpywNKMXNcbf&#10;MLLqKtkzeKypa+WpL46UpzGf8kjJpHrUwaaV9DCqk9H7s7kExiQlq6tyPp9RSVKtml1ezmcJpni/&#10;7QPGvwosS5uGBxpe9lTsHjAeWk8t6TEH96bvUz5RPFBJuziux6xoen3iuYZ2T/QHmnPD8XUrguIs&#10;xP4P5G+R0NDfbiMh5ocSzOHOEZ3cz1SPPyWN9+M5d73/5+UbAAAA//8DAFBLAwQUAAYACAAAACEA&#10;L0oI9N8AAAALAQAADwAAAGRycy9kb3ducmV2LnhtbEyPTU/DMAyG70j8h8hI3LakQxtdaTpNfEgc&#10;uDDK3WtMU9EkVZOt3b/HnOBo+9Hr5y13s+vFmcbYBa8hWyoQ5JtgOt9qqD9eFjmImNAb7IMnDReK&#10;sKuur0osTJj8O50PqRUc4mOBGmxKQyFlbCw5jMswkOfbVxgdJh7HVpoRJw53vVwptZEOO88fLA70&#10;aKn5PpychpTMPrvUzy6+fs5vT5NVzRprrW9v5v0DiERz+oPhV5/VoWKnYzh5E0WvYZHna0Y1bLZZ&#10;BoKJ1Vbx5qjh/i5TIKtS/u9Q/QAAAP//AwBQSwECLQAUAAYACAAAACEAtoM4kv4AAADhAQAAEwAA&#10;AAAAAAAAAAAAAAAAAAAAW0NvbnRlbnRfVHlwZXNdLnhtbFBLAQItABQABgAIAAAAIQA4/SH/1gAA&#10;AJQBAAALAAAAAAAAAAAAAAAAAC8BAABfcmVscy8ucmVsc1BLAQItABQABgAIAAAAIQA+bxR0mgEA&#10;ABcDAAAOAAAAAAAAAAAAAAAAAC4CAABkcnMvZTJvRG9jLnhtbFBLAQItABQABgAIAAAAIQAvSgj0&#10;3wAAAAsBAAAPAAAAAAAAAAAAAAAAAPQDAABkcnMvZG93bnJldi54bWxQSwUGAAAAAAQABADzAAAA&#10;AAU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3840" behindDoc="0" locked="0" layoutInCell="1" allowOverlap="1" wp14:anchorId="747D3003" wp14:editId="379BAC32">
                <wp:simplePos x="0" y="0"/>
                <wp:positionH relativeFrom="column">
                  <wp:posOffset>-571500</wp:posOffset>
                </wp:positionH>
                <wp:positionV relativeFrom="paragraph">
                  <wp:posOffset>4213860</wp:posOffset>
                </wp:positionV>
                <wp:extent cx="2406869" cy="641131"/>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7E409BF4" id="Rounded Rectangle 18" o:spid="_x0000_s1026" style="position:absolute;margin-left:-45pt;margin-top:331.8pt;width:189.5pt;height:50.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psAQIAAHwEAAAOAAAAZHJzL2Uyb0RvYy54bWysVE2P0zAQvSPxHyzfaZKyVKVquoddLRcE&#10;qy78ANceJ5b8Jdvbpv+esZOmLKxAQuTg2PG8N/OePdneDkaTI4SonG1ps6gpAcudULZr6fdvD+/W&#10;lMTErGDaWWjpGSK93b19sz35DSxd77SAQJDExs3Jt7RPyW+qKvIeDIsL58HipnTBsITL0FUisBOy&#10;G10t63pVnVwQPjgOMeLX+3GT7gq/lMDTVykjJKJbirWlMoYyHvJY7bZs0wXme8WnMtg/VGGYsph0&#10;prpniZHnoH6jMooHF51MC+5M5aRUHIoGVNPUv6h56pmHogXNiX62Kf4/Wv7l+BiIEnh2HymxzOAZ&#10;7d2zFSDIHt1jttNAmnU26uTjBuOf/GOYVhGnWfUgg8lv1EOGYu55NheGRDh+XN7Uq/UKk3DcW900&#10;zfsmk1ZXtA8xfQJnSJ60NOQycg3FWHb8HNMYf4nLGaPTSjworcsi3xq404EcGZ73obtkeBGl7d+A&#10;aXgFiIVmZJVdGHWXWTpryHza7kGikVlpKbhc4WsxjHOwqRm3eiZgrPFDjc/kw4worhTCzCxR3cw9&#10;EbwUeuEe7ZniMxRKB8zg+k+FjeAZUTI7m2awUdaF1wg0qpoyj/EXk0ZrsksHJ854zULSd25sRGZ5&#10;77APeQoFnKPwihflUzvmHvp5XWivP43dDwAAAP//AwBQSwMEFAAGAAgAAAAhAL3KM9rgAAAACwEA&#10;AA8AAABkcnMvZG93bnJldi54bWxMj9FOwzAMRd+R+IfISLxtKSsKW2k6IQSaJiEhBh+QNqat1jgl&#10;Sbfy95gneLR9dXxuuZ3dIE4YYu9Jw80yA4HUeNtTq+Hj/XmxBhGTIWsGT6jhGyNsq8uL0hTWn+kN&#10;T4fUCoZQLIyGLqWxkDI2HToTl35E4tunD84kHkMrbTBnhrtBrrJMSWd64g+dGfGxw+Z4mJwGNc2v&#10;+/wr7Nt8V/cv7uifdpPX+vpqfrgHkXBOf2H41Wd1qNip9hPZKAYNi03GXRLDVK5AcGK13vCm1nCn&#10;bhXIqpT/O1Q/AAAA//8DAFBLAQItABQABgAIAAAAIQC2gziS/gAAAOEBAAATAAAAAAAAAAAAAAAA&#10;AAAAAABbQ29udGVudF9UeXBlc10ueG1sUEsBAi0AFAAGAAgAAAAhADj9If/WAAAAlAEAAAsAAAAA&#10;AAAAAAAAAAAALwEAAF9yZWxzLy5yZWxzUEsBAi0AFAAGAAgAAAAhAEuhumwBAgAAfAQAAA4AAAAA&#10;AAAAAAAAAAAALgIAAGRycy9lMm9Eb2MueG1sUEsBAi0AFAAGAAgAAAAhAL3KM9r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92032" behindDoc="0" locked="0" layoutInCell="1" allowOverlap="1" wp14:anchorId="34D4B955" wp14:editId="5FD6CA98">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 w14:anchorId="34D4B955" id="_x0000_s1046" type="#_x0000_t202" style="position:absolute;left:0;text-align:left;margin-left:332.25pt;margin-top:191.55pt;width:96.4pt;height:2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0clwEAABcDAAAOAAAAZHJzL2Uyb0RvYy54bWysUsFu2zAMvQ/oPwi6N3a9bB2MOMXWorsM&#10;24B2H6DIUizAElVSiZ2/H6WkSbHdhvkgSyT1xPceV3ezH8XeIDkInbxZ1FKYoKF3YdvJX8+P15+k&#10;oKRCr0YIppMHQ/JuffVuNcXWNDDA2BsUDBKonWInh5RiW1WkB+MVLSCawEkL6FXiI26rHtXE6H6s&#10;mrr+WE2AfUTQhoijD8ekXBd8a41OP6wlk8TYSe4tlRXLuslrtV6pdosqDk6f2lD/0IVXLvCjZ6gH&#10;lZTYofsLyjuNQGDTQoOvwFqnTeHAbG7qP9g8DSqawoXFoXiWif4frP6+/4nC9Z1s2KmgPHv0bOb0&#10;BWbR3GZ5pkgtVz1Frkszx9nm1zhxMLOeLfr8Zz6C8yz04SwugwmdLzXNcvlhKYXm3Pv6lr8MU11u&#10;R6T01YAXedNJZPOKpmr/jdKx9LUkPxbg0Y1jjucWj63kXZo385FRsTeHNtAfuP2Jfe4kvewUGikw&#10;jfdQxiKjUfy8S4xYHrrcOaGz+qXV06Rke9+eS9Vlnte/AQAA//8DAFBLAwQUAAYACAAAACEAMXl7&#10;vuAAAAALAQAADwAAAGRycy9kb3ducmV2LnhtbEyPy26DMBBF95X6D9ZU6q4xlEARYYiiPqQuumlK&#10;9w6eACoeI+wE8vd1V81ydI/uPVNuFzOIM02ut4wQryIQxI3VPbcI9dfbQw7CecVaDZYJ4UIOttXt&#10;TakKbWf+pPPetyKUsCsUQuf9WEjpmo6Mcis7EofsaCejfDinVupJzaHcDPIxijJpVM9hoVMjPXfU&#10;/OxPBsF7vYsv9atx79/Lx8vcRU2qasT7u2W3AeFp8f8w/OkHdaiC08GeWDsxIGTZOg0oQpInMYhA&#10;5OlTAuKAsE7iDGRVyusfql8AAAD//wMAUEsBAi0AFAAGAAgAAAAhALaDOJL+AAAA4QEAABMAAAAA&#10;AAAAAAAAAAAAAAAAAFtDb250ZW50X1R5cGVzXS54bWxQSwECLQAUAAYACAAAACEAOP0h/9YAAACU&#10;AQAACwAAAAAAAAAAAAAAAAAvAQAAX3JlbHMvLnJlbHNQSwECLQAUAAYACAAAACEAGMl9HJcBAAAX&#10;AwAADgAAAAAAAAAAAAAAAAAuAgAAZHJzL2Uyb0RvYy54bWxQSwECLQAUAAYACAAAACEAMXl7vuAA&#10;AAALAQAADwAAAAAAAAAAAAAAAADx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9984" behindDoc="0" locked="0" layoutInCell="1" allowOverlap="1" wp14:anchorId="46B26923" wp14:editId="33429DB7">
                <wp:simplePos x="0" y="0"/>
                <wp:positionH relativeFrom="column">
                  <wp:posOffset>4124325</wp:posOffset>
                </wp:positionH>
                <wp:positionV relativeFrom="paragraph">
                  <wp:posOffset>1723390</wp:posOffset>
                </wp:positionV>
                <wp:extent cx="1460938" cy="1524000"/>
                <wp:effectExtent l="0" t="0" r="25400" b="19050"/>
                <wp:wrapNone/>
                <wp:docPr id="2"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shapetype w14:anchorId="45235C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mCwIAAI4EAAAOAAAAZHJzL2Uyb0RvYy54bWysVMuO0zAU3SPxD5b3NEmZGUHUdBatyobH&#10;iIEPcJ3rxsIv2aZJ/55r51EGRiAhNo4d+xyfc3JvNveDVuQMPkhrGlqtSkrAcNtKc2ro1y+HV28o&#10;CZGZlilroKEXCPR++/LFpnc1rG1nVQueIIkJde8a2sXo6qIIvAPNwso6MLgprNcs4tKfitazHtm1&#10;KtZleVf01rfOWw4h4Nv9uEm3mV8I4PGTEAEiUQ1FbTGPPo/HNBbbDatPnrlO8kkG+wcVmkmDly5U&#10;exYZ+e7lb1Racm+DFXHFrS6sEJJD9oBuqvIXN48dc5C9YDjBLTGF/0fLP54fPJFtQ9eUGKbxEx2U&#10;7XnHfKzJB3YyEDGZvQzfSJXS6l2oEfToHvy0CjhN1gfhdXqiKTLkhC9LwjBEwvFldXNXvn2NNcFx&#10;r7pd35Rl/gbFFe58iO/AapImDRWoZpfUzFqSlBw1O78PETUgdsak64NVsj1IpfIi1RHslCdnhhVw&#10;PGUPiHhySpm/AePwDBBpErJIkYwh5Fm8KEh8ynwGgdGi7XUWnIv6KoZxDiZW41bHWhg13mIkcyYL&#10;IrvMhIlZoLuFeyJ4anTmHuOZzico5J5YwOWfhI3gBZFvtiYuYC2N9c8RKHQ13Tyen0Mao0kpHW17&#10;wcLzUe3s2JrM8M5iZ/LoMzidwqLPzqcGTV318zrTXn8j2x8AAAD//wMAUEsDBBQABgAIAAAAIQAR&#10;7JUy4gAAAAsBAAAPAAAAZHJzL2Rvd25yZXYueG1sTI/LTsMwEEX3SPyDNUhsqtZJlUcT4lS0iBUV&#10;ghSxdmMTR8TjYLtp+HvMCpYzc3Tn3Go764FM0rreIIN4FQGR2BrRY8fg7fi43ABxnqPgg0HJ4Fs6&#10;2NbXVxUvhbngq5wa35EQgq7kDJT3Y0mpa5XU3K3MKDHcPozV3IfRdlRYfgnheqDrKMqo5j2GD4qP&#10;cq9k+9mcNYPFU66+XhbNfnp+5zZNCnV42O0Yu72Z7++AeDn7Pxh+9YM61MHpZM4oHBkYZEmRBpTB&#10;Oo8TIIHY5EUG5MQgjcOG1hX936H+AQAA//8DAFBLAQItABQABgAIAAAAIQC2gziS/gAAAOEBAAAT&#10;AAAAAAAAAAAAAAAAAAAAAABbQ29udGVudF9UeXBlc10ueG1sUEsBAi0AFAAGAAgAAAAhADj9If/W&#10;AAAAlAEAAAsAAAAAAAAAAAAAAAAALwEAAF9yZWxzLy5yZWxzUEsBAi0AFAAGAAgAAAAhAH821eYL&#10;AgAAjgQAAA4AAAAAAAAAAAAAAAAALgIAAGRycy9lMm9Eb2MueG1sUEsBAi0AFAAGAAgAAAAhABHs&#10;lTLiAAAACwEAAA8AAAAAAAAAAAAAAAAAZQQAAGRycy9kb3ducmV2LnhtbFBLBQYAAAAABAAEAPMA&#10;AAB0BQAAAAA=&#10;" fillcolor="white [3212]" strokecolor="black [3213]" strokeweight="1pt">
                <v:stroke joinstyle="miter"/>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8720" behindDoc="0" locked="0" layoutInCell="1" allowOverlap="1" wp14:anchorId="485F437C" wp14:editId="09ACD5B3">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485F437C" id="_x0000_s1047" type="#_x0000_t202" style="position:absolute;left:0;text-align:left;margin-left:268.7pt;margin-top:483.2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jdlwEAABcDAAAOAAAAZHJzL2Uyb0RvYy54bWysUk1v4yAQvVfqf0DcG7tOE1VWnKof6l5W&#10;20rN/gCCIUYyDGVI7Pz7HXCaVt3bai8DzAyP996wuhttzw4qoAHX8OtZyZlyElrjdg3/vXm+uuUM&#10;o3Ct6MGphh8V8rv15cVq8LWqoIO+VYERiMN68A3vYvR1UaDslBU4A68cFTUEKyIdw65ogxgI3fZF&#10;VZbLYoDQ+gBSIVL2aSrydcbXWsn4ojWqyPqGE7eYY8hxm2KxXol6F4TvjDzREP/Awgrj6NEz1JOI&#10;gu2D+QvKGhkAQceZBFuA1kaqrIHUXJff1Lx1wqushcxBf7YJ/x+s/HV4Dcy0Da/mnDlhaUYbNcYH&#10;GFlVJXsGjzV1vXnqiyPlacwfeaRkUj3qYNNKehjVyejj2VwCY5KS1U25XC6oJKlWLebz5SLBFJ+3&#10;fcD4Q4FladPwQMPLnorDT4xT60dLeszBs+n7lE8UJyppF8ftOCk689xCeyT6A8254fi+F0FxFmL/&#10;CPlbJDT09/tIiPmhBDPdOaGT+5nq6aek8X49567P/7z+AwAA//8DAFBLAwQUAAYACAAAACEAYNVN&#10;BN0AAAAMAQAADwAAAGRycy9kb3ducmV2LnhtbEyPTU+DQBCG7yb+h82YeLML1qJFlqbxI/HgxYr3&#10;KTsCkZ0l7LbQf+/0pLd3Mk/ej2Izu14daQydZwPpIgFFXHvbcWOg+ny9eQAVIrLF3jMZOFGATXl5&#10;UWBu/cQfdNzFRokJhxwNtDEOudahbslhWPiBWH7ffnQY5RwbbUecxNz1+jZJMu2wY0locaCnluqf&#10;3cEZiNFu01P14sLb1/z+PLVJvcLKmOurefsIKtIc/2A415fqUEqnvT+wDao3sFre3wlqYJ1lIoRY&#10;p2exF1SCl6DLQv8fUf4CAAD//wMAUEsBAi0AFAAGAAgAAAAhALaDOJL+AAAA4QEAABMAAAAAAAAA&#10;AAAAAAAAAAAAAFtDb250ZW50X1R5cGVzXS54bWxQSwECLQAUAAYACAAAACEAOP0h/9YAAACUAQAA&#10;CwAAAAAAAAAAAAAAAAAvAQAAX3JlbHMvLnJlbHNQSwECLQAUAAYACAAAACEAqkaY3ZcBAAAXAwAA&#10;DgAAAAAAAAAAAAAAAAAuAgAAZHJzL2Uyb0RvYy54bWxQSwECLQAUAAYACAAAACEAYNVNBN0AAAAM&#10;AQAADwAAAAAAAAAAAAAAAADxAwAAZHJzL2Rvd25yZXYueG1sUEsFBgAAAAAEAAQA8wAAAPsEAAAA&#10;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7696" behindDoc="0" locked="0" layoutInCell="1" allowOverlap="1" wp14:anchorId="3EA098D8" wp14:editId="0337E15E">
                <wp:simplePos x="0" y="0"/>
                <wp:positionH relativeFrom="column">
                  <wp:posOffset>3412490</wp:posOffset>
                </wp:positionH>
                <wp:positionV relativeFrom="paragraph">
                  <wp:posOffset>5933440</wp:posOffset>
                </wp:positionV>
                <wp:extent cx="2406650" cy="640715"/>
                <wp:effectExtent l="0" t="0" r="12700" b="26035"/>
                <wp:wrapNone/>
                <wp:docPr id="17" name="Rounded Rectangle 16"/>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4125F750" id="Rounded Rectangle 16" o:spid="_x0000_s1026" style="position:absolute;margin-left:268.7pt;margin-top:467.2pt;width:189.5pt;height:50.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PWAwIAAHwEAAAOAAAAZHJzL2Uyb0RvYy54bWysVMtu2zAQvBfoPxC815KM2CkEyzkkSC9F&#10;GzjtB9Dk0hLAF0jGj7/vkpTktA1aoKgOFCnuzs4MudrcnbUiR/BhsKajzaKmBAy3YjCHjn7/9vjh&#10;IyUhMiOYsgY6eoFA77bv321OroWl7a0S4AmCmNCeXEf7GF1bVYH3oFlYWAcGN6X1mkVc+kMlPDsh&#10;ulbVsq7X1cl64bzlEAJ+fSibdJvxpQQev0oZIBLVUeQW8+jzuE9jtd2w9uCZ6wc+0mD/wEKzwWDR&#10;GeqBRUZe/PAblB64t8HKuOBWV1bKgUPWgGqa+hc1zz1zkLWgOcHNNoX/B8u/HJ88GQSe3S0lhmk8&#10;o519MQIE2aF7zBwUkGadjDq50GL8s3vy4yrgNKk+S6/TG/WQczb3MpsL50g4flze1Ov1Cs+A4976&#10;pr5tVgm0umY7H+InsJqkSUd9opE4ZGPZ8XOIJX6KSxWDVYN4HJTKi3Rr4F55cmR43vtDM1b4KUqZ&#10;vyXG8xuJSDRlVsmFojvP4kVBwlNmBxKNTEoz4XyFr2QY52BiU7Z6JqBwXNX4TCwn+tmVDJiQJaqb&#10;sUeAKbKATNjFnjE+pULugDm5/hOxkjxn5MrWxDlZD8b6twAUqhorl/jJpGJNcmlvxQWvmY/q3pZG&#10;ZIb3FvuQR5+TUxRe8ax8bMfUQ6/XGfb609j+AAAA//8DAFBLAwQUAAYACAAAACEAoqFd9eAAAAAM&#10;AQAADwAAAGRycy9kb3ducmV2LnhtbEyP0U7DMAxF35H4h8hIvLF0ZCusNJ0QAk2TJiG2fUDamLZa&#10;45Qm3crfY57g7Vo+uj7O15PrxBmH0HrSMJ8lIJAqb1uqNRwPb3ePIEI0ZE3nCTV8Y4B1cX2Vm8z6&#10;C33geR9rwSUUMqOhibHPpAxVg86Eme+RePfpB2cij0Mt7WAuXO46eZ8kqXSmJb7QmB5fGqxO+9Fp&#10;SMfpfau+hm2tNmW7cyf/uhm91rc30/MTiIhT/IPhV5/VoWCn0o9kg+g0LNXDglENK7XgwMRqnnIo&#10;GU3UUoEscvn/ieIHAAD//wMAUEsBAi0AFAAGAAgAAAAhALaDOJL+AAAA4QEAABMAAAAAAAAAAAAA&#10;AAAAAAAAAFtDb250ZW50X1R5cGVzXS54bWxQSwECLQAUAAYACAAAACEAOP0h/9YAAACUAQAACwAA&#10;AAAAAAAAAAAAAAAvAQAAX3JlbHMvLnJlbHNQSwECLQAUAAYACAAAACEAiODj1gMCAAB8BAAADgAA&#10;AAAAAAAAAAAAAAAuAgAAZHJzL2Uyb0RvYy54bWxQSwECLQAUAAYACAAAACEAoqFd9eAAAAAMAQAA&#10;DwAAAAAAAAAAAAAAAABd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7936" behindDoc="0" locked="0" layoutInCell="1" allowOverlap="1" wp14:anchorId="1C79B6BD" wp14:editId="046441A9">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C79B6BD" id="TextBox 26" o:spid="_x0000_s1048" type="#_x0000_t202" style="position:absolute;left:0;text-align:left;margin-left:265.5pt;margin-top:343.35pt;width:189.5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22mQEAABcDAAAOAAAAZHJzL2Uyb0RvYy54bWysUsFu2zAMvRfYPwi6L3bdxR2MOMW2orsU&#10;bYF2H6DIUizAEjVRiZ2/LyUn6dDdil4oiaSe3nvU6mayA9urgAZcyy8XJWfKSeiM27b8z8vd1++c&#10;YRSuEwM41fKDQn6z/nKxGn2jKuhh6FRgBOKwGX3L+xh9UxQoe2UFLsArR0UNwYpIx7AtuiBGQrdD&#10;UZVlXYwQOh9AKkTK3s5Fvs74WisZH7VGFdnQcuIWcww5blIs1ivRbIPwvZFHGuIDLKwwjh49Q92K&#10;KNgumP+grJEBEHRcSLAFaG2kyhpIzWX5Ts1zL7zKWsgc9Geb8PNg5cP+KTDTtby65swJSzN6UVP8&#10;CROr6mTP6LGhrmdPfXGiPI35lEdKJtWTDjatpIdRnYw+nM0lMCYpWX0r63pJJUm1anl1VS8TTPF2&#10;2weMvxVYljYtDzS87KnY32OcW08t6TEHd2YYUj5RnKmkXZw206yoOvHcQHcg+iPNueX4dyeC4izE&#10;4Rfkb5HQ0P/YRULMDyWY+c4RndzPVI8/JY3333PuevvP61cAAAD//wMAUEsDBBQABgAIAAAAIQAQ&#10;z+Mm3wAAAAsBAAAPAAAAZHJzL2Rvd25yZXYueG1sTI/NTsMwEITvSLyDtUjcqJ2ipiVkU1X8SBy4&#10;UMLdjZc4IrajeNukb4850ePsjGa/Kbez68WJxtgFj5AtFAjyTTCdbxHqz9e7DYjI2hvdB08IZ4qw&#10;ra6vSl2YMPkPOu25FanEx0IjWOahkDI2lpyOizCQT953GJ3mJMdWmlFPqdz1cqlULp3ufPpg9UBP&#10;lpqf/dEhMJtddq5fXHz7mt+fJ6uala4Rb2/m3SMIppn/w/CHn9ChSkyHcPQmih5hdZ+lLYyQb/I1&#10;iJR4yFS6HBDWyzwHWZXyckP1CwAA//8DAFBLAQItABQABgAIAAAAIQC2gziS/gAAAOEBAAATAAAA&#10;AAAAAAAAAAAAAAAAAABbQ29udGVudF9UeXBlc10ueG1sUEsBAi0AFAAGAAgAAAAhADj9If/WAAAA&#10;lAEAAAsAAAAAAAAAAAAAAAAALwEAAF9yZWxzLy5yZWxzUEsBAi0AFAAGAAgAAAAhAFGqbbaZAQAA&#10;FwMAAA4AAAAAAAAAAAAAAAAALgIAAGRycy9lMm9Eb2MueG1sUEsBAi0AFAAGAAgAAAAhABDP4ybf&#10;AAAACwEAAA8AAAAAAAAAAAAAAAAA8wMAAGRycy9kb3ducmV2LnhtbFBLBQYAAAAABAAEAPMAAAD/&#10;B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6912" behindDoc="0" locked="0" layoutInCell="1" allowOverlap="1" wp14:anchorId="208564EF" wp14:editId="58C8168B">
                <wp:simplePos x="0" y="0"/>
                <wp:positionH relativeFrom="column">
                  <wp:posOffset>3371850</wp:posOffset>
                </wp:positionH>
                <wp:positionV relativeFrom="paragraph">
                  <wp:posOffset>4161790</wp:posOffset>
                </wp:positionV>
                <wp:extent cx="2406869" cy="641131"/>
                <wp:effectExtent l="0" t="0" r="12700" b="26035"/>
                <wp:wrapNone/>
                <wp:docPr id="26" name="Rounded Rectangle 25"/>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4A43C856" id="Rounded Rectangle 25" o:spid="_x0000_s1026" style="position:absolute;margin-left:265.5pt;margin-top:327.7pt;width:18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ZxAQIAAHwEAAAOAAAAZHJzL2Uyb0RvYy54bWysVMtu2zAQvBfoPxC813o0MVLBcg4J0kvR&#10;Bk77ATS5tAjwBZLx4++7pGQ5aYMWKOoDTYo7szMjUqvbo9FkDyEqZ3vaLGpKwHInlN319Mf3hw83&#10;lMTErGDaWejpCSK9Xb9/tzr4Dlo3OC0gECSxsTv4ng4p+a6qIh/AsLhwHixuShcMS7gMu0oEdkB2&#10;o6u2rpfVwQXhg+MQIz69HzfpuvBLCTx9kzJCIrqnqC2VMZRxm8dqvWLdLjA/KD7JYP+gwjBlselM&#10;dc8SI89B/UZlFA8uOpkW3JnKSak4FA/opql/cfM0MA/FC4YT/RxT/H+0/Ov+MRAletouKbHM4Dva&#10;uGcrQJANpsfsTgNpr3NQBx87rH/yj2FaRZxm10cZTP5HP+RYwj3N4cIxEY4P26t6ebP8RAnHveVV&#10;03xsMml1QfsQ02dwhuRJT0OWkTWUYNn+S0xj/bkud4xOK/GgtC6LfGrgTgeyZ/i+t7tzh1dV2v4N&#10;mI5vAFFoRlY5hdF3maWThsyn7QYkBpmdFsHlCF/EMM7BpmbcGpiAUeN1jb8phxlRUimEmVmiu5l7&#10;Inht9Mw9xjPVZyiUGzCD6z8JG8EzonR2Ns1go6wLbxFodDV1HuvPIY3R5JS2TpzwmIWk79x4EZnl&#10;g8N7yFMo4FyFR7w4n65jvkMv14X28tFY/wQAAP//AwBQSwMEFAAGAAgAAAAhAAKR6z3gAAAACwEA&#10;AA8AAABkcnMvZG93bnJldi54bWxMj9FOwzAMRd+R+IfISLyxtHQtUJpOCIGmSUiIwQekjWmrNU5J&#10;0q38PeYJHm1fHZ9bbRY7iiP6MDhSkK4SEEitMwN1Cj7en69uQYSoyejRESr4xgCb+vys0qVxJ3rD&#10;4z52giEUSq2gj3EqpQxtj1aHlZuQ+PbpvNWRR99J4/WJ4XaU10lSSKsH4g+9nvCxx/awn62CYl5e&#10;d9mX33XZthle7ME9bWen1OXF8nAPIuIS/8Lwq8/qULNT42YyQYwK8izlLpFheb4GwYm7NOFNo+Am&#10;L9Yg60r+71D/AAAA//8DAFBLAQItABQABgAIAAAAIQC2gziS/gAAAOEBAAATAAAAAAAAAAAAAAAA&#10;AAAAAABbQ29udGVudF9UeXBlc10ueG1sUEsBAi0AFAAGAAgAAAAhADj9If/WAAAAlAEAAAsAAAAA&#10;AAAAAAAAAAAALwEAAF9yZWxzLy5yZWxzUEsBAi0AFAAGAAgAAAAhAB7cFnEBAgAAfAQAAA4AAAAA&#10;AAAAAAAAAAAALgIAAGRycy9lMm9Eb2MueG1sUEsBAi0AFAAGAAgAAAAhAAKR6z3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8480" behindDoc="0" locked="0" layoutInCell="1" allowOverlap="1" wp14:anchorId="3432983B" wp14:editId="003BA6E9">
                <wp:simplePos x="0" y="0"/>
                <wp:positionH relativeFrom="column">
                  <wp:posOffset>-581025</wp:posOffset>
                </wp:positionH>
                <wp:positionV relativeFrom="paragraph">
                  <wp:posOffset>5033010</wp:posOffset>
                </wp:positionV>
                <wp:extent cx="2406650" cy="640715"/>
                <wp:effectExtent l="0" t="0" r="12700" b="26035"/>
                <wp:wrapNone/>
                <wp:docPr id="14" name="Rounded Rectangle 13"/>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73D27426" id="Rounded Rectangle 13" o:spid="_x0000_s1026" style="position:absolute;margin-left:-45.75pt;margin-top:396.3pt;width:189.5pt;height:50.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CBAIAAHwEAAAOAAAAZHJzL2Uyb0RvYy54bWysVMtu2zAQvBfoPxC615Jc2w0MyzkkSC9F&#10;GzjtB9Dk0iLAF0jGj7/vkpTktAlaoKgOFCnuzs4MudrcnrUiR/BBWtNV7aypCBhmuTSHrvrx/eHD&#10;TUVCpIZTZQ101QVCdbt9/25zcmuY294qDp4giAnrk+uqPka3ruvAetA0zKwDg5vCek0jLv2h5p6e&#10;EF2ret40q/pkPXfeMggBv96XzWqb8YUAFr8JESAS1VXILebR53Gfxnq7oeuDp66XbKBB/4GFptJg&#10;0QnqnkZKnr18BaUl8zZYEWfM6toKIRlkDaimbX5T89RTB1kLmhPcZFP4f7Ds6/HRE8nx7BYVMVTj&#10;Ge3ss+HAyQ7do+aggLQfk1EnF9YY/+Qe/bAKOE2qz8Lr9EY95JzNvUzmwjkShh/ni2a1WuIZMNxb&#10;LZpP7TKB1tds50P8DFaTNOkqn2gkDtlYevwSYokf41LFYJXkD1KpvEi3Bu6UJ0eK570/tEOFX6KU&#10;+VtiPL+RiERTZp1cKLrzLF4UJDxldiDQyKQ0E85X+EqGMgYmtmWrpxwKx2WDz8hypJ9dyYAJWaC6&#10;CXsAGCMLyIhd7BniUyrkDpiSmz8RK8lTRq5sTZyStTTWvwWgUNVQucSPJhVrkkt7yy94zXxUd7Y0&#10;IjWst9iHLPqcnKLwimflQzumHnq5zrDXn8b2JwAAAP//AwBQSwMEFAAGAAgAAAAhAHCVTwviAAAA&#10;CwEAAA8AAABkcnMvZG93bnJldi54bWxMj0FOwzAQRfdI3MGaSuxap4maJiGTCiFQVQmponAAJ54m&#10;UWM72E4bbo9ZwXJmnv68X+5mNbArWdcbjbBeRcBIN0b2ukX4/HhdZsCcF1qKwWhC+CYHu+r+rhSF&#10;NDf9TteTb1kI0a4QCJ33Y8G5azpSwq3MSDrczsYq4cNoWy6tuIVwNfA4ilKuRK/Dh06M9NxRczlN&#10;CiGd5uMh+bKHNtnX/Zu6mJf9ZBAfFvPTIzBPs/+D4Vc/qEMVnGozaenYgLDM15uAImzzOAUWiDjb&#10;hk2NkOXJBnhV8v8dqh8AAAD//wMAUEsBAi0AFAAGAAgAAAAhALaDOJL+AAAA4QEAABMAAAAAAAAA&#10;AAAAAAAAAAAAAFtDb250ZW50X1R5cGVzXS54bWxQSwECLQAUAAYACAAAACEAOP0h/9YAAACUAQAA&#10;CwAAAAAAAAAAAAAAAAAvAQAAX3JlbHMvLnJlbHNQSwECLQAUAAYACAAAACEAYGC8QgQCAAB8BAAA&#10;DgAAAAAAAAAAAAAAAAAuAgAAZHJzL2Uyb0RvYy54bWxQSwECLQAUAAYACAAAACEAcJVPC+IAAAAL&#10;AQAADwAAAAAAAAAAAAAAAABeBAAAZHJzL2Rvd25yZXYueG1sUEsFBgAAAAAEAAQA8wAAAG0FAAAA&#10;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9504" behindDoc="0" locked="0" layoutInCell="1" allowOverlap="1" wp14:anchorId="1F16A413" wp14:editId="42A13C54">
                <wp:simplePos x="0" y="0"/>
                <wp:positionH relativeFrom="column">
                  <wp:posOffset>-581025</wp:posOffset>
                </wp:positionH>
                <wp:positionV relativeFrom="paragraph">
                  <wp:posOffset>5226050</wp:posOffset>
                </wp:positionV>
                <wp:extent cx="2406869" cy="25391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406869" cy="253916"/>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spAutoFit/>
                      </wps:bodyPr>
                    </wps:wsp>
                  </a:graphicData>
                </a:graphic>
              </wp:anchor>
            </w:drawing>
          </mc:Choice>
          <mc:Fallback>
            <w:pict>
              <v:shape w14:anchorId="1F16A413" id="_x0000_s1049" type="#_x0000_t202" style="position:absolute;left:0;text-align:left;margin-left:-45.75pt;margin-top:411.5pt;width:189.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2DmQEAABcDAAAOAAAAZHJzL2Uyb0RvYy54bWysUsFuGyEQvVfqPyDu9a43rRWvvI6SRuml&#10;Sio5+QDMghdpYSiDveu/78DaTtTcolwGmBke771hdTPanh1UQAOu4fNZyZlyElrjdg1/eX74ds0Z&#10;RuFa0YNTDT8q5Dfrr19Wg69VBR30rQqMQBzWg294F6OviwJlp6zAGXjlqKghWBHpGHZFG8RA6LYv&#10;qrJcFAOE1geQCpGy91ORrzO+1krGJ61RRdY3nLjFHEOO2xSL9UrUuyB8Z+SJhvgACyuMo0cvUPci&#10;CrYP5h2UNTIAgo4zCbYArY1UWQOpmZf/qdl0wqushcxBf7EJPw9WPh7+BGbahldkjxOWZvSsxngH&#10;I5svkz2Dx5q6Np764kh5GvM5j5RMqkcdbFpJD6M6IR0v5hIYk5SsvpeL68WSM0m16sfVcr5IMMXr&#10;bR8w/lJgWdo0PNDwsqfi8Bvj1HpuSY85eDB9n/KJ4kQl7eK4HSdFV2eeW2iPRH+gOTcc/+5FUJyF&#10;2P+E/C0SGvrbfSTE/FCCme6c0Mn9TPX0U9J4355z1+t/Xv8DAAD//wMAUEsDBBQABgAIAAAAIQBl&#10;uEGt3gAAAAsBAAAPAAAAZHJzL2Rvd25yZXYueG1sTI/NTsMwEITvSLyDtUjcWidBLSGNU1X8SBy4&#10;tIT7NnbjiHgdxW6Tvj3LCY47O5r5ptzOrhcXM4bOk4J0mYAw1HjdUaug/nxb5CBCRNLYezIKribA&#10;trq9KbHQfqK9uRxiKziEQoEKbIxDIWVorHEYln4wxL+THx1GPsdW6hEnDne9zJJkLR12xA0WB/Ns&#10;TfN9ODsFMepdeq1fXXj/mj9eJps0K6yVur+bdxsQ0czxzwy/+IwOFTMd/Zl0EL2CxVO6YquCPHvg&#10;UezI8kdWjqysWZFVKf9vqH4AAAD//wMAUEsBAi0AFAAGAAgAAAAhALaDOJL+AAAA4QEAABMAAAAA&#10;AAAAAAAAAAAAAAAAAFtDb250ZW50X1R5cGVzXS54bWxQSwECLQAUAAYACAAAACEAOP0h/9YAAACU&#10;AQAACwAAAAAAAAAAAAAAAAAvAQAAX3JlbHMvLnJlbHNQSwECLQAUAAYACAAAACEAK5zdg5kBAAAX&#10;AwAADgAAAAAAAAAAAAAAAAAuAgAAZHJzL2Uyb0RvYy54bWxQSwECLQAUAAYACAAAACEAZbhBrd4A&#10;AAALAQAADwAAAAAAAAAAAAAAAADz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4624" behindDoc="0" locked="0" layoutInCell="1" allowOverlap="1" wp14:anchorId="0E5FE428" wp14:editId="07B35B87">
                <wp:simplePos x="0" y="0"/>
                <wp:positionH relativeFrom="column">
                  <wp:posOffset>1428750</wp:posOffset>
                </wp:positionH>
                <wp:positionV relativeFrom="paragraph">
                  <wp:posOffset>6952615</wp:posOffset>
                </wp:positionV>
                <wp:extent cx="2406650" cy="640715"/>
                <wp:effectExtent l="0" t="0" r="12700" b="26035"/>
                <wp:wrapNone/>
                <wp:docPr id="16" name="Rounded Rectangle 15"/>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3EB5D278" id="Rounded Rectangle 15" o:spid="_x0000_s1026" style="position:absolute;margin-left:112.5pt;margin-top:547.45pt;width:189.5pt;height:50.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mlAwIAAHwEAAAOAAAAZHJzL2Uyb0RvYy54bWysVMuO2yAU3VfqPyD2jZ1oklZRnFnMaLqp&#10;2lGm/QAClxiJl4DJ4+97AdvpY9SRRvUCg7nncM4BvLk9G02OEKJytqPzWUsJWO6EsoeO/vj+8OET&#10;JTExK5h2Fjp6gUhvt+/fbU5+DQvXOy0gECSxcX3yHe1T8uumibwHw+LMebA4KV0wLOEwHBoR2AnZ&#10;jW4WbbtqTi4IHxyHGPHrfZ2k28IvJfD0TcoIieiOorZU2lDafW6b7YatD4H5XvFBBnuDCsOUxUUn&#10;qnuWGHkO6i8qo3hw0ck04840TkrFoXhAN/P2DzdPPfNQvGA40U8xxf9Hy78eHwNRAvduRYllBvdo&#10;556tAEF2mB6zBw1kvsxBnXxcY/2TfwzDKGI3uz7LYPIb/ZBzCfcyhQvnRDh+XNy0q9US94Dj3Oqm&#10;/VhJmyvah5g+gzMkdzoasoysoQTLjl9iwmWxfqzLK0anlXhQWpdBPjVwpwM5Mtzv/WGeZSPitypt&#10;XwOm8wtApMnIJqdQfZdeumjIfNruQGKQ2WkRXI7wVQzjHGya16meCagaly0+o8pRftFcCDOzRHcT&#10;90AwVlaSkbuaHeozFMoNmMDtv4RV8IQoKzubJrBR1oWXCDS6Glau9WNINZqc0t6JCx6zkPSdqxeR&#10;Wd47vIc8hQLOVXjEi/PhOuY79Ou40F5/GtufAAAA//8DAFBLAwQUAAYACAAAACEA7V5C4OEAAAAN&#10;AQAADwAAAGRycy9kb3ducmV2LnhtbEyPwU7DMBBE70j8g7VI3KjdtI2aEKdCCFRVQkIUPsCJlyRq&#10;vA6x04a/ZznBcWdGs2+K3ex6ccYxdJ40LBcKBFLtbUeNho/357stiBANWdN7Qg3fGGBXXl8VJrf+&#10;Qm94PsZGcAmF3GhoYxxyKUPdojNh4Qck9j796Ezkc2ykHc2Fy10vE6VS6UxH/KE1Az62WJ+Ok9OQ&#10;TvPrYfU1HprVvupe3Mk/7Sev9e3N/HAPIuIc/8Lwi8/oUDJT5SeyQfQakmTDWyIbKltnIDiSqjVL&#10;FUvLbLMFWRby/4ryBwAA//8DAFBLAQItABQABgAIAAAAIQC2gziS/gAAAOEBAAATAAAAAAAAAAAA&#10;AAAAAAAAAABbQ29udGVudF9UeXBlc10ueG1sUEsBAi0AFAAGAAgAAAAhADj9If/WAAAAlAEAAAsA&#10;AAAAAAAAAAAAAAAALwEAAF9yZWxzLy5yZWxzUEsBAi0AFAAGAAgAAAAhANBgKaUDAgAAfAQAAA4A&#10;AAAAAAAAAAAAAAAALgIAAGRycy9lMm9Eb2MueG1sUEsBAi0AFAAGAAgAAAAhAO1eQuDhAAAADQ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5648" behindDoc="0" locked="0" layoutInCell="1" allowOverlap="1" wp14:anchorId="65D09D25" wp14:editId="0F29819D">
                <wp:simplePos x="0" y="0"/>
                <wp:positionH relativeFrom="column">
                  <wp:posOffset>1428750</wp:posOffset>
                </wp:positionH>
                <wp:positionV relativeFrom="paragraph">
                  <wp:posOffset>7132955</wp:posOffset>
                </wp:positionV>
                <wp:extent cx="2406650" cy="2533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spAutoFit/>
                      </wps:bodyPr>
                    </wps:wsp>
                  </a:graphicData>
                </a:graphic>
              </wp:anchor>
            </w:drawing>
          </mc:Choice>
          <mc:Fallback>
            <w:pict>
              <v:shape w14:anchorId="65D09D25" id="TextBox 21" o:spid="_x0000_s1050" type="#_x0000_t202" style="position:absolute;left:0;text-align:left;margin-left:112.5pt;margin-top:561.65pt;width:189.5pt;height:1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lmAEAABcDAAAOAAAAZHJzL2Uyb0RvYy54bWysUsFu4yAQva/Uf0DcGztuE62sONXuVu2l&#10;2lZq+wEEQ4xkGMqQ2Pn7HXCSVu2t2ssAM8PjvTesbkbbs70KaMA1fD4rOVNOQmvctuGvL3eXPznD&#10;KFwrenCq4QeF/GZ98WM1+FpV0EHfqsAIxGE9+IZ3Mfq6KFB2ygqcgVeOihqCFZGOYVu0QQyEbvui&#10;KstlMUBofQCpECl7OxX5OuNrrWR81BpVZH3DiVvMMeS4SbFYr0S9DcJ3Rh5piG+wsMI4evQMdSui&#10;YLtgvkBZIwMg6DiTYAvQ2kiVNZCaeflJzXMnvMpayBz0Z5vw/8HKv/unwEzb8KrizAlLM3pRY/wN&#10;I6vmyZ7BY01dz5764kh5GvMpj5RMqkcdbFpJD6M6GX04m0tgTFKyui6XywWVJNWqxdXVcpFgivfb&#10;PmC8V2BZ2jQ80PCyp2L/gHFqPbWkxxzcmb5P+URxopJ2cdyMk6LrE88NtAeiP9CcG45vOxEUZyH2&#10;fyB/i4SG/tcuEmJ+KMFMd47o5H6mevwpabwfz7nr/T+v/wEAAP//AwBQSwMEFAAGAAgAAAAhAJql&#10;2OTfAAAADQEAAA8AAABkcnMvZG93bnJldi54bWxMj81OwzAQhO9IvIO1SNyoHYdGKMSpKn4kDlwo&#10;4b6N3ThqbEex26Rvz/YEx50ZzX5TbRY3sLOZYh+8gmwlgBnfBt37TkHz/f7wBCwm9BqH4I2Ci4mw&#10;qW9vKix1mP2XOe9Sx6jExxIV2JTGkvPYWuMwrsJoPHmHMDlMdE4d1xPOVO4GLoUouMPe0weLo3mx&#10;pj3uTk5BSnqbXZo3Fz9+ls/X2Yp2jY1S93fL9hlYMkv6C8MVn9ChJqZ9OHkd2aBAyjVtSWRkMs+B&#10;UaQQjyTtr1KRS+B1xf+vqH8BAAD//wMAUEsBAi0AFAAGAAgAAAAhALaDOJL+AAAA4QEAABMAAAAA&#10;AAAAAAAAAAAAAAAAAFtDb250ZW50X1R5cGVzXS54bWxQSwECLQAUAAYACAAAACEAOP0h/9YAAACU&#10;AQAACwAAAAAAAAAAAAAAAAAvAQAAX3JlbHMvLnJlbHNQSwECLQAUAAYACAAAACEAP6LUJZgBAAAX&#10;AwAADgAAAAAAAAAAAAAAAAAuAgAAZHJzL2Uyb0RvYy54bWxQSwECLQAUAAYACAAAACEAmqXY5N8A&#10;AAANAQAADwAAAAAAAAAAAAAAAADy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6432" behindDoc="0" locked="0" layoutInCell="1" allowOverlap="1" wp14:anchorId="796B48E7" wp14:editId="23D8BAE2">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796B48E7" id="TextBox 8" o:spid="_x0000_s1051" type="#_x0000_t202" style="position:absolute;left:0;text-align:left;margin-left:141.5pt;margin-top:159.55pt;width:122.45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gXmAEAABUDAAAOAAAAZHJzL2Uyb0RvYy54bWysUtuO0zAQfUfiHyy/06RFQSVqulpYLS8I&#10;kHb5ANexG0uxx8y4Tfr3jN3LInhD++LLzPjMOWe8uZv9KI4GyUHo5HJRS2GCht6FfSd/Pj++W0tB&#10;SYVejRBMJ0+G5N327ZvNFFuzggHG3qBgkEDtFDs5pBTbqiI9GK9oAdEETlpArxJfcV/1qCZG92O1&#10;qusP1QTYRwRtiDj6cE7KbcG31uj03VoySYydZG6prFjWXV6r7Ua1e1RxcPpCQ/0HC69c4KY3qAeV&#10;lDig+wfKO41AYNNCg6/AWqdN0cBqlvVfap4GFU3RwuZQvNlErwervx1/oHB9Jz9KEZTnET2bOX2C&#10;WayzOVOklmueIlelmcM85GucOJg1zxZ93lmN4DzbfLpZy1hC50dN0yyXjRSac+v3dbMu3lcvryNS&#10;+mLAi3zoJPLoiqPq+JUSM+HSa0luFuDRjWOOZ4pnKvmU5t1c9KyaK88d9CemP/GUO0m/DgqNFJjG&#10;z1A+RUajeH9IjFgaZZjzmws6e1/6X/5JHu6f91L18pu3vwE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GssqBeYAQAA&#10;FQMAAA4AAAAAAAAAAAAAAAAALgIAAGRycy9lMm9Eb2MueG1sUEsBAi0AFAAGAAgAAAAhANErA6Xg&#10;AAAACwEAAA8AAAAAAAAAAAAAAAAA8g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00DE4F57" w:rsidRPr="00ED352E">
        <w:rPr>
          <w:rFonts w:ascii="Times New Roman" w:hAnsi="Times New Roman"/>
          <w:noProof/>
          <w:color w:val="000000" w:themeColor="text1"/>
          <w:sz w:val="24"/>
        </w:rPr>
        <mc:AlternateContent>
          <mc:Choice Requires="wps">
            <w:drawing>
              <wp:anchor distT="0" distB="0" distL="114300" distR="114300" simplePos="0" relativeHeight="251665408" behindDoc="0" locked="0" layoutInCell="1" allowOverlap="1" wp14:anchorId="55074111" wp14:editId="6151C71B">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oundrect w14:anchorId="2713617C" id="Rounded Rectangle 7" o:spid="_x0000_s1026" style="position:absolute;margin-left:120pt;margin-top:96.7pt;width:165.5pt;height:2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0288" behindDoc="0" locked="0" layoutInCell="1" allowOverlap="1" wp14:anchorId="76999C9F" wp14:editId="7E1A7E03">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76999C9F" id="TextBox 5" o:spid="_x0000_s1052"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usmAEAABQDAAAOAAAAZHJzL2Uyb0RvYy54bWysUsuOEzEQvCPxD5bvZGYTEqJRJitgtVwQ&#10;IO3yAY7Hzlgau023k5n8PW3nsSu4IS5+dLerq6q9uZ/8II4GyUFo5d2slsIEDZ0L+1b+fH58t5aC&#10;kgqdGiCYVp4Myfvt2zebMTZmDj0MnUHBIIGaMbayTyk2VUW6N17RDKIJnLSAXiW+4r7qUI2M7odq&#10;XteragTsIoI2RBx9OCfltuBba3T6bi2ZJIZWMrdUVizrLq/VdqOaParYO32hof6BhVcucNMb1INK&#10;ShzQ/QXlnUYgsGmmwVdgrdOmaGA1d/Ufap56FU3RwuZQvNlE/w9Wfzv+QOG6Vq6kCMrziJ7NlD7B&#10;JJbZnDFSwzVPkavSxGEe8jVOHMyaJ4s+76xGcJ5tPt2sZSyhOfhhva4XSyk0p94v6uWiWF+9PI5I&#10;6YsBL/KhlciTK4aq41dKTIRLryW5V4BHNww5nhmemeRTmnZTkTNfXWnuoDsx+5GH3Er6dVBopMA0&#10;fIbyJzIaxY+HxIilUYY5v7mgs/Wl/+Wb5Nm+vpeql8+8/Q0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B24KusmAEAABQD&#10;AAAOAAAAAAAAAAAAAAAAAC4CAABkcnMvZTJvRG9jLnhtbFBLAQItABQABgAIAAAAIQCzeXyZ3gAA&#10;AAkBAAAPAAAAAAAAAAAAAAAAAPIDAABkcnMvZG93bnJldi54bWxQSwUGAAAAAAQABADzAAAA/QQA&#10;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3360" behindDoc="0" locked="0" layoutInCell="1" allowOverlap="1" wp14:anchorId="32E0013A" wp14:editId="569BDA1F">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2E0013A" id="TextBox 6" o:spid="_x0000_s1053" type="#_x0000_t202" style="position:absolute;left:0;text-align:left;margin-left:14.85pt;margin-top:10.75pt;width:62.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rdlwEAABQDAAAOAAAAZHJzL2Uyb0RvYy54bWysUk2P0zAQvSPxHyzfadIKpVXUdAWslgsC&#10;pF1+gOvYjaXYY2bcJv33jN2PRXBDXMb2zPj5vTfePsx+FCeD5CB0crmopTBBQ+/CoZM/Xp7ebaSg&#10;pEKvRgimk2dD8mH39s12iq1ZwQBjb1AwSKB2ip0cUoptVZEejFe0gGgCFy2gV4mPeKh6VBOj+7Fa&#10;1XVTTYB9RNCGiLOPl6LcFXxrjU7frCWTxNhJ5pZKxBL3OVa7rWoPqOLg9JWG+gcWXrnAj96hHlVS&#10;4ojuLyjvNAKBTQsNvgJrnTZFA6tZ1n+oeR5UNEULm0PxbhP9P1j99fQdhes7uZYiKM8jejFz+giz&#10;aLI5U6SWe54jd6WZ0zzkW544mTXPFn1eWY3gOtt8vlvLWEJzcr3ZrNaNFJpLTV0vm/cZpXq9HJHS&#10;ZwNe5E0nkSdXDFWnL5QurbeW/FaAJzeOOZ8ZXpjkXZr3c5GzWt9o7qE/M/uJh9xJ+nlUaKTANH6C&#10;8icyGsUPx8SI5aEMc7lzRWfrC9XrN8mz/f1cul4/8+4XAAAA//8DAFBLAwQUAAYACAAAACEAkzf3&#10;U90AAAAJAQAADwAAAGRycy9kb3ducmV2LnhtbEyPzU7DMBCE70i8g7VI3KidohQa4lQVPxIHLpT0&#10;7sZLHBGvo9ht0rdne4LT7mpGs9+Um9n34oRj7AJpyBYKBFITbEethvrr7e4RREyGrOkDoYYzRthU&#10;11elKWyY6BNPu9QKDqFYGA0upaGQMjYOvYmLMCCx9h1GbxKfYyvtaCYO971cKrWS3nTEH5wZ8Nlh&#10;87M7eg0p2W12rl99fN/PHy+TU01uaq1vb+btE4iEc/ozwwWf0aFipkM4ko2i17BcP7CTZ5aDuOj5&#10;PVc58JKtFMiqlP8bVL8AAAD//wMAUEsBAi0AFAAGAAgAAAAhALaDOJL+AAAA4QEAABMAAAAAAAAA&#10;AAAAAAAAAAAAAFtDb250ZW50X1R5cGVzXS54bWxQSwECLQAUAAYACAAAACEAOP0h/9YAAACUAQAA&#10;CwAAAAAAAAAAAAAAAAAvAQAAX3JlbHMvLnJlbHNQSwECLQAUAAYACAAAACEAiuza3ZcBAAAUAwAA&#10;DgAAAAAAAAAAAAAAAAAuAgAAZHJzL2Uyb0RvYy54bWxQSwECLQAUAAYACAAAACEAkzf3U90AAAAJ&#10;AQAADwAAAAAAAAAAAAAAAADxAwAAZHJzL2Rvd25yZXYueG1sUEsFBgAAAAAEAAQA8wAAAPsEAAAA&#10;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680256"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04320" behindDoc="0" locked="0" layoutInCell="1" allowOverlap="1" wp14:anchorId="228D867C" wp14:editId="2A6CFB78">
                <wp:simplePos x="0" y="0"/>
                <wp:positionH relativeFrom="column">
                  <wp:posOffset>1838324</wp:posOffset>
                </wp:positionH>
                <wp:positionV relativeFrom="paragraph">
                  <wp:posOffset>349885</wp:posOffset>
                </wp:positionV>
                <wp:extent cx="457200" cy="2293620"/>
                <wp:effectExtent l="38100" t="0" r="19050" b="87630"/>
                <wp:wrapNone/>
                <wp:docPr id="49" name="Elbow Connector 49"/>
                <wp:cNvGraphicFramePr/>
                <a:graphic xmlns:a="http://schemas.openxmlformats.org/drawingml/2006/main">
                  <a:graphicData uri="http://schemas.microsoft.com/office/word/2010/wordprocessingShape">
                    <wps:wsp>
                      <wps:cNvCnPr/>
                      <wps:spPr>
                        <a:xfrm flipH="1">
                          <a:off x="0" y="0"/>
                          <a:ext cx="457200" cy="229362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E46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144.75pt;margin-top:27.55pt;width:36pt;height:180.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z/BwIAAGQEAAAOAAAAZHJzL2Uyb0RvYy54bWysVNuO0zAQfUfiHyy/0zTpsmyrpvvQ3YUH&#10;BBWXD3DtcWPkm2zTtH/P2ElTbkIC8WLZ8Zwzc86Ms74/GU2OEKJytqX1bE4JWO6EsoeWfv709OKO&#10;kpiYFUw7Cy09Q6T3m+fP1r1fQeM6pwUEgiQ2rnrf0i4lv6qqyDswLM6cB4uX0gXDEh7DoRKB9chu&#10;dNXM57dV74LwwXGIEb8+DJd0U/ilBJ7eSxkhEd1SrC2VNZR1n9dqs2arQ2C+U3wsg/1DFYYpi0kn&#10;qgeWGPka1C9URvHgopNpxp2pnJSKQ9GAaur5T2o+dsxD0YLmRD/ZFP8fLX933AWiREtvlpRYZrBH&#10;j3rverJ11qJ9LhC8QZt6H1cYvbW7MJ6i34Ws+SSDIVIr/wYnoLiAusipmHyeTIZTIhw/3rx8hY2j&#10;hONV0ywXt03pQjXwZD4fYnoNzpC8aekebJqKWRR+dnwbU7FbjDUz8aWmRBqN3TsyTerlor7LZSPv&#10;GI27C3OGapvX6LQST0rrcshTB1sdCFK0NJ3qkeGHqMSUfrSCpLNHs1JQzB40jJGZtcpWDeaUXTpr&#10;GDJ+AIleowmDTWXKr/kY5yj1klNbjM4widVNwHnR/0fgGJ+hUF7A34AnRMnsbJrARlkXfpf9apMc&#10;4i8ODLqzBXsnzmVsijU4yqUv47PLb+X7c4Fffw6bbwAAAP//AwBQSwMEFAAGAAgAAAAhAFZxXhTi&#10;AAAACgEAAA8AAABkcnMvZG93bnJldi54bWxMj8tOwzAQRfdI/IM1SOyo4+ahNo1TIVBBSN3QsmDp&#10;xtMkwh5HsdumfD1mBcuZObpzbrWerGFnHH3vSIKYJcCQGqd7aiV87DcPC2A+KNLKOEIJV/Swrm9v&#10;KlVqd6F3PO9Cy2II+VJJ6EIYSs5906FVfuYGpHg7utGqEMex5XpUlxhuDZ8nScGt6il+6NSATx02&#10;X7uTlbDMNsl39rwf3l5fPk026Sa9iq2U93fT4wpYwCn8wfCrH9Whjk4HdyLtmZEwXyzziErIcwEs&#10;Amkh4uIgIRNFCryu+P8K9Q8AAAD//wMAUEsBAi0AFAAGAAgAAAAhALaDOJL+AAAA4QEAABMAAAAA&#10;AAAAAAAAAAAAAAAAAFtDb250ZW50X1R5cGVzXS54bWxQSwECLQAUAAYACAAAACEAOP0h/9YAAACU&#10;AQAACwAAAAAAAAAAAAAAAAAvAQAAX3JlbHMvLnJlbHNQSwECLQAUAAYACAAAACEAWnqM/wcCAABk&#10;BAAADgAAAAAAAAAAAAAAAAAuAgAAZHJzL2Uyb0RvYy54bWxQSwECLQAUAAYACAAAACEAVnFeFOIA&#10;AAAKAQAADwAAAAAAAAAAAAAAAABhBAAAZHJzL2Rvd25yZXYueG1sUEsFBgAAAAAEAAQA8wAAAHAF&#10;AAAAAA==&#10;" adj="4173" strokecolor="black [3213]" strokeweight=".5pt">
                <v:stroke endarrow="block"/>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4659D3" w:rsidRPr="00ED352E" w:rsidRDefault="004659D3">
      <w:pPr>
        <w:rPr>
          <w:rFonts w:ascii="Times New Roman" w:hAnsi="Times New Roman"/>
          <w:b/>
          <w:sz w:val="24"/>
        </w:rPr>
      </w:pPr>
      <w:r w:rsidRPr="00ED352E">
        <w:rPr>
          <w:rFonts w:ascii="Times New Roman" w:hAnsi="Times New Roman"/>
          <w:b/>
          <w:sz w:val="24"/>
        </w:rPr>
        <w:br w:type="page"/>
      </w:r>
    </w:p>
    <w:p w:rsidR="00F16E46"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sz w:val="24"/>
        </w:rPr>
        <w:lastRenderedPageBreak/>
        <w:t>DFD Level 1</w:t>
      </w:r>
    </w:p>
    <w:p w:rsidR="00F16E46" w:rsidRPr="00ED352E" w:rsidRDefault="00F16E46" w:rsidP="00680256">
      <w:pPr>
        <w:tabs>
          <w:tab w:val="left" w:pos="6450"/>
        </w:tabs>
        <w:spacing w:line="360" w:lineRule="auto"/>
        <w:rPr>
          <w:rFonts w:ascii="Times New Roman" w:hAnsi="Times New Roman"/>
          <w:b/>
          <w:sz w:val="24"/>
        </w:rPr>
      </w:pPr>
    </w:p>
    <w:p w:rsidR="007164A4"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noProof/>
          <w:sz w:val="24"/>
        </w:rPr>
        <w:drawing>
          <wp:inline distT="0" distB="0" distL="0" distR="0" wp14:anchorId="2D174583" wp14:editId="14149A63">
            <wp:extent cx="7841935" cy="5344795"/>
            <wp:effectExtent l="0" t="8890" r="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844152" cy="5346306"/>
                    </a:xfrm>
                    <a:prstGeom prst="rect">
                      <a:avLst/>
                    </a:prstGeom>
                  </pic:spPr>
                </pic:pic>
              </a:graphicData>
            </a:graphic>
          </wp:inline>
        </w:drawing>
      </w:r>
    </w:p>
    <w:p w:rsidR="00F16E46" w:rsidRPr="00ED352E" w:rsidRDefault="007164A4" w:rsidP="00680256">
      <w:pPr>
        <w:spacing w:line="360" w:lineRule="auto"/>
        <w:rPr>
          <w:rFonts w:ascii="Times New Roman" w:hAnsi="Times New Roman"/>
          <w:b/>
          <w:sz w:val="24"/>
        </w:rPr>
      </w:pPr>
      <w:r w:rsidRPr="00ED352E">
        <w:rPr>
          <w:rFonts w:ascii="Times New Roman" w:hAnsi="Times New Roman"/>
          <w:b/>
          <w:sz w:val="24"/>
        </w:rPr>
        <w:br w:type="page"/>
      </w:r>
      <w:r w:rsidR="00F16E46" w:rsidRPr="00ED352E">
        <w:rPr>
          <w:rFonts w:ascii="Times New Roman" w:hAnsi="Times New Roman"/>
          <w:b/>
          <w:sz w:val="24"/>
        </w:rPr>
        <w:lastRenderedPageBreak/>
        <w:t>DFD Level 2</w:t>
      </w:r>
    </w:p>
    <w:p w:rsidR="007471AE" w:rsidRPr="00ED352E" w:rsidRDefault="007471AE" w:rsidP="00680256">
      <w:pPr>
        <w:tabs>
          <w:tab w:val="left" w:pos="6450"/>
        </w:tabs>
        <w:spacing w:line="360" w:lineRule="auto"/>
        <w:rPr>
          <w:rFonts w:ascii="Times New Roman" w:hAnsi="Times New Roman"/>
          <w:b/>
          <w:sz w:val="24"/>
        </w:rPr>
      </w:pPr>
    </w:p>
    <w:p w:rsidR="007471AE" w:rsidRPr="00ED352E" w:rsidRDefault="007471AE" w:rsidP="00680256">
      <w:pPr>
        <w:tabs>
          <w:tab w:val="left" w:pos="6450"/>
        </w:tabs>
        <w:spacing w:line="360" w:lineRule="auto"/>
        <w:rPr>
          <w:rFonts w:ascii="Times New Roman" w:hAnsi="Times New Roman"/>
          <w:b/>
          <w:sz w:val="24"/>
        </w:rPr>
      </w:pPr>
    </w:p>
    <w:p w:rsidR="007F309F" w:rsidRPr="00ED352E" w:rsidRDefault="007471AE" w:rsidP="00680256">
      <w:pPr>
        <w:tabs>
          <w:tab w:val="left" w:pos="6450"/>
        </w:tabs>
        <w:spacing w:line="360" w:lineRule="auto"/>
        <w:rPr>
          <w:rFonts w:ascii="Times New Roman" w:hAnsi="Times New Roman"/>
          <w:b/>
          <w:sz w:val="24"/>
        </w:rPr>
      </w:pPr>
      <w:r w:rsidRPr="00ED352E">
        <w:rPr>
          <w:rFonts w:ascii="Times New Roman" w:hAnsi="Times New Roman"/>
          <w:b/>
          <w:noProof/>
          <w:sz w:val="24"/>
        </w:rPr>
        <w:drawing>
          <wp:inline distT="0" distB="0" distL="0" distR="0">
            <wp:extent cx="7282021" cy="5302250"/>
            <wp:effectExtent l="0" t="952"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dfd level 2- Page 1.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296884" cy="5313072"/>
                    </a:xfrm>
                    <a:prstGeom prst="rect">
                      <a:avLst/>
                    </a:prstGeom>
                  </pic:spPr>
                </pic:pic>
              </a:graphicData>
            </a:graphic>
          </wp:inline>
        </w:drawing>
      </w:r>
    </w:p>
    <w:p w:rsidR="007F309F" w:rsidRPr="00ED352E" w:rsidRDefault="007F309F" w:rsidP="00680256">
      <w:pPr>
        <w:spacing w:line="360" w:lineRule="auto"/>
        <w:rPr>
          <w:rFonts w:ascii="Times New Roman" w:hAnsi="Times New Roman"/>
          <w:b/>
          <w:sz w:val="24"/>
        </w:rPr>
      </w:pPr>
      <w:r w:rsidRPr="00ED352E">
        <w:rPr>
          <w:rFonts w:ascii="Times New Roman" w:hAnsi="Times New Roman"/>
          <w:b/>
          <w:sz w:val="24"/>
        </w:rPr>
        <w:br w:type="page"/>
      </w:r>
    </w:p>
    <w:p w:rsidR="00605DBC" w:rsidRPr="00ED352E" w:rsidRDefault="003B7EDF" w:rsidP="00680256">
      <w:pPr>
        <w:tabs>
          <w:tab w:val="left" w:pos="645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Entity Relationship Diagram</w:t>
      </w:r>
    </w:p>
    <w:p w:rsidR="00680256" w:rsidRPr="00ED352E" w:rsidRDefault="00680256" w:rsidP="00680256">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b/>
          <w:sz w:val="28"/>
        </w:rPr>
      </w:pPr>
      <w:r w:rsidRPr="00ED352E">
        <w:rPr>
          <w:rFonts w:ascii="Times New Roman" w:hAnsi="Times New Roman"/>
          <w:b/>
          <w:sz w:val="28"/>
        </w:rPr>
        <w:t>Uses of entity relationship diagrams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design:</w:t>
      </w:r>
      <w:r w:rsidRPr="00ED352E">
        <w:rPr>
          <w:rFonts w:ascii="Times New Roman" w:hAnsi="Times New Roman"/>
          <w:sz w:val="24"/>
        </w:rPr>
        <w:t xml:space="preserve"> ER diagrams are used to model and design relational databases, in terms of logic and business rules (in a logical data model) and in terms of the specific technology to be implemented (in a physical data model.) In software engineering, an ER diagram is often an initial step in determining requirements for an information systems project. It’s also later used to model a particular database or databases. A relational database has an equivalent relational table and can potentially be expressed that way as needed.</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troubleshooting:</w:t>
      </w:r>
      <w:r w:rsidRPr="00ED352E">
        <w:rPr>
          <w:rFonts w:ascii="Times New Roman" w:hAnsi="Times New Roman"/>
          <w:sz w:val="24"/>
        </w:rPr>
        <w:t xml:space="preserve"> ER diagrams are used to analyze existing databases to find and resolve problems in logic or deployment. Drawing the diagram should reveal where it’s going wrong.</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information systems:</w:t>
      </w:r>
      <w:r w:rsidRPr="00ED352E">
        <w:rPr>
          <w:rFonts w:ascii="Times New Roman" w:hAnsi="Times New Roman"/>
          <w:sz w:val="24"/>
        </w:rPr>
        <w:t xml:space="preserve"> The diagrams are used to design or analyze relational databases used in business processes. Any business process that uses fielded data </w:t>
      </w:r>
      <w:r w:rsidRPr="00ED352E">
        <w:rPr>
          <w:rFonts w:ascii="Times New Roman" w:hAnsi="Times New Roman"/>
          <w:sz w:val="24"/>
        </w:rPr>
        <w:lastRenderedPageBreak/>
        <w:t>involving entities, actions and interplay can potentially benefit from a relational database. It can streamline processes, uncover information more easily and improve results.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process re-engineering (BPR):</w:t>
      </w:r>
      <w:r w:rsidRPr="00ED352E">
        <w:rPr>
          <w:rFonts w:ascii="Times New Roman" w:hAnsi="Times New Roman"/>
          <w:sz w:val="24"/>
        </w:rPr>
        <w:t xml:space="preserve"> ER diagrams help in analyzing databases used in business process re-engineering and in modeling a new database setup.</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Education:</w:t>
      </w:r>
      <w:r w:rsidRPr="00ED352E">
        <w:rPr>
          <w:rFonts w:ascii="Times New Roman" w:hAnsi="Times New Roman"/>
          <w:sz w:val="24"/>
        </w:rPr>
        <w:t xml:space="preserve"> Databases are today’s method of storing relational information for educational purposes and later retrieval, so ER Diagrams can be valuable in planning those data structures.</w:t>
      </w:r>
    </w:p>
    <w:p w:rsidR="00680256" w:rsidRPr="00ED352E" w:rsidRDefault="00680256" w:rsidP="00496090">
      <w:pPr>
        <w:spacing w:line="360" w:lineRule="auto"/>
        <w:jc w:val="both"/>
        <w:rPr>
          <w:rFonts w:ascii="Times New Roman" w:hAnsi="Times New Roman"/>
          <w:sz w:val="36"/>
        </w:rPr>
      </w:pPr>
      <w:r w:rsidRPr="00ED352E">
        <w:rPr>
          <w:rFonts w:ascii="Times New Roman" w:hAnsi="Times New Roman"/>
          <w:b/>
          <w:sz w:val="24"/>
        </w:rPr>
        <w:t>Research:</w:t>
      </w:r>
      <w:r w:rsidRPr="00ED352E">
        <w:rPr>
          <w:rFonts w:ascii="Times New Roman" w:hAnsi="Times New Roman"/>
          <w:sz w:val="24"/>
        </w:rPr>
        <w:t xml:space="preserve"> Since so much research focuses on structured data, ER diagrams can play a key role in setting up useful databases to analyze the data.</w:t>
      </w:r>
    </w:p>
    <w:p w:rsidR="00680256" w:rsidRPr="00ED352E" w:rsidRDefault="00680256" w:rsidP="00496090">
      <w:pPr>
        <w:spacing w:line="360" w:lineRule="auto"/>
        <w:rPr>
          <w:rFonts w:ascii="Times New Roman" w:hAnsi="Times New Roman"/>
          <w:b/>
          <w:sz w:val="28"/>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t>The components and features of an ER diagram</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ER Diagrams are composed of entities, relationships and attributes. They also depict cardinality, which defines relationships in terms of numbers. Here’s a glossary:</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Entity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definable thing—such as a person, object, concept or event—that can have data stored about it. Think of entities as nouns. Examples: a customer, student, car or product. Typically shown as a rectangle.</w:t>
      </w:r>
    </w:p>
    <w:p w:rsidR="00680256" w:rsidRPr="00ED352E" w:rsidRDefault="00680256" w:rsidP="00496090">
      <w:pPr>
        <w:spacing w:line="360" w:lineRule="auto"/>
        <w:jc w:val="center"/>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2448" behindDoc="0" locked="0" layoutInCell="1" allowOverlap="1" wp14:anchorId="15560B89" wp14:editId="21054BA1">
                <wp:simplePos x="0" y="0"/>
                <wp:positionH relativeFrom="column">
                  <wp:posOffset>1466850</wp:posOffset>
                </wp:positionH>
                <wp:positionV relativeFrom="paragraph">
                  <wp:posOffset>186055</wp:posOffset>
                </wp:positionV>
                <wp:extent cx="2066925" cy="476250"/>
                <wp:effectExtent l="0" t="0" r="28575" b="19050"/>
                <wp:wrapNone/>
                <wp:docPr id="167" name="Text Box 167"/>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256" w:rsidRDefault="00680256" w:rsidP="00680256">
                            <w:pPr>
                              <w:jc w:val="center"/>
                              <w:rPr>
                                <w:sz w:val="44"/>
                              </w:rPr>
                            </w:pPr>
                            <w:r w:rsidRPr="00680256">
                              <w:rPr>
                                <w:sz w:val="44"/>
                              </w:rPr>
                              <w:t>ENTITY</w:t>
                            </w:r>
                          </w:p>
                          <w:p w:rsidR="00680256" w:rsidRPr="00680256" w:rsidRDefault="00680256" w:rsidP="00680256">
                            <w:pPr>
                              <w:jc w:val="center"/>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60B89" id="Text Box 167" o:spid="_x0000_s1054" type="#_x0000_t202" style="position:absolute;left:0;text-align:left;margin-left:115.5pt;margin-top:14.65pt;width:162.75pt;height:3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1rmQIAAL4FAAAOAAAAZHJzL2Uyb0RvYy54bWysVEtPGzEQvlfqf7B8L5tsQ4CIDUpBVJUQ&#10;oELF2fHaxML2uLaT3fTXd+zdDeFxoepld+z5ZjzzzeP0rDWabIQPCmxFxwcjSoTlUCv7WNFf95df&#10;jikJkdmaabCiolsR6Nn886fTxs1ECSvQtfAEndgwa1xFVzG6WVEEvhKGhQNwwqJSgjcs4tE/FrVn&#10;DXo3uihHo2nRgK+dBy5CwNuLTknn2b+UgscbKYOIRFcUY4v56/N3mb7F/JTNHj1zK8X7MNg/RGGY&#10;svjoztUFi4ysvXrjyijuIYCMBxxMAVIqLnIOmM149CqbuxVzIueC5AS3oyn8P7f8enPriaqxdtMj&#10;SiwzWKR70UbyDVqS7pChxoUZAu8cQmOLCkQP9wEvU+Kt9Cb9MSWCeuR6u+M3ueN4WY6m05PykBKO&#10;usnRtDzMBSierZ0P8bsAQ5JQUY/1y7SyzVWIGAlCB0h6LIBW9aXSOh9Sz4hz7cmGYbV1zDGixQuU&#10;tqSp6PQrPv3GQ3K9s19qxp9Sli894EnbZClyd/VhJYY6JrIUt1okjLY/hUR2MyHvxMg4F3YXZ0Yn&#10;lMSMPmLY45+j+ohxlwda5JfBxp2xURZ8x9JLauungVrZ4ZGkvbyTGNtlm9uqPB46ZQn1FhvIQzeE&#10;wfFLhYRfsRBvmcepw57BTRJv8CM1YJWglyhZgf/z3n3C4zCglpIGp7ii4feaeUGJ/mFxTE7Gk0ka&#10;+3yYHB6VePD7muW+xq7NOWDrjHFnOZ7FhI96EKUH84ALZ5FeRRWzHN+uaBzE89jtFlxYXCwWGYSD&#10;7li8sneOJ9eJ5tRo9+0D865v9Igjcg3DvLPZq37vsMnSwmIdQao8DInojtW+ALgkcr/2Cy1tof1z&#10;Rj2v3flfAAAA//8DAFBLAwQUAAYACAAAACEA+0l5fN4AAAAKAQAADwAAAGRycy9kb3ducmV2Lnht&#10;bEyPwU7DMAyG70i8Q2QkbizdSqeuNJ0ADS6cGIhz1nhJRJNUSdaVt8ec2M2WP/3+/nY7u4FNGJMN&#10;XsByUQBD3wdlvRbw+fFyVwNLWXolh+BRwA8m2HbXV61sVDj7d5z2WTMK8amRAkzOY8N56g06mRZh&#10;RE+3Y4hOZlqj5irKM4W7ga+KYs2dtJ4+GDnis8H+e39yAnZPeqP7Wkazq5W10/x1fNOvQtzezI8P&#10;wDLO+R+GP31Sh46cDuHkVWKDgFW5pC6Zhk0JjICqWlfADkQW9yXwruWXFbpfAAAA//8DAFBLAQIt&#10;ABQABgAIAAAAIQC2gziS/gAAAOEBAAATAAAAAAAAAAAAAAAAAAAAAABbQ29udGVudF9UeXBlc10u&#10;eG1sUEsBAi0AFAAGAAgAAAAhADj9If/WAAAAlAEAAAsAAAAAAAAAAAAAAAAALwEAAF9yZWxzLy5y&#10;ZWxzUEsBAi0AFAAGAAgAAAAhAGmZPWuZAgAAvgUAAA4AAAAAAAAAAAAAAAAALgIAAGRycy9lMm9E&#10;b2MueG1sUEsBAi0AFAAGAAgAAAAhAPtJeXzeAAAACgEAAA8AAAAAAAAAAAAAAAAA8wQAAGRycy9k&#10;b3ducmV2LnhtbFBLBQYAAAAABAAEAPMAAAD+BQAAAAA=&#10;" fillcolor="white [3201]" strokeweight=".5pt">
                <v:textbox>
                  <w:txbxContent>
                    <w:p w:rsidR="00680256" w:rsidRDefault="00680256" w:rsidP="00680256">
                      <w:pPr>
                        <w:jc w:val="center"/>
                        <w:rPr>
                          <w:sz w:val="44"/>
                        </w:rPr>
                      </w:pPr>
                      <w:r w:rsidRPr="00680256">
                        <w:rPr>
                          <w:sz w:val="44"/>
                        </w:rPr>
                        <w:t>ENTITY</w:t>
                      </w:r>
                    </w:p>
                    <w:p w:rsidR="00680256" w:rsidRPr="00680256" w:rsidRDefault="00680256" w:rsidP="00680256">
                      <w:pPr>
                        <w:jc w:val="center"/>
                        <w:rPr>
                          <w:sz w:val="44"/>
                        </w:rPr>
                      </w:pPr>
                    </w:p>
                  </w:txbxContent>
                </v:textbox>
              </v:shape>
            </w:pict>
          </mc:Fallback>
        </mc:AlternateConten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Entity type:</w:t>
      </w:r>
      <w:r w:rsidRPr="00ED352E">
        <w:rPr>
          <w:rFonts w:ascii="Times New Roman" w:hAnsi="Times New Roman"/>
          <w:sz w:val="24"/>
        </w:rPr>
        <w:t xml:space="preserve"> A group of definable things, such as students or athletes, whereas the entity would be the specific student or athlete. Other examples: customers, cars or products.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Entity set:</w:t>
      </w:r>
      <w:r w:rsidRPr="00ED352E">
        <w:rPr>
          <w:rFonts w:ascii="Times New Roman" w:hAnsi="Times New Roman"/>
          <w:sz w:val="24"/>
        </w:rPr>
        <w:t xml:space="preserve"> Same as an entity type, but defined at a particular point in time, such as students enrolled in a class on the first day. Other examples: Customers who purchased last month, cars currently registered in Florida. A related term is instance, in which the specific person or car would be an instance of the entity set.</w:t>
      </w:r>
    </w:p>
    <w:p w:rsidR="00680256" w:rsidRPr="00ED352E" w:rsidRDefault="00680256" w:rsidP="00496090">
      <w:pPr>
        <w:spacing w:line="360" w:lineRule="auto"/>
        <w:rPr>
          <w:rFonts w:ascii="Times New Roman" w:hAnsi="Times New Roman"/>
          <w:sz w:val="24"/>
        </w:rPr>
      </w:pPr>
    </w:p>
    <w:p w:rsidR="00680256"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5520" behindDoc="0" locked="0" layoutInCell="1" allowOverlap="1" wp14:anchorId="45C0B836" wp14:editId="0D67BD79">
                <wp:simplePos x="0" y="0"/>
                <wp:positionH relativeFrom="margin">
                  <wp:align>right</wp:align>
                </wp:positionH>
                <wp:positionV relativeFrom="paragraph">
                  <wp:posOffset>812800</wp:posOffset>
                </wp:positionV>
                <wp:extent cx="2636874" cy="1233376"/>
                <wp:effectExtent l="19050" t="19050" r="30480" b="43180"/>
                <wp:wrapNone/>
                <wp:docPr id="174" name="Diamond 174"/>
                <wp:cNvGraphicFramePr/>
                <a:graphic xmlns:a="http://schemas.openxmlformats.org/drawingml/2006/main">
                  <a:graphicData uri="http://schemas.microsoft.com/office/word/2010/wordprocessingShape">
                    <wps:wsp>
                      <wps:cNvSpPr/>
                      <wps:spPr>
                        <a:xfrm>
                          <a:off x="0" y="0"/>
                          <a:ext cx="2636874" cy="1233376"/>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690B" w:rsidRPr="000D3509" w:rsidRDefault="0031690B"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0B836" id="_x0000_t4" coordsize="21600,21600" o:spt="4" path="m10800,l,10800,10800,21600,21600,10800xe">
                <v:stroke joinstyle="miter"/>
                <v:path gradientshapeok="t" o:connecttype="rect" textboxrect="5400,5400,16200,16200"/>
              </v:shapetype>
              <v:shape id="Diamond 174" o:spid="_x0000_s1055" type="#_x0000_t4" style="position:absolute;margin-left:156.45pt;margin-top:64pt;width:207.65pt;height:97.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7UoAIAAMUFAAAOAAAAZHJzL2Uyb0RvYy54bWysVE1v2zAMvQ/YfxB0Xx0nadoGdYqgRYcB&#10;RVusHXpWZCkWoK9JSuzs14+SbKfrig0YloMjiuQj+UTy8qpTEu2Z88LoCpcnE4yYpqYWelvhb8+3&#10;n84x8oHomkijWYUPzOOr1ccPl61dsqlpjKyZQwCi/bK1FW5CsMui8LRhivgTY5kGJTdOkQCi2xa1&#10;Iy2gK1lMJ5NF0RpXW2co8x5ub7ISrxI+54yGB849C0hWGHIL6evSdxO/xeqSLLeO2EbQPg3yD1ko&#10;IjQEHaFuSCBo58RvUEpQZ7zh4YQaVRjOBWWpBqimnLyp5qkhlqVagBxvR5r8/4Ol9/tHh0QNb3c2&#10;x0gTBY90I4gyukbxCghqrV+C3ZN9dL3k4Rir7bhT8R/qQF0i9TCSyrqAKFxOF7PFecSmoCuns9ns&#10;bBFRi6O7dT58ZkaheKhwncMnPsn+zodsPVjFgN5IUd8KKZMQm4VdS4f2BJ55sy17/F+spP6bY+je&#10;cYQ0o2cRSchlp1M4SBbxpP7KOPAXC00Jp849JkMoZTqUWdWQmuUcTyfwG7Ic0k+cJMCIzKG6EbsH&#10;GCwzyICd6entoytLjT86T/6UWHYePVJko8PorIQ27j0ACVX1kbP9QFKmJrIUuk2Xemt6EU3j1cbU&#10;B2g4Z/IkektvBTz6HfHhkTgYPRhSWCfhAT5cmrbCpj9h1Bj34737aA8TAVqMWhjlCvvvO+IYRvKL&#10;hlm5KOfzOPtJmJ+eTUFwrzWb1xq9U9cG2qiExWVpOkb7IIcjd0a9wNZZx6igIppC7ArT4AbhOuQV&#10;A3uLsvU6mcG8WxLu9JOlETwSHTv6uXshzvadH2Bo7s0w9mT5pvuzbfTUZr0Lhos0Gkde+yeAXZF6&#10;qd9rcRm9lpPVcfuufgIAAP//AwBQSwMEFAAGAAgAAAAhAE/OTg7dAAAACAEAAA8AAABkcnMvZG93&#10;bnJldi54bWxMj09Lw0AQxe+C32EZwZvdNLVSYjalFgQPvbQG9DjNjtng/iO7bdNv73jS28y84b3f&#10;q9eTs+JMYxqCVzCfFSDId0EPvlfQvr8+rECkjF6jDZ4UXCnBurm9qbHS4eL3dD7kXrCJTxUqMDnH&#10;SsrUGXKYZiGSZ+0rjA4zr2Mv9YgXNndWlkXxJB0OnhMMRtoa6r4PJ8ch24+33Us2y+7atrv4iX20&#10;+41S93fT5hlEpin/PcMvPqNDw0zHcPI6CauAi2S+liseWH6cLxcgjgoWZVmCbGr5v0DzAwAA//8D&#10;AFBLAQItABQABgAIAAAAIQC2gziS/gAAAOEBAAATAAAAAAAAAAAAAAAAAAAAAABbQ29udGVudF9U&#10;eXBlc10ueG1sUEsBAi0AFAAGAAgAAAAhADj9If/WAAAAlAEAAAsAAAAAAAAAAAAAAAAALwEAAF9y&#10;ZWxzLy5yZWxzUEsBAi0AFAAGAAgAAAAhAK4VXtSgAgAAxQUAAA4AAAAAAAAAAAAAAAAALgIAAGRy&#10;cy9lMm9Eb2MueG1sUEsBAi0AFAAGAAgAAAAhAE/OTg7dAAAACAEAAA8AAAAAAAAAAAAAAAAA+gQA&#10;AGRycy9kb3ducmV2LnhtbFBLBQYAAAAABAAEAPMAAAAEBgAAAAA=&#10;" fillcolor="white [3212]" strokecolor="black [3213]" strokeweight="1pt">
                <v:textbox>
                  <w:txbxContent>
                    <w:p w:rsidR="0031690B" w:rsidRPr="000D3509" w:rsidRDefault="0031690B"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v:textbox>
                <w10:wrap anchorx="margin"/>
              </v:shape>
            </w:pict>
          </mc:Fallback>
        </mc:AlternateContent>
      </w:r>
      <w:r w:rsidR="00680256" w:rsidRPr="00ED352E">
        <w:rPr>
          <w:rFonts w:ascii="Times New Roman" w:hAnsi="Times New Roman"/>
          <w:b/>
          <w:sz w:val="24"/>
        </w:rPr>
        <w:t>Entity categories:</w:t>
      </w:r>
      <w:r w:rsidR="00680256" w:rsidRPr="00ED352E">
        <w:rPr>
          <w:rFonts w:ascii="Times New Roman" w:hAnsi="Times New Roman"/>
          <w:sz w:val="24"/>
        </w:rPr>
        <w:t xml:space="preserve"> Entities are categorized as strong, weak or associative. A strong entity can be defined solely by its own attributes, while a weak entity cannot. An associative entity associates entities (or elements) within an entity set. </w:t>
      </w:r>
    </w:p>
    <w:p w:rsidR="0031690B"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4496" behindDoc="0" locked="0" layoutInCell="1" allowOverlap="1" wp14:anchorId="26F20973" wp14:editId="2E614809">
                <wp:simplePos x="0" y="0"/>
                <wp:positionH relativeFrom="column">
                  <wp:posOffset>276225</wp:posOffset>
                </wp:positionH>
                <wp:positionV relativeFrom="paragraph">
                  <wp:posOffset>252730</wp:posOffset>
                </wp:positionV>
                <wp:extent cx="2066925" cy="476250"/>
                <wp:effectExtent l="0" t="0" r="28575" b="19050"/>
                <wp:wrapNone/>
                <wp:docPr id="170" name="Text Box 170"/>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90B" w:rsidRPr="000D3509" w:rsidRDefault="0031690B" w:rsidP="0031690B">
                            <w:pPr>
                              <w:jc w:val="center"/>
                              <w:rPr>
                                <w:sz w:val="32"/>
                              </w:rPr>
                            </w:pPr>
                            <w:r w:rsidRPr="000D3509">
                              <w:rPr>
                                <w:sz w:val="32"/>
                              </w:rPr>
                              <w:t xml:space="preserve">WEAK </w:t>
                            </w:r>
                            <w:r w:rsidRPr="000D3509">
                              <w:rPr>
                                <w:sz w:val="32"/>
                              </w:rPr>
                              <w:t>ENTITY</w:t>
                            </w:r>
                          </w:p>
                          <w:p w:rsidR="0031690B" w:rsidRPr="000D3509" w:rsidRDefault="0031690B" w:rsidP="0031690B">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20973" id="Text Box 170" o:spid="_x0000_s1056" type="#_x0000_t202" style="position:absolute;margin-left:21.75pt;margin-top:19.9pt;width:162.75pt;height:3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tOlwIAAL4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vB2&#10;x+DHigaPdK/ayL5Ry9IZGFq5MAbwzgEaWxiA3p4HHKbCW+2b9EdJDHbEWu/4TeEkDge90ehkcMSZ&#10;hG14PBoc5fDFs7fzIX5X1LAklNzj/TKtYnkVIjIBdAtJlwUydXVZG5OV1DPq3Hi2FHhtE3OO8HiB&#10;MpatSj46xNVvIqTQO/+ZEfIpVfkyAjRjk6fK3bVJKzHUMZGluDYqYYz9qTTYzYS8k6OQUtldnhmd&#10;UBoVfcRxg3/O6iPOXR3wyDeTjTvnprbkO5ZeUls9banVHR4k7dWdxNjO2txWh7sOmlG1RgN56oYw&#10;OHlZg/ArEeKt8Jg69Aw2SbzBRxvCK9FG4mxO/s975wmPYYCVsxWmuOTh90J4xZn5YTEmJ/3hMI19&#10;VoZHxwMoft8y27fYRXNOaJ0+dpaTWUz4aLai9tQ8YOFM060wCStxd8njVjyP3W7BwpJqOs0gDLoT&#10;8creOZlCJ5pTo923D8K7TaNHjMg1beddjF/1e4dNnpami0i6zsOQiO5Y3TwAlkTu181CS1toX8+o&#10;57U7+QsAAP//AwBQSwMEFAAGAAgAAAAhAB+iJOXcAAAACQEAAA8AAABkcnMvZG93bnJldi54bWxM&#10;j8FOwzAQRO9I/IO1SNyoU1KqJI1TASpcOFFQz27s2hbxOrLdNPw9ywmOqxnNvtduZz+wScfkAgpY&#10;LgpgGvugHBoBnx8vdxWwlCUqOQTUAr51gm13fdXKRoULvutpnw2jEUyNFGBzHhvOU2+1l2kRRo2U&#10;nUL0MtMZDVdRXmjcD/y+KNbcS4f0wcpRP1vdf+3PXsDuydSmr2S0u0o5N82H05t5FeL2Zn7cAMt6&#10;zn9l+MUndOiI6RjOqBIbBKzKB2oKKGsyoLxc1+R2pOJyVQHvWv7foPsBAAD//wMAUEsBAi0AFAAG&#10;AAgAAAAhALaDOJL+AAAA4QEAABMAAAAAAAAAAAAAAAAAAAAAAFtDb250ZW50X1R5cGVzXS54bWxQ&#10;SwECLQAUAAYACAAAACEAOP0h/9YAAACUAQAACwAAAAAAAAAAAAAAAAAvAQAAX3JlbHMvLnJlbHNQ&#10;SwECLQAUAAYACAAAACEASAPbTpcCAAC+BQAADgAAAAAAAAAAAAAAAAAuAgAAZHJzL2Uyb0RvYy54&#10;bWxQSwECLQAUAAYACAAAACEAH6Ik5dwAAAAJAQAADwAAAAAAAAAAAAAAAADxBAAAZHJzL2Rvd25y&#10;ZXYueG1sUEsFBgAAAAAEAAQA8wAAAPoFAAAAAA==&#10;" fillcolor="white [3201]" strokeweight=".5pt">
                <v:textbox>
                  <w:txbxContent>
                    <w:p w:rsidR="0031690B" w:rsidRPr="000D3509" w:rsidRDefault="0031690B" w:rsidP="0031690B">
                      <w:pPr>
                        <w:jc w:val="center"/>
                        <w:rPr>
                          <w:sz w:val="32"/>
                        </w:rPr>
                      </w:pPr>
                      <w:r w:rsidRPr="000D3509">
                        <w:rPr>
                          <w:sz w:val="32"/>
                        </w:rPr>
                        <w:t xml:space="preserve">WEAK </w:t>
                      </w:r>
                      <w:r w:rsidRPr="000D3509">
                        <w:rPr>
                          <w:sz w:val="32"/>
                        </w:rPr>
                        <w:t>ENTITY</w:t>
                      </w:r>
                    </w:p>
                    <w:p w:rsidR="0031690B" w:rsidRPr="000D3509" w:rsidRDefault="0031690B" w:rsidP="0031690B">
                      <w:pPr>
                        <w:jc w:val="center"/>
                        <w:rPr>
                          <w:sz w:val="32"/>
                        </w:rPr>
                      </w:pPr>
                    </w:p>
                  </w:txbxContent>
                </v:textbox>
              </v:shape>
            </w:pict>
          </mc:Fallback>
        </mc:AlternateContent>
      </w:r>
    </w:p>
    <w:p w:rsidR="0031690B" w:rsidRPr="00ED352E" w:rsidRDefault="0031690B"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680256" w:rsidP="00496090">
      <w:pPr>
        <w:spacing w:line="360" w:lineRule="auto"/>
        <w:rPr>
          <w:rFonts w:ascii="Times New Roman" w:hAnsi="Times New Roman"/>
          <w:sz w:val="24"/>
        </w:rPr>
      </w:pPr>
      <w:r w:rsidRPr="00ED352E">
        <w:rPr>
          <w:rFonts w:ascii="Times New Roman" w:hAnsi="Times New Roman"/>
          <w:b/>
          <w:sz w:val="24"/>
        </w:rPr>
        <w:t xml:space="preserve">Entity keys: </w:t>
      </w:r>
      <w:r w:rsidRPr="00ED352E">
        <w:rPr>
          <w:rFonts w:ascii="Times New Roman" w:hAnsi="Times New Roman"/>
          <w:sz w:val="24"/>
        </w:rPr>
        <w:t xml:space="preserve">Refers to an attribute that uniquely defines an entity in an entity set. Entity keys can be super, candidate or primary. </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Super key:</w:t>
      </w:r>
      <w:r w:rsidRPr="00ED352E">
        <w:rPr>
          <w:rFonts w:ascii="Times New Roman" w:hAnsi="Times New Roman"/>
          <w:sz w:val="24"/>
        </w:rPr>
        <w:t xml:space="preserve"> A set of attributes (one or more) that together define an entity in an entity set.</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 xml:space="preserve">Candidate key: </w:t>
      </w:r>
      <w:r w:rsidRPr="00ED352E">
        <w:rPr>
          <w:rFonts w:ascii="Times New Roman" w:hAnsi="Times New Roman"/>
          <w:sz w:val="24"/>
        </w:rPr>
        <w:t xml:space="preserve">A minimal super key, meaning it has the least possible number of attributes to still be a super key. An entity set may have more than one candidate key. </w:t>
      </w:r>
    </w:p>
    <w:p w:rsidR="00680256"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 xml:space="preserve">Primary key: </w:t>
      </w:r>
      <w:r w:rsidRPr="00ED352E">
        <w:rPr>
          <w:rFonts w:ascii="Times New Roman" w:hAnsi="Times New Roman"/>
          <w:sz w:val="24"/>
        </w:rPr>
        <w:t>A candidate key chosen by the database designer to uniquely identify the entity set. Foreign key: Identifies the relationship between entities.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t>Relationship</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 xml:space="preserve">How entities act upon each other or are associated with each other. Think of relationships as verbs. For example, the named student might register for a course. The two entities would be the student and the course, and the relationship depicted is </w:t>
      </w:r>
      <w:r w:rsidRPr="00ED352E">
        <w:rPr>
          <w:rFonts w:ascii="Times New Roman" w:hAnsi="Times New Roman"/>
          <w:sz w:val="24"/>
        </w:rPr>
        <w:lastRenderedPageBreak/>
        <w:t>the act of enrolling, connecting the two entities in that way. Relationships are typically shown as diamonds or labels directly on the connecting lines.</w:t>
      </w:r>
    </w:p>
    <w:p w:rsidR="000D3509" w:rsidRPr="00ED352E" w:rsidRDefault="000D3509"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8592" behindDoc="0" locked="0" layoutInCell="1" allowOverlap="1" wp14:anchorId="73E86E13" wp14:editId="36D3C032">
                <wp:simplePos x="0" y="0"/>
                <wp:positionH relativeFrom="column">
                  <wp:posOffset>2674088</wp:posOffset>
                </wp:positionH>
                <wp:positionV relativeFrom="paragraph">
                  <wp:posOffset>123589</wp:posOffset>
                </wp:positionV>
                <wp:extent cx="1956391" cy="1626781"/>
                <wp:effectExtent l="19050" t="19050" r="44450" b="31115"/>
                <wp:wrapNone/>
                <wp:docPr id="176" name="Diamond 176"/>
                <wp:cNvGraphicFramePr/>
                <a:graphic xmlns:a="http://schemas.openxmlformats.org/drawingml/2006/main">
                  <a:graphicData uri="http://schemas.microsoft.com/office/word/2010/wordprocessingShape">
                    <wps:wsp>
                      <wps:cNvSpPr/>
                      <wps:spPr>
                        <a:xfrm>
                          <a:off x="0" y="0"/>
                          <a:ext cx="1956391" cy="1626781"/>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D5E6" id="Diamond 176" o:spid="_x0000_s1026" type="#_x0000_t4" style="position:absolute;margin-left:210.55pt;margin-top:9.75pt;width:154.05pt;height:128.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dNlAIAALIFAAAOAAAAZHJzL2Uyb0RvYy54bWysVN9PGzEMfp+0/yHK+7heBwUqrqgCMU1C&#10;gAYTz2ku6UVK4ixJe+3++jm5HwWGNmlaH9I4tj/b39m+uNwZTbbCBwW2ouXRhBJhOdTKriv6/enm&#10;0xklITJbMw1WVHQvAr1cfPxw0bq5mEIDuhaeIIgN89ZVtInRzYsi8EYYFo7ACYtKCd6wiKJfF7Vn&#10;LaIbXUwnk1nRgq+dBy5CwNfrTkkXGV9KweO9lEFEoiuKucV8+nyu0lksLth87ZlrFO/TYP+QhWHK&#10;YtAR6ppFRjZe/QZlFPcQQMYjDqYAKRUXuQasppy8qeaxYU7kWpCc4Eaawv+D5XfbB09Ujd/udEaJ&#10;ZQY/0rViBmxN0hMS1LowR7tH9+B7KeA1VbuT3qR/rIPsMqn7kVSxi4TjY3l+Mvt8XlLCUVfOprPT&#10;szKhFgd350P8IsCQdKlo3YXPfLLtbYid9WCVAgbQqr5RWmchNYu40p5sGX7m1XrAf2Wl7d8c4+4d&#10;R0wzeRaJhK7sfIt7LRKett+ERP6w0GlOOHfuIRnGubCx7FQNq0WX48kEfz0Lo0fmJAMmZInVjdg9&#10;wOtCB+yOnt4+uYrc+KPz5E+Jdc6jR44MNo7ORlnw7wForKqP3NkPJHXUJJZWUO+xuzx0Yxccv1H4&#10;hW9ZiA/M45zhROLuiPd4SA1tRaG/UdKA//nee7LH9kctJS3ObUXDjw3zghL91eJgnJfHx2nQs3B8&#10;cjpFwb/UrF5q7MZcAfYMtidml6/JPurhKj2YZ1wxyxQVVcxyjF1RHv0gXMVun+CS4mK5zGY43I7F&#10;W/voeAJPrKb2fdo9M+/6No84IXcwzDibv2n1zjZ5WlhuIkiV5+DAa883LobcOP0SS5vnpZytDqt2&#10;8QsAAP//AwBQSwMEFAAGAAgAAAAhAOMLX/TgAAAACgEAAA8AAABkcnMvZG93bnJldi54bWxMj8tO&#10;wzAQRfdI/IM1SOyoE4sQGuJUpRISi25aIsFyGps4In4odtv07xlWdDm6R/eeqVezHdlJT3HwTkK+&#10;yIBp13k1uF5C+/H28AwsJnQKR++0hIuOsGpub2qslD+7nT7tU8+oxMUKJZiUQsV57Iy2GBc+aEfZ&#10;t58sJjqnnqsJz1RuRy6y7IlbHBwtGAx6Y3T3sz9aGtl8vm9fkym6S9tuwxf2Ydytpby/m9cvwJKe&#10;0z8Mf/qkDg05HfzRqchGCY8izwmlYFkAI6AUSwHsIEGURQm8qfn1C80vAAAA//8DAFBLAQItABQA&#10;BgAIAAAAIQC2gziS/gAAAOEBAAATAAAAAAAAAAAAAAAAAAAAAABbQ29udGVudF9UeXBlc10ueG1s&#10;UEsBAi0AFAAGAAgAAAAhADj9If/WAAAAlAEAAAsAAAAAAAAAAAAAAAAALwEAAF9yZWxzLy5yZWxz&#10;UEsBAi0AFAAGAAgAAAAhALDkR02UAgAAsgUAAA4AAAAAAAAAAAAAAAAALgIAAGRycy9lMm9Eb2Mu&#10;eG1sUEsBAi0AFAAGAAgAAAAhAOMLX/TgAAAACgEAAA8AAAAAAAAAAAAAAAAA7gQAAGRycy9kb3du&#10;cmV2LnhtbFBLBQYAAAAABAAEAPMAAAD7BQAAAAA=&#10;" fillcolor="white [3212]" strokecolor="black [3213]" strokeweight="1pt"/>
            </w:pict>
          </mc:Fallback>
        </mc:AlternateContent>
      </w:r>
      <w:r w:rsidRPr="00ED352E">
        <w:rPr>
          <w:rFonts w:ascii="Times New Roman" w:hAnsi="Times New Roman"/>
          <w:noProof/>
          <w:sz w:val="24"/>
        </w:rPr>
        <mc:AlternateContent>
          <mc:Choice Requires="wps">
            <w:drawing>
              <wp:anchor distT="0" distB="0" distL="114300" distR="114300" simplePos="0" relativeHeight="251756544" behindDoc="0" locked="0" layoutInCell="1" allowOverlap="1" wp14:anchorId="74810A37" wp14:editId="1571C7D6">
                <wp:simplePos x="0" y="0"/>
                <wp:positionH relativeFrom="column">
                  <wp:posOffset>366823</wp:posOffset>
                </wp:positionH>
                <wp:positionV relativeFrom="paragraph">
                  <wp:posOffset>144854</wp:posOffset>
                </wp:positionV>
                <wp:extent cx="1998921" cy="1552353"/>
                <wp:effectExtent l="19050" t="19050" r="20955" b="29210"/>
                <wp:wrapNone/>
                <wp:docPr id="175" name="Diamond 175"/>
                <wp:cNvGraphicFramePr/>
                <a:graphic xmlns:a="http://schemas.openxmlformats.org/drawingml/2006/main">
                  <a:graphicData uri="http://schemas.microsoft.com/office/word/2010/wordprocessingShape">
                    <wps:wsp>
                      <wps:cNvSpPr/>
                      <wps:spPr>
                        <a:xfrm>
                          <a:off x="0" y="0"/>
                          <a:ext cx="1998921" cy="155235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509" w:rsidRPr="000D3509" w:rsidRDefault="000D3509"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0A37" id="Diamond 175" o:spid="_x0000_s1057" type="#_x0000_t4" style="position:absolute;margin-left:28.9pt;margin-top:11.4pt;width:157.4pt;height:12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EeoQIAAMUFAAAOAAAAZHJzL2Uyb0RvYy54bWysVMFu2zAMvQ/YPwi6r47TZmuCOkXQosOA&#10;oi3WDj0rshQLkEVNUhJnXz9Ksp2uKzZgWA6OKJKP5BPJi8uu1WQnnFdgKlqeTCgRhkOtzKai355u&#10;PpxT4gMzNdNgREUPwtPL5ft3F3u7EFNoQNfCEQQxfrG3FW1CsIui8LwRLfMnYIVBpQTXsoCi2xS1&#10;Y3tEb3UxnUw+FntwtXXAhfd4e52VdJnwpRQ83EvpRSC6ophbSF+Xvuv4LZYXbLFxzDaK92mwf8ii&#10;Zcpg0BHqmgVGtk79BtUq7sCDDCcc2gKkVFykGrCacvKqmseGWZFqQXK8HWny/w+W3+0eHFE1vt2n&#10;GSWGtfhI14q1YGoSr5CgvfULtHu0D66XPB5jtZ10bfzHOkiXSD2MpIouEI6X5Xx+Pp+WlHDUlbPZ&#10;9HR2GlGLo7t1PnwW0JJ4qGidwyc+2e7Wh2w9WMWAHrSqb5TWSYjNIq60IzuGz7zelD3+L1ba/M0x&#10;dG84YprRs4gk5LLTKRy0iHjafBUS+cNCpynh1LnHZBjnwoQyqxpWi5zjbIK/Icsh/cRJAozIEqsb&#10;sXuAwTKDDNiZnt4+uorU+KPz5E+JZefRI0UGE0bnVhlwbwForKqPnO0HkjI1kaXQrbvUW6fJNF6t&#10;oT5gwznIk+gtv1H46LfMhwfmcPRwSHGdhHv8SA37ikJ/oqQB9+Ot+2iPE4FaSvY4yhX137fMCUr0&#10;F4OzMi/PzuLsJ+Fs9mmKgnupWb/UmG17BdhG2LGYXTpG+6CHo3TQPuPWWcWoqGKGY+yK8uAG4Srk&#10;FYN7i4vVKpnhvFsWbs2j5RE8Eh07+ql7Zs72nR9waO5gGHu2eNX92TZ6GlhtA0iVRuPIa/8EuCtS&#10;L/V7LS6jl3KyOm7f5U8AAAD//wMAUEsDBBQABgAIAAAAIQBSKgpj3gAAAAkBAAAPAAAAZHJzL2Rv&#10;d25yZXYueG1sTI9PS8NAEMXvgt9hGcGb3ZjSRGI2pRYED720BvQ4zY5JcP+R3bbpt3c86WmYecN7&#10;v1evZ2vEmaY4eqfgcZGBINd5PbpeQfv++vAEIiZ0Go13pOBKEdbN7U2NlfYXt6fzIfWCTVysUMGQ&#10;UqikjN1AFuPCB3KsffnJYuJ16qWe8MLm1sg8ywppcXScMGCg7UDd9+FkOWT78bZ7ScOqu7btLnxi&#10;H8x+o9T93bx5BpFoTn/P8IvP6NAw09GfnI7CKFiVTJ4U5DlP1pdlXoA48qEolyCbWv5v0PwAAAD/&#10;/wMAUEsBAi0AFAAGAAgAAAAhALaDOJL+AAAA4QEAABMAAAAAAAAAAAAAAAAAAAAAAFtDb250ZW50&#10;X1R5cGVzXS54bWxQSwECLQAUAAYACAAAACEAOP0h/9YAAACUAQAACwAAAAAAAAAAAAAAAAAvAQAA&#10;X3JlbHMvLnJlbHNQSwECLQAUAAYACAAAACEAuNshHqECAADFBQAADgAAAAAAAAAAAAAAAAAuAgAA&#10;ZHJzL2Uyb0RvYy54bWxQSwECLQAUAAYACAAAACEAUioKY94AAAAJAQAADwAAAAAAAAAAAAAAAAD7&#10;BAAAZHJzL2Rvd25yZXYueG1sUEsFBgAAAAAEAAQA8wAAAAYGAAAAAA==&#10;" fillcolor="white [3212]" strokecolor="black [3213]" strokeweight="1pt">
                <v:textbox>
                  <w:txbxContent>
                    <w:p w:rsidR="000D3509" w:rsidRPr="000D3509" w:rsidRDefault="000D3509"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v:textbox>
              </v:shape>
            </w:pict>
          </mc:Fallback>
        </mc:AlternateContent>
      </w:r>
    </w:p>
    <w:p w:rsidR="000D3509" w:rsidRPr="00ED352E" w:rsidRDefault="000D3509"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60640" behindDoc="0" locked="0" layoutInCell="1" allowOverlap="1" wp14:anchorId="5FF35666" wp14:editId="154673A1">
                <wp:simplePos x="0" y="0"/>
                <wp:positionH relativeFrom="column">
                  <wp:posOffset>2865268</wp:posOffset>
                </wp:positionH>
                <wp:positionV relativeFrom="paragraph">
                  <wp:posOffset>2659</wp:posOffset>
                </wp:positionV>
                <wp:extent cx="1584251" cy="1275360"/>
                <wp:effectExtent l="19050" t="19050" r="35560" b="39370"/>
                <wp:wrapNone/>
                <wp:docPr id="177" name="Diamond 177"/>
                <wp:cNvGraphicFramePr/>
                <a:graphic xmlns:a="http://schemas.openxmlformats.org/drawingml/2006/main">
                  <a:graphicData uri="http://schemas.microsoft.com/office/word/2010/wordprocessingShape">
                    <wps:wsp>
                      <wps:cNvSpPr/>
                      <wps:spPr>
                        <a:xfrm>
                          <a:off x="0" y="0"/>
                          <a:ext cx="1584251" cy="12753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509" w:rsidRPr="000D3509" w:rsidRDefault="000D3509"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5666" id="Diamond 177" o:spid="_x0000_s1058" type="#_x0000_t4" style="position:absolute;margin-left:225.6pt;margin-top:.2pt;width:124.75pt;height:10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jnpAIAAMUFAAAOAAAAZHJzL2Uyb0RvYy54bWysVN9PGzEMfp+0/yHK+7je0VJWcUUViGkS&#10;AgRMPKe5pD0pibMk7V3318/J/ShjaJOm9eEax/Zn+4vti8tWK7IXztdgSpqfTCgRhkNVm01Jvz3f&#10;fDqnxAdmKqbAiJIehKeXy48fLhq7EAVsQVXCEQQxftHYkm5DsIss83wrNPMnYIVBpQSnWUDRbbLK&#10;sQbRtcqKyeQsa8BV1gEX3uPtdaeky4QvpeDhXkovAlElxdxC+rr0Xcdvtrxgi41jdlvzPg32D1lo&#10;VhsMOkJds8DIztW/QemaO/AgwwkHnYGUNRepBqwmn7yp5mnLrEi1IDnejjT5/wfL7/YPjtQVvt18&#10;TolhGh/pumYaTEXiFRLUWL9Auyf74HrJ4zFW20qn4z/WQdpE6mEkVbSBcLzMZ+fTYpZTwlGXF/PZ&#10;6VmiPTu6W+fDFwGaxENJqy584pPtb33AqGg9WMWAHlRd3dRKJSE2i7hSjuwZPvN6k8es0eMXK2X+&#10;5hjadxwRJnpmkYSu7HQKByUinjKPQiJ/WGiREk6de0yGcS5MyDvVllWiy3E2wd+Q5ZB+yjkBRmSJ&#10;1Y3YPcBg2YEM2F2xvX10FanxR+fJnxLrnEePFBlMGJ11bcC9B6Cwqj5yZz+Q1FETWQrtuk29dVpE&#10;03i1huqADeegm0Rv+U2Nj37LfHhgDkcPhxTXSbjHj1TQlBT6EyVbcD/eu4/2OBGopaTBUS6p/75j&#10;TlCivhqclc/5dBpnPwnT2bxAwb3WrF9rzE5fAbYRdixml47RPqjhKB3oF9w6qxgVVcxwjF1SHtwg&#10;XIVuxeDe4mK1SmY475aFW/NkeQSPRMeOfm5fmLN95wccmjsYxp4t3nR/Zxs9Dax2AWSdRuPIa/8E&#10;uCtSL/V7LS6j13KyOm7f5U8AAAD//wMAUEsDBBQABgAIAAAAIQBC8EK63QAAAAgBAAAPAAAAZHJz&#10;L2Rvd25yZXYueG1sTI/NTsMwEITvSLyDtUjcqN2IUhTiVKUSEode2kaC4zZe4gj/RLHbpm/PcoLb&#10;7s5o5ttqNXknzjSmPgYN85kCQaGNpg+dhubw9vAMImUMBl0MpOFKCVb17U2FpYmXsKPzPneCQ0Iq&#10;UYPNeSilTK0lj2kWBwqsfcXRY+Z17KQZ8cLh3slCqSfpsQ/cYHGgjaX2e3/yXLL5eN++Zrtor02z&#10;HT6xG9xurfX93bR+AZFpyn9m+MVndKiZ6RhPwSThNDwu5gVbeQDB8lKpJYijhkLxXdaV/P9A/QMA&#10;AP//AwBQSwECLQAUAAYACAAAACEAtoM4kv4AAADhAQAAEwAAAAAAAAAAAAAAAAAAAAAAW0NvbnRl&#10;bnRfVHlwZXNdLnhtbFBLAQItABQABgAIAAAAIQA4/SH/1gAAAJQBAAALAAAAAAAAAAAAAAAAAC8B&#10;AABfcmVscy8ucmVsc1BLAQItABQABgAIAAAAIQBCKhjnpAIAAMUFAAAOAAAAAAAAAAAAAAAAAC4C&#10;AABkcnMvZTJvRG9jLnhtbFBLAQItABQABgAIAAAAIQBC8EK63QAAAAgBAAAPAAAAAAAAAAAAAAAA&#10;AP4EAABkcnMvZG93bnJldi54bWxQSwUGAAAAAAQABADzAAAACAYAAAAA&#10;" fillcolor="white [3212]" strokecolor="black [3213]" strokeweight="1pt">
                <v:textbox>
                  <w:txbxContent>
                    <w:p w:rsidR="000D3509" w:rsidRPr="000D3509" w:rsidRDefault="000D3509"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v:textbox>
              </v:shape>
            </w:pict>
          </mc:Fallback>
        </mc:AlternateContent>
      </w:r>
    </w:p>
    <w:p w:rsidR="000D3509" w:rsidRPr="00ED352E" w:rsidRDefault="000D3509"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0D3509" w:rsidP="00496090">
      <w:pPr>
        <w:spacing w:line="360" w:lineRule="auto"/>
        <w:rPr>
          <w:rFonts w:ascii="Times New Roman" w:hAnsi="Times New Roman"/>
          <w:b/>
          <w:sz w:val="24"/>
        </w:rPr>
      </w:pPr>
    </w:p>
    <w:p w:rsidR="000D3509" w:rsidRPr="00ED352E" w:rsidRDefault="000D3509"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 xml:space="preserve">Recursive relationship: </w:t>
      </w:r>
      <w:r w:rsidRPr="00ED352E">
        <w:rPr>
          <w:rFonts w:ascii="Times New Roman" w:hAnsi="Times New Roman"/>
          <w:sz w:val="24"/>
        </w:rPr>
        <w:t>The same entity participates more than once in the relationship.</w:t>
      </w: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Attribute</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property or characteristic of an entity. Often shown as an oval or circle.</w:t>
      </w:r>
    </w:p>
    <w:p w:rsidR="00680256" w:rsidRPr="00ED352E" w:rsidRDefault="00680256" w:rsidP="00496090">
      <w:pPr>
        <w:spacing w:line="360" w:lineRule="auto"/>
        <w:rPr>
          <w:rFonts w:ascii="Times New Roman" w:hAnsi="Times New Roman"/>
          <w:sz w:val="24"/>
        </w:rPr>
      </w:pPr>
    </w:p>
    <w:p w:rsidR="00B65774" w:rsidRPr="00ED352E" w:rsidRDefault="00B65774" w:rsidP="00496090">
      <w:pPr>
        <w:spacing w:line="360" w:lineRule="auto"/>
        <w:rPr>
          <w:rFonts w:ascii="Times New Roman" w:hAnsi="Times New Roman"/>
          <w:sz w:val="24"/>
        </w:rPr>
      </w:pPr>
      <w:r w:rsidRPr="00ED352E">
        <w:rPr>
          <w:rFonts w:ascii="Times New Roman" w:hAnsi="Times New Roman"/>
          <w:noProof/>
          <w:sz w:val="24"/>
        </w:rPr>
        <w:drawing>
          <wp:inline distT="0" distB="0" distL="0" distR="0">
            <wp:extent cx="5274310" cy="1415415"/>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5415"/>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r w:rsidRPr="00ED352E">
        <w:rPr>
          <w:rFonts w:ascii="Times New Roman" w:hAnsi="Times New Roman"/>
          <w:sz w:val="24"/>
        </w:rPr>
        <w:tab/>
      </w: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Descriptive attribute:</w:t>
      </w:r>
      <w:r w:rsidRPr="00ED352E">
        <w:rPr>
          <w:rFonts w:ascii="Times New Roman" w:hAnsi="Times New Roman"/>
          <w:sz w:val="24"/>
        </w:rPr>
        <w:t xml:space="preserve"> A property or characteristic of a relationship (versus of an entity.)</w:t>
      </w:r>
    </w:p>
    <w:p w:rsidR="00680256" w:rsidRPr="00ED352E" w:rsidRDefault="00680256" w:rsidP="00496090">
      <w:pPr>
        <w:spacing w:line="360" w:lineRule="auto"/>
        <w:rPr>
          <w:rFonts w:ascii="Times New Roman" w:hAnsi="Times New Roman"/>
          <w:sz w:val="24"/>
        </w:rPr>
      </w:pPr>
    </w:p>
    <w:p w:rsidR="00B65774" w:rsidRPr="00ED352E" w:rsidRDefault="00680256" w:rsidP="00496090">
      <w:pPr>
        <w:spacing w:line="360" w:lineRule="auto"/>
        <w:rPr>
          <w:rFonts w:ascii="Times New Roman" w:hAnsi="Times New Roman"/>
          <w:sz w:val="24"/>
        </w:rPr>
      </w:pPr>
      <w:r w:rsidRPr="00ED352E">
        <w:rPr>
          <w:rFonts w:ascii="Times New Roman" w:hAnsi="Times New Roman"/>
          <w:b/>
          <w:sz w:val="24"/>
        </w:rPr>
        <w:t>Attribute categories:</w:t>
      </w:r>
      <w:r w:rsidRPr="00ED352E">
        <w:rPr>
          <w:rFonts w:ascii="Times New Roman" w:hAnsi="Times New Roman"/>
          <w:sz w:val="24"/>
        </w:rPr>
        <w:t xml:space="preserve"> Attributes are categorized as simple, composite, derived, as well as single-value or multi-value.</w:t>
      </w:r>
    </w:p>
    <w:p w:rsidR="00B65774" w:rsidRPr="00ED352E" w:rsidRDefault="00680256" w:rsidP="00496090">
      <w:pPr>
        <w:pStyle w:val="ListParagraph"/>
        <w:numPr>
          <w:ilvl w:val="0"/>
          <w:numId w:val="11"/>
        </w:numPr>
        <w:spacing w:line="360" w:lineRule="auto"/>
        <w:rPr>
          <w:rFonts w:ascii="Times New Roman" w:hAnsi="Times New Roman"/>
          <w:b/>
          <w:sz w:val="24"/>
        </w:rPr>
      </w:pPr>
      <w:r w:rsidRPr="00ED352E">
        <w:rPr>
          <w:rFonts w:ascii="Times New Roman" w:hAnsi="Times New Roman"/>
          <w:b/>
          <w:sz w:val="24"/>
        </w:rPr>
        <w:lastRenderedPageBreak/>
        <w:t>Simple:</w:t>
      </w:r>
      <w:r w:rsidRPr="00ED352E">
        <w:rPr>
          <w:rFonts w:ascii="Times New Roman" w:hAnsi="Times New Roman"/>
          <w:sz w:val="24"/>
        </w:rPr>
        <w:t xml:space="preserve"> Means the attribute value is atomic and can’t be further divided, such as a phone number.</w:t>
      </w:r>
      <w:r w:rsidRPr="00ED352E">
        <w:rPr>
          <w:rFonts w:ascii="Times New Roman" w:hAnsi="Times New Roman"/>
          <w:b/>
          <w:sz w:val="24"/>
        </w:rPr>
        <w:t xml:space="preserve"> </w:t>
      </w:r>
    </w:p>
    <w:p w:rsidR="00B65774"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b/>
          <w:sz w:val="24"/>
        </w:rPr>
        <w:t>Composite:</w:t>
      </w:r>
      <w:r w:rsidRPr="00ED352E">
        <w:rPr>
          <w:rFonts w:ascii="Times New Roman" w:hAnsi="Times New Roman"/>
          <w:sz w:val="24"/>
        </w:rPr>
        <w:t xml:space="preserve"> Sub-attributes spring from an attribute.</w:t>
      </w:r>
    </w:p>
    <w:p w:rsidR="00680256"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sz w:val="24"/>
        </w:rPr>
        <w:t xml:space="preserve"> </w:t>
      </w:r>
      <w:r w:rsidRPr="00ED352E">
        <w:rPr>
          <w:rFonts w:ascii="Times New Roman" w:hAnsi="Times New Roman"/>
          <w:b/>
          <w:sz w:val="24"/>
        </w:rPr>
        <w:t>Derived:</w:t>
      </w:r>
      <w:r w:rsidRPr="00ED352E">
        <w:rPr>
          <w:rFonts w:ascii="Times New Roman" w:hAnsi="Times New Roman"/>
          <w:sz w:val="24"/>
        </w:rPr>
        <w:t xml:space="preserve"> Attributed is calculated or otherwise derived from another attribute, such as age from a birthdate.</w:t>
      </w:r>
    </w:p>
    <w:p w:rsidR="00B65774" w:rsidRPr="00ED352E" w:rsidRDefault="00B65774" w:rsidP="00496090">
      <w:pPr>
        <w:spacing w:line="360" w:lineRule="auto"/>
        <w:jc w:val="center"/>
        <w:rPr>
          <w:rFonts w:ascii="Times New Roman" w:hAnsi="Times New Roman"/>
          <w:sz w:val="24"/>
        </w:rPr>
      </w:pPr>
    </w:p>
    <w:p w:rsidR="00B65774" w:rsidRPr="00ED352E" w:rsidRDefault="00B65774" w:rsidP="00496090">
      <w:pPr>
        <w:spacing w:line="360" w:lineRule="auto"/>
        <w:jc w:val="center"/>
        <w:rPr>
          <w:rFonts w:ascii="Times New Roman" w:hAnsi="Times New Roman"/>
          <w:sz w:val="24"/>
        </w:rPr>
      </w:pPr>
      <w:r w:rsidRPr="00ED352E">
        <w:rPr>
          <w:rFonts w:ascii="Times New Roman" w:hAnsi="Times New Roman"/>
          <w:noProof/>
        </w:rPr>
        <w:drawing>
          <wp:inline distT="0" distB="0" distL="0" distR="0" wp14:anchorId="29AE6476" wp14:editId="2250BA17">
            <wp:extent cx="2171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333500"/>
                    </a:xfrm>
                    <a:prstGeom prst="rect">
                      <a:avLst/>
                    </a:prstGeom>
                  </pic:spPr>
                </pic:pic>
              </a:graphicData>
            </a:graphic>
          </wp:inline>
        </w:drawing>
      </w:r>
    </w:p>
    <w:p w:rsidR="00B65774" w:rsidRPr="00ED352E" w:rsidRDefault="00B65774"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Multi-value:</w:t>
      </w:r>
      <w:r w:rsidRPr="00ED352E">
        <w:rPr>
          <w:rFonts w:ascii="Times New Roman" w:hAnsi="Times New Roman"/>
          <w:sz w:val="24"/>
        </w:rPr>
        <w:t xml:space="preserve"> More than one attribute value is denoted, such as multiple phone numbers for a person.</w:t>
      </w:r>
    </w:p>
    <w:p w:rsidR="00680256" w:rsidRPr="00ED352E" w:rsidRDefault="00680256" w:rsidP="00496090">
      <w:pPr>
        <w:spacing w:line="360" w:lineRule="auto"/>
        <w:rPr>
          <w:rFonts w:ascii="Times New Roman" w:hAnsi="Times New Roman"/>
          <w:sz w:val="24"/>
        </w:rPr>
      </w:pPr>
    </w:p>
    <w:p w:rsidR="00680256" w:rsidRPr="00ED352E" w:rsidRDefault="00B65774" w:rsidP="00496090">
      <w:pPr>
        <w:spacing w:line="360" w:lineRule="auto"/>
        <w:jc w:val="center"/>
        <w:rPr>
          <w:rFonts w:ascii="Times New Roman" w:hAnsi="Times New Roman"/>
          <w:sz w:val="24"/>
        </w:rPr>
      </w:pPr>
      <w:r w:rsidRPr="00ED352E">
        <w:rPr>
          <w:rFonts w:ascii="Times New Roman" w:hAnsi="Times New Roman"/>
          <w:noProof/>
          <w:sz w:val="24"/>
        </w:rPr>
        <w:drawing>
          <wp:inline distT="0" distB="0" distL="0" distR="0">
            <wp:extent cx="2095792" cy="1486107"/>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multivalued.PNG"/>
                    <pic:cNvPicPr/>
                  </pic:nvPicPr>
                  <pic:blipFill>
                    <a:blip r:embed="rId14">
                      <a:extLst>
                        <a:ext uri="{28A0092B-C50C-407E-A947-70E740481C1C}">
                          <a14:useLocalDpi xmlns:a14="http://schemas.microsoft.com/office/drawing/2010/main" val="0"/>
                        </a:ext>
                      </a:extLst>
                    </a:blip>
                    <a:stretch>
                      <a:fillRect/>
                    </a:stretch>
                  </pic:blipFill>
                  <pic:spPr>
                    <a:xfrm>
                      <a:off x="0" y="0"/>
                      <a:ext cx="2095792" cy="1486107"/>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Single-value:</w:t>
      </w:r>
      <w:r w:rsidRPr="00ED352E">
        <w:rPr>
          <w:rFonts w:ascii="Times New Roman" w:hAnsi="Times New Roman"/>
          <w:sz w:val="24"/>
        </w:rPr>
        <w:t xml:space="preserve"> Just one attribute value. The types can be combined, such as: simple single-value attributes or composite multi-value attributes.</w:t>
      </w:r>
    </w:p>
    <w:p w:rsidR="00680256" w:rsidRPr="00ED352E" w:rsidRDefault="00B65774" w:rsidP="00496090">
      <w:pPr>
        <w:spacing w:line="360" w:lineRule="auto"/>
        <w:rPr>
          <w:rFonts w:ascii="Times New Roman" w:hAnsi="Times New Roman"/>
          <w:sz w:val="24"/>
        </w:rPr>
      </w:pPr>
      <w:r w:rsidRPr="00ED352E">
        <w:rPr>
          <w:rFonts w:ascii="Times New Roman" w:hAnsi="Times New Roman"/>
          <w:sz w:val="24"/>
        </w:rPr>
        <w:t xml:space="preserve"> </w:t>
      </w:r>
    </w:p>
    <w:p w:rsidR="00496090" w:rsidRPr="00ED352E" w:rsidRDefault="00496090">
      <w:pPr>
        <w:rPr>
          <w:rFonts w:ascii="Times New Roman" w:hAnsi="Times New Roman"/>
          <w:b/>
          <w:sz w:val="28"/>
          <w:u w:val="single"/>
        </w:rPr>
      </w:pPr>
      <w:r w:rsidRPr="00ED352E">
        <w:rPr>
          <w:rFonts w:ascii="Times New Roman" w:hAnsi="Times New Roman"/>
          <w:b/>
          <w:sz w:val="28"/>
          <w:u w:val="single"/>
        </w:rPr>
        <w:br w:type="page"/>
      </w:r>
    </w:p>
    <w:p w:rsidR="00680256" w:rsidRPr="00ED352E" w:rsidRDefault="00680256" w:rsidP="00496090">
      <w:pPr>
        <w:spacing w:line="360" w:lineRule="auto"/>
        <w:rPr>
          <w:rFonts w:ascii="Times New Roman" w:hAnsi="Times New Roman"/>
          <w:b/>
          <w:sz w:val="28"/>
          <w:u w:val="single"/>
        </w:rPr>
      </w:pPr>
      <w:r w:rsidRPr="00ED352E">
        <w:rPr>
          <w:rFonts w:ascii="Times New Roman" w:hAnsi="Times New Roman"/>
          <w:b/>
          <w:sz w:val="28"/>
          <w:u w:val="single"/>
        </w:rPr>
        <w:lastRenderedPageBreak/>
        <w:t>Cardinality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Defines the numerical attributes of the relationship between two entities or entity sets. The three main cardinal relationships are one-to-one, one-to-many, and many-many. A one-to-one example would be one student associated with one mailing address. A one-to-many example (or many-to-one, depending on the relationship direction): One student registers for multiple courses, but all those courses have a single line back to that one student. Many-to-many example: Students as a group are associated with multiple faculty members, and faculty members in turn are associated with multiple students</w:t>
      </w:r>
      <w:r w:rsidRPr="00ED352E">
        <w:rPr>
          <w:rFonts w:ascii="Times New Roman" w:hAnsi="Times New Roman"/>
          <w:sz w:val="24"/>
        </w:rPr>
        <w:tab/>
      </w:r>
      <w:r w:rsidR="00B65774" w:rsidRPr="00ED352E">
        <w:rPr>
          <w:rFonts w:ascii="Times New Roman" w:hAnsi="Times New Roman"/>
          <w:noProof/>
          <w:sz w:val="24"/>
        </w:rPr>
        <w:drawing>
          <wp:inline distT="0" distB="0" distL="0" distR="0" wp14:anchorId="7DCF967C" wp14:editId="1FCD12A7">
            <wp:extent cx="5274310" cy="2541181"/>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cardinality.PNG"/>
                    <pic:cNvPicPr/>
                  </pic:nvPicPr>
                  <pic:blipFill>
                    <a:blip r:embed="rId15">
                      <a:extLst>
                        <a:ext uri="{28A0092B-C50C-407E-A947-70E740481C1C}">
                          <a14:useLocalDpi xmlns:a14="http://schemas.microsoft.com/office/drawing/2010/main" val="0"/>
                        </a:ext>
                      </a:extLst>
                    </a:blip>
                    <a:stretch>
                      <a:fillRect/>
                    </a:stretch>
                  </pic:blipFill>
                  <pic:spPr>
                    <a:xfrm>
                      <a:off x="0" y="0"/>
                      <a:ext cx="5291906" cy="2549659"/>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Cardinality views:</w:t>
      </w:r>
      <w:r w:rsidRPr="00ED352E">
        <w:rPr>
          <w:rFonts w:ascii="Times New Roman" w:hAnsi="Times New Roman"/>
          <w:sz w:val="24"/>
        </w:rPr>
        <w:t xml:space="preserve"> Cardinality can be shown as look-across or same-side, depending on where the symbols are shown.</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Cardinality constraints:</w:t>
      </w:r>
      <w:r w:rsidRPr="00ED352E">
        <w:rPr>
          <w:rFonts w:ascii="Times New Roman" w:hAnsi="Times New Roman"/>
          <w:sz w:val="24"/>
        </w:rPr>
        <w:t xml:space="preserve"> The minimum or maximum numbers that apply to a relationship.</w:t>
      </w:r>
    </w:p>
    <w:p w:rsidR="00496090" w:rsidRPr="00ED352E" w:rsidRDefault="00496090">
      <w:pPr>
        <w:rPr>
          <w:rFonts w:ascii="Times New Roman" w:hAnsi="Times New Roman"/>
          <w:sz w:val="36"/>
        </w:rPr>
      </w:pPr>
      <w:r w:rsidRPr="00ED352E">
        <w:rPr>
          <w:rFonts w:ascii="Times New Roman" w:hAnsi="Times New Roman"/>
          <w:sz w:val="36"/>
        </w:rPr>
        <w:br w:type="page"/>
      </w:r>
    </w:p>
    <w:p w:rsidR="006928EF" w:rsidRPr="00ED352E" w:rsidRDefault="00F41F7E"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 xml:space="preserve">Relationship </w:t>
      </w:r>
      <w:proofErr w:type="gramStart"/>
      <w:r w:rsidRPr="00ED352E">
        <w:rPr>
          <w:rFonts w:ascii="Times New Roman" w:hAnsi="Times New Roman"/>
          <w:b/>
          <w:sz w:val="28"/>
        </w:rPr>
        <w:t>Between</w:t>
      </w:r>
      <w:proofErr w:type="gramEnd"/>
      <w:r w:rsidRPr="00ED352E">
        <w:rPr>
          <w:rFonts w:ascii="Times New Roman" w:hAnsi="Times New Roman"/>
          <w:b/>
          <w:sz w:val="28"/>
        </w:rPr>
        <w:t xml:space="preserve"> Entities</w:t>
      </w:r>
    </w:p>
    <w:p w:rsidR="00605DBC" w:rsidRPr="00ED352E" w:rsidRDefault="006928EF" w:rsidP="00680256">
      <w:pPr>
        <w:tabs>
          <w:tab w:val="left" w:pos="1440"/>
        </w:tabs>
        <w:spacing w:line="360" w:lineRule="auto"/>
        <w:rPr>
          <w:rFonts w:ascii="Times New Roman" w:hAnsi="Times New Roman"/>
          <w:sz w:val="24"/>
        </w:rPr>
      </w:pPr>
      <w:r w:rsidRPr="00ED352E">
        <w:rPr>
          <w:rFonts w:ascii="Times New Roman" w:hAnsi="Times New Roman"/>
          <w:noProof/>
          <w:sz w:val="24"/>
        </w:rPr>
        <w:drawing>
          <wp:inline distT="0" distB="0" distL="0" distR="0" wp14:anchorId="223B500C" wp14:editId="3CE58FFB">
            <wp:extent cx="5274310" cy="6000750"/>
            <wp:effectExtent l="0" t="0" r="2540" b="0"/>
            <wp:docPr id="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6000750"/>
                    </a:xfrm>
                    <a:prstGeom prst="rect">
                      <a:avLst/>
                    </a:prstGeom>
                  </pic:spPr>
                </pic:pic>
              </a:graphicData>
            </a:graphic>
          </wp:inline>
        </w:drawing>
      </w:r>
    </w:p>
    <w:p w:rsidR="00AD23D6" w:rsidRPr="00ED352E" w:rsidRDefault="00AD23D6" w:rsidP="00680256">
      <w:pPr>
        <w:tabs>
          <w:tab w:val="left" w:pos="1440"/>
        </w:tabs>
        <w:spacing w:line="360" w:lineRule="auto"/>
        <w:rPr>
          <w:rFonts w:ascii="Times New Roman" w:hAnsi="Times New Roman"/>
          <w:sz w:val="24"/>
        </w:rPr>
      </w:pPr>
    </w:p>
    <w:p w:rsidR="00AD23D6" w:rsidRPr="00ED352E" w:rsidRDefault="00AD23D6" w:rsidP="00680256">
      <w:pPr>
        <w:spacing w:line="360" w:lineRule="auto"/>
        <w:rPr>
          <w:rFonts w:ascii="Times New Roman" w:hAnsi="Times New Roman"/>
          <w:sz w:val="24"/>
        </w:rPr>
      </w:pPr>
      <w:r w:rsidRPr="00ED352E">
        <w:rPr>
          <w:rFonts w:ascii="Times New Roman" w:hAnsi="Times New Roman"/>
          <w:sz w:val="24"/>
        </w:rPr>
        <w:br w:type="page"/>
      </w:r>
    </w:p>
    <w:p w:rsidR="00F41F7E" w:rsidRPr="00ED352E" w:rsidRDefault="00F41F7E" w:rsidP="00680256">
      <w:pPr>
        <w:spacing w:line="360" w:lineRule="auto"/>
        <w:rPr>
          <w:rFonts w:ascii="Times New Roman" w:hAnsi="Times New Roman"/>
          <w:b/>
          <w:sz w:val="28"/>
        </w:rPr>
      </w:pPr>
      <w:r w:rsidRPr="00ED352E">
        <w:rPr>
          <w:rFonts w:ascii="Times New Roman" w:hAnsi="Times New Roman"/>
          <w:b/>
          <w:sz w:val="28"/>
        </w:rPr>
        <w:lastRenderedPageBreak/>
        <w:t xml:space="preserve">Complete Structure of Relationship </w:t>
      </w:r>
      <w:proofErr w:type="gramStart"/>
      <w:r w:rsidRPr="00ED352E">
        <w:rPr>
          <w:rFonts w:ascii="Times New Roman" w:hAnsi="Times New Roman"/>
          <w:b/>
          <w:sz w:val="28"/>
        </w:rPr>
        <w:t>Between</w:t>
      </w:r>
      <w:proofErr w:type="gramEnd"/>
      <w:r w:rsidRPr="00ED352E">
        <w:rPr>
          <w:rFonts w:ascii="Times New Roman" w:hAnsi="Times New Roman"/>
          <w:b/>
          <w:sz w:val="28"/>
        </w:rPr>
        <w:t xml:space="preserve"> Entities</w:t>
      </w:r>
    </w:p>
    <w:p w:rsidR="007164A4" w:rsidRPr="00ED352E" w:rsidRDefault="007164A4" w:rsidP="00680256">
      <w:pPr>
        <w:spacing w:line="360" w:lineRule="auto"/>
        <w:rPr>
          <w:rFonts w:ascii="Times New Roman" w:hAnsi="Times New Roman"/>
          <w:b/>
          <w:sz w:val="28"/>
        </w:rPr>
      </w:pPr>
    </w:p>
    <w:p w:rsidR="00F41F7E" w:rsidRPr="00ED352E" w:rsidRDefault="00F41F7E" w:rsidP="00680256">
      <w:pPr>
        <w:spacing w:line="360" w:lineRule="auto"/>
        <w:rPr>
          <w:rFonts w:ascii="Times New Roman" w:hAnsi="Times New Roman"/>
          <w:sz w:val="24"/>
        </w:rPr>
      </w:pPr>
      <w:r w:rsidRPr="00ED352E">
        <w:rPr>
          <w:rFonts w:ascii="Times New Roman" w:hAnsi="Times New Roman"/>
          <w:noProof/>
          <w:sz w:val="24"/>
        </w:rPr>
        <w:drawing>
          <wp:inline distT="0" distB="0" distL="0" distR="0" wp14:anchorId="63CD2237" wp14:editId="30D8CAC6">
            <wp:extent cx="7496132" cy="5340689"/>
            <wp:effectExtent l="0" t="8255" r="1905" b="1905"/>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7507414" cy="5348727"/>
                    </a:xfrm>
                    <a:prstGeom prst="rect">
                      <a:avLst/>
                    </a:prstGeom>
                  </pic:spPr>
                </pic:pic>
              </a:graphicData>
            </a:graphic>
          </wp:inline>
        </w:drawing>
      </w:r>
    </w:p>
    <w:p w:rsidR="007164A4" w:rsidRPr="00ED352E" w:rsidRDefault="007164A4" w:rsidP="00680256">
      <w:pPr>
        <w:spacing w:line="360" w:lineRule="auto"/>
        <w:rPr>
          <w:rFonts w:ascii="Times New Roman" w:hAnsi="Times New Roman"/>
          <w:b/>
          <w:sz w:val="28"/>
        </w:rPr>
      </w:pPr>
      <w:r w:rsidRPr="00ED352E">
        <w:rPr>
          <w:rFonts w:ascii="Times New Roman" w:hAnsi="Times New Roman"/>
          <w:b/>
          <w:sz w:val="28"/>
        </w:rPr>
        <w:br w:type="page"/>
      </w:r>
    </w:p>
    <w:p w:rsidR="00AD23D6" w:rsidRPr="00ED352E" w:rsidRDefault="00694716"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ER Diagram</w:t>
      </w:r>
    </w:p>
    <w:p w:rsidR="00694716" w:rsidRPr="00ED352E" w:rsidRDefault="00694716" w:rsidP="00680256">
      <w:pPr>
        <w:tabs>
          <w:tab w:val="left" w:pos="1440"/>
        </w:tabs>
        <w:spacing w:line="360" w:lineRule="auto"/>
        <w:rPr>
          <w:rFonts w:ascii="Times New Roman" w:hAnsi="Times New Roman"/>
          <w:sz w:val="24"/>
        </w:rPr>
      </w:pPr>
    </w:p>
    <w:p w:rsidR="009B5762" w:rsidRPr="00ED352E" w:rsidRDefault="00694716" w:rsidP="00680256">
      <w:pPr>
        <w:tabs>
          <w:tab w:val="left" w:pos="1440"/>
        </w:tabs>
        <w:spacing w:line="360" w:lineRule="auto"/>
        <w:rPr>
          <w:rFonts w:ascii="Times New Roman" w:hAnsi="Times New Roman"/>
          <w:sz w:val="24"/>
        </w:rPr>
      </w:pPr>
      <w:r w:rsidRPr="00ED352E">
        <w:rPr>
          <w:rFonts w:ascii="Times New Roman" w:hAnsi="Times New Roman"/>
          <w:noProof/>
          <w:sz w:val="24"/>
        </w:rPr>
        <w:drawing>
          <wp:inline distT="0" distB="0" distL="0" distR="0" wp14:anchorId="65657D46" wp14:editId="79B7B9CF">
            <wp:extent cx="7943101" cy="5514082"/>
            <wp:effectExtent l="0" t="4763" r="0" b="0"/>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7962970" cy="5527875"/>
                    </a:xfrm>
                    <a:prstGeom prst="rect">
                      <a:avLst/>
                    </a:prstGeom>
                  </pic:spPr>
                </pic:pic>
              </a:graphicData>
            </a:graphic>
          </wp:inline>
        </w:drawing>
      </w:r>
    </w:p>
    <w:p w:rsidR="00D24E38" w:rsidRPr="008935B9" w:rsidRDefault="00D24E38" w:rsidP="008935B9">
      <w:pPr>
        <w:pStyle w:val="Heading1"/>
        <w:keepLines w:val="0"/>
        <w:pageBreakBefore/>
        <w:tabs>
          <w:tab w:val="num" w:pos="432"/>
        </w:tabs>
        <w:spacing w:before="120" w:after="120" w:line="360" w:lineRule="auto"/>
        <w:ind w:left="431" w:hanging="431"/>
        <w:jc w:val="both"/>
        <w:rPr>
          <w:rFonts w:ascii="Times New Roman" w:hAnsi="Times New Roman"/>
          <w:b/>
          <w:i/>
          <w:color w:val="000000" w:themeColor="text1"/>
          <w:sz w:val="36"/>
          <w:u w:val="single"/>
        </w:rPr>
      </w:pPr>
      <w:bookmarkStart w:id="0" w:name="_Toc1813646"/>
      <w:r w:rsidRPr="008935B9">
        <w:rPr>
          <w:rFonts w:ascii="Times New Roman" w:hAnsi="Times New Roman"/>
          <w:b/>
          <w:i/>
          <w:color w:val="000000" w:themeColor="text1"/>
          <w:sz w:val="36"/>
          <w:u w:val="single"/>
        </w:rPr>
        <w:lastRenderedPageBreak/>
        <w:t>Software Engineering and Software Paradigms</w:t>
      </w:r>
      <w:bookmarkEnd w:id="0"/>
    </w:p>
    <w:p w:rsidR="008935B9" w:rsidRDefault="008935B9" w:rsidP="008935B9">
      <w:pP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term "software engineering" was coined in about 1969 to mean "the establishment and use of sound engineering principles in order to economically obtain software that is reliable and works efficiently on real machines".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This view opposed uniqueness and "magic" of programming in an effort to move the development of software from "magic" (which only a select few can do) to "art" (which the talented can do) to "science" (which supposedly anyone can do!). There have been numerous definitions given for software engineering (including that above and below).</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is not a discipline; it is an aspiration, as yet unachieved. Many approaches have been proposed including reusable components, formal methods, structured methods and architectural studies. These approaches chiefly emphasize the engineering product; the solution rather than the problem it solves.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Software Development current situation:</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People developing systems were consistently wrong in their estimates of time, effort, and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Reliability and maintainability were difficult to achieve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Delivered systems frequently did not work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1979 study of a small number of government projects showed that: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2% worked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 could work after some corrections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45% delivered but never successfully used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20% used but extensively reworked or abandoned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30% paid and undelivered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Fixing bugs in delivered software produced more bugs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Increase in size of software systems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NASA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proofErr w:type="spellStart"/>
      <w:r w:rsidRPr="00D24E38">
        <w:rPr>
          <w:rFonts w:ascii="Times New Roman" w:hAnsi="Times New Roman"/>
          <w:sz w:val="24"/>
        </w:rPr>
        <w:t>StarWars</w:t>
      </w:r>
      <w:proofErr w:type="spellEnd"/>
      <w:r w:rsidRPr="00D24E38">
        <w:rPr>
          <w:rFonts w:ascii="Times New Roman" w:hAnsi="Times New Roman"/>
          <w:sz w:val="24"/>
        </w:rPr>
        <w:t xml:space="preserve"> Defense Initiative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Social Security Administration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lastRenderedPageBreak/>
        <w:t xml:space="preserve">financial transaction systems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Changes in the ratio of hardware to software costs</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early 60's - 80% hardware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middle 60's - 40-50% software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today - less than 20% hardware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Increasingly important role of maintenance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Fixing errors, modification, adding options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Cost is often twice that of developing the software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hardware (lower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software techniques (e.g., users interaction) </w:t>
      </w:r>
    </w:p>
    <w:p w:rsidR="00D24E38" w:rsidRPr="00D24E38" w:rsidRDefault="00D24E38" w:rsidP="008935B9">
      <w:pPr>
        <w:pStyle w:val="Header"/>
        <w:numPr>
          <w:ilvl w:val="0"/>
          <w:numId w:val="21"/>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 xml:space="preserve">Increased demands for software </w:t>
      </w:r>
    </w:p>
    <w:p w:rsidR="00D24E38" w:rsidRPr="00D24E38" w:rsidRDefault="00D24E38" w:rsidP="008935B9">
      <w:pPr>
        <w:numPr>
          <w:ilvl w:val="0"/>
          <w:numId w:val="21"/>
        </w:numPr>
        <w:tabs>
          <w:tab w:val="clear" w:pos="360"/>
          <w:tab w:val="num"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Medicine, Manufacturing, Entertainment, Publishing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Demand for larger and more complex software systems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Airplanes (crashes), NASA (aborted space shuttle launches),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"ghost" trains, runaway missiles,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ATM machines (have you had your card "swallowed"?), life-support systems, car systems, etc.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US National security and day-to-day operations are highly dependent on computerized systems.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Manufacturing software can be characterized by a series of steps ranging from concept exploration to final retirement; this series of steps is generally referred to as a </w:t>
      </w:r>
      <w:r w:rsidRPr="00D24E38">
        <w:rPr>
          <w:rFonts w:ascii="Times New Roman" w:hAnsi="Times New Roman"/>
          <w:i/>
          <w:sz w:val="24"/>
        </w:rPr>
        <w:t>software lifecycle</w:t>
      </w:r>
      <w:r w:rsidRPr="00D24E38">
        <w:rPr>
          <w:rFonts w:ascii="Times New Roman" w:hAnsi="Times New Roman"/>
          <w:sz w:val="24"/>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Steps or phases in a software lifecycle fall generally into these categories: </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Requirements (Relative Cost 2%)</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Specification (analysis)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Design (Relative Cost 6%)</w:t>
      </w:r>
    </w:p>
    <w:p w:rsidR="00D24E38" w:rsidRPr="00D24E38" w:rsidRDefault="00D24E38" w:rsidP="008935B9">
      <w:pPr>
        <w:pStyle w:val="Header"/>
        <w:numPr>
          <w:ilvl w:val="0"/>
          <w:numId w:val="22"/>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Implementation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Testing (Relative Cost 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lastRenderedPageBreak/>
        <w:t>Integration (Relative Cost 8%)</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Maintenance (Relative Cost 67%)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Retirement</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employs a variety of methods, tools, and paradigms.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Paradigms refer to particular approaches or philosophies for designing, building and maintaining software. Different paradigms each have their own advantages and disadvantages which make one more appropriate in a given situation than perhaps another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A method (also referred to as a technique) is heavily depended on a selected paradigm and may be seen as a procedure for producing some result. Methods generally involve some formal notation and </w:t>
      </w:r>
      <w:proofErr w:type="gramStart"/>
      <w:r w:rsidRPr="00D24E38">
        <w:rPr>
          <w:rFonts w:ascii="Times New Roman" w:hAnsi="Times New Roman"/>
          <w:sz w:val="24"/>
        </w:rPr>
        <w:t>process(</w:t>
      </w:r>
      <w:proofErr w:type="spellStart"/>
      <w:proofErr w:type="gramEnd"/>
      <w:r w:rsidRPr="00D24E38">
        <w:rPr>
          <w:rFonts w:ascii="Times New Roman" w:hAnsi="Times New Roman"/>
          <w:sz w:val="24"/>
        </w:rPr>
        <w:t>es</w:t>
      </w:r>
      <w:proofErr w:type="spellEnd"/>
      <w:r w:rsidRPr="00D24E38">
        <w:rPr>
          <w:rFonts w:ascii="Times New Roman" w:hAnsi="Times New Roman"/>
          <w:sz w:val="24"/>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Tools are automated systems implementing a particular method.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Thus, the following phases are heavily affected by selected software paradigms</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 xml:space="preserve">Design </w:t>
      </w:r>
    </w:p>
    <w:p w:rsidR="00D24E38" w:rsidRPr="00D24E38" w:rsidRDefault="00D24E38" w:rsidP="008935B9">
      <w:pPr>
        <w:pStyle w:val="Header"/>
        <w:numPr>
          <w:ilvl w:val="0"/>
          <w:numId w:val="22"/>
        </w:numPr>
        <w:tabs>
          <w:tab w:val="clear" w:pos="4680"/>
          <w:tab w:val="clear" w:pos="9360"/>
        </w:tabs>
        <w:spacing w:line="360" w:lineRule="auto"/>
        <w:ind w:left="357" w:hanging="357"/>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 xml:space="preserve">Integration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software development cycle involves the activities in the production of a software system. Generally the software development cycle can be divided into the following phases: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Requirements analysis and specification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Preliminary 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Detailed design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Implementation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Integration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 xml:space="preserve">System Documenting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lastRenderedPageBreak/>
        <w:t xml:space="preserve">Unit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Integration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System testing </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Installation and Acceptance Testing</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Bug Reporting and Fixing</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Change requirements and software upgrading</w:t>
      </w:r>
    </w:p>
    <w:p w:rsidR="00D24E38" w:rsidRPr="00D24E38" w:rsidRDefault="00D24E38" w:rsidP="008935B9">
      <w:pPr>
        <w:pStyle w:val="Heade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lifecycles that will be briefly reviewed include: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Build and Fix model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Waterfall and Modified Waterfall models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Rapid Prototyping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Boehm's spiral model </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rPr>
      </w:pPr>
      <w:bookmarkStart w:id="1" w:name="_Toc1813647"/>
      <w:r w:rsidRPr="00BC56D6">
        <w:rPr>
          <w:sz w:val="28"/>
        </w:rPr>
        <w:t>Build and Fix model</w:t>
      </w:r>
      <w:bookmarkEnd w:id="1"/>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This works OK for small, simple systems, but is completely unsatisfactory for software systems of any size. It has been shown empirically that the cost of changing a software product is relatively small if the change is made at the requirements or design phases but grows large at later phases.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The cost of this process model is actually far greater than the cost of a properly specified and designed project. Maintenance can also be problematic in a software system developed under this scenario.</w:t>
      </w:r>
    </w:p>
    <w:p w:rsidR="00D24E38" w:rsidRPr="00D24E38" w:rsidRDefault="00D24E38" w:rsidP="008935B9">
      <w:pPr>
        <w:spacing w:line="360" w:lineRule="auto"/>
        <w:jc w:val="both"/>
        <w:rPr>
          <w:rFonts w:ascii="Times New Roman" w:hAnsi="Times New Roman"/>
          <w:noProof/>
          <w:sz w:val="24"/>
        </w:rPr>
      </w:pPr>
      <w:r w:rsidRPr="00D24E38">
        <w:rPr>
          <w:rFonts w:ascii="Times New Roman" w:hAnsi="Times New Roman"/>
          <w:noProof/>
          <w:sz w:val="24"/>
        </w:rPr>
        <w:drawing>
          <wp:inline distT="0" distB="0" distL="0" distR="0">
            <wp:extent cx="2604135" cy="1490980"/>
            <wp:effectExtent l="0" t="0" r="5715" b="0"/>
            <wp:docPr id="190" name="Picture 190" descr="C:\cd\wbtmaster\sweng\swe1_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cd\wbtmaster\sweng\swe1_3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135" cy="1490980"/>
                    </a:xfrm>
                    <a:prstGeom prst="rect">
                      <a:avLst/>
                    </a:prstGeom>
                    <a:noFill/>
                    <a:ln>
                      <a:noFill/>
                    </a:ln>
                  </pic:spPr>
                </pic:pic>
              </a:graphicData>
            </a:graphic>
          </wp:inline>
        </w:drawing>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Figure: Build and Fix model</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2" w:name="_Toc1813648"/>
      <w:r w:rsidRPr="00BC56D6">
        <w:rPr>
          <w:sz w:val="28"/>
          <w:u w:val="single"/>
        </w:rPr>
        <w:t>Waterfall and Modified Waterfall models</w:t>
      </w:r>
      <w:bookmarkEnd w:id="2"/>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3" w:name="_Toc1813649"/>
      <w:r w:rsidRPr="00BC56D6">
        <w:rPr>
          <w:rFonts w:ascii="Times New Roman" w:hAnsi="Times New Roman"/>
          <w:color w:val="000000" w:themeColor="text1"/>
          <w:u w:val="single"/>
        </w:rPr>
        <w:t>Waterfall Model</w:t>
      </w:r>
      <w:bookmarkEnd w:id="3"/>
      <w:r w:rsidRPr="00BC56D6">
        <w:rPr>
          <w:rFonts w:ascii="Times New Roman" w:hAnsi="Times New Roman"/>
          <w:color w:val="000000" w:themeColor="text1"/>
          <w:u w:val="single"/>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Derived from other engineering processes in 1970. Offered a means of making the development process more structured. Expresses the interaction between subsequent phases.</w:t>
      </w:r>
    </w:p>
    <w:p w:rsidR="00D24E38" w:rsidRPr="00D24E38" w:rsidRDefault="00D24E38" w:rsidP="008935B9">
      <w:pPr>
        <w:spacing w:line="360" w:lineRule="auto"/>
        <w:jc w:val="both"/>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9" name="Picture 189" descr="C:\cd\wbtmaster\sweng\swe1_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cd\wbtmaster\sweng\swe1_4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Each phase cascades into the next phase. In the original waterfall model, a strict sequentially was at least implied. This meant that one phase had to be completed before the next phase was begun.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It also did not provide for feedback between phases or for updating/re-definition of earlier phases. Implies that there are definite breaks between phases, i.e., that each phase has a strict, non-overlapping start and finish and is carried out sequentially.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Critical point is that no phase is complete until the documentation and/or other products associated with that phase are completed.</w:t>
      </w:r>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4" w:name="_Toc1813650"/>
      <w:r w:rsidRPr="00BC56D6">
        <w:rPr>
          <w:rFonts w:ascii="Times New Roman" w:hAnsi="Times New Roman"/>
          <w:color w:val="000000" w:themeColor="text1"/>
          <w:u w:val="single"/>
        </w:rPr>
        <w:t>Modified Waterfall Model</w:t>
      </w:r>
      <w:bookmarkEnd w:id="4"/>
    </w:p>
    <w:p w:rsid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Needed to provide for overlap and feedback between phases. Rather than being a simple linear model, it needed to be an iterative model. To facilitate the completion of the goals, milestones, and tasks, it is normal to freeze parts of the development after a certain point in the iteration. Verification and validation are added. Verification checks </w:t>
      </w:r>
      <w:r w:rsidRPr="00D24E38">
        <w:rPr>
          <w:rFonts w:ascii="Times New Roman" w:hAnsi="Times New Roman"/>
          <w:sz w:val="24"/>
        </w:rPr>
        <w:lastRenderedPageBreak/>
        <w:t xml:space="preserve">that the system is correct (building the system right). Validation checks that the system meets the </w:t>
      </w:r>
      <w:proofErr w:type="gramStart"/>
      <w:r w:rsidRPr="00D24E38">
        <w:rPr>
          <w:rFonts w:ascii="Times New Roman" w:hAnsi="Times New Roman"/>
          <w:sz w:val="24"/>
        </w:rPr>
        <w:t>users</w:t>
      </w:r>
      <w:proofErr w:type="gramEnd"/>
      <w:r w:rsidRPr="00D24E38">
        <w:rPr>
          <w:rFonts w:ascii="Times New Roman" w:hAnsi="Times New Roman"/>
          <w:sz w:val="24"/>
        </w:rPr>
        <w:t xml:space="preserve"> desires (building the right system). </w:t>
      </w:r>
    </w:p>
    <w:p w:rsidR="00BC56D6" w:rsidRPr="00D24E38" w:rsidRDefault="00BC56D6" w:rsidP="00BC56D6">
      <w:pPr>
        <w:spacing w:line="360" w:lineRule="auto"/>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8" name="Picture 188" descr="C:\cd\wbtmaster\sweng\swe1_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cd\wbtmaster\sweng\swe1_4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Modified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waterfall model (and modified waterfall model) are inflexible in the partitioning of the project into distinct phases. However, they generally reflect engineering practice.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Considerable emphasis must be placed on discerning users' needs and requirements prior to the system being built. The identification of users' requirements as early as possible, and the agreement between user and developer with respect to those requirements, often is the deciding factor in the success or failure of a software project. These requirements are documented in the requirements specification, which is used to verify whether subsequent phases are complying with the requirements. Unfortunately specifying users' requirements is very much an art, and as such is extremely difficult. Validation feedback can be used to prevent the appearance of a strong divergence between the system under development and the users' expectations for the delivered system. </w:t>
      </w:r>
      <w:r w:rsidRPr="00D24E38">
        <w:rPr>
          <w:rFonts w:ascii="Times New Roman" w:hAnsi="Times New Roman"/>
          <w:sz w:val="24"/>
        </w:rPr>
        <w:cr/>
        <w:t>Unfortunately, the waterfall lifecycle (and the modified waterfall lifecycle) are inadequate for realistic validation activities. They are exclusively document driven models. The resulting design reality is that only 50% of the design effort occurs during the actual design phase with 1/3 of the design effort occurring during the coding activity! This is topped by the fact that over 16% of the design effort occurs after the system is supposed to be completed! In general the behavior of many individuals in this type of process is opportunistic. The boundaries of phases are indiscriminately crossed with deadlines being somewhat arbitrary.</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5" w:name="_Toc1813651"/>
      <w:r w:rsidRPr="00BC56D6">
        <w:rPr>
          <w:sz w:val="28"/>
          <w:u w:val="single"/>
        </w:rPr>
        <w:lastRenderedPageBreak/>
        <w:t>Rapid Prototyping</w:t>
      </w:r>
      <w:bookmarkEnd w:id="5"/>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also referred to as evolutionary development, prototyping aims to enhance the accuracy of the designer's perception of the user's requirements. Prototyping is based on the idea of developing an initial implementation for user feedback, and then refining this prototype through many versions until </w:t>
      </w:r>
      <w:proofErr w:type="gramStart"/>
      <w:r w:rsidRPr="00D24E38">
        <w:rPr>
          <w:rFonts w:ascii="Times New Roman" w:hAnsi="Times New Roman"/>
          <w:sz w:val="24"/>
        </w:rPr>
        <w:t>an</w:t>
      </w:r>
      <w:proofErr w:type="gramEnd"/>
      <w:r w:rsidRPr="00D24E38">
        <w:rPr>
          <w:rFonts w:ascii="Times New Roman" w:hAnsi="Times New Roman"/>
          <w:sz w:val="24"/>
        </w:rPr>
        <w:t xml:space="preserve"> satisfactory system emerges. The specification, development and validation activities are carried out concurrently with rapid feedback across the activities. Generally, prototyping is characterized by the use of very high-level languages, which probably will not be used in the final software implementation but which allow rapid development, and the development of a system with less functionality with respect to quality attributes such as robustness, speed, etc. </w:t>
      </w:r>
    </w:p>
    <w:p w:rsidR="00D24E38" w:rsidRPr="00D24E38" w:rsidRDefault="00D24E38" w:rsidP="00BC56D6">
      <w:pPr>
        <w:spacing w:line="360" w:lineRule="auto"/>
        <w:jc w:val="center"/>
        <w:rPr>
          <w:rFonts w:ascii="Times New Roman" w:hAnsi="Times New Roman"/>
          <w:noProof/>
          <w:sz w:val="24"/>
        </w:rPr>
      </w:pPr>
      <w:r w:rsidRPr="00D24E38">
        <w:rPr>
          <w:rFonts w:ascii="Times New Roman" w:hAnsi="Times New Roman"/>
          <w:noProof/>
          <w:sz w:val="24"/>
        </w:rPr>
        <w:drawing>
          <wp:inline distT="0" distB="0" distL="0" distR="0">
            <wp:extent cx="3717290" cy="1232535"/>
            <wp:effectExtent l="0" t="0" r="0" b="5715"/>
            <wp:docPr id="187" name="Picture 187" descr="C:\cd\wbtmaster\sweng\swe7_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cd\wbtmaster\sweng\swe7_1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1232535"/>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Rapid Prototyping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allows the clarification of </w:t>
      </w:r>
      <w:proofErr w:type="gramStart"/>
      <w:r w:rsidRPr="00D24E38">
        <w:rPr>
          <w:rFonts w:ascii="Times New Roman" w:hAnsi="Times New Roman"/>
          <w:sz w:val="24"/>
        </w:rPr>
        <w:t>users</w:t>
      </w:r>
      <w:proofErr w:type="gramEnd"/>
      <w:r w:rsidRPr="00D24E38">
        <w:rPr>
          <w:rFonts w:ascii="Times New Roman" w:hAnsi="Times New Roman"/>
          <w:sz w:val="24"/>
        </w:rPr>
        <w:t xml:space="preserve"> requirements through, particularly, the early development of the user interface. The user can then try out the system, albeit a (sub) system of what will be the final product. This allows the user to provide feedback before a large investment has been made in the development of the wrong system.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There are two types of prototypes: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Exploratory programming:</w:t>
      </w:r>
      <w:r w:rsidRPr="00D24E38">
        <w:rPr>
          <w:rFonts w:ascii="Times New Roman" w:hAnsi="Times New Roman"/>
          <w:sz w:val="24"/>
        </w:rPr>
        <w:t xml:space="preserve"> Objective is to work with the user to explore their requirements and deliver a final system. Starts with the parts of the system which are understood, and then evolves as the user proposes new features.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Throw-away prototyping:</w:t>
      </w:r>
      <w:r w:rsidRPr="00D24E38">
        <w:rPr>
          <w:rFonts w:ascii="Times New Roman" w:hAnsi="Times New Roman"/>
          <w:sz w:val="24"/>
        </w:rPr>
        <w:t xml:space="preserve"> Objective is to understand the users' requirements and develop a better requirements definition for the system. Concentrates on poorly understood components.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Experiments with prototyping showed that this approach took 40% less time and resulted in 45% less code; however, it produced code which was not as robust, and therefore more difficult to maintain. Documentation was often sacrificed or done </w:t>
      </w:r>
      <w:r w:rsidRPr="00D24E38">
        <w:rPr>
          <w:rFonts w:ascii="Times New Roman" w:hAnsi="Times New Roman"/>
          <w:sz w:val="24"/>
        </w:rPr>
        <w:lastRenderedPageBreak/>
        <w:t>incompletely. The schedule expectations of users and managers tended to be unrealistic especially with respect to throw-away prototypes.</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6" w:name="_Toc1813652"/>
      <w:r w:rsidRPr="00BC56D6">
        <w:rPr>
          <w:sz w:val="28"/>
          <w:u w:val="single"/>
        </w:rPr>
        <w:t>Boehm’s Spiral Model</w:t>
      </w:r>
      <w:bookmarkEnd w:id="6"/>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 an improved software lifecycle model which can subsume all the generic models discussed so far. Must also satisfy the requirements of management.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Boehm proposed a spiral model where each round of the spiral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a) identifies the sub problem which has the highest risk associated with it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 </w:t>
      </w:r>
      <w:proofErr w:type="gramStart"/>
      <w:r w:rsidRPr="00D24E38">
        <w:rPr>
          <w:rFonts w:ascii="Times New Roman" w:hAnsi="Times New Roman"/>
          <w:sz w:val="24"/>
        </w:rPr>
        <w:t>finds</w:t>
      </w:r>
      <w:proofErr w:type="gramEnd"/>
      <w:r w:rsidRPr="00D24E38">
        <w:rPr>
          <w:rFonts w:ascii="Times New Roman" w:hAnsi="Times New Roman"/>
          <w:sz w:val="24"/>
        </w:rPr>
        <w:t xml:space="preserve"> a solution for that problem. </w:t>
      </w:r>
    </w:p>
    <w:p w:rsidR="00D24E38" w:rsidRDefault="00D24E38" w:rsidP="00D24E38"/>
    <w:p w:rsidR="00D24E38" w:rsidRDefault="00D24E38">
      <w:pPr>
        <w:rPr>
          <w:rFonts w:ascii="Times New Roman" w:hAnsi="Times New Roman"/>
          <w:b/>
          <w:i/>
          <w:sz w:val="36"/>
          <w:u w:val="single"/>
        </w:rPr>
      </w:pPr>
    </w:p>
    <w:p w:rsidR="00D24E38" w:rsidRDefault="00D24E38">
      <w:pPr>
        <w:rPr>
          <w:rFonts w:ascii="Times New Roman" w:hAnsi="Times New Roman"/>
          <w:b/>
          <w:i/>
          <w:sz w:val="36"/>
          <w:u w:val="single"/>
        </w:rPr>
      </w:pPr>
      <w:r>
        <w:rPr>
          <w:rFonts w:ascii="Times New Roman" w:hAnsi="Times New Roman"/>
          <w:b/>
          <w:i/>
          <w:sz w:val="36"/>
          <w:u w:val="single"/>
        </w:rPr>
        <w:br w:type="page"/>
      </w:r>
    </w:p>
    <w:p w:rsidR="00C66F24" w:rsidRPr="00ED352E" w:rsidRDefault="00C66F24" w:rsidP="00680256">
      <w:pPr>
        <w:tabs>
          <w:tab w:val="left" w:pos="1440"/>
        </w:tabs>
        <w:spacing w:line="360" w:lineRule="auto"/>
        <w:jc w:val="center"/>
        <w:rPr>
          <w:rFonts w:ascii="Times New Roman" w:hAnsi="Times New Roman"/>
          <w:sz w:val="24"/>
        </w:rPr>
      </w:pPr>
      <w:r w:rsidRPr="00ED352E">
        <w:rPr>
          <w:rFonts w:ascii="Times New Roman" w:hAnsi="Times New Roman"/>
          <w:b/>
          <w:i/>
          <w:sz w:val="36"/>
          <w:u w:val="single"/>
        </w:rPr>
        <w:lastRenderedPageBreak/>
        <w:t>SYSTEM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 xml:space="preserve">LOGICAL </w:t>
      </w:r>
      <w:proofErr w:type="gramStart"/>
      <w:r w:rsidRPr="00ED352E">
        <w:rPr>
          <w:rFonts w:ascii="Times New Roman" w:hAnsi="Times New Roman"/>
          <w:b/>
          <w:sz w:val="24"/>
        </w:rPr>
        <w:t>DESIGN :</w:t>
      </w:r>
      <w:proofErr w:type="gramEnd"/>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Logical design of an information system shows the major features and also how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The logical </w:t>
      </w:r>
      <w:r w:rsidRPr="00ED352E">
        <w:rPr>
          <w:rFonts w:ascii="Times New Roman" w:hAnsi="Times New Roman"/>
          <w:sz w:val="24"/>
        </w:rPr>
        <w:lastRenderedPageBreak/>
        <w:t>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9B5762"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 </w:t>
      </w: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INPUT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system needs the data regarding the asset items, depreciation rates, asset transfer and physical verification for various validation, checking, calculation and record generation. The error raising method is also included in the software, which helps to raise error message while wrong entry of input is done. So in input design the following things are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What data should be given as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How the data should be arranged or coded?</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dialogue to guide the operating personnel in providing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Methods for preparing input validations and steps to follow when error occur.</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samples of screen layout are given in the appendix.</w:t>
      </w:r>
    </w:p>
    <w:p w:rsidR="00C66F24" w:rsidRPr="00ED352E" w:rsidRDefault="00C66F24" w:rsidP="00680256">
      <w:pPr>
        <w:tabs>
          <w:tab w:val="left" w:pos="1440"/>
        </w:tabs>
        <w:spacing w:line="360" w:lineRule="auto"/>
        <w:rPr>
          <w:rFonts w:ascii="Times New Roman" w:hAnsi="Times New Roman"/>
          <w:sz w:val="24"/>
        </w:rPr>
      </w:pPr>
    </w:p>
    <w:p w:rsidR="009B5762" w:rsidRPr="00ED352E" w:rsidRDefault="009B5762" w:rsidP="00680256">
      <w:pPr>
        <w:spacing w:line="360" w:lineRule="auto"/>
        <w:rPr>
          <w:rFonts w:ascii="Times New Roman" w:hAnsi="Times New Roman"/>
          <w:b/>
          <w:sz w:val="24"/>
        </w:rPr>
      </w:pPr>
      <w:r w:rsidRPr="00ED352E">
        <w:rPr>
          <w:rFonts w:ascii="Times New Roman" w:hAnsi="Times New Roman"/>
          <w:b/>
          <w:sz w:val="24"/>
        </w:rPr>
        <w:br w:type="page"/>
      </w: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lastRenderedPageBreak/>
        <w:t xml:space="preserve">OUTPUT </w:t>
      </w:r>
      <w:proofErr w:type="gramStart"/>
      <w:r w:rsidRPr="00ED352E">
        <w:rPr>
          <w:rFonts w:ascii="Times New Roman" w:hAnsi="Times New Roman"/>
          <w:b/>
          <w:sz w:val="24"/>
        </w:rPr>
        <w:t>DESIGN :</w:t>
      </w:r>
      <w:proofErr w:type="gramEnd"/>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records are directing referred by the management for taking decisions and to draw conclusions they must be designed with almost care and the details in the records must be simple, descriptive and clear to the user. So while designing output the following things are to be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Determine what information to present.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Arrange the presentation of information in an acceptable format.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Decide how to distribute the output to intended receipts.</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Depending on the nature and future use of output required, they can be displayed on the monitor for immediate need. All screens are informative and interactive in such a way that the user can full fill his requirements through asking queries. </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PHYSICAL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process of developing the program software is referred to as physical design. We have to design the process by identifying reports and the other outputs the system will produce. Coding the program for each module with its logic is performed in this step. Proper software specification is also done in this step.</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MODULAR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A software system is always divided into several sub systems that makes it easier for the development. A software system that is structured into several subsystems makes it easy for the development and testing. The different subsystems are known as the </w:t>
      </w:r>
      <w:r w:rsidRPr="00ED352E">
        <w:rPr>
          <w:rFonts w:ascii="Times New Roman" w:hAnsi="Times New Roman"/>
          <w:sz w:val="24"/>
        </w:rPr>
        <w:lastRenderedPageBreak/>
        <w:t>modules and the process of dividing an entire system into subsystems is known as modularization or decomposition.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A system cannot be decomposed into several subsystems in any way. There must some logical barrier, which facilitates the separation of each module. The separation must be simple but yet must be effective so that the development is not affected.</w:t>
      </w:r>
    </w:p>
    <w:p w:rsidR="0040787D" w:rsidRPr="00ED352E" w:rsidRDefault="00C66F24" w:rsidP="00D24E38">
      <w:pPr>
        <w:tabs>
          <w:tab w:val="left" w:pos="1440"/>
        </w:tabs>
        <w:spacing w:line="360" w:lineRule="auto"/>
        <w:rPr>
          <w:rFonts w:ascii="Times New Roman" w:hAnsi="Times New Roman"/>
          <w:sz w:val="24"/>
        </w:rPr>
      </w:pPr>
      <w:r w:rsidRPr="00ED352E">
        <w:rPr>
          <w:rFonts w:ascii="Times New Roman" w:hAnsi="Times New Roman"/>
          <w:sz w:val="24"/>
        </w:rPr>
        <w:t>The system under consideration has been divided into several modules taking in consideration the above-mentioned criteria.</w:t>
      </w:r>
      <w:r w:rsidR="0040787D" w:rsidRPr="00ED352E">
        <w:rPr>
          <w:rFonts w:ascii="Times New Roman" w:hAnsi="Times New Roman"/>
          <w:sz w:val="24"/>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HUMAN RESOURCES</w:t>
      </w:r>
    </w:p>
    <w:p w:rsidR="0040787D" w:rsidRPr="00ED352E" w:rsidRDefault="0040787D" w:rsidP="00680256">
      <w:pPr>
        <w:tabs>
          <w:tab w:val="left" w:pos="1440"/>
        </w:tabs>
        <w:spacing w:line="360" w:lineRule="auto"/>
        <w:jc w:val="both"/>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The most important factor for any organization to keep abreast their project is to build</w:t>
      </w:r>
      <w:r w:rsidRPr="00ED352E">
        <w:rPr>
          <w:rFonts w:ascii="Times New Roman" w:hAnsi="Times New Roman"/>
          <w:sz w:val="24"/>
        </w:rPr>
        <w:t xml:space="preserve"> </w:t>
      </w:r>
      <w:r w:rsidRPr="00ED352E">
        <w:rPr>
          <w:rFonts w:ascii="Times New Roman" w:hAnsi="Times New Roman"/>
          <w:sz w:val="24"/>
        </w:rPr>
        <w:t>a good employee management relationship. Working on the internal and external</w:t>
      </w:r>
      <w:r w:rsidRPr="00ED352E">
        <w:rPr>
          <w:rFonts w:ascii="Times New Roman" w:hAnsi="Times New Roman"/>
          <w:sz w:val="24"/>
        </w:rPr>
        <w:t xml:space="preserve"> </w:t>
      </w:r>
      <w:r w:rsidRPr="00ED352E">
        <w:rPr>
          <w:rFonts w:ascii="Times New Roman" w:hAnsi="Times New Roman"/>
          <w:sz w:val="24"/>
        </w:rPr>
        <w:t>environment needs heavy amount of work to be performed in this sector.</w:t>
      </w:r>
      <w:r w:rsidRPr="00ED352E">
        <w:rPr>
          <w:rFonts w:ascii="Times New Roman" w:hAnsi="Times New Roman"/>
          <w:sz w:val="24"/>
        </w:rPr>
        <w:t xml:space="preserve"> </w:t>
      </w:r>
      <w:r w:rsidRPr="00ED352E">
        <w:rPr>
          <w:rFonts w:ascii="Times New Roman" w:hAnsi="Times New Roman"/>
          <w:sz w:val="24"/>
        </w:rPr>
        <w:t>The resources for hiring good employees is categories as follows</w:t>
      </w:r>
      <w:r w:rsidRPr="00ED352E">
        <w:rPr>
          <w:rFonts w:ascii="Times New Roman" w:hAnsi="Times New Roman"/>
          <w:sz w:val="24"/>
        </w:rPr>
        <w:t xml:space="preserve"> </w:t>
      </w:r>
      <w:r w:rsidRPr="00ED352E">
        <w:rPr>
          <w:rFonts w:ascii="Times New Roman" w:hAnsi="Times New Roman"/>
          <w:sz w:val="24"/>
        </w:rPr>
        <w:t xml:space="preserve">Local Newspaper and Media will be </w:t>
      </w:r>
      <w:proofErr w:type="spellStart"/>
      <w:r w:rsidRPr="00ED352E">
        <w:rPr>
          <w:rFonts w:ascii="Times New Roman" w:hAnsi="Times New Roman"/>
          <w:sz w:val="24"/>
        </w:rPr>
        <w:t>use</w:t>
      </w:r>
      <w:proofErr w:type="spellEnd"/>
      <w:r w:rsidRPr="00ED352E">
        <w:rPr>
          <w:rFonts w:ascii="Times New Roman" w:hAnsi="Times New Roman"/>
          <w:sz w:val="24"/>
        </w:rPr>
        <w:t xml:space="preserve"> to advertise. Such media aswww.rozee.pk and</w:t>
      </w:r>
      <w:r w:rsidRPr="00ED352E">
        <w:rPr>
          <w:rFonts w:ascii="Times New Roman" w:hAnsi="Times New Roman"/>
          <w:sz w:val="24"/>
        </w:rPr>
        <w:t xml:space="preserve"> </w:t>
      </w:r>
      <w:hyperlink r:id="rId23" w:history="1">
        <w:r w:rsidRPr="00ED352E">
          <w:rPr>
            <w:rStyle w:val="Hyperlink"/>
            <w:rFonts w:ascii="Times New Roman" w:hAnsi="Times New Roman"/>
            <w:sz w:val="24"/>
          </w:rPr>
          <w:t>www.brightspree.com</w:t>
        </w:r>
      </w:hyperlink>
      <w:r w:rsidRPr="00ED352E">
        <w:rPr>
          <w:rFonts w:ascii="Times New Roman" w:hAnsi="Times New Roman"/>
          <w:sz w:val="24"/>
        </w:rPr>
        <w:t xml:space="preserve"> </w:t>
      </w:r>
      <w:r w:rsidRPr="00ED352E">
        <w:rPr>
          <w:rFonts w:ascii="Times New Roman" w:hAnsi="Times New Roman"/>
          <w:sz w:val="24"/>
        </w:rPr>
        <w:t>for keeping track of the project</w:t>
      </w:r>
      <w:r w:rsidRPr="00ED352E">
        <w:rPr>
          <w:rFonts w:ascii="Times New Roman" w:hAnsi="Times New Roman"/>
          <w:sz w:val="24"/>
        </w:rPr>
        <w:t xml:space="preserve"> </w:t>
      </w:r>
      <w:r w:rsidRPr="00ED352E">
        <w:rPr>
          <w:rFonts w:ascii="Times New Roman" w:hAnsi="Times New Roman"/>
          <w:sz w:val="24"/>
        </w:rPr>
        <w:t>Such Designation will be required</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r>
      <w:r w:rsidRPr="00ED352E">
        <w:rPr>
          <w:rFonts w:ascii="Times New Roman" w:hAnsi="Times New Roman"/>
          <w:sz w:val="24"/>
        </w:rPr>
        <w:t>1)</w:t>
      </w:r>
      <w:r w:rsidRPr="00ED352E">
        <w:rPr>
          <w:rFonts w:ascii="Times New Roman" w:hAnsi="Times New Roman"/>
          <w:sz w:val="24"/>
        </w:rPr>
        <w:t xml:space="preserve"> </w:t>
      </w:r>
      <w:r w:rsidRPr="00ED352E">
        <w:rPr>
          <w:rFonts w:ascii="Times New Roman" w:hAnsi="Times New Roman"/>
          <w:sz w:val="24"/>
        </w:rPr>
        <w:t>Network Administrator</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 xml:space="preserve"> </w:t>
      </w:r>
      <w:r w:rsidRPr="00ED352E">
        <w:rPr>
          <w:rFonts w:ascii="Times New Roman" w:hAnsi="Times New Roman"/>
          <w:sz w:val="24"/>
        </w:rPr>
        <w:tab/>
      </w:r>
      <w:r w:rsidRPr="00ED352E">
        <w:rPr>
          <w:rFonts w:ascii="Times New Roman" w:hAnsi="Times New Roman"/>
          <w:sz w:val="24"/>
        </w:rPr>
        <w:t>2)</w:t>
      </w:r>
      <w:r w:rsidRPr="00ED352E">
        <w:rPr>
          <w:rFonts w:ascii="Times New Roman" w:hAnsi="Times New Roman"/>
          <w:sz w:val="24"/>
        </w:rPr>
        <w:t xml:space="preserve"> </w:t>
      </w:r>
      <w:r w:rsidRPr="00ED352E">
        <w:rPr>
          <w:rFonts w:ascii="Times New Roman" w:hAnsi="Times New Roman"/>
          <w:sz w:val="24"/>
        </w:rPr>
        <w:t xml:space="preserve">Database Administrator </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r>
      <w:r w:rsidRPr="00ED352E">
        <w:rPr>
          <w:rFonts w:ascii="Times New Roman" w:hAnsi="Times New Roman"/>
          <w:sz w:val="24"/>
        </w:rPr>
        <w:t>3)</w:t>
      </w:r>
      <w:r w:rsidRPr="00ED352E">
        <w:rPr>
          <w:rFonts w:ascii="Times New Roman" w:hAnsi="Times New Roman"/>
          <w:sz w:val="24"/>
        </w:rPr>
        <w:t xml:space="preserve"> </w:t>
      </w:r>
      <w:r w:rsidRPr="00ED352E">
        <w:rPr>
          <w:rFonts w:ascii="Times New Roman" w:hAnsi="Times New Roman"/>
          <w:sz w:val="24"/>
        </w:rPr>
        <w:t>Web base Designers and Developers</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r>
      <w:r w:rsidRPr="00ED352E">
        <w:rPr>
          <w:rFonts w:ascii="Times New Roman" w:hAnsi="Times New Roman"/>
          <w:sz w:val="24"/>
        </w:rPr>
        <w:t>4)</w:t>
      </w:r>
      <w:r w:rsidRPr="00ED352E">
        <w:rPr>
          <w:rFonts w:ascii="Times New Roman" w:hAnsi="Times New Roman"/>
          <w:sz w:val="24"/>
        </w:rPr>
        <w:t xml:space="preserve"> </w:t>
      </w:r>
      <w:r w:rsidRPr="00ED352E">
        <w:rPr>
          <w:rFonts w:ascii="Times New Roman" w:hAnsi="Times New Roman"/>
          <w:sz w:val="24"/>
        </w:rPr>
        <w:t xml:space="preserve">Production </w:t>
      </w:r>
      <w:proofErr w:type="spellStart"/>
      <w:r w:rsidRPr="00ED352E">
        <w:rPr>
          <w:rFonts w:ascii="Times New Roman" w:hAnsi="Times New Roman"/>
          <w:sz w:val="24"/>
        </w:rPr>
        <w:t>Dep</w:t>
      </w:r>
      <w:r w:rsidRPr="00ED352E">
        <w:rPr>
          <w:rFonts w:ascii="Times New Roman" w:hAnsi="Times New Roman"/>
          <w:sz w:val="24"/>
        </w:rPr>
        <w:t>artment</w:t>
      </w:r>
      <w:r w:rsidRPr="00ED352E">
        <w:rPr>
          <w:rFonts w:ascii="Times New Roman" w:hAnsi="Times New Roman"/>
          <w:sz w:val="24"/>
        </w:rPr>
        <w:t>t</w:t>
      </w:r>
      <w:proofErr w:type="spellEnd"/>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r>
      <w:r w:rsidRPr="00ED352E">
        <w:rPr>
          <w:rFonts w:ascii="Times New Roman" w:hAnsi="Times New Roman"/>
          <w:sz w:val="24"/>
        </w:rPr>
        <w:t>5)</w:t>
      </w:r>
      <w:r w:rsidRPr="00ED352E">
        <w:rPr>
          <w:rFonts w:ascii="Times New Roman" w:hAnsi="Times New Roman"/>
          <w:sz w:val="24"/>
        </w:rPr>
        <w:t xml:space="preserve"> </w:t>
      </w:r>
      <w:r w:rsidRPr="00ED352E">
        <w:rPr>
          <w:rFonts w:ascii="Times New Roman" w:hAnsi="Times New Roman"/>
          <w:sz w:val="24"/>
        </w:rPr>
        <w:t>Strategist</w:t>
      </w:r>
    </w:p>
    <w:p w:rsidR="0040787D" w:rsidRPr="00ED352E" w:rsidRDefault="0040787D" w:rsidP="00680256">
      <w:pPr>
        <w:spacing w:line="360" w:lineRule="auto"/>
        <w:rPr>
          <w:rFonts w:ascii="Times New Roman" w:hAnsi="Times New Roman"/>
          <w:sz w:val="24"/>
        </w:rPr>
      </w:pPr>
      <w:r w:rsidRPr="00ED352E">
        <w:rPr>
          <w:rFonts w:ascii="Times New Roman" w:hAnsi="Times New Roman"/>
          <w:sz w:val="24"/>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IMPACT ON THE BUSINESS</w:t>
      </w:r>
    </w:p>
    <w:p w:rsidR="0040787D" w:rsidRPr="00ED352E" w:rsidRDefault="0040787D" w:rsidP="00680256">
      <w:pPr>
        <w:tabs>
          <w:tab w:val="left" w:pos="1440"/>
        </w:tabs>
        <w:spacing w:line="360" w:lineRule="auto"/>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Impact of business is entirely depend on its internal and external factors. It is the aim</w:t>
      </w:r>
      <w:r w:rsidRPr="00ED352E">
        <w:rPr>
          <w:rFonts w:ascii="Times New Roman" w:hAnsi="Times New Roman"/>
          <w:sz w:val="24"/>
        </w:rPr>
        <w:t xml:space="preserve"> </w:t>
      </w:r>
      <w:r w:rsidRPr="00ED352E">
        <w:rPr>
          <w:rFonts w:ascii="Times New Roman" w:hAnsi="Times New Roman"/>
          <w:sz w:val="24"/>
        </w:rPr>
        <w:t>of the organization to cover all their weaknesses with strength and take available</w:t>
      </w:r>
      <w:r w:rsidRPr="00ED352E">
        <w:rPr>
          <w:rFonts w:ascii="Times New Roman" w:hAnsi="Times New Roman"/>
          <w:sz w:val="24"/>
        </w:rPr>
        <w:t xml:space="preserve"> </w:t>
      </w:r>
      <w:r w:rsidRPr="00ED352E">
        <w:rPr>
          <w:rFonts w:ascii="Times New Roman" w:hAnsi="Times New Roman"/>
          <w:sz w:val="24"/>
        </w:rPr>
        <w:t>opportunities and remove threats. Once the project completed it the entirely the</w:t>
      </w:r>
      <w:r w:rsidRPr="00ED352E">
        <w:rPr>
          <w:rFonts w:ascii="Times New Roman" w:hAnsi="Times New Roman"/>
          <w:sz w:val="24"/>
        </w:rPr>
        <w:t xml:space="preserve"> </w:t>
      </w:r>
      <w:r w:rsidRPr="00ED352E">
        <w:rPr>
          <w:rFonts w:ascii="Times New Roman" w:hAnsi="Times New Roman"/>
          <w:sz w:val="24"/>
        </w:rPr>
        <w:t>Strategist to work on the factor will help improvising necessary terminologies /technologies in order to be effective.</w:t>
      </w:r>
      <w:r w:rsidRPr="00ED352E">
        <w:rPr>
          <w:rFonts w:ascii="Times New Roman" w:hAnsi="Times New Roman"/>
          <w:sz w:val="24"/>
        </w:rPr>
        <w:t xml:space="preserve"> </w:t>
      </w:r>
      <w:r w:rsidRPr="00ED352E">
        <w:rPr>
          <w:rFonts w:ascii="Times New Roman" w:hAnsi="Times New Roman"/>
          <w:sz w:val="24"/>
        </w:rPr>
        <w:t>The following points illustrate the data we used to collect information in the system</w:t>
      </w:r>
      <w:r w:rsidRPr="00ED352E">
        <w:rPr>
          <w:rFonts w:ascii="Times New Roman" w:hAnsi="Times New Roman"/>
          <w:sz w:val="24"/>
        </w:rPr>
        <w:t xml:space="preserve"> </w:t>
      </w:r>
      <w:r w:rsidRPr="00ED352E">
        <w:rPr>
          <w:rFonts w:ascii="Times New Roman" w:hAnsi="Times New Roman"/>
          <w:sz w:val="24"/>
        </w:rPr>
        <w:t>analysis phase.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Learn all we can from existing documents, forms, reports and databases.</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If appropriate we will observe the system in action. We agree not to ask questions</w:t>
      </w:r>
      <w:r w:rsidRPr="00ED352E">
        <w:rPr>
          <w:rFonts w:ascii="Times New Roman" w:hAnsi="Times New Roman"/>
          <w:sz w:val="24"/>
        </w:rPr>
        <w:t xml:space="preserve"> </w:t>
      </w:r>
      <w:r w:rsidRPr="00ED352E">
        <w:rPr>
          <w:rFonts w:ascii="Times New Roman" w:hAnsi="Times New Roman"/>
          <w:sz w:val="24"/>
        </w:rPr>
        <w:t>but just take notes and draw pictures. We must make sure that the workers know we</w:t>
      </w:r>
      <w:r w:rsidRPr="00ED352E">
        <w:rPr>
          <w:rFonts w:ascii="Times New Roman" w:hAnsi="Times New Roman"/>
          <w:sz w:val="24"/>
        </w:rPr>
        <w:t xml:space="preserve"> </w:t>
      </w:r>
      <w:r w:rsidRPr="00ED352E">
        <w:rPr>
          <w:rFonts w:ascii="Times New Roman" w:hAnsi="Times New Roman"/>
          <w:sz w:val="24"/>
        </w:rPr>
        <w:t>are not evaluating individuals. Otherwise they may tend to work more efficiently than</w:t>
      </w:r>
      <w:r w:rsidRPr="00ED352E">
        <w:rPr>
          <w:rFonts w:ascii="Times New Roman" w:hAnsi="Times New Roman"/>
          <w:sz w:val="24"/>
        </w:rPr>
        <w:t xml:space="preserve"> </w:t>
      </w:r>
      <w:r w:rsidRPr="00ED352E">
        <w:rPr>
          <w:rFonts w:ascii="Times New Roman" w:hAnsi="Times New Roman"/>
          <w:sz w:val="24"/>
        </w:rPr>
        <w:t>they usually do.</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Given all the facts we have already collected. We will design and distribute</w:t>
      </w:r>
      <w:r w:rsidRPr="00ED352E">
        <w:rPr>
          <w:rFonts w:ascii="Times New Roman" w:hAnsi="Times New Roman"/>
          <w:sz w:val="24"/>
        </w:rPr>
        <w:t xml:space="preserve"> </w:t>
      </w:r>
      <w:r w:rsidRPr="00ED352E">
        <w:rPr>
          <w:rFonts w:ascii="Times New Roman" w:hAnsi="Times New Roman"/>
          <w:sz w:val="24"/>
        </w:rPr>
        <w:t>questionnaires to clear things up we don’t fully understand. This is also a good time to</w:t>
      </w:r>
      <w:r w:rsidRPr="00ED352E">
        <w:rPr>
          <w:rFonts w:ascii="Times New Roman" w:hAnsi="Times New Roman"/>
          <w:sz w:val="24"/>
        </w:rPr>
        <w:t xml:space="preserve"> </w:t>
      </w:r>
      <w:r w:rsidRPr="00ED352E">
        <w:rPr>
          <w:rFonts w:ascii="Times New Roman" w:hAnsi="Times New Roman"/>
          <w:sz w:val="24"/>
        </w:rPr>
        <w:t>solicit opinions on problems and limitations. We understand that questionnaires do</w:t>
      </w:r>
      <w:r w:rsidRPr="00ED352E">
        <w:rPr>
          <w:rFonts w:ascii="Times New Roman" w:hAnsi="Times New Roman"/>
          <w:sz w:val="24"/>
        </w:rPr>
        <w:t xml:space="preserve"> </w:t>
      </w:r>
      <w:r w:rsidRPr="00ED352E">
        <w:rPr>
          <w:rFonts w:ascii="Times New Roman" w:hAnsi="Times New Roman"/>
          <w:sz w:val="24"/>
        </w:rPr>
        <w:t xml:space="preserve">take much of the end-user time but they must know when </w:t>
      </w:r>
      <w:proofErr w:type="spellStart"/>
      <w:proofErr w:type="gramStart"/>
      <w:r w:rsidRPr="00ED352E">
        <w:rPr>
          <w:rFonts w:ascii="Times New Roman" w:hAnsi="Times New Roman"/>
          <w:sz w:val="24"/>
        </w:rPr>
        <w:t>its</w:t>
      </w:r>
      <w:proofErr w:type="spellEnd"/>
      <w:proofErr w:type="gramEnd"/>
      <w:r w:rsidRPr="00ED352E">
        <w:rPr>
          <w:rFonts w:ascii="Times New Roman" w:hAnsi="Times New Roman"/>
          <w:sz w:val="24"/>
        </w:rPr>
        <w:t xml:space="preserve"> best to make </w:t>
      </w:r>
      <w:r w:rsidRPr="00ED352E">
        <w:rPr>
          <w:rFonts w:ascii="Times New Roman" w:hAnsi="Times New Roman"/>
          <w:sz w:val="24"/>
        </w:rPr>
        <w:t>that s</w:t>
      </w:r>
      <w:r w:rsidRPr="00ED352E">
        <w:rPr>
          <w:rFonts w:ascii="Times New Roman" w:hAnsi="Times New Roman"/>
          <w:sz w:val="24"/>
        </w:rPr>
        <w:t>acrifice.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Conduct our interviews to verify and clarify the most important and difficult issues</w:t>
      </w:r>
      <w:r w:rsidRPr="00ED352E">
        <w:rPr>
          <w:rFonts w:ascii="Times New Roman" w:hAnsi="Times New Roman"/>
          <w:sz w:val="24"/>
        </w:rPr>
        <w:t xml:space="preserve"> </w:t>
      </w:r>
      <w:r w:rsidRPr="00ED352E">
        <w:rPr>
          <w:rFonts w:ascii="Times New Roman" w:hAnsi="Times New Roman"/>
          <w:sz w:val="24"/>
        </w:rPr>
        <w:t>and problems.</w:t>
      </w:r>
    </w:p>
    <w:p w:rsidR="00CC4713"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Follow up. We will use appropriate fact-finding techniques to verify facts, usually</w:t>
      </w:r>
      <w:r w:rsidRPr="00ED352E">
        <w:rPr>
          <w:rFonts w:ascii="Times New Roman" w:hAnsi="Times New Roman"/>
          <w:sz w:val="24"/>
        </w:rPr>
        <w:t xml:space="preserve"> </w:t>
      </w:r>
      <w:r w:rsidRPr="00ED352E">
        <w:rPr>
          <w:rFonts w:ascii="Times New Roman" w:hAnsi="Times New Roman"/>
          <w:sz w:val="24"/>
        </w:rPr>
        <w:t>through interviews and observation.</w:t>
      </w:r>
    </w:p>
    <w:p w:rsidR="00CC4713" w:rsidRDefault="00CC4713">
      <w:pPr>
        <w:rPr>
          <w:rFonts w:ascii="Times New Roman" w:hAnsi="Times New Roman"/>
          <w:sz w:val="24"/>
        </w:rPr>
      </w:pPr>
      <w:r>
        <w:rPr>
          <w:rFonts w:ascii="Times New Roman" w:hAnsi="Times New Roman"/>
          <w:sz w:val="24"/>
        </w:rPr>
        <w:br w:type="page"/>
      </w:r>
    </w:p>
    <w:p w:rsidR="00CC4713" w:rsidRPr="004A5349" w:rsidRDefault="00CC4713" w:rsidP="00CC4713">
      <w:pPr>
        <w:spacing w:line="360" w:lineRule="auto"/>
        <w:jc w:val="center"/>
        <w:rPr>
          <w:rFonts w:ascii="Times New Roman" w:hAnsi="Times New Roman"/>
          <w:b/>
          <w:sz w:val="48"/>
          <w:szCs w:val="48"/>
          <w:u w:val="single"/>
        </w:rPr>
      </w:pPr>
      <w:r w:rsidRPr="004A5349">
        <w:rPr>
          <w:rFonts w:ascii="Times New Roman" w:hAnsi="Times New Roman"/>
          <w:b/>
          <w:sz w:val="48"/>
          <w:szCs w:val="48"/>
          <w:u w:val="single"/>
        </w:rPr>
        <w:lastRenderedPageBreak/>
        <w:t>SYSTEM IMPLEMENTATION</w:t>
      </w:r>
    </w:p>
    <w:p w:rsidR="00CC4713" w:rsidRPr="004A5349" w:rsidRDefault="00CC4713" w:rsidP="00CC4713">
      <w:pPr>
        <w:spacing w:line="360" w:lineRule="auto"/>
        <w:ind w:firstLine="720"/>
        <w:jc w:val="both"/>
        <w:rPr>
          <w:rFonts w:ascii="Times New Roman" w:hAnsi="Times New Roman"/>
          <w:sz w:val="24"/>
          <w:szCs w:val="24"/>
        </w:rPr>
      </w:pP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There are several activities involved while implementing a new project. They are</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training</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Education</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Training on the application software</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System Design</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Parallel Run and To New System</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Post implementation Review</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End user Training:</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 successful implementation of the new system will purely upon the involvement of the officers working in that department. The officers will be imparted the necessary training on the new technology</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End User Education:</w:t>
      </w:r>
    </w:p>
    <w:p w:rsidR="00CC4713" w:rsidRPr="004A5349" w:rsidRDefault="00CC4713" w:rsidP="00CC4713">
      <w:pPr>
        <w:spacing w:line="360" w:lineRule="auto"/>
        <w:ind w:firstLine="720"/>
        <w:jc w:val="both"/>
        <w:rPr>
          <w:rFonts w:ascii="Times New Roman" w:hAnsi="Times New Roman"/>
          <w:sz w:val="24"/>
          <w:szCs w:val="24"/>
        </w:rPr>
      </w:pPr>
      <w:r w:rsidRPr="004A5349">
        <w:rPr>
          <w:rFonts w:ascii="Times New Roman" w:hAnsi="Times New Roman"/>
          <w:sz w:val="24"/>
          <w:szCs w:val="24"/>
        </w:rPr>
        <w:t>The education of the end user start after the implementation and testing is over. When the system is found to be more difficult to understand and complex, more effort is put to educate the end used to make them aware of the system, giving them lectures about the new system and providing them necessary documents and materials about how the system can do this.</w:t>
      </w:r>
    </w:p>
    <w:p w:rsidR="00CC4713" w:rsidRPr="004A5349" w:rsidRDefault="00CC4713" w:rsidP="00CC4713">
      <w:pPr>
        <w:spacing w:line="360" w:lineRule="auto"/>
        <w:ind w:firstLine="720"/>
        <w:jc w:val="both"/>
        <w:rPr>
          <w:rFonts w:ascii="Times New Roman" w:hAnsi="Times New Roman"/>
          <w:sz w:val="24"/>
          <w:szCs w:val="24"/>
        </w:rPr>
      </w:pPr>
    </w:p>
    <w:p w:rsidR="00CC4713" w:rsidRPr="004A5349" w:rsidRDefault="00CC4713" w:rsidP="00CC4713">
      <w:pPr>
        <w:spacing w:line="360" w:lineRule="auto"/>
        <w:ind w:firstLine="720"/>
        <w:jc w:val="both"/>
        <w:rPr>
          <w:rFonts w:ascii="Times New Roman" w:hAnsi="Times New Roman"/>
          <w:sz w:val="24"/>
          <w:szCs w:val="24"/>
        </w:rPr>
      </w:pPr>
    </w:p>
    <w:p w:rsidR="00CC4713" w:rsidRPr="004A5349" w:rsidRDefault="00CC4713" w:rsidP="00CC4713">
      <w:pPr>
        <w:spacing w:line="360" w:lineRule="auto"/>
        <w:jc w:val="both"/>
        <w:rPr>
          <w:rFonts w:ascii="Times New Roman" w:hAnsi="Times New Roman"/>
          <w:b/>
          <w:sz w:val="28"/>
          <w:szCs w:val="24"/>
        </w:rPr>
      </w:pPr>
      <w:r>
        <w:rPr>
          <w:rFonts w:ascii="Times New Roman" w:hAnsi="Times New Roman"/>
          <w:b/>
          <w:sz w:val="28"/>
          <w:szCs w:val="24"/>
        </w:rPr>
        <w:br w:type="page"/>
      </w:r>
      <w:r w:rsidRPr="004A5349">
        <w:rPr>
          <w:rFonts w:ascii="Times New Roman" w:hAnsi="Times New Roman"/>
          <w:b/>
          <w:sz w:val="28"/>
          <w:szCs w:val="24"/>
        </w:rPr>
        <w:lastRenderedPageBreak/>
        <w:t>Training of application software:</w:t>
      </w:r>
    </w:p>
    <w:p w:rsidR="00CC4713" w:rsidRPr="004A5349" w:rsidRDefault="00CC4713" w:rsidP="00CC4713">
      <w:pPr>
        <w:spacing w:line="360" w:lineRule="auto"/>
        <w:ind w:firstLine="720"/>
        <w:jc w:val="both"/>
        <w:rPr>
          <w:rFonts w:ascii="Times New Roman" w:hAnsi="Times New Roman"/>
          <w:sz w:val="24"/>
          <w:szCs w:val="24"/>
        </w:rPr>
      </w:pPr>
      <w:r w:rsidRPr="004A5349">
        <w:rPr>
          <w:rFonts w:ascii="Times New Roman" w:hAnsi="Times New Roman"/>
          <w:sz w:val="24"/>
          <w:szCs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CC4713" w:rsidRPr="004A5349" w:rsidRDefault="00CC4713" w:rsidP="00CC4713">
      <w:pPr>
        <w:spacing w:line="360" w:lineRule="auto"/>
        <w:jc w:val="both"/>
        <w:rPr>
          <w:rFonts w:ascii="Times New Roman" w:hAnsi="Times New Roman"/>
          <w:b/>
          <w:sz w:val="24"/>
          <w:szCs w:val="24"/>
        </w:rPr>
      </w:pP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Post Implementation View:</w:t>
      </w:r>
    </w:p>
    <w:p w:rsidR="007112E7" w:rsidRDefault="00CC4713" w:rsidP="00CC4713">
      <w:pPr>
        <w:spacing w:line="360" w:lineRule="auto"/>
        <w:ind w:firstLine="720"/>
        <w:jc w:val="both"/>
        <w:rPr>
          <w:rFonts w:ascii="Times New Roman" w:hAnsi="Times New Roman"/>
          <w:sz w:val="24"/>
          <w:szCs w:val="24"/>
        </w:rPr>
      </w:pPr>
      <w:r w:rsidRPr="004A5349">
        <w:rPr>
          <w:rFonts w:ascii="Times New Roman" w:hAnsi="Times New Roman"/>
          <w:sz w:val="24"/>
          <w:szCs w:val="24"/>
        </w:rPr>
        <w:t>The department is planning a</w:t>
      </w:r>
      <w:r>
        <w:rPr>
          <w:rFonts w:ascii="Times New Roman" w:hAnsi="Times New Roman"/>
          <w:sz w:val="24"/>
          <w:szCs w:val="24"/>
        </w:rPr>
        <w:t xml:space="preserve"> method to know the states of t</w:t>
      </w:r>
      <w:r w:rsidRPr="004A5349">
        <w:rPr>
          <w:rFonts w:ascii="Times New Roman" w:hAnsi="Times New Roman"/>
          <w:sz w:val="24"/>
          <w:szCs w:val="24"/>
        </w:rPr>
        <w:t>he past implementation process. For that regular meeting will be arranged by the concerned officers about the implementation problem and success.</w:t>
      </w:r>
    </w:p>
    <w:p w:rsidR="007112E7" w:rsidRDefault="007112E7">
      <w:pPr>
        <w:rPr>
          <w:rFonts w:ascii="Times New Roman" w:hAnsi="Times New Roman"/>
          <w:sz w:val="24"/>
          <w:szCs w:val="24"/>
        </w:rPr>
      </w:pPr>
      <w:r>
        <w:rPr>
          <w:rFonts w:ascii="Times New Roman" w:hAnsi="Times New Roman"/>
          <w:sz w:val="24"/>
          <w:szCs w:val="24"/>
        </w:rPr>
        <w:br w:type="page"/>
      </w:r>
    </w:p>
    <w:p w:rsidR="00CC4713" w:rsidRPr="007112E7" w:rsidRDefault="007112E7" w:rsidP="007112E7">
      <w:pPr>
        <w:spacing w:line="360" w:lineRule="auto"/>
        <w:ind w:firstLine="720"/>
        <w:jc w:val="center"/>
        <w:rPr>
          <w:rFonts w:ascii="Times New Roman" w:hAnsi="Times New Roman"/>
          <w:b/>
          <w:i/>
          <w:sz w:val="36"/>
          <w:szCs w:val="24"/>
          <w:u w:val="single"/>
        </w:rPr>
      </w:pPr>
      <w:r>
        <w:rPr>
          <w:rFonts w:ascii="Times New Roman" w:hAnsi="Times New Roman"/>
          <w:b/>
          <w:i/>
          <w:sz w:val="36"/>
          <w:szCs w:val="24"/>
          <w:u w:val="single"/>
        </w:rPr>
        <w:lastRenderedPageBreak/>
        <w:t xml:space="preserve">Software </w:t>
      </w:r>
      <w:r w:rsidRPr="007112E7">
        <w:rPr>
          <w:rFonts w:ascii="Times New Roman" w:hAnsi="Times New Roman"/>
          <w:b/>
          <w:i/>
          <w:sz w:val="36"/>
          <w:szCs w:val="24"/>
          <w:u w:val="single"/>
        </w:rPr>
        <w:t>Testing</w:t>
      </w:r>
    </w:p>
    <w:p w:rsidR="00694716" w:rsidRDefault="00694716"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Software testing is a process of executing a program or application with the intent of finding the software bugs.</w:t>
      </w:r>
    </w:p>
    <w:p w:rsidR="0087440D" w:rsidRPr="0087440D" w:rsidRDefault="0087440D"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It can also be stated as the process of validating and verifying that a software program or application or product: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Meets the business and technical requirements that guided it’s design and development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Works as expected</w:t>
      </w:r>
    </w:p>
    <w:p w:rsidR="0087440D" w:rsidRP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Can be implemented with the same characteristic.</w:t>
      </w: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Let’s break the definition of Software testing into the following parts:</w:t>
      </w:r>
    </w:p>
    <w:p w:rsidR="0087440D" w:rsidRPr="0087440D" w:rsidRDefault="0087440D" w:rsidP="003A5469">
      <w:pPr>
        <w:tabs>
          <w:tab w:val="left" w:pos="1440"/>
        </w:tabs>
        <w:spacing w:line="360" w:lineRule="auto"/>
        <w:jc w:val="both"/>
        <w:rPr>
          <w:rFonts w:ascii="Times New Roman" w:hAnsi="Times New Roman"/>
          <w:sz w:val="24"/>
        </w:rPr>
      </w:pPr>
    </w:p>
    <w:p w:rsidR="003A5469" w:rsidRDefault="0087440D" w:rsidP="00EB34FD">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Process:  Testing is a process rather than a single activity.</w:t>
      </w:r>
    </w:p>
    <w:p w:rsidR="003A5469" w:rsidRDefault="0087440D" w:rsidP="00EB34FD">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All Life Cycle Activities: Testing is a process that’s take place throughout the</w:t>
      </w:r>
      <w:r w:rsidR="003A5469" w:rsidRPr="003A5469">
        <w:t xml:space="preserve"> </w:t>
      </w:r>
      <w:r w:rsidR="003A5469">
        <w:t xml:space="preserve">           </w:t>
      </w:r>
      <w:r w:rsidR="003A5469" w:rsidRPr="003A5469">
        <w:rPr>
          <w:rFonts w:ascii="Times New Roman" w:hAnsi="Times New Roman"/>
          <w:sz w:val="24"/>
        </w:rPr>
        <w:t>Software Development Life Cycle (SDLC).</w:t>
      </w:r>
    </w:p>
    <w:p w:rsidR="003A5469" w:rsidRDefault="003A5469" w:rsidP="0093644D">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t>The process of designing tests early in the life cycle can help to prevent defects from being introduced in the code. Sometimes it’s referred as “verifying the test basis via the test design”.</w:t>
      </w:r>
    </w:p>
    <w:p w:rsidR="003A5469" w:rsidRDefault="003A5469" w:rsidP="00CA64FC">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t xml:space="preserve">The test basis includes documents such as the requirements and design </w:t>
      </w:r>
      <w:bookmarkStart w:id="7" w:name="_GoBack"/>
      <w:bookmarkEnd w:id="7"/>
      <w:r w:rsidRPr="003A5469">
        <w:rPr>
          <w:rFonts w:ascii="Times New Roman" w:hAnsi="Times New Roman"/>
          <w:sz w:val="24"/>
        </w:rPr>
        <w:t>specifications.</w:t>
      </w:r>
    </w:p>
    <w:p w:rsidR="003A5469" w:rsidRDefault="003A5469" w:rsidP="008E2C3D">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b/>
          <w:sz w:val="24"/>
        </w:rPr>
        <w:t>Static Testing:</w:t>
      </w:r>
      <w:r w:rsidRPr="003A5469">
        <w:rPr>
          <w:rFonts w:ascii="Times New Roman" w:hAnsi="Times New Roman"/>
          <w:sz w:val="24"/>
        </w:rPr>
        <w:t xml:space="preserve">  It can test and find defects without executing code. Static Testing is done during verification process. This testing includes reviewing of the documents (including source code) and static analysis. This is useful and cost effective way of testing.  For example: reviewing, walkthrough, inspection, etc.</w:t>
      </w:r>
    </w:p>
    <w:p w:rsidR="003A5469" w:rsidRDefault="003A5469" w:rsidP="005E6745">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Dynamic Testing: </w:t>
      </w:r>
      <w:r w:rsidRPr="003A5469">
        <w:rPr>
          <w:rFonts w:ascii="Times New Roman" w:hAnsi="Times New Roman"/>
          <w:sz w:val="24"/>
        </w:rPr>
        <w:t xml:space="preserve"> In dynamic testing the software code is executed to demonstrate the result of running tests. It’s done during validation process. For example: unit testing, integration testing, system testing, etc.</w:t>
      </w:r>
    </w:p>
    <w:p w:rsidR="003A5469" w:rsidRDefault="003A5469" w:rsidP="00880E86">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lastRenderedPageBreak/>
        <w:t>Planning:</w:t>
      </w:r>
      <w:r w:rsidRPr="003A5469">
        <w:rPr>
          <w:rFonts w:ascii="Times New Roman" w:hAnsi="Times New Roman"/>
          <w:sz w:val="24"/>
        </w:rPr>
        <w:t xml:space="preserve">  We need to plan as what we want to do. We control the test activities, we report on testing progress and the status of the software under test.</w:t>
      </w:r>
    </w:p>
    <w:p w:rsidR="003A5469" w:rsidRDefault="003A5469" w:rsidP="00E11B3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Preparation: </w:t>
      </w:r>
      <w:r w:rsidRPr="003A5469">
        <w:rPr>
          <w:rFonts w:ascii="Times New Roman" w:hAnsi="Times New Roman"/>
          <w:sz w:val="24"/>
        </w:rPr>
        <w:t xml:space="preserve"> We need to choose what testing we will do, by selecting test conditions and designing test cases.</w:t>
      </w:r>
    </w:p>
    <w:p w:rsidR="003A5469" w:rsidRDefault="003A5469" w:rsidP="00DA5C8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Evaluation:</w:t>
      </w:r>
      <w:r w:rsidRPr="003A5469">
        <w:rPr>
          <w:rFonts w:ascii="Times New Roman" w:hAnsi="Times New Roman"/>
          <w:sz w:val="24"/>
        </w:rPr>
        <w:t xml:space="preserve">  During evaluation we must check the results and evaluate the software under test and the completion criteria, which helps us to decide whether we have finished testing and whether the software product has passed the tests.</w:t>
      </w:r>
    </w:p>
    <w:p w:rsidR="007112E7" w:rsidRPr="003A5469" w:rsidRDefault="003A5469" w:rsidP="00DA5C8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Software products and related work products:</w:t>
      </w:r>
      <w:r w:rsidRPr="003A5469">
        <w:rPr>
          <w:rFonts w:ascii="Times New Roman" w:hAnsi="Times New Roman"/>
          <w:sz w:val="24"/>
        </w:rPr>
        <w:t xml:space="preserve">  Along with the testing of code the testing of requirement and design specifications and also the related documents like operation, user and training material is equally important.</w:t>
      </w:r>
    </w:p>
    <w:sectPr w:rsidR="007112E7" w:rsidRPr="003A5469" w:rsidSect="007164A4">
      <w:footerReference w:type="default" r:id="rId24"/>
      <w:pgSz w:w="11906" w:h="16838" w:code="9"/>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51F" w:rsidRDefault="00D0551F" w:rsidP="00DE599E">
      <w:pPr>
        <w:spacing w:after="0" w:line="240" w:lineRule="auto"/>
      </w:pPr>
      <w:r>
        <w:separator/>
      </w:r>
    </w:p>
  </w:endnote>
  <w:endnote w:type="continuationSeparator" w:id="0">
    <w:p w:rsidR="00D0551F" w:rsidRDefault="00D0551F" w:rsidP="00D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99E" w:rsidRDefault="00143D4D">
    <w:pPr>
      <w:pStyle w:val="Footer"/>
      <w:jc w:val="center"/>
    </w:pPr>
    <w:r>
      <w:t xml:space="preserve">Page </w:t>
    </w:r>
    <w:sdt>
      <w:sdtPr>
        <w:id w:val="-2040278125"/>
        <w:docPartObj>
          <w:docPartGallery w:val="Page Numbers (Bottom of Page)"/>
          <w:docPartUnique/>
        </w:docPartObj>
      </w:sdtPr>
      <w:sdtEndPr>
        <w:rPr>
          <w:noProof/>
        </w:rPr>
      </w:sdtEndPr>
      <w:sdtContent>
        <w:r w:rsidR="00DE599E">
          <w:fldChar w:fldCharType="begin"/>
        </w:r>
        <w:r w:rsidR="00DE599E">
          <w:instrText xml:space="preserve"> PAGE   \* MERGEFORMAT </w:instrText>
        </w:r>
        <w:r w:rsidR="00DE599E">
          <w:fldChar w:fldCharType="separate"/>
        </w:r>
        <w:r w:rsidR="00017E56">
          <w:rPr>
            <w:noProof/>
          </w:rPr>
          <w:t>50</w:t>
        </w:r>
        <w:r w:rsidR="00DE599E">
          <w:rPr>
            <w:noProof/>
          </w:rPr>
          <w:fldChar w:fldCharType="end"/>
        </w:r>
      </w:sdtContent>
    </w:sdt>
  </w:p>
  <w:p w:rsidR="00DE599E" w:rsidRDefault="00DE5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51F" w:rsidRDefault="00D0551F" w:rsidP="00DE599E">
      <w:pPr>
        <w:spacing w:after="0" w:line="240" w:lineRule="auto"/>
      </w:pPr>
      <w:r>
        <w:separator/>
      </w:r>
    </w:p>
  </w:footnote>
  <w:footnote w:type="continuationSeparator" w:id="0">
    <w:p w:rsidR="00D0551F" w:rsidRDefault="00D0551F" w:rsidP="00DE5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C228AA"/>
    <w:multiLevelType w:val="hybridMultilevel"/>
    <w:tmpl w:val="77A8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67474E"/>
    <w:multiLevelType w:val="multilevel"/>
    <w:tmpl w:val="A00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92AED"/>
    <w:multiLevelType w:val="hybridMultilevel"/>
    <w:tmpl w:val="01BAB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66D50"/>
    <w:multiLevelType w:val="hybridMultilevel"/>
    <w:tmpl w:val="3CAE5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C1C12"/>
    <w:multiLevelType w:val="hybridMultilevel"/>
    <w:tmpl w:val="6CDCC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6C523D"/>
    <w:multiLevelType w:val="hybridMultilevel"/>
    <w:tmpl w:val="8604F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564A6"/>
    <w:multiLevelType w:val="hybridMultilevel"/>
    <w:tmpl w:val="45202F20"/>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1B872E8C"/>
    <w:multiLevelType w:val="hybridMultilevel"/>
    <w:tmpl w:val="F83CC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41150"/>
    <w:multiLevelType w:val="hybridMultilevel"/>
    <w:tmpl w:val="9AF2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B12EE"/>
    <w:multiLevelType w:val="hybridMultilevel"/>
    <w:tmpl w:val="CEC0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BE59D9"/>
    <w:multiLevelType w:val="hybridMultilevel"/>
    <w:tmpl w:val="5FA47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7623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nsid w:val="24562A4B"/>
    <w:multiLevelType w:val="hybridMultilevel"/>
    <w:tmpl w:val="6792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B7C0D"/>
    <w:multiLevelType w:val="hybridMultilevel"/>
    <w:tmpl w:val="8398E8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0AF5A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nsid w:val="33004904"/>
    <w:multiLevelType w:val="hybridMultilevel"/>
    <w:tmpl w:val="D06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B2942"/>
    <w:multiLevelType w:val="hybridMultilevel"/>
    <w:tmpl w:val="EFB6B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6335D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nsid w:val="3E5034E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nsid w:val="3F4456AE"/>
    <w:multiLevelType w:val="multilevel"/>
    <w:tmpl w:val="3B0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A75887"/>
    <w:multiLevelType w:val="hybridMultilevel"/>
    <w:tmpl w:val="1C740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016C2"/>
    <w:multiLevelType w:val="hybridMultilevel"/>
    <w:tmpl w:val="B40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E82DE9"/>
    <w:multiLevelType w:val="hybridMultilevel"/>
    <w:tmpl w:val="107CB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F11AA"/>
    <w:multiLevelType w:val="hybridMultilevel"/>
    <w:tmpl w:val="C7C46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0F6CFA"/>
    <w:multiLevelType w:val="hybridMultilevel"/>
    <w:tmpl w:val="EC9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305DCF"/>
    <w:multiLevelType w:val="multilevel"/>
    <w:tmpl w:val="16B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A016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nsid w:val="7BDB5310"/>
    <w:multiLevelType w:val="hybridMultilevel"/>
    <w:tmpl w:val="01B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B4B13"/>
    <w:multiLevelType w:val="hybridMultilevel"/>
    <w:tmpl w:val="CBDE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14"/>
  </w:num>
  <w:num w:numId="4">
    <w:abstractNumId w:val="22"/>
  </w:num>
  <w:num w:numId="5">
    <w:abstractNumId w:val="28"/>
  </w:num>
  <w:num w:numId="6">
    <w:abstractNumId w:val="10"/>
  </w:num>
  <w:num w:numId="7">
    <w:abstractNumId w:val="21"/>
  </w:num>
  <w:num w:numId="8">
    <w:abstractNumId w:val="23"/>
  </w:num>
  <w:num w:numId="9">
    <w:abstractNumId w:val="4"/>
  </w:num>
  <w:num w:numId="10">
    <w:abstractNumId w:val="5"/>
  </w:num>
  <w:num w:numId="11">
    <w:abstractNumId w:val="7"/>
  </w:num>
  <w:num w:numId="12">
    <w:abstractNumId w:val="11"/>
  </w:num>
  <w:num w:numId="13">
    <w:abstractNumId w:val="9"/>
  </w:num>
  <w:num w:numId="14">
    <w:abstractNumId w:val="8"/>
  </w:num>
  <w:num w:numId="15">
    <w:abstractNumId w:val="20"/>
  </w:num>
  <w:num w:numId="16">
    <w:abstractNumId w:val="29"/>
  </w:num>
  <w:num w:numId="17">
    <w:abstractNumId w:val="13"/>
  </w:num>
  <w:num w:numId="18">
    <w:abstractNumId w:val="26"/>
  </w:num>
  <w:num w:numId="19">
    <w:abstractNumId w:val="2"/>
  </w:num>
  <w:num w:numId="20">
    <w:abstractNumId w:val="19"/>
  </w:num>
  <w:num w:numId="21">
    <w:abstractNumId w:val="15"/>
  </w:num>
  <w:num w:numId="22">
    <w:abstractNumId w:val="12"/>
  </w:num>
  <w:num w:numId="23">
    <w:abstractNumId w:val="18"/>
  </w:num>
  <w:num w:numId="24">
    <w:abstractNumId w:val="0"/>
    <w:lvlOverride w:ilvl="0">
      <w:lvl w:ilvl="0">
        <w:numFmt w:val="bullet"/>
        <w:lvlText w:val=""/>
        <w:legacy w:legacy="1" w:legacySpace="0" w:legacyIndent="360"/>
        <w:lvlJc w:val="left"/>
        <w:pPr>
          <w:ind w:left="720" w:hanging="360"/>
        </w:pPr>
        <w:rPr>
          <w:rFonts w:ascii="Symbol" w:hAnsi="Symbol" w:hint="default"/>
        </w:rPr>
      </w:lvl>
    </w:lvlOverride>
  </w:num>
  <w:num w:numId="25">
    <w:abstractNumId w:val="27"/>
  </w:num>
  <w:num w:numId="26">
    <w:abstractNumId w:val="3"/>
  </w:num>
  <w:num w:numId="27">
    <w:abstractNumId w:val="16"/>
  </w:num>
  <w:num w:numId="28">
    <w:abstractNumId w:val="6"/>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1"/>
    <w:rsid w:val="00017E56"/>
    <w:rsid w:val="000645C2"/>
    <w:rsid w:val="00081235"/>
    <w:rsid w:val="000A1ACB"/>
    <w:rsid w:val="000C0CA2"/>
    <w:rsid w:val="000D3509"/>
    <w:rsid w:val="000D6256"/>
    <w:rsid w:val="00136E7C"/>
    <w:rsid w:val="001378CA"/>
    <w:rsid w:val="00143D4D"/>
    <w:rsid w:val="002D1152"/>
    <w:rsid w:val="002E4847"/>
    <w:rsid w:val="0031690B"/>
    <w:rsid w:val="003333D3"/>
    <w:rsid w:val="00367646"/>
    <w:rsid w:val="003A320B"/>
    <w:rsid w:val="003A5469"/>
    <w:rsid w:val="003A5D7B"/>
    <w:rsid w:val="003B7EDF"/>
    <w:rsid w:val="0040787D"/>
    <w:rsid w:val="004351A5"/>
    <w:rsid w:val="00444709"/>
    <w:rsid w:val="004659D3"/>
    <w:rsid w:val="004700D5"/>
    <w:rsid w:val="00470AFD"/>
    <w:rsid w:val="00496090"/>
    <w:rsid w:val="005F2633"/>
    <w:rsid w:val="00605DBC"/>
    <w:rsid w:val="00625004"/>
    <w:rsid w:val="0066199C"/>
    <w:rsid w:val="006654DB"/>
    <w:rsid w:val="00680256"/>
    <w:rsid w:val="00681F3A"/>
    <w:rsid w:val="006928EF"/>
    <w:rsid w:val="00694716"/>
    <w:rsid w:val="007112E7"/>
    <w:rsid w:val="007164A4"/>
    <w:rsid w:val="00735550"/>
    <w:rsid w:val="007467E6"/>
    <w:rsid w:val="007471AE"/>
    <w:rsid w:val="007618FB"/>
    <w:rsid w:val="007F309F"/>
    <w:rsid w:val="008067B9"/>
    <w:rsid w:val="0087440D"/>
    <w:rsid w:val="00890321"/>
    <w:rsid w:val="008935B9"/>
    <w:rsid w:val="00927245"/>
    <w:rsid w:val="009306A6"/>
    <w:rsid w:val="0096151C"/>
    <w:rsid w:val="009B5762"/>
    <w:rsid w:val="00A415A0"/>
    <w:rsid w:val="00AD0871"/>
    <w:rsid w:val="00AD23D6"/>
    <w:rsid w:val="00B65774"/>
    <w:rsid w:val="00B76D0D"/>
    <w:rsid w:val="00B80257"/>
    <w:rsid w:val="00B94659"/>
    <w:rsid w:val="00BC534B"/>
    <w:rsid w:val="00BC56D6"/>
    <w:rsid w:val="00C66F24"/>
    <w:rsid w:val="00CC4713"/>
    <w:rsid w:val="00D045BC"/>
    <w:rsid w:val="00D0551F"/>
    <w:rsid w:val="00D206BC"/>
    <w:rsid w:val="00D22DA9"/>
    <w:rsid w:val="00D24E38"/>
    <w:rsid w:val="00D35736"/>
    <w:rsid w:val="00DE4F57"/>
    <w:rsid w:val="00DE599E"/>
    <w:rsid w:val="00DF6226"/>
    <w:rsid w:val="00E307FF"/>
    <w:rsid w:val="00ED352E"/>
    <w:rsid w:val="00F16E46"/>
    <w:rsid w:val="00F41F7E"/>
    <w:rsid w:val="00F9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A367D-F8E3-41A6-BADD-B700FA67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7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257"/>
    <w:pPr>
      <w:spacing w:after="0" w:line="240" w:lineRule="auto"/>
    </w:pPr>
    <w:rPr>
      <w:rFonts w:eastAsiaTheme="minorEastAsia"/>
    </w:rPr>
  </w:style>
  <w:style w:type="character" w:customStyle="1" w:styleId="NoSpacingChar">
    <w:name w:val="No Spacing Char"/>
    <w:basedOn w:val="DefaultParagraphFont"/>
    <w:link w:val="NoSpacing"/>
    <w:uiPriority w:val="1"/>
    <w:rsid w:val="00B80257"/>
    <w:rPr>
      <w:rFonts w:eastAsiaTheme="minorEastAsia"/>
    </w:rPr>
  </w:style>
  <w:style w:type="paragraph" w:styleId="Header">
    <w:name w:val="header"/>
    <w:basedOn w:val="Normal"/>
    <w:link w:val="HeaderChar"/>
    <w:unhideWhenUsed/>
    <w:rsid w:val="00DE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9E"/>
  </w:style>
  <w:style w:type="paragraph" w:styleId="Footer">
    <w:name w:val="footer"/>
    <w:basedOn w:val="Normal"/>
    <w:link w:val="FooterChar"/>
    <w:uiPriority w:val="99"/>
    <w:unhideWhenUsed/>
    <w:rsid w:val="00DE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9E"/>
  </w:style>
  <w:style w:type="paragraph" w:styleId="NormalWeb">
    <w:name w:val="Normal (Web)"/>
    <w:basedOn w:val="Normal"/>
    <w:uiPriority w:val="99"/>
    <w:semiHidden/>
    <w:unhideWhenUsed/>
    <w:rsid w:val="00DE4F5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96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29"/>
    <w:rPr>
      <w:rFonts w:ascii="Segoe UI" w:hAnsi="Segoe UI" w:cs="Segoe UI"/>
      <w:sz w:val="18"/>
      <w:szCs w:val="18"/>
    </w:rPr>
  </w:style>
  <w:style w:type="paragraph" w:styleId="ListParagraph">
    <w:name w:val="List Paragraph"/>
    <w:basedOn w:val="Normal"/>
    <w:uiPriority w:val="34"/>
    <w:qFormat/>
    <w:rsid w:val="00C66F24"/>
    <w:pPr>
      <w:ind w:left="720"/>
      <w:contextualSpacing/>
    </w:pPr>
  </w:style>
  <w:style w:type="character" w:styleId="Hyperlink">
    <w:name w:val="Hyperlink"/>
    <w:basedOn w:val="DefaultParagraphFont"/>
    <w:uiPriority w:val="99"/>
    <w:unhideWhenUsed/>
    <w:rsid w:val="0040787D"/>
    <w:rPr>
      <w:color w:val="0563C1" w:themeColor="hyperlink"/>
      <w:u w:val="single"/>
    </w:rPr>
  </w:style>
  <w:style w:type="paragraph" w:styleId="Caption">
    <w:name w:val="caption"/>
    <w:basedOn w:val="Normal"/>
    <w:next w:val="Normal"/>
    <w:uiPriority w:val="35"/>
    <w:unhideWhenUsed/>
    <w:qFormat/>
    <w:rsid w:val="0031690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67646"/>
    <w:rPr>
      <w:rFonts w:ascii="Times New Roman" w:eastAsia="Times New Roman" w:hAnsi="Times New Roman" w:cs="Times New Roman"/>
      <w:b/>
      <w:bCs/>
      <w:sz w:val="36"/>
      <w:szCs w:val="36"/>
    </w:rPr>
  </w:style>
  <w:style w:type="character" w:styleId="Strong">
    <w:name w:val="Strong"/>
    <w:basedOn w:val="DefaultParagraphFont"/>
    <w:uiPriority w:val="22"/>
    <w:qFormat/>
    <w:rsid w:val="00A415A0"/>
    <w:rPr>
      <w:b/>
      <w:bCs/>
    </w:rPr>
  </w:style>
  <w:style w:type="character" w:customStyle="1" w:styleId="Heading1Char">
    <w:name w:val="Heading 1 Char"/>
    <w:basedOn w:val="DefaultParagraphFont"/>
    <w:link w:val="Heading1"/>
    <w:uiPriority w:val="9"/>
    <w:rsid w:val="00D24E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24E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615">
      <w:bodyDiv w:val="1"/>
      <w:marLeft w:val="0"/>
      <w:marRight w:val="0"/>
      <w:marTop w:val="0"/>
      <w:marBottom w:val="0"/>
      <w:divBdr>
        <w:top w:val="none" w:sz="0" w:space="0" w:color="auto"/>
        <w:left w:val="none" w:sz="0" w:space="0" w:color="auto"/>
        <w:bottom w:val="none" w:sz="0" w:space="0" w:color="auto"/>
        <w:right w:val="none" w:sz="0" w:space="0" w:color="auto"/>
      </w:divBdr>
    </w:div>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300576742">
      <w:bodyDiv w:val="1"/>
      <w:marLeft w:val="0"/>
      <w:marRight w:val="0"/>
      <w:marTop w:val="0"/>
      <w:marBottom w:val="0"/>
      <w:divBdr>
        <w:top w:val="none" w:sz="0" w:space="0" w:color="auto"/>
        <w:left w:val="none" w:sz="0" w:space="0" w:color="auto"/>
        <w:bottom w:val="none" w:sz="0" w:space="0" w:color="auto"/>
        <w:right w:val="none" w:sz="0" w:space="0" w:color="auto"/>
      </w:divBdr>
    </w:div>
    <w:div w:id="338891912">
      <w:bodyDiv w:val="1"/>
      <w:marLeft w:val="0"/>
      <w:marRight w:val="0"/>
      <w:marTop w:val="0"/>
      <w:marBottom w:val="0"/>
      <w:divBdr>
        <w:top w:val="none" w:sz="0" w:space="0" w:color="auto"/>
        <w:left w:val="none" w:sz="0" w:space="0" w:color="auto"/>
        <w:bottom w:val="none" w:sz="0" w:space="0" w:color="auto"/>
        <w:right w:val="none" w:sz="0" w:space="0" w:color="auto"/>
      </w:divBdr>
      <w:divsChild>
        <w:div w:id="487943629">
          <w:marLeft w:val="0"/>
          <w:marRight w:val="0"/>
          <w:marTop w:val="150"/>
          <w:marBottom w:val="300"/>
          <w:divBdr>
            <w:top w:val="none" w:sz="0" w:space="0" w:color="auto"/>
            <w:left w:val="none" w:sz="0" w:space="0" w:color="auto"/>
            <w:bottom w:val="none" w:sz="0" w:space="0" w:color="auto"/>
            <w:right w:val="none" w:sz="0" w:space="0" w:color="auto"/>
          </w:divBdr>
          <w:divsChild>
            <w:div w:id="1312058313">
              <w:marLeft w:val="0"/>
              <w:marRight w:val="0"/>
              <w:marTop w:val="0"/>
              <w:marBottom w:val="0"/>
              <w:divBdr>
                <w:top w:val="none" w:sz="0" w:space="0" w:color="auto"/>
                <w:left w:val="none" w:sz="0" w:space="0" w:color="auto"/>
                <w:bottom w:val="none" w:sz="0" w:space="0" w:color="auto"/>
                <w:right w:val="none" w:sz="0" w:space="0" w:color="auto"/>
              </w:divBdr>
              <w:divsChild>
                <w:div w:id="446589048">
                  <w:marLeft w:val="0"/>
                  <w:marRight w:val="0"/>
                  <w:marTop w:val="0"/>
                  <w:marBottom w:val="0"/>
                  <w:divBdr>
                    <w:top w:val="none" w:sz="0" w:space="0" w:color="auto"/>
                    <w:left w:val="none" w:sz="0" w:space="0" w:color="auto"/>
                    <w:bottom w:val="none" w:sz="0" w:space="0" w:color="auto"/>
                    <w:right w:val="none" w:sz="0" w:space="0" w:color="auto"/>
                  </w:divBdr>
                  <w:divsChild>
                    <w:div w:id="1218855511">
                      <w:marLeft w:val="0"/>
                      <w:marRight w:val="0"/>
                      <w:marTop w:val="0"/>
                      <w:marBottom w:val="0"/>
                      <w:divBdr>
                        <w:top w:val="none" w:sz="0" w:space="0" w:color="auto"/>
                        <w:left w:val="none" w:sz="0" w:space="0" w:color="auto"/>
                        <w:bottom w:val="none" w:sz="0" w:space="0" w:color="auto"/>
                        <w:right w:val="none" w:sz="0" w:space="0" w:color="auto"/>
                      </w:divBdr>
                      <w:divsChild>
                        <w:div w:id="1020157559">
                          <w:marLeft w:val="0"/>
                          <w:marRight w:val="0"/>
                          <w:marTop w:val="0"/>
                          <w:marBottom w:val="0"/>
                          <w:divBdr>
                            <w:top w:val="none" w:sz="0" w:space="0" w:color="auto"/>
                            <w:left w:val="none" w:sz="0" w:space="0" w:color="auto"/>
                            <w:bottom w:val="none" w:sz="0" w:space="0" w:color="auto"/>
                            <w:right w:val="none" w:sz="0" w:space="0" w:color="auto"/>
                          </w:divBdr>
                        </w:div>
                        <w:div w:id="551691417">
                          <w:marLeft w:val="0"/>
                          <w:marRight w:val="0"/>
                          <w:marTop w:val="0"/>
                          <w:marBottom w:val="0"/>
                          <w:divBdr>
                            <w:top w:val="none" w:sz="0" w:space="0" w:color="auto"/>
                            <w:left w:val="none" w:sz="0" w:space="0" w:color="auto"/>
                            <w:bottom w:val="none" w:sz="0" w:space="0" w:color="auto"/>
                            <w:right w:val="none" w:sz="0" w:space="0" w:color="auto"/>
                          </w:divBdr>
                        </w:div>
                        <w:div w:id="478226553">
                          <w:marLeft w:val="0"/>
                          <w:marRight w:val="0"/>
                          <w:marTop w:val="0"/>
                          <w:marBottom w:val="0"/>
                          <w:divBdr>
                            <w:top w:val="none" w:sz="0" w:space="0" w:color="auto"/>
                            <w:left w:val="none" w:sz="0" w:space="0" w:color="auto"/>
                            <w:bottom w:val="none" w:sz="0" w:space="0" w:color="auto"/>
                            <w:right w:val="none" w:sz="0" w:space="0" w:color="auto"/>
                          </w:divBdr>
                        </w:div>
                        <w:div w:id="1161388798">
                          <w:marLeft w:val="0"/>
                          <w:marRight w:val="0"/>
                          <w:marTop w:val="0"/>
                          <w:marBottom w:val="0"/>
                          <w:divBdr>
                            <w:top w:val="none" w:sz="0" w:space="0" w:color="auto"/>
                            <w:left w:val="none" w:sz="0" w:space="0" w:color="auto"/>
                            <w:bottom w:val="none" w:sz="0" w:space="0" w:color="auto"/>
                            <w:right w:val="none" w:sz="0" w:space="0" w:color="auto"/>
                          </w:divBdr>
                        </w:div>
                        <w:div w:id="1448115836">
                          <w:marLeft w:val="0"/>
                          <w:marRight w:val="0"/>
                          <w:marTop w:val="0"/>
                          <w:marBottom w:val="0"/>
                          <w:divBdr>
                            <w:top w:val="none" w:sz="0" w:space="0" w:color="auto"/>
                            <w:left w:val="none" w:sz="0" w:space="0" w:color="auto"/>
                            <w:bottom w:val="none" w:sz="0" w:space="0" w:color="auto"/>
                            <w:right w:val="none" w:sz="0" w:space="0" w:color="auto"/>
                          </w:divBdr>
                        </w:div>
                        <w:div w:id="440613837">
                          <w:marLeft w:val="0"/>
                          <w:marRight w:val="0"/>
                          <w:marTop w:val="0"/>
                          <w:marBottom w:val="0"/>
                          <w:divBdr>
                            <w:top w:val="none" w:sz="0" w:space="0" w:color="auto"/>
                            <w:left w:val="none" w:sz="0" w:space="0" w:color="auto"/>
                            <w:bottom w:val="none" w:sz="0" w:space="0" w:color="auto"/>
                            <w:right w:val="none" w:sz="0" w:space="0" w:color="auto"/>
                          </w:divBdr>
                        </w:div>
                        <w:div w:id="1090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3135">
                  <w:marLeft w:val="0"/>
                  <w:marRight w:val="0"/>
                  <w:marTop w:val="0"/>
                  <w:marBottom w:val="0"/>
                  <w:divBdr>
                    <w:top w:val="none" w:sz="0" w:space="0" w:color="auto"/>
                    <w:left w:val="none" w:sz="0" w:space="0" w:color="auto"/>
                    <w:bottom w:val="none" w:sz="0" w:space="0" w:color="auto"/>
                    <w:right w:val="none" w:sz="0" w:space="0" w:color="auto"/>
                  </w:divBdr>
                  <w:divsChild>
                    <w:div w:id="1489059710">
                      <w:marLeft w:val="0"/>
                      <w:marRight w:val="0"/>
                      <w:marTop w:val="0"/>
                      <w:marBottom w:val="0"/>
                      <w:divBdr>
                        <w:top w:val="none" w:sz="0" w:space="0" w:color="auto"/>
                        <w:left w:val="none" w:sz="0" w:space="0" w:color="auto"/>
                        <w:bottom w:val="none" w:sz="0" w:space="0" w:color="auto"/>
                        <w:right w:val="none" w:sz="0" w:space="0" w:color="auto"/>
                      </w:divBdr>
                    </w:div>
                  </w:divsChild>
                </w:div>
                <w:div w:id="863518933">
                  <w:marLeft w:val="0"/>
                  <w:marRight w:val="0"/>
                  <w:marTop w:val="0"/>
                  <w:marBottom w:val="0"/>
                  <w:divBdr>
                    <w:top w:val="none" w:sz="0" w:space="0" w:color="auto"/>
                    <w:left w:val="none" w:sz="0" w:space="0" w:color="auto"/>
                    <w:bottom w:val="none" w:sz="0" w:space="0" w:color="auto"/>
                    <w:right w:val="none" w:sz="0" w:space="0" w:color="auto"/>
                  </w:divBdr>
                  <w:divsChild>
                    <w:div w:id="10558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0584">
          <w:marLeft w:val="0"/>
          <w:marRight w:val="0"/>
          <w:marTop w:val="150"/>
          <w:marBottom w:val="300"/>
          <w:divBdr>
            <w:top w:val="none" w:sz="0" w:space="0" w:color="auto"/>
            <w:left w:val="none" w:sz="0" w:space="0" w:color="auto"/>
            <w:bottom w:val="none" w:sz="0" w:space="0" w:color="auto"/>
            <w:right w:val="none" w:sz="0" w:space="0" w:color="auto"/>
          </w:divBdr>
          <w:divsChild>
            <w:div w:id="716852667">
              <w:marLeft w:val="0"/>
              <w:marRight w:val="0"/>
              <w:marTop w:val="0"/>
              <w:marBottom w:val="0"/>
              <w:divBdr>
                <w:top w:val="none" w:sz="0" w:space="0" w:color="auto"/>
                <w:left w:val="none" w:sz="0" w:space="0" w:color="auto"/>
                <w:bottom w:val="none" w:sz="0" w:space="0" w:color="auto"/>
                <w:right w:val="none" w:sz="0" w:space="0" w:color="auto"/>
              </w:divBdr>
              <w:divsChild>
                <w:div w:id="1575315688">
                  <w:marLeft w:val="0"/>
                  <w:marRight w:val="0"/>
                  <w:marTop w:val="0"/>
                  <w:marBottom w:val="0"/>
                  <w:divBdr>
                    <w:top w:val="none" w:sz="0" w:space="0" w:color="auto"/>
                    <w:left w:val="none" w:sz="0" w:space="0" w:color="auto"/>
                    <w:bottom w:val="none" w:sz="0" w:space="0" w:color="auto"/>
                    <w:right w:val="none" w:sz="0" w:space="0" w:color="auto"/>
                  </w:divBdr>
                  <w:divsChild>
                    <w:div w:id="874805986">
                      <w:marLeft w:val="0"/>
                      <w:marRight w:val="0"/>
                      <w:marTop w:val="0"/>
                      <w:marBottom w:val="0"/>
                      <w:divBdr>
                        <w:top w:val="none" w:sz="0" w:space="0" w:color="auto"/>
                        <w:left w:val="none" w:sz="0" w:space="0" w:color="auto"/>
                        <w:bottom w:val="none" w:sz="0" w:space="0" w:color="auto"/>
                        <w:right w:val="none" w:sz="0" w:space="0" w:color="auto"/>
                      </w:divBdr>
                      <w:divsChild>
                        <w:div w:id="5404122">
                          <w:marLeft w:val="0"/>
                          <w:marRight w:val="0"/>
                          <w:marTop w:val="0"/>
                          <w:marBottom w:val="0"/>
                          <w:divBdr>
                            <w:top w:val="none" w:sz="0" w:space="0" w:color="auto"/>
                            <w:left w:val="none" w:sz="0" w:space="0" w:color="auto"/>
                            <w:bottom w:val="none" w:sz="0" w:space="0" w:color="auto"/>
                            <w:right w:val="none" w:sz="0" w:space="0" w:color="auto"/>
                          </w:divBdr>
                        </w:div>
                        <w:div w:id="1278177134">
                          <w:marLeft w:val="0"/>
                          <w:marRight w:val="0"/>
                          <w:marTop w:val="0"/>
                          <w:marBottom w:val="0"/>
                          <w:divBdr>
                            <w:top w:val="none" w:sz="0" w:space="0" w:color="auto"/>
                            <w:left w:val="none" w:sz="0" w:space="0" w:color="auto"/>
                            <w:bottom w:val="none" w:sz="0" w:space="0" w:color="auto"/>
                            <w:right w:val="none" w:sz="0" w:space="0" w:color="auto"/>
                          </w:divBdr>
                        </w:div>
                        <w:div w:id="1841388945">
                          <w:marLeft w:val="0"/>
                          <w:marRight w:val="0"/>
                          <w:marTop w:val="0"/>
                          <w:marBottom w:val="0"/>
                          <w:divBdr>
                            <w:top w:val="none" w:sz="0" w:space="0" w:color="auto"/>
                            <w:left w:val="none" w:sz="0" w:space="0" w:color="auto"/>
                            <w:bottom w:val="none" w:sz="0" w:space="0" w:color="auto"/>
                            <w:right w:val="none" w:sz="0" w:space="0" w:color="auto"/>
                          </w:divBdr>
                        </w:div>
                        <w:div w:id="658263997">
                          <w:marLeft w:val="0"/>
                          <w:marRight w:val="0"/>
                          <w:marTop w:val="0"/>
                          <w:marBottom w:val="0"/>
                          <w:divBdr>
                            <w:top w:val="none" w:sz="0" w:space="0" w:color="auto"/>
                            <w:left w:val="none" w:sz="0" w:space="0" w:color="auto"/>
                            <w:bottom w:val="none" w:sz="0" w:space="0" w:color="auto"/>
                            <w:right w:val="none" w:sz="0" w:space="0" w:color="auto"/>
                          </w:divBdr>
                        </w:div>
                        <w:div w:id="780496100">
                          <w:marLeft w:val="0"/>
                          <w:marRight w:val="0"/>
                          <w:marTop w:val="0"/>
                          <w:marBottom w:val="0"/>
                          <w:divBdr>
                            <w:top w:val="none" w:sz="0" w:space="0" w:color="auto"/>
                            <w:left w:val="none" w:sz="0" w:space="0" w:color="auto"/>
                            <w:bottom w:val="none" w:sz="0" w:space="0" w:color="auto"/>
                            <w:right w:val="none" w:sz="0" w:space="0" w:color="auto"/>
                          </w:divBdr>
                        </w:div>
                        <w:div w:id="302589215">
                          <w:marLeft w:val="0"/>
                          <w:marRight w:val="0"/>
                          <w:marTop w:val="0"/>
                          <w:marBottom w:val="0"/>
                          <w:divBdr>
                            <w:top w:val="none" w:sz="0" w:space="0" w:color="auto"/>
                            <w:left w:val="none" w:sz="0" w:space="0" w:color="auto"/>
                            <w:bottom w:val="none" w:sz="0" w:space="0" w:color="auto"/>
                            <w:right w:val="none" w:sz="0" w:space="0" w:color="auto"/>
                          </w:divBdr>
                        </w:div>
                        <w:div w:id="924412387">
                          <w:marLeft w:val="0"/>
                          <w:marRight w:val="0"/>
                          <w:marTop w:val="0"/>
                          <w:marBottom w:val="0"/>
                          <w:divBdr>
                            <w:top w:val="none" w:sz="0" w:space="0" w:color="auto"/>
                            <w:left w:val="none" w:sz="0" w:space="0" w:color="auto"/>
                            <w:bottom w:val="none" w:sz="0" w:space="0" w:color="auto"/>
                            <w:right w:val="none" w:sz="0" w:space="0" w:color="auto"/>
                          </w:divBdr>
                        </w:div>
                        <w:div w:id="1538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11">
      <w:bodyDiv w:val="1"/>
      <w:marLeft w:val="0"/>
      <w:marRight w:val="0"/>
      <w:marTop w:val="0"/>
      <w:marBottom w:val="0"/>
      <w:divBdr>
        <w:top w:val="none" w:sz="0" w:space="0" w:color="auto"/>
        <w:left w:val="none" w:sz="0" w:space="0" w:color="auto"/>
        <w:bottom w:val="none" w:sz="0" w:space="0" w:color="auto"/>
        <w:right w:val="none" w:sz="0" w:space="0" w:color="auto"/>
      </w:divBdr>
    </w:div>
    <w:div w:id="600526840">
      <w:bodyDiv w:val="1"/>
      <w:marLeft w:val="0"/>
      <w:marRight w:val="0"/>
      <w:marTop w:val="0"/>
      <w:marBottom w:val="0"/>
      <w:divBdr>
        <w:top w:val="none" w:sz="0" w:space="0" w:color="auto"/>
        <w:left w:val="none" w:sz="0" w:space="0" w:color="auto"/>
        <w:bottom w:val="none" w:sz="0" w:space="0" w:color="auto"/>
        <w:right w:val="none" w:sz="0" w:space="0" w:color="auto"/>
      </w:divBdr>
    </w:div>
    <w:div w:id="712657012">
      <w:bodyDiv w:val="1"/>
      <w:marLeft w:val="0"/>
      <w:marRight w:val="0"/>
      <w:marTop w:val="0"/>
      <w:marBottom w:val="0"/>
      <w:divBdr>
        <w:top w:val="none" w:sz="0" w:space="0" w:color="auto"/>
        <w:left w:val="none" w:sz="0" w:space="0" w:color="auto"/>
        <w:bottom w:val="none" w:sz="0" w:space="0" w:color="auto"/>
        <w:right w:val="none" w:sz="0" w:space="0" w:color="auto"/>
      </w:divBdr>
    </w:div>
    <w:div w:id="733242554">
      <w:bodyDiv w:val="1"/>
      <w:marLeft w:val="0"/>
      <w:marRight w:val="0"/>
      <w:marTop w:val="0"/>
      <w:marBottom w:val="0"/>
      <w:divBdr>
        <w:top w:val="none" w:sz="0" w:space="0" w:color="auto"/>
        <w:left w:val="none" w:sz="0" w:space="0" w:color="auto"/>
        <w:bottom w:val="none" w:sz="0" w:space="0" w:color="auto"/>
        <w:right w:val="none" w:sz="0" w:space="0" w:color="auto"/>
      </w:divBdr>
    </w:div>
    <w:div w:id="798259288">
      <w:bodyDiv w:val="1"/>
      <w:marLeft w:val="0"/>
      <w:marRight w:val="0"/>
      <w:marTop w:val="0"/>
      <w:marBottom w:val="0"/>
      <w:divBdr>
        <w:top w:val="none" w:sz="0" w:space="0" w:color="auto"/>
        <w:left w:val="none" w:sz="0" w:space="0" w:color="auto"/>
        <w:bottom w:val="none" w:sz="0" w:space="0" w:color="auto"/>
        <w:right w:val="none" w:sz="0" w:space="0" w:color="auto"/>
      </w:divBdr>
    </w:div>
    <w:div w:id="1212378939">
      <w:bodyDiv w:val="1"/>
      <w:marLeft w:val="0"/>
      <w:marRight w:val="0"/>
      <w:marTop w:val="0"/>
      <w:marBottom w:val="0"/>
      <w:divBdr>
        <w:top w:val="none" w:sz="0" w:space="0" w:color="auto"/>
        <w:left w:val="none" w:sz="0" w:space="0" w:color="auto"/>
        <w:bottom w:val="none" w:sz="0" w:space="0" w:color="auto"/>
        <w:right w:val="none" w:sz="0" w:space="0" w:color="auto"/>
      </w:divBdr>
    </w:div>
    <w:div w:id="1259947808">
      <w:bodyDiv w:val="1"/>
      <w:marLeft w:val="0"/>
      <w:marRight w:val="0"/>
      <w:marTop w:val="0"/>
      <w:marBottom w:val="0"/>
      <w:divBdr>
        <w:top w:val="none" w:sz="0" w:space="0" w:color="auto"/>
        <w:left w:val="none" w:sz="0" w:space="0" w:color="auto"/>
        <w:bottom w:val="none" w:sz="0" w:space="0" w:color="auto"/>
        <w:right w:val="none" w:sz="0" w:space="0" w:color="auto"/>
      </w:divBdr>
      <w:divsChild>
        <w:div w:id="1237283378">
          <w:marLeft w:val="0"/>
          <w:marRight w:val="0"/>
          <w:marTop w:val="150"/>
          <w:marBottom w:val="300"/>
          <w:divBdr>
            <w:top w:val="none" w:sz="0" w:space="0" w:color="auto"/>
            <w:left w:val="none" w:sz="0" w:space="0" w:color="auto"/>
            <w:bottom w:val="none" w:sz="0" w:space="0" w:color="auto"/>
            <w:right w:val="none" w:sz="0" w:space="0" w:color="auto"/>
          </w:divBdr>
          <w:divsChild>
            <w:div w:id="1068456421">
              <w:marLeft w:val="0"/>
              <w:marRight w:val="0"/>
              <w:marTop w:val="0"/>
              <w:marBottom w:val="0"/>
              <w:divBdr>
                <w:top w:val="none" w:sz="0" w:space="0" w:color="auto"/>
                <w:left w:val="none" w:sz="0" w:space="0" w:color="auto"/>
                <w:bottom w:val="none" w:sz="0" w:space="0" w:color="auto"/>
                <w:right w:val="none" w:sz="0" w:space="0" w:color="auto"/>
              </w:divBdr>
              <w:divsChild>
                <w:div w:id="37121774">
                  <w:marLeft w:val="0"/>
                  <w:marRight w:val="0"/>
                  <w:marTop w:val="0"/>
                  <w:marBottom w:val="0"/>
                  <w:divBdr>
                    <w:top w:val="none" w:sz="0" w:space="0" w:color="auto"/>
                    <w:left w:val="none" w:sz="0" w:space="0" w:color="auto"/>
                    <w:bottom w:val="none" w:sz="0" w:space="0" w:color="auto"/>
                    <w:right w:val="none" w:sz="0" w:space="0" w:color="auto"/>
                  </w:divBdr>
                  <w:divsChild>
                    <w:div w:id="790055868">
                      <w:marLeft w:val="0"/>
                      <w:marRight w:val="0"/>
                      <w:marTop w:val="0"/>
                      <w:marBottom w:val="0"/>
                      <w:divBdr>
                        <w:top w:val="none" w:sz="0" w:space="0" w:color="auto"/>
                        <w:left w:val="none" w:sz="0" w:space="0" w:color="auto"/>
                        <w:bottom w:val="none" w:sz="0" w:space="0" w:color="auto"/>
                        <w:right w:val="none" w:sz="0" w:space="0" w:color="auto"/>
                      </w:divBdr>
                      <w:divsChild>
                        <w:div w:id="351151154">
                          <w:marLeft w:val="0"/>
                          <w:marRight w:val="0"/>
                          <w:marTop w:val="0"/>
                          <w:marBottom w:val="0"/>
                          <w:divBdr>
                            <w:top w:val="none" w:sz="0" w:space="0" w:color="auto"/>
                            <w:left w:val="none" w:sz="0" w:space="0" w:color="auto"/>
                            <w:bottom w:val="none" w:sz="0" w:space="0" w:color="auto"/>
                            <w:right w:val="none" w:sz="0" w:space="0" w:color="auto"/>
                          </w:divBdr>
                        </w:div>
                        <w:div w:id="502858711">
                          <w:marLeft w:val="0"/>
                          <w:marRight w:val="0"/>
                          <w:marTop w:val="0"/>
                          <w:marBottom w:val="0"/>
                          <w:divBdr>
                            <w:top w:val="none" w:sz="0" w:space="0" w:color="auto"/>
                            <w:left w:val="none" w:sz="0" w:space="0" w:color="auto"/>
                            <w:bottom w:val="none" w:sz="0" w:space="0" w:color="auto"/>
                            <w:right w:val="none" w:sz="0" w:space="0" w:color="auto"/>
                          </w:divBdr>
                        </w:div>
                        <w:div w:id="1302660892">
                          <w:marLeft w:val="0"/>
                          <w:marRight w:val="0"/>
                          <w:marTop w:val="0"/>
                          <w:marBottom w:val="0"/>
                          <w:divBdr>
                            <w:top w:val="none" w:sz="0" w:space="0" w:color="auto"/>
                            <w:left w:val="none" w:sz="0" w:space="0" w:color="auto"/>
                            <w:bottom w:val="none" w:sz="0" w:space="0" w:color="auto"/>
                            <w:right w:val="none" w:sz="0" w:space="0" w:color="auto"/>
                          </w:divBdr>
                        </w:div>
                        <w:div w:id="1050809207">
                          <w:marLeft w:val="0"/>
                          <w:marRight w:val="0"/>
                          <w:marTop w:val="0"/>
                          <w:marBottom w:val="0"/>
                          <w:divBdr>
                            <w:top w:val="none" w:sz="0" w:space="0" w:color="auto"/>
                            <w:left w:val="none" w:sz="0" w:space="0" w:color="auto"/>
                            <w:bottom w:val="none" w:sz="0" w:space="0" w:color="auto"/>
                            <w:right w:val="none" w:sz="0" w:space="0" w:color="auto"/>
                          </w:divBdr>
                        </w:div>
                        <w:div w:id="1237940824">
                          <w:marLeft w:val="0"/>
                          <w:marRight w:val="0"/>
                          <w:marTop w:val="0"/>
                          <w:marBottom w:val="0"/>
                          <w:divBdr>
                            <w:top w:val="none" w:sz="0" w:space="0" w:color="auto"/>
                            <w:left w:val="none" w:sz="0" w:space="0" w:color="auto"/>
                            <w:bottom w:val="none" w:sz="0" w:space="0" w:color="auto"/>
                            <w:right w:val="none" w:sz="0" w:space="0" w:color="auto"/>
                          </w:divBdr>
                        </w:div>
                        <w:div w:id="493226149">
                          <w:marLeft w:val="0"/>
                          <w:marRight w:val="0"/>
                          <w:marTop w:val="0"/>
                          <w:marBottom w:val="0"/>
                          <w:divBdr>
                            <w:top w:val="none" w:sz="0" w:space="0" w:color="auto"/>
                            <w:left w:val="none" w:sz="0" w:space="0" w:color="auto"/>
                            <w:bottom w:val="none" w:sz="0" w:space="0" w:color="auto"/>
                            <w:right w:val="none" w:sz="0" w:space="0" w:color="auto"/>
                          </w:divBdr>
                        </w:div>
                        <w:div w:id="670959573">
                          <w:marLeft w:val="0"/>
                          <w:marRight w:val="0"/>
                          <w:marTop w:val="0"/>
                          <w:marBottom w:val="0"/>
                          <w:divBdr>
                            <w:top w:val="none" w:sz="0" w:space="0" w:color="auto"/>
                            <w:left w:val="none" w:sz="0" w:space="0" w:color="auto"/>
                            <w:bottom w:val="none" w:sz="0" w:space="0" w:color="auto"/>
                            <w:right w:val="none" w:sz="0" w:space="0" w:color="auto"/>
                          </w:divBdr>
                        </w:div>
                        <w:div w:id="267540555">
                          <w:marLeft w:val="0"/>
                          <w:marRight w:val="0"/>
                          <w:marTop w:val="0"/>
                          <w:marBottom w:val="0"/>
                          <w:divBdr>
                            <w:top w:val="none" w:sz="0" w:space="0" w:color="auto"/>
                            <w:left w:val="none" w:sz="0" w:space="0" w:color="auto"/>
                            <w:bottom w:val="none" w:sz="0" w:space="0" w:color="auto"/>
                            <w:right w:val="none" w:sz="0" w:space="0" w:color="auto"/>
                          </w:divBdr>
                        </w:div>
                        <w:div w:id="1721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398">
                  <w:marLeft w:val="0"/>
                  <w:marRight w:val="0"/>
                  <w:marTop w:val="0"/>
                  <w:marBottom w:val="0"/>
                  <w:divBdr>
                    <w:top w:val="none" w:sz="0" w:space="0" w:color="auto"/>
                    <w:left w:val="none" w:sz="0" w:space="0" w:color="auto"/>
                    <w:bottom w:val="none" w:sz="0" w:space="0" w:color="auto"/>
                    <w:right w:val="none" w:sz="0" w:space="0" w:color="auto"/>
                  </w:divBdr>
                  <w:divsChild>
                    <w:div w:id="9759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6216">
          <w:marLeft w:val="0"/>
          <w:marRight w:val="0"/>
          <w:marTop w:val="150"/>
          <w:marBottom w:val="300"/>
          <w:divBdr>
            <w:top w:val="none" w:sz="0" w:space="0" w:color="auto"/>
            <w:left w:val="none" w:sz="0" w:space="0" w:color="auto"/>
            <w:bottom w:val="none" w:sz="0" w:space="0" w:color="auto"/>
            <w:right w:val="none" w:sz="0" w:space="0" w:color="auto"/>
          </w:divBdr>
          <w:divsChild>
            <w:div w:id="758141660">
              <w:marLeft w:val="0"/>
              <w:marRight w:val="0"/>
              <w:marTop w:val="0"/>
              <w:marBottom w:val="0"/>
              <w:divBdr>
                <w:top w:val="none" w:sz="0" w:space="0" w:color="auto"/>
                <w:left w:val="none" w:sz="0" w:space="0" w:color="auto"/>
                <w:bottom w:val="none" w:sz="0" w:space="0" w:color="auto"/>
                <w:right w:val="none" w:sz="0" w:space="0" w:color="auto"/>
              </w:divBdr>
              <w:divsChild>
                <w:div w:id="1211653021">
                  <w:marLeft w:val="0"/>
                  <w:marRight w:val="0"/>
                  <w:marTop w:val="0"/>
                  <w:marBottom w:val="0"/>
                  <w:divBdr>
                    <w:top w:val="none" w:sz="0" w:space="0" w:color="auto"/>
                    <w:left w:val="none" w:sz="0" w:space="0" w:color="auto"/>
                    <w:bottom w:val="none" w:sz="0" w:space="0" w:color="auto"/>
                    <w:right w:val="none" w:sz="0" w:space="0" w:color="auto"/>
                  </w:divBdr>
                  <w:divsChild>
                    <w:div w:id="1213075419">
                      <w:marLeft w:val="0"/>
                      <w:marRight w:val="0"/>
                      <w:marTop w:val="0"/>
                      <w:marBottom w:val="0"/>
                      <w:divBdr>
                        <w:top w:val="none" w:sz="0" w:space="0" w:color="auto"/>
                        <w:left w:val="none" w:sz="0" w:space="0" w:color="auto"/>
                        <w:bottom w:val="none" w:sz="0" w:space="0" w:color="auto"/>
                        <w:right w:val="none" w:sz="0" w:space="0" w:color="auto"/>
                      </w:divBdr>
                      <w:divsChild>
                        <w:div w:id="512380386">
                          <w:marLeft w:val="0"/>
                          <w:marRight w:val="0"/>
                          <w:marTop w:val="0"/>
                          <w:marBottom w:val="0"/>
                          <w:divBdr>
                            <w:top w:val="none" w:sz="0" w:space="0" w:color="auto"/>
                            <w:left w:val="none" w:sz="0" w:space="0" w:color="auto"/>
                            <w:bottom w:val="none" w:sz="0" w:space="0" w:color="auto"/>
                            <w:right w:val="none" w:sz="0" w:space="0" w:color="auto"/>
                          </w:divBdr>
                        </w:div>
                        <w:div w:id="102309850">
                          <w:marLeft w:val="0"/>
                          <w:marRight w:val="0"/>
                          <w:marTop w:val="0"/>
                          <w:marBottom w:val="0"/>
                          <w:divBdr>
                            <w:top w:val="none" w:sz="0" w:space="0" w:color="auto"/>
                            <w:left w:val="none" w:sz="0" w:space="0" w:color="auto"/>
                            <w:bottom w:val="none" w:sz="0" w:space="0" w:color="auto"/>
                            <w:right w:val="none" w:sz="0" w:space="0" w:color="auto"/>
                          </w:divBdr>
                        </w:div>
                        <w:div w:id="2134395764">
                          <w:marLeft w:val="0"/>
                          <w:marRight w:val="0"/>
                          <w:marTop w:val="0"/>
                          <w:marBottom w:val="0"/>
                          <w:divBdr>
                            <w:top w:val="none" w:sz="0" w:space="0" w:color="auto"/>
                            <w:left w:val="none" w:sz="0" w:space="0" w:color="auto"/>
                            <w:bottom w:val="none" w:sz="0" w:space="0" w:color="auto"/>
                            <w:right w:val="none" w:sz="0" w:space="0" w:color="auto"/>
                          </w:divBdr>
                        </w:div>
                        <w:div w:id="1183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54998">
      <w:bodyDiv w:val="1"/>
      <w:marLeft w:val="0"/>
      <w:marRight w:val="0"/>
      <w:marTop w:val="0"/>
      <w:marBottom w:val="0"/>
      <w:divBdr>
        <w:top w:val="none" w:sz="0" w:space="0" w:color="auto"/>
        <w:left w:val="none" w:sz="0" w:space="0" w:color="auto"/>
        <w:bottom w:val="none" w:sz="0" w:space="0" w:color="auto"/>
        <w:right w:val="none" w:sz="0" w:space="0" w:color="auto"/>
      </w:divBdr>
    </w:div>
    <w:div w:id="1314679494">
      <w:bodyDiv w:val="1"/>
      <w:marLeft w:val="0"/>
      <w:marRight w:val="0"/>
      <w:marTop w:val="0"/>
      <w:marBottom w:val="0"/>
      <w:divBdr>
        <w:top w:val="none" w:sz="0" w:space="0" w:color="auto"/>
        <w:left w:val="none" w:sz="0" w:space="0" w:color="auto"/>
        <w:bottom w:val="none" w:sz="0" w:space="0" w:color="auto"/>
        <w:right w:val="none" w:sz="0" w:space="0" w:color="auto"/>
      </w:divBdr>
      <w:divsChild>
        <w:div w:id="644697799">
          <w:marLeft w:val="0"/>
          <w:marRight w:val="0"/>
          <w:marTop w:val="150"/>
          <w:marBottom w:val="300"/>
          <w:divBdr>
            <w:top w:val="none" w:sz="0" w:space="0" w:color="auto"/>
            <w:left w:val="none" w:sz="0" w:space="0" w:color="auto"/>
            <w:bottom w:val="none" w:sz="0" w:space="0" w:color="auto"/>
            <w:right w:val="none" w:sz="0" w:space="0" w:color="auto"/>
          </w:divBdr>
          <w:divsChild>
            <w:div w:id="1119646225">
              <w:marLeft w:val="0"/>
              <w:marRight w:val="0"/>
              <w:marTop w:val="0"/>
              <w:marBottom w:val="0"/>
              <w:divBdr>
                <w:top w:val="none" w:sz="0" w:space="0" w:color="auto"/>
                <w:left w:val="none" w:sz="0" w:space="0" w:color="auto"/>
                <w:bottom w:val="none" w:sz="0" w:space="0" w:color="auto"/>
                <w:right w:val="none" w:sz="0" w:space="0" w:color="auto"/>
              </w:divBdr>
              <w:divsChild>
                <w:div w:id="839009379">
                  <w:marLeft w:val="0"/>
                  <w:marRight w:val="0"/>
                  <w:marTop w:val="0"/>
                  <w:marBottom w:val="0"/>
                  <w:divBdr>
                    <w:top w:val="none" w:sz="0" w:space="0" w:color="auto"/>
                    <w:left w:val="none" w:sz="0" w:space="0" w:color="auto"/>
                    <w:bottom w:val="none" w:sz="0" w:space="0" w:color="auto"/>
                    <w:right w:val="none" w:sz="0" w:space="0" w:color="auto"/>
                  </w:divBdr>
                  <w:divsChild>
                    <w:div w:id="1916161264">
                      <w:marLeft w:val="0"/>
                      <w:marRight w:val="0"/>
                      <w:marTop w:val="0"/>
                      <w:marBottom w:val="0"/>
                      <w:divBdr>
                        <w:top w:val="none" w:sz="0" w:space="0" w:color="auto"/>
                        <w:left w:val="none" w:sz="0" w:space="0" w:color="auto"/>
                        <w:bottom w:val="none" w:sz="0" w:space="0" w:color="auto"/>
                        <w:right w:val="none" w:sz="0" w:space="0" w:color="auto"/>
                      </w:divBdr>
                      <w:divsChild>
                        <w:div w:id="1899045807">
                          <w:marLeft w:val="0"/>
                          <w:marRight w:val="0"/>
                          <w:marTop w:val="0"/>
                          <w:marBottom w:val="0"/>
                          <w:divBdr>
                            <w:top w:val="none" w:sz="0" w:space="0" w:color="auto"/>
                            <w:left w:val="none" w:sz="0" w:space="0" w:color="auto"/>
                            <w:bottom w:val="none" w:sz="0" w:space="0" w:color="auto"/>
                            <w:right w:val="none" w:sz="0" w:space="0" w:color="auto"/>
                          </w:divBdr>
                        </w:div>
                        <w:div w:id="2128770083">
                          <w:marLeft w:val="0"/>
                          <w:marRight w:val="0"/>
                          <w:marTop w:val="0"/>
                          <w:marBottom w:val="0"/>
                          <w:divBdr>
                            <w:top w:val="none" w:sz="0" w:space="0" w:color="auto"/>
                            <w:left w:val="none" w:sz="0" w:space="0" w:color="auto"/>
                            <w:bottom w:val="none" w:sz="0" w:space="0" w:color="auto"/>
                            <w:right w:val="none" w:sz="0" w:space="0" w:color="auto"/>
                          </w:divBdr>
                        </w:div>
                        <w:div w:id="397366007">
                          <w:marLeft w:val="0"/>
                          <w:marRight w:val="0"/>
                          <w:marTop w:val="0"/>
                          <w:marBottom w:val="0"/>
                          <w:divBdr>
                            <w:top w:val="none" w:sz="0" w:space="0" w:color="auto"/>
                            <w:left w:val="none" w:sz="0" w:space="0" w:color="auto"/>
                            <w:bottom w:val="none" w:sz="0" w:space="0" w:color="auto"/>
                            <w:right w:val="none" w:sz="0" w:space="0" w:color="auto"/>
                          </w:divBdr>
                        </w:div>
                        <w:div w:id="1786382868">
                          <w:marLeft w:val="0"/>
                          <w:marRight w:val="0"/>
                          <w:marTop w:val="0"/>
                          <w:marBottom w:val="0"/>
                          <w:divBdr>
                            <w:top w:val="none" w:sz="0" w:space="0" w:color="auto"/>
                            <w:left w:val="none" w:sz="0" w:space="0" w:color="auto"/>
                            <w:bottom w:val="none" w:sz="0" w:space="0" w:color="auto"/>
                            <w:right w:val="none" w:sz="0" w:space="0" w:color="auto"/>
                          </w:divBdr>
                        </w:div>
                        <w:div w:id="1014765076">
                          <w:marLeft w:val="0"/>
                          <w:marRight w:val="0"/>
                          <w:marTop w:val="0"/>
                          <w:marBottom w:val="0"/>
                          <w:divBdr>
                            <w:top w:val="none" w:sz="0" w:space="0" w:color="auto"/>
                            <w:left w:val="none" w:sz="0" w:space="0" w:color="auto"/>
                            <w:bottom w:val="none" w:sz="0" w:space="0" w:color="auto"/>
                            <w:right w:val="none" w:sz="0" w:space="0" w:color="auto"/>
                          </w:divBdr>
                        </w:div>
                        <w:div w:id="473064850">
                          <w:marLeft w:val="0"/>
                          <w:marRight w:val="0"/>
                          <w:marTop w:val="0"/>
                          <w:marBottom w:val="0"/>
                          <w:divBdr>
                            <w:top w:val="none" w:sz="0" w:space="0" w:color="auto"/>
                            <w:left w:val="none" w:sz="0" w:space="0" w:color="auto"/>
                            <w:bottom w:val="none" w:sz="0" w:space="0" w:color="auto"/>
                            <w:right w:val="none" w:sz="0" w:space="0" w:color="auto"/>
                          </w:divBdr>
                        </w:div>
                        <w:div w:id="672033029">
                          <w:marLeft w:val="0"/>
                          <w:marRight w:val="0"/>
                          <w:marTop w:val="0"/>
                          <w:marBottom w:val="0"/>
                          <w:divBdr>
                            <w:top w:val="none" w:sz="0" w:space="0" w:color="auto"/>
                            <w:left w:val="none" w:sz="0" w:space="0" w:color="auto"/>
                            <w:bottom w:val="none" w:sz="0" w:space="0" w:color="auto"/>
                            <w:right w:val="none" w:sz="0" w:space="0" w:color="auto"/>
                          </w:divBdr>
                        </w:div>
                        <w:div w:id="4974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7821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6261">
          <w:marLeft w:val="0"/>
          <w:marRight w:val="0"/>
          <w:marTop w:val="150"/>
          <w:marBottom w:val="300"/>
          <w:divBdr>
            <w:top w:val="none" w:sz="0" w:space="0" w:color="auto"/>
            <w:left w:val="none" w:sz="0" w:space="0" w:color="auto"/>
            <w:bottom w:val="none" w:sz="0" w:space="0" w:color="auto"/>
            <w:right w:val="none" w:sz="0" w:space="0" w:color="auto"/>
          </w:divBdr>
          <w:divsChild>
            <w:div w:id="731464374">
              <w:marLeft w:val="0"/>
              <w:marRight w:val="0"/>
              <w:marTop w:val="0"/>
              <w:marBottom w:val="0"/>
              <w:divBdr>
                <w:top w:val="none" w:sz="0" w:space="0" w:color="auto"/>
                <w:left w:val="none" w:sz="0" w:space="0" w:color="auto"/>
                <w:bottom w:val="none" w:sz="0" w:space="0" w:color="auto"/>
                <w:right w:val="none" w:sz="0" w:space="0" w:color="auto"/>
              </w:divBdr>
              <w:divsChild>
                <w:div w:id="919800330">
                  <w:marLeft w:val="0"/>
                  <w:marRight w:val="0"/>
                  <w:marTop w:val="0"/>
                  <w:marBottom w:val="0"/>
                  <w:divBdr>
                    <w:top w:val="none" w:sz="0" w:space="0" w:color="auto"/>
                    <w:left w:val="none" w:sz="0" w:space="0" w:color="auto"/>
                    <w:bottom w:val="none" w:sz="0" w:space="0" w:color="auto"/>
                    <w:right w:val="none" w:sz="0" w:space="0" w:color="auto"/>
                  </w:divBdr>
                  <w:divsChild>
                    <w:div w:id="1461803262">
                      <w:marLeft w:val="0"/>
                      <w:marRight w:val="0"/>
                      <w:marTop w:val="0"/>
                      <w:marBottom w:val="0"/>
                      <w:divBdr>
                        <w:top w:val="none" w:sz="0" w:space="0" w:color="auto"/>
                        <w:left w:val="none" w:sz="0" w:space="0" w:color="auto"/>
                        <w:bottom w:val="none" w:sz="0" w:space="0" w:color="auto"/>
                        <w:right w:val="none" w:sz="0" w:space="0" w:color="auto"/>
                      </w:divBdr>
                      <w:divsChild>
                        <w:div w:id="1394235438">
                          <w:marLeft w:val="0"/>
                          <w:marRight w:val="0"/>
                          <w:marTop w:val="0"/>
                          <w:marBottom w:val="0"/>
                          <w:divBdr>
                            <w:top w:val="none" w:sz="0" w:space="0" w:color="auto"/>
                            <w:left w:val="none" w:sz="0" w:space="0" w:color="auto"/>
                            <w:bottom w:val="none" w:sz="0" w:space="0" w:color="auto"/>
                            <w:right w:val="none" w:sz="0" w:space="0" w:color="auto"/>
                          </w:divBdr>
                        </w:div>
                        <w:div w:id="107896044">
                          <w:marLeft w:val="0"/>
                          <w:marRight w:val="0"/>
                          <w:marTop w:val="0"/>
                          <w:marBottom w:val="0"/>
                          <w:divBdr>
                            <w:top w:val="none" w:sz="0" w:space="0" w:color="auto"/>
                            <w:left w:val="none" w:sz="0" w:space="0" w:color="auto"/>
                            <w:bottom w:val="none" w:sz="0" w:space="0" w:color="auto"/>
                            <w:right w:val="none" w:sz="0" w:space="0" w:color="auto"/>
                          </w:divBdr>
                        </w:div>
                        <w:div w:id="1561944599">
                          <w:marLeft w:val="0"/>
                          <w:marRight w:val="0"/>
                          <w:marTop w:val="0"/>
                          <w:marBottom w:val="0"/>
                          <w:divBdr>
                            <w:top w:val="none" w:sz="0" w:space="0" w:color="auto"/>
                            <w:left w:val="none" w:sz="0" w:space="0" w:color="auto"/>
                            <w:bottom w:val="none" w:sz="0" w:space="0" w:color="auto"/>
                            <w:right w:val="none" w:sz="0" w:space="0" w:color="auto"/>
                          </w:divBdr>
                        </w:div>
                        <w:div w:id="1088500584">
                          <w:marLeft w:val="0"/>
                          <w:marRight w:val="0"/>
                          <w:marTop w:val="0"/>
                          <w:marBottom w:val="0"/>
                          <w:divBdr>
                            <w:top w:val="none" w:sz="0" w:space="0" w:color="auto"/>
                            <w:left w:val="none" w:sz="0" w:space="0" w:color="auto"/>
                            <w:bottom w:val="none" w:sz="0" w:space="0" w:color="auto"/>
                            <w:right w:val="none" w:sz="0" w:space="0" w:color="auto"/>
                          </w:divBdr>
                        </w:div>
                        <w:div w:id="811139961">
                          <w:marLeft w:val="0"/>
                          <w:marRight w:val="0"/>
                          <w:marTop w:val="0"/>
                          <w:marBottom w:val="0"/>
                          <w:divBdr>
                            <w:top w:val="none" w:sz="0" w:space="0" w:color="auto"/>
                            <w:left w:val="none" w:sz="0" w:space="0" w:color="auto"/>
                            <w:bottom w:val="none" w:sz="0" w:space="0" w:color="auto"/>
                            <w:right w:val="none" w:sz="0" w:space="0" w:color="auto"/>
                          </w:divBdr>
                        </w:div>
                        <w:div w:id="1223520602">
                          <w:marLeft w:val="0"/>
                          <w:marRight w:val="0"/>
                          <w:marTop w:val="0"/>
                          <w:marBottom w:val="0"/>
                          <w:divBdr>
                            <w:top w:val="none" w:sz="0" w:space="0" w:color="auto"/>
                            <w:left w:val="none" w:sz="0" w:space="0" w:color="auto"/>
                            <w:bottom w:val="none" w:sz="0" w:space="0" w:color="auto"/>
                            <w:right w:val="none" w:sz="0" w:space="0" w:color="auto"/>
                          </w:divBdr>
                        </w:div>
                        <w:div w:id="1091242894">
                          <w:marLeft w:val="0"/>
                          <w:marRight w:val="0"/>
                          <w:marTop w:val="0"/>
                          <w:marBottom w:val="0"/>
                          <w:divBdr>
                            <w:top w:val="none" w:sz="0" w:space="0" w:color="auto"/>
                            <w:left w:val="none" w:sz="0" w:space="0" w:color="auto"/>
                            <w:bottom w:val="none" w:sz="0" w:space="0" w:color="auto"/>
                            <w:right w:val="none" w:sz="0" w:space="0" w:color="auto"/>
                          </w:divBdr>
                        </w:div>
                        <w:div w:id="1368338223">
                          <w:marLeft w:val="0"/>
                          <w:marRight w:val="0"/>
                          <w:marTop w:val="0"/>
                          <w:marBottom w:val="0"/>
                          <w:divBdr>
                            <w:top w:val="none" w:sz="0" w:space="0" w:color="auto"/>
                            <w:left w:val="none" w:sz="0" w:space="0" w:color="auto"/>
                            <w:bottom w:val="none" w:sz="0" w:space="0" w:color="auto"/>
                            <w:right w:val="none" w:sz="0" w:space="0" w:color="auto"/>
                          </w:divBdr>
                        </w:div>
                        <w:div w:id="869490099">
                          <w:marLeft w:val="0"/>
                          <w:marRight w:val="0"/>
                          <w:marTop w:val="0"/>
                          <w:marBottom w:val="0"/>
                          <w:divBdr>
                            <w:top w:val="none" w:sz="0" w:space="0" w:color="auto"/>
                            <w:left w:val="none" w:sz="0" w:space="0" w:color="auto"/>
                            <w:bottom w:val="none" w:sz="0" w:space="0" w:color="auto"/>
                            <w:right w:val="none" w:sz="0" w:space="0" w:color="auto"/>
                          </w:divBdr>
                        </w:div>
                        <w:div w:id="833229674">
                          <w:marLeft w:val="0"/>
                          <w:marRight w:val="0"/>
                          <w:marTop w:val="0"/>
                          <w:marBottom w:val="0"/>
                          <w:divBdr>
                            <w:top w:val="none" w:sz="0" w:space="0" w:color="auto"/>
                            <w:left w:val="none" w:sz="0" w:space="0" w:color="auto"/>
                            <w:bottom w:val="none" w:sz="0" w:space="0" w:color="auto"/>
                            <w:right w:val="none" w:sz="0" w:space="0" w:color="auto"/>
                          </w:divBdr>
                        </w:div>
                        <w:div w:id="1516917315">
                          <w:marLeft w:val="0"/>
                          <w:marRight w:val="0"/>
                          <w:marTop w:val="0"/>
                          <w:marBottom w:val="0"/>
                          <w:divBdr>
                            <w:top w:val="none" w:sz="0" w:space="0" w:color="auto"/>
                            <w:left w:val="none" w:sz="0" w:space="0" w:color="auto"/>
                            <w:bottom w:val="none" w:sz="0" w:space="0" w:color="auto"/>
                            <w:right w:val="none" w:sz="0" w:space="0" w:color="auto"/>
                          </w:divBdr>
                        </w:div>
                        <w:div w:id="2085252971">
                          <w:marLeft w:val="0"/>
                          <w:marRight w:val="0"/>
                          <w:marTop w:val="0"/>
                          <w:marBottom w:val="0"/>
                          <w:divBdr>
                            <w:top w:val="none" w:sz="0" w:space="0" w:color="auto"/>
                            <w:left w:val="none" w:sz="0" w:space="0" w:color="auto"/>
                            <w:bottom w:val="none" w:sz="0" w:space="0" w:color="auto"/>
                            <w:right w:val="none" w:sz="0" w:space="0" w:color="auto"/>
                          </w:divBdr>
                        </w:div>
                        <w:div w:id="346375129">
                          <w:marLeft w:val="0"/>
                          <w:marRight w:val="0"/>
                          <w:marTop w:val="0"/>
                          <w:marBottom w:val="0"/>
                          <w:divBdr>
                            <w:top w:val="none" w:sz="0" w:space="0" w:color="auto"/>
                            <w:left w:val="none" w:sz="0" w:space="0" w:color="auto"/>
                            <w:bottom w:val="none" w:sz="0" w:space="0" w:color="auto"/>
                            <w:right w:val="none" w:sz="0" w:space="0" w:color="auto"/>
                          </w:divBdr>
                        </w:div>
                        <w:div w:id="1889342778">
                          <w:marLeft w:val="0"/>
                          <w:marRight w:val="0"/>
                          <w:marTop w:val="0"/>
                          <w:marBottom w:val="0"/>
                          <w:divBdr>
                            <w:top w:val="none" w:sz="0" w:space="0" w:color="auto"/>
                            <w:left w:val="none" w:sz="0" w:space="0" w:color="auto"/>
                            <w:bottom w:val="none" w:sz="0" w:space="0" w:color="auto"/>
                            <w:right w:val="none" w:sz="0" w:space="0" w:color="auto"/>
                          </w:divBdr>
                        </w:div>
                        <w:div w:id="1309242541">
                          <w:marLeft w:val="0"/>
                          <w:marRight w:val="0"/>
                          <w:marTop w:val="0"/>
                          <w:marBottom w:val="0"/>
                          <w:divBdr>
                            <w:top w:val="none" w:sz="0" w:space="0" w:color="auto"/>
                            <w:left w:val="none" w:sz="0" w:space="0" w:color="auto"/>
                            <w:bottom w:val="none" w:sz="0" w:space="0" w:color="auto"/>
                            <w:right w:val="none" w:sz="0" w:space="0" w:color="auto"/>
                          </w:divBdr>
                        </w:div>
                        <w:div w:id="850993977">
                          <w:marLeft w:val="0"/>
                          <w:marRight w:val="0"/>
                          <w:marTop w:val="0"/>
                          <w:marBottom w:val="0"/>
                          <w:divBdr>
                            <w:top w:val="none" w:sz="0" w:space="0" w:color="auto"/>
                            <w:left w:val="none" w:sz="0" w:space="0" w:color="auto"/>
                            <w:bottom w:val="none" w:sz="0" w:space="0" w:color="auto"/>
                            <w:right w:val="none" w:sz="0" w:space="0" w:color="auto"/>
                          </w:divBdr>
                        </w:div>
                        <w:div w:id="11612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504">
      <w:bodyDiv w:val="1"/>
      <w:marLeft w:val="0"/>
      <w:marRight w:val="0"/>
      <w:marTop w:val="0"/>
      <w:marBottom w:val="0"/>
      <w:divBdr>
        <w:top w:val="none" w:sz="0" w:space="0" w:color="auto"/>
        <w:left w:val="none" w:sz="0" w:space="0" w:color="auto"/>
        <w:bottom w:val="none" w:sz="0" w:space="0" w:color="auto"/>
        <w:right w:val="none" w:sz="0" w:space="0" w:color="auto"/>
      </w:divBdr>
    </w:div>
    <w:div w:id="1481650758">
      <w:bodyDiv w:val="1"/>
      <w:marLeft w:val="0"/>
      <w:marRight w:val="0"/>
      <w:marTop w:val="0"/>
      <w:marBottom w:val="0"/>
      <w:divBdr>
        <w:top w:val="none" w:sz="0" w:space="0" w:color="auto"/>
        <w:left w:val="none" w:sz="0" w:space="0" w:color="auto"/>
        <w:bottom w:val="none" w:sz="0" w:space="0" w:color="auto"/>
        <w:right w:val="none" w:sz="0" w:space="0" w:color="auto"/>
      </w:divBdr>
    </w:div>
    <w:div w:id="1515148625">
      <w:bodyDiv w:val="1"/>
      <w:marLeft w:val="0"/>
      <w:marRight w:val="0"/>
      <w:marTop w:val="0"/>
      <w:marBottom w:val="0"/>
      <w:divBdr>
        <w:top w:val="none" w:sz="0" w:space="0" w:color="auto"/>
        <w:left w:val="none" w:sz="0" w:space="0" w:color="auto"/>
        <w:bottom w:val="none" w:sz="0" w:space="0" w:color="auto"/>
        <w:right w:val="none" w:sz="0" w:space="0" w:color="auto"/>
      </w:divBdr>
    </w:div>
    <w:div w:id="1622376070">
      <w:bodyDiv w:val="1"/>
      <w:marLeft w:val="0"/>
      <w:marRight w:val="0"/>
      <w:marTop w:val="0"/>
      <w:marBottom w:val="0"/>
      <w:divBdr>
        <w:top w:val="none" w:sz="0" w:space="0" w:color="auto"/>
        <w:left w:val="none" w:sz="0" w:space="0" w:color="auto"/>
        <w:bottom w:val="none" w:sz="0" w:space="0" w:color="auto"/>
        <w:right w:val="none" w:sz="0" w:space="0" w:color="auto"/>
      </w:divBdr>
    </w:div>
    <w:div w:id="1665664323">
      <w:bodyDiv w:val="1"/>
      <w:marLeft w:val="0"/>
      <w:marRight w:val="0"/>
      <w:marTop w:val="0"/>
      <w:marBottom w:val="0"/>
      <w:divBdr>
        <w:top w:val="none" w:sz="0" w:space="0" w:color="auto"/>
        <w:left w:val="none" w:sz="0" w:space="0" w:color="auto"/>
        <w:bottom w:val="none" w:sz="0" w:space="0" w:color="auto"/>
        <w:right w:val="none" w:sz="0" w:space="0" w:color="auto"/>
      </w:divBdr>
    </w:div>
    <w:div w:id="1723863006">
      <w:bodyDiv w:val="1"/>
      <w:marLeft w:val="0"/>
      <w:marRight w:val="0"/>
      <w:marTop w:val="0"/>
      <w:marBottom w:val="0"/>
      <w:divBdr>
        <w:top w:val="none" w:sz="0" w:space="0" w:color="auto"/>
        <w:left w:val="none" w:sz="0" w:space="0" w:color="auto"/>
        <w:bottom w:val="none" w:sz="0" w:space="0" w:color="auto"/>
        <w:right w:val="none" w:sz="0" w:space="0" w:color="auto"/>
      </w:divBdr>
    </w:div>
    <w:div w:id="1756852155">
      <w:bodyDiv w:val="1"/>
      <w:marLeft w:val="0"/>
      <w:marRight w:val="0"/>
      <w:marTop w:val="0"/>
      <w:marBottom w:val="0"/>
      <w:divBdr>
        <w:top w:val="none" w:sz="0" w:space="0" w:color="auto"/>
        <w:left w:val="none" w:sz="0" w:space="0" w:color="auto"/>
        <w:bottom w:val="none" w:sz="0" w:space="0" w:color="auto"/>
        <w:right w:val="none" w:sz="0" w:space="0" w:color="auto"/>
      </w:divBdr>
    </w:div>
    <w:div w:id="1812865508">
      <w:bodyDiv w:val="1"/>
      <w:marLeft w:val="0"/>
      <w:marRight w:val="0"/>
      <w:marTop w:val="0"/>
      <w:marBottom w:val="0"/>
      <w:divBdr>
        <w:top w:val="none" w:sz="0" w:space="0" w:color="auto"/>
        <w:left w:val="none" w:sz="0" w:space="0" w:color="auto"/>
        <w:bottom w:val="none" w:sz="0" w:space="0" w:color="auto"/>
        <w:right w:val="none" w:sz="0" w:space="0" w:color="auto"/>
      </w:divBdr>
    </w:div>
    <w:div w:id="1919778437">
      <w:bodyDiv w:val="1"/>
      <w:marLeft w:val="0"/>
      <w:marRight w:val="0"/>
      <w:marTop w:val="0"/>
      <w:marBottom w:val="0"/>
      <w:divBdr>
        <w:top w:val="none" w:sz="0" w:space="0" w:color="auto"/>
        <w:left w:val="none" w:sz="0" w:space="0" w:color="auto"/>
        <w:bottom w:val="none" w:sz="0" w:space="0" w:color="auto"/>
        <w:right w:val="none" w:sz="0" w:space="0" w:color="auto"/>
      </w:divBdr>
    </w:div>
    <w:div w:id="1926919375">
      <w:bodyDiv w:val="1"/>
      <w:marLeft w:val="0"/>
      <w:marRight w:val="0"/>
      <w:marTop w:val="0"/>
      <w:marBottom w:val="0"/>
      <w:divBdr>
        <w:top w:val="none" w:sz="0" w:space="0" w:color="auto"/>
        <w:left w:val="none" w:sz="0" w:space="0" w:color="auto"/>
        <w:bottom w:val="none" w:sz="0" w:space="0" w:color="auto"/>
        <w:right w:val="none" w:sz="0" w:space="0" w:color="auto"/>
      </w:divBdr>
    </w:div>
    <w:div w:id="1943567986">
      <w:bodyDiv w:val="1"/>
      <w:marLeft w:val="0"/>
      <w:marRight w:val="0"/>
      <w:marTop w:val="0"/>
      <w:marBottom w:val="0"/>
      <w:divBdr>
        <w:top w:val="none" w:sz="0" w:space="0" w:color="auto"/>
        <w:left w:val="none" w:sz="0" w:space="0" w:color="auto"/>
        <w:bottom w:val="none" w:sz="0" w:space="0" w:color="auto"/>
        <w:right w:val="none" w:sz="0" w:space="0" w:color="auto"/>
      </w:divBdr>
    </w:div>
    <w:div w:id="2032099098">
      <w:bodyDiv w:val="1"/>
      <w:marLeft w:val="0"/>
      <w:marRight w:val="0"/>
      <w:marTop w:val="0"/>
      <w:marBottom w:val="0"/>
      <w:divBdr>
        <w:top w:val="none" w:sz="0" w:space="0" w:color="auto"/>
        <w:left w:val="none" w:sz="0" w:space="0" w:color="auto"/>
        <w:bottom w:val="none" w:sz="0" w:space="0" w:color="auto"/>
        <w:right w:val="none" w:sz="0" w:space="0" w:color="auto"/>
      </w:divBdr>
    </w:div>
    <w:div w:id="2115438036">
      <w:bodyDiv w:val="1"/>
      <w:marLeft w:val="0"/>
      <w:marRight w:val="0"/>
      <w:marTop w:val="0"/>
      <w:marBottom w:val="0"/>
      <w:divBdr>
        <w:top w:val="none" w:sz="0" w:space="0" w:color="auto"/>
        <w:left w:val="none" w:sz="0" w:space="0" w:color="auto"/>
        <w:bottom w:val="none" w:sz="0" w:space="0" w:color="auto"/>
        <w:right w:val="none" w:sz="0" w:space="0" w:color="auto"/>
      </w:divBdr>
    </w:div>
    <w:div w:id="2130319226">
      <w:bodyDiv w:val="1"/>
      <w:marLeft w:val="0"/>
      <w:marRight w:val="0"/>
      <w:marTop w:val="0"/>
      <w:marBottom w:val="0"/>
      <w:divBdr>
        <w:top w:val="none" w:sz="0" w:space="0" w:color="auto"/>
        <w:left w:val="none" w:sz="0" w:space="0" w:color="auto"/>
        <w:bottom w:val="none" w:sz="0" w:space="0" w:color="auto"/>
        <w:right w:val="none" w:sz="0" w:space="0" w:color="auto"/>
      </w:divBdr>
    </w:div>
    <w:div w:id="21389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rightspre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2459-02E5-4232-A0B8-99A6DB9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52</Pages>
  <Words>7831</Words>
  <Characters>44642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72</cp:revision>
  <cp:lastPrinted>2018-05-18T11:17:00Z</cp:lastPrinted>
  <dcterms:created xsi:type="dcterms:W3CDTF">2018-05-18T05:25:00Z</dcterms:created>
  <dcterms:modified xsi:type="dcterms:W3CDTF">2018-05-22T04:30:00Z</dcterms:modified>
</cp:coreProperties>
</file>