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E762" w14:textId="524099B8" w:rsidR="00E516F7" w:rsidRDefault="00A85ED5" w:rsidP="00A85ED5">
      <w:pPr>
        <w:jc w:val="center"/>
        <w:rPr>
          <w:b/>
          <w:bCs/>
          <w:sz w:val="30"/>
          <w:szCs w:val="30"/>
          <w:lang w:val="en-US"/>
        </w:rPr>
      </w:pPr>
      <w:r w:rsidRPr="00A85ED5">
        <w:rPr>
          <w:b/>
          <w:bCs/>
          <w:sz w:val="30"/>
          <w:szCs w:val="30"/>
          <w:lang w:val="en-US"/>
        </w:rPr>
        <w:t xml:space="preserve">SKILL </w:t>
      </w:r>
      <w:r w:rsidR="00937514">
        <w:rPr>
          <w:b/>
          <w:bCs/>
          <w:sz w:val="30"/>
          <w:szCs w:val="30"/>
          <w:lang w:val="en-US"/>
        </w:rPr>
        <w:t>2</w:t>
      </w:r>
    </w:p>
    <w:p w14:paraId="24ADAF78" w14:textId="3CD4906F" w:rsidR="00A85ED5" w:rsidRDefault="00CF7A50" w:rsidP="00A85ED5">
      <w:pPr>
        <w:jc w:val="center"/>
        <w:rPr>
          <w:b/>
          <w:bCs/>
          <w:sz w:val="30"/>
          <w:szCs w:val="30"/>
          <w:lang w:val="en-US"/>
        </w:rPr>
      </w:pPr>
      <w:r w:rsidRPr="00CF7A50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1B5D202" wp14:editId="20939C7C">
            <wp:extent cx="5731510" cy="3806190"/>
            <wp:effectExtent l="0" t="0" r="2540" b="3810"/>
            <wp:docPr id="11892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2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4A19" w14:textId="5E228595" w:rsidR="00CF7A50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D6B8BB4" wp14:editId="73970EC4">
            <wp:extent cx="5731510" cy="3980180"/>
            <wp:effectExtent l="0" t="0" r="2540" b="1270"/>
            <wp:docPr id="15621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91" w14:textId="542BD007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FD89182" wp14:editId="58E821DD">
            <wp:extent cx="5731510" cy="3977640"/>
            <wp:effectExtent l="0" t="0" r="2540" b="3810"/>
            <wp:docPr id="14301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0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A79C" w14:textId="1DE96F6E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F648270" wp14:editId="43996095">
            <wp:extent cx="5731510" cy="3971925"/>
            <wp:effectExtent l="0" t="0" r="2540" b="9525"/>
            <wp:docPr id="10036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7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47F7" w14:textId="0876BEF7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E88BF27" wp14:editId="549540AE">
            <wp:extent cx="5731510" cy="3985260"/>
            <wp:effectExtent l="0" t="0" r="2540" b="0"/>
            <wp:docPr id="1170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48E8" w14:textId="6E2B106B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521C479" wp14:editId="6DB8D41A">
            <wp:extent cx="5731510" cy="4004310"/>
            <wp:effectExtent l="0" t="0" r="2540" b="0"/>
            <wp:docPr id="19823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1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C5DA" w14:textId="573FB637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23E42DB" wp14:editId="7CBD39E1">
            <wp:extent cx="5731510" cy="4001135"/>
            <wp:effectExtent l="0" t="0" r="2540" b="0"/>
            <wp:docPr id="15108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5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8EBC" w14:textId="6D35A4DE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E02C931" wp14:editId="0D2FDE1F">
            <wp:extent cx="5731510" cy="3997325"/>
            <wp:effectExtent l="0" t="0" r="2540" b="3175"/>
            <wp:docPr id="76196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1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708A" w14:textId="7EDA2E72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334B55E" wp14:editId="7CC96DAC">
            <wp:extent cx="5731510" cy="4030345"/>
            <wp:effectExtent l="0" t="0" r="2540" b="8255"/>
            <wp:docPr id="2679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4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D5CB" w14:textId="3D2B3C4C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EB5027B" wp14:editId="2FECBA1E">
            <wp:extent cx="5731510" cy="4006850"/>
            <wp:effectExtent l="0" t="0" r="2540" b="0"/>
            <wp:docPr id="184706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3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38F5" w14:textId="33B6E879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B0139FC" wp14:editId="4FA54C1F">
            <wp:extent cx="5731510" cy="3988435"/>
            <wp:effectExtent l="0" t="0" r="2540" b="0"/>
            <wp:docPr id="18043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2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3437" w14:textId="7E734DE1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87FBBF5" wp14:editId="364EB9F9">
            <wp:extent cx="5731510" cy="3985260"/>
            <wp:effectExtent l="0" t="0" r="2540" b="0"/>
            <wp:docPr id="19353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1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DC9B" w14:textId="0D35220C" w:rsidR="00E547B3" w:rsidRDefault="00E547B3" w:rsidP="00CF7A50">
      <w:pPr>
        <w:rPr>
          <w:b/>
          <w:bCs/>
          <w:sz w:val="30"/>
          <w:szCs w:val="30"/>
          <w:lang w:val="en-US"/>
        </w:rPr>
      </w:pPr>
      <w:r w:rsidRPr="00E547B3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A67DB7C" wp14:editId="21B78811">
            <wp:extent cx="5731510" cy="4014470"/>
            <wp:effectExtent l="0" t="0" r="2540" b="5080"/>
            <wp:docPr id="9785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3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F245" w14:textId="63DCB5B8" w:rsidR="00E547B3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534431D" wp14:editId="7E678341">
            <wp:extent cx="5731510" cy="4009390"/>
            <wp:effectExtent l="0" t="0" r="2540" b="0"/>
            <wp:docPr id="3837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8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1DD8" w14:textId="75B7F6C8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D8341F4" wp14:editId="71D4E3A6">
            <wp:extent cx="5731510" cy="3998595"/>
            <wp:effectExtent l="0" t="0" r="2540" b="1905"/>
            <wp:docPr id="15762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9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0C2E" w14:textId="50B761D5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63112C7" wp14:editId="70B6C50A">
            <wp:extent cx="5731510" cy="4022725"/>
            <wp:effectExtent l="0" t="0" r="2540" b="0"/>
            <wp:docPr id="5849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6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3C48" w14:textId="53149641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7D52317" wp14:editId="2AED9272">
            <wp:extent cx="5731510" cy="4006215"/>
            <wp:effectExtent l="0" t="0" r="2540" b="0"/>
            <wp:docPr id="210597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0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15D1" w14:textId="15E3829D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4167AF4" wp14:editId="6863C9FF">
            <wp:extent cx="5731510" cy="4008755"/>
            <wp:effectExtent l="0" t="0" r="2540" b="0"/>
            <wp:docPr id="16012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31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681D" w14:textId="29BFC50D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CF73F5E" wp14:editId="0284D3F5">
            <wp:extent cx="5731510" cy="4006215"/>
            <wp:effectExtent l="0" t="0" r="2540" b="0"/>
            <wp:docPr id="112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749A" w14:textId="57DA52E0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DAA374F" wp14:editId="77334E72">
            <wp:extent cx="5731510" cy="3992880"/>
            <wp:effectExtent l="0" t="0" r="2540" b="7620"/>
            <wp:docPr id="19551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5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9410" w14:textId="78245398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4A7DAF1" wp14:editId="1817E2B0">
            <wp:extent cx="5731510" cy="4012565"/>
            <wp:effectExtent l="0" t="0" r="2540" b="6985"/>
            <wp:docPr id="125013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39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3069" w14:textId="6564420C" w:rsidR="00F01536" w:rsidRDefault="00F01536" w:rsidP="00CF7A50">
      <w:pPr>
        <w:rPr>
          <w:b/>
          <w:bCs/>
          <w:sz w:val="30"/>
          <w:szCs w:val="30"/>
          <w:lang w:val="en-US"/>
        </w:rPr>
      </w:pPr>
      <w:r w:rsidRPr="00F0153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246C0F1" wp14:editId="2F2AC21E">
            <wp:extent cx="5731510" cy="3996690"/>
            <wp:effectExtent l="0" t="0" r="2540" b="3810"/>
            <wp:docPr id="48237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7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2C62" w14:textId="77777777" w:rsidR="00E547B3" w:rsidRDefault="00E547B3" w:rsidP="00CF7A50">
      <w:pPr>
        <w:rPr>
          <w:b/>
          <w:bCs/>
          <w:sz w:val="30"/>
          <w:szCs w:val="30"/>
          <w:lang w:val="en-US"/>
        </w:rPr>
      </w:pPr>
    </w:p>
    <w:p w14:paraId="43726DD8" w14:textId="77777777" w:rsidR="00CF7A50" w:rsidRPr="00A85ED5" w:rsidRDefault="00CF7A50" w:rsidP="00A85ED5">
      <w:pPr>
        <w:jc w:val="center"/>
        <w:rPr>
          <w:b/>
          <w:bCs/>
          <w:sz w:val="30"/>
          <w:szCs w:val="30"/>
          <w:lang w:val="en-US"/>
        </w:rPr>
      </w:pPr>
    </w:p>
    <w:sectPr w:rsidR="00CF7A50" w:rsidRPr="00A85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D5"/>
    <w:rsid w:val="00420ACC"/>
    <w:rsid w:val="008945B2"/>
    <w:rsid w:val="00937514"/>
    <w:rsid w:val="00A85ED5"/>
    <w:rsid w:val="00CF7A50"/>
    <w:rsid w:val="00E516F7"/>
    <w:rsid w:val="00E547B3"/>
    <w:rsid w:val="00F0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2554"/>
  <w15:chartTrackingRefBased/>
  <w15:docId w15:val="{E5AA2048-B6C4-4C01-912F-6F9FDE27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2</cp:revision>
  <dcterms:created xsi:type="dcterms:W3CDTF">2026-08-13T16:41:00Z</dcterms:created>
  <dcterms:modified xsi:type="dcterms:W3CDTF">2026-09-16T09:37:00Z</dcterms:modified>
</cp:coreProperties>
</file>