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122E6" w:rsidRPr="00FA3A86" w:rsidRDefault="00A5404F" w:rsidP="00C07451">
      <w:pPr>
        <w:ind w:left="720" w:firstLine="720"/>
        <w:jc w:val="center"/>
        <w:rPr>
          <w:b/>
          <w:u w:val="single"/>
        </w:rPr>
      </w:pPr>
      <w:r w:rsidRPr="00FA3A86">
        <w:rPr>
          <w:b/>
          <w:u w:val="single"/>
        </w:rPr>
        <w:t>Depression Screener</w:t>
      </w:r>
    </w:p>
    <w:p w:rsidR="00AA3061" w:rsidRDefault="00AC0C6B" w:rsidP="00AA3061">
      <w:r>
        <w:t>Depression Screener</w:t>
      </w:r>
      <w:r w:rsidR="00AA3061">
        <w:t xml:space="preserve"> </w:t>
      </w:r>
      <w:r>
        <w:t xml:space="preserve">is a web </w:t>
      </w:r>
      <w:r w:rsidR="00AA3061">
        <w:t xml:space="preserve">application </w:t>
      </w:r>
      <w:r w:rsidR="00283DCE">
        <w:t>which helps to reflect upon and understand the severity of depressive</w:t>
      </w:r>
      <w:r w:rsidR="004113E5">
        <w:t xml:space="preserve"> and anxiety symptoms of employee</w:t>
      </w:r>
      <w:r w:rsidR="00283DCE">
        <w:t xml:space="preserve">s in an organization. </w:t>
      </w:r>
      <w:r w:rsidR="00C0023C">
        <w:t xml:space="preserve">To use this application, organization has to get access(get the organization code) by sending a request at </w:t>
      </w:r>
      <w:hyperlink r:id="rId4" w:history="1">
        <w:r w:rsidR="007C3F0C" w:rsidRPr="00227562">
          <w:rPr>
            <w:rStyle w:val="Hyperlink"/>
          </w:rPr>
          <w:t>push.d.nimhans@gmail.com</w:t>
        </w:r>
      </w:hyperlink>
      <w:r w:rsidR="007C3F0C">
        <w:t xml:space="preserve">.  </w:t>
      </w:r>
      <w:r w:rsidR="00A40A16">
        <w:t xml:space="preserve"> After entering the organization code in the login page (user is directed to this page once marking the checkbox in the home page), user is directed to the screener </w:t>
      </w:r>
      <w:r w:rsidR="00380A56">
        <w:t>page (</w:t>
      </w:r>
      <w:r w:rsidR="00A40A16">
        <w:t>2 screener pages are ther</w:t>
      </w:r>
      <w:r w:rsidR="00E95CE3">
        <w:t>e</w:t>
      </w:r>
      <w:bookmarkStart w:id="0" w:name="_GoBack"/>
      <w:bookmarkEnd w:id="0"/>
      <w:r w:rsidR="00A40A16">
        <w:t xml:space="preserve">). In the screener pages, user has to fill in the required fields. Upon clicking the submit </w:t>
      </w:r>
      <w:r w:rsidR="00A74712">
        <w:t>button, user</w:t>
      </w:r>
      <w:r w:rsidR="009F0651">
        <w:t xml:space="preserve"> can see the feedback which is dependent on the response for each of the question.</w:t>
      </w:r>
    </w:p>
    <w:p w:rsidR="00AA3061" w:rsidRDefault="00AA3061" w:rsidP="00AA3061">
      <w:proofErr w:type="gramStart"/>
      <w:r>
        <w:t>URL :</w:t>
      </w:r>
      <w:proofErr w:type="gramEnd"/>
    </w:p>
    <w:p w:rsidR="00AA3061" w:rsidRDefault="00AA3061" w:rsidP="00AA3061">
      <w:hyperlink r:id="rId5" w:history="1">
        <w:r w:rsidR="00FA3A86">
          <w:rPr>
            <w:rStyle w:val="Hyperlink"/>
          </w:rPr>
          <w:t>http://localhost:4200</w:t>
        </w:r>
      </w:hyperlink>
    </w:p>
    <w:p w:rsidR="00AA3061" w:rsidRDefault="00AA3061" w:rsidP="00AA3061"/>
    <w:p w:rsidR="00AA3061" w:rsidRDefault="00AA3061" w:rsidP="00AA3061">
      <w:pPr>
        <w:rPr>
          <w:b/>
          <w:i/>
          <w:u w:val="single"/>
        </w:rPr>
      </w:pPr>
      <w:r w:rsidRPr="0031010D">
        <w:rPr>
          <w:b/>
          <w:i/>
          <w:u w:val="single"/>
        </w:rPr>
        <w:t>Technologies Used:</w:t>
      </w:r>
    </w:p>
    <w:p w:rsidR="00AA3061" w:rsidRDefault="00AA3061" w:rsidP="00AA3061">
      <w:pPr>
        <w:rPr>
          <w:b/>
          <w:i/>
          <w:u w:val="single"/>
        </w:rPr>
      </w:pPr>
    </w:p>
    <w:p w:rsidR="00DB38A3" w:rsidRDefault="00AA3061" w:rsidP="00AA3061">
      <w:r w:rsidRPr="0031010D">
        <w:t>Frontend</w:t>
      </w:r>
      <w:r>
        <w:t xml:space="preserve"> (browser):</w:t>
      </w:r>
      <w:r>
        <w:tab/>
      </w:r>
      <w:r w:rsidR="00DB38A3">
        <w:t xml:space="preserve">Angular </w:t>
      </w:r>
      <w:proofErr w:type="gramStart"/>
      <w:r w:rsidR="00DB38A3">
        <w:t>4,</w:t>
      </w:r>
      <w:r w:rsidR="009B6AC5">
        <w:t>html</w:t>
      </w:r>
      <w:proofErr w:type="gramEnd"/>
      <w:r w:rsidR="009B6AC5">
        <w:t>,</w:t>
      </w:r>
      <w:r w:rsidR="00DB38A3">
        <w:t xml:space="preserve"> bootstrap</w:t>
      </w:r>
    </w:p>
    <w:p w:rsidR="00AA3061" w:rsidRDefault="00AA3061" w:rsidP="00AA3061">
      <w:r>
        <w:t>Backend:</w:t>
      </w:r>
      <w:r>
        <w:tab/>
        <w:t>Java</w:t>
      </w:r>
      <w:r w:rsidR="00852F3F">
        <w:t xml:space="preserve"> 8</w:t>
      </w:r>
      <w:r>
        <w:t xml:space="preserve">, </w:t>
      </w:r>
      <w:r w:rsidR="00852F3F">
        <w:t>Maven Spring</w:t>
      </w:r>
      <w:r w:rsidR="006C49DB">
        <w:t xml:space="preserve"> </w:t>
      </w:r>
      <w:r w:rsidR="00852F3F">
        <w:t>boot</w:t>
      </w:r>
    </w:p>
    <w:p w:rsidR="00AA3061" w:rsidRDefault="00AA3061" w:rsidP="00AA3061">
      <w:r>
        <w:t>Database:</w:t>
      </w:r>
      <w:r>
        <w:tab/>
        <w:t>MySQL database</w:t>
      </w:r>
    </w:p>
    <w:p w:rsidR="00AA3061" w:rsidRDefault="00AA3061" w:rsidP="00AA3061">
      <w:r w:rsidRPr="00645164">
        <w:rPr>
          <w:b/>
          <w:i/>
          <w:u w:val="single"/>
        </w:rPr>
        <w:t>Config</w:t>
      </w:r>
      <w:r>
        <w:rPr>
          <w:b/>
          <w:i/>
          <w:u w:val="single"/>
        </w:rPr>
        <w:t>uration</w:t>
      </w:r>
      <w:r w:rsidRPr="00645164">
        <w:rPr>
          <w:b/>
          <w:i/>
          <w:u w:val="single"/>
        </w:rPr>
        <w:t xml:space="preserve"> files</w:t>
      </w:r>
      <w:r>
        <w:rPr>
          <w:b/>
          <w:i/>
          <w:u w:val="single"/>
        </w:rPr>
        <w:t xml:space="preserve"> for </w:t>
      </w:r>
      <w:r w:rsidR="00B83F40">
        <w:rPr>
          <w:b/>
          <w:i/>
          <w:u w:val="single"/>
        </w:rPr>
        <w:t xml:space="preserve">front </w:t>
      </w:r>
      <w:proofErr w:type="gramStart"/>
      <w:r w:rsidR="00B83F40">
        <w:rPr>
          <w:b/>
          <w:i/>
          <w:u w:val="single"/>
        </w:rPr>
        <w:t xml:space="preserve">end </w:t>
      </w:r>
      <w:r>
        <w:rPr>
          <w:b/>
          <w:i/>
          <w:u w:val="single"/>
        </w:rPr>
        <w:t xml:space="preserve"> </w:t>
      </w:r>
      <w:r w:rsidR="00307F0F">
        <w:rPr>
          <w:b/>
          <w:i/>
          <w:u w:val="single"/>
        </w:rPr>
        <w:t>:</w:t>
      </w:r>
      <w:proofErr w:type="gramEnd"/>
      <w:r w:rsidR="00307F0F">
        <w:rPr>
          <w:b/>
          <w:i/>
          <w:u w:val="single"/>
        </w:rPr>
        <w:t>server.service.ts</w:t>
      </w:r>
    </w:p>
    <w:p w:rsidR="00AA3061" w:rsidRDefault="00AA3061" w:rsidP="007D1BDE">
      <w:pPr>
        <w:rPr>
          <w:b/>
          <w:i/>
          <w:u w:val="single"/>
        </w:rPr>
      </w:pPr>
      <w:r w:rsidRPr="00645164">
        <w:rPr>
          <w:b/>
          <w:i/>
          <w:u w:val="single"/>
        </w:rPr>
        <w:t>Config</w:t>
      </w:r>
      <w:r>
        <w:rPr>
          <w:b/>
          <w:i/>
          <w:u w:val="single"/>
        </w:rPr>
        <w:t>uration</w:t>
      </w:r>
      <w:r w:rsidRPr="00645164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 xml:space="preserve">file for </w:t>
      </w:r>
      <w:proofErr w:type="gramStart"/>
      <w:r w:rsidR="007D1BDE">
        <w:rPr>
          <w:b/>
          <w:i/>
          <w:u w:val="single"/>
        </w:rPr>
        <w:t>backend :</w:t>
      </w:r>
      <w:proofErr w:type="spellStart"/>
      <w:r w:rsidR="007D1BDE">
        <w:rPr>
          <w:b/>
          <w:i/>
          <w:u w:val="single"/>
        </w:rPr>
        <w:t>application</w:t>
      </w:r>
      <w:proofErr w:type="gramEnd"/>
      <w:r w:rsidR="007D1BDE">
        <w:rPr>
          <w:b/>
          <w:i/>
          <w:u w:val="single"/>
        </w:rPr>
        <w:t>.propertles</w:t>
      </w:r>
      <w:proofErr w:type="spellEnd"/>
      <w:r w:rsidR="007D1BDE">
        <w:rPr>
          <w:b/>
          <w:i/>
          <w:u w:val="single"/>
        </w:rPr>
        <w:t xml:space="preserve"> file(</w:t>
      </w:r>
      <w:proofErr w:type="spellStart"/>
      <w:r w:rsidR="007D1BDE">
        <w:rPr>
          <w:b/>
          <w:i/>
          <w:u w:val="single"/>
        </w:rPr>
        <w:t>src</w:t>
      </w:r>
      <w:proofErr w:type="spellEnd"/>
      <w:r w:rsidR="007D1BDE">
        <w:rPr>
          <w:b/>
          <w:i/>
          <w:u w:val="single"/>
        </w:rPr>
        <w:t>/main/resources)</w:t>
      </w:r>
      <w:r w:rsidR="0004516E">
        <w:rPr>
          <w:b/>
          <w:i/>
          <w:u w:val="single"/>
        </w:rPr>
        <w:t xml:space="preserve"> – edit the db name if required</w:t>
      </w:r>
    </w:p>
    <w:p w:rsidR="00AA3061" w:rsidRDefault="004823E2" w:rsidP="00AA3061"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 xml:space="preserve">Server.port=8080(to run the application locally. Comment </w:t>
      </w:r>
      <w:proofErr w:type="gram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server.port</w:t>
      </w:r>
      <w:proofErr w:type="gram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=8080 before uploading to server)</w:t>
      </w:r>
    </w:p>
    <w:p w:rsidR="00AA3061" w:rsidRDefault="00AA3061" w:rsidP="00AA3061">
      <w:r w:rsidRPr="00144ECF">
        <w:rPr>
          <w:b/>
          <w:i/>
          <w:u w:val="single"/>
        </w:rPr>
        <w:t>ROLES</w:t>
      </w:r>
      <w:r>
        <w:rPr>
          <w:b/>
          <w:i/>
          <w:u w:val="single"/>
        </w:rPr>
        <w:t>:</w:t>
      </w:r>
      <w:r>
        <w:tab/>
      </w:r>
      <w:r>
        <w:tab/>
      </w:r>
      <w:r w:rsidR="005E1903">
        <w:t>employee</w:t>
      </w:r>
      <w:r w:rsidR="00C66D59">
        <w:t>s</w:t>
      </w:r>
      <w:r w:rsidR="005E1903">
        <w:t xml:space="preserve"> of organizations</w:t>
      </w:r>
    </w:p>
    <w:p w:rsidR="00A26DA9" w:rsidRDefault="00A26DA9" w:rsidP="00AA3061">
      <w:r>
        <w:t xml:space="preserve">Test </w:t>
      </w:r>
      <w:proofErr w:type="gramStart"/>
      <w:r>
        <w:t>account :</w:t>
      </w:r>
      <w:proofErr w:type="gramEnd"/>
      <w:r>
        <w:t xml:space="preserve"> Infosys</w:t>
      </w:r>
    </w:p>
    <w:p w:rsidR="00590E6E" w:rsidRDefault="00590E6E" w:rsidP="00AA3061">
      <w:r>
        <w:t xml:space="preserve">Build front end </w:t>
      </w:r>
      <w:proofErr w:type="gramStart"/>
      <w:r>
        <w:t>file :</w:t>
      </w:r>
      <w:proofErr w:type="gramEnd"/>
      <w:r>
        <w:t xml:space="preserve"> edit the server url in server.service.ts file, remove /  in href=”/” in index.html, replace the outputdir path in the agular.json file newly created folder path(for </w:t>
      </w:r>
      <w:proofErr w:type="spellStart"/>
      <w:r>
        <w:t>eg</w:t>
      </w:r>
      <w:proofErr w:type="spellEnd"/>
      <w:r>
        <w:t>., create a folder in desktop</w:t>
      </w:r>
      <w:r w:rsidR="00117F6D">
        <w:t xml:space="preserve"> - </w:t>
      </w:r>
      <w:r w:rsidR="00117F6D" w:rsidRPr="00E86FF5">
        <w:t>screener_app</w:t>
      </w:r>
      <w:r>
        <w:t>)</w:t>
      </w:r>
      <w:r w:rsidR="00E86FF5">
        <w:t xml:space="preserve">, run the command </w:t>
      </w:r>
      <w:r w:rsidR="00E86FF5" w:rsidRPr="00E86FF5">
        <w:t>ng build --prod --base-href /screener_app/</w:t>
      </w:r>
      <w:r w:rsidR="00B35236">
        <w:t>, upload the built folder of files to server</w:t>
      </w:r>
    </w:p>
    <w:p w:rsidR="00B35236" w:rsidRDefault="00B35236" w:rsidP="00AA3061"/>
    <w:p w:rsidR="00B35236" w:rsidRDefault="00B35236" w:rsidP="00AA3061">
      <w:r>
        <w:t xml:space="preserve">Build </w:t>
      </w:r>
      <w:r w:rsidR="00CE62EF">
        <w:t>backend file</w:t>
      </w:r>
      <w:r>
        <w:t xml:space="preserve"> – comment </w:t>
      </w:r>
      <w:proofErr w:type="gramStart"/>
      <w:r>
        <w:t>server.port</w:t>
      </w:r>
      <w:proofErr w:type="gramEnd"/>
      <w:r>
        <w:t>, edit db name and set password of db in server, click maven-update project, click run as-maven build .., write clean install, click apply-ok, if build success- go to the project folder in eclipse c/users/…./dep_scr</w:t>
      </w:r>
      <w:r w:rsidR="00B2240D">
        <w:t>e</w:t>
      </w:r>
      <w:r>
        <w:t>ener/target – rename the war  file - despression_screener(this name and the name in server.service.ts in front end file should be same before uploading to server)</w:t>
      </w:r>
    </w:p>
    <w:p w:rsidR="00A5404F" w:rsidRDefault="00A5404F"/>
    <w:sectPr w:rsidR="00A54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E192E"/>
    <w:rsid w:val="0004516E"/>
    <w:rsid w:val="000735E4"/>
    <w:rsid w:val="00117F6D"/>
    <w:rsid w:val="00142C8D"/>
    <w:rsid w:val="001C5C28"/>
    <w:rsid w:val="00283DCE"/>
    <w:rsid w:val="002E7BA2"/>
    <w:rsid w:val="00307925"/>
    <w:rsid w:val="00307F0F"/>
    <w:rsid w:val="00367B7D"/>
    <w:rsid w:val="00380A56"/>
    <w:rsid w:val="004113E5"/>
    <w:rsid w:val="004823E2"/>
    <w:rsid w:val="005141C0"/>
    <w:rsid w:val="00590E6E"/>
    <w:rsid w:val="005E1903"/>
    <w:rsid w:val="006C49DB"/>
    <w:rsid w:val="00767493"/>
    <w:rsid w:val="007C3F0C"/>
    <w:rsid w:val="007D1BDE"/>
    <w:rsid w:val="00852F3F"/>
    <w:rsid w:val="008C05E3"/>
    <w:rsid w:val="009014F8"/>
    <w:rsid w:val="00932AB1"/>
    <w:rsid w:val="009B6AC5"/>
    <w:rsid w:val="009E192E"/>
    <w:rsid w:val="009F0651"/>
    <w:rsid w:val="00A26DA9"/>
    <w:rsid w:val="00A40A16"/>
    <w:rsid w:val="00A5404F"/>
    <w:rsid w:val="00A74712"/>
    <w:rsid w:val="00AA3061"/>
    <w:rsid w:val="00AC0C6B"/>
    <w:rsid w:val="00B2240D"/>
    <w:rsid w:val="00B3292D"/>
    <w:rsid w:val="00B35236"/>
    <w:rsid w:val="00B83F40"/>
    <w:rsid w:val="00BB7898"/>
    <w:rsid w:val="00BD0C9F"/>
    <w:rsid w:val="00C0023C"/>
    <w:rsid w:val="00C07451"/>
    <w:rsid w:val="00C10EC3"/>
    <w:rsid w:val="00C66D59"/>
    <w:rsid w:val="00CE62EF"/>
    <w:rsid w:val="00D11D66"/>
    <w:rsid w:val="00DB38A3"/>
    <w:rsid w:val="00E3770F"/>
    <w:rsid w:val="00E86FF5"/>
    <w:rsid w:val="00E95CE3"/>
    <w:rsid w:val="00FA3A86"/>
    <w:rsid w:val="00FE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EE725B"/>
  <w15:chartTrackingRefBased/>
  <w15:docId w15:val="{FCCEE20F-7887-461B-A8DA-30C7686173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06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hrcapps.iiitb.ac.in/hitham/" TargetMode="External"/><Relationship Id="rId4" Type="http://schemas.openxmlformats.org/officeDocument/2006/relationships/hyperlink" Target="mailto:push.d.nimhan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305</Words>
  <Characters>1739</Characters>
  <Application>Microsoft Office Word</Application>
  <DocSecurity>0</DocSecurity>
  <Lines>14</Lines>
  <Paragraphs>4</Paragraphs>
  <ScaleCrop>false</ScaleCrop>
  <Company/>
  <LinksUpToDate>false</LinksUpToDate>
  <CharactersWithSpaces>2040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EHRC</dc:creator>
  <cp:keywords/>
  <dc:description/>
  <cp:lastModifiedBy>EHRC</cp:lastModifiedBy>
  <cp:revision>52</cp:revision>
  <dcterms:created xsi:type="dcterms:W3CDTF">2021-11-22T06:16:00Z</dcterms:created>
  <dcterms:modified xsi:type="dcterms:W3CDTF">2021-11-22T06:48:00Z</dcterms:modified>
</cp:coreProperties>
</file>