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EE04CB" wp14:paraId="76EF4740" wp14:textId="34107E1D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3FD9C0CF" wp14:textId="179FF301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29DDE7C6" wp14:textId="6888271D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360D2E4A" wp14:textId="56E119FB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2C7CF445" wp14:textId="767F51F6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24D66AD6" wp14:textId="07F1ED1B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619B1A14" wp14:textId="3937397F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2746F837" wp14:textId="3DC80425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7AE7F636" wp14:textId="543F5F9B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6EF1147D" wp14:textId="1C5BA9AD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7E3A1E90" wp14:textId="27C2F159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6E7C8178" wp14:textId="0505488B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02BD0A7A" wp14:textId="2D6DB6B3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3BCAC925" wp14:textId="713C2023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0EE04CB" w:rsidR="2F25F3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Group 3 </w:t>
      </w:r>
    </w:p>
    <w:p xmlns:wp14="http://schemas.microsoft.com/office/word/2010/wordml" w:rsidP="50EE04CB" wp14:paraId="24650DE7" wp14:textId="7A053884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0EE04CB" w:rsidR="2F25F3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 372-B01</w:t>
      </w:r>
    </w:p>
    <w:p xmlns:wp14="http://schemas.microsoft.com/office/word/2010/wordml" w:rsidP="50EE04CB" wp14:paraId="2AD51A71" wp14:textId="581209EF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0EE04CB" w:rsidR="376667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</w:t>
      </w:r>
      <w:r w:rsidRPr="50EE04CB" w:rsidR="2F25F3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50EE04CB" w:rsidR="43FBC7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0</w:t>
      </w:r>
      <w:r w:rsidRPr="50EE04CB" w:rsidR="34F6BBE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</w:t>
      </w:r>
      <w:r w:rsidRPr="50EE04CB" w:rsidR="2F25F3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/2026</w:t>
      </w:r>
    </w:p>
    <w:p xmlns:wp14="http://schemas.microsoft.com/office/word/2010/wordml" w:rsidP="50EE04CB" wp14:paraId="2C19F32F" wp14:textId="2D9993B9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0EE04CB" w:rsidR="2F25F3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Professor Azamy</w:t>
      </w:r>
    </w:p>
    <w:p xmlns:wp14="http://schemas.microsoft.com/office/word/2010/wordml" w:rsidP="50EE04CB" wp14:paraId="582490B9" wp14:textId="7DEE6665">
      <w:pPr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0EE04CB" w:rsidR="2F25F3F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Saukhya Shrestha, Richard Tindell, LK Kalidindi</w:t>
      </w:r>
    </w:p>
    <w:p xmlns:wp14="http://schemas.microsoft.com/office/word/2010/wordml" w:rsidP="50EE04CB" wp14:paraId="3707E64D" wp14:textId="525720F8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EE04CB" wp14:paraId="685DEB32" wp14:textId="424188C7">
      <w:pPr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50EE04CB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br w:type="page"/>
      </w:r>
    </w:p>
    <w:p xmlns:wp14="http://schemas.microsoft.com/office/word/2010/wordml" w:rsidP="50EE04CB" wp14:paraId="5B7CE759" wp14:textId="7EDBCFE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Step</w:t>
      </w:r>
      <w:r w:rsidRPr="50EE04CB" w:rsidR="697A97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1:</w:t>
      </w:r>
      <w:r w:rsidRPr="50EE04CB" w:rsidR="331ADD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Topic</w:t>
      </w:r>
    </w:p>
    <w:p xmlns:wp14="http://schemas.microsoft.com/office/word/2010/wordml" w:rsidP="50EE04CB" wp14:paraId="2DBF52EE" wp14:textId="61D7EA95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Topic and 1 Liner Pitch:</w:t>
      </w:r>
    </w:p>
    <w:p xmlns:wp14="http://schemas.microsoft.com/office/word/2010/wordml" w:rsidP="50EE04CB" wp14:paraId="557B476E" wp14:textId="499609A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Topic: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Simple cybersecurity 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habits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non-technical students make to help them stay safe.</w:t>
      </w:r>
    </w:p>
    <w:p xmlns:wp14="http://schemas.microsoft.com/office/word/2010/wordml" w:rsidP="50EE04CB" wp14:paraId="3F4F1EBA" wp14:textId="30057D3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1-Line Pitch: 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Making cybersecurity awareness simple to ensure non-technical users can stay safe online through practical digital habits which can be 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utilized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every day.</w:t>
      </w:r>
    </w:p>
    <w:p xmlns:wp14="http://schemas.microsoft.com/office/word/2010/wordml" w:rsidP="50EE04CB" wp14:paraId="30CBBE2E" wp14:textId="08AD14E2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GitHub Repo Links:</w:t>
      </w:r>
    </w:p>
    <w:p xmlns:wp14="http://schemas.microsoft.com/office/word/2010/wordml" w:rsidP="50EE04CB" wp14:paraId="31F648CE" wp14:textId="71534DF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Saukhya:</w:t>
      </w:r>
      <w:r w:rsidRPr="50EE04CB" w:rsidR="374D8C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8a2414d4a26b4568">
        <w:r w:rsidRPr="50EE04CB" w:rsidR="374D8C28">
          <w:rPr>
            <w:rStyle w:val="Hyperlink"/>
            <w:b w:val="0"/>
            <w:bCs w:val="0"/>
            <w:noProof w:val="0"/>
            <w:lang w:val="en-US"/>
          </w:rPr>
          <w:t>https://github.com/sokhi-76/Summer2026_Group3_AI_Project</w:t>
        </w:r>
      </w:hyperlink>
    </w:p>
    <w:p xmlns:wp14="http://schemas.microsoft.com/office/word/2010/wordml" w:rsidP="50EE04CB" wp14:paraId="1C6DE4DA" wp14:textId="350A07A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Richard:</w:t>
      </w:r>
      <w:r w:rsidRPr="50EE04CB" w:rsidR="42D58C2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8512fd337482436a">
        <w:r w:rsidRPr="50EE04CB" w:rsidR="42D58C2E">
          <w:rPr>
            <w:rStyle w:val="Hyperlink"/>
            <w:b w:val="0"/>
            <w:bCs w:val="0"/>
            <w:noProof w:val="0"/>
            <w:lang w:val="en-US"/>
          </w:rPr>
          <w:t>https://github.com/jtindell/Summer2026_Group3_AI_Projects</w:t>
        </w:r>
      </w:hyperlink>
    </w:p>
    <w:p xmlns:wp14="http://schemas.microsoft.com/office/word/2010/wordml" w:rsidP="50EE04CB" wp14:paraId="3EA323FD" wp14:textId="4D5005A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LK: </w:t>
      </w:r>
      <w:hyperlink r:id="Rbb91602f78b94ea4">
        <w:r w:rsidRPr="50EE04CB" w:rsidR="1CACB6FC">
          <w:rPr>
            <w:rStyle w:val="Hyperlink"/>
            <w:b w:val="0"/>
            <w:bCs w:val="0"/>
            <w:noProof w:val="0"/>
            <w:lang w:val="en-US"/>
          </w:rPr>
          <w:t>https://github.com/lalithkalidindi/Summer2026_Group3_AI_Projects</w:t>
        </w:r>
      </w:hyperlink>
      <w:r w:rsidRPr="50EE04CB" w:rsidR="1CACB6F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0EE04CB" wp14:paraId="64FA1469" wp14:textId="3DF1C1F1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</w:pPr>
    </w:p>
    <w:p xmlns:wp14="http://schemas.microsoft.com/office/word/2010/wordml" w:rsidP="50EE04CB" wp14:paraId="7E26BA8B" wp14:textId="52BFCF8E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We confirm that access is provided to both</w:t>
      </w:r>
      <w:r w:rsidRPr="50EE04CB" w:rsidR="1237FC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 xml:space="preserve"> the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GTA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 xml:space="preserve"> and</w:t>
      </w:r>
      <w:r w:rsidRPr="50EE04CB" w:rsidR="4824E4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 xml:space="preserve"> the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professor</w:t>
      </w:r>
      <w:r w:rsidRPr="50EE04CB" w:rsidR="3FCDB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.</w:t>
      </w:r>
    </w:p>
    <w:p xmlns:wp14="http://schemas.microsoft.com/office/word/2010/wordml" w:rsidP="50EE04CB" wp14:paraId="37DF5BFC" wp14:textId="7DD1EE27">
      <w:pPr>
        <w:pStyle w:val="Heading1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Step</w:t>
      </w:r>
      <w:r w:rsidRPr="50EE04CB" w:rsidR="492BBD3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2:</w:t>
      </w:r>
      <w:r w:rsidRPr="50EE04CB" w:rsidR="79786B5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AI Model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0EE04CB" w:rsidTr="50EE04CB" w14:paraId="674B9B22">
        <w:trPr>
          <w:trHeight w:val="300"/>
        </w:trPr>
        <w:tc>
          <w:tcPr>
            <w:tcW w:w="2340" w:type="dxa"/>
            <w:tcMar/>
          </w:tcPr>
          <w:p w:rsidR="50EE04CB" w:rsidP="50EE04CB" w:rsidRDefault="50EE04CB" w14:paraId="459DC335" w14:textId="55D650DF">
            <w:pPr>
              <w:spacing w:after="96" w:afterAutospacing="off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0EE04CB" w:rsidR="50EE04CB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  <w:t>Tool/model name (as shown in the UI)</w:t>
            </w:r>
          </w:p>
        </w:tc>
        <w:tc>
          <w:tcPr>
            <w:tcW w:w="2340" w:type="dxa"/>
            <w:tcMar/>
          </w:tcPr>
          <w:p w:rsidR="50EE04CB" w:rsidP="50EE04CB" w:rsidRDefault="50EE04CB" w14:paraId="4B2FBFD8" w14:textId="598B2E7E">
            <w:pPr>
              <w:spacing w:after="96" w:afterAutospacing="off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0EE04CB" w:rsidR="50EE04CB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  <w:t>Access method (mobile app, website, API)</w:t>
            </w:r>
          </w:p>
        </w:tc>
        <w:tc>
          <w:tcPr>
            <w:tcW w:w="2340" w:type="dxa"/>
            <w:tcMar/>
          </w:tcPr>
          <w:p w:rsidR="50EE04CB" w:rsidP="50EE04CB" w:rsidRDefault="50EE04CB" w14:paraId="7B28E453" w14:textId="1DB182B7">
            <w:pPr>
              <w:spacing w:after="96" w:afterAutospacing="off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0EE04CB" w:rsidR="50EE04CB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  <w:t>Version/tier if visible (free/paid)</w:t>
            </w:r>
          </w:p>
        </w:tc>
        <w:tc>
          <w:tcPr>
            <w:tcW w:w="2340" w:type="dxa"/>
            <w:tcMar/>
          </w:tcPr>
          <w:p w:rsidR="50EE04CB" w:rsidP="50EE04CB" w:rsidRDefault="50EE04CB" w14:paraId="29EFABCD" w14:textId="0F4DA94B">
            <w:pPr>
              <w:spacing w:after="96" w:afterAutospacing="off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0EE04CB" w:rsidR="50EE04CB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  <w:t>Date tested</w:t>
            </w:r>
          </w:p>
          <w:p w:rsidR="50EE04CB" w:rsidP="50EE04CB" w:rsidRDefault="50EE04CB" w14:paraId="0FFC01A1" w14:textId="305E13AE">
            <w:pPr>
              <w:spacing w:after="96" w:afterAutospacing="off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0EE04CB" w:rsidR="50EE04CB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</w:t>
            </w:r>
          </w:p>
        </w:tc>
      </w:tr>
      <w:tr w:rsidR="50EE04CB" w:rsidTr="50EE04CB" w14:paraId="2A3EF946">
        <w:trPr>
          <w:trHeight w:val="300"/>
        </w:trPr>
        <w:tc>
          <w:tcPr>
            <w:tcW w:w="2340" w:type="dxa"/>
            <w:tcMar/>
          </w:tcPr>
          <w:p w:rsidR="1D9C2A0D" w:rsidP="50EE04CB" w:rsidRDefault="1D9C2A0D" w14:paraId="5A200661" w14:textId="56879B3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ChatGPT</w:t>
            </w:r>
            <w:r w:rsidRPr="50EE04CB" w:rsidR="4EEA0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(Saukhya)</w:t>
            </w:r>
          </w:p>
        </w:tc>
        <w:tc>
          <w:tcPr>
            <w:tcW w:w="2340" w:type="dxa"/>
            <w:tcMar/>
          </w:tcPr>
          <w:p w:rsidR="1D9C2A0D" w:rsidP="50EE04CB" w:rsidRDefault="1D9C2A0D" w14:paraId="79BADEFD" w14:textId="664ABBAC">
            <w:pPr>
              <w:pStyle w:val="Normal"/>
              <w:bidi w:val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Website</w:t>
            </w:r>
            <w:r w:rsidRPr="50EE04CB" w:rsidR="7355979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</w:t>
            </w:r>
          </w:p>
        </w:tc>
        <w:tc>
          <w:tcPr>
            <w:tcW w:w="2340" w:type="dxa"/>
            <w:tcMar/>
          </w:tcPr>
          <w:p w:rsidR="072E1657" w:rsidP="50EE04CB" w:rsidRDefault="072E1657" w14:paraId="7DE53B42" w14:textId="5E0C8363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072E165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Free</w:t>
            </w:r>
          </w:p>
        </w:tc>
        <w:tc>
          <w:tcPr>
            <w:tcW w:w="2340" w:type="dxa"/>
            <w:tcMar/>
          </w:tcPr>
          <w:p w:rsidR="6EE99241" w:rsidP="50EE04CB" w:rsidRDefault="6EE99241" w14:paraId="56B2F95B" w14:textId="5C1F439E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6EE9924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6/1/26</w:t>
            </w:r>
          </w:p>
        </w:tc>
      </w:tr>
      <w:tr w:rsidR="50EE04CB" w:rsidTr="50EE04CB" w14:paraId="36294BFB">
        <w:trPr>
          <w:trHeight w:val="300"/>
        </w:trPr>
        <w:tc>
          <w:tcPr>
            <w:tcW w:w="2340" w:type="dxa"/>
            <w:tcMar/>
          </w:tcPr>
          <w:p w:rsidR="1D9C2A0D" w:rsidP="50EE04CB" w:rsidRDefault="1D9C2A0D" w14:paraId="21713D76" w14:textId="5DC2437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Claude</w:t>
            </w:r>
            <w:r w:rsidRPr="50EE04CB" w:rsidR="3F428F5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(LK)</w:t>
            </w:r>
          </w:p>
        </w:tc>
        <w:tc>
          <w:tcPr>
            <w:tcW w:w="2340" w:type="dxa"/>
            <w:tcMar/>
          </w:tcPr>
          <w:p w:rsidR="1D9C2A0D" w:rsidP="50EE04CB" w:rsidRDefault="1D9C2A0D" w14:paraId="3F914AE3" w14:textId="3EC6245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Website</w:t>
            </w:r>
          </w:p>
        </w:tc>
        <w:tc>
          <w:tcPr>
            <w:tcW w:w="2340" w:type="dxa"/>
            <w:tcMar/>
          </w:tcPr>
          <w:p w:rsidR="41AB9448" w:rsidP="50EE04CB" w:rsidRDefault="41AB9448" w14:paraId="1126661B" w14:textId="50FC66A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41AB94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Free tier </w:t>
            </w:r>
          </w:p>
        </w:tc>
        <w:tc>
          <w:tcPr>
            <w:tcW w:w="2340" w:type="dxa"/>
            <w:tcMar/>
          </w:tcPr>
          <w:p w:rsidR="41AB9448" w:rsidP="50EE04CB" w:rsidRDefault="41AB9448" w14:paraId="7D0E9BA9" w14:textId="4747219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41AB94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6/1/26</w:t>
            </w:r>
          </w:p>
        </w:tc>
      </w:tr>
      <w:tr w:rsidR="50EE04CB" w:rsidTr="50EE04CB" w14:paraId="347BB091">
        <w:trPr>
          <w:trHeight w:val="300"/>
        </w:trPr>
        <w:tc>
          <w:tcPr>
            <w:tcW w:w="2340" w:type="dxa"/>
            <w:tcMar/>
          </w:tcPr>
          <w:p w:rsidR="1D9C2A0D" w:rsidP="50EE04CB" w:rsidRDefault="1D9C2A0D" w14:paraId="06D4FB2E" w14:textId="747478D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Gemini</w:t>
            </w:r>
            <w:r w:rsidRPr="50EE04CB" w:rsidR="4F5582E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(Saukhya)</w:t>
            </w:r>
          </w:p>
        </w:tc>
        <w:tc>
          <w:tcPr>
            <w:tcW w:w="2340" w:type="dxa"/>
            <w:tcMar/>
          </w:tcPr>
          <w:p w:rsidR="1D9C2A0D" w:rsidP="50EE04CB" w:rsidRDefault="1D9C2A0D" w14:paraId="6B7D9441" w14:textId="445A5A59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Website</w:t>
            </w:r>
          </w:p>
        </w:tc>
        <w:tc>
          <w:tcPr>
            <w:tcW w:w="2340" w:type="dxa"/>
            <w:tcMar/>
          </w:tcPr>
          <w:p w:rsidR="0C4070C5" w:rsidP="50EE04CB" w:rsidRDefault="0C4070C5" w14:paraId="4ECD5B54" w14:textId="05684C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0C4070C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Plus</w:t>
            </w:r>
          </w:p>
        </w:tc>
        <w:tc>
          <w:tcPr>
            <w:tcW w:w="2340" w:type="dxa"/>
            <w:tcMar/>
          </w:tcPr>
          <w:p w:rsidR="6EEFBE3D" w:rsidP="50EE04CB" w:rsidRDefault="6EEFBE3D" w14:paraId="107A2576" w14:textId="4AD11C3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6EEFBE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6/1/26</w:t>
            </w:r>
          </w:p>
        </w:tc>
      </w:tr>
      <w:tr w:rsidR="50EE04CB" w:rsidTr="50EE04CB" w14:paraId="054D31C2">
        <w:trPr>
          <w:trHeight w:val="300"/>
        </w:trPr>
        <w:tc>
          <w:tcPr>
            <w:tcW w:w="2340" w:type="dxa"/>
            <w:tcMar/>
          </w:tcPr>
          <w:p w:rsidR="1D9C2A0D" w:rsidP="50EE04CB" w:rsidRDefault="1D9C2A0D" w14:paraId="75FB0198" w14:textId="7F8795F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Copilot</w:t>
            </w:r>
            <w:r w:rsidRPr="50EE04CB" w:rsidR="67CDBA8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(LK)</w:t>
            </w:r>
          </w:p>
        </w:tc>
        <w:tc>
          <w:tcPr>
            <w:tcW w:w="2340" w:type="dxa"/>
            <w:tcMar/>
          </w:tcPr>
          <w:p w:rsidR="1D9C2A0D" w:rsidP="50EE04CB" w:rsidRDefault="1D9C2A0D" w14:paraId="7E0ADBF1" w14:textId="2FFB4D6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Website</w:t>
            </w:r>
          </w:p>
        </w:tc>
        <w:tc>
          <w:tcPr>
            <w:tcW w:w="2340" w:type="dxa"/>
            <w:tcMar/>
          </w:tcPr>
          <w:p w:rsidR="1E985CB6" w:rsidP="50EE04CB" w:rsidRDefault="1E985CB6" w14:paraId="0C482EF8" w14:textId="0E9BBFB5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E985CB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Free tier</w:t>
            </w:r>
          </w:p>
        </w:tc>
        <w:tc>
          <w:tcPr>
            <w:tcW w:w="2340" w:type="dxa"/>
            <w:tcMar/>
          </w:tcPr>
          <w:p w:rsidR="1E985CB6" w:rsidP="50EE04CB" w:rsidRDefault="1E985CB6" w14:paraId="7A1BF217" w14:textId="1B6714E6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E985CB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6/1/26</w:t>
            </w:r>
          </w:p>
        </w:tc>
      </w:tr>
      <w:tr w:rsidR="50EE04CB" w:rsidTr="50EE04CB" w14:paraId="67B9672E">
        <w:trPr>
          <w:trHeight w:val="300"/>
        </w:trPr>
        <w:tc>
          <w:tcPr>
            <w:tcW w:w="2340" w:type="dxa"/>
            <w:tcMar/>
          </w:tcPr>
          <w:p w:rsidR="7F2937F8" w:rsidP="50EE04CB" w:rsidRDefault="7F2937F8" w14:paraId="3A414487" w14:textId="2E72F3F9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7F2937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Perplexity</w:t>
            </w:r>
            <w:r w:rsidRPr="50EE04CB" w:rsidR="7F2937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</w:t>
            </w:r>
            <w:r w:rsidRPr="50EE04CB" w:rsidR="56E53E8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(Richard)</w:t>
            </w:r>
          </w:p>
        </w:tc>
        <w:tc>
          <w:tcPr>
            <w:tcW w:w="2340" w:type="dxa"/>
            <w:tcMar/>
          </w:tcPr>
          <w:p w:rsidR="1D9C2A0D" w:rsidP="50EE04CB" w:rsidRDefault="1D9C2A0D" w14:paraId="7FD25880" w14:textId="1458FAF2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1D9C2A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Website</w:t>
            </w:r>
          </w:p>
        </w:tc>
        <w:tc>
          <w:tcPr>
            <w:tcW w:w="2340" w:type="dxa"/>
            <w:tcMar/>
          </w:tcPr>
          <w:p w:rsidR="6D856D7A" w:rsidP="50EE04CB" w:rsidRDefault="6D856D7A" w14:paraId="7481CEA5" w14:textId="3B7C58A2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6D856D7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Free tier</w:t>
            </w:r>
          </w:p>
        </w:tc>
        <w:tc>
          <w:tcPr>
            <w:tcW w:w="2340" w:type="dxa"/>
            <w:tcMar/>
          </w:tcPr>
          <w:p w:rsidR="650AE5BB" w:rsidP="50EE04CB" w:rsidRDefault="650AE5BB" w14:paraId="2CFAB1B0" w14:textId="002EF48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50EE04CB" w:rsidR="650AE5B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 w:eastAsia="ja-JP" w:bidi="ar-SA"/>
              </w:rPr>
              <w:t>6/1/26</w:t>
            </w:r>
          </w:p>
        </w:tc>
      </w:tr>
    </w:tbl>
    <w:p xmlns:wp14="http://schemas.microsoft.com/office/word/2010/wordml" w:rsidP="50EE04CB" wp14:paraId="6704C263" wp14:textId="7BA299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</w:pPr>
    </w:p>
    <w:p xmlns:wp14="http://schemas.microsoft.com/office/word/2010/wordml" w:rsidP="50EE04CB" wp14:paraId="32AFED93" wp14:textId="5113B2A6">
      <w:pPr>
        <w:pStyle w:val="Heading1"/>
        <w:bidi w:val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 w:eastAsia="ja-JP" w:bidi="ar-SA"/>
        </w:rPr>
        <w:t>Step</w:t>
      </w:r>
      <w:r w:rsidRPr="50EE04CB" w:rsidR="527DDE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 w:eastAsia="ja-JP" w:bidi="ar-SA"/>
        </w:rPr>
        <w:t xml:space="preserve"> </w:t>
      </w: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 w:eastAsia="ja-JP" w:bidi="ar-SA"/>
        </w:rPr>
        <w:t>3:</w:t>
      </w:r>
      <w:r w:rsidRPr="50EE04CB" w:rsidR="72E5BD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 w:eastAsia="ja-JP" w:bidi="ar-SA"/>
        </w:rPr>
        <w:t xml:space="preserve"> Prompts</w:t>
      </w:r>
    </w:p>
    <w:p xmlns:wp14="http://schemas.microsoft.com/office/word/2010/wordml" w:rsidP="50EE04CB" wp14:paraId="049F4F5E" wp14:textId="5F1E622C">
      <w:pPr>
        <w:pStyle w:val="ListParagraph"/>
        <w:numPr>
          <w:ilvl w:val="0"/>
          <w:numId w:val="12"/>
        </w:numPr>
        <w:bidi w:val="0"/>
        <w:spacing w:after="96" w:afterAutospacing="off" w:line="276" w:lineRule="auto"/>
        <w:ind w:left="540" w:hanging="27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8A0F09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Deep Research:</w:t>
      </w:r>
    </w:p>
    <w:p xmlns:wp14="http://schemas.microsoft.com/office/word/2010/wordml" w:rsidP="50EE04CB" wp14:paraId="24B87867" wp14:textId="1A009FE4">
      <w:pPr>
        <w:pStyle w:val="ListParagraph"/>
        <w:numPr>
          <w:ilvl w:val="1"/>
          <w:numId w:val="12"/>
        </w:numPr>
        <w:bidi w:val="0"/>
        <w:spacing w:after="96" w:afterAutospacing="off" w:line="276" w:lineRule="auto"/>
        <w:ind w:left="900" w:hanging="27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FEEFC7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Prom</w:t>
      </w:r>
      <w:r w:rsidRPr="50EE04CB" w:rsidR="4E6AEBC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</w:t>
      </w:r>
      <w:r w:rsidRPr="50EE04CB" w:rsidR="2FEEFC7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</w:t>
      </w:r>
      <w:r w:rsidRPr="50EE04CB" w:rsidR="5AEEAD0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Create a concise research brief on </w:t>
      </w:r>
      <w:r w:rsidRPr="50EE04CB" w:rsidR="3E40FED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topic of “Simple everyday digital habits for non-technical college students to stay safe online</w:t>
      </w:r>
      <w:r w:rsidRPr="50EE04CB" w:rsidR="3E40FED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”</w:t>
      </w:r>
      <w:r w:rsidRPr="50EE04CB" w:rsidR="5AEEAD0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  <w:r w:rsidRPr="50EE04CB" w:rsidR="5AEEAD0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Include: 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Key concepts of basic digital safety, 3 common misconceptions </w:t>
      </w:r>
      <w:r w:rsidRPr="50EE04CB" w:rsidR="16911CC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non-technical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users have about online safety, the biggest everyday risks, best practices for implementation for even the leas</w:t>
      </w:r>
      <w:r w:rsidRPr="50EE04CB" w:rsidR="19F20C1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tech 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savvy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person, and 5 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credible</w:t>
      </w:r>
      <w:r w:rsidRPr="50EE04CB" w:rsidR="48AD87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sources to consult.</w:t>
      </w:r>
      <w:r w:rsidRPr="50EE04CB" w:rsidR="5AEEAD0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754866E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Constraint: </w:t>
      </w:r>
      <w:r w:rsidRPr="50EE04CB" w:rsidR="5AEEAD0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Keep it under 350 words.</w:t>
      </w:r>
    </w:p>
    <w:p xmlns:wp14="http://schemas.microsoft.com/office/word/2010/wordml" w:rsidP="50EE04CB" wp14:paraId="03E70509" wp14:textId="423D863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96" w:afterAutospacing="off" w:line="276" w:lineRule="auto"/>
        <w:ind w:left="54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8A0F09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Writing</w:t>
      </w:r>
    </w:p>
    <w:p xmlns:wp14="http://schemas.microsoft.com/office/word/2010/wordml" w:rsidP="50EE04CB" wp14:paraId="234B1461" wp14:textId="647ACCFB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96" w:afterAutospacing="off" w:line="276" w:lineRule="auto"/>
        <w:ind w:left="90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171727E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Prompt</w:t>
      </w:r>
      <w:r w:rsidRPr="50EE04CB" w:rsidR="42BA4F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- </w:t>
      </w:r>
      <w:r w:rsidRPr="50EE04CB" w:rsidR="53A6914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Write an </w:t>
      </w:r>
      <w:r w:rsidRPr="50EE04CB" w:rsidR="53A6914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explanation</w:t>
      </w:r>
      <w:r w:rsidRPr="50EE04CB" w:rsidR="53A6914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6C73ADC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for </w:t>
      </w:r>
      <w:r w:rsidRPr="50EE04CB" w:rsidR="53A6914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simple cybersecurity habits that </w:t>
      </w:r>
      <w:r w:rsidRPr="50EE04CB" w:rsidR="25721A3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non-technical</w:t>
      </w:r>
      <w:r w:rsidRPr="50EE04CB" w:rsidR="53A6914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5DD08D1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students</w:t>
      </w:r>
      <w:r w:rsidRPr="50EE04CB" w:rsidR="5ADBD5F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0CE9556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can stay safe online. Include a </w:t>
      </w:r>
      <w:r w:rsidRPr="50EE04CB" w:rsidR="05BA737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metaphor that </w:t>
      </w:r>
      <w:r w:rsidRPr="50EE04CB" w:rsidR="74AD700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helps</w:t>
      </w:r>
      <w:r w:rsidRPr="50EE04CB" w:rsidR="05BA737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starters to </w:t>
      </w:r>
      <w:r w:rsidRPr="50EE04CB" w:rsidR="319A79D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understand</w:t>
      </w:r>
      <w:r w:rsidRPr="50EE04CB" w:rsidR="05BA737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</w:t>
      </w:r>
      <w:r w:rsidRPr="50EE04CB" w:rsidR="3D4EB66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habits </w:t>
      </w:r>
      <w:r w:rsidRPr="50EE04CB" w:rsidR="05BA737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 cybersecurity, and </w:t>
      </w:r>
      <w:r w:rsidRPr="50EE04CB" w:rsidR="6E359BF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 small real-world </w:t>
      </w:r>
      <w:r w:rsidRPr="50EE04CB" w:rsidR="1B6A72B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example of</w:t>
      </w:r>
      <w:r w:rsidRPr="50EE04CB" w:rsidR="6E359BF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how students </w:t>
      </w:r>
      <w:r w:rsidRPr="50EE04CB" w:rsidR="192C3B5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apply</w:t>
      </w:r>
      <w:r w:rsidRPr="50EE04CB" w:rsidR="6E359BF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3255AC5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them. The</w:t>
      </w:r>
      <w:r w:rsidRPr="50EE04CB" w:rsidR="395581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78E9155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explanation</w:t>
      </w:r>
      <w:r w:rsidRPr="50EE04CB" w:rsidR="395581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should be clear and easy to understand and </w:t>
      </w:r>
      <w:r w:rsidRPr="50EE04CB" w:rsidR="24D6C1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 </w:t>
      </w:r>
      <w:r w:rsidRPr="50EE04CB" w:rsidR="3584B3E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non-technical</w:t>
      </w:r>
      <w:r w:rsidRPr="50EE04CB" w:rsidR="395581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language. </w:t>
      </w:r>
      <w:r w:rsidRPr="50EE04CB" w:rsidR="11685A5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Complete a </w:t>
      </w:r>
      <w:r w:rsidRPr="50EE04CB" w:rsidR="083F204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five-question</w:t>
      </w:r>
      <w:r w:rsidRPr="50EE04CB" w:rsidR="11685A5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61377C3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self-check</w:t>
      </w:r>
      <w:r w:rsidRPr="50EE04CB" w:rsidR="11685A5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001E08E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quiz and</w:t>
      </w:r>
      <w:r w:rsidRPr="50EE04CB" w:rsidR="11685A5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give answers to the quiz.</w:t>
      </w:r>
      <w:r w:rsidRPr="50EE04CB" w:rsidR="11685A5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</w:t>
      </w:r>
    </w:p>
    <w:p xmlns:wp14="http://schemas.microsoft.com/office/word/2010/wordml" w:rsidP="50EE04CB" wp14:paraId="3DA60335" wp14:textId="0AD7BD01">
      <w:pPr>
        <w:pStyle w:val="ListParagraph"/>
        <w:suppressLineNumbers w:val="0"/>
        <w:bidi w:val="0"/>
        <w:spacing w:before="0" w:beforeAutospacing="off" w:after="96" w:afterAutospacing="off" w:line="276" w:lineRule="auto"/>
        <w:ind w:left="36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1010ADBF" wp14:textId="46ACA8D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96" w:afterAutospacing="off" w:line="276" w:lineRule="auto"/>
        <w:ind w:left="54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8A0F09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Strategy</w:t>
      </w:r>
      <w:r w:rsidRPr="50EE04CB" w:rsidR="4DD19B7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50EE04CB" wp14:paraId="2E880FC7" wp14:textId="5F49A727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96" w:afterAutospacing="off" w:line="276" w:lineRule="auto"/>
        <w:ind w:left="90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FF951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Prompt</w:t>
      </w:r>
      <w:r w:rsidRPr="50EE04CB" w:rsidR="385C1D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You are </w:t>
      </w:r>
      <w:r w:rsidRPr="50EE04CB" w:rsidR="385C1D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advising</w:t>
      </w:r>
      <w:r w:rsidRPr="50EE04CB" w:rsidR="385C1D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 student organization on campus who </w:t>
      </w:r>
      <w:r w:rsidRPr="50EE04CB" w:rsidR="5143D83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has</w:t>
      </w:r>
      <w:r w:rsidRPr="50EE04CB" w:rsidR="385C1D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no technical staff. Propose a strategy to help them protect their </w:t>
      </w:r>
      <w:r w:rsidRPr="50EE04CB" w:rsidR="307AF9A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shared accounts such as social media, registration, emails, and messages</w:t>
      </w:r>
      <w:r w:rsidRPr="50EE04CB" w:rsidR="385C1D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50EE04CB" w:rsidR="3BB8F74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Give 3 distinct options sorted by the level of effort </w:t>
      </w:r>
      <w:r w:rsidRPr="50EE04CB" w:rsidR="3BB8F74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required</w:t>
      </w:r>
      <w:r w:rsidRPr="50EE04CB" w:rsidR="3EA4502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(Low, Medium, High).</w:t>
      </w:r>
      <w:r w:rsidRPr="50EE04CB" w:rsidR="3BB8F74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EE04CB" w:rsidR="2881C34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</w:t>
      </w:r>
      <w:r w:rsidRPr="50EE04CB" w:rsidR="3BB8F74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or each option, outline trade-offs</w:t>
      </w:r>
      <w:r w:rsidRPr="50EE04CB" w:rsidR="2EF5FCA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risks, and conclude with a recommendation on which path to prioritize. </w:t>
      </w:r>
    </w:p>
    <w:p xmlns:wp14="http://schemas.microsoft.com/office/word/2010/wordml" w:rsidP="50EE04CB" wp14:paraId="32517261" wp14:textId="5626A269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96" w:afterAutospacing="off" w:line="276" w:lineRule="auto"/>
        <w:ind w:left="54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8A0F09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Data</w:t>
      </w:r>
      <w:r w:rsidRPr="50EE04CB" w:rsidR="478D7D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50EE04CB" wp14:paraId="79B66012" wp14:textId="2D10CB83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96" w:afterAutospacing="off" w:line="276" w:lineRule="auto"/>
        <w:ind w:left="900" w:right="0" w:hanging="270"/>
        <w:jc w:val="left"/>
        <w:rPr>
          <w:noProof w:val="0"/>
          <w:lang w:val="en-US"/>
        </w:rPr>
      </w:pPr>
      <w:r w:rsidRPr="50EE04CB" w:rsidR="1ABF0F6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</w:t>
      </w:r>
      <w:r w:rsidRPr="50EE04CB" w:rsidR="58CBEC4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ompt</w:t>
      </w:r>
      <w:r w:rsidRPr="50EE04CB" w:rsidR="196A350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EE04CB" w:rsidR="196A3504">
        <w:rPr>
          <w:noProof w:val="0"/>
          <w:lang w:val="en-US"/>
        </w:rPr>
        <w:t xml:space="preserve">Create a concise list of the top 12 security issues facing non-technical people online. </w:t>
      </w:r>
      <w:r w:rsidRPr="50EE04CB" w:rsidR="196A3504">
        <w:rPr>
          <w:noProof w:val="0"/>
          <w:lang w:val="en-US"/>
        </w:rPr>
        <w:t>Determine</w:t>
      </w:r>
      <w:r w:rsidRPr="50EE04CB" w:rsidR="196A3504">
        <w:rPr>
          <w:noProof w:val="0"/>
          <w:lang w:val="en-US"/>
        </w:rPr>
        <w:t xml:space="preserve"> how to rate them in complexity and ability to protect the end-users. Also </w:t>
      </w:r>
      <w:r w:rsidRPr="50EE04CB" w:rsidR="196A3504">
        <w:rPr>
          <w:noProof w:val="0"/>
          <w:lang w:val="en-US"/>
        </w:rPr>
        <w:t>determine</w:t>
      </w:r>
      <w:r w:rsidRPr="50EE04CB" w:rsidR="196A3504">
        <w:rPr>
          <w:noProof w:val="0"/>
          <w:lang w:val="en-US"/>
        </w:rPr>
        <w:t xml:space="preserve"> what costs are related to the solution </w:t>
      </w:r>
      <w:r w:rsidRPr="50EE04CB" w:rsidR="22C8AF65">
        <w:rPr>
          <w:noProof w:val="0"/>
          <w:lang w:val="en-US"/>
        </w:rPr>
        <w:t>to</w:t>
      </w:r>
      <w:r w:rsidRPr="50EE04CB" w:rsidR="196A3504">
        <w:rPr>
          <w:noProof w:val="0"/>
          <w:lang w:val="en-US"/>
        </w:rPr>
        <w:t xml:space="preserve"> the problem. </w:t>
      </w:r>
      <w:r w:rsidRPr="50EE04CB" w:rsidR="196A3504">
        <w:rPr>
          <w:noProof w:val="0"/>
          <w:lang w:val="en-US"/>
        </w:rPr>
        <w:t xml:space="preserve">Create a table of the values, </w:t>
      </w:r>
      <w:r w:rsidRPr="50EE04CB" w:rsidR="196A3504">
        <w:rPr>
          <w:noProof w:val="0"/>
          <w:lang w:val="en-US"/>
        </w:rPr>
        <w:t>provide</w:t>
      </w:r>
      <w:r w:rsidRPr="50EE04CB" w:rsidR="196A3504">
        <w:rPr>
          <w:noProof w:val="0"/>
          <w:lang w:val="en-US"/>
        </w:rPr>
        <w:t xml:space="preserve"> 3 insights, 2 validation checks, and 4 assumptions.</w:t>
      </w:r>
    </w:p>
    <w:p xmlns:wp14="http://schemas.microsoft.com/office/word/2010/wordml" w:rsidP="50EE04CB" wp14:paraId="393E825E" wp14:textId="684460F4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96" w:afterAutospacing="off" w:line="276" w:lineRule="auto"/>
        <w:ind w:left="54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28A0F09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Visuals</w:t>
      </w:r>
      <w:r w:rsidRPr="50EE04CB" w:rsidR="2208541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:</w:t>
      </w:r>
      <w:r w:rsidRPr="50EE04CB" w:rsidR="350DBC6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0EE04CB" wp14:paraId="301F0A53" wp14:textId="43B27720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96" w:afterAutospacing="off" w:line="276" w:lineRule="auto"/>
        <w:ind w:left="90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63D5A7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Option</w:t>
      </w:r>
      <w:r w:rsidRPr="50EE04CB" w:rsidR="63D5A7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 (if image generation is supported):</w:t>
      </w:r>
    </w:p>
    <w:p xmlns:wp14="http://schemas.microsoft.com/office/word/2010/wordml" w:rsidP="50EE04CB" wp14:paraId="7DEBC643" wp14:textId="2F1A38A2">
      <w:pPr>
        <w:pStyle w:val="ListParagraph"/>
        <w:numPr>
          <w:ilvl w:val="2"/>
          <w:numId w:val="12"/>
        </w:numPr>
        <w:suppressLineNumbers w:val="0"/>
        <w:bidi w:val="0"/>
        <w:spacing w:before="0" w:beforeAutospacing="off" w:after="96" w:afterAutospacing="off" w:line="276" w:lineRule="auto"/>
        <w:ind w:left="135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EE04CB" w:rsidR="63D5A7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Generate an image prompt to create a diagram/illustration of a phishing </w:t>
      </w:r>
      <w:r w:rsidRPr="50EE04CB" w:rsidR="4BB6D55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email. </w:t>
      </w:r>
      <w:r w:rsidRPr="50EE04CB" w:rsidR="49C3B9C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In the email, specify the style and</w:t>
      </w:r>
      <w:r w:rsidRPr="50EE04CB" w:rsidR="4BB6D55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add explicit labels to point out red flags with clean colors</w:t>
      </w:r>
      <w:r w:rsidRPr="50EE04CB" w:rsidR="63D5A78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that would fit in a marketing pitch. </w:t>
      </w:r>
      <w:r w:rsidRPr="50EE04CB" w:rsidR="3CE9CF5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Intended </w:t>
      </w:r>
      <w:r w:rsidRPr="50EE04CB" w:rsidR="3CE9CF5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victim</w:t>
      </w:r>
      <w:r w:rsidRPr="50EE04CB" w:rsidR="7484A23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</w:t>
      </w:r>
      <w:r w:rsidRPr="50EE04CB" w:rsidR="3CE9CF5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are a small student organization on university campus.</w:t>
      </w:r>
    </w:p>
    <w:p xmlns:wp14="http://schemas.microsoft.com/office/word/2010/wordml" w:rsidP="50EE04CB" wp14:paraId="4D18E6EB" wp14:textId="559533E2">
      <w:pPr>
        <w:pStyle w:val="ListParagraph"/>
        <w:numPr>
          <w:ilvl w:val="1"/>
          <w:numId w:val="12"/>
        </w:numPr>
        <w:bidi w:val="0"/>
        <w:rPr>
          <w:sz w:val="24"/>
          <w:szCs w:val="24"/>
        </w:rPr>
      </w:pPr>
      <w:r w:rsidR="63D5A788">
        <w:rPr/>
        <w:t>Option</w:t>
      </w:r>
      <w:r w:rsidR="63D5A788">
        <w:rPr/>
        <w:t xml:space="preserve"> B (if no image gen): </w:t>
      </w:r>
    </w:p>
    <w:p xmlns:wp14="http://schemas.microsoft.com/office/word/2010/wordml" w:rsidP="50EE04CB" wp14:paraId="11CDD3F6" wp14:textId="3E8A17DC">
      <w:pPr>
        <w:pStyle w:val="ListParagraph"/>
        <w:numPr>
          <w:ilvl w:val="2"/>
          <w:numId w:val="12"/>
        </w:numPr>
        <w:suppressLineNumbers w:val="0"/>
        <w:bidi w:val="0"/>
        <w:spacing w:before="0" w:beforeAutospacing="off" w:after="96" w:afterAutospacing="off" w:line="276" w:lineRule="auto"/>
        <w:ind w:left="1350" w:right="0" w:hanging="27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50EE04CB" w:rsidR="63D5A78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Describe</w:t>
      </w:r>
      <w:r w:rsidR="63D5A788">
        <w:rPr/>
        <w:t xml:space="preserve"> a marketing pitch slide that visually </w:t>
      </w:r>
      <w:r w:rsidR="63D5A788">
        <w:rPr/>
        <w:t xml:space="preserve">explains </w:t>
      </w:r>
      <w:r w:rsidR="490EDA9F">
        <w:rPr/>
        <w:t>how to spot a phishing email trap.</w:t>
      </w:r>
      <w:r w:rsidR="490EDA9F">
        <w:rPr/>
        <w:t xml:space="preserve"> </w:t>
      </w:r>
      <w:r w:rsidRPr="50EE04CB" w:rsidR="1DE0C69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Intended </w:t>
      </w:r>
      <w:r w:rsidRPr="50EE04CB" w:rsidR="1DE0C69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victims</w:t>
      </w:r>
      <w:r w:rsidRPr="50EE04CB" w:rsidR="1DE0C69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are a small student organization on university campus. </w:t>
      </w:r>
      <w:r w:rsidR="490EDA9F">
        <w:rPr/>
        <w:t>In this, include:</w:t>
      </w:r>
    </w:p>
    <w:p xmlns:wp14="http://schemas.microsoft.com/office/word/2010/wordml" w:rsidP="50EE04CB" wp14:paraId="326F5F42" wp14:textId="122C26C2">
      <w:pPr>
        <w:pStyle w:val="ListParagraph"/>
        <w:numPr>
          <w:ilvl w:val="3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800" w:right="0" w:hanging="270"/>
        <w:jc w:val="left"/>
        <w:rPr>
          <w:sz w:val="24"/>
          <w:szCs w:val="24"/>
        </w:rPr>
      </w:pPr>
      <w:r w:rsidRPr="50EE04CB" w:rsidR="1FCB05F8">
        <w:rPr>
          <w:sz w:val="24"/>
          <w:szCs w:val="24"/>
        </w:rPr>
        <w:t>Layout: Explain where to place graphics, titles, and body text on a presentation slide</w:t>
      </w:r>
    </w:p>
    <w:p xmlns:wp14="http://schemas.microsoft.com/office/word/2010/wordml" w:rsidP="50EE04CB" wp14:paraId="31624418" wp14:textId="758EEC62">
      <w:pPr>
        <w:pStyle w:val="ListParagraph"/>
        <w:numPr>
          <w:ilvl w:val="3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800" w:right="0" w:hanging="270"/>
        <w:jc w:val="left"/>
        <w:rPr>
          <w:sz w:val="24"/>
          <w:szCs w:val="24"/>
        </w:rPr>
      </w:pPr>
      <w:r w:rsidRPr="50EE04CB" w:rsidR="1FCB05F8">
        <w:rPr>
          <w:sz w:val="24"/>
          <w:szCs w:val="24"/>
        </w:rPr>
        <w:t>Visual: Describe UI email mockups, text body, icons, and what specific words to use in the email</w:t>
      </w:r>
    </w:p>
    <w:p xmlns:wp14="http://schemas.microsoft.com/office/word/2010/wordml" w:rsidP="50EE04CB" wp14:paraId="29E2F946" wp14:textId="48B24682">
      <w:pPr>
        <w:pStyle w:val="ListParagraph"/>
        <w:numPr>
          <w:ilvl w:val="3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800" w:right="0" w:hanging="270"/>
        <w:jc w:val="left"/>
        <w:rPr>
          <w:sz w:val="24"/>
          <w:szCs w:val="24"/>
        </w:rPr>
      </w:pPr>
      <w:r w:rsidRPr="50EE04CB" w:rsidR="1FCB05F8">
        <w:rPr>
          <w:sz w:val="24"/>
          <w:szCs w:val="24"/>
        </w:rPr>
        <w:t xml:space="preserve">Color: Provide </w:t>
      </w:r>
      <w:r w:rsidRPr="50EE04CB" w:rsidR="1FCB05F8">
        <w:rPr>
          <w:sz w:val="24"/>
          <w:szCs w:val="24"/>
        </w:rPr>
        <w:t>professional</w:t>
      </w:r>
      <w:r w:rsidRPr="50EE04CB" w:rsidR="1FCB05F8">
        <w:rPr>
          <w:sz w:val="24"/>
          <w:szCs w:val="24"/>
        </w:rPr>
        <w:t xml:space="preserve"> hex-code colors to utilize</w:t>
      </w:r>
    </w:p>
    <w:p xmlns:wp14="http://schemas.microsoft.com/office/word/2010/wordml" w:rsidP="50EE04CB" wp14:paraId="51F42ABE" wp14:textId="25CF43A1">
      <w:pPr>
        <w:pStyle w:val="ListParagraph"/>
        <w:numPr>
          <w:ilvl w:val="3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800" w:right="0" w:hanging="270"/>
        <w:jc w:val="left"/>
        <w:rPr>
          <w:sz w:val="24"/>
          <w:szCs w:val="24"/>
        </w:rPr>
      </w:pPr>
      <w:r w:rsidR="63D5A788">
        <w:rPr/>
        <w:t>Pr</w:t>
      </w:r>
      <w:r w:rsidR="63D5A788">
        <w:rPr/>
        <w:t>ovi</w:t>
      </w:r>
      <w:r w:rsidR="63D5A788">
        <w:rPr/>
        <w:t xml:space="preserve">de </w:t>
      </w:r>
      <w:r w:rsidR="63D5A788">
        <w:rPr/>
        <w:t>alt</w:t>
      </w:r>
      <w:r w:rsidR="63D5A788">
        <w:rPr/>
        <w:t>-text for ac</w:t>
      </w:r>
      <w:r w:rsidR="63D5A788">
        <w:rPr/>
        <w:t>cessibility.</w:t>
      </w:r>
    </w:p>
    <w:p xmlns:wp14="http://schemas.microsoft.com/office/word/2010/wordml" w:rsidP="50EE04CB" wp14:paraId="3CAD5418" wp14:textId="0640B3F1">
      <w:pPr>
        <w:pStyle w:val="Normal"/>
        <w:bidi w:val="0"/>
        <w:spacing w:after="96" w:afterAutospacing="off" w:line="276" w:lineRule="auto"/>
        <w:ind w:left="0" w:hanging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0EE04CB" w:rsidR="1754F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Step</w:t>
      </w:r>
      <w:r w:rsidRPr="50EE04CB" w:rsidR="33393E9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1754F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4:</w:t>
      </w: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33BA0A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Evidence Log Sheet</w:t>
      </w:r>
    </w:p>
    <w:p xmlns:wp14="http://schemas.microsoft.com/office/word/2010/wordml" w:rsidP="50EE04CB" wp14:paraId="1B07F264" wp14:textId="65D00278">
      <w:pPr>
        <w:pStyle w:val="Normal"/>
        <w:bidi w:val="0"/>
        <w:spacing w:after="96" w:afterAutospacing="off" w:line="276" w:lineRule="auto"/>
        <w:ind w:left="0" w:hanging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0EE04CB" w:rsidR="1E2D8AD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Link has been uploaded to Canvas: </w:t>
      </w:r>
      <w:hyperlink r:id="Re1cd986cfc8b4411">
        <w:r w:rsidRPr="50EE04CB" w:rsidR="1E2D8AD4">
          <w:rPr>
            <w:rStyle w:val="Hyperlink"/>
            <w:noProof w:val="0"/>
            <w:lang w:val="en-US"/>
          </w:rPr>
          <w:t>project2_evidence_log.xlsx</w:t>
        </w:r>
      </w:hyperlink>
    </w:p>
    <w:p xmlns:wp14="http://schemas.microsoft.com/office/word/2010/wordml" w:rsidP="50EE04CB" wp14:paraId="6A06A3E9" wp14:textId="1270357E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1A0CE06A" wp14:textId="10CDD034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63B10813" wp14:textId="595B702E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4949F142" wp14:textId="7642C819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0902A42F" wp14:textId="6D1AE9C3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32019AAE" wp14:textId="64DEB1CE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75C8B6B6" wp14:textId="64327DE1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696EB6D7" wp14:textId="3E4C8980">
      <w:pPr>
        <w:pStyle w:val="Normal"/>
        <w:bidi w:val="0"/>
        <w:spacing w:after="96" w:afterAutospacing="off" w:line="276" w:lineRule="auto"/>
        <w:ind w:left="0" w:hanging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0EE04CB" w:rsidR="1754F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Step</w:t>
      </w:r>
      <w:r w:rsidRPr="50EE04CB" w:rsidR="2FC41D8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1754F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5:</w:t>
      </w: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3AAC80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Rules of Thumb</w:t>
      </w:r>
    </w:p>
    <w:p xmlns:wp14="http://schemas.microsoft.com/office/word/2010/wordml" w:rsidP="50EE04CB" wp14:paraId="5C499059" wp14:textId="7E29D375">
      <w:pPr>
        <w:pStyle w:val="Normal"/>
        <w:suppressLineNumbers w:val="0"/>
        <w:bidi w:val="0"/>
        <w:spacing w:before="0" w:beforeAutospacing="off" w:after="96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44FB04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ChatGPT provides consistent data with the same format for most of </w:t>
      </w:r>
      <w:r w:rsidRPr="50EE04CB" w:rsidR="45624EA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its</w:t>
      </w:r>
      <w:r w:rsidRPr="50EE04CB" w:rsidR="44FB04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answers. </w:t>
      </w:r>
      <w:r w:rsidRPr="50EE04CB" w:rsidR="5C91B17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It </w:t>
      </w:r>
      <w:r w:rsidRPr="50EE04CB" w:rsidR="44FB04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provides exactly what is asked </w:t>
      </w:r>
      <w:r w:rsidRPr="50EE04CB" w:rsidR="7884291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but does </w:t>
      </w:r>
      <w:r w:rsidRPr="50EE04CB" w:rsidR="44FB04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require constraints as it is literal</w:t>
      </w:r>
      <w:r w:rsidRPr="50EE04CB" w:rsidR="43F5B0A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. Prompts with details are given better outputs than generic</w:t>
      </w:r>
      <w:r w:rsidRPr="50EE04CB" w:rsidR="43F5B0A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. </w:t>
      </w:r>
      <w:r w:rsidRPr="50EE04CB" w:rsidR="1144A94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50EE04CB" w:rsidR="44FB04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output is always structured in </w:t>
      </w:r>
      <w:r w:rsidRPr="50EE04CB" w:rsidR="2DA78D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bulleted </w:t>
      </w:r>
      <w:r w:rsidRPr="50EE04CB" w:rsidR="472D693C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format,</w:t>
      </w:r>
      <w:r w:rsidRPr="50EE04CB" w:rsidR="2DA78D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which is easier for users to </w:t>
      </w:r>
      <w:r w:rsidRPr="50EE04CB" w:rsidR="2DA78D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comprehend</w:t>
      </w:r>
      <w:r w:rsidRPr="50EE04CB" w:rsidR="2DA78D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(especially if they are new to certain terms). </w:t>
      </w:r>
      <w:r w:rsidRPr="50EE04CB" w:rsidR="4B48178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This is perfect for the project as the clients are non-technical studen</w:t>
      </w:r>
      <w:r w:rsidRPr="50EE04CB" w:rsidR="3703DDF5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ts who may not want to spend time on this.</w:t>
      </w:r>
    </w:p>
    <w:p xmlns:wp14="http://schemas.microsoft.com/office/word/2010/wordml" w:rsidP="50EE04CB" wp14:paraId="278D9138" wp14:textId="3226A5B0">
      <w:pPr>
        <w:pStyle w:val="Normal"/>
        <w:suppressLineNumbers w:val="0"/>
        <w:bidi w:val="0"/>
        <w:spacing w:before="0" w:beforeAutospacing="off" w:after="96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5235B55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Gemini created the best visuals from the prompt given from all 5 </w:t>
      </w:r>
      <w:r w:rsidRPr="50EE04CB" w:rsidR="5235B55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AI’s</w:t>
      </w:r>
      <w:r w:rsidRPr="50EE04CB" w:rsidR="5235B55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. It was also on average the second quickest following Perplexity. Gemini managed to give more information than requested</w:t>
      </w:r>
      <w:r w:rsidRPr="50EE04CB" w:rsidR="4DF1236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with details added. When providing prompts, it is best to send the prompt first, then followed by any constraints towards the end as the AI processes that much quicker. </w:t>
      </w:r>
    </w:p>
    <w:p xmlns:wp14="http://schemas.microsoft.com/office/word/2010/wordml" w:rsidP="50EE04CB" wp14:paraId="4DED5272" wp14:textId="2D251160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48CE28C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LK (</w:t>
      </w:r>
      <w:r w:rsidRPr="50EE04CB" w:rsidR="56D28C20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Microsoft</w:t>
      </w:r>
      <w:r w:rsidRPr="50EE04CB" w:rsidR="48CE28C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copilot</w:t>
      </w:r>
      <w:r w:rsidRPr="50EE04CB" w:rsidR="24A89F1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)</w:t>
      </w:r>
      <w:r w:rsidRPr="50EE04CB" w:rsidR="48CE28C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-</w:t>
      </w:r>
      <w:r w:rsidRPr="50EE04CB" w:rsidR="105F0B9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Copilot does really good when the person has a goal, where the user can </w:t>
      </w:r>
      <w:r w:rsidRPr="50EE04CB" w:rsidR="2A60649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add</w:t>
      </w:r>
      <w:r w:rsidRPr="50EE04CB" w:rsidR="105F0B9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5A18B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 couple of</w:t>
      </w:r>
      <w:r w:rsidRPr="50EE04CB" w:rsidR="105F0B9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details.</w:t>
      </w:r>
      <w:r w:rsidRPr="50EE04CB" w:rsidR="105F0B9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2681D91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By telling Microsoft </w:t>
      </w:r>
      <w:r w:rsidRPr="50EE04CB" w:rsidR="61698AB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copilot</w:t>
      </w:r>
      <w:r w:rsidRPr="50EE04CB" w:rsidR="2681D91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6FAB6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what the person</w:t>
      </w:r>
      <w:r w:rsidRPr="50EE04CB" w:rsidR="5CF1481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s</w:t>
      </w:r>
      <w:r w:rsidRPr="50EE04CB" w:rsidR="6FAB6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g</w:t>
      </w:r>
      <w:r w:rsidRPr="50EE04CB" w:rsidR="5097B2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o</w:t>
      </w:r>
      <w:r w:rsidRPr="50EE04CB" w:rsidR="6FAB6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al </w:t>
      </w:r>
      <w:r w:rsidRPr="50EE04CB" w:rsidR="53ED97B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is, </w:t>
      </w:r>
      <w:r w:rsidRPr="50EE04CB" w:rsidR="6FAB6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like </w:t>
      </w:r>
      <w:r w:rsidRPr="50EE04CB" w:rsidR="52E5E38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explaining</w:t>
      </w:r>
      <w:r w:rsidRPr="50EE04CB" w:rsidR="6FAB6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 topic, rewriting a paragraph, giving a </w:t>
      </w:r>
      <w:r w:rsidRPr="50EE04CB" w:rsidR="3967DE9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summery</w:t>
      </w:r>
      <w:r w:rsidRPr="50EE04CB" w:rsidR="6FAB6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2B632E7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on a topic, or help creating ideas, which includes easy </w:t>
      </w:r>
      <w:r w:rsidRPr="50EE04CB" w:rsidR="70B97EE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guidance</w:t>
      </w:r>
      <w:r w:rsidRPr="50EE04CB" w:rsidR="0297517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for example like having a tone, or writing a paragraph for </w:t>
      </w:r>
      <w:r w:rsidRPr="50EE04CB" w:rsidR="70306C7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the intended audience or the format a project. </w:t>
      </w:r>
    </w:p>
    <w:p xmlns:wp14="http://schemas.microsoft.com/office/word/2010/wordml" w:rsidP="50EE04CB" wp14:paraId="7966F0AA" wp14:textId="51D5AE93">
      <w:pPr>
        <w:pStyle w:val="Normal"/>
        <w:suppressLineNumbers w:val="0"/>
        <w:bidi w:val="0"/>
        <w:spacing w:before="0" w:beforeAutospacing="off" w:after="96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6F7D86C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(Richard) </w:t>
      </w:r>
      <w:r w:rsidRPr="50EE04CB" w:rsidR="42E1F59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Perplexity was very quick with its responses except for </w:t>
      </w:r>
      <w:r w:rsidRPr="50EE04CB" w:rsidR="053BB9D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image</w:t>
      </w:r>
      <w:r w:rsidRPr="50EE04CB" w:rsidR="42E1F59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generation. When doing </w:t>
      </w:r>
      <w:r w:rsidRPr="50EE04CB" w:rsidR="3F5148C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image</w:t>
      </w:r>
      <w:r w:rsidRPr="50EE04CB" w:rsidR="42E1F59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0973732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generation,</w:t>
      </w:r>
      <w:r w:rsidRPr="50EE04CB" w:rsidR="42E1F59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it only </w:t>
      </w:r>
      <w:r w:rsidRPr="50EE04CB" w:rsidR="2C574FE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meets</w:t>
      </w:r>
      <w:r w:rsidRPr="50EE04CB" w:rsidR="42E1F59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about half the </w:t>
      </w:r>
      <w:r w:rsidRPr="50EE04CB" w:rsidR="0E1C0D1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requirements. </w:t>
      </w:r>
      <w:r w:rsidRPr="50EE04CB" w:rsidR="74A702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The strategy prompt created a good starting </w:t>
      </w:r>
      <w:r w:rsidRPr="50EE04CB" w:rsidR="0306FA95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plan;</w:t>
      </w:r>
      <w:r w:rsidRPr="50EE04CB" w:rsidR="74A702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I would </w:t>
      </w:r>
      <w:r w:rsidRPr="50EE04CB" w:rsidR="74A70222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probably </w:t>
      </w:r>
      <w:r w:rsidRPr="50EE04CB" w:rsidR="0C781A6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refine</w:t>
      </w:r>
      <w:r w:rsidRPr="50EE04CB" w:rsidR="0C781A6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the prompt to specify security issues that I want to solve. </w:t>
      </w:r>
      <w:r w:rsidRPr="50EE04CB" w:rsidR="259D02F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All the other prompts yielded </w:t>
      </w:r>
      <w:r w:rsidRPr="50EE04CB" w:rsidR="4199539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acceptable</w:t>
      </w:r>
      <w:r w:rsidRPr="50EE04CB" w:rsidR="259D02F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results and provided </w:t>
      </w:r>
      <w:r w:rsidRPr="50EE04CB" w:rsidR="259D02F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additional</w:t>
      </w:r>
      <w:r w:rsidRPr="50EE04CB" w:rsidR="259D02F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areas to research. </w:t>
      </w:r>
    </w:p>
    <w:p xmlns:wp14="http://schemas.microsoft.com/office/word/2010/wordml" w:rsidP="50EE04CB" wp14:paraId="3974534B" wp14:textId="09D1CAF7">
      <w:pPr>
        <w:pStyle w:val="Normal"/>
        <w:bidi w:val="0"/>
        <w:spacing w:after="96" w:afterAutospacing="off" w:line="276" w:lineRule="auto"/>
        <w:ind w:left="0" w:hanging="0"/>
      </w:pPr>
      <w:r w:rsidRPr="50EE04CB" w:rsidR="26CA9F7C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                                 </w:t>
      </w:r>
    </w:p>
    <w:p xmlns:wp14="http://schemas.microsoft.com/office/word/2010/wordml" w:rsidP="50EE04CB" wp14:paraId="45C40801" wp14:textId="476872D9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064B05B7" wp14:textId="0A5E4F61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7871C6CE" wp14:textId="73EDCD08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28B22EAE" wp14:textId="4776DDF2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19C5688A" wp14:textId="7A8C25F3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25F70AD2" wp14:textId="1D8E8ED0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2120063E" wp14:textId="10DF2234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1530EFF0" wp14:textId="0521B0F3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1FAB82D5" wp14:textId="5069214E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30DB20CD" wp14:textId="1577C801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147D6B73" wp14:textId="03139736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1382F3C8" wp14:textId="44E43533">
      <w:pPr>
        <w:pStyle w:val="Normal"/>
        <w:bidi w:val="0"/>
        <w:spacing w:after="96" w:afterAutospacing="off" w:line="276" w:lineRule="auto"/>
        <w:ind w:left="0" w:hanging="0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0EE04CB" wp14:paraId="1F2FFD78" wp14:textId="45C45506">
      <w:pPr>
        <w:pStyle w:val="Normal"/>
        <w:bidi w:val="0"/>
        <w:spacing w:after="96" w:afterAutospacing="off" w:line="276" w:lineRule="auto"/>
        <w:ind w:left="0" w:hanging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0EE04CB" w:rsidR="1754F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Step</w:t>
      </w:r>
      <w:r w:rsidRPr="50EE04CB" w:rsidR="3CF9432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1754FAC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6:</w:t>
      </w: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50EE04CB" w:rsidR="1EE5BA4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Reflection</w:t>
      </w:r>
    </w:p>
    <w:p xmlns:wp14="http://schemas.microsoft.com/office/word/2010/wordml" w:rsidP="50EE04CB" wp14:paraId="3DCEA883" wp14:textId="4F201D0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0EE04CB" w:rsidR="06924C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(LK) </w:t>
      </w:r>
      <w:r w:rsidRPr="50EE04CB" w:rsidR="3453FE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model that </w:t>
      </w:r>
      <w:r w:rsidRPr="50EE04CB" w:rsidR="21F9FED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surprised</w:t>
      </w:r>
      <w:r w:rsidRPr="50EE04CB" w:rsidR="3453FE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0C8653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most was </w:t>
      </w:r>
      <w:r w:rsidRPr="50EE04CB" w:rsidR="0C8653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Clauide.Before</w:t>
      </w:r>
      <w:r w:rsidRPr="50EE04CB" w:rsidR="0C8653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starting </w:t>
      </w:r>
      <w:r w:rsidRPr="50EE04CB" w:rsidR="51B5E9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0C8653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726775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problem and</w:t>
      </w:r>
      <w:r w:rsidRPr="50EE04CB" w:rsidR="691EEE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more</w:t>
      </w:r>
      <w:r w:rsidRPr="50EE04CB" w:rsidR="726775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67CA9E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acknowledge</w:t>
      </w:r>
      <w:r w:rsidRPr="50EE04CB" w:rsidR="1A95224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. I barely used Claude in my everyday life, where it was not </w:t>
      </w:r>
      <w:r w:rsidRPr="50EE04CB" w:rsidR="1A95224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every day</w:t>
      </w:r>
      <w:r w:rsidRPr="50EE04CB" w:rsidR="1A95224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tool, where </w:t>
      </w:r>
      <w:r w:rsidRPr="50EE04CB" w:rsidR="4AF1B7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1A95224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6528E6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did</w:t>
      </w:r>
      <w:r w:rsidRPr="50EE04CB" w:rsidR="1A95224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not </w:t>
      </w:r>
      <w:r w:rsidRPr="50EE04CB" w:rsidR="3CC04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look through Claude before </w:t>
      </w:r>
      <w:r w:rsidRPr="50EE04CB" w:rsidR="7FB791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3CC04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3CC04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really </w:t>
      </w:r>
      <w:r w:rsidRPr="50EE04CB" w:rsidR="3CC04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now</w:t>
      </w:r>
      <w:r w:rsidRPr="50EE04CB" w:rsidR="3CC04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the </w:t>
      </w:r>
      <w:r w:rsidRPr="50EE04CB" w:rsidR="06A349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advantages </w:t>
      </w:r>
      <w:r w:rsidRPr="50EE04CB" w:rsidR="3CC049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of </w:t>
      </w:r>
      <w:r w:rsidRPr="50EE04CB" w:rsidR="1061AE4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Claude. </w:t>
      </w:r>
      <w:r w:rsidRPr="50EE04CB" w:rsidR="492B57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when </w:t>
      </w:r>
      <w:r w:rsidRPr="50EE04CB" w:rsidR="0E248A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492B57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started using </w:t>
      </w:r>
      <w:r w:rsidRPr="50EE04CB" w:rsidR="73D440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Claude</w:t>
      </w:r>
      <w:r w:rsidRPr="50EE04CB" w:rsidR="492B57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2B111E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more and more </w:t>
      </w:r>
      <w:r w:rsidRPr="50EE04CB" w:rsidR="5F13D6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2B111E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5075E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found</w:t>
      </w:r>
      <w:r w:rsidRPr="50EE04CB" w:rsidR="2B111E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out that the </w:t>
      </w:r>
      <w:r w:rsidRPr="50EE04CB" w:rsidR="66FF11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Claude </w:t>
      </w:r>
      <w:r w:rsidRPr="50EE04CB" w:rsidR="492B57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was very easy to use because when </w:t>
      </w:r>
      <w:r w:rsidRPr="50EE04CB" w:rsidR="580A775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492B57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am doing my projects for python, it gav</w:t>
      </w:r>
      <w:r w:rsidRPr="50EE04CB" w:rsidR="14A3AE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e really good feedback, and it gave lines where </w:t>
      </w:r>
      <w:r w:rsidRPr="50EE04CB" w:rsidR="7B260D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14A3AE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need to fix, but the thing that </w:t>
      </w:r>
      <w:r w:rsidRPr="50EE04CB" w:rsidR="3C1522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14A3AE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found really helpful is that </w:t>
      </w:r>
      <w:r w:rsidRPr="50EE04CB" w:rsidR="613D51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in </w:t>
      </w:r>
      <w:r w:rsidRPr="50EE04CB" w:rsidR="7FE3DF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Claude </w:t>
      </w:r>
      <w:r w:rsidRPr="50EE04CB" w:rsidR="613D51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it has options in the bottom of the text bar </w:t>
      </w:r>
      <w:r w:rsidRPr="50EE04CB" w:rsidR="73B033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it has write, learn, code. Where</w:t>
      </w:r>
      <w:r w:rsidRPr="50EE04CB" w:rsidR="3D738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a second thing that </w:t>
      </w:r>
      <w:r w:rsidRPr="50EE04CB" w:rsidR="4D8254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50EE04CB" w:rsidR="3D738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0EE04CB" w:rsidR="3D738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found really helpful is that the person can paste the file like a python file in the search bar and it will edit the file for  the person</w:t>
      </w:r>
      <w:r w:rsidRPr="50EE04CB" w:rsidR="07722D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, where it also gives the comments in the file where it gives the user a better understanding</w:t>
      </w:r>
      <w:r w:rsidRPr="50EE04CB" w:rsidR="2AE1D62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50EE04CB" w:rsidR="07722D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0EE04CB" wp14:paraId="02D48A17" wp14:textId="05D5FA3A">
      <w:pPr>
        <w:pStyle w:val="Normal"/>
        <w:bidi w:val="0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0EE04CB" wp14:paraId="12958585" wp14:textId="6BDD656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203942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(</w:t>
      </w:r>
      <w:r w:rsidRPr="50EE04CB" w:rsidR="541F255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Richard) I</w:t>
      </w:r>
      <w:r w:rsidRPr="50EE04CB" w:rsidR="239D13E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was </w:t>
      </w:r>
      <w:r w:rsidRPr="50EE04CB" w:rsidR="1EF8BB3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surprised</w:t>
      </w:r>
      <w:r w:rsidRPr="50EE04CB" w:rsidR="239D13E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by Perplexity because I have never used it before,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which 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seems to be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focused on research projects. 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It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19E5412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was 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very fast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and the </w:t>
      </w:r>
      <w:r w:rsidRPr="50EE04CB" w:rsidR="30FC75D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strategy 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prompt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outpu</w:t>
      </w:r>
      <w:r w:rsidRPr="50EE04CB" w:rsidR="7667097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</w:t>
      </w:r>
      <w:r w:rsidRPr="50EE04CB" w:rsidR="5D5AFA8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ed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 </w:t>
      </w:r>
      <w:r w:rsidRPr="50EE04CB" w:rsidR="1C1243F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good </w:t>
      </w:r>
      <w:r w:rsidRPr="50EE04CB" w:rsidR="5741EA9C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initial</w:t>
      </w:r>
      <w:r w:rsidRPr="50EE04CB" w:rsidR="5741EA9C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091E160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plan.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I use </w:t>
      </w:r>
      <w:r w:rsidRPr="50EE04CB" w:rsidR="74D5A99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Claude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for coding </w:t>
      </w:r>
      <w:r w:rsidRPr="50EE04CB" w:rsidR="0B88893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every </w:t>
      </w:r>
      <w:r w:rsidRPr="50EE04CB" w:rsidR="7E7B523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day,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and that is </w:t>
      </w:r>
      <w:r w:rsidRPr="50EE04CB" w:rsidR="1E1797F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considered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to be the area that 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it</w:t>
      </w:r>
      <w:r w:rsidRPr="50EE04CB" w:rsidR="42D16B1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excels with.</w:t>
      </w:r>
    </w:p>
    <w:p xmlns:wp14="http://schemas.microsoft.com/office/word/2010/wordml" w:rsidP="50EE04CB" wp14:paraId="441A5393" wp14:textId="0CB9AB8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203942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After reviewing all the AI </w:t>
      </w:r>
      <w:r w:rsidRPr="50EE04CB" w:rsidR="2DAE6DE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models </w:t>
      </w:r>
      <w:r w:rsidRPr="50EE04CB" w:rsidR="203942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and using different </w:t>
      </w:r>
      <w:r w:rsidRPr="50EE04CB" w:rsidR="32DAE18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prompts,</w:t>
      </w:r>
      <w:r w:rsidRPr="50EE04CB" w:rsidR="203942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I am starting to see the </w:t>
      </w:r>
      <w:r w:rsidRPr="50EE04CB" w:rsidR="534C7E5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strength</w:t>
      </w:r>
      <w:r w:rsidRPr="50EE04CB" w:rsidR="203942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of some of the AI </w:t>
      </w:r>
      <w:r w:rsidRPr="50EE04CB" w:rsidR="5F79153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models</w:t>
      </w:r>
      <w:r w:rsidRPr="50EE04CB" w:rsidR="203942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. I</w:t>
      </w:r>
      <w:r w:rsidRPr="50EE04CB" w:rsidR="0C32E90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f I had research to do, I would </w:t>
      </w:r>
      <w:r w:rsidRPr="50EE04CB" w:rsidR="0C32E90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probably use</w:t>
      </w:r>
      <w:r w:rsidRPr="50EE04CB" w:rsidR="0C32E90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multiple AI </w:t>
      </w:r>
      <w:r w:rsidRPr="50EE04CB" w:rsidR="087F16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models </w:t>
      </w:r>
      <w:r w:rsidRPr="50EE04CB" w:rsidR="0C32E90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to get some different perspectives. </w:t>
      </w:r>
      <w:r w:rsidRPr="50EE04CB" w:rsidR="47CB98D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As I do more testing and learn more about the different AI </w:t>
      </w:r>
      <w:r w:rsidRPr="50EE04CB" w:rsidR="366D2B9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models,</w:t>
      </w:r>
      <w:r w:rsidRPr="50EE04CB" w:rsidR="02D08963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47CB98D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I will be able to </w:t>
      </w:r>
      <w:r w:rsidRPr="50EE04CB" w:rsidR="2E73149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determine</w:t>
      </w:r>
      <w:r w:rsidRPr="50EE04CB" w:rsidR="47CB98D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what is the best engine to use for specific types of tasks. I </w:t>
      </w:r>
      <w:r w:rsidRPr="50EE04CB" w:rsidR="12001A1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also</w:t>
      </w:r>
      <w:r w:rsidRPr="50EE04CB" w:rsidR="47CB98D8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think that the models will be </w:t>
      </w:r>
      <w:r w:rsidRPr="50EE04CB" w:rsidR="1EAFD2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growing and changing so I will need to be able to do this evaluation </w:t>
      </w:r>
      <w:r w:rsidRPr="50EE04CB" w:rsidR="1EAFD2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on</w:t>
      </w:r>
      <w:r w:rsidRPr="50EE04CB" w:rsidR="1EAFD2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5944679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regular </w:t>
      </w:r>
      <w:r w:rsidRPr="50EE04CB" w:rsidR="5944679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intervals</w:t>
      </w:r>
      <w:r w:rsidRPr="50EE04CB" w:rsidR="1EAFD2A6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.</w:t>
      </w:r>
      <w:r w:rsidRPr="50EE04CB" w:rsidR="748771A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Moving </w:t>
      </w:r>
      <w:r w:rsidRPr="50EE04CB" w:rsidR="748771A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forward,</w:t>
      </w:r>
      <w:r w:rsidRPr="50EE04CB" w:rsidR="748771A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I think there will be limitations revolving around cost, but at this time that is not the issue.</w:t>
      </w:r>
    </w:p>
    <w:p xmlns:wp14="http://schemas.microsoft.com/office/word/2010/wordml" w:rsidP="50EE04CB" wp14:paraId="4AE0D3E8" wp14:textId="6C4892A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5BCB252B" wp14:textId="27903F6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6ED8049D" wp14:textId="5076DEB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50EE04CB" w:rsidR="5DFFC18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(Saukhya) Working</w:t>
      </w:r>
      <w:r w:rsidRPr="50EE04CB" w:rsidR="5DFFC18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with different AI models gave insight into how each can be </w:t>
      </w:r>
      <w:r w:rsidRPr="50EE04CB" w:rsidR="048E171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best </w:t>
      </w:r>
      <w:r w:rsidRPr="50EE04CB" w:rsidR="048E171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utilized</w:t>
      </w:r>
      <w:r w:rsidRPr="50EE04CB" w:rsidR="048E171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.</w:t>
      </w:r>
      <w:r w:rsidRPr="50EE04CB" w:rsidR="19F295B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When analyzing the data, Perplexity surprised me the most as </w:t>
      </w:r>
      <w:r w:rsidRPr="50EE04CB" w:rsidR="19F295B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</w:t>
      </w:r>
      <w:r w:rsidRPr="50EE04CB" w:rsidR="19F295B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he speed in which it answered the prompts was unlike any other.</w:t>
      </w:r>
      <w:r w:rsidRPr="50EE04CB" w:rsidR="65E380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I usually use Claude for coding and Gemini for other </w:t>
      </w:r>
      <w:r w:rsidRPr="50EE04CB" w:rsidR="4B3B89D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tasks,</w:t>
      </w:r>
      <w:r w:rsidRPr="50EE04CB" w:rsidR="65E380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0DF0B961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but </w:t>
      </w:r>
      <w:r w:rsidRPr="50EE04CB" w:rsidR="65E380F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Perplexity is a model which I have not </w:t>
      </w:r>
      <w:r w:rsidRPr="50EE04CB" w:rsidR="52B91E8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used. </w:t>
      </w:r>
      <w:r w:rsidRPr="50EE04CB" w:rsidR="1ED2CAA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With Perplexity, v</w:t>
      </w:r>
      <w:r w:rsidRPr="50EE04CB" w:rsidR="52B91E8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isual outputs for prompts that require image gen</w:t>
      </w:r>
      <w:r w:rsidRPr="50EE04CB" w:rsidR="2C9962C0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eration seemed </w:t>
      </w:r>
      <w:r w:rsidRPr="50EE04CB" w:rsidR="20C68F10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to be </w:t>
      </w:r>
      <w:r w:rsidRPr="50EE04CB" w:rsidR="2C9962C0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lacking compared to other models. </w:t>
      </w:r>
      <w:r w:rsidRPr="50EE04CB" w:rsidR="518445D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However, after </w:t>
      </w:r>
      <w:r w:rsidRPr="50EE04CB" w:rsidR="518445D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witnessing</w:t>
      </w:r>
      <w:r w:rsidRPr="50EE04CB" w:rsidR="518445D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different models </w:t>
      </w:r>
      <w:r w:rsidRPr="50EE04CB" w:rsidR="4C0D97F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to have</w:t>
      </w:r>
      <w:r w:rsidRPr="50EE04CB" w:rsidR="518445D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different outputs, I would use </w:t>
      </w:r>
      <w:r w:rsidRPr="50EE04CB" w:rsidR="5BD7E53D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specific models</w:t>
      </w:r>
      <w:r w:rsidRPr="50EE04CB" w:rsidR="518445D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depending on the need. </w:t>
      </w:r>
      <w:r w:rsidRPr="50EE04CB" w:rsidR="6BCDB7C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W</w:t>
      </w:r>
      <w:r w:rsidRPr="50EE04CB" w:rsidR="659477CA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hile </w:t>
      </w:r>
      <w:r w:rsidRPr="50EE04CB" w:rsidR="7A2E6B89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I would continue to use </w:t>
      </w:r>
      <w:r w:rsidRPr="50EE04CB" w:rsidR="2C9962C0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Gemini </w:t>
      </w:r>
      <w:r w:rsidRPr="50EE04CB" w:rsidR="2C9962C0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for images,</w:t>
      </w:r>
      <w:r w:rsidRPr="50EE04CB" w:rsidR="58BFA70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I plan </w:t>
      </w:r>
      <w:r w:rsidRPr="50EE04CB" w:rsidR="58BFA70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on incorporating</w:t>
      </w:r>
      <w:r w:rsidRPr="50EE04CB" w:rsidR="58BFA70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58BFA70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Perplexity more</w:t>
      </w:r>
      <w:r w:rsidRPr="50EE04CB" w:rsidR="58BFA704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for future projects</w:t>
      </w:r>
      <w:r w:rsidRPr="50EE04CB" w:rsidR="658C4F6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where I need quick responses</w:t>
      </w:r>
      <w:r w:rsidRPr="50EE04CB" w:rsidR="658C4F6E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. As for limitations within the project, our specific topic did not have quantifiable data </w:t>
      </w:r>
      <w:r w:rsidRPr="50EE04CB" w:rsidR="74C56BC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which could be used</w:t>
      </w:r>
      <w:r w:rsidRPr="50EE04CB" w:rsidR="47A9B067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;</w:t>
      </w:r>
      <w:r w:rsidRPr="50EE04CB" w:rsidR="74C56BC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0EE04CB" w:rsidR="1C6CD0AB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additionally</w:t>
      </w:r>
      <w:r w:rsidRPr="50EE04CB" w:rsidR="74C56BCF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, one potential blocker which arose was cost. As AI models have different tiers, when we move further down the p</w:t>
      </w:r>
      <w:r w:rsidRPr="50EE04CB" w:rsidR="3B69EB65"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roject, cost would be a factor to consider.</w:t>
      </w:r>
    </w:p>
    <w:p xmlns:wp14="http://schemas.microsoft.com/office/word/2010/wordml" w:rsidP="50EE04CB" wp14:paraId="490C902A" wp14:textId="57AF408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Style w:val="Heading1Char"/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0EE04CB" wp14:paraId="7B9095FD" wp14:textId="22E1720C">
      <w:pPr>
        <w:pStyle w:val="Heading1"/>
        <w:bidi w:val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0EE04CB" w:rsidR="1754FA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References</w:t>
      </w:r>
    </w:p>
    <w:p xmlns:wp14="http://schemas.microsoft.com/office/word/2010/wordml" w:rsidP="50EE04CB" wp14:paraId="02F9B8D8" wp14:textId="6C8099CE">
      <w:pPr>
        <w:spacing w:after="0" w:line="480" w:lineRule="auto"/>
        <w:ind w:left="720" w:hanging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0EE04CB" w:rsidR="76DFA7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Anthropic. (2026). </w:t>
      </w:r>
      <w:r w:rsidRPr="50EE04CB" w:rsidR="76DFA7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50EE04CB" w:rsidR="76DFA7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[Large language model]. </w:t>
      </w:r>
      <w:hyperlink r:id="R929854ab6cba44ab">
        <w:r w:rsidRPr="50EE04CB" w:rsidR="76DFA7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https://claude.ai</w:t>
        </w:r>
      </w:hyperlink>
    </w:p>
    <w:p xmlns:wp14="http://schemas.microsoft.com/office/word/2010/wordml" w:rsidP="50EE04CB" wp14:paraId="1457C215" wp14:textId="75D34CF3">
      <w:pPr>
        <w:spacing w:after="0" w:line="480" w:lineRule="auto"/>
        <w:ind w:left="720" w:hanging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0EE04CB" w:rsidR="76DFA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Google. (2026). </w:t>
      </w:r>
      <w:r w:rsidRPr="50EE04CB" w:rsidR="76DFA74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Gemini</w:t>
      </w:r>
      <w:r w:rsidRPr="50EE04CB" w:rsidR="76DFA7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[Large language model]. </w:t>
      </w:r>
      <w:hyperlink r:id="Raa784a58d8ea4582">
        <w:r w:rsidRPr="50EE04CB" w:rsidR="76DFA7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https://gemini.google.com/app</w:t>
        </w:r>
      </w:hyperlink>
    </w:p>
    <w:p xmlns:wp14="http://schemas.microsoft.com/office/word/2010/wordml" w:rsidP="50EE04CB" wp14:paraId="7D533931" wp14:textId="39720901">
      <w:pPr>
        <w:pStyle w:val="Normal"/>
        <w:spacing w:after="0" w:line="480" w:lineRule="auto"/>
        <w:ind w:left="720" w:hanging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50EE04CB" w:rsidR="3856FC7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Microsoft. (2026). </w:t>
      </w:r>
      <w:r w:rsidRPr="50EE04CB" w:rsidR="3856FC74">
        <w:rPr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lang w:val="en-US"/>
        </w:rPr>
        <w:t>CoPilot</w:t>
      </w:r>
      <w:r w:rsidRPr="50EE04CB" w:rsidR="3856FC7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 [Large language model]. </w:t>
      </w:r>
      <w:hyperlink r:id="Ra5c22850c6bf40ab">
        <w:r w:rsidRPr="50EE04CB" w:rsidR="3856FC74">
          <w:rPr>
            <w:rStyle w:val="Hyperlink"/>
            <w:noProof w:val="0"/>
            <w:lang w:val="en-US"/>
          </w:rPr>
          <w:t>https://copilot.microsoft.com/</w:t>
        </w:r>
      </w:hyperlink>
    </w:p>
    <w:p xmlns:wp14="http://schemas.microsoft.com/office/word/2010/wordml" w:rsidP="50EE04CB" wp14:paraId="52FC1242" wp14:textId="0EF0BA76">
      <w:pPr>
        <w:pStyle w:val="Normal"/>
        <w:spacing w:after="0" w:line="480" w:lineRule="auto"/>
        <w:ind w:left="720" w:hanging="720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50EE04CB" w:rsidR="3856FC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Perplexity AI. (2026). </w:t>
      </w:r>
      <w:r w:rsidRPr="50EE04CB" w:rsidR="3856FC7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Perplexity</w:t>
      </w:r>
      <w:r w:rsidRPr="50EE04CB" w:rsidR="3856FC74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[Large language model]. </w:t>
      </w:r>
      <w:hyperlink r:id="Ra2a9d4900eb64bdf">
        <w:r w:rsidRPr="50EE04CB" w:rsidR="3856FC74">
          <w:rPr>
            <w:rStyle w:val="Hyperlink"/>
            <w:i w:val="0"/>
            <w:iCs w:val="0"/>
            <w:noProof w:val="0"/>
            <w:lang w:val="en-US"/>
          </w:rPr>
          <w:t>https://www.perplexity.ai/</w:t>
        </w:r>
      </w:hyperlink>
    </w:p>
    <w:p xmlns:wp14="http://schemas.microsoft.com/office/word/2010/wordml" w:rsidP="50EE04CB" wp14:paraId="58E2BBE3" wp14:textId="017E74A0">
      <w:pPr>
        <w:pStyle w:val="Normal"/>
        <w:spacing w:after="0" w:line="480" w:lineRule="auto"/>
        <w:ind w:left="720" w:hanging="720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50EE04CB" w:rsidR="49F689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Muthuri, D. (2026, May 7). </w:t>
      </w:r>
      <w:r w:rsidRPr="50EE04CB" w:rsidR="49F689C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18 cybersecurity tips for students to stay safe online</w:t>
      </w:r>
      <w:r w:rsidRPr="50EE04CB" w:rsidR="49F689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18 Cybersecurity Tips for Students to Stay Safe Online. </w:t>
      </w:r>
      <w:hyperlink r:id="R6db2fd72446c4322">
        <w:r w:rsidRPr="50EE04CB" w:rsidR="49F689CA">
          <w:rPr>
            <w:rStyle w:val="Hyperlink"/>
            <w:noProof w:val="0"/>
            <w:lang w:val="en-US"/>
          </w:rPr>
          <w:t>https://www.vpnmentor.com/blog/research/cybersecurity-tips-for-students/</w:t>
        </w:r>
      </w:hyperlink>
    </w:p>
    <w:p xmlns:wp14="http://schemas.microsoft.com/office/word/2010/wordml" w:rsidP="50EE04CB" wp14:paraId="10AE4FE3" wp14:textId="018B59CF">
      <w:pPr>
        <w:spacing w:after="0" w:line="480" w:lineRule="auto"/>
        <w:ind w:left="720" w:hanging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0EE04CB" w:rsidR="519C0E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OpenAI. (2026). </w:t>
      </w:r>
      <w:r w:rsidRPr="50EE04CB" w:rsidR="519C0EE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ChatGPT</w:t>
      </w:r>
      <w:r w:rsidRPr="50EE04CB" w:rsidR="519C0E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[Large language model]. </w:t>
      </w:r>
      <w:hyperlink r:id="R536f446a0b8548c0">
        <w:r w:rsidRPr="50EE04CB" w:rsidR="519C0EE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https://chatgpt.com</w:t>
        </w:r>
      </w:hyperlink>
    </w:p>
    <w:p xmlns:wp14="http://schemas.microsoft.com/office/word/2010/wordml" w:rsidP="50EE04CB" wp14:paraId="4577C0A6" wp14:textId="7584D2DD">
      <w:pPr>
        <w:spacing w:before="240" w:beforeAutospacing="off" w:after="240" w:afterAutospacing="off"/>
        <w:ind w:left="567" w:right="0" w:hanging="567"/>
        <w:rPr>
          <w:noProof w:val="0"/>
          <w:lang w:val="en-US"/>
        </w:rPr>
      </w:pPr>
    </w:p>
    <w:p xmlns:wp14="http://schemas.microsoft.com/office/word/2010/wordml" w:rsidP="50EE04CB" wp14:paraId="2C078E63" wp14:textId="524875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581bf19448043d0"/>
      <w:footerReference w:type="default" r:id="Re5f3af4178444df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EE04CB" w:rsidTr="50EE04CB" w14:paraId="5E66D4EA">
      <w:trPr>
        <w:trHeight w:val="300"/>
      </w:trPr>
      <w:tc>
        <w:tcPr>
          <w:tcW w:w="3120" w:type="dxa"/>
          <w:tcMar/>
        </w:tcPr>
        <w:p w:rsidR="50EE04CB" w:rsidP="50EE04CB" w:rsidRDefault="50EE04CB" w14:paraId="6DF43133" w14:textId="0E64C5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0EE04CB" w:rsidP="50EE04CB" w:rsidRDefault="50EE04CB" w14:paraId="08368D85" w14:textId="21200AD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0EE04CB" w:rsidP="50EE04CB" w:rsidRDefault="50EE04CB" w14:paraId="3197A012" w14:textId="3EE008A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0EE04CB" w:rsidP="50EE04CB" w:rsidRDefault="50EE04CB" w14:paraId="5AD31315" w14:textId="66774DD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EE04CB" w:rsidTr="50EE04CB" w14:paraId="783D0325">
      <w:trPr>
        <w:trHeight w:val="300"/>
      </w:trPr>
      <w:tc>
        <w:tcPr>
          <w:tcW w:w="3120" w:type="dxa"/>
          <w:tcMar/>
        </w:tcPr>
        <w:p w:rsidR="50EE04CB" w:rsidP="50EE04CB" w:rsidRDefault="50EE04CB" w14:paraId="696039A3" w14:textId="449AB0A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0EE04CB" w:rsidP="50EE04CB" w:rsidRDefault="50EE04CB" w14:paraId="16756332" w14:textId="62F30D4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0EE04CB" w:rsidP="50EE04CB" w:rsidRDefault="50EE04CB" w14:paraId="033AA9D3" w14:textId="24A47C25">
          <w:pPr>
            <w:pStyle w:val="Header"/>
            <w:bidi w:val="0"/>
            <w:ind w:right="-115"/>
            <w:jc w:val="right"/>
          </w:pPr>
        </w:p>
      </w:tc>
    </w:tr>
  </w:tbl>
  <w:p w:rsidR="50EE04CB" w:rsidP="50EE04CB" w:rsidRDefault="50EE04CB" w14:paraId="65BADEDF" w14:textId="2717856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vppQpWhu5zDjd" int2:id="4NGoYvV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80d99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5">
    <w:nsid w:val="751a0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889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799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9a4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79d5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e9ac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583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1d3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f75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81ca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c92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360"/>
      </w:pPr>
      <w:rPr/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485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7a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615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adb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B13E2E"/>
    <w:rsid w:val="001072C0"/>
    <w:rsid w:val="001E08E4"/>
    <w:rsid w:val="00429E23"/>
    <w:rsid w:val="00E52A41"/>
    <w:rsid w:val="010CC11F"/>
    <w:rsid w:val="015A9A00"/>
    <w:rsid w:val="01652D92"/>
    <w:rsid w:val="016EF670"/>
    <w:rsid w:val="0179ABF6"/>
    <w:rsid w:val="0194847A"/>
    <w:rsid w:val="02859978"/>
    <w:rsid w:val="0297517A"/>
    <w:rsid w:val="02B65CDC"/>
    <w:rsid w:val="02D08963"/>
    <w:rsid w:val="0306FA95"/>
    <w:rsid w:val="036E8C50"/>
    <w:rsid w:val="04293C3A"/>
    <w:rsid w:val="048E171D"/>
    <w:rsid w:val="05086C37"/>
    <w:rsid w:val="052AF34E"/>
    <w:rsid w:val="053BB9DF"/>
    <w:rsid w:val="05883C43"/>
    <w:rsid w:val="05BA7373"/>
    <w:rsid w:val="060659FC"/>
    <w:rsid w:val="065BC732"/>
    <w:rsid w:val="06924C60"/>
    <w:rsid w:val="06961ACB"/>
    <w:rsid w:val="06A3491A"/>
    <w:rsid w:val="06CC017A"/>
    <w:rsid w:val="06F9726A"/>
    <w:rsid w:val="070A784E"/>
    <w:rsid w:val="072E1657"/>
    <w:rsid w:val="073EAC5D"/>
    <w:rsid w:val="07722D71"/>
    <w:rsid w:val="07BDDC53"/>
    <w:rsid w:val="07FFAA15"/>
    <w:rsid w:val="0802D637"/>
    <w:rsid w:val="0814174F"/>
    <w:rsid w:val="08169559"/>
    <w:rsid w:val="083F2046"/>
    <w:rsid w:val="087F16FE"/>
    <w:rsid w:val="08B5B36D"/>
    <w:rsid w:val="08F9A57C"/>
    <w:rsid w:val="091E1606"/>
    <w:rsid w:val="09737328"/>
    <w:rsid w:val="09EFE4D2"/>
    <w:rsid w:val="0A365CE7"/>
    <w:rsid w:val="0AD96DF8"/>
    <w:rsid w:val="0AFEFC8A"/>
    <w:rsid w:val="0B52377E"/>
    <w:rsid w:val="0B88893F"/>
    <w:rsid w:val="0C32E90F"/>
    <w:rsid w:val="0C4070C5"/>
    <w:rsid w:val="0C781A66"/>
    <w:rsid w:val="0C86536B"/>
    <w:rsid w:val="0CE9556A"/>
    <w:rsid w:val="0CF56A02"/>
    <w:rsid w:val="0D65D1C4"/>
    <w:rsid w:val="0D8E8AE1"/>
    <w:rsid w:val="0DF0B961"/>
    <w:rsid w:val="0E1C0D12"/>
    <w:rsid w:val="0E248A1A"/>
    <w:rsid w:val="0E72CA14"/>
    <w:rsid w:val="0F099263"/>
    <w:rsid w:val="0F5488A9"/>
    <w:rsid w:val="10363339"/>
    <w:rsid w:val="105F0B99"/>
    <w:rsid w:val="1061AE4E"/>
    <w:rsid w:val="10B13E2E"/>
    <w:rsid w:val="1110435A"/>
    <w:rsid w:val="1144A946"/>
    <w:rsid w:val="11668860"/>
    <w:rsid w:val="11685A59"/>
    <w:rsid w:val="11D5C82A"/>
    <w:rsid w:val="12001A1A"/>
    <w:rsid w:val="1237FC09"/>
    <w:rsid w:val="127232D8"/>
    <w:rsid w:val="12EA7CDE"/>
    <w:rsid w:val="13332E99"/>
    <w:rsid w:val="13A19312"/>
    <w:rsid w:val="13A553F7"/>
    <w:rsid w:val="13FD60B2"/>
    <w:rsid w:val="140B4652"/>
    <w:rsid w:val="14A3AE6A"/>
    <w:rsid w:val="150CC3A4"/>
    <w:rsid w:val="15C57163"/>
    <w:rsid w:val="16205341"/>
    <w:rsid w:val="165051DF"/>
    <w:rsid w:val="16911CC6"/>
    <w:rsid w:val="16B61EBE"/>
    <w:rsid w:val="16C2D4DC"/>
    <w:rsid w:val="16D5BE5E"/>
    <w:rsid w:val="171727E8"/>
    <w:rsid w:val="174BB2C5"/>
    <w:rsid w:val="1754FAC3"/>
    <w:rsid w:val="17CC7ADA"/>
    <w:rsid w:val="18EF2FF8"/>
    <w:rsid w:val="18FFF2B1"/>
    <w:rsid w:val="192C3B5D"/>
    <w:rsid w:val="194A43F1"/>
    <w:rsid w:val="196A3504"/>
    <w:rsid w:val="19C23CD7"/>
    <w:rsid w:val="19D579A5"/>
    <w:rsid w:val="19E5412F"/>
    <w:rsid w:val="19F20C10"/>
    <w:rsid w:val="19F295B9"/>
    <w:rsid w:val="1A546E78"/>
    <w:rsid w:val="1A952249"/>
    <w:rsid w:val="1A983BAE"/>
    <w:rsid w:val="1ABBE3E9"/>
    <w:rsid w:val="1ABF0F6F"/>
    <w:rsid w:val="1AD996FF"/>
    <w:rsid w:val="1ADF460A"/>
    <w:rsid w:val="1B6A72BF"/>
    <w:rsid w:val="1C1243F6"/>
    <w:rsid w:val="1C280C23"/>
    <w:rsid w:val="1C311D59"/>
    <w:rsid w:val="1C6CD0AB"/>
    <w:rsid w:val="1C6DBA6D"/>
    <w:rsid w:val="1CACB6FC"/>
    <w:rsid w:val="1CB23F03"/>
    <w:rsid w:val="1CEF13C9"/>
    <w:rsid w:val="1D2DF759"/>
    <w:rsid w:val="1D4B5C11"/>
    <w:rsid w:val="1D790E25"/>
    <w:rsid w:val="1D9C2A0D"/>
    <w:rsid w:val="1DE0C696"/>
    <w:rsid w:val="1E0E2198"/>
    <w:rsid w:val="1E125E34"/>
    <w:rsid w:val="1E1797F7"/>
    <w:rsid w:val="1E2D8AD4"/>
    <w:rsid w:val="1E985CB6"/>
    <w:rsid w:val="1EAFD2A6"/>
    <w:rsid w:val="1ED2CAAD"/>
    <w:rsid w:val="1EE5BA45"/>
    <w:rsid w:val="1EF8BB3B"/>
    <w:rsid w:val="1F1158E5"/>
    <w:rsid w:val="1F4CD142"/>
    <w:rsid w:val="1FCB05F8"/>
    <w:rsid w:val="2022C5FF"/>
    <w:rsid w:val="2039423D"/>
    <w:rsid w:val="20C68F10"/>
    <w:rsid w:val="215CD1D9"/>
    <w:rsid w:val="2167EA73"/>
    <w:rsid w:val="21C49503"/>
    <w:rsid w:val="21E413EA"/>
    <w:rsid w:val="21F9FEDA"/>
    <w:rsid w:val="2201672C"/>
    <w:rsid w:val="2208541E"/>
    <w:rsid w:val="22B22199"/>
    <w:rsid w:val="22C8AF65"/>
    <w:rsid w:val="22ED7AB5"/>
    <w:rsid w:val="22F72012"/>
    <w:rsid w:val="239D13E4"/>
    <w:rsid w:val="2400ED50"/>
    <w:rsid w:val="245E1D71"/>
    <w:rsid w:val="249232AF"/>
    <w:rsid w:val="24A89F1D"/>
    <w:rsid w:val="24D6C1C7"/>
    <w:rsid w:val="24FACBD6"/>
    <w:rsid w:val="25721A35"/>
    <w:rsid w:val="259D02FB"/>
    <w:rsid w:val="25BEFAFF"/>
    <w:rsid w:val="262C355D"/>
    <w:rsid w:val="2632250C"/>
    <w:rsid w:val="2681D918"/>
    <w:rsid w:val="26AD244E"/>
    <w:rsid w:val="26CA9F7C"/>
    <w:rsid w:val="26F6FCA9"/>
    <w:rsid w:val="273BCAD9"/>
    <w:rsid w:val="281C039B"/>
    <w:rsid w:val="2881C341"/>
    <w:rsid w:val="28867109"/>
    <w:rsid w:val="28A0F090"/>
    <w:rsid w:val="28A3B442"/>
    <w:rsid w:val="28E654A5"/>
    <w:rsid w:val="29655F67"/>
    <w:rsid w:val="296996D3"/>
    <w:rsid w:val="29ECCE2B"/>
    <w:rsid w:val="2A60649A"/>
    <w:rsid w:val="2AB891DC"/>
    <w:rsid w:val="2AE1D62D"/>
    <w:rsid w:val="2B111E76"/>
    <w:rsid w:val="2B13D65C"/>
    <w:rsid w:val="2B2BEA23"/>
    <w:rsid w:val="2B632E7B"/>
    <w:rsid w:val="2BF08BD4"/>
    <w:rsid w:val="2BF27CF3"/>
    <w:rsid w:val="2C574FE9"/>
    <w:rsid w:val="2C5D4705"/>
    <w:rsid w:val="2C82A4E5"/>
    <w:rsid w:val="2C9962C0"/>
    <w:rsid w:val="2CE4DB2D"/>
    <w:rsid w:val="2D5D5AF1"/>
    <w:rsid w:val="2D5FAEA4"/>
    <w:rsid w:val="2D63A997"/>
    <w:rsid w:val="2DA75A02"/>
    <w:rsid w:val="2DA78DA6"/>
    <w:rsid w:val="2DAE6DE4"/>
    <w:rsid w:val="2E0266E0"/>
    <w:rsid w:val="2E096C45"/>
    <w:rsid w:val="2E2BB4F4"/>
    <w:rsid w:val="2E731498"/>
    <w:rsid w:val="2E91F8A6"/>
    <w:rsid w:val="2EBD2601"/>
    <w:rsid w:val="2EF04B80"/>
    <w:rsid w:val="2EF5FCAD"/>
    <w:rsid w:val="2F25F3F9"/>
    <w:rsid w:val="2FC41D88"/>
    <w:rsid w:val="2FEEFC73"/>
    <w:rsid w:val="2FF95114"/>
    <w:rsid w:val="2FFB55AA"/>
    <w:rsid w:val="300186C8"/>
    <w:rsid w:val="305B30E9"/>
    <w:rsid w:val="307AF9A6"/>
    <w:rsid w:val="30FC75DF"/>
    <w:rsid w:val="3183B0E2"/>
    <w:rsid w:val="319A79DE"/>
    <w:rsid w:val="322ABEE3"/>
    <w:rsid w:val="3255AC5D"/>
    <w:rsid w:val="3271538B"/>
    <w:rsid w:val="32A50A40"/>
    <w:rsid w:val="32C9694F"/>
    <w:rsid w:val="32DAE188"/>
    <w:rsid w:val="32FAADF1"/>
    <w:rsid w:val="33183021"/>
    <w:rsid w:val="331ADD2B"/>
    <w:rsid w:val="33393E96"/>
    <w:rsid w:val="33BA0AEF"/>
    <w:rsid w:val="33C81BDB"/>
    <w:rsid w:val="3453FE60"/>
    <w:rsid w:val="34CD84DB"/>
    <w:rsid w:val="34F6BBEA"/>
    <w:rsid w:val="3507A674"/>
    <w:rsid w:val="350DBC69"/>
    <w:rsid w:val="35262DD4"/>
    <w:rsid w:val="3584B3E1"/>
    <w:rsid w:val="3599CA9B"/>
    <w:rsid w:val="360A3F45"/>
    <w:rsid w:val="3624457E"/>
    <w:rsid w:val="364F0159"/>
    <w:rsid w:val="366D2B98"/>
    <w:rsid w:val="3695C3A7"/>
    <w:rsid w:val="3703DDF5"/>
    <w:rsid w:val="374D8C28"/>
    <w:rsid w:val="37666760"/>
    <w:rsid w:val="378E79DA"/>
    <w:rsid w:val="379F357E"/>
    <w:rsid w:val="37ADC98A"/>
    <w:rsid w:val="37B9DBB6"/>
    <w:rsid w:val="37C0A365"/>
    <w:rsid w:val="37C81FE3"/>
    <w:rsid w:val="37EABCA7"/>
    <w:rsid w:val="3856FC74"/>
    <w:rsid w:val="385C1DDC"/>
    <w:rsid w:val="3863F00E"/>
    <w:rsid w:val="388C7CD0"/>
    <w:rsid w:val="38AB9B3C"/>
    <w:rsid w:val="38B31707"/>
    <w:rsid w:val="38F6A0D0"/>
    <w:rsid w:val="3944D885"/>
    <w:rsid w:val="39558188"/>
    <w:rsid w:val="3967DE9E"/>
    <w:rsid w:val="39A30DE6"/>
    <w:rsid w:val="3A41CBEE"/>
    <w:rsid w:val="3A8FCA95"/>
    <w:rsid w:val="3AAC80DA"/>
    <w:rsid w:val="3ACFEF38"/>
    <w:rsid w:val="3B69EB65"/>
    <w:rsid w:val="3BB8F74A"/>
    <w:rsid w:val="3C152260"/>
    <w:rsid w:val="3C62D265"/>
    <w:rsid w:val="3C8835E9"/>
    <w:rsid w:val="3C8DB6D2"/>
    <w:rsid w:val="3C9A043D"/>
    <w:rsid w:val="3C9ED93F"/>
    <w:rsid w:val="3CC04976"/>
    <w:rsid w:val="3CE9CF51"/>
    <w:rsid w:val="3CF9432A"/>
    <w:rsid w:val="3D118933"/>
    <w:rsid w:val="3D17A177"/>
    <w:rsid w:val="3D4EB666"/>
    <w:rsid w:val="3D738F27"/>
    <w:rsid w:val="3E40FED8"/>
    <w:rsid w:val="3E432EF0"/>
    <w:rsid w:val="3EA45022"/>
    <w:rsid w:val="3EFC2162"/>
    <w:rsid w:val="3F25DC3A"/>
    <w:rsid w:val="3F428F56"/>
    <w:rsid w:val="3F5148C8"/>
    <w:rsid w:val="3FCDBC7A"/>
    <w:rsid w:val="3FE915EF"/>
    <w:rsid w:val="40553D54"/>
    <w:rsid w:val="40A9F669"/>
    <w:rsid w:val="40E5FEA0"/>
    <w:rsid w:val="41984227"/>
    <w:rsid w:val="41995399"/>
    <w:rsid w:val="41AB9448"/>
    <w:rsid w:val="41BF0E9D"/>
    <w:rsid w:val="42852B95"/>
    <w:rsid w:val="42BA4FC7"/>
    <w:rsid w:val="42D16B11"/>
    <w:rsid w:val="42D58C2E"/>
    <w:rsid w:val="42E1F592"/>
    <w:rsid w:val="4369B773"/>
    <w:rsid w:val="438FE246"/>
    <w:rsid w:val="43A4A70D"/>
    <w:rsid w:val="43E6C47F"/>
    <w:rsid w:val="43EF6667"/>
    <w:rsid w:val="43F5B0AE"/>
    <w:rsid w:val="43FBC7F3"/>
    <w:rsid w:val="44A7BD81"/>
    <w:rsid w:val="44FB0422"/>
    <w:rsid w:val="45334296"/>
    <w:rsid w:val="4544A3F7"/>
    <w:rsid w:val="45624EA3"/>
    <w:rsid w:val="45F43C72"/>
    <w:rsid w:val="45FDDD1B"/>
    <w:rsid w:val="4605592D"/>
    <w:rsid w:val="467EC48D"/>
    <w:rsid w:val="46FE9C34"/>
    <w:rsid w:val="4705DB9F"/>
    <w:rsid w:val="47183CF7"/>
    <w:rsid w:val="472D693C"/>
    <w:rsid w:val="477DD3C9"/>
    <w:rsid w:val="478D7D14"/>
    <w:rsid w:val="47A9B067"/>
    <w:rsid w:val="47B9D7FD"/>
    <w:rsid w:val="47CB98D8"/>
    <w:rsid w:val="47D69003"/>
    <w:rsid w:val="4824E439"/>
    <w:rsid w:val="483E7A3F"/>
    <w:rsid w:val="48555DB6"/>
    <w:rsid w:val="489C5C70"/>
    <w:rsid w:val="48AD87C7"/>
    <w:rsid w:val="48CE28CE"/>
    <w:rsid w:val="490EDA9F"/>
    <w:rsid w:val="492B5733"/>
    <w:rsid w:val="492BBD3A"/>
    <w:rsid w:val="497AB251"/>
    <w:rsid w:val="499DCCB8"/>
    <w:rsid w:val="49C3B9C3"/>
    <w:rsid w:val="49F689CA"/>
    <w:rsid w:val="4A119554"/>
    <w:rsid w:val="4A91AA10"/>
    <w:rsid w:val="4AD80640"/>
    <w:rsid w:val="4AF1B703"/>
    <w:rsid w:val="4B3B89D9"/>
    <w:rsid w:val="4B481789"/>
    <w:rsid w:val="4B7DEF1B"/>
    <w:rsid w:val="4BB6D55F"/>
    <w:rsid w:val="4BCC3071"/>
    <w:rsid w:val="4C0D97F7"/>
    <w:rsid w:val="4C8FD9F1"/>
    <w:rsid w:val="4D604B13"/>
    <w:rsid w:val="4D825467"/>
    <w:rsid w:val="4DA33494"/>
    <w:rsid w:val="4DD19B7C"/>
    <w:rsid w:val="4DD88DCF"/>
    <w:rsid w:val="4DF12361"/>
    <w:rsid w:val="4E6AEBCC"/>
    <w:rsid w:val="4EA103F0"/>
    <w:rsid w:val="4EC95887"/>
    <w:rsid w:val="4ED93980"/>
    <w:rsid w:val="4EEA081C"/>
    <w:rsid w:val="4F2F9DBA"/>
    <w:rsid w:val="4F5582EA"/>
    <w:rsid w:val="4F61723C"/>
    <w:rsid w:val="4FA6719B"/>
    <w:rsid w:val="5014B3D2"/>
    <w:rsid w:val="50244017"/>
    <w:rsid w:val="5058AB8F"/>
    <w:rsid w:val="5075EF3C"/>
    <w:rsid w:val="5085BE58"/>
    <w:rsid w:val="508CE94D"/>
    <w:rsid w:val="5097B2FE"/>
    <w:rsid w:val="50EE04CB"/>
    <w:rsid w:val="512D45D7"/>
    <w:rsid w:val="5143D83C"/>
    <w:rsid w:val="518445D7"/>
    <w:rsid w:val="519C0EEB"/>
    <w:rsid w:val="51B5E964"/>
    <w:rsid w:val="5215FA33"/>
    <w:rsid w:val="5235B558"/>
    <w:rsid w:val="527DDE9D"/>
    <w:rsid w:val="527E2864"/>
    <w:rsid w:val="52B91E84"/>
    <w:rsid w:val="52E5E38F"/>
    <w:rsid w:val="534C7E57"/>
    <w:rsid w:val="537C857B"/>
    <w:rsid w:val="53A6914F"/>
    <w:rsid w:val="53ED97B9"/>
    <w:rsid w:val="5410E89C"/>
    <w:rsid w:val="541F2556"/>
    <w:rsid w:val="54EFB2A6"/>
    <w:rsid w:val="550A2335"/>
    <w:rsid w:val="55C3D21D"/>
    <w:rsid w:val="56152F99"/>
    <w:rsid w:val="564E4135"/>
    <w:rsid w:val="56D28C20"/>
    <w:rsid w:val="56E53E84"/>
    <w:rsid w:val="5741EA9C"/>
    <w:rsid w:val="57456E4E"/>
    <w:rsid w:val="57B0255F"/>
    <w:rsid w:val="580A775E"/>
    <w:rsid w:val="5853EBB5"/>
    <w:rsid w:val="586E06C2"/>
    <w:rsid w:val="58BFA704"/>
    <w:rsid w:val="58C061F9"/>
    <w:rsid w:val="58CBEC44"/>
    <w:rsid w:val="593DA4B3"/>
    <w:rsid w:val="5944679F"/>
    <w:rsid w:val="59569911"/>
    <w:rsid w:val="5A18BAC3"/>
    <w:rsid w:val="5A6B1B9A"/>
    <w:rsid w:val="5A8AF575"/>
    <w:rsid w:val="5A997A7B"/>
    <w:rsid w:val="5ADBD5FC"/>
    <w:rsid w:val="5AEEAD0B"/>
    <w:rsid w:val="5AFA77AD"/>
    <w:rsid w:val="5B743227"/>
    <w:rsid w:val="5BC0DCBB"/>
    <w:rsid w:val="5BD7E53D"/>
    <w:rsid w:val="5C0D2C53"/>
    <w:rsid w:val="5C42B0D2"/>
    <w:rsid w:val="5C84B8A8"/>
    <w:rsid w:val="5C91B172"/>
    <w:rsid w:val="5C91EE75"/>
    <w:rsid w:val="5CB7A987"/>
    <w:rsid w:val="5CCFF5CD"/>
    <w:rsid w:val="5CF1481A"/>
    <w:rsid w:val="5D082904"/>
    <w:rsid w:val="5D5AFA86"/>
    <w:rsid w:val="5DA2F4E2"/>
    <w:rsid w:val="5DD08D15"/>
    <w:rsid w:val="5DFFC18A"/>
    <w:rsid w:val="5E29B948"/>
    <w:rsid w:val="5F110543"/>
    <w:rsid w:val="5F13D610"/>
    <w:rsid w:val="5F79153A"/>
    <w:rsid w:val="604B4C3E"/>
    <w:rsid w:val="610708D4"/>
    <w:rsid w:val="61134E9B"/>
    <w:rsid w:val="61377C30"/>
    <w:rsid w:val="613D5111"/>
    <w:rsid w:val="61698AB8"/>
    <w:rsid w:val="623E1EE8"/>
    <w:rsid w:val="62F9C3C5"/>
    <w:rsid w:val="63BF58E3"/>
    <w:rsid w:val="63D5A788"/>
    <w:rsid w:val="63D74EC6"/>
    <w:rsid w:val="63E06225"/>
    <w:rsid w:val="64A84231"/>
    <w:rsid w:val="64EDEA39"/>
    <w:rsid w:val="650AE5BB"/>
    <w:rsid w:val="6528E639"/>
    <w:rsid w:val="655C4B85"/>
    <w:rsid w:val="658C4F6E"/>
    <w:rsid w:val="659477CA"/>
    <w:rsid w:val="65CF0631"/>
    <w:rsid w:val="65E380FE"/>
    <w:rsid w:val="660F9DD9"/>
    <w:rsid w:val="66742B23"/>
    <w:rsid w:val="66AB3EE6"/>
    <w:rsid w:val="66FF1123"/>
    <w:rsid w:val="670330ED"/>
    <w:rsid w:val="6779C4B5"/>
    <w:rsid w:val="6789A10E"/>
    <w:rsid w:val="67CA9EC1"/>
    <w:rsid w:val="67CDBA8B"/>
    <w:rsid w:val="681961FE"/>
    <w:rsid w:val="68214FAD"/>
    <w:rsid w:val="684F61BE"/>
    <w:rsid w:val="6915E76D"/>
    <w:rsid w:val="691EEE12"/>
    <w:rsid w:val="697A9715"/>
    <w:rsid w:val="69E3396E"/>
    <w:rsid w:val="6A05182A"/>
    <w:rsid w:val="6A1F5A5F"/>
    <w:rsid w:val="6A358B9F"/>
    <w:rsid w:val="6A3AF359"/>
    <w:rsid w:val="6AF98A4F"/>
    <w:rsid w:val="6B873FE7"/>
    <w:rsid w:val="6BCDB7C7"/>
    <w:rsid w:val="6BF7F767"/>
    <w:rsid w:val="6C73ADCE"/>
    <w:rsid w:val="6C8BACA9"/>
    <w:rsid w:val="6D2B3F8E"/>
    <w:rsid w:val="6D856D7A"/>
    <w:rsid w:val="6DDE9B43"/>
    <w:rsid w:val="6DE2D468"/>
    <w:rsid w:val="6E359BF3"/>
    <w:rsid w:val="6EE99241"/>
    <w:rsid w:val="6EEFBE3D"/>
    <w:rsid w:val="6F438F9B"/>
    <w:rsid w:val="6F4C0D1F"/>
    <w:rsid w:val="6F73CB7F"/>
    <w:rsid w:val="6F7D86CA"/>
    <w:rsid w:val="6FAB66FE"/>
    <w:rsid w:val="7021A1E4"/>
    <w:rsid w:val="70306C7A"/>
    <w:rsid w:val="709502D0"/>
    <w:rsid w:val="70B97EE6"/>
    <w:rsid w:val="70DDABA0"/>
    <w:rsid w:val="71042676"/>
    <w:rsid w:val="71C83D08"/>
    <w:rsid w:val="71EE4FFF"/>
    <w:rsid w:val="7267753C"/>
    <w:rsid w:val="72C8257B"/>
    <w:rsid w:val="72E5BD6E"/>
    <w:rsid w:val="732E24AB"/>
    <w:rsid w:val="733852C0"/>
    <w:rsid w:val="73559795"/>
    <w:rsid w:val="735DC9CA"/>
    <w:rsid w:val="73A878E5"/>
    <w:rsid w:val="73B0334C"/>
    <w:rsid w:val="73D44068"/>
    <w:rsid w:val="743D6A5D"/>
    <w:rsid w:val="7484A23E"/>
    <w:rsid w:val="748771AE"/>
    <w:rsid w:val="74A70222"/>
    <w:rsid w:val="74AD700E"/>
    <w:rsid w:val="74C56BCF"/>
    <w:rsid w:val="74D5A999"/>
    <w:rsid w:val="74F3C64C"/>
    <w:rsid w:val="74FA2D8D"/>
    <w:rsid w:val="75004A88"/>
    <w:rsid w:val="75076FF1"/>
    <w:rsid w:val="754866ED"/>
    <w:rsid w:val="765DDA7E"/>
    <w:rsid w:val="7667097A"/>
    <w:rsid w:val="76DFA74D"/>
    <w:rsid w:val="78842916"/>
    <w:rsid w:val="78DDCE7A"/>
    <w:rsid w:val="78E9155D"/>
    <w:rsid w:val="79786B58"/>
    <w:rsid w:val="79C0712A"/>
    <w:rsid w:val="7A2E6B89"/>
    <w:rsid w:val="7A829DCF"/>
    <w:rsid w:val="7B260D83"/>
    <w:rsid w:val="7BF131CA"/>
    <w:rsid w:val="7C2BB2BD"/>
    <w:rsid w:val="7C5F5DD6"/>
    <w:rsid w:val="7CA5A43B"/>
    <w:rsid w:val="7E385C19"/>
    <w:rsid w:val="7E7B5234"/>
    <w:rsid w:val="7F2937F8"/>
    <w:rsid w:val="7F648B6F"/>
    <w:rsid w:val="7F693DDB"/>
    <w:rsid w:val="7F7886B9"/>
    <w:rsid w:val="7FB79111"/>
    <w:rsid w:val="7FE3D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BB8D"/>
  <w15:chartTrackingRefBased/>
  <w15:docId w15:val="{7F88D024-63DB-4343-B962-7A0879386F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0EE04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EE04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EE04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EE04C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EE04CB"/>
    <w:rPr>
      <w:color w:val="467886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50EE04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er">
    <w:uiPriority w:val="99"/>
    <w:name w:val="header"/>
    <w:basedOn w:val="Normal"/>
    <w:unhideWhenUsed/>
    <w:rsid w:val="50EE04C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EE04C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okhi-76/Summer2026_Group3_AI_Project" TargetMode="External" Id="R8a2414d4a26b4568" /><Relationship Type="http://schemas.openxmlformats.org/officeDocument/2006/relationships/hyperlink" Target="https://github.com/jtindell/Summer2026_Group3_AI_Projects" TargetMode="External" Id="R8512fd337482436a" /><Relationship Type="http://schemas.openxmlformats.org/officeDocument/2006/relationships/hyperlink" Target="https://github.com/lalithkalidindi/Summer2026_Group3_AI_Projects" TargetMode="External" Id="Rbb91602f78b94ea4" /><Relationship Type="http://schemas.openxmlformats.org/officeDocument/2006/relationships/hyperlink" Target="https://gmuedu-my.sharepoint.com/:x:/g/personal/sshres24_gmu_edu/IQDLd9D9taFjQL-iumy8tAQZAUby1qpISJVPg3zwjmqvzpA?e=hYRTHL" TargetMode="External" Id="Re1cd986cfc8b4411" /><Relationship Type="http://schemas.openxmlformats.org/officeDocument/2006/relationships/hyperlink" Target="https://claude.ai/" TargetMode="External" Id="R929854ab6cba44ab" /><Relationship Type="http://schemas.openxmlformats.org/officeDocument/2006/relationships/hyperlink" Target="https://gemini.google.com/app" TargetMode="External" Id="Raa784a58d8ea4582" /><Relationship Type="http://schemas.openxmlformats.org/officeDocument/2006/relationships/hyperlink" Target="https://copilot.microsoft.com/" TargetMode="External" Id="Ra5c22850c6bf40ab" /><Relationship Type="http://schemas.openxmlformats.org/officeDocument/2006/relationships/hyperlink" Target="https://www.perplexity.ai/" TargetMode="External" Id="Ra2a9d4900eb64bdf" /><Relationship Type="http://schemas.openxmlformats.org/officeDocument/2006/relationships/hyperlink" Target="https://www.vpnmentor.com/blog/research/cybersecurity-tips-for-students/" TargetMode="External" Id="R6db2fd72446c4322" /><Relationship Type="http://schemas.openxmlformats.org/officeDocument/2006/relationships/hyperlink" Target="https://chatgpt.com/" TargetMode="External" Id="R536f446a0b8548c0" /><Relationship Type="http://schemas.openxmlformats.org/officeDocument/2006/relationships/header" Target="header.xml" Id="R7581bf19448043d0" /><Relationship Type="http://schemas.openxmlformats.org/officeDocument/2006/relationships/footer" Target="footer.xml" Id="Re5f3af4178444df4" /><Relationship Type="http://schemas.microsoft.com/office/2020/10/relationships/intelligence" Target="intelligence2.xml" Id="R523ee1328b094d3b" /><Relationship Type="http://schemas.openxmlformats.org/officeDocument/2006/relationships/numbering" Target="numbering.xml" Id="R68d3c0c0838545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2026-05-30T23:48:24.0740252Z</dcterms:created>
  <dcterms:modified xsi:type="dcterms:W3CDTF">2026-06-03T16:40:31.4389228Z</dcterms:modified>
  <dc:creator>Saukhya Shrestha</dc:creator>
  <lastModifiedBy>Saukhya Shrestha</lastModifiedBy>
</coreProperties>
</file>