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A18" w:rsidRDefault="00D401F2">
      <w:pPr>
        <w:rPr>
          <w:sz w:val="30"/>
          <w:szCs w:val="30"/>
        </w:rPr>
      </w:pPr>
      <w:r>
        <w:rPr>
          <w:sz w:val="30"/>
          <w:szCs w:val="30"/>
        </w:rPr>
        <w:t>- Window X: Giúp quản trị viên hệ thống hay nhân viên IT tiết kiệm thời gian trong việc xử lý các sự cố liên quan đến phần cứng hoặc ổ đĩa.</w:t>
      </w:r>
    </w:p>
    <w:p w:rsidR="00D401F2" w:rsidRDefault="00D401F2">
      <w:pPr>
        <w:rPr>
          <w:sz w:val="30"/>
          <w:szCs w:val="30"/>
        </w:rPr>
      </w:pPr>
      <w:r>
        <w:rPr>
          <w:sz w:val="30"/>
          <w:szCs w:val="30"/>
        </w:rPr>
        <w:t>- Window I: Cho phép người dùng không cần tìm kiếm thủ công, từ đó nhanh chóng điều chỉnh môi trường làm việc phù hợp và an toàn.</w:t>
      </w:r>
    </w:p>
    <w:p w:rsidR="00D401F2" w:rsidRDefault="00D401F2">
      <w:pPr>
        <w:rPr>
          <w:sz w:val="30"/>
          <w:szCs w:val="30"/>
        </w:rPr>
      </w:pPr>
      <w:r>
        <w:rPr>
          <w:sz w:val="30"/>
          <w:szCs w:val="30"/>
        </w:rPr>
        <w:t>- Window L: Đảm bảo dữ liệu và phiên làm việc không bị truy cập trái phép khi người dùng rời khỏi bàn làm việc. Một yếu tố bảo mật quan trọng trong môi trường công ty, nơi công cộng.</w:t>
      </w:r>
    </w:p>
    <w:p w:rsidR="00D401F2" w:rsidRPr="00D401F2" w:rsidRDefault="00D401F2">
      <w:pPr>
        <w:rPr>
          <w:sz w:val="30"/>
          <w:szCs w:val="30"/>
        </w:rPr>
      </w:pPr>
      <w:r>
        <w:rPr>
          <w:sz w:val="30"/>
          <w:szCs w:val="30"/>
        </w:rPr>
        <w:t>- Ctrl + Shift + Delete, Ctrl + Shift + Esc: Hữu ích trong việc sử lý nhanh hệ thống và tối ưu hiệu suất làm việc.</w:t>
      </w:r>
      <w:bookmarkStart w:id="0" w:name="_GoBack"/>
      <w:bookmarkEnd w:id="0"/>
    </w:p>
    <w:sectPr w:rsidR="00D401F2" w:rsidRPr="00D40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438"/>
    <w:rsid w:val="00033A18"/>
    <w:rsid w:val="003D7438"/>
    <w:rsid w:val="00D401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710F7"/>
  <w15:chartTrackingRefBased/>
  <w15:docId w15:val="{8A63163D-EF64-4F69-8F1E-38AFE065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84</Words>
  <Characters>484</Characters>
  <Application>Microsoft Office Word</Application>
  <DocSecurity>0</DocSecurity>
  <Lines>4</Lines>
  <Paragraphs>1</Paragraphs>
  <ScaleCrop>false</ScaleCrop>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2025-09-25T15:07:00Z</dcterms:created>
  <dcterms:modified xsi:type="dcterms:W3CDTF">2025-09-25T15:15:00Z</dcterms:modified>
</cp:coreProperties>
</file>