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C6E0" w14:textId="77777777" w:rsidR="00531C1F" w:rsidRPr="008F5E62" w:rsidRDefault="008F5E62">
      <w:pPr>
        <w:pStyle w:val="PreformattedText"/>
        <w:rPr>
          <w:lang w:val="nl-NL"/>
        </w:rPr>
      </w:pPr>
      <w:r w:rsidRPr="008F5E62">
        <w:rPr>
          <w:lang w:val="nl-NL"/>
        </w:rPr>
        <w:t>@K1:Leiden/1628</w:t>
      </w:r>
    </w:p>
    <w:p w14:paraId="3F6E3387" w14:textId="77777777" w:rsidR="00531C1F" w:rsidRPr="008F5E62" w:rsidRDefault="008F5E62">
      <w:pPr>
        <w:pStyle w:val="PreformattedText"/>
        <w:rPr>
          <w:lang w:val="nl-NL"/>
        </w:rPr>
      </w:pPr>
      <w:r w:rsidRPr="008F5E62">
        <w:rPr>
          <w:lang w:val="nl-NL"/>
        </w:rPr>
        <w:t>@K2:Pieterskerk</w:t>
      </w:r>
    </w:p>
    <w:p w14:paraId="01BB85B5" w14:textId="77777777" w:rsidR="00531C1F" w:rsidRPr="008F5E62" w:rsidRDefault="00531C1F">
      <w:pPr>
        <w:pStyle w:val="PreformattedText"/>
        <w:rPr>
          <w:lang w:val="nl-NL"/>
        </w:rPr>
      </w:pPr>
    </w:p>
    <w:p w14:paraId="1205250F" w14:textId="77777777" w:rsidR="00531C1F" w:rsidRPr="008F5E62" w:rsidRDefault="008F5E62">
      <w:pPr>
        <w:pStyle w:val="PreformattedText"/>
        <w:rPr>
          <w:lang w:val="nl-NL"/>
        </w:rPr>
      </w:pPr>
      <w:r w:rsidRPr="008F5E62">
        <w:rPr>
          <w:lang w:val="nl-NL"/>
        </w:rPr>
        <w:t>@T1:Jan Jacobsz van Lin 1628</w:t>
      </w:r>
    </w:p>
    <w:p w14:paraId="6A6B5BAF" w14:textId="77777777" w:rsidR="00531C1F" w:rsidRPr="008F5E62" w:rsidRDefault="008F5E62">
      <w:pPr>
        <w:pStyle w:val="PreformattedText"/>
        <w:rPr>
          <w:lang w:val="nl-NL"/>
        </w:rPr>
      </w:pPr>
      <w:r w:rsidRPr="008F5E62">
        <w:rPr>
          <w:lang w:val="nl-NL"/>
        </w:rPr>
        <w:t>Galtus en Germer van Hagerbeer 1643</w:t>
      </w:r>
    </w:p>
    <w:p w14:paraId="33A93200" w14:textId="77777777" w:rsidR="00531C1F" w:rsidRPr="008F5E62" w:rsidRDefault="00531C1F">
      <w:pPr>
        <w:pStyle w:val="PreformattedText"/>
        <w:rPr>
          <w:lang w:val="nl-NL"/>
        </w:rPr>
      </w:pPr>
    </w:p>
    <w:p w14:paraId="7CEFF347" w14:textId="77777777" w:rsidR="00531C1F" w:rsidRPr="008F5E62" w:rsidRDefault="008F5E62">
      <w:pPr>
        <w:pStyle w:val="PreformattedText"/>
        <w:rPr>
          <w:lang w:val="nl-NL"/>
        </w:rPr>
      </w:pPr>
      <w:r w:rsidRPr="008F5E62">
        <w:rPr>
          <w:lang w:val="nl-NL"/>
        </w:rPr>
        <w:t>&lt;I&gt;Vijfbeukige torenloze kruisbasiliek. Bouw begonnen (met koor) in ca 1394. Schip tweede helft 15e eeuw. Transept kort na 1500. Laat&lt;\-&gt;gotische preekstoel ca 1525 met renaissance overhuiving ca 1550. Diverse grafmonumenten, o.a. door Rombout Verhulst.</w:t>
      </w:r>
    </w:p>
    <w:p w14:paraId="1C54DD5C" w14:textId="77777777" w:rsidR="00531C1F" w:rsidRPr="008F5E62" w:rsidRDefault="008F5E62">
      <w:pPr>
        <w:pStyle w:val="PreformattedText"/>
        <w:rPr>
          <w:lang w:val="nl-NL"/>
        </w:rPr>
      </w:pPr>
      <w:r w:rsidRPr="008F5E62">
        <w:rPr>
          <w:lang w:val="nl-NL"/>
        </w:rPr>
        <w:t>&lt;I&gt;</w:t>
      </w:r>
    </w:p>
    <w:p w14:paraId="7EBCE1EB" w14:textId="77777777" w:rsidR="00531C1F" w:rsidRPr="008F5E62" w:rsidRDefault="008F5E62">
      <w:pPr>
        <w:pStyle w:val="PreformattedText"/>
        <w:rPr>
          <w:lang w:val="nl-NL"/>
        </w:rPr>
      </w:pPr>
      <w:r w:rsidRPr="008F5E62">
        <w:rPr>
          <w:lang w:val="nl-NL"/>
        </w:rPr>
        <w:t>@T2:Kunsthistorische aspecten</w:t>
      </w:r>
    </w:p>
    <w:p w14:paraId="2F33E9DC" w14:textId="77777777" w:rsidR="00531C1F" w:rsidRPr="008F5E62" w:rsidRDefault="008F5E62">
      <w:pPr>
        <w:pStyle w:val="PreformattedText"/>
        <w:rPr>
          <w:lang w:val="nl-NL"/>
        </w:rPr>
      </w:pPr>
      <w:r w:rsidRPr="008F5E62">
        <w:rPr>
          <w:lang w:val="nl-NL"/>
        </w:rPr>
        <w:t>In dit orgel treffen drie werelden elkaar: de late gotiek, de Hollandse renaissance (of beter manierisme) en het Hollandse classicisme. Het 16e&lt;\-&gt;eeuwse houten gewelf onder het rugpositief werd bij de vernieuwing in 1628 gehandhaafd. Het rugpositief zelf (1628) is een vereenvoudigde versie van het rugwerktype zoals dat in de 16e eeuw tot ontwikkeling kwam. Het vertoont in opbouw enige overeenkomsten met het rugwerk van de St&lt;\-&gt;Jan in Den Bosch. Het belangrijkste verschil is de plaatsing van de spitstorens: in Den Bosch overhoeks, hier recht. Deze opzet zou school maken. De ornamentiek is zeer rijk. Het gehele renaissance&lt;\-&gt;repertoire is vertegenwoordigd: bladranken, beslagwerk etc.</w:t>
      </w:r>
    </w:p>
    <w:p w14:paraId="759F6F91" w14:textId="77777777" w:rsidR="00531C1F" w:rsidRPr="008F5E62" w:rsidRDefault="008F5E62">
      <w:pPr>
        <w:pStyle w:val="PreformattedText"/>
        <w:rPr>
          <w:lang w:val="nl-NL"/>
        </w:rPr>
      </w:pPr>
      <w:r w:rsidRPr="008F5E62">
        <w:rPr>
          <w:lang w:val="nl-NL"/>
        </w:rPr>
        <w:t>De vormgeving van de balustrades naast het rugwerk wijst op een andere hand: veel elementen uit de meubelmakersstijl van de tijd omstreeks 1625, zoals de knorren in de onderlijst, de consoles met koppen en dergelijke. De balustrades op de rugwerkkas zijn bij de bouw van het hoofdorgel aangebracht.</w:t>
      </w:r>
    </w:p>
    <w:p w14:paraId="0087F4EE" w14:textId="77777777" w:rsidR="00531C1F" w:rsidRPr="008F5E62" w:rsidRDefault="008F5E62">
      <w:pPr>
        <w:pStyle w:val="PreformattedText"/>
        <w:rPr>
          <w:lang w:val="nl-NL"/>
        </w:rPr>
      </w:pPr>
      <w:r w:rsidRPr="008F5E62">
        <w:rPr>
          <w:lang w:val="nl-NL"/>
        </w:rPr>
        <w:t>De onderbouw van het hoofdorgel bevat elementen die nog 16e&lt;\-&gt; of vroeg&lt;\-&gt;17e&lt;\-&gt;eeuws aandoen. De consoles tussen boven&lt;\-&gt; en onderkas hebben hun huidige, te smalle vorm gekregen in 1943&lt;\-&gt;1946. Boven de onderbouw begint een andere wereld. De ornamentiek wordt hier uiterst terughoudend, de grote lijnen van een klassiek tempelfront overheersen. Naar analogie van veel gebouwen, die het Hollands classicisme vertegenwoordigen, kan men hier van een kolossale orde spreken. De architect Arend van 's&lt;\-&gt;Gravesande aan wie dit front wordt toegeschreven, werkte veelvuldig in deze trant. Typerend voor dit front, vooral als wij het vergelijken met het orgel in de Alkmaarse St&lt;\-&gt;Laurens, is de visuele overlapping der onderdelen: de middenpartij bestaat uit een grote middentoren en twee zijvelden, die elk op hun beurt met de zijtorens en de buitenste velden een gereduceerde versie van de middenpartij vormen. Opvallend is dat hier de toen nog algemeen gebruikelijke spiegelvelden ontbreken. Het blinderingssnijwerk bestaat uit zeer plastisch behandelde golfranken. Wanneer bij de restauratie opnieuw luiken zullen worden aangebracht, zal de relatie met de kerkruimte veel beter spreken.</w:t>
      </w:r>
    </w:p>
    <w:p w14:paraId="7ACC0D9F" w14:textId="77777777" w:rsidR="00531C1F" w:rsidRPr="008F5E62" w:rsidRDefault="00531C1F">
      <w:pPr>
        <w:pStyle w:val="PreformattedText"/>
        <w:rPr>
          <w:lang w:val="nl-NL"/>
        </w:rPr>
      </w:pPr>
    </w:p>
    <w:p w14:paraId="013391B1" w14:textId="77777777" w:rsidR="00531C1F" w:rsidRPr="008F5E62" w:rsidRDefault="008F5E62">
      <w:pPr>
        <w:pStyle w:val="PreformattedText"/>
        <w:rPr>
          <w:lang w:val="nl-NL"/>
        </w:rPr>
      </w:pPr>
      <w:r w:rsidRPr="008F5E62">
        <w:rPr>
          <w:lang w:val="nl-NL"/>
        </w:rPr>
        <w:t>@T3:Literatuur</w:t>
      </w:r>
    </w:p>
    <w:p w14:paraId="3268D4CB" w14:textId="77777777" w:rsidR="00531C1F" w:rsidRPr="008F5E62" w:rsidRDefault="008F5E62">
      <w:pPr>
        <w:pStyle w:val="PreformattedText"/>
        <w:rPr>
          <w:lang w:val="nl-NL"/>
        </w:rPr>
      </w:pPr>
      <w:r w:rsidRPr="008F5E62">
        <w:rPr>
          <w:lang w:val="nl-NL"/>
        </w:rPr>
        <w:t>Jan van Biezen, &lt;I&gt;Het Nederlandse orgel in de Renaissance en de Barok, in het bijzonder de school van Jan van Covelens&lt;I&gt;. Utrecht, 1995, 616&lt;\-&gt;633.</w:t>
      </w:r>
    </w:p>
    <w:p w14:paraId="7AB85100" w14:textId="77777777" w:rsidR="00531C1F" w:rsidRPr="008F5E62" w:rsidRDefault="008F5E62">
      <w:pPr>
        <w:pStyle w:val="PreformattedText"/>
        <w:rPr>
          <w:lang w:val="nl-NL"/>
        </w:rPr>
      </w:pPr>
      <w:r w:rsidRPr="008F5E62">
        <w:rPr>
          <w:lang w:val="nl-NL"/>
        </w:rPr>
        <w:t>T. Brouwer, &lt;I&gt;Sleutelstad&lt;\-&gt;Orgelstad&lt;I&gt;. Zutphen, 1979, 10&lt;\-&gt;68.</w:t>
      </w:r>
    </w:p>
    <w:p w14:paraId="0C086FDE" w14:textId="77777777" w:rsidR="00531C1F" w:rsidRPr="008F5E62" w:rsidRDefault="008F5E62">
      <w:pPr>
        <w:pStyle w:val="PreformattedText"/>
        <w:rPr>
          <w:lang w:val="nl-NL"/>
        </w:rPr>
      </w:pPr>
      <w:r w:rsidRPr="008F5E62">
        <w:rPr>
          <w:lang w:val="nl-NL"/>
        </w:rPr>
        <w:t>A.H. Vlagsma, &lt;I&gt;Het 'Hollandse' orgel in de periode van 1670 tot 1730&lt;I&gt;. Alphen aan den Rijn, 1992, 53&lt;\-&gt;55, 109, 162&lt;\-&gt;163, 192.</w:t>
      </w:r>
    </w:p>
    <w:p w14:paraId="3AB84116" w14:textId="77777777" w:rsidR="00531C1F" w:rsidRPr="008F5E62" w:rsidRDefault="00531C1F">
      <w:pPr>
        <w:pStyle w:val="PreformattedText"/>
        <w:rPr>
          <w:lang w:val="nl-NL"/>
        </w:rPr>
      </w:pPr>
    </w:p>
    <w:p w14:paraId="49A5ADA0" w14:textId="77777777" w:rsidR="00531C1F" w:rsidRPr="008F5E62" w:rsidRDefault="008F5E62">
      <w:pPr>
        <w:pStyle w:val="PreformattedText"/>
        <w:rPr>
          <w:lang w:val="nl-NL"/>
        </w:rPr>
      </w:pPr>
      <w:r w:rsidRPr="008F5E62">
        <w:rPr>
          <w:lang w:val="nl-NL"/>
        </w:rPr>
        <w:t>Monumentnummer 25446, orgelnummer 857</w:t>
      </w:r>
    </w:p>
    <w:p w14:paraId="7402BBA6" w14:textId="77777777" w:rsidR="00531C1F" w:rsidRPr="008F5E62" w:rsidRDefault="00531C1F">
      <w:pPr>
        <w:pStyle w:val="PreformattedText"/>
        <w:rPr>
          <w:lang w:val="nl-NL"/>
        </w:rPr>
      </w:pPr>
    </w:p>
    <w:p w14:paraId="27E5B80E" w14:textId="77777777" w:rsidR="00531C1F" w:rsidRPr="008F5E62" w:rsidRDefault="008F5E62">
      <w:pPr>
        <w:pStyle w:val="PreformattedText"/>
        <w:rPr>
          <w:lang w:val="nl-NL"/>
        </w:rPr>
      </w:pPr>
      <w:r w:rsidRPr="008F5E62">
        <w:rPr>
          <w:lang w:val="nl-NL"/>
        </w:rPr>
        <w:t>@K2:Historische gegevens</w:t>
      </w:r>
    </w:p>
    <w:p w14:paraId="32D2C887" w14:textId="77777777" w:rsidR="00531C1F" w:rsidRPr="008F5E62" w:rsidRDefault="00531C1F">
      <w:pPr>
        <w:pStyle w:val="PreformattedText"/>
        <w:rPr>
          <w:lang w:val="nl-NL"/>
        </w:rPr>
      </w:pPr>
    </w:p>
    <w:p w14:paraId="5B63BBE8" w14:textId="77777777" w:rsidR="00531C1F" w:rsidRPr="008F5E62" w:rsidRDefault="008F5E62">
      <w:pPr>
        <w:pStyle w:val="PreformattedText"/>
        <w:rPr>
          <w:lang w:val="nl-NL"/>
        </w:rPr>
      </w:pPr>
      <w:r w:rsidRPr="008F5E62">
        <w:rPr>
          <w:lang w:val="nl-NL"/>
        </w:rPr>
        <w:t>@T1:Bouwers</w:t>
      </w:r>
    </w:p>
    <w:p w14:paraId="1C2C9D75" w14:textId="77777777" w:rsidR="00531C1F" w:rsidRPr="008F5E62" w:rsidRDefault="008F5E62">
      <w:pPr>
        <w:pStyle w:val="PreformattedText"/>
        <w:rPr>
          <w:lang w:val="nl-NL"/>
        </w:rPr>
      </w:pPr>
      <w:r w:rsidRPr="008F5E62">
        <w:rPr>
          <w:lang w:val="nl-NL"/>
        </w:rPr>
        <w:t>1. Galtus en Germer van Hagerbeer, met gebruikmaking van vele oude delen</w:t>
      </w:r>
    </w:p>
    <w:p w14:paraId="76A153BD" w14:textId="77777777" w:rsidR="00531C1F" w:rsidRPr="008F5E62" w:rsidRDefault="008F5E62">
      <w:pPr>
        <w:pStyle w:val="PreformattedText"/>
        <w:rPr>
          <w:lang w:val="de-DE"/>
        </w:rPr>
      </w:pPr>
      <w:r w:rsidRPr="008F5E62">
        <w:rPr>
          <w:lang w:val="de-DE"/>
        </w:rPr>
        <w:t>2. H.B. en G.W. Lohman</w:t>
      </w:r>
    </w:p>
    <w:p w14:paraId="26166961" w14:textId="77777777" w:rsidR="00531C1F" w:rsidRPr="008F5E62" w:rsidRDefault="008F5E62">
      <w:pPr>
        <w:pStyle w:val="PreformattedText"/>
        <w:rPr>
          <w:lang w:val="nl-NL"/>
        </w:rPr>
      </w:pPr>
      <w:r w:rsidRPr="008F5E62">
        <w:rPr>
          <w:lang w:val="nl-NL"/>
        </w:rPr>
        <w:t>3. Verschueren Orgelbouw</w:t>
      </w:r>
    </w:p>
    <w:p w14:paraId="44D5817C" w14:textId="77777777" w:rsidR="00531C1F" w:rsidRPr="008F5E62" w:rsidRDefault="00531C1F">
      <w:pPr>
        <w:pStyle w:val="PreformattedText"/>
        <w:rPr>
          <w:lang w:val="nl-NL"/>
        </w:rPr>
      </w:pPr>
    </w:p>
    <w:p w14:paraId="4DD54451" w14:textId="77777777" w:rsidR="00531C1F" w:rsidRPr="008F5E62" w:rsidRDefault="008F5E62">
      <w:pPr>
        <w:pStyle w:val="PreformattedText"/>
        <w:rPr>
          <w:lang w:val="nl-NL"/>
        </w:rPr>
      </w:pPr>
      <w:r w:rsidRPr="008F5E62">
        <w:rPr>
          <w:lang w:val="nl-NL"/>
        </w:rPr>
        <w:t>Jaren van oplevering</w:t>
      </w:r>
    </w:p>
    <w:p w14:paraId="09AAC234" w14:textId="77777777" w:rsidR="00531C1F" w:rsidRPr="008F5E62" w:rsidRDefault="008F5E62">
      <w:pPr>
        <w:pStyle w:val="PreformattedText"/>
        <w:rPr>
          <w:lang w:val="nl-NL"/>
        </w:rPr>
      </w:pPr>
      <w:r w:rsidRPr="008F5E62">
        <w:rPr>
          <w:lang w:val="nl-NL"/>
        </w:rPr>
        <w:t>1. 1643</w:t>
      </w:r>
    </w:p>
    <w:p w14:paraId="76E8F225" w14:textId="77777777" w:rsidR="00531C1F" w:rsidRPr="008F5E62" w:rsidRDefault="008F5E62">
      <w:pPr>
        <w:pStyle w:val="PreformattedText"/>
        <w:rPr>
          <w:lang w:val="nl-NL"/>
        </w:rPr>
      </w:pPr>
      <w:r w:rsidRPr="008F5E62">
        <w:rPr>
          <w:lang w:val="nl-NL"/>
        </w:rPr>
        <w:t>2. 1846</w:t>
      </w:r>
    </w:p>
    <w:p w14:paraId="619E6A8D" w14:textId="77777777" w:rsidR="00531C1F" w:rsidRPr="008F5E62" w:rsidRDefault="008F5E62">
      <w:pPr>
        <w:pStyle w:val="PreformattedText"/>
        <w:rPr>
          <w:lang w:val="nl-NL"/>
        </w:rPr>
      </w:pPr>
      <w:r w:rsidRPr="008F5E62">
        <w:rPr>
          <w:lang w:val="nl-NL"/>
        </w:rPr>
        <w:t>3. 1998</w:t>
      </w:r>
    </w:p>
    <w:p w14:paraId="156A9FD5" w14:textId="77777777" w:rsidR="00531C1F" w:rsidRPr="008F5E62" w:rsidRDefault="00531C1F">
      <w:pPr>
        <w:pStyle w:val="PreformattedText"/>
        <w:rPr>
          <w:lang w:val="nl-NL"/>
        </w:rPr>
      </w:pPr>
    </w:p>
    <w:p w14:paraId="3682647A" w14:textId="77777777" w:rsidR="00531C1F" w:rsidRPr="008F5E62" w:rsidRDefault="008F5E62">
      <w:pPr>
        <w:pStyle w:val="PreformattedText"/>
        <w:rPr>
          <w:lang w:val="nl-NL"/>
        </w:rPr>
      </w:pPr>
      <w:r w:rsidRPr="008F5E62">
        <w:rPr>
          <w:lang w:val="nl-NL"/>
        </w:rPr>
        <w:lastRenderedPageBreak/>
        <w:t>@T1:Jacob van Bilsteyn (?) 1446</w:t>
      </w:r>
    </w:p>
    <w:p w14:paraId="43557BB4" w14:textId="77777777" w:rsidR="00531C1F" w:rsidRPr="008F5E62" w:rsidRDefault="008F5E62">
      <w:pPr>
        <w:pStyle w:val="PreformattedText"/>
        <w:rPr>
          <w:lang w:val="nl-NL"/>
        </w:rPr>
      </w:pPr>
      <w:r w:rsidRPr="008F5E62">
        <w:rPr>
          <w:lang w:val="nl-NL"/>
        </w:rPr>
        <w:t>.</w:t>
      </w:r>
    </w:p>
    <w:p w14:paraId="41778AFF" w14:textId="77777777" w:rsidR="00531C1F" w:rsidRPr="008F5E62" w:rsidRDefault="008F5E62">
      <w:pPr>
        <w:pStyle w:val="PreformattedText"/>
        <w:rPr>
          <w:lang w:val="nl-NL"/>
        </w:rPr>
      </w:pPr>
      <w:r w:rsidRPr="008F5E62">
        <w:rPr>
          <w:lang w:val="nl-NL"/>
        </w:rPr>
        <w:t>bouw nieuw groot orgel</w:t>
      </w:r>
    </w:p>
    <w:p w14:paraId="221C33FA" w14:textId="77777777" w:rsidR="00531C1F" w:rsidRPr="008F5E62" w:rsidRDefault="00531C1F">
      <w:pPr>
        <w:pStyle w:val="PreformattedText"/>
        <w:rPr>
          <w:lang w:val="nl-NL"/>
        </w:rPr>
      </w:pPr>
    </w:p>
    <w:p w14:paraId="2F02C168" w14:textId="77777777" w:rsidR="00531C1F" w:rsidRPr="008F5E62" w:rsidRDefault="008F5E62">
      <w:pPr>
        <w:pStyle w:val="PreformattedText"/>
        <w:rPr>
          <w:lang w:val="nl-NL"/>
        </w:rPr>
      </w:pPr>
      <w:r w:rsidRPr="008F5E62">
        <w:rPr>
          <w:lang w:val="nl-NL"/>
        </w:rPr>
        <w:t>Jan van Covelens 1518</w:t>
      </w:r>
    </w:p>
    <w:p w14:paraId="17C2867B" w14:textId="77777777" w:rsidR="00531C1F" w:rsidRPr="008F5E62" w:rsidRDefault="008F5E62">
      <w:pPr>
        <w:pStyle w:val="PreformattedText"/>
        <w:rPr>
          <w:lang w:val="nl-NL"/>
        </w:rPr>
      </w:pPr>
      <w:r w:rsidRPr="008F5E62">
        <w:rPr>
          <w:lang w:val="nl-NL"/>
        </w:rPr>
        <w:t>.</w:t>
      </w:r>
    </w:p>
    <w:p w14:paraId="1CADCC0A" w14:textId="77777777" w:rsidR="00531C1F" w:rsidRPr="008F5E62" w:rsidRDefault="008F5E62">
      <w:pPr>
        <w:pStyle w:val="PreformattedText"/>
        <w:rPr>
          <w:lang w:val="nl-NL"/>
        </w:rPr>
      </w:pPr>
      <w:r w:rsidRPr="008F5E62">
        <w:rPr>
          <w:lang w:val="nl-NL"/>
        </w:rPr>
        <w:t>bouw nieuw orgel met hergebruik van oud materiaal</w:t>
      </w:r>
    </w:p>
    <w:p w14:paraId="52796DAE" w14:textId="77777777" w:rsidR="00531C1F" w:rsidRPr="008F5E62" w:rsidRDefault="00531C1F">
      <w:pPr>
        <w:pStyle w:val="PreformattedText"/>
        <w:rPr>
          <w:lang w:val="nl-NL"/>
        </w:rPr>
      </w:pPr>
    </w:p>
    <w:p w14:paraId="17718215" w14:textId="77777777" w:rsidR="00531C1F" w:rsidRPr="008F5E62" w:rsidRDefault="008F5E62">
      <w:pPr>
        <w:pStyle w:val="PreformattedText"/>
        <w:rPr>
          <w:lang w:val="nl-NL"/>
        </w:rPr>
      </w:pPr>
      <w:r w:rsidRPr="008F5E62">
        <w:rPr>
          <w:lang w:val="nl-NL"/>
        </w:rPr>
        <w:t>Jan Kerstansz 1541</w:t>
      </w:r>
    </w:p>
    <w:p w14:paraId="7898193F" w14:textId="77777777" w:rsidR="00531C1F" w:rsidRPr="008F5E62" w:rsidRDefault="008F5E62">
      <w:pPr>
        <w:pStyle w:val="PreformattedText"/>
        <w:rPr>
          <w:lang w:val="nl-NL"/>
        </w:rPr>
      </w:pPr>
      <w:r w:rsidRPr="008F5E62">
        <w:rPr>
          <w:lang w:val="nl-NL"/>
        </w:rPr>
        <w:t>.</w:t>
      </w:r>
    </w:p>
    <w:p w14:paraId="7E0D79DF" w14:textId="77777777" w:rsidR="00531C1F" w:rsidRPr="008F5E62" w:rsidRDefault="008F5E62">
      <w:pPr>
        <w:pStyle w:val="PreformattedText"/>
        <w:rPr>
          <w:lang w:val="nl-NL"/>
        </w:rPr>
      </w:pPr>
      <w:r w:rsidRPr="008F5E62">
        <w:rPr>
          <w:lang w:val="nl-NL"/>
        </w:rPr>
        <w:t>gewelf onder RP aangebracht</w:t>
      </w:r>
    </w:p>
    <w:p w14:paraId="6609671B" w14:textId="77777777" w:rsidR="00531C1F" w:rsidRPr="008F5E62" w:rsidRDefault="00531C1F">
      <w:pPr>
        <w:pStyle w:val="PreformattedText"/>
        <w:rPr>
          <w:lang w:val="nl-NL"/>
        </w:rPr>
      </w:pPr>
    </w:p>
    <w:p w14:paraId="11C563D5" w14:textId="77777777" w:rsidR="00531C1F" w:rsidRPr="008F5E62" w:rsidRDefault="008F5E62">
      <w:pPr>
        <w:pStyle w:val="PreformattedText"/>
        <w:rPr>
          <w:lang w:val="nl-NL"/>
        </w:rPr>
      </w:pPr>
      <w:r w:rsidRPr="008F5E62">
        <w:rPr>
          <w:lang w:val="nl-NL"/>
        </w:rPr>
        <w:t>Jan Jacobsz van Lin 1628</w:t>
      </w:r>
    </w:p>
    <w:p w14:paraId="5C93A0DE" w14:textId="77777777" w:rsidR="00531C1F" w:rsidRPr="008F5E62" w:rsidRDefault="008F5E62">
      <w:pPr>
        <w:pStyle w:val="PreformattedText"/>
        <w:rPr>
          <w:lang w:val="nl-NL"/>
        </w:rPr>
      </w:pPr>
      <w:r w:rsidRPr="008F5E62">
        <w:rPr>
          <w:lang w:val="nl-NL"/>
        </w:rPr>
        <w:t>.</w:t>
      </w:r>
    </w:p>
    <w:p w14:paraId="268F5139" w14:textId="77777777" w:rsidR="00531C1F" w:rsidRPr="008F5E62" w:rsidRDefault="008F5E62">
      <w:pPr>
        <w:pStyle w:val="PreformattedText"/>
        <w:rPr>
          <w:lang w:val="nl-NL"/>
        </w:rPr>
      </w:pPr>
      <w:r w:rsidRPr="008F5E62">
        <w:rPr>
          <w:lang w:val="nl-NL"/>
        </w:rPr>
        <w:t>kas RP vernieuwd</w:t>
      </w:r>
    </w:p>
    <w:p w14:paraId="632BB2C0" w14:textId="77777777" w:rsidR="00531C1F" w:rsidRPr="008F5E62" w:rsidRDefault="008F5E62">
      <w:pPr>
        <w:pStyle w:val="PreformattedText"/>
        <w:rPr>
          <w:lang w:val="nl-NL"/>
        </w:rPr>
      </w:pPr>
      <w:r w:rsidRPr="008F5E62">
        <w:rPr>
          <w:lang w:val="nl-NL"/>
        </w:rPr>
        <w:t>.</w:t>
      </w:r>
    </w:p>
    <w:p w14:paraId="1E754EB0" w14:textId="77777777" w:rsidR="00531C1F" w:rsidRPr="008F5E62" w:rsidRDefault="008F5E62">
      <w:pPr>
        <w:pStyle w:val="PreformattedText"/>
        <w:rPr>
          <w:lang w:val="nl-NL"/>
        </w:rPr>
      </w:pPr>
      <w:r w:rsidRPr="008F5E62">
        <w:rPr>
          <w:lang w:val="nl-NL"/>
        </w:rPr>
        <w:t>aanleg twee nieuwe windladen (onder&lt;\-&gt; en bovenlade) met omvang CDEFGA&lt;\-&gt;g2a2</w:t>
      </w:r>
    </w:p>
    <w:p w14:paraId="15586EBC" w14:textId="77777777" w:rsidR="00531C1F" w:rsidRPr="008F5E62" w:rsidRDefault="00531C1F">
      <w:pPr>
        <w:pStyle w:val="PreformattedText"/>
        <w:rPr>
          <w:lang w:val="nl-NL"/>
        </w:rPr>
      </w:pPr>
    </w:p>
    <w:p w14:paraId="7C9CEFFF" w14:textId="77777777" w:rsidR="00531C1F" w:rsidRPr="008F5E62" w:rsidRDefault="008F5E62">
      <w:pPr>
        <w:pStyle w:val="PreformattedText"/>
        <w:rPr>
          <w:lang w:val="nl-NL"/>
        </w:rPr>
      </w:pPr>
      <w:r w:rsidRPr="008F5E62">
        <w:rPr>
          <w:lang w:val="nl-NL"/>
        </w:rPr>
        <w:t>Dispositie RP in 1628</w:t>
      </w:r>
    </w:p>
    <w:p w14:paraId="2BAFF157" w14:textId="77777777" w:rsidR="00531C1F" w:rsidRPr="008F5E62" w:rsidRDefault="00531C1F">
      <w:pPr>
        <w:pStyle w:val="PreformattedText"/>
        <w:rPr>
          <w:lang w:val="nl-NL"/>
        </w:rPr>
      </w:pPr>
    </w:p>
    <w:p w14:paraId="17CA5912" w14:textId="6F4E85C6" w:rsidR="00531C1F" w:rsidRPr="008F5E62" w:rsidRDefault="008F5E62">
      <w:pPr>
        <w:pStyle w:val="PreformattedText"/>
        <w:rPr>
          <w:lang w:val="nl-NL"/>
        </w:rPr>
      </w:pPr>
      <w:r w:rsidRPr="008F5E62">
        <w:rPr>
          <w:lang w:val="nl-NL"/>
        </w:rPr>
        <w:t>@T4:@Prestant</w:t>
      </w:r>
    </w:p>
    <w:p w14:paraId="48C7BF6F" w14:textId="77777777" w:rsidR="00531C1F" w:rsidRPr="008F5E62" w:rsidRDefault="008F5E62">
      <w:pPr>
        <w:pStyle w:val="PreformattedText"/>
        <w:rPr>
          <w:lang w:val="nl-NL"/>
        </w:rPr>
      </w:pPr>
      <w:r w:rsidRPr="008F5E62">
        <w:rPr>
          <w:lang w:val="nl-NL"/>
        </w:rPr>
        <w:t>Octaaf</w:t>
      </w:r>
    </w:p>
    <w:p w14:paraId="3207F27F" w14:textId="77777777" w:rsidR="00531C1F" w:rsidRPr="008F5E62" w:rsidRDefault="008F5E62">
      <w:pPr>
        <w:pStyle w:val="PreformattedText"/>
        <w:rPr>
          <w:lang w:val="nl-NL"/>
        </w:rPr>
      </w:pPr>
      <w:r w:rsidRPr="008F5E62">
        <w:rPr>
          <w:lang w:val="nl-NL"/>
        </w:rPr>
        <w:t>Super&lt;\-&gt;Octaaf</w:t>
      </w:r>
    </w:p>
    <w:p w14:paraId="75EEBE90" w14:textId="77777777" w:rsidR="00531C1F" w:rsidRPr="008F5E62" w:rsidRDefault="008F5E62">
      <w:pPr>
        <w:pStyle w:val="PreformattedText"/>
        <w:rPr>
          <w:lang w:val="nl-NL"/>
        </w:rPr>
      </w:pPr>
      <w:r w:rsidRPr="008F5E62">
        <w:rPr>
          <w:lang w:val="nl-NL"/>
        </w:rPr>
        <w:t>Mixtuur</w:t>
      </w:r>
    </w:p>
    <w:p w14:paraId="63117EA4" w14:textId="77777777" w:rsidR="00531C1F" w:rsidRPr="008F5E62" w:rsidRDefault="008F5E62">
      <w:pPr>
        <w:pStyle w:val="PreformattedText"/>
        <w:rPr>
          <w:lang w:val="nl-NL"/>
        </w:rPr>
      </w:pPr>
      <w:r w:rsidRPr="008F5E62">
        <w:rPr>
          <w:lang w:val="nl-NL"/>
        </w:rPr>
        <w:t>Scherp</w:t>
      </w:r>
    </w:p>
    <w:p w14:paraId="31343BCF" w14:textId="77777777" w:rsidR="00531C1F" w:rsidRPr="008F5E62" w:rsidRDefault="00531C1F">
      <w:pPr>
        <w:pStyle w:val="PreformattedText"/>
        <w:rPr>
          <w:lang w:val="nl-NL"/>
        </w:rPr>
      </w:pPr>
    </w:p>
    <w:p w14:paraId="3BE7530F" w14:textId="77777777" w:rsidR="00531C1F" w:rsidRPr="008F5E62" w:rsidRDefault="008F5E62">
      <w:pPr>
        <w:pStyle w:val="PreformattedText"/>
        <w:rPr>
          <w:lang w:val="nl-NL"/>
        </w:rPr>
      </w:pPr>
      <w:r w:rsidRPr="008F5E62">
        <w:rPr>
          <w:lang w:val="nl-NL"/>
        </w:rPr>
        <w:t>Quintadeen</w:t>
      </w:r>
    </w:p>
    <w:p w14:paraId="346A3EA4" w14:textId="77777777" w:rsidR="00531C1F" w:rsidRPr="008F5E62" w:rsidRDefault="008F5E62">
      <w:pPr>
        <w:pStyle w:val="PreformattedText"/>
        <w:rPr>
          <w:lang w:val="nl-NL"/>
        </w:rPr>
      </w:pPr>
      <w:r w:rsidRPr="008F5E62">
        <w:rPr>
          <w:lang w:val="nl-NL"/>
        </w:rPr>
        <w:t>Fluit</w:t>
      </w:r>
    </w:p>
    <w:p w14:paraId="6AF1EB66" w14:textId="77777777" w:rsidR="00531C1F" w:rsidRPr="008F5E62" w:rsidRDefault="008F5E62">
      <w:pPr>
        <w:pStyle w:val="PreformattedText"/>
        <w:rPr>
          <w:lang w:val="nl-NL"/>
        </w:rPr>
      </w:pPr>
      <w:r w:rsidRPr="008F5E62">
        <w:rPr>
          <w:lang w:val="nl-NL"/>
        </w:rPr>
        <w:t>Gemshoorn</w:t>
      </w:r>
    </w:p>
    <w:p w14:paraId="5DE08F61" w14:textId="326F023A" w:rsidR="00531C1F" w:rsidRPr="008F5E62" w:rsidRDefault="008F5E62">
      <w:pPr>
        <w:pStyle w:val="PreformattedText"/>
        <w:rPr>
          <w:lang w:val="nl-NL"/>
        </w:rPr>
      </w:pPr>
      <w:r w:rsidRPr="008F5E62">
        <w:rPr>
          <w:lang w:val="nl-NL"/>
        </w:rPr>
        <w:t>Cornovit D@</w:t>
      </w:r>
    </w:p>
    <w:p w14:paraId="0AE968AA" w14:textId="30F06702" w:rsidR="00531C1F" w:rsidRPr="008F5E62" w:rsidRDefault="00531C1F">
      <w:pPr>
        <w:pStyle w:val="PreformattedText"/>
        <w:rPr>
          <w:lang w:val="nl-NL"/>
        </w:rPr>
      </w:pPr>
    </w:p>
    <w:p w14:paraId="3760EEDE" w14:textId="11AC74F2" w:rsidR="00531C1F" w:rsidRPr="008F5E62" w:rsidRDefault="008F5E62">
      <w:pPr>
        <w:pStyle w:val="PreformattedText"/>
        <w:rPr>
          <w:lang w:val="nl-NL"/>
        </w:rPr>
      </w:pPr>
      <w:r w:rsidRPr="008F5E62">
        <w:rPr>
          <w:lang w:val="nl-NL"/>
        </w:rPr>
        <w:t>@8'</w:t>
      </w:r>
    </w:p>
    <w:p w14:paraId="1CB87B77" w14:textId="77777777" w:rsidR="00531C1F" w:rsidRPr="008F5E62" w:rsidRDefault="008F5E62">
      <w:pPr>
        <w:pStyle w:val="PreformattedText"/>
        <w:rPr>
          <w:lang w:val="nl-NL"/>
        </w:rPr>
      </w:pPr>
      <w:r w:rsidRPr="008F5E62">
        <w:rPr>
          <w:lang w:val="nl-NL"/>
        </w:rPr>
        <w:t>4'</w:t>
      </w:r>
    </w:p>
    <w:p w14:paraId="6C653C46" w14:textId="77777777" w:rsidR="00531C1F" w:rsidRPr="008F5E62" w:rsidRDefault="008F5E62">
      <w:pPr>
        <w:pStyle w:val="PreformattedText"/>
        <w:rPr>
          <w:lang w:val="nl-NL"/>
        </w:rPr>
      </w:pPr>
      <w:r w:rsidRPr="008F5E62">
        <w:rPr>
          <w:lang w:val="nl-NL"/>
        </w:rPr>
        <w:t>2'</w:t>
      </w:r>
    </w:p>
    <w:p w14:paraId="02C6448A" w14:textId="200F2AC1" w:rsidR="00531C1F" w:rsidRPr="008F5E62" w:rsidRDefault="00531C1F">
      <w:pPr>
        <w:pStyle w:val="PreformattedText"/>
        <w:rPr>
          <w:lang w:val="nl-NL"/>
        </w:rPr>
      </w:pPr>
    </w:p>
    <w:p w14:paraId="00E7E27E" w14:textId="5AE8ADF9" w:rsidR="008F5E62" w:rsidRPr="008F5E62" w:rsidRDefault="008F5E62">
      <w:pPr>
        <w:pStyle w:val="PreformattedText"/>
        <w:rPr>
          <w:lang w:val="nl-NL"/>
        </w:rPr>
      </w:pPr>
    </w:p>
    <w:p w14:paraId="2B671E20" w14:textId="77777777" w:rsidR="008F5E62" w:rsidRPr="008F5E62" w:rsidRDefault="008F5E62">
      <w:pPr>
        <w:pStyle w:val="PreformattedText"/>
        <w:rPr>
          <w:lang w:val="nl-NL"/>
        </w:rPr>
      </w:pPr>
    </w:p>
    <w:p w14:paraId="0B402665" w14:textId="77777777" w:rsidR="00531C1F" w:rsidRPr="008F5E62" w:rsidRDefault="008F5E62">
      <w:pPr>
        <w:pStyle w:val="PreformattedText"/>
        <w:rPr>
          <w:lang w:val="nl-NL"/>
        </w:rPr>
      </w:pPr>
      <w:r w:rsidRPr="008F5E62">
        <w:rPr>
          <w:lang w:val="nl-NL"/>
        </w:rPr>
        <w:t>8'</w:t>
      </w:r>
    </w:p>
    <w:p w14:paraId="370DB661" w14:textId="77777777" w:rsidR="00531C1F" w:rsidRPr="008F5E62" w:rsidRDefault="008F5E62">
      <w:pPr>
        <w:pStyle w:val="PreformattedText"/>
        <w:rPr>
          <w:lang w:val="nl-NL"/>
        </w:rPr>
      </w:pPr>
      <w:r w:rsidRPr="008F5E62">
        <w:rPr>
          <w:lang w:val="nl-NL"/>
        </w:rPr>
        <w:t>4'</w:t>
      </w:r>
    </w:p>
    <w:p w14:paraId="241A6EDD" w14:textId="77777777" w:rsidR="00531C1F" w:rsidRPr="008F5E62" w:rsidRDefault="008F5E62">
      <w:pPr>
        <w:pStyle w:val="PreformattedText"/>
        <w:rPr>
          <w:lang w:val="nl-NL"/>
        </w:rPr>
      </w:pPr>
      <w:r w:rsidRPr="008F5E62">
        <w:rPr>
          <w:lang w:val="nl-NL"/>
        </w:rPr>
        <w:t>2'</w:t>
      </w:r>
    </w:p>
    <w:p w14:paraId="251BD15B" w14:textId="2DFB6973" w:rsidR="00531C1F" w:rsidRPr="008F5E62" w:rsidRDefault="008F5E62">
      <w:pPr>
        <w:pStyle w:val="PreformattedText"/>
        <w:rPr>
          <w:lang w:val="nl-NL"/>
        </w:rPr>
      </w:pPr>
      <w:r>
        <w:rPr>
          <w:lang w:val="nl-NL"/>
        </w:rPr>
        <w:t>@</w:t>
      </w:r>
    </w:p>
    <w:p w14:paraId="373B44F5" w14:textId="77777777" w:rsidR="00531C1F" w:rsidRPr="008F5E62" w:rsidRDefault="008F5E62">
      <w:pPr>
        <w:pStyle w:val="PreformattedText"/>
        <w:rPr>
          <w:lang w:val="nl-NL"/>
        </w:rPr>
      </w:pPr>
      <w:r w:rsidRPr="008F5E62">
        <w:rPr>
          <w:lang w:val="nl-NL"/>
        </w:rPr>
        <w:t>@T1:Galtus en Germer van Hagerbeer 1643</w:t>
      </w:r>
    </w:p>
    <w:p w14:paraId="77D14DFB" w14:textId="77777777" w:rsidR="00531C1F" w:rsidRPr="008F5E62" w:rsidRDefault="008F5E62">
      <w:pPr>
        <w:pStyle w:val="PreformattedText"/>
        <w:rPr>
          <w:lang w:val="nl-NL"/>
        </w:rPr>
      </w:pPr>
      <w:r w:rsidRPr="008F5E62">
        <w:rPr>
          <w:lang w:val="nl-NL"/>
        </w:rPr>
        <w:t>.</w:t>
      </w:r>
    </w:p>
    <w:p w14:paraId="33A9945D" w14:textId="77777777" w:rsidR="00531C1F" w:rsidRPr="008F5E62" w:rsidRDefault="008F5E62">
      <w:pPr>
        <w:pStyle w:val="PreformattedText"/>
        <w:rPr>
          <w:lang w:val="nl-NL"/>
        </w:rPr>
      </w:pPr>
      <w:r w:rsidRPr="008F5E62">
        <w:rPr>
          <w:lang w:val="nl-NL"/>
        </w:rPr>
        <w:t>bouw nieuw orgel met gebruikmaking van pijpwerk uit o.a. 1446 en 1518, niet uit 1628</w:t>
      </w:r>
    </w:p>
    <w:p w14:paraId="0BAD8922" w14:textId="77777777" w:rsidR="00531C1F" w:rsidRPr="008F5E62" w:rsidRDefault="008F5E62">
      <w:pPr>
        <w:pStyle w:val="PreformattedText"/>
        <w:rPr>
          <w:lang w:val="nl-NL"/>
        </w:rPr>
      </w:pPr>
      <w:r w:rsidRPr="008F5E62">
        <w:rPr>
          <w:lang w:val="nl-NL"/>
        </w:rPr>
        <w:t>.</w:t>
      </w:r>
    </w:p>
    <w:p w14:paraId="1B728C8F" w14:textId="77777777" w:rsidR="00531C1F" w:rsidRPr="008F5E62" w:rsidRDefault="008F5E62">
      <w:pPr>
        <w:pStyle w:val="PreformattedText"/>
        <w:rPr>
          <w:lang w:val="nl-NL"/>
        </w:rPr>
      </w:pPr>
      <w:r w:rsidRPr="008F5E62">
        <w:rPr>
          <w:lang w:val="nl-NL"/>
        </w:rPr>
        <w:t>bouw nieuwe hoofdkas door Arent van 's&lt;\-&gt;Gravesande</w:t>
      </w:r>
    </w:p>
    <w:p w14:paraId="14870E10" w14:textId="77777777" w:rsidR="00531C1F" w:rsidRPr="008F5E62" w:rsidRDefault="008F5E62">
      <w:pPr>
        <w:pStyle w:val="PreformattedText"/>
        <w:rPr>
          <w:lang w:val="nl-NL"/>
        </w:rPr>
      </w:pPr>
      <w:r w:rsidRPr="008F5E62">
        <w:rPr>
          <w:lang w:val="nl-NL"/>
        </w:rPr>
        <w:t>.</w:t>
      </w:r>
    </w:p>
    <w:p w14:paraId="1C333390" w14:textId="77777777" w:rsidR="00531C1F" w:rsidRPr="008F5E62" w:rsidRDefault="008F5E62">
      <w:pPr>
        <w:pStyle w:val="PreformattedText"/>
        <w:rPr>
          <w:lang w:val="nl-NL"/>
        </w:rPr>
      </w:pPr>
      <w:r w:rsidRPr="008F5E62">
        <w:rPr>
          <w:lang w:val="nl-NL"/>
        </w:rPr>
        <w:t>kas RP gehandhaafd en uitgebreid</w:t>
      </w:r>
    </w:p>
    <w:p w14:paraId="734DD42E" w14:textId="77777777" w:rsidR="00531C1F" w:rsidRPr="008F5E62" w:rsidRDefault="00531C1F">
      <w:pPr>
        <w:pStyle w:val="PreformattedText"/>
        <w:rPr>
          <w:lang w:val="nl-NL"/>
        </w:rPr>
      </w:pPr>
    </w:p>
    <w:p w14:paraId="0BD1E3BF" w14:textId="77777777" w:rsidR="00531C1F" w:rsidRPr="008F5E62" w:rsidRDefault="008F5E62">
      <w:pPr>
        <w:pStyle w:val="PreformattedText"/>
        <w:rPr>
          <w:lang w:val="nl-NL"/>
        </w:rPr>
      </w:pPr>
      <w:r w:rsidRPr="008F5E62">
        <w:rPr>
          <w:lang w:val="nl-NL"/>
        </w:rPr>
        <w:t>Johannes Duyschot ca 1687</w:t>
      </w:r>
    </w:p>
    <w:p w14:paraId="0E1AD3C2" w14:textId="77777777" w:rsidR="00531C1F" w:rsidRPr="008F5E62" w:rsidRDefault="008F5E62">
      <w:pPr>
        <w:pStyle w:val="PreformattedText"/>
        <w:rPr>
          <w:lang w:val="nl-NL"/>
        </w:rPr>
      </w:pPr>
      <w:r w:rsidRPr="008F5E62">
        <w:rPr>
          <w:lang w:val="nl-NL"/>
        </w:rPr>
        <w:t>.</w:t>
      </w:r>
    </w:p>
    <w:p w14:paraId="363A63E3" w14:textId="77777777" w:rsidR="00531C1F" w:rsidRPr="008F5E62" w:rsidRDefault="008F5E62">
      <w:pPr>
        <w:pStyle w:val="PreformattedText"/>
        <w:rPr>
          <w:lang w:val="nl-NL"/>
        </w:rPr>
      </w:pPr>
      <w:r w:rsidRPr="008F5E62">
        <w:rPr>
          <w:lang w:val="nl-NL"/>
        </w:rPr>
        <w:t>nieuwe Mixtuur (RP)</w:t>
      </w:r>
    </w:p>
    <w:p w14:paraId="7916CDF5" w14:textId="77777777" w:rsidR="00531C1F" w:rsidRPr="008F5E62" w:rsidRDefault="008F5E62">
      <w:pPr>
        <w:pStyle w:val="PreformattedText"/>
        <w:rPr>
          <w:lang w:val="nl-NL"/>
        </w:rPr>
      </w:pPr>
      <w:r w:rsidRPr="008F5E62">
        <w:rPr>
          <w:lang w:val="nl-NL"/>
        </w:rPr>
        <w:t>.</w:t>
      </w:r>
    </w:p>
    <w:p w14:paraId="7AE82FAE" w14:textId="77777777" w:rsidR="00531C1F" w:rsidRPr="008F5E62" w:rsidRDefault="008F5E62">
      <w:pPr>
        <w:pStyle w:val="PreformattedText"/>
        <w:rPr>
          <w:lang w:val="nl-NL"/>
        </w:rPr>
      </w:pPr>
      <w:r w:rsidRPr="008F5E62">
        <w:rPr>
          <w:lang w:val="nl-NL"/>
        </w:rPr>
        <w:t>nieuw pedaalklavier</w:t>
      </w:r>
    </w:p>
    <w:p w14:paraId="387A13D5" w14:textId="77777777" w:rsidR="00531C1F" w:rsidRPr="008F5E62" w:rsidRDefault="008F5E62">
      <w:pPr>
        <w:pStyle w:val="PreformattedText"/>
        <w:rPr>
          <w:lang w:val="nl-NL"/>
        </w:rPr>
      </w:pPr>
      <w:r w:rsidRPr="008F5E62">
        <w:rPr>
          <w:lang w:val="nl-NL"/>
        </w:rPr>
        <w:t>.</w:t>
      </w:r>
    </w:p>
    <w:p w14:paraId="3E57A254" w14:textId="77777777" w:rsidR="00531C1F" w:rsidRPr="008F5E62" w:rsidRDefault="008F5E62">
      <w:pPr>
        <w:pStyle w:val="PreformattedText"/>
        <w:rPr>
          <w:lang w:val="nl-NL"/>
        </w:rPr>
      </w:pPr>
      <w:r w:rsidRPr="008F5E62">
        <w:rPr>
          <w:lang w:val="nl-NL"/>
        </w:rPr>
        <w:t>aanleg manuaalkoppeling</w:t>
      </w:r>
    </w:p>
    <w:p w14:paraId="42FB4316" w14:textId="77777777" w:rsidR="00531C1F" w:rsidRPr="008F5E62" w:rsidRDefault="008F5E62">
      <w:pPr>
        <w:pStyle w:val="PreformattedText"/>
        <w:rPr>
          <w:lang w:val="nl-NL"/>
        </w:rPr>
      </w:pPr>
      <w:r w:rsidRPr="008F5E62">
        <w:rPr>
          <w:lang w:val="nl-NL"/>
        </w:rPr>
        <w:t>.</w:t>
      </w:r>
    </w:p>
    <w:p w14:paraId="3C498347" w14:textId="77777777" w:rsidR="00531C1F" w:rsidRPr="008F5E62" w:rsidRDefault="008F5E62">
      <w:pPr>
        <w:pStyle w:val="PreformattedText"/>
        <w:rPr>
          <w:lang w:val="nl-NL"/>
        </w:rPr>
      </w:pPr>
      <w:r w:rsidRPr="008F5E62">
        <w:rPr>
          <w:lang w:val="nl-NL"/>
        </w:rPr>
        <w:t>nieuwe blaasbalgen</w:t>
      </w:r>
    </w:p>
    <w:p w14:paraId="6B3DFDED" w14:textId="77777777" w:rsidR="00531C1F" w:rsidRPr="008F5E62" w:rsidRDefault="00531C1F">
      <w:pPr>
        <w:pStyle w:val="PreformattedText"/>
        <w:rPr>
          <w:lang w:val="nl-NL"/>
        </w:rPr>
      </w:pPr>
    </w:p>
    <w:p w14:paraId="444363B6" w14:textId="77777777" w:rsidR="00531C1F" w:rsidRPr="008F5E62" w:rsidRDefault="008F5E62">
      <w:pPr>
        <w:pStyle w:val="PreformattedText"/>
        <w:rPr>
          <w:lang w:val="nl-NL"/>
        </w:rPr>
      </w:pPr>
      <w:r w:rsidRPr="008F5E62">
        <w:rPr>
          <w:lang w:val="nl-NL"/>
        </w:rPr>
        <w:t>Pieter Assendelft 1745</w:t>
      </w:r>
    </w:p>
    <w:p w14:paraId="68550545" w14:textId="77777777" w:rsidR="00531C1F" w:rsidRPr="008F5E62" w:rsidRDefault="008F5E62">
      <w:pPr>
        <w:pStyle w:val="PreformattedText"/>
        <w:rPr>
          <w:lang w:val="nl-NL"/>
        </w:rPr>
      </w:pPr>
      <w:r w:rsidRPr="008F5E62">
        <w:rPr>
          <w:lang w:val="nl-NL"/>
        </w:rPr>
        <w:t>.</w:t>
      </w:r>
    </w:p>
    <w:p w14:paraId="20B82533" w14:textId="77777777" w:rsidR="00531C1F" w:rsidRPr="008F5E62" w:rsidRDefault="008F5E62">
      <w:pPr>
        <w:pStyle w:val="PreformattedText"/>
        <w:rPr>
          <w:lang w:val="nl-NL"/>
        </w:rPr>
      </w:pPr>
      <w:r w:rsidRPr="008F5E62">
        <w:rPr>
          <w:lang w:val="nl-NL"/>
        </w:rPr>
        <w:t>RP + Cornet 5 st.</w:t>
      </w:r>
    </w:p>
    <w:p w14:paraId="5377D60A" w14:textId="77777777" w:rsidR="00531C1F" w:rsidRPr="008F5E62" w:rsidRDefault="00531C1F">
      <w:pPr>
        <w:pStyle w:val="PreformattedText"/>
        <w:rPr>
          <w:lang w:val="nl-NL"/>
        </w:rPr>
      </w:pPr>
    </w:p>
    <w:p w14:paraId="375B2689" w14:textId="77777777" w:rsidR="00531C1F" w:rsidRPr="008F5E62" w:rsidRDefault="008F5E62">
      <w:pPr>
        <w:pStyle w:val="PreformattedText"/>
        <w:rPr>
          <w:lang w:val="nl-NL"/>
        </w:rPr>
      </w:pPr>
      <w:r w:rsidRPr="008F5E62">
        <w:rPr>
          <w:lang w:val="nl-NL"/>
        </w:rPr>
        <w:lastRenderedPageBreak/>
        <w:t>Johannes en Samuel Assendelft 1780</w:t>
      </w:r>
    </w:p>
    <w:p w14:paraId="3EE214A2" w14:textId="77777777" w:rsidR="00531C1F" w:rsidRPr="008F5E62" w:rsidRDefault="008F5E62">
      <w:pPr>
        <w:pStyle w:val="PreformattedText"/>
        <w:rPr>
          <w:lang w:val="nl-NL"/>
        </w:rPr>
      </w:pPr>
      <w:r w:rsidRPr="008F5E62">
        <w:rPr>
          <w:lang w:val="nl-NL"/>
        </w:rPr>
        <w:t>.</w:t>
      </w:r>
    </w:p>
    <w:p w14:paraId="023E73E8" w14:textId="77777777" w:rsidR="00531C1F" w:rsidRPr="008F5E62" w:rsidRDefault="008F5E62">
      <w:pPr>
        <w:pStyle w:val="PreformattedText"/>
        <w:rPr>
          <w:lang w:val="nl-NL"/>
        </w:rPr>
      </w:pPr>
      <w:r w:rsidRPr="008F5E62">
        <w:rPr>
          <w:lang w:val="nl-NL"/>
        </w:rPr>
        <w:t>grootscheepse vernieuwing, o.a. van aantal laden</w:t>
      </w:r>
    </w:p>
    <w:p w14:paraId="30F131B9" w14:textId="77777777" w:rsidR="00531C1F" w:rsidRPr="008F5E62" w:rsidRDefault="008F5E62">
      <w:pPr>
        <w:pStyle w:val="PreformattedText"/>
        <w:rPr>
          <w:lang w:val="nl-NL"/>
        </w:rPr>
      </w:pPr>
      <w:r w:rsidRPr="008F5E62">
        <w:rPr>
          <w:lang w:val="nl-NL"/>
        </w:rPr>
        <w:t>en Hendrik Bl&lt;\#154&gt;tz</w:t>
      </w:r>
    </w:p>
    <w:p w14:paraId="300D40A8" w14:textId="77777777" w:rsidR="00531C1F" w:rsidRPr="008F5E62" w:rsidRDefault="00531C1F">
      <w:pPr>
        <w:pStyle w:val="PreformattedText"/>
        <w:rPr>
          <w:lang w:val="nl-NL"/>
        </w:rPr>
      </w:pPr>
    </w:p>
    <w:p w14:paraId="07762B3A" w14:textId="77777777" w:rsidR="00531C1F" w:rsidRPr="008F5E62" w:rsidRDefault="008F5E62">
      <w:pPr>
        <w:pStyle w:val="PreformattedText"/>
        <w:rPr>
          <w:lang w:val="nl-NL"/>
        </w:rPr>
      </w:pPr>
      <w:r w:rsidRPr="008F5E62">
        <w:rPr>
          <w:lang w:val="nl-NL"/>
        </w:rPr>
        <w:t>Hendrik Hermanus Hess 1781</w:t>
      </w:r>
    </w:p>
    <w:p w14:paraId="5B64FA67" w14:textId="77777777" w:rsidR="00531C1F" w:rsidRPr="008F5E62" w:rsidRDefault="008F5E62">
      <w:pPr>
        <w:pStyle w:val="PreformattedText"/>
        <w:rPr>
          <w:lang w:val="nl-NL"/>
        </w:rPr>
      </w:pPr>
      <w:r w:rsidRPr="008F5E62">
        <w:rPr>
          <w:lang w:val="nl-NL"/>
        </w:rPr>
        <w:t>.</w:t>
      </w:r>
    </w:p>
    <w:p w14:paraId="4BE7334F" w14:textId="77777777" w:rsidR="00531C1F" w:rsidRPr="008F5E62" w:rsidRDefault="008F5E62">
      <w:pPr>
        <w:pStyle w:val="PreformattedText"/>
        <w:rPr>
          <w:lang w:val="nl-NL"/>
        </w:rPr>
      </w:pPr>
      <w:r w:rsidRPr="008F5E62">
        <w:rPr>
          <w:lang w:val="nl-NL"/>
        </w:rPr>
        <w:t>aanleg gehalveerde drukkoppeling</w:t>
      </w:r>
    </w:p>
    <w:p w14:paraId="7FA83B22" w14:textId="77777777" w:rsidR="00531C1F" w:rsidRPr="008F5E62" w:rsidRDefault="00531C1F">
      <w:pPr>
        <w:pStyle w:val="PreformattedText"/>
        <w:rPr>
          <w:lang w:val="nl-NL"/>
        </w:rPr>
      </w:pPr>
    </w:p>
    <w:p w14:paraId="73F17498" w14:textId="77777777" w:rsidR="00531C1F" w:rsidRPr="008F5E62" w:rsidRDefault="008F5E62">
      <w:pPr>
        <w:pStyle w:val="PreformattedText"/>
        <w:rPr>
          <w:lang w:val="nl-NL"/>
        </w:rPr>
      </w:pPr>
      <w:r w:rsidRPr="008F5E62">
        <w:rPr>
          <w:lang w:val="nl-NL"/>
        </w:rPr>
        <w:t>Rijk van Arkel 1807</w:t>
      </w:r>
    </w:p>
    <w:p w14:paraId="1112E521" w14:textId="77777777" w:rsidR="00531C1F" w:rsidRPr="008F5E62" w:rsidRDefault="008F5E62">
      <w:pPr>
        <w:pStyle w:val="PreformattedText"/>
        <w:rPr>
          <w:lang w:val="nl-NL"/>
        </w:rPr>
      </w:pPr>
      <w:r w:rsidRPr="008F5E62">
        <w:rPr>
          <w:lang w:val="nl-NL"/>
        </w:rPr>
        <w:t>.</w:t>
      </w:r>
    </w:p>
    <w:p w14:paraId="1CECEAD9" w14:textId="77777777" w:rsidR="00531C1F" w:rsidRPr="008F5E62" w:rsidRDefault="008F5E62">
      <w:pPr>
        <w:pStyle w:val="PreformattedText"/>
        <w:rPr>
          <w:lang w:val="nl-NL"/>
        </w:rPr>
      </w:pPr>
      <w:r w:rsidRPr="008F5E62">
        <w:rPr>
          <w:lang w:val="nl-NL"/>
        </w:rPr>
        <w:t>herstel balgen</w:t>
      </w:r>
    </w:p>
    <w:p w14:paraId="47FA41BA" w14:textId="77777777" w:rsidR="00531C1F" w:rsidRPr="008F5E62" w:rsidRDefault="008F5E62">
      <w:pPr>
        <w:pStyle w:val="PreformattedText"/>
        <w:rPr>
          <w:lang w:val="nl-NL"/>
        </w:rPr>
      </w:pPr>
      <w:r w:rsidRPr="008F5E62">
        <w:rPr>
          <w:lang w:val="nl-NL"/>
        </w:rPr>
        <w:t>.</w:t>
      </w:r>
    </w:p>
    <w:p w14:paraId="66B84D91" w14:textId="77777777" w:rsidR="00531C1F" w:rsidRPr="008F5E62" w:rsidRDefault="008F5E62">
      <w:pPr>
        <w:pStyle w:val="PreformattedText"/>
        <w:rPr>
          <w:lang w:val="nl-NL"/>
        </w:rPr>
      </w:pPr>
      <w:r w:rsidRPr="008F5E62">
        <w:rPr>
          <w:lang w:val="nl-NL"/>
        </w:rPr>
        <w:t>vernieuwing manuaalkoppelingen (beide gehalveerd)</w:t>
      </w:r>
    </w:p>
    <w:p w14:paraId="47849B14" w14:textId="77777777" w:rsidR="00531C1F" w:rsidRPr="008F5E62" w:rsidRDefault="008F5E62">
      <w:pPr>
        <w:pStyle w:val="PreformattedText"/>
        <w:rPr>
          <w:lang w:val="nl-NL"/>
        </w:rPr>
      </w:pPr>
      <w:r w:rsidRPr="008F5E62">
        <w:rPr>
          <w:lang w:val="nl-NL"/>
        </w:rPr>
        <w:t>.</w:t>
      </w:r>
    </w:p>
    <w:p w14:paraId="453E1B38" w14:textId="77777777" w:rsidR="00531C1F" w:rsidRPr="008F5E62" w:rsidRDefault="008F5E62">
      <w:pPr>
        <w:pStyle w:val="PreformattedText"/>
        <w:rPr>
          <w:lang w:val="nl-NL"/>
        </w:rPr>
      </w:pPr>
      <w:r w:rsidRPr="008F5E62">
        <w:rPr>
          <w:lang w:val="nl-NL"/>
        </w:rPr>
        <w:t>dispositiewijzigingen:</w:t>
      </w:r>
    </w:p>
    <w:p w14:paraId="7AA6FBB9" w14:textId="77777777" w:rsidR="00531C1F" w:rsidRPr="008F5E62" w:rsidRDefault="008F5E62">
      <w:pPr>
        <w:pStyle w:val="PreformattedText"/>
        <w:rPr>
          <w:lang w:val="nl-NL"/>
        </w:rPr>
      </w:pPr>
      <w:r w:rsidRPr="008F5E62">
        <w:rPr>
          <w:lang w:val="nl-NL"/>
        </w:rPr>
        <w:t>HW Scherp 1 1/2' &lt;\-&gt;&gt; Trompet 8'</w:t>
      </w:r>
    </w:p>
    <w:p w14:paraId="7313D3E0" w14:textId="77777777" w:rsidR="00531C1F" w:rsidRPr="008F5E62" w:rsidRDefault="008F5E62">
      <w:pPr>
        <w:pStyle w:val="PreformattedText"/>
        <w:rPr>
          <w:lang w:val="nl-NL"/>
        </w:rPr>
      </w:pPr>
      <w:r w:rsidRPr="008F5E62">
        <w:rPr>
          <w:lang w:val="nl-NL"/>
        </w:rPr>
        <w:t>RP Sexquialter &lt;\-&gt;&gt; Fl&lt;\#158&gt;te travers D 8'</w:t>
      </w:r>
    </w:p>
    <w:p w14:paraId="5AB43953" w14:textId="77777777" w:rsidR="00531C1F" w:rsidRPr="008F5E62" w:rsidRDefault="008F5E62">
      <w:pPr>
        <w:pStyle w:val="PreformattedText"/>
        <w:rPr>
          <w:lang w:val="nl-NL"/>
        </w:rPr>
      </w:pPr>
      <w:r w:rsidRPr="008F5E62">
        <w:rPr>
          <w:lang w:val="nl-NL"/>
        </w:rPr>
        <w:t>BW Nasard 1 1/3' &lt;\-&gt;&gt; Nachthoorn 2', Tertiaan &lt;\-&gt;&gt; Roerfluit 4', Sexquialter &lt;\-&gt;&gt; Carillon</w:t>
      </w:r>
    </w:p>
    <w:p w14:paraId="4F081638" w14:textId="77777777" w:rsidR="00531C1F" w:rsidRPr="008F5E62" w:rsidRDefault="008F5E62">
      <w:pPr>
        <w:pStyle w:val="PreformattedText"/>
        <w:rPr>
          <w:lang w:val="nl-NL"/>
        </w:rPr>
      </w:pPr>
      <w:r w:rsidRPr="008F5E62">
        <w:rPr>
          <w:lang w:val="nl-NL"/>
        </w:rPr>
        <w:t>.</w:t>
      </w:r>
    </w:p>
    <w:p w14:paraId="04493FDC" w14:textId="77777777" w:rsidR="00531C1F" w:rsidRPr="008F5E62" w:rsidRDefault="008F5E62">
      <w:pPr>
        <w:pStyle w:val="PreformattedText"/>
        <w:rPr>
          <w:lang w:val="nl-NL"/>
        </w:rPr>
      </w:pPr>
      <w:r w:rsidRPr="008F5E62">
        <w:rPr>
          <w:lang w:val="nl-NL"/>
        </w:rPr>
        <w:t>uitbreiding manuaalomvang van c3 tot f3 (behalve op RP, waar slechts loze toetsen aangelegd werden)</w:t>
      </w:r>
    </w:p>
    <w:p w14:paraId="0923826A" w14:textId="77777777" w:rsidR="00531C1F" w:rsidRPr="008F5E62" w:rsidRDefault="00531C1F">
      <w:pPr>
        <w:pStyle w:val="PreformattedText"/>
        <w:rPr>
          <w:lang w:val="nl-NL"/>
        </w:rPr>
      </w:pPr>
    </w:p>
    <w:p w14:paraId="324EC56B" w14:textId="77777777" w:rsidR="00531C1F" w:rsidRPr="008F5E62" w:rsidRDefault="008F5E62">
      <w:pPr>
        <w:pStyle w:val="PreformattedText"/>
        <w:rPr>
          <w:lang w:val="de-DE"/>
        </w:rPr>
      </w:pPr>
      <w:r w:rsidRPr="008F5E62">
        <w:rPr>
          <w:lang w:val="de-DE"/>
        </w:rPr>
        <w:t>H.B. en G.W. Lohman 1846</w:t>
      </w:r>
    </w:p>
    <w:p w14:paraId="12F87A75" w14:textId="77777777" w:rsidR="00531C1F" w:rsidRPr="008F5E62" w:rsidRDefault="008F5E62">
      <w:pPr>
        <w:pStyle w:val="PreformattedText"/>
        <w:rPr>
          <w:lang w:val="nl-NL"/>
        </w:rPr>
      </w:pPr>
      <w:r w:rsidRPr="008F5E62">
        <w:rPr>
          <w:lang w:val="nl-NL"/>
        </w:rPr>
        <w:t>.</w:t>
      </w:r>
    </w:p>
    <w:p w14:paraId="617E9326" w14:textId="77777777" w:rsidR="00531C1F" w:rsidRPr="008F5E62" w:rsidRDefault="008F5E62">
      <w:pPr>
        <w:pStyle w:val="PreformattedText"/>
        <w:rPr>
          <w:lang w:val="nl-NL"/>
        </w:rPr>
      </w:pPr>
      <w:r w:rsidRPr="008F5E62">
        <w:rPr>
          <w:lang w:val="nl-NL"/>
        </w:rPr>
        <w:t>modernisering met gebruikmaking van vele oude delen</w:t>
      </w:r>
    </w:p>
    <w:p w14:paraId="4FDFFEEE" w14:textId="77777777" w:rsidR="00531C1F" w:rsidRPr="008F5E62" w:rsidRDefault="00531C1F">
      <w:pPr>
        <w:pStyle w:val="PreformattedText"/>
        <w:rPr>
          <w:lang w:val="nl-NL"/>
        </w:rPr>
      </w:pPr>
    </w:p>
    <w:p w14:paraId="5F43E067" w14:textId="77777777" w:rsidR="00531C1F" w:rsidRDefault="008F5E62">
      <w:pPr>
        <w:pStyle w:val="PreformattedText"/>
      </w:pPr>
      <w:r>
        <w:t>Dispositie in 1846</w:t>
      </w:r>
    </w:p>
    <w:p w14:paraId="4A04B77E" w14:textId="77777777" w:rsidR="00531C1F" w:rsidRDefault="00531C1F">
      <w:pPr>
        <w:pStyle w:val="PreformattedText"/>
      </w:pPr>
    </w:p>
    <w:p w14:paraId="32004214" w14:textId="2109209E" w:rsidR="00531C1F" w:rsidRDefault="008F5E62">
      <w:pPr>
        <w:pStyle w:val="PreformattedText"/>
      </w:pPr>
      <w:r>
        <w:t>@T4:@Hoofdwerk</w:t>
      </w:r>
    </w:p>
    <w:p w14:paraId="4EF3C2EB" w14:textId="77777777" w:rsidR="00531C1F" w:rsidRDefault="00531C1F">
      <w:pPr>
        <w:pStyle w:val="PreformattedText"/>
      </w:pPr>
    </w:p>
    <w:p w14:paraId="7889A069" w14:textId="77777777" w:rsidR="00531C1F" w:rsidRDefault="008F5E62">
      <w:pPr>
        <w:pStyle w:val="PreformattedText"/>
      </w:pPr>
      <w:r>
        <w:t>Prestant</w:t>
      </w:r>
    </w:p>
    <w:p w14:paraId="52DBE3B0" w14:textId="77777777" w:rsidR="00531C1F" w:rsidRDefault="008F5E62">
      <w:pPr>
        <w:pStyle w:val="PreformattedText"/>
      </w:pPr>
      <w:r>
        <w:t>Bourdon</w:t>
      </w:r>
    </w:p>
    <w:p w14:paraId="58BAC767" w14:textId="77777777" w:rsidR="00531C1F" w:rsidRDefault="008F5E62">
      <w:pPr>
        <w:pStyle w:val="PreformattedText"/>
      </w:pPr>
      <w:r>
        <w:t>Octaaf</w:t>
      </w:r>
    </w:p>
    <w:p w14:paraId="1080ACE9" w14:textId="77777777" w:rsidR="00531C1F" w:rsidRDefault="008F5E62">
      <w:pPr>
        <w:pStyle w:val="PreformattedText"/>
      </w:pPr>
      <w:r>
        <w:t>Holpijp</w:t>
      </w:r>
    </w:p>
    <w:p w14:paraId="33762F1A" w14:textId="77777777" w:rsidR="00531C1F" w:rsidRDefault="008F5E62">
      <w:pPr>
        <w:pStyle w:val="PreformattedText"/>
      </w:pPr>
      <w:r>
        <w:t>Octaaf</w:t>
      </w:r>
    </w:p>
    <w:p w14:paraId="57F9C4B9" w14:textId="77777777" w:rsidR="00531C1F" w:rsidRDefault="008F5E62">
      <w:pPr>
        <w:pStyle w:val="PreformattedText"/>
      </w:pPr>
      <w:r>
        <w:t>Fluit</w:t>
      </w:r>
    </w:p>
    <w:p w14:paraId="23FCC39A" w14:textId="77777777" w:rsidR="00531C1F" w:rsidRDefault="008F5E62">
      <w:pPr>
        <w:pStyle w:val="PreformattedText"/>
      </w:pPr>
      <w:r>
        <w:t>Octaaf</w:t>
      </w:r>
    </w:p>
    <w:p w14:paraId="32E8AEFB" w14:textId="77777777" w:rsidR="00531C1F" w:rsidRDefault="008F5E62">
      <w:pPr>
        <w:pStyle w:val="PreformattedText"/>
      </w:pPr>
      <w:r>
        <w:t>Mixtuur</w:t>
      </w:r>
    </w:p>
    <w:p w14:paraId="238DAA54" w14:textId="76351DF2" w:rsidR="00531C1F" w:rsidRDefault="008F5E62">
      <w:pPr>
        <w:pStyle w:val="PreformattedText"/>
      </w:pPr>
      <w:r>
        <w:t>Trompet@</w:t>
      </w:r>
    </w:p>
    <w:p w14:paraId="0CCC1583" w14:textId="70F01A79" w:rsidR="00531C1F" w:rsidRDefault="008F5E62">
      <w:pPr>
        <w:pStyle w:val="PreformattedText"/>
      </w:pPr>
      <w:r>
        <w:t>@</w:t>
      </w:r>
    </w:p>
    <w:p w14:paraId="46348E77" w14:textId="77777777" w:rsidR="008F5E62" w:rsidRDefault="008F5E62">
      <w:pPr>
        <w:pStyle w:val="PreformattedText"/>
      </w:pPr>
    </w:p>
    <w:p w14:paraId="0C61F086" w14:textId="77777777" w:rsidR="00531C1F" w:rsidRDefault="008F5E62">
      <w:pPr>
        <w:pStyle w:val="PreformattedText"/>
      </w:pPr>
      <w:r>
        <w:t>16'</w:t>
      </w:r>
    </w:p>
    <w:p w14:paraId="2455056B" w14:textId="77777777" w:rsidR="00531C1F" w:rsidRDefault="008F5E62">
      <w:pPr>
        <w:pStyle w:val="PreformattedText"/>
      </w:pPr>
      <w:r>
        <w:t>16'</w:t>
      </w:r>
    </w:p>
    <w:p w14:paraId="6CBDB14F" w14:textId="77777777" w:rsidR="00531C1F" w:rsidRDefault="008F5E62">
      <w:pPr>
        <w:pStyle w:val="PreformattedText"/>
      </w:pPr>
      <w:r>
        <w:t>8'</w:t>
      </w:r>
    </w:p>
    <w:p w14:paraId="444822ED" w14:textId="77777777" w:rsidR="00531C1F" w:rsidRDefault="008F5E62">
      <w:pPr>
        <w:pStyle w:val="PreformattedText"/>
      </w:pPr>
      <w:r>
        <w:t>8'</w:t>
      </w:r>
    </w:p>
    <w:p w14:paraId="1E70C86C" w14:textId="77777777" w:rsidR="00531C1F" w:rsidRDefault="008F5E62">
      <w:pPr>
        <w:pStyle w:val="PreformattedText"/>
      </w:pPr>
      <w:r>
        <w:t>4'</w:t>
      </w:r>
    </w:p>
    <w:p w14:paraId="67C5A768" w14:textId="77777777" w:rsidR="00531C1F" w:rsidRDefault="008F5E62">
      <w:pPr>
        <w:pStyle w:val="PreformattedText"/>
      </w:pPr>
      <w:r>
        <w:t>4'</w:t>
      </w:r>
    </w:p>
    <w:p w14:paraId="24B42842" w14:textId="77777777" w:rsidR="00531C1F" w:rsidRDefault="008F5E62">
      <w:pPr>
        <w:pStyle w:val="PreformattedText"/>
      </w:pPr>
      <w:r>
        <w:t>2'</w:t>
      </w:r>
    </w:p>
    <w:p w14:paraId="2E793FE6" w14:textId="77777777" w:rsidR="00531C1F" w:rsidRDefault="008F5E62">
      <w:pPr>
        <w:pStyle w:val="PreformattedText"/>
      </w:pPr>
      <w:r>
        <w:t>3&lt;\-&gt;4 st.</w:t>
      </w:r>
    </w:p>
    <w:p w14:paraId="7C951ED0" w14:textId="694A4478" w:rsidR="00531C1F" w:rsidRPr="00A27C72" w:rsidRDefault="008F5E62">
      <w:pPr>
        <w:pStyle w:val="PreformattedText"/>
      </w:pPr>
      <w:r w:rsidRPr="00A27C72">
        <w:t>8'@</w:t>
      </w:r>
    </w:p>
    <w:p w14:paraId="7FCBFD9B" w14:textId="77777777" w:rsidR="00531C1F" w:rsidRPr="00A27C72" w:rsidRDefault="00531C1F">
      <w:pPr>
        <w:pStyle w:val="PreformattedText"/>
      </w:pPr>
    </w:p>
    <w:p w14:paraId="4FCD20D0" w14:textId="6131963E" w:rsidR="00531C1F" w:rsidRPr="00A27C72" w:rsidRDefault="008F5E62">
      <w:pPr>
        <w:pStyle w:val="PreformattedText"/>
      </w:pPr>
      <w:r w:rsidRPr="00A27C72">
        <w:t>@Rugpositief</w:t>
      </w:r>
    </w:p>
    <w:p w14:paraId="0B70AEFF" w14:textId="77777777" w:rsidR="00531C1F" w:rsidRPr="00A27C72" w:rsidRDefault="00531C1F">
      <w:pPr>
        <w:pStyle w:val="PreformattedText"/>
      </w:pPr>
    </w:p>
    <w:p w14:paraId="7CF62188" w14:textId="77777777" w:rsidR="00531C1F" w:rsidRPr="00A27C72" w:rsidRDefault="008F5E62">
      <w:pPr>
        <w:pStyle w:val="PreformattedText"/>
      </w:pPr>
      <w:r w:rsidRPr="00A27C72">
        <w:t>Prestant</w:t>
      </w:r>
    </w:p>
    <w:p w14:paraId="097167C1" w14:textId="77777777" w:rsidR="00531C1F" w:rsidRPr="00A27C72" w:rsidRDefault="008F5E62">
      <w:pPr>
        <w:pStyle w:val="PreformattedText"/>
      </w:pPr>
      <w:r w:rsidRPr="00A27C72">
        <w:t>Holpijp</w:t>
      </w:r>
    </w:p>
    <w:p w14:paraId="5EA608A4" w14:textId="77777777" w:rsidR="00531C1F" w:rsidRPr="00A27C72" w:rsidRDefault="008F5E62">
      <w:pPr>
        <w:pStyle w:val="PreformattedText"/>
      </w:pPr>
      <w:r w:rsidRPr="00A27C72">
        <w:t>Fluit travers D</w:t>
      </w:r>
    </w:p>
    <w:p w14:paraId="22A657E4" w14:textId="77777777" w:rsidR="00531C1F" w:rsidRPr="008F5E62" w:rsidRDefault="008F5E62">
      <w:pPr>
        <w:pStyle w:val="PreformattedText"/>
        <w:rPr>
          <w:lang w:val="nl-NL"/>
        </w:rPr>
      </w:pPr>
      <w:r w:rsidRPr="008F5E62">
        <w:rPr>
          <w:lang w:val="nl-NL"/>
        </w:rPr>
        <w:t>Octaaf</w:t>
      </w:r>
    </w:p>
    <w:p w14:paraId="62869746" w14:textId="77777777" w:rsidR="00531C1F" w:rsidRPr="008F5E62" w:rsidRDefault="008F5E62">
      <w:pPr>
        <w:pStyle w:val="PreformattedText"/>
        <w:rPr>
          <w:lang w:val="nl-NL"/>
        </w:rPr>
      </w:pPr>
      <w:r w:rsidRPr="008F5E62">
        <w:rPr>
          <w:lang w:val="nl-NL"/>
        </w:rPr>
        <w:t>Roerfluit</w:t>
      </w:r>
    </w:p>
    <w:p w14:paraId="60664347" w14:textId="77777777" w:rsidR="00531C1F" w:rsidRPr="00A27C72" w:rsidRDefault="008F5E62">
      <w:pPr>
        <w:pStyle w:val="PreformattedText"/>
        <w:rPr>
          <w:lang w:val="nl-NL"/>
        </w:rPr>
      </w:pPr>
      <w:r w:rsidRPr="00A27C72">
        <w:rPr>
          <w:lang w:val="nl-NL"/>
        </w:rPr>
        <w:t>Octaaf</w:t>
      </w:r>
    </w:p>
    <w:p w14:paraId="4E2FD561" w14:textId="77777777" w:rsidR="00531C1F" w:rsidRPr="00A27C72" w:rsidRDefault="008F5E62">
      <w:pPr>
        <w:pStyle w:val="PreformattedText"/>
        <w:rPr>
          <w:lang w:val="nl-NL"/>
        </w:rPr>
      </w:pPr>
      <w:r w:rsidRPr="00A27C72">
        <w:rPr>
          <w:lang w:val="nl-NL"/>
        </w:rPr>
        <w:t>Quint</w:t>
      </w:r>
    </w:p>
    <w:p w14:paraId="1C19DB3C" w14:textId="77777777" w:rsidR="00531C1F" w:rsidRPr="00A27C72" w:rsidRDefault="008F5E62">
      <w:pPr>
        <w:pStyle w:val="PreformattedText"/>
        <w:rPr>
          <w:lang w:val="nl-NL"/>
        </w:rPr>
      </w:pPr>
      <w:r w:rsidRPr="00A27C72">
        <w:rPr>
          <w:lang w:val="nl-NL"/>
        </w:rPr>
        <w:t>Sifflet</w:t>
      </w:r>
    </w:p>
    <w:p w14:paraId="26FC3CFA" w14:textId="77777777" w:rsidR="00531C1F" w:rsidRPr="00A27C72" w:rsidRDefault="008F5E62">
      <w:pPr>
        <w:pStyle w:val="PreformattedText"/>
        <w:rPr>
          <w:lang w:val="nl-NL"/>
        </w:rPr>
      </w:pPr>
      <w:r w:rsidRPr="00A27C72">
        <w:rPr>
          <w:lang w:val="nl-NL"/>
        </w:rPr>
        <w:t>Mixtuur</w:t>
      </w:r>
    </w:p>
    <w:p w14:paraId="35BC14CB" w14:textId="77777777" w:rsidR="00531C1F" w:rsidRDefault="008F5E62">
      <w:pPr>
        <w:pStyle w:val="PreformattedText"/>
      </w:pPr>
      <w:r>
        <w:lastRenderedPageBreak/>
        <w:t>Scherp</w:t>
      </w:r>
    </w:p>
    <w:p w14:paraId="0B767EA6" w14:textId="77777777" w:rsidR="00531C1F" w:rsidRDefault="008F5E62">
      <w:pPr>
        <w:pStyle w:val="PreformattedText"/>
      </w:pPr>
      <w:r>
        <w:t>Cornet D</w:t>
      </w:r>
    </w:p>
    <w:p w14:paraId="5BE5640B" w14:textId="465DC2E2" w:rsidR="00531C1F" w:rsidRDefault="008F5E62">
      <w:pPr>
        <w:pStyle w:val="PreformattedText"/>
      </w:pPr>
      <w:r>
        <w:t>Trompet@</w:t>
      </w:r>
    </w:p>
    <w:p w14:paraId="0A3BED9D" w14:textId="1DFA3572" w:rsidR="00531C1F" w:rsidRDefault="008F5E62">
      <w:pPr>
        <w:pStyle w:val="PreformattedText"/>
      </w:pPr>
      <w:r>
        <w:t>@</w:t>
      </w:r>
    </w:p>
    <w:p w14:paraId="22E1076B" w14:textId="77777777" w:rsidR="008F5E62" w:rsidRDefault="008F5E62">
      <w:pPr>
        <w:pStyle w:val="PreformattedText"/>
      </w:pPr>
    </w:p>
    <w:p w14:paraId="38175DED" w14:textId="77777777" w:rsidR="00531C1F" w:rsidRDefault="008F5E62">
      <w:pPr>
        <w:pStyle w:val="PreformattedText"/>
      </w:pPr>
      <w:r>
        <w:t>8'</w:t>
      </w:r>
    </w:p>
    <w:p w14:paraId="737B2848" w14:textId="77777777" w:rsidR="00531C1F" w:rsidRDefault="008F5E62">
      <w:pPr>
        <w:pStyle w:val="PreformattedText"/>
      </w:pPr>
      <w:r>
        <w:t>8'</w:t>
      </w:r>
    </w:p>
    <w:p w14:paraId="56C55488" w14:textId="77777777" w:rsidR="00531C1F" w:rsidRDefault="008F5E62">
      <w:pPr>
        <w:pStyle w:val="PreformattedText"/>
      </w:pPr>
      <w:r>
        <w:t>8'</w:t>
      </w:r>
    </w:p>
    <w:p w14:paraId="6B48C157" w14:textId="77777777" w:rsidR="00531C1F" w:rsidRDefault="008F5E62">
      <w:pPr>
        <w:pStyle w:val="PreformattedText"/>
      </w:pPr>
      <w:r>
        <w:t>4'</w:t>
      </w:r>
    </w:p>
    <w:p w14:paraId="612E21F0" w14:textId="77777777" w:rsidR="00531C1F" w:rsidRDefault="008F5E62">
      <w:pPr>
        <w:pStyle w:val="PreformattedText"/>
      </w:pPr>
      <w:r>
        <w:t>4'</w:t>
      </w:r>
    </w:p>
    <w:p w14:paraId="41D8CD6D" w14:textId="77777777" w:rsidR="00531C1F" w:rsidRDefault="008F5E62">
      <w:pPr>
        <w:pStyle w:val="PreformattedText"/>
      </w:pPr>
      <w:r>
        <w:t>2'</w:t>
      </w:r>
    </w:p>
    <w:p w14:paraId="354DB540" w14:textId="77777777" w:rsidR="00531C1F" w:rsidRDefault="008F5E62">
      <w:pPr>
        <w:pStyle w:val="PreformattedText"/>
      </w:pPr>
      <w:r>
        <w:t>1 1/2'</w:t>
      </w:r>
    </w:p>
    <w:p w14:paraId="012F2C40" w14:textId="77777777" w:rsidR="00531C1F" w:rsidRDefault="008F5E62">
      <w:pPr>
        <w:pStyle w:val="PreformattedText"/>
      </w:pPr>
      <w:r>
        <w:t>1'</w:t>
      </w:r>
    </w:p>
    <w:p w14:paraId="09C1381E" w14:textId="77777777" w:rsidR="00531C1F" w:rsidRDefault="008F5E62">
      <w:pPr>
        <w:pStyle w:val="PreformattedText"/>
      </w:pPr>
      <w:r>
        <w:t>2'</w:t>
      </w:r>
    </w:p>
    <w:p w14:paraId="54929876" w14:textId="77777777" w:rsidR="00531C1F" w:rsidRDefault="00531C1F">
      <w:pPr>
        <w:pStyle w:val="PreformattedText"/>
      </w:pPr>
    </w:p>
    <w:p w14:paraId="16EFC9BD" w14:textId="77777777" w:rsidR="00531C1F" w:rsidRDefault="008F5E62">
      <w:pPr>
        <w:pStyle w:val="PreformattedText"/>
      </w:pPr>
      <w:r>
        <w:t>5 st.</w:t>
      </w:r>
    </w:p>
    <w:p w14:paraId="081B11CF" w14:textId="2DE665C5" w:rsidR="00531C1F" w:rsidRPr="00A27C72" w:rsidRDefault="008F5E62">
      <w:pPr>
        <w:pStyle w:val="PreformattedText"/>
      </w:pPr>
      <w:r w:rsidRPr="00A27C72">
        <w:t>8'@</w:t>
      </w:r>
    </w:p>
    <w:p w14:paraId="1186E3E1" w14:textId="77777777" w:rsidR="00531C1F" w:rsidRPr="00A27C72" w:rsidRDefault="00531C1F">
      <w:pPr>
        <w:pStyle w:val="PreformattedText"/>
      </w:pPr>
    </w:p>
    <w:p w14:paraId="7EE0F29F" w14:textId="78712D4C" w:rsidR="00531C1F" w:rsidRPr="00A27C72" w:rsidRDefault="008F5E62">
      <w:pPr>
        <w:pStyle w:val="PreformattedText"/>
      </w:pPr>
      <w:r w:rsidRPr="00A27C72">
        <w:t>@Bovenwerk</w:t>
      </w:r>
    </w:p>
    <w:p w14:paraId="16C8AD55" w14:textId="77777777" w:rsidR="00531C1F" w:rsidRPr="00A27C72" w:rsidRDefault="00531C1F">
      <w:pPr>
        <w:pStyle w:val="PreformattedText"/>
      </w:pPr>
    </w:p>
    <w:p w14:paraId="2BAE5B30" w14:textId="77777777" w:rsidR="00531C1F" w:rsidRPr="00A27C72" w:rsidRDefault="008F5E62">
      <w:pPr>
        <w:pStyle w:val="PreformattedText"/>
      </w:pPr>
      <w:r w:rsidRPr="00A27C72">
        <w:t>Prestant</w:t>
      </w:r>
    </w:p>
    <w:p w14:paraId="5AED1AF3" w14:textId="77777777" w:rsidR="00531C1F" w:rsidRPr="00A27C72" w:rsidRDefault="008F5E62">
      <w:pPr>
        <w:pStyle w:val="PreformattedText"/>
      </w:pPr>
      <w:r w:rsidRPr="00A27C72">
        <w:t>Holpijp</w:t>
      </w:r>
    </w:p>
    <w:p w14:paraId="552FC64D" w14:textId="77777777" w:rsidR="00531C1F" w:rsidRPr="00A27C72" w:rsidRDefault="008F5E62">
      <w:pPr>
        <w:pStyle w:val="PreformattedText"/>
      </w:pPr>
      <w:r w:rsidRPr="00A27C72">
        <w:t>Quintadeen</w:t>
      </w:r>
    </w:p>
    <w:p w14:paraId="24D752A3" w14:textId="77777777" w:rsidR="00531C1F" w:rsidRPr="00A27C72" w:rsidRDefault="008F5E62">
      <w:pPr>
        <w:pStyle w:val="PreformattedText"/>
      </w:pPr>
      <w:r w:rsidRPr="00A27C72">
        <w:t>Octaaf</w:t>
      </w:r>
    </w:p>
    <w:p w14:paraId="738A08CF" w14:textId="77777777" w:rsidR="00531C1F" w:rsidRPr="008F5E62" w:rsidRDefault="008F5E62">
      <w:pPr>
        <w:pStyle w:val="PreformattedText"/>
        <w:rPr>
          <w:lang w:val="nl-NL"/>
        </w:rPr>
      </w:pPr>
      <w:r w:rsidRPr="008F5E62">
        <w:rPr>
          <w:lang w:val="nl-NL"/>
        </w:rPr>
        <w:t>Fluit</w:t>
      </w:r>
    </w:p>
    <w:p w14:paraId="1180E5FD" w14:textId="77777777" w:rsidR="00531C1F" w:rsidRPr="008F5E62" w:rsidRDefault="008F5E62">
      <w:pPr>
        <w:pStyle w:val="PreformattedText"/>
        <w:rPr>
          <w:lang w:val="nl-NL"/>
        </w:rPr>
      </w:pPr>
      <w:r w:rsidRPr="008F5E62">
        <w:rPr>
          <w:lang w:val="nl-NL"/>
        </w:rPr>
        <w:t>Octaaf</w:t>
      </w:r>
    </w:p>
    <w:p w14:paraId="1903C6E5" w14:textId="77777777" w:rsidR="00531C1F" w:rsidRPr="008F5E62" w:rsidRDefault="008F5E62">
      <w:pPr>
        <w:pStyle w:val="PreformattedText"/>
        <w:rPr>
          <w:lang w:val="nl-NL"/>
        </w:rPr>
      </w:pPr>
      <w:r w:rsidRPr="008F5E62">
        <w:rPr>
          <w:lang w:val="nl-NL"/>
        </w:rPr>
        <w:t>Woudfluit</w:t>
      </w:r>
    </w:p>
    <w:p w14:paraId="40F20A92" w14:textId="77777777" w:rsidR="00531C1F" w:rsidRPr="008F5E62" w:rsidRDefault="008F5E62">
      <w:pPr>
        <w:pStyle w:val="PreformattedText"/>
        <w:rPr>
          <w:lang w:val="nl-NL"/>
        </w:rPr>
      </w:pPr>
      <w:r w:rsidRPr="008F5E62">
        <w:rPr>
          <w:lang w:val="nl-NL"/>
        </w:rPr>
        <w:t>Gemshoorn</w:t>
      </w:r>
    </w:p>
    <w:p w14:paraId="208C528A" w14:textId="77777777" w:rsidR="00531C1F" w:rsidRPr="008F5E62" w:rsidRDefault="008F5E62">
      <w:pPr>
        <w:pStyle w:val="PreformattedText"/>
        <w:rPr>
          <w:lang w:val="nl-NL"/>
        </w:rPr>
      </w:pPr>
      <w:r w:rsidRPr="008F5E62">
        <w:rPr>
          <w:lang w:val="nl-NL"/>
        </w:rPr>
        <w:t>Sifflet</w:t>
      </w:r>
    </w:p>
    <w:p w14:paraId="42474742" w14:textId="77777777" w:rsidR="00531C1F" w:rsidRPr="008F5E62" w:rsidRDefault="008F5E62">
      <w:pPr>
        <w:pStyle w:val="PreformattedText"/>
        <w:rPr>
          <w:lang w:val="nl-NL"/>
        </w:rPr>
      </w:pPr>
      <w:r w:rsidRPr="008F5E62">
        <w:rPr>
          <w:lang w:val="nl-NL"/>
        </w:rPr>
        <w:t>Flageolet</w:t>
      </w:r>
    </w:p>
    <w:p w14:paraId="4385819F" w14:textId="77777777" w:rsidR="00531C1F" w:rsidRDefault="008F5E62">
      <w:pPr>
        <w:pStyle w:val="PreformattedText"/>
      </w:pPr>
      <w:r>
        <w:t>Carillon D</w:t>
      </w:r>
    </w:p>
    <w:p w14:paraId="73CA9803" w14:textId="77777777" w:rsidR="00531C1F" w:rsidRDefault="008F5E62">
      <w:pPr>
        <w:pStyle w:val="PreformattedText"/>
      </w:pPr>
      <w:r>
        <w:t>Trompet</w:t>
      </w:r>
    </w:p>
    <w:p w14:paraId="3E369078" w14:textId="28E3B279" w:rsidR="00531C1F" w:rsidRDefault="008F5E62">
      <w:pPr>
        <w:pStyle w:val="PreformattedText"/>
      </w:pPr>
      <w:r>
        <w:t>Vox Humana@</w:t>
      </w:r>
    </w:p>
    <w:p w14:paraId="4E511C4A" w14:textId="10472726" w:rsidR="00531C1F" w:rsidRDefault="008F5E62">
      <w:pPr>
        <w:pStyle w:val="PreformattedText"/>
      </w:pPr>
      <w:r>
        <w:t>@</w:t>
      </w:r>
    </w:p>
    <w:p w14:paraId="14B59993" w14:textId="77777777" w:rsidR="008F5E62" w:rsidRDefault="008F5E62">
      <w:pPr>
        <w:pStyle w:val="PreformattedText"/>
      </w:pPr>
    </w:p>
    <w:p w14:paraId="18B734C7" w14:textId="77777777" w:rsidR="00531C1F" w:rsidRDefault="008F5E62">
      <w:pPr>
        <w:pStyle w:val="PreformattedText"/>
      </w:pPr>
      <w:r>
        <w:t>8'</w:t>
      </w:r>
    </w:p>
    <w:p w14:paraId="47706D5D" w14:textId="77777777" w:rsidR="00531C1F" w:rsidRDefault="008F5E62">
      <w:pPr>
        <w:pStyle w:val="PreformattedText"/>
      </w:pPr>
      <w:r>
        <w:t>8'</w:t>
      </w:r>
    </w:p>
    <w:p w14:paraId="3F207608" w14:textId="77777777" w:rsidR="00531C1F" w:rsidRDefault="008F5E62">
      <w:pPr>
        <w:pStyle w:val="PreformattedText"/>
      </w:pPr>
      <w:r>
        <w:t>8'</w:t>
      </w:r>
    </w:p>
    <w:p w14:paraId="5B5CE44D" w14:textId="77777777" w:rsidR="00531C1F" w:rsidRDefault="008F5E62">
      <w:pPr>
        <w:pStyle w:val="PreformattedText"/>
      </w:pPr>
      <w:r>
        <w:t>4'</w:t>
      </w:r>
    </w:p>
    <w:p w14:paraId="15AF3E2F" w14:textId="77777777" w:rsidR="00531C1F" w:rsidRDefault="008F5E62">
      <w:pPr>
        <w:pStyle w:val="PreformattedText"/>
      </w:pPr>
      <w:r>
        <w:t>4'</w:t>
      </w:r>
    </w:p>
    <w:p w14:paraId="7EF14D3D" w14:textId="77777777" w:rsidR="00531C1F" w:rsidRDefault="008F5E62">
      <w:pPr>
        <w:pStyle w:val="PreformattedText"/>
      </w:pPr>
      <w:r>
        <w:t>2'</w:t>
      </w:r>
    </w:p>
    <w:p w14:paraId="0A2D17E5" w14:textId="77777777" w:rsidR="00531C1F" w:rsidRDefault="008F5E62">
      <w:pPr>
        <w:pStyle w:val="PreformattedText"/>
      </w:pPr>
      <w:r>
        <w:t>2'</w:t>
      </w:r>
    </w:p>
    <w:p w14:paraId="7EFA740B" w14:textId="77777777" w:rsidR="00531C1F" w:rsidRDefault="008F5E62">
      <w:pPr>
        <w:pStyle w:val="PreformattedText"/>
      </w:pPr>
      <w:r>
        <w:t>2'</w:t>
      </w:r>
    </w:p>
    <w:p w14:paraId="6942D19D" w14:textId="77777777" w:rsidR="00531C1F" w:rsidRDefault="008F5E62">
      <w:pPr>
        <w:pStyle w:val="PreformattedText"/>
      </w:pPr>
      <w:r>
        <w:t>1'</w:t>
      </w:r>
    </w:p>
    <w:p w14:paraId="43706B8C" w14:textId="77777777" w:rsidR="00531C1F" w:rsidRDefault="008F5E62">
      <w:pPr>
        <w:pStyle w:val="PreformattedText"/>
      </w:pPr>
      <w:r>
        <w:t>1'</w:t>
      </w:r>
    </w:p>
    <w:p w14:paraId="4ADAA8D5" w14:textId="77777777" w:rsidR="00531C1F" w:rsidRDefault="00531C1F">
      <w:pPr>
        <w:pStyle w:val="PreformattedText"/>
      </w:pPr>
    </w:p>
    <w:p w14:paraId="418BDE74" w14:textId="77777777" w:rsidR="00531C1F" w:rsidRDefault="008F5E62">
      <w:pPr>
        <w:pStyle w:val="PreformattedText"/>
      </w:pPr>
      <w:r>
        <w:t>8'</w:t>
      </w:r>
    </w:p>
    <w:p w14:paraId="2DE1D146" w14:textId="15D15BCB" w:rsidR="00531C1F" w:rsidRDefault="008F5E62">
      <w:pPr>
        <w:pStyle w:val="PreformattedText"/>
      </w:pPr>
      <w:r>
        <w:t>8'@</w:t>
      </w:r>
    </w:p>
    <w:p w14:paraId="4B2628B2" w14:textId="77777777" w:rsidR="00531C1F" w:rsidRDefault="00531C1F">
      <w:pPr>
        <w:pStyle w:val="PreformattedText"/>
      </w:pPr>
    </w:p>
    <w:p w14:paraId="11F40C55" w14:textId="1BBB47DA" w:rsidR="00531C1F" w:rsidRPr="00A27C72" w:rsidRDefault="008F5E62">
      <w:pPr>
        <w:pStyle w:val="PreformattedText"/>
      </w:pPr>
      <w:r w:rsidRPr="00A27C72">
        <w:t>@Pedaal</w:t>
      </w:r>
    </w:p>
    <w:p w14:paraId="5A89E049" w14:textId="77777777" w:rsidR="00531C1F" w:rsidRPr="00A27C72" w:rsidRDefault="00531C1F">
      <w:pPr>
        <w:pStyle w:val="PreformattedText"/>
      </w:pPr>
    </w:p>
    <w:p w14:paraId="766E2E54" w14:textId="77777777" w:rsidR="00531C1F" w:rsidRPr="00A27C72" w:rsidRDefault="008F5E62">
      <w:pPr>
        <w:pStyle w:val="PreformattedText"/>
      </w:pPr>
      <w:r w:rsidRPr="00A27C72">
        <w:t>Subbas</w:t>
      </w:r>
    </w:p>
    <w:p w14:paraId="7BF4363C" w14:textId="77777777" w:rsidR="00531C1F" w:rsidRPr="00A27C72" w:rsidRDefault="008F5E62">
      <w:pPr>
        <w:pStyle w:val="PreformattedText"/>
      </w:pPr>
      <w:r w:rsidRPr="00A27C72">
        <w:t>Prestant</w:t>
      </w:r>
    </w:p>
    <w:p w14:paraId="62D1A763" w14:textId="77777777" w:rsidR="00531C1F" w:rsidRPr="00A27C72" w:rsidRDefault="008F5E62">
      <w:pPr>
        <w:pStyle w:val="PreformattedText"/>
      </w:pPr>
      <w:r w:rsidRPr="00A27C72">
        <w:t>Holpijp</w:t>
      </w:r>
    </w:p>
    <w:p w14:paraId="200F6A17" w14:textId="77777777" w:rsidR="00531C1F" w:rsidRPr="00A27C72" w:rsidRDefault="008F5E62">
      <w:pPr>
        <w:pStyle w:val="PreformattedText"/>
      </w:pPr>
      <w:r w:rsidRPr="00A27C72">
        <w:t>Octaaf</w:t>
      </w:r>
    </w:p>
    <w:p w14:paraId="0A65C821" w14:textId="77777777" w:rsidR="00531C1F" w:rsidRPr="00A27C72" w:rsidRDefault="008F5E62">
      <w:pPr>
        <w:pStyle w:val="PreformattedText"/>
      </w:pPr>
      <w:r w:rsidRPr="00A27C72">
        <w:t>Nachthoorn</w:t>
      </w:r>
    </w:p>
    <w:p w14:paraId="7DBB504F" w14:textId="77777777" w:rsidR="00531C1F" w:rsidRPr="00A27C72" w:rsidRDefault="008F5E62">
      <w:pPr>
        <w:pStyle w:val="PreformattedText"/>
      </w:pPr>
      <w:r w:rsidRPr="00A27C72">
        <w:t>Bazuin</w:t>
      </w:r>
    </w:p>
    <w:p w14:paraId="1604DAFE" w14:textId="7AC02625" w:rsidR="00531C1F" w:rsidRPr="00A27C72" w:rsidRDefault="008F5E62">
      <w:pPr>
        <w:pStyle w:val="PreformattedText"/>
      </w:pPr>
      <w:r w:rsidRPr="00A27C72">
        <w:t>Trompet@</w:t>
      </w:r>
    </w:p>
    <w:p w14:paraId="5351F227" w14:textId="49DFD022" w:rsidR="00531C1F" w:rsidRPr="00A27C72" w:rsidRDefault="008F5E62">
      <w:pPr>
        <w:pStyle w:val="PreformattedText"/>
      </w:pPr>
      <w:r w:rsidRPr="00A27C72">
        <w:t>@</w:t>
      </w:r>
    </w:p>
    <w:p w14:paraId="2A40924D" w14:textId="0A3967AC" w:rsidR="008F5E62" w:rsidRPr="00A27C72" w:rsidRDefault="008F5E62">
      <w:pPr>
        <w:pStyle w:val="PreformattedText"/>
      </w:pPr>
    </w:p>
    <w:p w14:paraId="574AE0D7" w14:textId="77777777" w:rsidR="008F5E62" w:rsidRPr="00A27C72" w:rsidRDefault="008F5E62">
      <w:pPr>
        <w:pStyle w:val="PreformattedText"/>
      </w:pPr>
    </w:p>
    <w:p w14:paraId="09C39EA2" w14:textId="77777777" w:rsidR="00531C1F" w:rsidRPr="00A27C72" w:rsidRDefault="008F5E62">
      <w:pPr>
        <w:pStyle w:val="PreformattedText"/>
      </w:pPr>
      <w:r w:rsidRPr="00A27C72">
        <w:t>16'</w:t>
      </w:r>
    </w:p>
    <w:p w14:paraId="30A965E0" w14:textId="77777777" w:rsidR="00531C1F" w:rsidRPr="00A27C72" w:rsidRDefault="008F5E62">
      <w:pPr>
        <w:pStyle w:val="PreformattedText"/>
      </w:pPr>
      <w:r w:rsidRPr="00A27C72">
        <w:t>8'</w:t>
      </w:r>
    </w:p>
    <w:p w14:paraId="6DB5FE9D" w14:textId="77777777" w:rsidR="00531C1F" w:rsidRPr="00A27C72" w:rsidRDefault="008F5E62">
      <w:pPr>
        <w:pStyle w:val="PreformattedText"/>
      </w:pPr>
      <w:r w:rsidRPr="00A27C72">
        <w:t>8'</w:t>
      </w:r>
    </w:p>
    <w:p w14:paraId="79F5CEBC" w14:textId="77777777" w:rsidR="00531C1F" w:rsidRPr="00A27C72" w:rsidRDefault="008F5E62">
      <w:pPr>
        <w:pStyle w:val="PreformattedText"/>
      </w:pPr>
      <w:r w:rsidRPr="00A27C72">
        <w:lastRenderedPageBreak/>
        <w:t>4'</w:t>
      </w:r>
    </w:p>
    <w:p w14:paraId="6608EC52" w14:textId="77777777" w:rsidR="00531C1F" w:rsidRPr="00A27C72" w:rsidRDefault="008F5E62">
      <w:pPr>
        <w:pStyle w:val="PreformattedText"/>
      </w:pPr>
      <w:r w:rsidRPr="00A27C72">
        <w:t>4'</w:t>
      </w:r>
    </w:p>
    <w:p w14:paraId="7F5EE086" w14:textId="77777777" w:rsidR="00531C1F" w:rsidRPr="00A27C72" w:rsidRDefault="008F5E62">
      <w:pPr>
        <w:pStyle w:val="PreformattedText"/>
      </w:pPr>
      <w:r w:rsidRPr="00A27C72">
        <w:t>16'</w:t>
      </w:r>
    </w:p>
    <w:p w14:paraId="75D8739B" w14:textId="6EA06A26" w:rsidR="00531C1F" w:rsidRPr="00A27C72" w:rsidRDefault="008F5E62">
      <w:pPr>
        <w:pStyle w:val="PreformattedText"/>
      </w:pPr>
      <w:r w:rsidRPr="00A27C72">
        <w:t>8'@</w:t>
      </w:r>
    </w:p>
    <w:p w14:paraId="0BD7F620" w14:textId="77777777" w:rsidR="00531C1F" w:rsidRPr="00A27C72" w:rsidRDefault="00531C1F">
      <w:pPr>
        <w:pStyle w:val="PreformattedText"/>
      </w:pPr>
    </w:p>
    <w:p w14:paraId="7709E3FE" w14:textId="1B15300A" w:rsidR="00531C1F" w:rsidRPr="00A27C72" w:rsidRDefault="008F5E62">
      <w:pPr>
        <w:pStyle w:val="PreformattedText"/>
      </w:pPr>
      <w:r w:rsidRPr="00A27C72">
        <w:t>#koppelingen</w:t>
      </w:r>
    </w:p>
    <w:p w14:paraId="517C7438" w14:textId="77777777" w:rsidR="00531C1F" w:rsidRPr="00A27C72" w:rsidRDefault="008F5E62">
      <w:pPr>
        <w:pStyle w:val="PreformattedText"/>
      </w:pPr>
      <w:r w:rsidRPr="00A27C72">
        <w:t>tremulant</w:t>
      </w:r>
    </w:p>
    <w:p w14:paraId="2E836661" w14:textId="16E0A968" w:rsidR="00531C1F" w:rsidRPr="00A27C72" w:rsidRDefault="008F5E62">
      <w:pPr>
        <w:pStyle w:val="PreformattedText"/>
      </w:pPr>
      <w:r w:rsidRPr="00A27C72">
        <w:t>ventiel#</w:t>
      </w:r>
    </w:p>
    <w:p w14:paraId="01FB6F82" w14:textId="77777777" w:rsidR="00531C1F" w:rsidRPr="00A27C72" w:rsidRDefault="00531C1F">
      <w:pPr>
        <w:pStyle w:val="PreformattedText"/>
      </w:pPr>
    </w:p>
    <w:p w14:paraId="25F180A8" w14:textId="77777777" w:rsidR="00531C1F" w:rsidRPr="00A27C72" w:rsidRDefault="008F5E62">
      <w:pPr>
        <w:pStyle w:val="PreformattedText"/>
      </w:pPr>
      <w:r w:rsidRPr="00A27C72">
        <w:t>@T1:J. Schaaffelt 1869</w:t>
      </w:r>
    </w:p>
    <w:p w14:paraId="3CE169E0" w14:textId="77777777" w:rsidR="00531C1F" w:rsidRDefault="008F5E62">
      <w:pPr>
        <w:pStyle w:val="PreformattedText"/>
      </w:pPr>
      <w:r>
        <w:t>.</w:t>
      </w:r>
    </w:p>
    <w:p w14:paraId="2EA793BD" w14:textId="77777777" w:rsidR="00531C1F" w:rsidRDefault="008F5E62">
      <w:pPr>
        <w:pStyle w:val="PreformattedText"/>
      </w:pPr>
      <w:r>
        <w:t>BW Flageolet 1'  Viola di Gamba 8'</w:t>
      </w:r>
    </w:p>
    <w:p w14:paraId="6DDB7992" w14:textId="77777777" w:rsidR="00531C1F" w:rsidRDefault="00531C1F">
      <w:pPr>
        <w:pStyle w:val="PreformattedText"/>
      </w:pPr>
    </w:p>
    <w:p w14:paraId="17D3D3EC" w14:textId="77777777" w:rsidR="00531C1F" w:rsidRPr="008F5E62" w:rsidRDefault="008F5E62">
      <w:pPr>
        <w:pStyle w:val="PreformattedText"/>
        <w:rPr>
          <w:lang w:val="nl-NL"/>
        </w:rPr>
      </w:pPr>
      <w:r w:rsidRPr="008F5E62">
        <w:rPr>
          <w:lang w:val="nl-NL"/>
        </w:rPr>
        <w:t>P.C. Bik begin 20e eeuw</w:t>
      </w:r>
    </w:p>
    <w:p w14:paraId="3475BE35" w14:textId="77777777" w:rsidR="00531C1F" w:rsidRPr="008F5E62" w:rsidRDefault="008F5E62">
      <w:pPr>
        <w:pStyle w:val="PreformattedText"/>
        <w:rPr>
          <w:lang w:val="nl-NL"/>
        </w:rPr>
      </w:pPr>
      <w:r w:rsidRPr="008F5E62">
        <w:rPr>
          <w:lang w:val="nl-NL"/>
        </w:rPr>
        <w:t>.</w:t>
      </w:r>
    </w:p>
    <w:p w14:paraId="240EB6F2" w14:textId="77777777" w:rsidR="00531C1F" w:rsidRPr="008F5E62" w:rsidRDefault="008F5E62">
      <w:pPr>
        <w:pStyle w:val="PreformattedText"/>
        <w:rPr>
          <w:lang w:val="nl-NL"/>
        </w:rPr>
      </w:pPr>
      <w:r w:rsidRPr="008F5E62">
        <w:rPr>
          <w:lang w:val="nl-NL"/>
        </w:rPr>
        <w:t>dispositiewijzigingen:</w:t>
      </w:r>
    </w:p>
    <w:p w14:paraId="638D2486" w14:textId="77777777" w:rsidR="00531C1F" w:rsidRPr="008F5E62" w:rsidRDefault="008F5E62">
      <w:pPr>
        <w:pStyle w:val="PreformattedText"/>
        <w:rPr>
          <w:lang w:val="nl-NL"/>
        </w:rPr>
      </w:pPr>
      <w:r w:rsidRPr="008F5E62">
        <w:rPr>
          <w:lang w:val="nl-NL"/>
        </w:rPr>
        <w:t>RP Scherp  Nachthoorn 8'</w:t>
      </w:r>
    </w:p>
    <w:p w14:paraId="38BF14E0" w14:textId="77777777" w:rsidR="00531C1F" w:rsidRPr="008F5E62" w:rsidRDefault="008F5E62">
      <w:pPr>
        <w:pStyle w:val="PreformattedText"/>
        <w:rPr>
          <w:lang w:val="nl-NL"/>
        </w:rPr>
      </w:pPr>
      <w:r w:rsidRPr="008F5E62">
        <w:rPr>
          <w:lang w:val="nl-NL"/>
        </w:rPr>
        <w:t>BW Carillon  Voix C&lt;\#142&gt;leste 8'</w:t>
      </w:r>
    </w:p>
    <w:p w14:paraId="1590BA4E" w14:textId="77777777" w:rsidR="00531C1F" w:rsidRPr="008F5E62" w:rsidRDefault="008F5E62">
      <w:pPr>
        <w:pStyle w:val="PreformattedText"/>
        <w:rPr>
          <w:lang w:val="nl-NL"/>
        </w:rPr>
      </w:pPr>
      <w:r w:rsidRPr="008F5E62">
        <w:rPr>
          <w:lang w:val="nl-NL"/>
        </w:rPr>
        <w:t>Ped + Subbas 16'</w:t>
      </w:r>
    </w:p>
    <w:p w14:paraId="6C480F82" w14:textId="77777777" w:rsidR="00531C1F" w:rsidRPr="008F5E62" w:rsidRDefault="00531C1F">
      <w:pPr>
        <w:pStyle w:val="PreformattedText"/>
        <w:rPr>
          <w:lang w:val="nl-NL"/>
        </w:rPr>
      </w:pPr>
    </w:p>
    <w:p w14:paraId="2387F1E1" w14:textId="77777777" w:rsidR="00531C1F" w:rsidRPr="008F5E62" w:rsidRDefault="008F5E62">
      <w:pPr>
        <w:pStyle w:val="PreformattedText"/>
        <w:rPr>
          <w:lang w:val="nl-NL"/>
        </w:rPr>
      </w:pPr>
      <w:r w:rsidRPr="008F5E62">
        <w:rPr>
          <w:lang w:val="nl-NL"/>
        </w:rPr>
        <w:t>G. van Leeuwen &amp; Zonen 1946</w:t>
      </w:r>
    </w:p>
    <w:p w14:paraId="3156FDC3" w14:textId="77777777" w:rsidR="00531C1F" w:rsidRPr="008F5E62" w:rsidRDefault="008F5E62">
      <w:pPr>
        <w:pStyle w:val="PreformattedText"/>
        <w:rPr>
          <w:lang w:val="nl-NL"/>
        </w:rPr>
      </w:pPr>
      <w:r w:rsidRPr="008F5E62">
        <w:rPr>
          <w:lang w:val="nl-NL"/>
        </w:rPr>
        <w:t>.</w:t>
      </w:r>
    </w:p>
    <w:p w14:paraId="7151DE14" w14:textId="77777777" w:rsidR="00531C1F" w:rsidRPr="008F5E62" w:rsidRDefault="008F5E62">
      <w:pPr>
        <w:pStyle w:val="PreformattedText"/>
        <w:rPr>
          <w:lang w:val="nl-NL"/>
        </w:rPr>
      </w:pPr>
      <w:r w:rsidRPr="008F5E62">
        <w:rPr>
          <w:lang w:val="nl-NL"/>
        </w:rPr>
        <w:t>restauratie</w:t>
      </w:r>
    </w:p>
    <w:p w14:paraId="6CC1A6F7" w14:textId="77777777" w:rsidR="00531C1F" w:rsidRPr="008F5E62" w:rsidRDefault="008F5E62">
      <w:pPr>
        <w:pStyle w:val="PreformattedText"/>
        <w:rPr>
          <w:lang w:val="nl-NL"/>
        </w:rPr>
      </w:pPr>
      <w:r w:rsidRPr="008F5E62">
        <w:rPr>
          <w:lang w:val="nl-NL"/>
        </w:rPr>
        <w:t>.</w:t>
      </w:r>
    </w:p>
    <w:p w14:paraId="5C2F3BC1" w14:textId="77777777" w:rsidR="00531C1F" w:rsidRPr="008F5E62" w:rsidRDefault="008F5E62">
      <w:pPr>
        <w:pStyle w:val="PreformattedText"/>
        <w:rPr>
          <w:lang w:val="nl-NL"/>
        </w:rPr>
      </w:pPr>
      <w:r w:rsidRPr="008F5E62">
        <w:rPr>
          <w:lang w:val="nl-NL"/>
        </w:rPr>
        <w:t>toevoeging cancellen voor Cis en Dis op RP en BW</w:t>
      </w:r>
    </w:p>
    <w:p w14:paraId="1B1435DB" w14:textId="77777777" w:rsidR="00531C1F" w:rsidRPr="008F5E62" w:rsidRDefault="008F5E62">
      <w:pPr>
        <w:pStyle w:val="PreformattedText"/>
        <w:rPr>
          <w:lang w:val="nl-NL"/>
        </w:rPr>
      </w:pPr>
      <w:r w:rsidRPr="008F5E62">
        <w:rPr>
          <w:lang w:val="nl-NL"/>
        </w:rPr>
        <w:t>.</w:t>
      </w:r>
    </w:p>
    <w:p w14:paraId="7162C4C2" w14:textId="77777777" w:rsidR="00531C1F" w:rsidRPr="008F5E62" w:rsidRDefault="008F5E62">
      <w:pPr>
        <w:pStyle w:val="PreformattedText"/>
        <w:rPr>
          <w:lang w:val="nl-NL"/>
        </w:rPr>
      </w:pPr>
      <w:r w:rsidRPr="008F5E62">
        <w:rPr>
          <w:lang w:val="nl-NL"/>
        </w:rPr>
        <w:t>toepassing verschillende tractuursystemen (mechanisch, electropneumatisch, Barker)</w:t>
      </w:r>
    </w:p>
    <w:p w14:paraId="75233B23" w14:textId="77777777" w:rsidR="00531C1F" w:rsidRPr="008F5E62" w:rsidRDefault="008F5E62">
      <w:pPr>
        <w:pStyle w:val="PreformattedText"/>
        <w:rPr>
          <w:lang w:val="nl-NL"/>
        </w:rPr>
      </w:pPr>
      <w:r w:rsidRPr="008F5E62">
        <w:rPr>
          <w:lang w:val="nl-NL"/>
        </w:rPr>
        <w:t>.</w:t>
      </w:r>
    </w:p>
    <w:p w14:paraId="63A0A6DF" w14:textId="77777777" w:rsidR="00531C1F" w:rsidRPr="008F5E62" w:rsidRDefault="008F5E62">
      <w:pPr>
        <w:pStyle w:val="PreformattedText"/>
        <w:rPr>
          <w:lang w:val="nl-NL"/>
        </w:rPr>
      </w:pPr>
      <w:r w:rsidRPr="008F5E62">
        <w:rPr>
          <w:lang w:val="nl-NL"/>
        </w:rPr>
        <w:t>dispositiewijzigingen:</w:t>
      </w:r>
    </w:p>
    <w:p w14:paraId="252EAE47" w14:textId="77777777" w:rsidR="00531C1F" w:rsidRPr="008F5E62" w:rsidRDefault="008F5E62">
      <w:pPr>
        <w:pStyle w:val="PreformattedText"/>
        <w:rPr>
          <w:lang w:val="nl-NL"/>
        </w:rPr>
      </w:pPr>
      <w:r w:rsidRPr="008F5E62">
        <w:rPr>
          <w:lang w:val="nl-NL"/>
        </w:rPr>
        <w:t>HW Holpijp 8' # Roerfluit 8', + Fourniture 3&lt;\-&gt;4 st.</w:t>
      </w:r>
    </w:p>
    <w:p w14:paraId="0AE0978A" w14:textId="77777777" w:rsidR="00531C1F" w:rsidRPr="008F5E62" w:rsidRDefault="008F5E62">
      <w:pPr>
        <w:pStyle w:val="PreformattedText"/>
        <w:rPr>
          <w:lang w:val="nl-NL"/>
        </w:rPr>
      </w:pPr>
      <w:r w:rsidRPr="008F5E62">
        <w:rPr>
          <w:lang w:val="nl-NL"/>
        </w:rPr>
        <w:t>RP Fl&lt;\#158&gt;te travers 8'  Nasard 2 2/3', Nachthoorn 8'  Woudfluit 2'(van BW)</w:t>
      </w:r>
    </w:p>
    <w:p w14:paraId="65223005" w14:textId="77777777" w:rsidR="00531C1F" w:rsidRPr="008F5E62" w:rsidRDefault="008F5E62">
      <w:pPr>
        <w:pStyle w:val="PreformattedText"/>
        <w:rPr>
          <w:lang w:val="nl-NL"/>
        </w:rPr>
      </w:pPr>
      <w:r w:rsidRPr="008F5E62">
        <w:rPr>
          <w:lang w:val="nl-NL"/>
        </w:rPr>
        <w:t>BW + Scherp, Woudfluit 2'  Cimbel, Octaaf 2' # Flageolet 1', Voix c&lt;\#142&gt;leste  Sexquialter</w:t>
      </w:r>
    </w:p>
    <w:p w14:paraId="6B991411" w14:textId="77777777" w:rsidR="00531C1F" w:rsidRPr="008F5E62" w:rsidRDefault="008F5E62">
      <w:pPr>
        <w:pStyle w:val="PreformattedText"/>
        <w:rPr>
          <w:lang w:val="nl-NL"/>
        </w:rPr>
      </w:pPr>
      <w:r w:rsidRPr="008F5E62">
        <w:rPr>
          <w:lang w:val="nl-NL"/>
        </w:rPr>
        <w:t>Ped + Prestant 32' (C&lt;\-&gt;E gedekte 10 2/3, F&lt;\-&gt;B grootste front&lt;\-&gt; en binnenpijpen, rest transmissie Prestant 16' HW), Nachthoorn 4' (verdwenen)  Ruispijp 4 st.</w:t>
      </w:r>
    </w:p>
    <w:p w14:paraId="6AA3D1B9" w14:textId="77777777" w:rsidR="00531C1F" w:rsidRPr="008F5E62" w:rsidRDefault="008F5E62">
      <w:pPr>
        <w:pStyle w:val="PreformattedText"/>
        <w:rPr>
          <w:lang w:val="nl-NL"/>
        </w:rPr>
      </w:pPr>
      <w:r w:rsidRPr="008F5E62">
        <w:rPr>
          <w:lang w:val="nl-NL"/>
        </w:rPr>
        <w:t>.</w:t>
      </w:r>
    </w:p>
    <w:p w14:paraId="29B1A8A9" w14:textId="77777777" w:rsidR="00531C1F" w:rsidRPr="008F5E62" w:rsidRDefault="008F5E62">
      <w:pPr>
        <w:pStyle w:val="PreformattedText"/>
        <w:rPr>
          <w:lang w:val="nl-NL"/>
        </w:rPr>
      </w:pPr>
      <w:r w:rsidRPr="008F5E62">
        <w:rPr>
          <w:lang w:val="nl-NL"/>
        </w:rPr>
        <w:t>toonhoogte a1 = 415 Hz gewijzigd in a1 = 440 Hz</w:t>
      </w:r>
    </w:p>
    <w:p w14:paraId="1FA017F0" w14:textId="77777777" w:rsidR="00531C1F" w:rsidRPr="008F5E62" w:rsidRDefault="00531C1F">
      <w:pPr>
        <w:pStyle w:val="PreformattedText"/>
        <w:rPr>
          <w:lang w:val="nl-NL"/>
        </w:rPr>
      </w:pPr>
    </w:p>
    <w:p w14:paraId="5BC32309" w14:textId="77777777" w:rsidR="00531C1F" w:rsidRPr="008F5E62" w:rsidRDefault="008F5E62">
      <w:pPr>
        <w:pStyle w:val="PreformattedText"/>
        <w:rPr>
          <w:lang w:val="nl-NL"/>
        </w:rPr>
      </w:pPr>
      <w:r w:rsidRPr="008F5E62">
        <w:rPr>
          <w:lang w:val="nl-NL"/>
        </w:rPr>
        <w:t>Verschueren Orgelbouw 1994</w:t>
      </w:r>
    </w:p>
    <w:p w14:paraId="6823E9BB" w14:textId="77777777" w:rsidR="00531C1F" w:rsidRPr="008F5E62" w:rsidRDefault="008F5E62">
      <w:pPr>
        <w:pStyle w:val="PreformattedText"/>
        <w:rPr>
          <w:lang w:val="nl-NL"/>
        </w:rPr>
      </w:pPr>
      <w:r w:rsidRPr="008F5E62">
        <w:rPr>
          <w:lang w:val="nl-NL"/>
        </w:rPr>
        <w:t>.</w:t>
      </w:r>
    </w:p>
    <w:p w14:paraId="44CAA67E" w14:textId="77777777" w:rsidR="00531C1F" w:rsidRPr="008F5E62" w:rsidRDefault="008F5E62">
      <w:pPr>
        <w:pStyle w:val="PreformattedText"/>
        <w:rPr>
          <w:lang w:val="nl-NL"/>
        </w:rPr>
      </w:pPr>
      <w:r w:rsidRPr="008F5E62">
        <w:rPr>
          <w:lang w:val="nl-NL"/>
        </w:rPr>
        <w:t>begin van restauratie/reconstructie</w:t>
      </w:r>
    </w:p>
    <w:p w14:paraId="2D61F768" w14:textId="77777777" w:rsidR="00531C1F" w:rsidRPr="008F5E62" w:rsidRDefault="008F5E62">
      <w:pPr>
        <w:pStyle w:val="PreformattedText"/>
        <w:rPr>
          <w:lang w:val="nl-NL"/>
        </w:rPr>
      </w:pPr>
      <w:r w:rsidRPr="008F5E62">
        <w:rPr>
          <w:lang w:val="nl-NL"/>
        </w:rPr>
        <w:t>.</w:t>
      </w:r>
    </w:p>
    <w:p w14:paraId="225D1D23" w14:textId="77777777" w:rsidR="00531C1F" w:rsidRPr="008F5E62" w:rsidRDefault="008F5E62">
      <w:pPr>
        <w:pStyle w:val="PreformattedText"/>
        <w:rPr>
          <w:lang w:val="nl-NL"/>
        </w:rPr>
      </w:pPr>
      <w:r w:rsidRPr="008F5E62">
        <w:rPr>
          <w:lang w:val="nl-NL"/>
        </w:rPr>
        <w:t>herstel dispositie en technische aanleg van Van Hagerbeer met enkele latere aanvullingen (Duyschot en Assendelft)</w:t>
      </w:r>
    </w:p>
    <w:p w14:paraId="69337EB6" w14:textId="77777777" w:rsidR="00531C1F" w:rsidRPr="008F5E62" w:rsidRDefault="008F5E62">
      <w:pPr>
        <w:pStyle w:val="PreformattedText"/>
        <w:rPr>
          <w:lang w:val="nl-NL"/>
        </w:rPr>
      </w:pPr>
      <w:r w:rsidRPr="008F5E62">
        <w:rPr>
          <w:lang w:val="nl-NL"/>
        </w:rPr>
        <w:t>.</w:t>
      </w:r>
    </w:p>
    <w:p w14:paraId="7790F264" w14:textId="77777777" w:rsidR="00531C1F" w:rsidRPr="008F5E62" w:rsidRDefault="008F5E62">
      <w:pPr>
        <w:pStyle w:val="PreformattedText"/>
        <w:rPr>
          <w:lang w:val="nl-NL"/>
        </w:rPr>
      </w:pPr>
      <w:r w:rsidRPr="008F5E62">
        <w:rPr>
          <w:lang w:val="nl-NL"/>
        </w:rPr>
        <w:t>herstel oude toonhoogte en temperatuur</w:t>
      </w:r>
    </w:p>
    <w:p w14:paraId="0EAFE436" w14:textId="77777777" w:rsidR="00531C1F" w:rsidRPr="008F5E62" w:rsidRDefault="00531C1F">
      <w:pPr>
        <w:pStyle w:val="PreformattedText"/>
        <w:rPr>
          <w:lang w:val="nl-NL"/>
        </w:rPr>
      </w:pPr>
    </w:p>
    <w:p w14:paraId="0CD2A517" w14:textId="77777777" w:rsidR="00531C1F" w:rsidRPr="008F5E62" w:rsidRDefault="008F5E62">
      <w:pPr>
        <w:pStyle w:val="PreformattedText"/>
        <w:rPr>
          <w:lang w:val="nl-NL"/>
        </w:rPr>
      </w:pPr>
      <w:r w:rsidRPr="008F5E62">
        <w:rPr>
          <w:lang w:val="nl-NL"/>
        </w:rPr>
        <w:t>@K2:Technische gegevens</w:t>
      </w:r>
    </w:p>
    <w:p w14:paraId="0814230C" w14:textId="77777777" w:rsidR="00531C1F" w:rsidRPr="008F5E62" w:rsidRDefault="00531C1F">
      <w:pPr>
        <w:pStyle w:val="PreformattedText"/>
        <w:rPr>
          <w:lang w:val="nl-NL"/>
        </w:rPr>
      </w:pPr>
    </w:p>
    <w:p w14:paraId="079145F9" w14:textId="77777777" w:rsidR="00531C1F" w:rsidRPr="008F5E62" w:rsidRDefault="008F5E62">
      <w:pPr>
        <w:pStyle w:val="PreformattedText"/>
        <w:rPr>
          <w:lang w:val="nl-NL"/>
        </w:rPr>
      </w:pPr>
      <w:r w:rsidRPr="008F5E62">
        <w:rPr>
          <w:lang w:val="nl-NL"/>
        </w:rPr>
        <w:t>@T1:Werkindeling</w:t>
      </w:r>
    </w:p>
    <w:p w14:paraId="6B36274A" w14:textId="77777777" w:rsidR="00531C1F" w:rsidRPr="008F5E62" w:rsidRDefault="008F5E62">
      <w:pPr>
        <w:pStyle w:val="PreformattedText"/>
        <w:rPr>
          <w:lang w:val="nl-NL"/>
        </w:rPr>
      </w:pPr>
      <w:r w:rsidRPr="008F5E62">
        <w:rPr>
          <w:lang w:val="nl-NL"/>
        </w:rPr>
        <w:t>hoofdwerk, rugpositief, bovenwerk, pedaal</w:t>
      </w:r>
    </w:p>
    <w:p w14:paraId="178E26D0" w14:textId="77777777" w:rsidR="00531C1F" w:rsidRPr="008F5E62" w:rsidRDefault="00531C1F">
      <w:pPr>
        <w:pStyle w:val="PreformattedText"/>
        <w:rPr>
          <w:lang w:val="nl-NL"/>
        </w:rPr>
      </w:pPr>
    </w:p>
    <w:p w14:paraId="4373C6D0" w14:textId="77777777" w:rsidR="00531C1F" w:rsidRPr="008F5E62" w:rsidRDefault="008F5E62">
      <w:pPr>
        <w:pStyle w:val="PreformattedText"/>
        <w:rPr>
          <w:lang w:val="nl-NL"/>
        </w:rPr>
      </w:pPr>
      <w:r w:rsidRPr="008F5E62">
        <w:rPr>
          <w:lang w:val="nl-NL"/>
        </w:rPr>
        <w:t>Dispositie na restauratie</w:t>
      </w:r>
    </w:p>
    <w:p w14:paraId="4B9EFDD1" w14:textId="77777777" w:rsidR="00531C1F" w:rsidRPr="008F5E62" w:rsidRDefault="00531C1F">
      <w:pPr>
        <w:pStyle w:val="PreformattedText"/>
        <w:rPr>
          <w:lang w:val="nl-NL"/>
        </w:rPr>
      </w:pPr>
    </w:p>
    <w:p w14:paraId="2D7C161D" w14:textId="1D1C9C2F" w:rsidR="00531C1F" w:rsidRPr="008F5E62" w:rsidRDefault="008F5E62">
      <w:pPr>
        <w:pStyle w:val="PreformattedText"/>
        <w:rPr>
          <w:lang w:val="nl-NL"/>
        </w:rPr>
      </w:pPr>
      <w:r w:rsidRPr="008F5E62">
        <w:rPr>
          <w:lang w:val="nl-NL"/>
        </w:rPr>
        <w:t>@T4:</w:t>
      </w:r>
      <w:r>
        <w:rPr>
          <w:lang w:val="nl-NL"/>
        </w:rPr>
        <w:t>@</w:t>
      </w:r>
      <w:r w:rsidRPr="008F5E62">
        <w:rPr>
          <w:lang w:val="nl-NL"/>
        </w:rPr>
        <w:t>Hoofdwerk(III)</w:t>
      </w:r>
    </w:p>
    <w:p w14:paraId="0C69328D" w14:textId="77777777" w:rsidR="00531C1F" w:rsidRPr="008F5E62" w:rsidRDefault="008F5E62">
      <w:pPr>
        <w:pStyle w:val="PreformattedText"/>
        <w:rPr>
          <w:lang w:val="nl-NL"/>
        </w:rPr>
      </w:pPr>
      <w:r w:rsidRPr="008F5E62">
        <w:rPr>
          <w:lang w:val="nl-NL"/>
        </w:rPr>
        <w:t>8 stemmen</w:t>
      </w:r>
    </w:p>
    <w:p w14:paraId="3AC500CC" w14:textId="77777777" w:rsidR="00531C1F" w:rsidRPr="008F5E62" w:rsidRDefault="00531C1F">
      <w:pPr>
        <w:pStyle w:val="PreformattedText"/>
        <w:rPr>
          <w:lang w:val="nl-NL"/>
        </w:rPr>
      </w:pPr>
    </w:p>
    <w:p w14:paraId="32BC6714" w14:textId="77777777" w:rsidR="00531C1F" w:rsidRPr="008F5E62" w:rsidRDefault="008F5E62">
      <w:pPr>
        <w:pStyle w:val="PreformattedText"/>
        <w:rPr>
          <w:lang w:val="nl-NL"/>
        </w:rPr>
      </w:pPr>
      <w:r w:rsidRPr="008F5E62">
        <w:rPr>
          <w:lang w:val="nl-NL"/>
        </w:rPr>
        <w:t>Prestant</w:t>
      </w:r>
    </w:p>
    <w:p w14:paraId="00CB435C" w14:textId="77777777" w:rsidR="00531C1F" w:rsidRPr="008F5E62" w:rsidRDefault="008F5E62">
      <w:pPr>
        <w:pStyle w:val="PreformattedText"/>
        <w:rPr>
          <w:lang w:val="nl-NL"/>
        </w:rPr>
      </w:pPr>
      <w:r w:rsidRPr="008F5E62">
        <w:rPr>
          <w:lang w:val="nl-NL"/>
        </w:rPr>
        <w:t>Bourdon*</w:t>
      </w:r>
    </w:p>
    <w:p w14:paraId="10E3D2C7" w14:textId="77777777" w:rsidR="00531C1F" w:rsidRPr="008F5E62" w:rsidRDefault="008F5E62">
      <w:pPr>
        <w:pStyle w:val="PreformattedText"/>
        <w:rPr>
          <w:lang w:val="nl-NL"/>
        </w:rPr>
      </w:pPr>
      <w:r w:rsidRPr="008F5E62">
        <w:rPr>
          <w:lang w:val="nl-NL"/>
        </w:rPr>
        <w:t>Prestant</w:t>
      </w:r>
    </w:p>
    <w:p w14:paraId="0F19D22C" w14:textId="77777777" w:rsidR="00531C1F" w:rsidRPr="008F5E62" w:rsidRDefault="008F5E62">
      <w:pPr>
        <w:pStyle w:val="PreformattedText"/>
        <w:rPr>
          <w:lang w:val="nl-NL"/>
        </w:rPr>
      </w:pPr>
      <w:r w:rsidRPr="008F5E62">
        <w:rPr>
          <w:lang w:val="nl-NL"/>
        </w:rPr>
        <w:t>Octaaf</w:t>
      </w:r>
    </w:p>
    <w:p w14:paraId="6CA09199" w14:textId="77777777" w:rsidR="00531C1F" w:rsidRPr="008F5E62" w:rsidRDefault="008F5E62">
      <w:pPr>
        <w:pStyle w:val="PreformattedText"/>
        <w:rPr>
          <w:lang w:val="nl-NL"/>
        </w:rPr>
      </w:pPr>
      <w:r w:rsidRPr="008F5E62">
        <w:rPr>
          <w:lang w:val="nl-NL"/>
        </w:rPr>
        <w:t>Mixtuur</w:t>
      </w:r>
    </w:p>
    <w:p w14:paraId="66FE9833" w14:textId="77777777" w:rsidR="00531C1F" w:rsidRPr="008F5E62" w:rsidRDefault="008F5E62">
      <w:pPr>
        <w:pStyle w:val="PreformattedText"/>
        <w:rPr>
          <w:lang w:val="nl-NL"/>
        </w:rPr>
      </w:pPr>
      <w:r w:rsidRPr="008F5E62">
        <w:rPr>
          <w:lang w:val="nl-NL"/>
        </w:rPr>
        <w:lastRenderedPageBreak/>
        <w:t>Groot Scherp</w:t>
      </w:r>
    </w:p>
    <w:p w14:paraId="5021B744" w14:textId="77777777" w:rsidR="00531C1F" w:rsidRPr="008F5E62" w:rsidRDefault="008F5E62">
      <w:pPr>
        <w:pStyle w:val="PreformattedText"/>
        <w:rPr>
          <w:lang w:val="nl-NL"/>
        </w:rPr>
      </w:pPr>
      <w:r w:rsidRPr="008F5E62">
        <w:rPr>
          <w:lang w:val="nl-NL"/>
        </w:rPr>
        <w:t>Klein Scherp</w:t>
      </w:r>
    </w:p>
    <w:p w14:paraId="38808445" w14:textId="6DA0678D" w:rsidR="00531C1F" w:rsidRPr="008F5E62" w:rsidRDefault="008F5E62">
      <w:pPr>
        <w:pStyle w:val="PreformattedText"/>
        <w:rPr>
          <w:lang w:val="nl-NL"/>
        </w:rPr>
      </w:pPr>
      <w:r w:rsidRPr="008F5E62">
        <w:rPr>
          <w:lang w:val="nl-NL"/>
        </w:rPr>
        <w:t>Trompet</w:t>
      </w:r>
      <w:r>
        <w:rPr>
          <w:lang w:val="nl-NL"/>
        </w:rPr>
        <w:t>@</w:t>
      </w:r>
    </w:p>
    <w:p w14:paraId="355F195E" w14:textId="5CA4C31A" w:rsidR="00531C1F" w:rsidRDefault="008F5E62">
      <w:pPr>
        <w:pStyle w:val="PreformattedText"/>
        <w:rPr>
          <w:lang w:val="nl-NL"/>
        </w:rPr>
      </w:pPr>
      <w:r>
        <w:rPr>
          <w:lang w:val="nl-NL"/>
        </w:rPr>
        <w:t>@</w:t>
      </w:r>
    </w:p>
    <w:p w14:paraId="37DDAFFC" w14:textId="0DA2EF9C" w:rsidR="008F5E62" w:rsidRDefault="008F5E62">
      <w:pPr>
        <w:pStyle w:val="PreformattedText"/>
        <w:rPr>
          <w:lang w:val="nl-NL"/>
        </w:rPr>
      </w:pPr>
    </w:p>
    <w:p w14:paraId="3ECEE2BA" w14:textId="77777777" w:rsidR="008F5E62" w:rsidRPr="008F5E62" w:rsidRDefault="008F5E62">
      <w:pPr>
        <w:pStyle w:val="PreformattedText"/>
        <w:rPr>
          <w:lang w:val="nl-NL"/>
        </w:rPr>
      </w:pPr>
    </w:p>
    <w:p w14:paraId="1C5CFDDF" w14:textId="77777777" w:rsidR="00531C1F" w:rsidRPr="008F5E62" w:rsidRDefault="008F5E62">
      <w:pPr>
        <w:pStyle w:val="PreformattedText"/>
        <w:rPr>
          <w:lang w:val="nl-NL"/>
        </w:rPr>
      </w:pPr>
      <w:r w:rsidRPr="008F5E62">
        <w:rPr>
          <w:lang w:val="nl-NL"/>
        </w:rPr>
        <w:t>16'</w:t>
      </w:r>
    </w:p>
    <w:p w14:paraId="36841BDE" w14:textId="77777777" w:rsidR="00531C1F" w:rsidRPr="008F5E62" w:rsidRDefault="008F5E62">
      <w:pPr>
        <w:pStyle w:val="PreformattedText"/>
        <w:rPr>
          <w:lang w:val="nl-NL"/>
        </w:rPr>
      </w:pPr>
      <w:r w:rsidRPr="008F5E62">
        <w:rPr>
          <w:lang w:val="nl-NL"/>
        </w:rPr>
        <w:t>16'</w:t>
      </w:r>
    </w:p>
    <w:p w14:paraId="052DF4E9" w14:textId="77777777" w:rsidR="00531C1F" w:rsidRPr="008F5E62" w:rsidRDefault="008F5E62">
      <w:pPr>
        <w:pStyle w:val="PreformattedText"/>
        <w:rPr>
          <w:lang w:val="nl-NL"/>
        </w:rPr>
      </w:pPr>
      <w:r w:rsidRPr="008F5E62">
        <w:rPr>
          <w:lang w:val="nl-NL"/>
        </w:rPr>
        <w:t>8'</w:t>
      </w:r>
    </w:p>
    <w:p w14:paraId="4F193947" w14:textId="77777777" w:rsidR="00531C1F" w:rsidRPr="008F5E62" w:rsidRDefault="008F5E62">
      <w:pPr>
        <w:pStyle w:val="PreformattedText"/>
        <w:rPr>
          <w:lang w:val="nl-NL"/>
        </w:rPr>
      </w:pPr>
      <w:r w:rsidRPr="008F5E62">
        <w:rPr>
          <w:lang w:val="nl-NL"/>
        </w:rPr>
        <w:t>4'</w:t>
      </w:r>
    </w:p>
    <w:p w14:paraId="15B74032" w14:textId="4EB533D5" w:rsidR="00531C1F" w:rsidRDefault="00531C1F">
      <w:pPr>
        <w:pStyle w:val="PreformattedText"/>
        <w:rPr>
          <w:lang w:val="nl-NL"/>
        </w:rPr>
      </w:pPr>
    </w:p>
    <w:p w14:paraId="189251B1" w14:textId="4054A893" w:rsidR="008F5E62" w:rsidRDefault="008F5E62">
      <w:pPr>
        <w:pStyle w:val="PreformattedText"/>
        <w:rPr>
          <w:lang w:val="nl-NL"/>
        </w:rPr>
      </w:pPr>
    </w:p>
    <w:p w14:paraId="0AD3EEDD" w14:textId="77777777" w:rsidR="008F5E62" w:rsidRPr="008F5E62" w:rsidRDefault="008F5E62">
      <w:pPr>
        <w:pStyle w:val="PreformattedText"/>
        <w:rPr>
          <w:lang w:val="nl-NL"/>
        </w:rPr>
      </w:pPr>
    </w:p>
    <w:p w14:paraId="32268B1E" w14:textId="7F7F577E" w:rsidR="00531C1F" w:rsidRPr="008F5E62" w:rsidRDefault="008F5E62">
      <w:pPr>
        <w:pStyle w:val="PreformattedText"/>
        <w:rPr>
          <w:lang w:val="nl-NL"/>
        </w:rPr>
      </w:pPr>
      <w:r w:rsidRPr="008F5E62">
        <w:rPr>
          <w:lang w:val="nl-NL"/>
        </w:rPr>
        <w:t>8'</w:t>
      </w:r>
      <w:r>
        <w:rPr>
          <w:lang w:val="nl-NL"/>
        </w:rPr>
        <w:t>@</w:t>
      </w:r>
    </w:p>
    <w:p w14:paraId="0BB3C648" w14:textId="77777777" w:rsidR="00531C1F" w:rsidRPr="008F5E62" w:rsidRDefault="00531C1F">
      <w:pPr>
        <w:pStyle w:val="PreformattedText"/>
        <w:rPr>
          <w:lang w:val="nl-NL"/>
        </w:rPr>
      </w:pPr>
    </w:p>
    <w:p w14:paraId="0ACA7D78" w14:textId="534C7A5A" w:rsidR="00531C1F" w:rsidRPr="008F5E62" w:rsidRDefault="008F5E62">
      <w:pPr>
        <w:pStyle w:val="PreformattedText"/>
        <w:rPr>
          <w:lang w:val="nl-NL"/>
        </w:rPr>
      </w:pPr>
      <w:r>
        <w:rPr>
          <w:lang w:val="nl-NL"/>
        </w:rPr>
        <w:t>@</w:t>
      </w:r>
      <w:r w:rsidRPr="008F5E62">
        <w:rPr>
          <w:lang w:val="nl-NL"/>
        </w:rPr>
        <w:t>Rugpositief(I)</w:t>
      </w:r>
    </w:p>
    <w:p w14:paraId="153C18BF" w14:textId="77777777" w:rsidR="00531C1F" w:rsidRPr="008F5E62" w:rsidRDefault="008F5E62">
      <w:pPr>
        <w:pStyle w:val="PreformattedText"/>
        <w:rPr>
          <w:lang w:val="nl-NL"/>
        </w:rPr>
      </w:pPr>
      <w:r w:rsidRPr="008F5E62">
        <w:rPr>
          <w:lang w:val="nl-NL"/>
        </w:rPr>
        <w:t>12 stemmen</w:t>
      </w:r>
    </w:p>
    <w:p w14:paraId="3D8E1B0C" w14:textId="77777777" w:rsidR="00531C1F" w:rsidRPr="008F5E62" w:rsidRDefault="00531C1F">
      <w:pPr>
        <w:pStyle w:val="PreformattedText"/>
        <w:rPr>
          <w:lang w:val="nl-NL"/>
        </w:rPr>
      </w:pPr>
    </w:p>
    <w:p w14:paraId="0FB07607" w14:textId="77777777" w:rsidR="00531C1F" w:rsidRPr="008F5E62" w:rsidRDefault="008F5E62">
      <w:pPr>
        <w:pStyle w:val="PreformattedText"/>
        <w:rPr>
          <w:lang w:val="nl-NL"/>
        </w:rPr>
      </w:pPr>
      <w:r w:rsidRPr="008F5E62">
        <w:rPr>
          <w:lang w:val="nl-NL"/>
        </w:rPr>
        <w:t>Prestant</w:t>
      </w:r>
    </w:p>
    <w:p w14:paraId="7FAC95C6" w14:textId="77777777" w:rsidR="00531C1F" w:rsidRPr="008F5E62" w:rsidRDefault="008F5E62">
      <w:pPr>
        <w:pStyle w:val="PreformattedText"/>
        <w:rPr>
          <w:lang w:val="nl-NL"/>
        </w:rPr>
      </w:pPr>
      <w:r w:rsidRPr="008F5E62">
        <w:rPr>
          <w:lang w:val="nl-NL"/>
        </w:rPr>
        <w:t>Holpijp</w:t>
      </w:r>
    </w:p>
    <w:p w14:paraId="1AFAC5B7" w14:textId="77777777" w:rsidR="00531C1F" w:rsidRPr="008F5E62" w:rsidRDefault="008F5E62">
      <w:pPr>
        <w:pStyle w:val="PreformattedText"/>
        <w:rPr>
          <w:lang w:val="nl-NL"/>
        </w:rPr>
      </w:pPr>
      <w:r w:rsidRPr="008F5E62">
        <w:rPr>
          <w:lang w:val="nl-NL"/>
        </w:rPr>
        <w:t>Octaaf</w:t>
      </w:r>
    </w:p>
    <w:p w14:paraId="217FCFD4" w14:textId="77777777" w:rsidR="00531C1F" w:rsidRPr="008F5E62" w:rsidRDefault="008F5E62">
      <w:pPr>
        <w:pStyle w:val="PreformattedText"/>
        <w:rPr>
          <w:lang w:val="nl-NL"/>
        </w:rPr>
      </w:pPr>
      <w:r w:rsidRPr="008F5E62">
        <w:rPr>
          <w:lang w:val="nl-NL"/>
        </w:rPr>
        <w:t>Fluit</w:t>
      </w:r>
    </w:p>
    <w:p w14:paraId="3F54C365" w14:textId="77777777" w:rsidR="00531C1F" w:rsidRDefault="008F5E62">
      <w:pPr>
        <w:pStyle w:val="PreformattedText"/>
      </w:pPr>
      <w:r>
        <w:t>Superoctaaf</w:t>
      </w:r>
    </w:p>
    <w:p w14:paraId="31D8C931" w14:textId="77777777" w:rsidR="00531C1F" w:rsidRDefault="008F5E62">
      <w:pPr>
        <w:pStyle w:val="PreformattedText"/>
      </w:pPr>
      <w:r>
        <w:t>Quintanus</w:t>
      </w:r>
    </w:p>
    <w:p w14:paraId="64AB2BEC" w14:textId="77777777" w:rsidR="00531C1F" w:rsidRDefault="008F5E62">
      <w:pPr>
        <w:pStyle w:val="PreformattedText"/>
      </w:pPr>
      <w:r>
        <w:t>Sifflet</w:t>
      </w:r>
    </w:p>
    <w:p w14:paraId="15C0F5BF" w14:textId="77777777" w:rsidR="00531C1F" w:rsidRDefault="008F5E62">
      <w:pPr>
        <w:pStyle w:val="PreformattedText"/>
      </w:pPr>
      <w:r>
        <w:t>Mixtuur</w:t>
      </w:r>
    </w:p>
    <w:p w14:paraId="26A06147" w14:textId="77777777" w:rsidR="00531C1F" w:rsidRDefault="008F5E62">
      <w:pPr>
        <w:pStyle w:val="PreformattedText"/>
      </w:pPr>
      <w:r>
        <w:t>Scherp</w:t>
      </w:r>
    </w:p>
    <w:p w14:paraId="71C09FCE" w14:textId="77777777" w:rsidR="00531C1F" w:rsidRDefault="008F5E62">
      <w:pPr>
        <w:pStyle w:val="PreformattedText"/>
      </w:pPr>
      <w:r>
        <w:t>Sesquialtera D</w:t>
      </w:r>
    </w:p>
    <w:p w14:paraId="05BF98D3" w14:textId="77777777" w:rsidR="00531C1F" w:rsidRDefault="008F5E62">
      <w:pPr>
        <w:pStyle w:val="PreformattedText"/>
      </w:pPr>
      <w:r>
        <w:t>Cornet D</w:t>
      </w:r>
    </w:p>
    <w:p w14:paraId="22569B37" w14:textId="37FEB905" w:rsidR="00531C1F" w:rsidRDefault="008F5E62">
      <w:pPr>
        <w:pStyle w:val="PreformattedText"/>
      </w:pPr>
      <w:r>
        <w:t>Trompet@</w:t>
      </w:r>
    </w:p>
    <w:p w14:paraId="6F8D482C" w14:textId="7EEE0562" w:rsidR="00531C1F" w:rsidRDefault="008F5E62">
      <w:pPr>
        <w:pStyle w:val="PreformattedText"/>
      </w:pPr>
      <w:r>
        <w:t>@</w:t>
      </w:r>
    </w:p>
    <w:p w14:paraId="0C517AE3" w14:textId="2CE41ABA" w:rsidR="008F5E62" w:rsidRDefault="008F5E62">
      <w:pPr>
        <w:pStyle w:val="PreformattedText"/>
      </w:pPr>
    </w:p>
    <w:p w14:paraId="45E21741" w14:textId="77777777" w:rsidR="008F5E62" w:rsidRDefault="008F5E62">
      <w:pPr>
        <w:pStyle w:val="PreformattedText"/>
      </w:pPr>
    </w:p>
    <w:p w14:paraId="1A16ACDC" w14:textId="77777777" w:rsidR="00531C1F" w:rsidRDefault="008F5E62">
      <w:pPr>
        <w:pStyle w:val="PreformattedText"/>
      </w:pPr>
      <w:r>
        <w:t>8'</w:t>
      </w:r>
    </w:p>
    <w:p w14:paraId="72F2248C" w14:textId="77777777" w:rsidR="00531C1F" w:rsidRDefault="008F5E62">
      <w:pPr>
        <w:pStyle w:val="PreformattedText"/>
      </w:pPr>
      <w:r>
        <w:t>8'</w:t>
      </w:r>
    </w:p>
    <w:p w14:paraId="4E710AA4" w14:textId="77777777" w:rsidR="00531C1F" w:rsidRDefault="008F5E62">
      <w:pPr>
        <w:pStyle w:val="PreformattedText"/>
      </w:pPr>
      <w:r>
        <w:t>4'</w:t>
      </w:r>
    </w:p>
    <w:p w14:paraId="61B2121D" w14:textId="77777777" w:rsidR="00531C1F" w:rsidRPr="008F5E62" w:rsidRDefault="008F5E62">
      <w:pPr>
        <w:pStyle w:val="PreformattedText"/>
        <w:rPr>
          <w:lang w:val="nl-NL"/>
        </w:rPr>
      </w:pPr>
      <w:r w:rsidRPr="008F5E62">
        <w:rPr>
          <w:lang w:val="nl-NL"/>
        </w:rPr>
        <w:t>4'</w:t>
      </w:r>
    </w:p>
    <w:p w14:paraId="076DC8E4" w14:textId="77777777" w:rsidR="00531C1F" w:rsidRPr="008F5E62" w:rsidRDefault="008F5E62">
      <w:pPr>
        <w:pStyle w:val="PreformattedText"/>
        <w:rPr>
          <w:lang w:val="nl-NL"/>
        </w:rPr>
      </w:pPr>
      <w:r w:rsidRPr="008F5E62">
        <w:rPr>
          <w:lang w:val="nl-NL"/>
        </w:rPr>
        <w:t>2'</w:t>
      </w:r>
    </w:p>
    <w:p w14:paraId="19C08AF4" w14:textId="77777777" w:rsidR="00531C1F" w:rsidRPr="008F5E62" w:rsidRDefault="008F5E62">
      <w:pPr>
        <w:pStyle w:val="PreformattedText"/>
        <w:rPr>
          <w:lang w:val="nl-NL"/>
        </w:rPr>
      </w:pPr>
      <w:r w:rsidRPr="008F5E62">
        <w:rPr>
          <w:lang w:val="nl-NL"/>
        </w:rPr>
        <w:t>1 1/2'</w:t>
      </w:r>
    </w:p>
    <w:p w14:paraId="0A9F67FE" w14:textId="77777777" w:rsidR="00531C1F" w:rsidRPr="008F5E62" w:rsidRDefault="008F5E62">
      <w:pPr>
        <w:pStyle w:val="PreformattedText"/>
        <w:rPr>
          <w:lang w:val="nl-NL"/>
        </w:rPr>
      </w:pPr>
      <w:r w:rsidRPr="008F5E62">
        <w:rPr>
          <w:lang w:val="nl-NL"/>
        </w:rPr>
        <w:t>1'</w:t>
      </w:r>
    </w:p>
    <w:p w14:paraId="20653B57" w14:textId="21DCD61C" w:rsidR="00531C1F" w:rsidRDefault="00531C1F">
      <w:pPr>
        <w:pStyle w:val="PreformattedText"/>
        <w:rPr>
          <w:lang w:val="nl-NL"/>
        </w:rPr>
      </w:pPr>
    </w:p>
    <w:p w14:paraId="300EB029" w14:textId="3E88F361" w:rsidR="008F5E62" w:rsidRDefault="008F5E62">
      <w:pPr>
        <w:pStyle w:val="PreformattedText"/>
        <w:rPr>
          <w:lang w:val="nl-NL"/>
        </w:rPr>
      </w:pPr>
    </w:p>
    <w:p w14:paraId="26EDABF4" w14:textId="06EA6FB5" w:rsidR="008F5E62" w:rsidRDefault="008F5E62">
      <w:pPr>
        <w:pStyle w:val="PreformattedText"/>
        <w:rPr>
          <w:lang w:val="nl-NL"/>
        </w:rPr>
      </w:pPr>
    </w:p>
    <w:p w14:paraId="6ACC31D7" w14:textId="77777777" w:rsidR="008F5E62" w:rsidRPr="008F5E62" w:rsidRDefault="008F5E62">
      <w:pPr>
        <w:pStyle w:val="PreformattedText"/>
        <w:rPr>
          <w:lang w:val="nl-NL"/>
        </w:rPr>
      </w:pPr>
    </w:p>
    <w:p w14:paraId="66A237B1" w14:textId="36A10310" w:rsidR="00531C1F" w:rsidRPr="008F5E62" w:rsidRDefault="008F5E62">
      <w:pPr>
        <w:pStyle w:val="PreformattedText"/>
        <w:rPr>
          <w:lang w:val="nl-NL"/>
        </w:rPr>
      </w:pPr>
      <w:r w:rsidRPr="008F5E62">
        <w:rPr>
          <w:lang w:val="nl-NL"/>
        </w:rPr>
        <w:t>8'</w:t>
      </w:r>
      <w:r>
        <w:rPr>
          <w:lang w:val="nl-NL"/>
        </w:rPr>
        <w:t>@</w:t>
      </w:r>
    </w:p>
    <w:p w14:paraId="783F7F41" w14:textId="77777777" w:rsidR="00531C1F" w:rsidRPr="008F5E62" w:rsidRDefault="00531C1F">
      <w:pPr>
        <w:pStyle w:val="PreformattedText"/>
        <w:rPr>
          <w:lang w:val="nl-NL"/>
        </w:rPr>
      </w:pPr>
    </w:p>
    <w:p w14:paraId="3701C76A" w14:textId="59FF3D53" w:rsidR="00531C1F" w:rsidRPr="008F5E62" w:rsidRDefault="008F5E62">
      <w:pPr>
        <w:pStyle w:val="PreformattedText"/>
        <w:rPr>
          <w:lang w:val="nl-NL"/>
        </w:rPr>
      </w:pPr>
      <w:r>
        <w:rPr>
          <w:lang w:val="nl-NL"/>
        </w:rPr>
        <w:t>@</w:t>
      </w:r>
      <w:r w:rsidRPr="008F5E62">
        <w:rPr>
          <w:lang w:val="nl-NL"/>
        </w:rPr>
        <w:t>Bovenwerk(II)</w:t>
      </w:r>
    </w:p>
    <w:p w14:paraId="5A4C0F70" w14:textId="77777777" w:rsidR="00531C1F" w:rsidRPr="008F5E62" w:rsidRDefault="008F5E62">
      <w:pPr>
        <w:pStyle w:val="PreformattedText"/>
        <w:rPr>
          <w:lang w:val="nl-NL"/>
        </w:rPr>
      </w:pPr>
      <w:r w:rsidRPr="008F5E62">
        <w:rPr>
          <w:lang w:val="nl-NL"/>
        </w:rPr>
        <w:t>12 stemmen</w:t>
      </w:r>
    </w:p>
    <w:p w14:paraId="32F9250A" w14:textId="77777777" w:rsidR="00531C1F" w:rsidRPr="008F5E62" w:rsidRDefault="00531C1F">
      <w:pPr>
        <w:pStyle w:val="PreformattedText"/>
        <w:rPr>
          <w:lang w:val="nl-NL"/>
        </w:rPr>
      </w:pPr>
    </w:p>
    <w:p w14:paraId="1B0EB2F2" w14:textId="77777777" w:rsidR="00531C1F" w:rsidRPr="008F5E62" w:rsidRDefault="008F5E62">
      <w:pPr>
        <w:pStyle w:val="PreformattedText"/>
        <w:rPr>
          <w:lang w:val="nl-NL"/>
        </w:rPr>
      </w:pPr>
      <w:r w:rsidRPr="008F5E62">
        <w:rPr>
          <w:lang w:val="nl-NL"/>
        </w:rPr>
        <w:t>Prestant</w:t>
      </w:r>
    </w:p>
    <w:p w14:paraId="1DF3BE3D" w14:textId="77777777" w:rsidR="00531C1F" w:rsidRPr="008F5E62" w:rsidRDefault="008F5E62">
      <w:pPr>
        <w:pStyle w:val="PreformattedText"/>
        <w:rPr>
          <w:lang w:val="nl-NL"/>
        </w:rPr>
      </w:pPr>
      <w:r w:rsidRPr="008F5E62">
        <w:rPr>
          <w:lang w:val="nl-NL"/>
        </w:rPr>
        <w:t>Holpijp</w:t>
      </w:r>
    </w:p>
    <w:p w14:paraId="2AD5F936" w14:textId="77777777" w:rsidR="00531C1F" w:rsidRPr="008F5E62" w:rsidRDefault="008F5E62">
      <w:pPr>
        <w:pStyle w:val="PreformattedText"/>
        <w:rPr>
          <w:lang w:val="nl-NL"/>
        </w:rPr>
      </w:pPr>
      <w:r w:rsidRPr="008F5E62">
        <w:rPr>
          <w:lang w:val="nl-NL"/>
        </w:rPr>
        <w:t>Quintadeen</w:t>
      </w:r>
    </w:p>
    <w:p w14:paraId="6DC6584B" w14:textId="77777777" w:rsidR="00531C1F" w:rsidRPr="008F5E62" w:rsidRDefault="008F5E62">
      <w:pPr>
        <w:pStyle w:val="PreformattedText"/>
        <w:rPr>
          <w:lang w:val="nl-NL"/>
        </w:rPr>
      </w:pPr>
      <w:r w:rsidRPr="008F5E62">
        <w:rPr>
          <w:lang w:val="nl-NL"/>
        </w:rPr>
        <w:t>Octaaf</w:t>
      </w:r>
    </w:p>
    <w:p w14:paraId="6D36209E" w14:textId="77777777" w:rsidR="00531C1F" w:rsidRPr="008F5E62" w:rsidRDefault="008F5E62">
      <w:pPr>
        <w:pStyle w:val="PreformattedText"/>
        <w:rPr>
          <w:lang w:val="nl-NL"/>
        </w:rPr>
      </w:pPr>
      <w:r w:rsidRPr="008F5E62">
        <w:rPr>
          <w:lang w:val="nl-NL"/>
        </w:rPr>
        <w:t>Superoctaaf</w:t>
      </w:r>
    </w:p>
    <w:p w14:paraId="508E327A" w14:textId="77777777" w:rsidR="00531C1F" w:rsidRPr="008F5E62" w:rsidRDefault="008F5E62">
      <w:pPr>
        <w:pStyle w:val="PreformattedText"/>
        <w:rPr>
          <w:lang w:val="nl-NL"/>
        </w:rPr>
      </w:pPr>
      <w:r w:rsidRPr="008F5E62">
        <w:rPr>
          <w:lang w:val="nl-NL"/>
        </w:rPr>
        <w:t>Gemshoorn</w:t>
      </w:r>
    </w:p>
    <w:p w14:paraId="7A334D81" w14:textId="77777777" w:rsidR="00531C1F" w:rsidRPr="008F5E62" w:rsidRDefault="008F5E62">
      <w:pPr>
        <w:pStyle w:val="PreformattedText"/>
        <w:rPr>
          <w:lang w:val="nl-NL"/>
        </w:rPr>
      </w:pPr>
      <w:r w:rsidRPr="008F5E62">
        <w:rPr>
          <w:lang w:val="nl-NL"/>
        </w:rPr>
        <w:t>Nasard</w:t>
      </w:r>
    </w:p>
    <w:p w14:paraId="1D31503E" w14:textId="77777777" w:rsidR="00531C1F" w:rsidRPr="008F5E62" w:rsidRDefault="008F5E62">
      <w:pPr>
        <w:pStyle w:val="PreformattedText"/>
        <w:rPr>
          <w:lang w:val="nl-NL"/>
        </w:rPr>
      </w:pPr>
      <w:r w:rsidRPr="008F5E62">
        <w:rPr>
          <w:lang w:val="nl-NL"/>
        </w:rPr>
        <w:t>Sifflet</w:t>
      </w:r>
    </w:p>
    <w:p w14:paraId="07E0101A" w14:textId="77777777" w:rsidR="00531C1F" w:rsidRPr="008F5E62" w:rsidRDefault="008F5E62">
      <w:pPr>
        <w:pStyle w:val="PreformattedText"/>
        <w:rPr>
          <w:lang w:val="nl-NL"/>
        </w:rPr>
      </w:pPr>
      <w:r w:rsidRPr="008F5E62">
        <w:rPr>
          <w:lang w:val="nl-NL"/>
        </w:rPr>
        <w:t>Tertiaan</w:t>
      </w:r>
    </w:p>
    <w:p w14:paraId="39D6640D" w14:textId="77777777" w:rsidR="00531C1F" w:rsidRPr="008F5E62" w:rsidRDefault="008F5E62">
      <w:pPr>
        <w:pStyle w:val="PreformattedText"/>
        <w:rPr>
          <w:lang w:val="nl-NL"/>
        </w:rPr>
      </w:pPr>
      <w:r w:rsidRPr="008F5E62">
        <w:rPr>
          <w:lang w:val="nl-NL"/>
        </w:rPr>
        <w:t>Sesquialtera D</w:t>
      </w:r>
    </w:p>
    <w:p w14:paraId="70C91FCF" w14:textId="77777777" w:rsidR="00531C1F" w:rsidRPr="008F5E62" w:rsidRDefault="008F5E62">
      <w:pPr>
        <w:pStyle w:val="PreformattedText"/>
        <w:rPr>
          <w:lang w:val="nl-NL"/>
        </w:rPr>
      </w:pPr>
      <w:r w:rsidRPr="008F5E62">
        <w:rPr>
          <w:lang w:val="nl-NL"/>
        </w:rPr>
        <w:t>Trompet</w:t>
      </w:r>
    </w:p>
    <w:p w14:paraId="6ED64746" w14:textId="2FE0820E" w:rsidR="00531C1F" w:rsidRPr="008F5E62" w:rsidRDefault="008F5E62">
      <w:pPr>
        <w:pStyle w:val="PreformattedText"/>
        <w:rPr>
          <w:lang w:val="nl-NL"/>
        </w:rPr>
      </w:pPr>
      <w:r w:rsidRPr="008F5E62">
        <w:rPr>
          <w:lang w:val="nl-NL"/>
        </w:rPr>
        <w:t>Vox Humana</w:t>
      </w:r>
      <w:r>
        <w:rPr>
          <w:lang w:val="nl-NL"/>
        </w:rPr>
        <w:t>@</w:t>
      </w:r>
    </w:p>
    <w:p w14:paraId="2D794B08" w14:textId="78BF8053" w:rsidR="00531C1F" w:rsidRDefault="008F5E62">
      <w:pPr>
        <w:pStyle w:val="PreformattedText"/>
        <w:rPr>
          <w:lang w:val="nl-NL"/>
        </w:rPr>
      </w:pPr>
      <w:r>
        <w:rPr>
          <w:lang w:val="nl-NL"/>
        </w:rPr>
        <w:t>@</w:t>
      </w:r>
    </w:p>
    <w:p w14:paraId="65AAE351" w14:textId="67DF7B4E" w:rsidR="008F5E62" w:rsidRDefault="008F5E62">
      <w:pPr>
        <w:pStyle w:val="PreformattedText"/>
        <w:rPr>
          <w:lang w:val="nl-NL"/>
        </w:rPr>
      </w:pPr>
    </w:p>
    <w:p w14:paraId="038A5A39" w14:textId="77777777" w:rsidR="008F5E62" w:rsidRPr="008F5E62" w:rsidRDefault="008F5E62">
      <w:pPr>
        <w:pStyle w:val="PreformattedText"/>
        <w:rPr>
          <w:lang w:val="nl-NL"/>
        </w:rPr>
      </w:pPr>
    </w:p>
    <w:p w14:paraId="21403C76" w14:textId="77777777" w:rsidR="00531C1F" w:rsidRPr="008F5E62" w:rsidRDefault="008F5E62">
      <w:pPr>
        <w:pStyle w:val="PreformattedText"/>
        <w:rPr>
          <w:lang w:val="nl-NL"/>
        </w:rPr>
      </w:pPr>
      <w:r w:rsidRPr="008F5E62">
        <w:rPr>
          <w:lang w:val="nl-NL"/>
        </w:rPr>
        <w:lastRenderedPageBreak/>
        <w:t>8'</w:t>
      </w:r>
    </w:p>
    <w:p w14:paraId="385C4A71" w14:textId="77777777" w:rsidR="00531C1F" w:rsidRPr="008F5E62" w:rsidRDefault="008F5E62">
      <w:pPr>
        <w:pStyle w:val="PreformattedText"/>
        <w:rPr>
          <w:lang w:val="nl-NL"/>
        </w:rPr>
      </w:pPr>
      <w:r w:rsidRPr="008F5E62">
        <w:rPr>
          <w:lang w:val="nl-NL"/>
        </w:rPr>
        <w:t>8'</w:t>
      </w:r>
    </w:p>
    <w:p w14:paraId="47A0A725" w14:textId="77777777" w:rsidR="00531C1F" w:rsidRPr="008F5E62" w:rsidRDefault="008F5E62">
      <w:pPr>
        <w:pStyle w:val="PreformattedText"/>
        <w:rPr>
          <w:lang w:val="nl-NL"/>
        </w:rPr>
      </w:pPr>
      <w:r w:rsidRPr="008F5E62">
        <w:rPr>
          <w:lang w:val="nl-NL"/>
        </w:rPr>
        <w:t>8'</w:t>
      </w:r>
    </w:p>
    <w:p w14:paraId="793904F7" w14:textId="77777777" w:rsidR="00531C1F" w:rsidRPr="008F5E62" w:rsidRDefault="008F5E62">
      <w:pPr>
        <w:pStyle w:val="PreformattedText"/>
        <w:rPr>
          <w:lang w:val="nl-NL"/>
        </w:rPr>
      </w:pPr>
      <w:r w:rsidRPr="008F5E62">
        <w:rPr>
          <w:lang w:val="nl-NL"/>
        </w:rPr>
        <w:t>4'</w:t>
      </w:r>
    </w:p>
    <w:p w14:paraId="1B805F5C" w14:textId="77777777" w:rsidR="00531C1F" w:rsidRPr="008F5E62" w:rsidRDefault="008F5E62">
      <w:pPr>
        <w:pStyle w:val="PreformattedText"/>
        <w:rPr>
          <w:lang w:val="nl-NL"/>
        </w:rPr>
      </w:pPr>
      <w:r w:rsidRPr="008F5E62">
        <w:rPr>
          <w:lang w:val="nl-NL"/>
        </w:rPr>
        <w:t>2'</w:t>
      </w:r>
    </w:p>
    <w:p w14:paraId="26D707FE" w14:textId="77777777" w:rsidR="00531C1F" w:rsidRPr="008F5E62" w:rsidRDefault="008F5E62">
      <w:pPr>
        <w:pStyle w:val="PreformattedText"/>
        <w:rPr>
          <w:lang w:val="nl-NL"/>
        </w:rPr>
      </w:pPr>
      <w:r w:rsidRPr="008F5E62">
        <w:rPr>
          <w:lang w:val="nl-NL"/>
        </w:rPr>
        <w:t>2'</w:t>
      </w:r>
    </w:p>
    <w:p w14:paraId="225A5E43" w14:textId="77777777" w:rsidR="00531C1F" w:rsidRPr="008F5E62" w:rsidRDefault="008F5E62">
      <w:pPr>
        <w:pStyle w:val="PreformattedText"/>
        <w:rPr>
          <w:lang w:val="nl-NL"/>
        </w:rPr>
      </w:pPr>
      <w:r w:rsidRPr="008F5E62">
        <w:rPr>
          <w:lang w:val="nl-NL"/>
        </w:rPr>
        <w:t>1 1/2'</w:t>
      </w:r>
    </w:p>
    <w:p w14:paraId="7FDEF2A6" w14:textId="77777777" w:rsidR="00531C1F" w:rsidRPr="008F5E62" w:rsidRDefault="008F5E62">
      <w:pPr>
        <w:pStyle w:val="PreformattedText"/>
        <w:rPr>
          <w:lang w:val="nl-NL"/>
        </w:rPr>
      </w:pPr>
      <w:r w:rsidRPr="008F5E62">
        <w:rPr>
          <w:lang w:val="nl-NL"/>
        </w:rPr>
        <w:t>1'</w:t>
      </w:r>
    </w:p>
    <w:p w14:paraId="270FC0FE" w14:textId="77777777" w:rsidR="00531C1F" w:rsidRPr="008F5E62" w:rsidRDefault="008F5E62">
      <w:pPr>
        <w:pStyle w:val="PreformattedText"/>
        <w:rPr>
          <w:lang w:val="nl-NL"/>
        </w:rPr>
      </w:pPr>
      <w:r w:rsidRPr="008F5E62">
        <w:rPr>
          <w:lang w:val="nl-NL"/>
        </w:rPr>
        <w:t>4/5'</w:t>
      </w:r>
    </w:p>
    <w:p w14:paraId="226B9F53" w14:textId="77777777" w:rsidR="00531C1F" w:rsidRPr="008F5E62" w:rsidRDefault="00531C1F">
      <w:pPr>
        <w:pStyle w:val="PreformattedText"/>
        <w:rPr>
          <w:lang w:val="nl-NL"/>
        </w:rPr>
      </w:pPr>
    </w:p>
    <w:p w14:paraId="15CBFED5" w14:textId="77777777" w:rsidR="00531C1F" w:rsidRPr="008F5E62" w:rsidRDefault="008F5E62">
      <w:pPr>
        <w:pStyle w:val="PreformattedText"/>
        <w:rPr>
          <w:lang w:val="nl-NL"/>
        </w:rPr>
      </w:pPr>
      <w:r w:rsidRPr="008F5E62">
        <w:rPr>
          <w:lang w:val="nl-NL"/>
        </w:rPr>
        <w:t>8'</w:t>
      </w:r>
    </w:p>
    <w:p w14:paraId="4DFBF663" w14:textId="6DB3EBFC" w:rsidR="00531C1F" w:rsidRPr="008F5E62" w:rsidRDefault="008F5E62">
      <w:pPr>
        <w:pStyle w:val="PreformattedText"/>
        <w:rPr>
          <w:lang w:val="nl-NL"/>
        </w:rPr>
      </w:pPr>
      <w:r w:rsidRPr="008F5E62">
        <w:rPr>
          <w:lang w:val="nl-NL"/>
        </w:rPr>
        <w:t>8'</w:t>
      </w:r>
      <w:r>
        <w:rPr>
          <w:lang w:val="nl-NL"/>
        </w:rPr>
        <w:t>@</w:t>
      </w:r>
    </w:p>
    <w:p w14:paraId="562818F8" w14:textId="77777777" w:rsidR="00531C1F" w:rsidRPr="008F5E62" w:rsidRDefault="00531C1F">
      <w:pPr>
        <w:pStyle w:val="PreformattedText"/>
        <w:rPr>
          <w:lang w:val="nl-NL"/>
        </w:rPr>
      </w:pPr>
    </w:p>
    <w:p w14:paraId="5B52B63D" w14:textId="2A7113FD" w:rsidR="00531C1F" w:rsidRPr="008F5E62" w:rsidRDefault="008F5E62">
      <w:pPr>
        <w:pStyle w:val="PreformattedText"/>
        <w:rPr>
          <w:lang w:val="nl-NL"/>
        </w:rPr>
      </w:pPr>
      <w:r>
        <w:rPr>
          <w:lang w:val="nl-NL"/>
        </w:rPr>
        <w:t>@</w:t>
      </w:r>
      <w:r w:rsidRPr="008F5E62">
        <w:rPr>
          <w:lang w:val="nl-NL"/>
        </w:rPr>
        <w:t>Pedaal</w:t>
      </w:r>
    </w:p>
    <w:p w14:paraId="0F261B54" w14:textId="77777777" w:rsidR="00531C1F" w:rsidRPr="008F5E62" w:rsidRDefault="008F5E62">
      <w:pPr>
        <w:pStyle w:val="PreformattedText"/>
        <w:rPr>
          <w:lang w:val="nl-NL"/>
        </w:rPr>
      </w:pPr>
      <w:r w:rsidRPr="008F5E62">
        <w:rPr>
          <w:lang w:val="nl-NL"/>
        </w:rPr>
        <w:t>4 stemmen</w:t>
      </w:r>
    </w:p>
    <w:p w14:paraId="43F31ED6" w14:textId="77777777" w:rsidR="00531C1F" w:rsidRPr="008F5E62" w:rsidRDefault="00531C1F">
      <w:pPr>
        <w:pStyle w:val="PreformattedText"/>
        <w:rPr>
          <w:lang w:val="nl-NL"/>
        </w:rPr>
      </w:pPr>
    </w:p>
    <w:p w14:paraId="60F2CFDB" w14:textId="77777777" w:rsidR="00531C1F" w:rsidRPr="008F5E62" w:rsidRDefault="008F5E62">
      <w:pPr>
        <w:pStyle w:val="PreformattedText"/>
        <w:rPr>
          <w:lang w:val="nl-NL"/>
        </w:rPr>
      </w:pPr>
      <w:r w:rsidRPr="008F5E62">
        <w:rPr>
          <w:lang w:val="nl-NL"/>
        </w:rPr>
        <w:t>Prestant</w:t>
      </w:r>
    </w:p>
    <w:p w14:paraId="5E1CF5C6" w14:textId="77777777" w:rsidR="00531C1F" w:rsidRPr="008F5E62" w:rsidRDefault="008F5E62">
      <w:pPr>
        <w:pStyle w:val="PreformattedText"/>
        <w:rPr>
          <w:lang w:val="nl-NL"/>
        </w:rPr>
      </w:pPr>
      <w:r w:rsidRPr="008F5E62">
        <w:rPr>
          <w:lang w:val="nl-NL"/>
        </w:rPr>
        <w:t>Octaaf</w:t>
      </w:r>
    </w:p>
    <w:p w14:paraId="180D9861" w14:textId="77777777" w:rsidR="00531C1F" w:rsidRPr="008F5E62" w:rsidRDefault="008F5E62">
      <w:pPr>
        <w:pStyle w:val="PreformattedText"/>
        <w:rPr>
          <w:lang w:val="nl-NL"/>
        </w:rPr>
      </w:pPr>
      <w:r w:rsidRPr="008F5E62">
        <w:rPr>
          <w:lang w:val="nl-NL"/>
        </w:rPr>
        <w:t>Trompet</w:t>
      </w:r>
    </w:p>
    <w:p w14:paraId="5C9B86D8" w14:textId="4F18AB0C" w:rsidR="00531C1F" w:rsidRPr="008F5E62" w:rsidRDefault="008F5E62">
      <w:pPr>
        <w:pStyle w:val="PreformattedText"/>
        <w:rPr>
          <w:lang w:val="nl-NL"/>
        </w:rPr>
      </w:pPr>
      <w:r w:rsidRPr="008F5E62">
        <w:rPr>
          <w:lang w:val="nl-NL"/>
        </w:rPr>
        <w:t>Trompet</w:t>
      </w:r>
      <w:r>
        <w:rPr>
          <w:lang w:val="nl-NL"/>
        </w:rPr>
        <w:t>@</w:t>
      </w:r>
    </w:p>
    <w:p w14:paraId="559102DB" w14:textId="049C0531" w:rsidR="00531C1F" w:rsidRDefault="008F5E62">
      <w:pPr>
        <w:pStyle w:val="PreformattedText"/>
        <w:rPr>
          <w:lang w:val="nl-NL"/>
        </w:rPr>
      </w:pPr>
      <w:r>
        <w:rPr>
          <w:lang w:val="nl-NL"/>
        </w:rPr>
        <w:t>@</w:t>
      </w:r>
    </w:p>
    <w:p w14:paraId="707FD229" w14:textId="72AE614B" w:rsidR="008F5E62" w:rsidRDefault="008F5E62">
      <w:pPr>
        <w:pStyle w:val="PreformattedText"/>
        <w:rPr>
          <w:lang w:val="nl-NL"/>
        </w:rPr>
      </w:pPr>
    </w:p>
    <w:p w14:paraId="26D7719C" w14:textId="77777777" w:rsidR="008F5E62" w:rsidRPr="008F5E62" w:rsidRDefault="008F5E62">
      <w:pPr>
        <w:pStyle w:val="PreformattedText"/>
        <w:rPr>
          <w:lang w:val="nl-NL"/>
        </w:rPr>
      </w:pPr>
    </w:p>
    <w:p w14:paraId="37276519" w14:textId="77777777" w:rsidR="00531C1F" w:rsidRPr="008F5E62" w:rsidRDefault="008F5E62">
      <w:pPr>
        <w:pStyle w:val="PreformattedText"/>
        <w:rPr>
          <w:lang w:val="nl-NL"/>
        </w:rPr>
      </w:pPr>
      <w:r w:rsidRPr="008F5E62">
        <w:rPr>
          <w:lang w:val="nl-NL"/>
        </w:rPr>
        <w:t>8'</w:t>
      </w:r>
    </w:p>
    <w:p w14:paraId="7D5E4C3E" w14:textId="77777777" w:rsidR="00531C1F" w:rsidRPr="008F5E62" w:rsidRDefault="008F5E62">
      <w:pPr>
        <w:pStyle w:val="PreformattedText"/>
        <w:rPr>
          <w:lang w:val="nl-NL"/>
        </w:rPr>
      </w:pPr>
      <w:r w:rsidRPr="008F5E62">
        <w:rPr>
          <w:lang w:val="nl-NL"/>
        </w:rPr>
        <w:t>4'</w:t>
      </w:r>
    </w:p>
    <w:p w14:paraId="259FD066" w14:textId="77777777" w:rsidR="00531C1F" w:rsidRPr="008F5E62" w:rsidRDefault="008F5E62">
      <w:pPr>
        <w:pStyle w:val="PreformattedText"/>
        <w:rPr>
          <w:lang w:val="nl-NL"/>
        </w:rPr>
      </w:pPr>
      <w:r w:rsidRPr="008F5E62">
        <w:rPr>
          <w:lang w:val="nl-NL"/>
        </w:rPr>
        <w:t>16'</w:t>
      </w:r>
    </w:p>
    <w:p w14:paraId="7F0AA5DA" w14:textId="322E2EC9" w:rsidR="00531C1F" w:rsidRPr="008F5E62" w:rsidRDefault="008F5E62">
      <w:pPr>
        <w:pStyle w:val="PreformattedText"/>
        <w:rPr>
          <w:lang w:val="nl-NL"/>
        </w:rPr>
      </w:pPr>
      <w:r w:rsidRPr="008F5E62">
        <w:rPr>
          <w:lang w:val="nl-NL"/>
        </w:rPr>
        <w:t>8'</w:t>
      </w:r>
      <w:r>
        <w:rPr>
          <w:lang w:val="nl-NL"/>
        </w:rPr>
        <w:t>@</w:t>
      </w:r>
    </w:p>
    <w:p w14:paraId="5689A35D" w14:textId="77777777" w:rsidR="00531C1F" w:rsidRPr="008F5E62" w:rsidRDefault="00531C1F">
      <w:pPr>
        <w:pStyle w:val="PreformattedText"/>
        <w:rPr>
          <w:lang w:val="nl-NL"/>
        </w:rPr>
      </w:pPr>
    </w:p>
    <w:p w14:paraId="794D1AB2" w14:textId="77777777" w:rsidR="00531C1F" w:rsidRPr="008F5E62" w:rsidRDefault="008F5E62">
      <w:pPr>
        <w:pStyle w:val="PreformattedText"/>
        <w:rPr>
          <w:lang w:val="nl-NL"/>
        </w:rPr>
      </w:pPr>
      <w:r w:rsidRPr="008F5E62">
        <w:rPr>
          <w:lang w:val="nl-NL"/>
        </w:rPr>
        <w:t>* vanaf dis</w:t>
      </w:r>
    </w:p>
    <w:p w14:paraId="1E061ECB" w14:textId="77777777" w:rsidR="00531C1F" w:rsidRPr="008F5E62" w:rsidRDefault="00531C1F">
      <w:pPr>
        <w:pStyle w:val="PreformattedText"/>
        <w:rPr>
          <w:lang w:val="nl-NL"/>
        </w:rPr>
      </w:pPr>
    </w:p>
    <w:p w14:paraId="6BD81C99" w14:textId="77777777" w:rsidR="00531C1F" w:rsidRPr="008F5E62" w:rsidRDefault="008F5E62">
      <w:pPr>
        <w:pStyle w:val="PreformattedText"/>
        <w:rPr>
          <w:lang w:val="nl-NL"/>
        </w:rPr>
      </w:pPr>
      <w:r w:rsidRPr="008F5E62">
        <w:rPr>
          <w:lang w:val="nl-NL"/>
        </w:rPr>
        <w:t>@T1:Werktuiglijke registers</w:t>
      </w:r>
    </w:p>
    <w:p w14:paraId="5CCE0507" w14:textId="77777777" w:rsidR="00531C1F" w:rsidRPr="008F5E62" w:rsidRDefault="008F5E62">
      <w:pPr>
        <w:pStyle w:val="PreformattedText"/>
        <w:rPr>
          <w:lang w:val="nl-NL"/>
        </w:rPr>
      </w:pPr>
      <w:r w:rsidRPr="008F5E62">
        <w:rPr>
          <w:lang w:val="nl-NL"/>
        </w:rPr>
        <w:t>koppelingen RP&lt;\-&gt;HW B/D, Ped&lt;\-&gt;HW</w:t>
      </w:r>
    </w:p>
    <w:p w14:paraId="66A3C9AA" w14:textId="77777777" w:rsidR="00531C1F" w:rsidRPr="008F5E62" w:rsidRDefault="008F5E62">
      <w:pPr>
        <w:pStyle w:val="PreformattedText"/>
        <w:rPr>
          <w:lang w:val="nl-NL"/>
        </w:rPr>
      </w:pPr>
      <w:r w:rsidRPr="008F5E62">
        <w:rPr>
          <w:lang w:val="nl-NL"/>
        </w:rPr>
        <w:t>tremulant BW</w:t>
      </w:r>
    </w:p>
    <w:p w14:paraId="347C5CB8" w14:textId="77777777" w:rsidR="00531C1F" w:rsidRPr="008F5E62" w:rsidRDefault="00531C1F">
      <w:pPr>
        <w:pStyle w:val="PreformattedText"/>
        <w:rPr>
          <w:lang w:val="nl-NL"/>
        </w:rPr>
      </w:pPr>
    </w:p>
    <w:p w14:paraId="21FDD025" w14:textId="77777777" w:rsidR="00531C1F" w:rsidRPr="008F5E62" w:rsidRDefault="008F5E62">
      <w:pPr>
        <w:pStyle w:val="PreformattedText"/>
        <w:rPr>
          <w:lang w:val="nl-NL"/>
        </w:rPr>
      </w:pPr>
      <w:r w:rsidRPr="008F5E62">
        <w:rPr>
          <w:lang w:val="nl-NL"/>
        </w:rPr>
        <w:t>Samenstelling vulstemmen</w:t>
      </w:r>
    </w:p>
    <w:p w14:paraId="2126D1FE" w14:textId="77777777" w:rsidR="00531C1F" w:rsidRPr="008F5E62" w:rsidRDefault="008F5E62">
      <w:pPr>
        <w:pStyle w:val="PreformattedText"/>
        <w:rPr>
          <w:lang w:val="nl-NL"/>
        </w:rPr>
      </w:pPr>
      <w:r w:rsidRPr="008F5E62">
        <w:rPr>
          <w:lang w:val="nl-NL"/>
        </w:rPr>
        <w:t>@T4:Mixtuur HW*</w:t>
      </w:r>
    </w:p>
    <w:p w14:paraId="6952B9BD" w14:textId="77777777" w:rsidR="00531C1F" w:rsidRPr="008F5E62" w:rsidRDefault="00531C1F">
      <w:pPr>
        <w:pStyle w:val="PreformattedText"/>
        <w:rPr>
          <w:lang w:val="nl-NL"/>
        </w:rPr>
      </w:pPr>
    </w:p>
    <w:p w14:paraId="25AC77E8" w14:textId="77777777" w:rsidR="00531C1F" w:rsidRPr="008F5E62" w:rsidRDefault="008F5E62">
      <w:pPr>
        <w:pStyle w:val="PreformattedText"/>
        <w:rPr>
          <w:lang w:val="nl-NL"/>
        </w:rPr>
      </w:pPr>
      <w:r w:rsidRPr="008F5E62">
        <w:rPr>
          <w:lang w:val="nl-NL"/>
        </w:rPr>
        <w:t>Groot Scherp HW*</w:t>
      </w:r>
    </w:p>
    <w:p w14:paraId="6480B680" w14:textId="77777777" w:rsidR="00531C1F" w:rsidRPr="008F5E62" w:rsidRDefault="00531C1F">
      <w:pPr>
        <w:pStyle w:val="PreformattedText"/>
        <w:rPr>
          <w:lang w:val="nl-NL"/>
        </w:rPr>
      </w:pPr>
    </w:p>
    <w:p w14:paraId="38E647AF" w14:textId="77777777" w:rsidR="00531C1F" w:rsidRPr="008F5E62" w:rsidRDefault="008F5E62">
      <w:pPr>
        <w:pStyle w:val="PreformattedText"/>
        <w:rPr>
          <w:lang w:val="nl-NL"/>
        </w:rPr>
      </w:pPr>
      <w:r w:rsidRPr="008F5E62">
        <w:rPr>
          <w:lang w:val="nl-NL"/>
        </w:rPr>
        <w:t>Klein Scherp HW*</w:t>
      </w:r>
    </w:p>
    <w:p w14:paraId="7558CFB9" w14:textId="77777777" w:rsidR="00531C1F" w:rsidRPr="008F5E62" w:rsidRDefault="00531C1F">
      <w:pPr>
        <w:pStyle w:val="PreformattedText"/>
        <w:rPr>
          <w:lang w:val="nl-NL"/>
        </w:rPr>
      </w:pPr>
    </w:p>
    <w:p w14:paraId="6B25F386" w14:textId="77777777" w:rsidR="00531C1F" w:rsidRPr="008F5E62" w:rsidRDefault="008F5E62">
      <w:pPr>
        <w:pStyle w:val="PreformattedText"/>
        <w:rPr>
          <w:lang w:val="nl-NL"/>
        </w:rPr>
      </w:pPr>
      <w:r w:rsidRPr="008F5E62">
        <w:rPr>
          <w:lang w:val="nl-NL"/>
        </w:rPr>
        <w:t>Sesquialtera RP*</w:t>
      </w:r>
    </w:p>
    <w:p w14:paraId="29FC5DAF" w14:textId="77777777" w:rsidR="00531C1F" w:rsidRPr="008F5E62" w:rsidRDefault="00531C1F">
      <w:pPr>
        <w:pStyle w:val="PreformattedText"/>
        <w:rPr>
          <w:lang w:val="nl-NL"/>
        </w:rPr>
      </w:pPr>
    </w:p>
    <w:p w14:paraId="51A2BBBE" w14:textId="77777777" w:rsidR="00531C1F" w:rsidRPr="008F5E62" w:rsidRDefault="008F5E62">
      <w:pPr>
        <w:pStyle w:val="PreformattedText"/>
        <w:rPr>
          <w:lang w:val="nl-NL"/>
        </w:rPr>
      </w:pPr>
      <w:r w:rsidRPr="008F5E62">
        <w:rPr>
          <w:lang w:val="nl-NL"/>
        </w:rPr>
        <w:t>Mixtuur RP*</w:t>
      </w:r>
    </w:p>
    <w:p w14:paraId="6B095890" w14:textId="77777777" w:rsidR="00531C1F" w:rsidRPr="008F5E62" w:rsidRDefault="00531C1F">
      <w:pPr>
        <w:pStyle w:val="PreformattedText"/>
        <w:rPr>
          <w:lang w:val="nl-NL"/>
        </w:rPr>
      </w:pPr>
    </w:p>
    <w:p w14:paraId="609785C5" w14:textId="77777777" w:rsidR="00531C1F" w:rsidRPr="008F5E62" w:rsidRDefault="008F5E62">
      <w:pPr>
        <w:pStyle w:val="PreformattedText"/>
        <w:rPr>
          <w:lang w:val="nl-NL"/>
        </w:rPr>
      </w:pPr>
      <w:r w:rsidRPr="008F5E62">
        <w:rPr>
          <w:lang w:val="nl-NL"/>
        </w:rPr>
        <w:t>Scherp RP*</w:t>
      </w:r>
    </w:p>
    <w:p w14:paraId="2FF3C157" w14:textId="77777777" w:rsidR="00531C1F" w:rsidRPr="008F5E62" w:rsidRDefault="00531C1F">
      <w:pPr>
        <w:pStyle w:val="PreformattedText"/>
        <w:rPr>
          <w:lang w:val="nl-NL"/>
        </w:rPr>
      </w:pPr>
    </w:p>
    <w:p w14:paraId="354CFA3A" w14:textId="77777777" w:rsidR="00531C1F" w:rsidRPr="008F5E62" w:rsidRDefault="008F5E62">
      <w:pPr>
        <w:pStyle w:val="PreformattedText"/>
        <w:rPr>
          <w:lang w:val="nl-NL"/>
        </w:rPr>
      </w:pPr>
      <w:r w:rsidRPr="008F5E62">
        <w:rPr>
          <w:lang w:val="nl-NL"/>
        </w:rPr>
        <w:t>* nog niet bekend tijdens het opstellen van deze beschrijving</w:t>
      </w:r>
    </w:p>
    <w:p w14:paraId="652851D1" w14:textId="77777777" w:rsidR="00531C1F" w:rsidRPr="008F5E62" w:rsidRDefault="00531C1F">
      <w:pPr>
        <w:pStyle w:val="PreformattedText"/>
        <w:rPr>
          <w:lang w:val="nl-NL"/>
        </w:rPr>
      </w:pPr>
    </w:p>
    <w:p w14:paraId="56D7BB75" w14:textId="77777777" w:rsidR="00531C1F" w:rsidRDefault="008F5E62">
      <w:pPr>
        <w:pStyle w:val="PreformattedText"/>
      </w:pPr>
      <w:r>
        <w:t>Cornet RP c1 8 &lt;h150&gt;&lt;\-&gt;&lt;h100&gt; 4 &lt;h150&gt;&lt;\-&gt;&lt;h100&gt; 2 2/3 &lt;h150&gt;&lt;\-&gt;&lt;h100&gt; 2 &lt;h150&gt;&lt;\-&gt;&lt;h100&gt; 1 3/5</w:t>
      </w:r>
    </w:p>
    <w:p w14:paraId="2D3F4D00" w14:textId="77777777" w:rsidR="00531C1F" w:rsidRDefault="00531C1F">
      <w:pPr>
        <w:pStyle w:val="PreformattedText"/>
      </w:pPr>
    </w:p>
    <w:p w14:paraId="7079B624" w14:textId="77777777" w:rsidR="00531C1F" w:rsidRDefault="008F5E62">
      <w:pPr>
        <w:pStyle w:val="PreformattedText"/>
      </w:pPr>
      <w:r>
        <w:t>Sesquialtera BW c1 2 2/3 &lt;h150&gt;&lt;\-&gt;&lt;h100&gt; 1 3/5</w:t>
      </w:r>
    </w:p>
    <w:p w14:paraId="084D6550" w14:textId="77777777" w:rsidR="00531C1F" w:rsidRDefault="00531C1F">
      <w:pPr>
        <w:pStyle w:val="PreformattedText"/>
      </w:pPr>
    </w:p>
    <w:p w14:paraId="1C3466A3" w14:textId="77777777" w:rsidR="00531C1F" w:rsidRPr="008F5E62" w:rsidRDefault="008F5E62">
      <w:pPr>
        <w:pStyle w:val="PreformattedText"/>
        <w:rPr>
          <w:lang w:val="nl-NL"/>
        </w:rPr>
      </w:pPr>
      <w:r w:rsidRPr="008F5E62">
        <w:rPr>
          <w:lang w:val="nl-NL"/>
        </w:rPr>
        <w:t>@T1:Toonhoogte</w:t>
      </w:r>
    </w:p>
    <w:p w14:paraId="21523403" w14:textId="77777777" w:rsidR="00531C1F" w:rsidRPr="008F5E62" w:rsidRDefault="008F5E62">
      <w:pPr>
        <w:pStyle w:val="PreformattedText"/>
        <w:rPr>
          <w:lang w:val="nl-NL"/>
        </w:rPr>
      </w:pPr>
      <w:r w:rsidRPr="008F5E62">
        <w:rPr>
          <w:lang w:val="nl-NL"/>
        </w:rPr>
        <w:t>a1 = ca 415 Hz</w:t>
      </w:r>
    </w:p>
    <w:p w14:paraId="69A224CA" w14:textId="77777777" w:rsidR="00531C1F" w:rsidRPr="008F5E62" w:rsidRDefault="008F5E62">
      <w:pPr>
        <w:pStyle w:val="PreformattedText"/>
        <w:rPr>
          <w:lang w:val="nl-NL"/>
        </w:rPr>
      </w:pPr>
      <w:r w:rsidRPr="008F5E62">
        <w:rPr>
          <w:lang w:val="nl-NL"/>
        </w:rPr>
        <w:t>Temperatuur middentoon</w:t>
      </w:r>
    </w:p>
    <w:p w14:paraId="0C6A4116" w14:textId="77777777" w:rsidR="00531C1F" w:rsidRPr="008F5E62" w:rsidRDefault="00531C1F">
      <w:pPr>
        <w:pStyle w:val="PreformattedText"/>
        <w:rPr>
          <w:lang w:val="nl-NL"/>
        </w:rPr>
      </w:pPr>
    </w:p>
    <w:p w14:paraId="634FAB74" w14:textId="77777777" w:rsidR="00531C1F" w:rsidRPr="008F5E62" w:rsidRDefault="008F5E62">
      <w:pPr>
        <w:pStyle w:val="PreformattedText"/>
        <w:rPr>
          <w:lang w:val="nl-NL"/>
        </w:rPr>
      </w:pPr>
      <w:r w:rsidRPr="008F5E62">
        <w:rPr>
          <w:lang w:val="nl-NL"/>
        </w:rPr>
        <w:t>Manuaalomvang HW F1G1A1&lt;\-&gt;c3, RP en BW CDE&lt;\-&gt;c3</w:t>
      </w:r>
    </w:p>
    <w:p w14:paraId="02715F68" w14:textId="77777777" w:rsidR="00531C1F" w:rsidRPr="008F5E62" w:rsidRDefault="008F5E62">
      <w:pPr>
        <w:pStyle w:val="PreformattedText"/>
        <w:rPr>
          <w:lang w:val="nl-NL"/>
        </w:rPr>
      </w:pPr>
      <w:r w:rsidRPr="008F5E62">
        <w:rPr>
          <w:lang w:val="nl-NL"/>
        </w:rPr>
        <w:t>Pedaalomvang CDE&lt;\-&gt;d1</w:t>
      </w:r>
    </w:p>
    <w:p w14:paraId="5265B939" w14:textId="77777777" w:rsidR="00531C1F" w:rsidRPr="008F5E62" w:rsidRDefault="00531C1F">
      <w:pPr>
        <w:pStyle w:val="PreformattedText"/>
        <w:rPr>
          <w:lang w:val="nl-NL"/>
        </w:rPr>
      </w:pPr>
    </w:p>
    <w:p w14:paraId="237FB280" w14:textId="77777777" w:rsidR="00531C1F" w:rsidRPr="008F5E62" w:rsidRDefault="008F5E62">
      <w:pPr>
        <w:pStyle w:val="PreformattedText"/>
        <w:rPr>
          <w:lang w:val="nl-NL"/>
        </w:rPr>
      </w:pPr>
      <w:r w:rsidRPr="008F5E62">
        <w:rPr>
          <w:lang w:val="nl-NL"/>
        </w:rPr>
        <w:t>Windvoorziening zes spaanbalgen</w:t>
      </w:r>
    </w:p>
    <w:p w14:paraId="74EFAD77" w14:textId="77777777" w:rsidR="00531C1F" w:rsidRPr="008F5E62" w:rsidRDefault="008F5E62">
      <w:pPr>
        <w:pStyle w:val="PreformattedText"/>
        <w:rPr>
          <w:lang w:val="nl-NL"/>
        </w:rPr>
      </w:pPr>
      <w:r w:rsidRPr="008F5E62">
        <w:rPr>
          <w:lang w:val="nl-NL"/>
        </w:rPr>
        <w:t>Winddruk moet nog vastgesteld worden</w:t>
      </w:r>
    </w:p>
    <w:p w14:paraId="29DEADAF" w14:textId="77777777" w:rsidR="00531C1F" w:rsidRPr="008F5E62" w:rsidRDefault="00531C1F">
      <w:pPr>
        <w:pStyle w:val="PreformattedText"/>
        <w:rPr>
          <w:lang w:val="nl-NL"/>
        </w:rPr>
      </w:pPr>
    </w:p>
    <w:p w14:paraId="5EB9EB5D" w14:textId="77777777" w:rsidR="00531C1F" w:rsidRPr="008F5E62" w:rsidRDefault="008F5E62">
      <w:pPr>
        <w:pStyle w:val="PreformattedText"/>
        <w:rPr>
          <w:lang w:val="nl-NL"/>
        </w:rPr>
      </w:pPr>
      <w:r w:rsidRPr="008F5E62">
        <w:rPr>
          <w:lang w:val="nl-NL"/>
        </w:rPr>
        <w:lastRenderedPageBreak/>
        <w:t>Plaats klaviatuur voorzijde hoofdkas</w:t>
      </w:r>
    </w:p>
    <w:p w14:paraId="1D8731FE" w14:textId="77777777" w:rsidR="00531C1F" w:rsidRPr="008F5E62" w:rsidRDefault="00531C1F">
      <w:pPr>
        <w:pStyle w:val="PreformattedText"/>
        <w:rPr>
          <w:lang w:val="nl-NL"/>
        </w:rPr>
      </w:pPr>
    </w:p>
    <w:p w14:paraId="6695A3A1" w14:textId="77777777" w:rsidR="00531C1F" w:rsidRPr="008F5E62" w:rsidRDefault="008F5E62">
      <w:pPr>
        <w:pStyle w:val="PreformattedText"/>
        <w:rPr>
          <w:lang w:val="nl-NL"/>
        </w:rPr>
      </w:pPr>
      <w:r w:rsidRPr="008F5E62">
        <w:rPr>
          <w:lang w:val="nl-NL"/>
        </w:rPr>
        <w:t>@K2:Bijzonderheden</w:t>
      </w:r>
    </w:p>
    <w:p w14:paraId="15B346D6" w14:textId="77777777" w:rsidR="00531C1F" w:rsidRPr="008F5E62" w:rsidRDefault="008F5E62">
      <w:pPr>
        <w:pStyle w:val="PreformattedText"/>
        <w:rPr>
          <w:lang w:val="nl-NL"/>
        </w:rPr>
      </w:pPr>
      <w:r w:rsidRPr="008F5E62">
        <w:rPr>
          <w:lang w:val="nl-NL"/>
        </w:rPr>
        <w:t>@T1:De drie belangrijkste bouwstadia van het orgel, te weten van Van Bilsteyn(?) (1446), Van Covelens (1518) en Van Hagerbeer (1643) zijn in het pijpwerk terug te vinden. Uit 1446 dateren pijpen van de Prestant 16', Prestant 8', Octaaf 4' en Mixtuur (alle HW), uit 1518 bleven aanzienlijke delen van een Holpijp 8' en een Gemshoorn 2' bewaard alsmede prestantpijpen in Octaaf 4', Octaaf 2' en Mixtuur (RP). Van Hagerbeer&lt;\-&gt;pijpwerk is op grote schaal aanwezig in alle prestanten van hoofd&lt;\-&gt;, rug&lt;\-&gt; en bovenwerk alsmede in vele fluitregisters van het bovenwerk. Van de Trompet 8' (RP) en de Trompet 16' (Ped) zijn nog Van Hagerbeer&lt;\-&gt; of Duyschotkelen aanwezig. Van Johannes Duyschot resteren de Mixtuur (RP) en de Vox Humana (BW) en van Pieter Assendelft de Cornet (RP).</w:t>
      </w:r>
    </w:p>
    <w:p w14:paraId="19B13013" w14:textId="77777777" w:rsidR="00531C1F" w:rsidRPr="008F5E62" w:rsidRDefault="008F5E62">
      <w:pPr>
        <w:pStyle w:val="PreformattedText"/>
        <w:rPr>
          <w:lang w:val="nl-NL"/>
        </w:rPr>
      </w:pPr>
      <w:r w:rsidRPr="008F5E62">
        <w:rPr>
          <w:lang w:val="nl-NL"/>
        </w:rPr>
        <w:t>De onder&lt;\-&gt; en bovenladen van rug&lt;\-&gt; en bovenwerk zijn van Van Hagerbeer.&lt;\b&gt;</w:t>
      </w:r>
    </w:p>
    <w:sectPr w:rsidR="00531C1F" w:rsidRPr="008F5E6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C1F"/>
    <w:rsid w:val="00531C1F"/>
    <w:rsid w:val="008F5E62"/>
    <w:rsid w:val="00A27C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C00BC70"/>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CommentReference">
    <w:name w:val="annotation reference"/>
    <w:basedOn w:val="DefaultParagraphFont"/>
    <w:uiPriority w:val="99"/>
    <w:semiHidden/>
    <w:unhideWhenUsed/>
    <w:rsid w:val="008F5E62"/>
    <w:rPr>
      <w:sz w:val="16"/>
      <w:szCs w:val="16"/>
    </w:rPr>
  </w:style>
  <w:style w:type="paragraph" w:styleId="CommentText">
    <w:name w:val="annotation text"/>
    <w:basedOn w:val="Normal"/>
    <w:link w:val="CommentTextChar"/>
    <w:uiPriority w:val="99"/>
    <w:semiHidden/>
    <w:unhideWhenUsed/>
    <w:rsid w:val="008F5E62"/>
    <w:rPr>
      <w:rFonts w:cs="Mangal"/>
      <w:sz w:val="20"/>
      <w:szCs w:val="18"/>
    </w:rPr>
  </w:style>
  <w:style w:type="character" w:customStyle="1" w:styleId="CommentTextChar">
    <w:name w:val="Comment Text Char"/>
    <w:basedOn w:val="DefaultParagraphFont"/>
    <w:link w:val="CommentText"/>
    <w:uiPriority w:val="99"/>
    <w:semiHidden/>
    <w:rsid w:val="008F5E62"/>
    <w:rPr>
      <w:rFonts w:cs="Mangal"/>
      <w:sz w:val="20"/>
      <w:szCs w:val="18"/>
    </w:rPr>
  </w:style>
  <w:style w:type="paragraph" w:styleId="CommentSubject">
    <w:name w:val="annotation subject"/>
    <w:basedOn w:val="CommentText"/>
    <w:next w:val="CommentText"/>
    <w:link w:val="CommentSubjectChar"/>
    <w:uiPriority w:val="99"/>
    <w:semiHidden/>
    <w:unhideWhenUsed/>
    <w:rsid w:val="008F5E62"/>
    <w:rPr>
      <w:b/>
      <w:bCs/>
    </w:rPr>
  </w:style>
  <w:style w:type="character" w:customStyle="1" w:styleId="CommentSubjectChar">
    <w:name w:val="Comment Subject Char"/>
    <w:basedOn w:val="CommentTextChar"/>
    <w:link w:val="CommentSubject"/>
    <w:uiPriority w:val="99"/>
    <w:semiHidden/>
    <w:rsid w:val="008F5E62"/>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1274</Words>
  <Characters>7268</Characters>
  <Application>Microsoft Office Word</Application>
  <DocSecurity>0</DocSecurity>
  <Lines>60</Lines>
  <Paragraphs>17</Paragraphs>
  <ScaleCrop>false</ScaleCrop>
  <Company>Universiteit Utrecht</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2022-02-28T16:48:00Z</dcterms:created>
  <dcterms:modified xsi:type="dcterms:W3CDTF">2022-02-28T19:43:00Z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