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BFB7" w14:textId="77777777" w:rsidR="00512FC2" w:rsidRDefault="009D0817">
      <w:pPr>
        <w:pStyle w:val="PreformattedText"/>
      </w:pPr>
      <w:r>
        <w:t>@K1:Dokkum/1690</w:t>
      </w:r>
    </w:p>
    <w:p w14:paraId="18E08163" w14:textId="77777777" w:rsidR="00512FC2" w:rsidRDefault="009D0817">
      <w:pPr>
        <w:pStyle w:val="PreformattedText"/>
      </w:pPr>
      <w:r>
        <w:t xml:space="preserve">@K2:Grote of </w:t>
      </w:r>
      <w:proofErr w:type="spellStart"/>
      <w:r>
        <w:t>Martinikerk</w:t>
      </w:r>
      <w:proofErr w:type="spellEnd"/>
    </w:p>
    <w:p w14:paraId="77D06564" w14:textId="77777777" w:rsidR="00512FC2" w:rsidRDefault="00512FC2">
      <w:pPr>
        <w:pStyle w:val="PreformattedText"/>
      </w:pPr>
    </w:p>
    <w:p w14:paraId="10CEA78A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@T1:Jan Helman/Nicolaas Helman 1690</w:t>
      </w:r>
    </w:p>
    <w:p w14:paraId="62FE167F" w14:textId="77777777" w:rsidR="00512FC2" w:rsidRPr="009D0817" w:rsidRDefault="00512FC2">
      <w:pPr>
        <w:pStyle w:val="PreformattedText"/>
        <w:rPr>
          <w:lang w:val="nl-NL"/>
        </w:rPr>
      </w:pPr>
    </w:p>
    <w:p w14:paraId="48B1FD46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 xml:space="preserve">&lt;I&gt;Gesticht als parochiekerk bij voormalige abdij. Oorspronkelijk </w:t>
      </w:r>
      <w:proofErr w:type="spellStart"/>
      <w:r w:rsidRPr="009D0817">
        <w:rPr>
          <w:lang w:val="nl-NL"/>
        </w:rPr>
        <w:t>eenbeukige</w:t>
      </w:r>
      <w:proofErr w:type="spellEnd"/>
      <w:r w:rsidRPr="009D0817">
        <w:rPr>
          <w:lang w:val="nl-NL"/>
        </w:rPr>
        <w:t xml:space="preserve"> kerk uit de 15e eeuw. In 1590 vergroot met zijbeuk. Vlakke houten zoldering. Preekstoel met </w:t>
      </w:r>
      <w:r w:rsidRPr="009D0817">
        <w:rPr>
          <w:lang w:val="nl-NL"/>
        </w:rPr>
        <w:t>doophek uit 1751.</w:t>
      </w:r>
    </w:p>
    <w:p w14:paraId="6F4E38EC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&lt;I&gt;</w:t>
      </w:r>
    </w:p>
    <w:p w14:paraId="26EAB56A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@T2:Kunsthistorische aspecten</w:t>
      </w:r>
    </w:p>
    <w:p w14:paraId="153E6AC4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 xml:space="preserve">De vormgeving van dit eenvoudige orgel is duidelijk </w:t>
      </w:r>
      <w:proofErr w:type="spellStart"/>
      <w:r w:rsidRPr="009D0817">
        <w:rPr>
          <w:lang w:val="nl-NL"/>
        </w:rPr>
        <w:t>be</w:t>
      </w:r>
      <w:proofErr w:type="spellEnd"/>
      <w:r w:rsidRPr="009D0817">
        <w:rPr>
          <w:lang w:val="nl-NL"/>
        </w:rPr>
        <w:t>&lt;\#149&gt;nvloed door het Bader&lt;\-&gt;orgel in Ternaard. Kenmerkend zijn het silhouet met de zijtorens die hoger liggen dan de tussenvelden, de zuilen aan d</w:t>
      </w:r>
      <w:r w:rsidRPr="009D0817">
        <w:rPr>
          <w:lang w:val="nl-NL"/>
        </w:rPr>
        <w:t xml:space="preserve">e </w:t>
      </w:r>
      <w:proofErr w:type="spellStart"/>
      <w:r w:rsidRPr="009D0817">
        <w:rPr>
          <w:lang w:val="nl-NL"/>
        </w:rPr>
        <w:t>onderkas</w:t>
      </w:r>
      <w:proofErr w:type="spellEnd"/>
      <w:r w:rsidRPr="009D0817">
        <w:rPr>
          <w:lang w:val="nl-NL"/>
        </w:rPr>
        <w:t xml:space="preserve"> en vooral de merkwaardige golvende, in een scherpe punt uitlopende lijsten aan de middentoren van het rugwerk. Het is dan ook zeer goed mogelijk dat de ontwerper van het </w:t>
      </w:r>
      <w:proofErr w:type="spellStart"/>
      <w:r w:rsidRPr="009D0817">
        <w:rPr>
          <w:lang w:val="nl-NL"/>
        </w:rPr>
        <w:t>Dokkumse</w:t>
      </w:r>
      <w:proofErr w:type="spellEnd"/>
      <w:r w:rsidRPr="009D0817">
        <w:rPr>
          <w:lang w:val="nl-NL"/>
        </w:rPr>
        <w:t xml:space="preserve"> front, Jacob </w:t>
      </w:r>
      <w:proofErr w:type="spellStart"/>
      <w:r w:rsidRPr="009D0817">
        <w:rPr>
          <w:lang w:val="nl-NL"/>
        </w:rPr>
        <w:t>Cornelisz</w:t>
      </w:r>
      <w:proofErr w:type="spellEnd"/>
      <w:r w:rsidRPr="009D0817">
        <w:rPr>
          <w:lang w:val="nl-NL"/>
        </w:rPr>
        <w:t>, die regelmatig met de Gebroeders Bader sam</w:t>
      </w:r>
      <w:r w:rsidRPr="009D0817">
        <w:rPr>
          <w:lang w:val="nl-NL"/>
        </w:rPr>
        <w:t>enwerkte, ook bij het orgel in Ternaard was betrokken. De ornamentiek, met name bij de opzetstukken, vertoont reeds trekken van de Lodewijk XIV&lt;\-&gt;stijl. De wangstukken dateren uit 1807 en kwamen in de plaats van luiken.</w:t>
      </w:r>
    </w:p>
    <w:p w14:paraId="1692B114" w14:textId="77777777" w:rsidR="00512FC2" w:rsidRPr="009D0817" w:rsidRDefault="00512FC2">
      <w:pPr>
        <w:pStyle w:val="PreformattedText"/>
        <w:rPr>
          <w:lang w:val="nl-NL"/>
        </w:rPr>
      </w:pPr>
    </w:p>
    <w:p w14:paraId="14A017DF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@T3:Literatuur</w:t>
      </w:r>
    </w:p>
    <w:p w14:paraId="5CC0840D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 xml:space="preserve">Willem Jan </w:t>
      </w:r>
      <w:proofErr w:type="spellStart"/>
      <w:r w:rsidRPr="009D0817">
        <w:rPr>
          <w:lang w:val="nl-NL"/>
        </w:rPr>
        <w:t>Dorgelo</w:t>
      </w:r>
      <w:proofErr w:type="spellEnd"/>
      <w:r w:rsidRPr="009D0817">
        <w:rPr>
          <w:lang w:val="nl-NL"/>
        </w:rPr>
        <w:t xml:space="preserve"> </w:t>
      </w:r>
      <w:proofErr w:type="spellStart"/>
      <w:r w:rsidRPr="009D0817">
        <w:rPr>
          <w:lang w:val="nl-NL"/>
        </w:rPr>
        <w:t>Hzn</w:t>
      </w:r>
      <w:proofErr w:type="spellEnd"/>
      <w:r w:rsidRPr="009D0817">
        <w:rPr>
          <w:lang w:val="nl-NL"/>
        </w:rPr>
        <w:t xml:space="preserve">., </w:t>
      </w:r>
      <w:proofErr w:type="spellStart"/>
      <w:r w:rsidRPr="009D0817">
        <w:rPr>
          <w:lang w:val="nl-NL"/>
        </w:rPr>
        <w:t>Alb</w:t>
      </w:r>
      <w:proofErr w:type="spellEnd"/>
      <w:r w:rsidRPr="009D0817">
        <w:rPr>
          <w:lang w:val="nl-NL"/>
        </w:rPr>
        <w:t xml:space="preserve">. </w:t>
      </w:r>
      <w:proofErr w:type="spellStart"/>
      <w:r>
        <w:t>Anthoni</w:t>
      </w:r>
      <w:proofErr w:type="spellEnd"/>
      <w:r>
        <w:t xml:space="preserve"> </w:t>
      </w:r>
      <w:proofErr w:type="spellStart"/>
      <w:r>
        <w:t>Hinsz</w:t>
      </w:r>
      <w:proofErr w:type="spellEnd"/>
      <w:r>
        <w:t>. &lt;I&gt;</w:t>
      </w:r>
      <w:proofErr w:type="spellStart"/>
      <w:r>
        <w:t>Orgelmaker</w:t>
      </w:r>
      <w:proofErr w:type="spellEnd"/>
      <w:r>
        <w:t xml:space="preserve"> 1704&lt;\-&gt;1785&lt;I&gt;. </w:t>
      </w:r>
      <w:r w:rsidRPr="009D0817">
        <w:rPr>
          <w:lang w:val="nl-NL"/>
        </w:rPr>
        <w:t>Augustinusga, 1985, 56.</w:t>
      </w:r>
    </w:p>
    <w:p w14:paraId="6096CFD8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 xml:space="preserve">Ad </w:t>
      </w:r>
      <w:proofErr w:type="spellStart"/>
      <w:r w:rsidRPr="009D0817">
        <w:rPr>
          <w:lang w:val="nl-NL"/>
        </w:rPr>
        <w:t>Fahner</w:t>
      </w:r>
      <w:proofErr w:type="spellEnd"/>
      <w:r w:rsidRPr="009D0817">
        <w:rPr>
          <w:lang w:val="nl-NL"/>
        </w:rPr>
        <w:t>, 'Het Dokkumer orgel in de negentiende eeuw'. &lt;I&gt;De Mixtuur&lt;I&gt;, 45 (1984), 597&lt;\-&gt;608.</w:t>
      </w:r>
    </w:p>
    <w:p w14:paraId="14B08B9B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Herman S.J. Zandt, &lt;I&gt;De orgelgeschiedenis van de Grote&lt;\-&gt; of St. Martinusker</w:t>
      </w:r>
      <w:r w:rsidRPr="009D0817">
        <w:rPr>
          <w:lang w:val="nl-NL"/>
        </w:rPr>
        <w:t>k te Dokkum 1584&lt;\-&gt;1979&lt;I&gt;. Dokkum, 1979.</w:t>
      </w:r>
    </w:p>
    <w:p w14:paraId="53E86FA1" w14:textId="77777777" w:rsidR="00512FC2" w:rsidRPr="009D0817" w:rsidRDefault="00512FC2">
      <w:pPr>
        <w:pStyle w:val="PreformattedText"/>
        <w:rPr>
          <w:lang w:val="nl-NL"/>
        </w:rPr>
      </w:pPr>
    </w:p>
    <w:p w14:paraId="170F67C8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Monumentnummer 13155, orgelnummer 354</w:t>
      </w:r>
    </w:p>
    <w:p w14:paraId="450D1389" w14:textId="77777777" w:rsidR="00512FC2" w:rsidRPr="009D0817" w:rsidRDefault="00512FC2">
      <w:pPr>
        <w:pStyle w:val="PreformattedText"/>
        <w:rPr>
          <w:lang w:val="nl-NL"/>
        </w:rPr>
      </w:pPr>
    </w:p>
    <w:p w14:paraId="21B34B3C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@K2:Historische gegevens</w:t>
      </w:r>
    </w:p>
    <w:p w14:paraId="7659F5D0" w14:textId="77777777" w:rsidR="00512FC2" w:rsidRPr="009D0817" w:rsidRDefault="00512FC2">
      <w:pPr>
        <w:pStyle w:val="PreformattedText"/>
        <w:rPr>
          <w:lang w:val="nl-NL"/>
        </w:rPr>
      </w:pPr>
    </w:p>
    <w:p w14:paraId="74383587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@T1:Bouwers</w:t>
      </w:r>
    </w:p>
    <w:p w14:paraId="2B6A7DBF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1. Jan Helman/Nicolaas Helman</w:t>
      </w:r>
    </w:p>
    <w:p w14:paraId="2F66CC0C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2. L. van Dam &amp; Zonen</w:t>
      </w:r>
    </w:p>
    <w:p w14:paraId="15AEC307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 xml:space="preserve">3. </w:t>
      </w:r>
      <w:proofErr w:type="spellStart"/>
      <w:r w:rsidRPr="009D0817">
        <w:rPr>
          <w:lang w:val="nl-NL"/>
        </w:rPr>
        <w:t>Flentrop</w:t>
      </w:r>
      <w:proofErr w:type="spellEnd"/>
      <w:r w:rsidRPr="009D0817">
        <w:rPr>
          <w:lang w:val="nl-NL"/>
        </w:rPr>
        <w:t xml:space="preserve"> Orgelbouw</w:t>
      </w:r>
    </w:p>
    <w:p w14:paraId="6C7C8EC6" w14:textId="77777777" w:rsidR="00512FC2" w:rsidRPr="009D0817" w:rsidRDefault="00512FC2">
      <w:pPr>
        <w:pStyle w:val="PreformattedText"/>
        <w:rPr>
          <w:lang w:val="nl-NL"/>
        </w:rPr>
      </w:pPr>
    </w:p>
    <w:p w14:paraId="017E3AB8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Jaren van oplevering</w:t>
      </w:r>
    </w:p>
    <w:p w14:paraId="629F50D3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1. 1690</w:t>
      </w:r>
    </w:p>
    <w:p w14:paraId="14ECA066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2. 1894</w:t>
      </w:r>
    </w:p>
    <w:p w14:paraId="54D21DA7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3. 1979</w:t>
      </w:r>
    </w:p>
    <w:p w14:paraId="1BC87D24" w14:textId="77777777" w:rsidR="00512FC2" w:rsidRPr="009D0817" w:rsidRDefault="00512FC2">
      <w:pPr>
        <w:pStyle w:val="PreformattedText"/>
        <w:rPr>
          <w:lang w:val="nl-NL"/>
        </w:rPr>
      </w:pPr>
    </w:p>
    <w:p w14:paraId="75759003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Nicolaas Helman 1692</w:t>
      </w:r>
    </w:p>
    <w:p w14:paraId="3A22BD4C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.</w:t>
      </w:r>
    </w:p>
    <w:p w14:paraId="61C4F056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HW Trompet 8'  Vox Humana 8'</w:t>
      </w:r>
    </w:p>
    <w:p w14:paraId="5B450A60" w14:textId="77777777" w:rsidR="00512FC2" w:rsidRPr="009D0817" w:rsidRDefault="00512FC2">
      <w:pPr>
        <w:pStyle w:val="PreformattedText"/>
        <w:rPr>
          <w:lang w:val="nl-NL"/>
        </w:rPr>
      </w:pPr>
    </w:p>
    <w:p w14:paraId="02ABFDBD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Vermoedelijke dispositie in 1692</w:t>
      </w:r>
    </w:p>
    <w:p w14:paraId="1B31EE9D" w14:textId="77777777" w:rsidR="00512FC2" w:rsidRPr="009D0817" w:rsidRDefault="00512FC2">
      <w:pPr>
        <w:pStyle w:val="PreformattedText"/>
        <w:rPr>
          <w:lang w:val="nl-NL"/>
        </w:rPr>
      </w:pPr>
    </w:p>
    <w:p w14:paraId="659BC44B" w14:textId="5879139C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@T4:@</w:t>
      </w:r>
      <w:r w:rsidRPr="009D0817">
        <w:rPr>
          <w:lang w:val="nl-NL"/>
        </w:rPr>
        <w:t>Hoofdwerk</w:t>
      </w:r>
    </w:p>
    <w:p w14:paraId="23C65820" w14:textId="77777777" w:rsidR="00512FC2" w:rsidRPr="009D0817" w:rsidRDefault="00512FC2">
      <w:pPr>
        <w:pStyle w:val="PreformattedText"/>
        <w:rPr>
          <w:lang w:val="nl-NL"/>
        </w:rPr>
      </w:pPr>
    </w:p>
    <w:p w14:paraId="0B2F862A" w14:textId="77777777" w:rsidR="00512FC2" w:rsidRPr="009D0817" w:rsidRDefault="009D0817">
      <w:pPr>
        <w:pStyle w:val="PreformattedText"/>
        <w:rPr>
          <w:lang w:val="nl-NL"/>
        </w:rPr>
      </w:pPr>
      <w:proofErr w:type="spellStart"/>
      <w:r w:rsidRPr="009D0817">
        <w:rPr>
          <w:lang w:val="nl-NL"/>
        </w:rPr>
        <w:t>Praestant</w:t>
      </w:r>
      <w:proofErr w:type="spellEnd"/>
    </w:p>
    <w:p w14:paraId="393AB820" w14:textId="77777777" w:rsidR="00512FC2" w:rsidRPr="009D0817" w:rsidRDefault="009D0817">
      <w:pPr>
        <w:pStyle w:val="PreformattedText"/>
        <w:rPr>
          <w:lang w:val="nl-NL"/>
        </w:rPr>
      </w:pPr>
      <w:proofErr w:type="spellStart"/>
      <w:r w:rsidRPr="009D0817">
        <w:rPr>
          <w:lang w:val="nl-NL"/>
        </w:rPr>
        <w:t>Holpyp</w:t>
      </w:r>
      <w:proofErr w:type="spellEnd"/>
    </w:p>
    <w:p w14:paraId="1CB66650" w14:textId="77777777" w:rsidR="00512FC2" w:rsidRPr="009D0817" w:rsidRDefault="009D0817">
      <w:pPr>
        <w:pStyle w:val="PreformattedText"/>
        <w:rPr>
          <w:lang w:val="nl-NL"/>
        </w:rPr>
      </w:pPr>
      <w:proofErr w:type="spellStart"/>
      <w:r w:rsidRPr="009D0817">
        <w:rPr>
          <w:lang w:val="nl-NL"/>
        </w:rPr>
        <w:t>Octave</w:t>
      </w:r>
      <w:proofErr w:type="spellEnd"/>
    </w:p>
    <w:p w14:paraId="1C7FD7DE" w14:textId="77777777" w:rsidR="00512FC2" w:rsidRPr="009D0817" w:rsidRDefault="009D0817">
      <w:pPr>
        <w:pStyle w:val="PreformattedText"/>
        <w:rPr>
          <w:lang w:val="nl-NL"/>
        </w:rPr>
      </w:pPr>
      <w:proofErr w:type="spellStart"/>
      <w:r w:rsidRPr="009D0817">
        <w:rPr>
          <w:lang w:val="nl-NL"/>
        </w:rPr>
        <w:t>Quinta</w:t>
      </w:r>
      <w:proofErr w:type="spellEnd"/>
    </w:p>
    <w:p w14:paraId="6F891A17" w14:textId="77777777" w:rsidR="00512FC2" w:rsidRDefault="009D0817">
      <w:pPr>
        <w:pStyle w:val="PreformattedText"/>
      </w:pPr>
      <w:r>
        <w:t>Octave</w:t>
      </w:r>
    </w:p>
    <w:p w14:paraId="79BAD844" w14:textId="77777777" w:rsidR="00512FC2" w:rsidRDefault="009D0817">
      <w:pPr>
        <w:pStyle w:val="PreformattedText"/>
      </w:pPr>
      <w:proofErr w:type="spellStart"/>
      <w:r>
        <w:t>Mixtuer</w:t>
      </w:r>
      <w:proofErr w:type="spellEnd"/>
    </w:p>
    <w:p w14:paraId="1007A8E9" w14:textId="77777777" w:rsidR="00512FC2" w:rsidRDefault="009D0817">
      <w:pPr>
        <w:pStyle w:val="PreformattedText"/>
      </w:pPr>
      <w:proofErr w:type="spellStart"/>
      <w:r>
        <w:t>Scharp</w:t>
      </w:r>
      <w:proofErr w:type="spellEnd"/>
    </w:p>
    <w:p w14:paraId="10E79E08" w14:textId="37F22269" w:rsidR="00512FC2" w:rsidRDefault="009D0817">
      <w:pPr>
        <w:pStyle w:val="PreformattedText"/>
      </w:pPr>
      <w:r>
        <w:t>Vox Humana@</w:t>
      </w:r>
    </w:p>
    <w:p w14:paraId="20A652E7" w14:textId="40B88A6B" w:rsidR="00512FC2" w:rsidRDefault="009D0817">
      <w:pPr>
        <w:pStyle w:val="PreformattedText"/>
      </w:pPr>
      <w:r>
        <w:t>@</w:t>
      </w:r>
    </w:p>
    <w:p w14:paraId="02A2FD99" w14:textId="77777777" w:rsidR="009D0817" w:rsidRDefault="009D0817">
      <w:pPr>
        <w:pStyle w:val="PreformattedText"/>
      </w:pPr>
    </w:p>
    <w:p w14:paraId="27C73206" w14:textId="77777777" w:rsidR="00512FC2" w:rsidRDefault="009D0817">
      <w:pPr>
        <w:pStyle w:val="PreformattedText"/>
      </w:pPr>
      <w:r>
        <w:t>8'</w:t>
      </w:r>
    </w:p>
    <w:p w14:paraId="1FD6DC4F" w14:textId="77777777" w:rsidR="00512FC2" w:rsidRDefault="009D0817">
      <w:pPr>
        <w:pStyle w:val="PreformattedText"/>
      </w:pPr>
      <w:r>
        <w:t>8'</w:t>
      </w:r>
    </w:p>
    <w:p w14:paraId="10CE8B28" w14:textId="77777777" w:rsidR="00512FC2" w:rsidRDefault="009D0817">
      <w:pPr>
        <w:pStyle w:val="PreformattedText"/>
      </w:pPr>
      <w:r>
        <w:t>4'</w:t>
      </w:r>
    </w:p>
    <w:p w14:paraId="5EBD49CF" w14:textId="77777777" w:rsidR="00512FC2" w:rsidRDefault="009D0817">
      <w:pPr>
        <w:pStyle w:val="PreformattedText"/>
      </w:pPr>
      <w:r>
        <w:t>3'</w:t>
      </w:r>
    </w:p>
    <w:p w14:paraId="1EC56098" w14:textId="77777777" w:rsidR="00512FC2" w:rsidRDefault="009D0817">
      <w:pPr>
        <w:pStyle w:val="PreformattedText"/>
      </w:pPr>
      <w:r>
        <w:lastRenderedPageBreak/>
        <w:t>2'</w:t>
      </w:r>
    </w:p>
    <w:p w14:paraId="15176B42" w14:textId="67F65229" w:rsidR="00512FC2" w:rsidRDefault="00512FC2">
      <w:pPr>
        <w:pStyle w:val="PreformattedText"/>
      </w:pPr>
    </w:p>
    <w:p w14:paraId="6FBAD6E4" w14:textId="77777777" w:rsidR="009D0817" w:rsidRDefault="009D0817">
      <w:pPr>
        <w:pStyle w:val="PreformattedText"/>
      </w:pPr>
    </w:p>
    <w:p w14:paraId="3E7A73C1" w14:textId="41E77813" w:rsidR="00512FC2" w:rsidRDefault="009D0817">
      <w:pPr>
        <w:pStyle w:val="PreformattedText"/>
      </w:pPr>
      <w:r>
        <w:t>8'@</w:t>
      </w:r>
    </w:p>
    <w:p w14:paraId="7AB79677" w14:textId="77777777" w:rsidR="00512FC2" w:rsidRDefault="00512FC2">
      <w:pPr>
        <w:pStyle w:val="PreformattedText"/>
      </w:pPr>
    </w:p>
    <w:p w14:paraId="70144DE3" w14:textId="6DD2ED86" w:rsidR="00512FC2" w:rsidRDefault="009D0817">
      <w:pPr>
        <w:pStyle w:val="PreformattedText"/>
      </w:pPr>
      <w:r>
        <w:t>@</w:t>
      </w:r>
      <w:r>
        <w:t>Rugpositief</w:t>
      </w:r>
    </w:p>
    <w:p w14:paraId="55FCE4A4" w14:textId="77777777" w:rsidR="00512FC2" w:rsidRDefault="00512FC2">
      <w:pPr>
        <w:pStyle w:val="PreformattedText"/>
      </w:pPr>
    </w:p>
    <w:p w14:paraId="61DC4610" w14:textId="77777777" w:rsidR="00512FC2" w:rsidRPr="009D0817" w:rsidRDefault="009D0817">
      <w:pPr>
        <w:pStyle w:val="PreformattedText"/>
        <w:rPr>
          <w:lang w:val="nl-NL"/>
        </w:rPr>
      </w:pPr>
      <w:proofErr w:type="spellStart"/>
      <w:r w:rsidRPr="009D0817">
        <w:rPr>
          <w:lang w:val="nl-NL"/>
        </w:rPr>
        <w:t>Quintadena</w:t>
      </w:r>
      <w:proofErr w:type="spellEnd"/>
    </w:p>
    <w:p w14:paraId="5A78AF86" w14:textId="77777777" w:rsidR="00512FC2" w:rsidRPr="009D0817" w:rsidRDefault="009D0817">
      <w:pPr>
        <w:pStyle w:val="PreformattedText"/>
        <w:rPr>
          <w:lang w:val="nl-NL"/>
        </w:rPr>
      </w:pPr>
      <w:proofErr w:type="spellStart"/>
      <w:r w:rsidRPr="009D0817">
        <w:rPr>
          <w:lang w:val="nl-NL"/>
        </w:rPr>
        <w:t>Praestant</w:t>
      </w:r>
      <w:proofErr w:type="spellEnd"/>
    </w:p>
    <w:p w14:paraId="62F28E1B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Fluit</w:t>
      </w:r>
    </w:p>
    <w:p w14:paraId="0E428744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Fluit</w:t>
      </w:r>
    </w:p>
    <w:p w14:paraId="294BECEF" w14:textId="77777777" w:rsidR="00512FC2" w:rsidRPr="009D0817" w:rsidRDefault="009D0817">
      <w:pPr>
        <w:pStyle w:val="PreformattedText"/>
        <w:rPr>
          <w:lang w:val="nl-NL"/>
        </w:rPr>
      </w:pPr>
      <w:proofErr w:type="spellStart"/>
      <w:r w:rsidRPr="009D0817">
        <w:rPr>
          <w:lang w:val="nl-NL"/>
        </w:rPr>
        <w:t>Quinta</w:t>
      </w:r>
      <w:proofErr w:type="spellEnd"/>
    </w:p>
    <w:p w14:paraId="60CD4D43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Scherp</w:t>
      </w:r>
    </w:p>
    <w:p w14:paraId="3F19E546" w14:textId="4FEF21E5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Tongwerk</w:t>
      </w:r>
      <w:r>
        <w:rPr>
          <w:lang w:val="nl-NL"/>
        </w:rPr>
        <w:t>@</w:t>
      </w:r>
    </w:p>
    <w:p w14:paraId="5F7D716A" w14:textId="671E1EAF" w:rsidR="00512FC2" w:rsidRDefault="009D0817">
      <w:pPr>
        <w:pStyle w:val="PreformattedText"/>
        <w:rPr>
          <w:lang w:val="nl-NL"/>
        </w:rPr>
      </w:pPr>
      <w:r>
        <w:rPr>
          <w:lang w:val="nl-NL"/>
        </w:rPr>
        <w:t>@</w:t>
      </w:r>
    </w:p>
    <w:p w14:paraId="5BCE6D91" w14:textId="77777777" w:rsidR="009D0817" w:rsidRPr="009D0817" w:rsidRDefault="009D0817">
      <w:pPr>
        <w:pStyle w:val="PreformattedText"/>
        <w:rPr>
          <w:lang w:val="nl-NL"/>
        </w:rPr>
      </w:pPr>
    </w:p>
    <w:p w14:paraId="6A74D82E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8'</w:t>
      </w:r>
    </w:p>
    <w:p w14:paraId="1F965366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4'</w:t>
      </w:r>
    </w:p>
    <w:p w14:paraId="650A3F1A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4'</w:t>
      </w:r>
    </w:p>
    <w:p w14:paraId="5523BA7C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2'</w:t>
      </w:r>
    </w:p>
    <w:p w14:paraId="56B6126B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1 1/2'</w:t>
      </w:r>
    </w:p>
    <w:p w14:paraId="21ED77E0" w14:textId="77777777" w:rsidR="00512FC2" w:rsidRPr="009D0817" w:rsidRDefault="00512FC2">
      <w:pPr>
        <w:pStyle w:val="PreformattedText"/>
        <w:rPr>
          <w:lang w:val="nl-NL"/>
        </w:rPr>
      </w:pPr>
    </w:p>
    <w:p w14:paraId="2E1CA085" w14:textId="194E4D83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8'</w:t>
      </w:r>
      <w:r>
        <w:rPr>
          <w:lang w:val="nl-NL"/>
        </w:rPr>
        <w:t>@</w:t>
      </w:r>
    </w:p>
    <w:p w14:paraId="1B46E77C" w14:textId="77777777" w:rsidR="00512FC2" w:rsidRPr="009D0817" w:rsidRDefault="00512FC2">
      <w:pPr>
        <w:pStyle w:val="PreformattedText"/>
        <w:rPr>
          <w:lang w:val="nl-NL"/>
        </w:rPr>
      </w:pPr>
    </w:p>
    <w:p w14:paraId="0A2B395F" w14:textId="6C005B67" w:rsidR="00512FC2" w:rsidRPr="009D0817" w:rsidRDefault="009D0817">
      <w:pPr>
        <w:pStyle w:val="PreformattedText"/>
        <w:rPr>
          <w:lang w:val="nl-NL"/>
        </w:rPr>
      </w:pPr>
      <w:r>
        <w:rPr>
          <w:lang w:val="nl-NL"/>
        </w:rPr>
        <w:t>@</w:t>
      </w:r>
      <w:r w:rsidRPr="009D0817">
        <w:rPr>
          <w:lang w:val="nl-NL"/>
        </w:rPr>
        <w:t>Pedaal</w:t>
      </w:r>
    </w:p>
    <w:p w14:paraId="3744A344" w14:textId="77777777" w:rsidR="00512FC2" w:rsidRPr="009D0817" w:rsidRDefault="00512FC2">
      <w:pPr>
        <w:pStyle w:val="PreformattedText"/>
        <w:rPr>
          <w:lang w:val="nl-NL"/>
        </w:rPr>
      </w:pPr>
    </w:p>
    <w:p w14:paraId="5F38328E" w14:textId="77777777" w:rsidR="00512FC2" w:rsidRDefault="009D0817">
      <w:pPr>
        <w:pStyle w:val="PreformattedText"/>
      </w:pPr>
      <w:r>
        <w:t>Bourdon</w:t>
      </w:r>
    </w:p>
    <w:p w14:paraId="09F85D09" w14:textId="77777777" w:rsidR="00512FC2" w:rsidRDefault="009D0817">
      <w:pPr>
        <w:pStyle w:val="PreformattedText"/>
      </w:pPr>
      <w:proofErr w:type="spellStart"/>
      <w:r>
        <w:t>Praestant</w:t>
      </w:r>
      <w:proofErr w:type="spellEnd"/>
    </w:p>
    <w:p w14:paraId="1815E7E1" w14:textId="77777777" w:rsidR="00512FC2" w:rsidRDefault="009D0817">
      <w:pPr>
        <w:pStyle w:val="PreformattedText"/>
      </w:pPr>
      <w:r>
        <w:t>Octave</w:t>
      </w:r>
    </w:p>
    <w:p w14:paraId="1B6D72C4" w14:textId="77777777" w:rsidR="00512FC2" w:rsidRDefault="009D0817">
      <w:pPr>
        <w:pStyle w:val="PreformattedText"/>
      </w:pPr>
      <w:proofErr w:type="spellStart"/>
      <w:r>
        <w:t>Mixtuer</w:t>
      </w:r>
      <w:proofErr w:type="spellEnd"/>
    </w:p>
    <w:p w14:paraId="50D87C61" w14:textId="64BF5CD3" w:rsidR="00512FC2" w:rsidRDefault="009D0817">
      <w:pPr>
        <w:pStyle w:val="PreformattedText"/>
      </w:pPr>
      <w:proofErr w:type="spellStart"/>
      <w:r>
        <w:t>Trompet</w:t>
      </w:r>
      <w:proofErr w:type="spellEnd"/>
      <w:r>
        <w:t>@</w:t>
      </w:r>
    </w:p>
    <w:p w14:paraId="1C287167" w14:textId="1E3ECE07" w:rsidR="00512FC2" w:rsidRDefault="009D0817">
      <w:pPr>
        <w:pStyle w:val="PreformattedText"/>
      </w:pPr>
      <w:r>
        <w:t>@</w:t>
      </w:r>
    </w:p>
    <w:p w14:paraId="6A72A141" w14:textId="77777777" w:rsidR="009D0817" w:rsidRDefault="009D0817">
      <w:pPr>
        <w:pStyle w:val="PreformattedText"/>
      </w:pPr>
    </w:p>
    <w:p w14:paraId="56933FED" w14:textId="77777777" w:rsidR="00512FC2" w:rsidRDefault="009D0817">
      <w:pPr>
        <w:pStyle w:val="PreformattedText"/>
      </w:pPr>
      <w:r>
        <w:t>16'</w:t>
      </w:r>
    </w:p>
    <w:p w14:paraId="6A085A2F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8'</w:t>
      </w:r>
    </w:p>
    <w:p w14:paraId="5D78BD46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4'</w:t>
      </w:r>
    </w:p>
    <w:p w14:paraId="7C021E76" w14:textId="77777777" w:rsidR="00512FC2" w:rsidRPr="009D0817" w:rsidRDefault="00512FC2">
      <w:pPr>
        <w:pStyle w:val="PreformattedText"/>
        <w:rPr>
          <w:lang w:val="nl-NL"/>
        </w:rPr>
      </w:pPr>
    </w:p>
    <w:p w14:paraId="7857949E" w14:textId="4AA13C1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8'</w:t>
      </w:r>
      <w:r>
        <w:rPr>
          <w:lang w:val="nl-NL"/>
        </w:rPr>
        <w:t>@</w:t>
      </w:r>
    </w:p>
    <w:p w14:paraId="52ED6610" w14:textId="77777777" w:rsidR="00512FC2" w:rsidRPr="009D0817" w:rsidRDefault="00512FC2">
      <w:pPr>
        <w:pStyle w:val="PreformattedText"/>
        <w:rPr>
          <w:lang w:val="nl-NL"/>
        </w:rPr>
      </w:pPr>
    </w:p>
    <w:p w14:paraId="7871469B" w14:textId="268B1367" w:rsidR="00512FC2" w:rsidRPr="009D0817" w:rsidRDefault="009D0817">
      <w:pPr>
        <w:pStyle w:val="PreformattedText"/>
        <w:rPr>
          <w:lang w:val="nl-NL"/>
        </w:rPr>
      </w:pPr>
      <w:r>
        <w:rPr>
          <w:lang w:val="nl-NL"/>
        </w:rPr>
        <w:t>#</w:t>
      </w:r>
      <w:r w:rsidRPr="009D0817">
        <w:rPr>
          <w:lang w:val="nl-NL"/>
        </w:rPr>
        <w:t>manuaalomvang CDEFGA&lt;\-&gt;c3</w:t>
      </w:r>
    </w:p>
    <w:p w14:paraId="2CAE9D7F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 xml:space="preserve">pedaalomvang </w:t>
      </w:r>
      <w:proofErr w:type="spellStart"/>
      <w:r w:rsidRPr="009D0817">
        <w:rPr>
          <w:lang w:val="nl-NL"/>
        </w:rPr>
        <w:t>CDEFGABes</w:t>
      </w:r>
      <w:proofErr w:type="spellEnd"/>
      <w:r w:rsidRPr="009D0817">
        <w:rPr>
          <w:lang w:val="nl-NL"/>
        </w:rPr>
        <w:t>&lt;\-&gt;c1?</w:t>
      </w:r>
    </w:p>
    <w:p w14:paraId="41DCEE46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manuaalkoppeling</w:t>
      </w:r>
    </w:p>
    <w:p w14:paraId="53ADC4CD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twee tremulanten</w:t>
      </w:r>
    </w:p>
    <w:p w14:paraId="4C63D05A" w14:textId="77777777" w:rsidR="00512FC2" w:rsidRPr="009D0817" w:rsidRDefault="009D0817">
      <w:pPr>
        <w:pStyle w:val="PreformattedText"/>
        <w:rPr>
          <w:lang w:val="nl-NL"/>
        </w:rPr>
      </w:pPr>
      <w:proofErr w:type="spellStart"/>
      <w:r w:rsidRPr="009D0817">
        <w:rPr>
          <w:lang w:val="nl-NL"/>
        </w:rPr>
        <w:t>cimbelster</w:t>
      </w:r>
      <w:proofErr w:type="spellEnd"/>
    </w:p>
    <w:p w14:paraId="2C3CEB68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springladesysteem</w:t>
      </w:r>
    </w:p>
    <w:p w14:paraId="381FBF09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vier balgen</w:t>
      </w:r>
    </w:p>
    <w:p w14:paraId="34F09656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 xml:space="preserve">toonhoogte 1/2 toon </w:t>
      </w:r>
      <w:r w:rsidRPr="009D0817">
        <w:rPr>
          <w:lang w:val="nl-NL"/>
        </w:rPr>
        <w:t>boven '</w:t>
      </w:r>
      <w:proofErr w:type="spellStart"/>
      <w:r w:rsidRPr="009D0817">
        <w:rPr>
          <w:lang w:val="nl-NL"/>
        </w:rPr>
        <w:t>Conser</w:t>
      </w:r>
      <w:proofErr w:type="spellEnd"/>
      <w:r w:rsidRPr="009D0817">
        <w:rPr>
          <w:lang w:val="nl-NL"/>
        </w:rPr>
        <w:t xml:space="preserve"> Toon'</w:t>
      </w:r>
    </w:p>
    <w:p w14:paraId="0CC42176" w14:textId="4074101D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temperatuur niet&lt;\-&gt;evenredig zwevend</w:t>
      </w:r>
      <w:r>
        <w:rPr>
          <w:lang w:val="nl-NL"/>
        </w:rPr>
        <w:t>#</w:t>
      </w:r>
    </w:p>
    <w:p w14:paraId="5B445287" w14:textId="77777777" w:rsidR="00512FC2" w:rsidRPr="009D0817" w:rsidRDefault="00512FC2">
      <w:pPr>
        <w:pStyle w:val="PreformattedText"/>
        <w:rPr>
          <w:lang w:val="nl-NL"/>
        </w:rPr>
      </w:pPr>
    </w:p>
    <w:p w14:paraId="671EFAC1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 xml:space="preserve">@T1:Albertus </w:t>
      </w:r>
      <w:proofErr w:type="spellStart"/>
      <w:r w:rsidRPr="009D0817">
        <w:rPr>
          <w:lang w:val="nl-NL"/>
        </w:rPr>
        <w:t>Anthoni</w:t>
      </w:r>
      <w:proofErr w:type="spellEnd"/>
      <w:r w:rsidRPr="009D0817">
        <w:rPr>
          <w:lang w:val="nl-NL"/>
        </w:rPr>
        <w:t xml:space="preserve"> </w:t>
      </w:r>
      <w:proofErr w:type="spellStart"/>
      <w:r w:rsidRPr="009D0817">
        <w:rPr>
          <w:lang w:val="nl-NL"/>
        </w:rPr>
        <w:t>Hinsz</w:t>
      </w:r>
      <w:proofErr w:type="spellEnd"/>
      <w:r w:rsidRPr="009D0817">
        <w:rPr>
          <w:lang w:val="nl-NL"/>
        </w:rPr>
        <w:t xml:space="preserve"> 1770</w:t>
      </w:r>
    </w:p>
    <w:p w14:paraId="2A86A5AA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.</w:t>
      </w:r>
    </w:p>
    <w:p w14:paraId="0A8E45A6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 xml:space="preserve">RP Scherp  </w:t>
      </w:r>
      <w:proofErr w:type="spellStart"/>
      <w:r w:rsidRPr="009D0817">
        <w:rPr>
          <w:lang w:val="nl-NL"/>
        </w:rPr>
        <w:t>Sexquialter</w:t>
      </w:r>
      <w:proofErr w:type="spellEnd"/>
      <w:r w:rsidRPr="009D0817">
        <w:rPr>
          <w:lang w:val="nl-NL"/>
        </w:rPr>
        <w:t>?</w:t>
      </w:r>
    </w:p>
    <w:p w14:paraId="0F12B172" w14:textId="77777777" w:rsidR="00512FC2" w:rsidRPr="009D0817" w:rsidRDefault="00512FC2">
      <w:pPr>
        <w:pStyle w:val="PreformattedText"/>
        <w:rPr>
          <w:lang w:val="nl-NL"/>
        </w:rPr>
      </w:pPr>
    </w:p>
    <w:p w14:paraId="5B2E2878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A. van Gruisen 1807</w:t>
      </w:r>
    </w:p>
    <w:p w14:paraId="14D37D6E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.</w:t>
      </w:r>
    </w:p>
    <w:p w14:paraId="107FA5C7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schoonmaak</w:t>
      </w:r>
    </w:p>
    <w:p w14:paraId="0C077B58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.frontpijpen gefolied</w:t>
      </w:r>
    </w:p>
    <w:p w14:paraId="16138D5A" w14:textId="77777777" w:rsidR="00512FC2" w:rsidRPr="009D0817" w:rsidRDefault="00512FC2">
      <w:pPr>
        <w:pStyle w:val="PreformattedText"/>
        <w:rPr>
          <w:lang w:val="nl-NL"/>
        </w:rPr>
      </w:pPr>
    </w:p>
    <w:p w14:paraId="072279E2" w14:textId="77777777" w:rsidR="00512FC2" w:rsidRPr="009D0817" w:rsidRDefault="009D0817">
      <w:pPr>
        <w:pStyle w:val="PreformattedText"/>
        <w:rPr>
          <w:lang w:val="nl-NL"/>
        </w:rPr>
      </w:pPr>
      <w:proofErr w:type="spellStart"/>
      <w:r w:rsidRPr="009D0817">
        <w:rPr>
          <w:lang w:val="nl-NL"/>
        </w:rPr>
        <w:t>Luitjen</w:t>
      </w:r>
      <w:proofErr w:type="spellEnd"/>
      <w:r w:rsidRPr="009D0817">
        <w:rPr>
          <w:lang w:val="nl-NL"/>
        </w:rPr>
        <w:t xml:space="preserve"> Jacob en Jacob van Dam 1823</w:t>
      </w:r>
    </w:p>
    <w:p w14:paraId="50AA91D1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.</w:t>
      </w:r>
    </w:p>
    <w:p w14:paraId="3AA8DA0A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reparatie</w:t>
      </w:r>
    </w:p>
    <w:p w14:paraId="7AC186AC" w14:textId="77777777" w:rsidR="00512FC2" w:rsidRPr="009D0817" w:rsidRDefault="00512FC2">
      <w:pPr>
        <w:pStyle w:val="PreformattedText"/>
        <w:rPr>
          <w:lang w:val="nl-NL"/>
        </w:rPr>
      </w:pPr>
    </w:p>
    <w:p w14:paraId="6D587AE7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na 1846?</w:t>
      </w:r>
    </w:p>
    <w:p w14:paraId="766FEB06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.</w:t>
      </w:r>
    </w:p>
    <w:p w14:paraId="3E982FCE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lastRenderedPageBreak/>
        <w:t>sterkte vulstemmen gew</w:t>
      </w:r>
      <w:r w:rsidRPr="009D0817">
        <w:rPr>
          <w:lang w:val="nl-NL"/>
        </w:rPr>
        <w:t>ijzigd:</w:t>
      </w:r>
    </w:p>
    <w:p w14:paraId="6F6EB797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HW Mixtuur wordt 4 st., Scherp 2 st.</w:t>
      </w:r>
    </w:p>
    <w:p w14:paraId="0586202F" w14:textId="77777777" w:rsidR="00512FC2" w:rsidRPr="009D0817" w:rsidRDefault="009D0817">
      <w:pPr>
        <w:pStyle w:val="PreformattedText"/>
        <w:rPr>
          <w:lang w:val="nl-NL"/>
        </w:rPr>
      </w:pPr>
      <w:proofErr w:type="spellStart"/>
      <w:r w:rsidRPr="009D0817">
        <w:rPr>
          <w:lang w:val="nl-NL"/>
        </w:rPr>
        <w:t>Ped</w:t>
      </w:r>
      <w:proofErr w:type="spellEnd"/>
      <w:r w:rsidRPr="009D0817">
        <w:rPr>
          <w:lang w:val="nl-NL"/>
        </w:rPr>
        <w:t xml:space="preserve"> Mixtuur wordt 2 st.</w:t>
      </w:r>
    </w:p>
    <w:p w14:paraId="058D5629" w14:textId="77777777" w:rsidR="00512FC2" w:rsidRPr="009D0817" w:rsidRDefault="00512FC2">
      <w:pPr>
        <w:pStyle w:val="PreformattedText"/>
        <w:rPr>
          <w:lang w:val="nl-NL"/>
        </w:rPr>
      </w:pPr>
    </w:p>
    <w:p w14:paraId="1A2F2762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L. van Dam &amp; Zonen 1847</w:t>
      </w:r>
    </w:p>
    <w:p w14:paraId="1E068ED4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.</w:t>
      </w:r>
    </w:p>
    <w:p w14:paraId="7CA225A4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niet gerealiseerd plan voor de bouw van een nieuw orgel</w:t>
      </w:r>
    </w:p>
    <w:p w14:paraId="738B017B" w14:textId="77777777" w:rsidR="00512FC2" w:rsidRPr="009D0817" w:rsidRDefault="00512FC2">
      <w:pPr>
        <w:pStyle w:val="PreformattedText"/>
        <w:rPr>
          <w:lang w:val="nl-NL"/>
        </w:rPr>
      </w:pPr>
    </w:p>
    <w:p w14:paraId="36C4C418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L. van Dam &amp; Zonen 1869</w:t>
      </w:r>
    </w:p>
    <w:p w14:paraId="35A3A2AA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.</w:t>
      </w:r>
    </w:p>
    <w:p w14:paraId="61A41458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vier spaanbalgen vervangen door magazijnbalg</w:t>
      </w:r>
    </w:p>
    <w:p w14:paraId="6EAD63D6" w14:textId="77777777" w:rsidR="00512FC2" w:rsidRPr="009D0817" w:rsidRDefault="00512FC2">
      <w:pPr>
        <w:pStyle w:val="PreformattedText"/>
        <w:rPr>
          <w:lang w:val="nl-NL"/>
        </w:rPr>
      </w:pPr>
    </w:p>
    <w:p w14:paraId="0CDBE9DA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L. van Dam &amp; Zonen 1894</w:t>
      </w:r>
    </w:p>
    <w:p w14:paraId="6BA71341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.</w:t>
      </w:r>
    </w:p>
    <w:p w14:paraId="039A9443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bouw nieuw orgel in oude kas met hoofdwerk, bovenwerk en pedaal.</w:t>
      </w:r>
    </w:p>
    <w:p w14:paraId="5C367454" w14:textId="77777777" w:rsidR="00512FC2" w:rsidRPr="009D0817" w:rsidRDefault="009D0817">
      <w:pPr>
        <w:pStyle w:val="PreformattedText"/>
        <w:rPr>
          <w:lang w:val="nl-NL"/>
        </w:rPr>
      </w:pPr>
      <w:proofErr w:type="spellStart"/>
      <w:r w:rsidRPr="009D0817">
        <w:rPr>
          <w:lang w:val="nl-NL"/>
        </w:rPr>
        <w:t>Ped</w:t>
      </w:r>
      <w:proofErr w:type="spellEnd"/>
      <w:r w:rsidRPr="009D0817">
        <w:rPr>
          <w:lang w:val="nl-NL"/>
        </w:rPr>
        <w:t xml:space="preserve"> op nieuwe lade buiten kas opgesteld; kas RP leeg</w:t>
      </w:r>
    </w:p>
    <w:p w14:paraId="301997E1" w14:textId="77777777" w:rsidR="00512FC2" w:rsidRPr="009D0817" w:rsidRDefault="00512FC2">
      <w:pPr>
        <w:pStyle w:val="PreformattedText"/>
        <w:rPr>
          <w:lang w:val="nl-NL"/>
        </w:rPr>
      </w:pPr>
    </w:p>
    <w:p w14:paraId="60E452A7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Dispositie in 1894</w:t>
      </w:r>
    </w:p>
    <w:p w14:paraId="3243A82F" w14:textId="77777777" w:rsidR="00512FC2" w:rsidRPr="009D0817" w:rsidRDefault="00512FC2">
      <w:pPr>
        <w:pStyle w:val="PreformattedText"/>
        <w:rPr>
          <w:lang w:val="nl-NL"/>
        </w:rPr>
      </w:pPr>
    </w:p>
    <w:p w14:paraId="6897F2E8" w14:textId="3F9AFD21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@T4:</w:t>
      </w:r>
      <w:r>
        <w:rPr>
          <w:lang w:val="nl-NL"/>
        </w:rPr>
        <w:t>@</w:t>
      </w:r>
      <w:r w:rsidRPr="009D0817">
        <w:rPr>
          <w:lang w:val="nl-NL"/>
        </w:rPr>
        <w:t>Hoofdwerk</w:t>
      </w:r>
    </w:p>
    <w:p w14:paraId="284E9456" w14:textId="77777777" w:rsidR="00512FC2" w:rsidRPr="009D0817" w:rsidRDefault="00512FC2">
      <w:pPr>
        <w:pStyle w:val="PreformattedText"/>
        <w:rPr>
          <w:lang w:val="nl-NL"/>
        </w:rPr>
      </w:pPr>
    </w:p>
    <w:p w14:paraId="699D69DA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Bourdon</w:t>
      </w:r>
    </w:p>
    <w:p w14:paraId="56F2BC64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Prestant</w:t>
      </w:r>
    </w:p>
    <w:p w14:paraId="39322D42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Holpijp</w:t>
      </w:r>
    </w:p>
    <w:p w14:paraId="54FF0A27" w14:textId="77777777" w:rsidR="00512FC2" w:rsidRPr="009D0817" w:rsidRDefault="009D0817">
      <w:pPr>
        <w:pStyle w:val="PreformattedText"/>
        <w:rPr>
          <w:lang w:val="nl-NL"/>
        </w:rPr>
      </w:pPr>
      <w:proofErr w:type="spellStart"/>
      <w:r w:rsidRPr="009D0817">
        <w:rPr>
          <w:lang w:val="nl-NL"/>
        </w:rPr>
        <w:t>Violon</w:t>
      </w:r>
      <w:proofErr w:type="spellEnd"/>
    </w:p>
    <w:p w14:paraId="57355774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Octaaf</w:t>
      </w:r>
    </w:p>
    <w:p w14:paraId="3468DC73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Roerfluit</w:t>
      </w:r>
    </w:p>
    <w:p w14:paraId="35DE036A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Quint</w:t>
      </w:r>
    </w:p>
    <w:p w14:paraId="2135D8F8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Octaaf</w:t>
      </w:r>
    </w:p>
    <w:p w14:paraId="29D1654E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Cornet D</w:t>
      </w:r>
    </w:p>
    <w:p w14:paraId="6128388D" w14:textId="37EDB79A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Trompet B/D</w:t>
      </w:r>
      <w:r>
        <w:rPr>
          <w:lang w:val="nl-NL"/>
        </w:rPr>
        <w:t>@</w:t>
      </w:r>
    </w:p>
    <w:p w14:paraId="5F0E638B" w14:textId="3C515948" w:rsidR="00512FC2" w:rsidRDefault="009D0817">
      <w:pPr>
        <w:pStyle w:val="PreformattedText"/>
        <w:rPr>
          <w:lang w:val="nl-NL"/>
        </w:rPr>
      </w:pPr>
      <w:r>
        <w:rPr>
          <w:lang w:val="nl-NL"/>
        </w:rPr>
        <w:t>@</w:t>
      </w:r>
    </w:p>
    <w:p w14:paraId="6817B8CE" w14:textId="77777777" w:rsidR="009D0817" w:rsidRPr="009D0817" w:rsidRDefault="009D0817">
      <w:pPr>
        <w:pStyle w:val="PreformattedText"/>
        <w:rPr>
          <w:lang w:val="nl-NL"/>
        </w:rPr>
      </w:pPr>
    </w:p>
    <w:p w14:paraId="460DC208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16'</w:t>
      </w:r>
    </w:p>
    <w:p w14:paraId="18D99463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8'</w:t>
      </w:r>
    </w:p>
    <w:p w14:paraId="6E1E4785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8'</w:t>
      </w:r>
    </w:p>
    <w:p w14:paraId="1AAAA3F1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8'</w:t>
      </w:r>
    </w:p>
    <w:p w14:paraId="1F601A50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4'</w:t>
      </w:r>
    </w:p>
    <w:p w14:paraId="44DE26A9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4'</w:t>
      </w:r>
    </w:p>
    <w:p w14:paraId="197DF2B2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3'</w:t>
      </w:r>
    </w:p>
    <w:p w14:paraId="0FD44D37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2'</w:t>
      </w:r>
    </w:p>
    <w:p w14:paraId="5EA2F372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4 st.</w:t>
      </w:r>
    </w:p>
    <w:p w14:paraId="2C624CA8" w14:textId="7119B6A9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8'</w:t>
      </w:r>
      <w:r>
        <w:rPr>
          <w:lang w:val="nl-NL"/>
        </w:rPr>
        <w:t>@</w:t>
      </w:r>
    </w:p>
    <w:p w14:paraId="5223A69E" w14:textId="77777777" w:rsidR="00512FC2" w:rsidRPr="009D0817" w:rsidRDefault="00512FC2">
      <w:pPr>
        <w:pStyle w:val="PreformattedText"/>
        <w:rPr>
          <w:lang w:val="nl-NL"/>
        </w:rPr>
      </w:pPr>
    </w:p>
    <w:p w14:paraId="3CBBD038" w14:textId="02816CF5" w:rsidR="00512FC2" w:rsidRPr="009D0817" w:rsidRDefault="009D0817">
      <w:pPr>
        <w:pStyle w:val="PreformattedText"/>
        <w:rPr>
          <w:lang w:val="nl-NL"/>
        </w:rPr>
      </w:pPr>
      <w:r>
        <w:rPr>
          <w:lang w:val="nl-NL"/>
        </w:rPr>
        <w:t>@</w:t>
      </w:r>
      <w:r w:rsidRPr="009D0817">
        <w:rPr>
          <w:lang w:val="nl-NL"/>
        </w:rPr>
        <w:t>Bovenwerk</w:t>
      </w:r>
    </w:p>
    <w:p w14:paraId="0C2FBF80" w14:textId="77777777" w:rsidR="00512FC2" w:rsidRPr="009D0817" w:rsidRDefault="00512FC2">
      <w:pPr>
        <w:pStyle w:val="PreformattedText"/>
        <w:rPr>
          <w:lang w:val="nl-NL"/>
        </w:rPr>
      </w:pPr>
    </w:p>
    <w:p w14:paraId="1ED24C19" w14:textId="77777777" w:rsidR="00512FC2" w:rsidRPr="009D0817" w:rsidRDefault="009D0817">
      <w:pPr>
        <w:pStyle w:val="PreformattedText"/>
        <w:rPr>
          <w:lang w:val="nl-NL"/>
        </w:rPr>
      </w:pPr>
      <w:proofErr w:type="spellStart"/>
      <w:r w:rsidRPr="009D0817">
        <w:rPr>
          <w:lang w:val="nl-NL"/>
        </w:rPr>
        <w:t>Fluitdolce</w:t>
      </w:r>
      <w:proofErr w:type="spellEnd"/>
    </w:p>
    <w:p w14:paraId="04BE1036" w14:textId="77777777" w:rsidR="00512FC2" w:rsidRPr="009D0817" w:rsidRDefault="009D0817">
      <w:pPr>
        <w:pStyle w:val="PreformattedText"/>
        <w:rPr>
          <w:lang w:val="nl-NL"/>
        </w:rPr>
      </w:pPr>
      <w:proofErr w:type="spellStart"/>
      <w:r w:rsidRPr="009D0817">
        <w:rPr>
          <w:lang w:val="nl-NL"/>
        </w:rPr>
        <w:t>Salicionaal</w:t>
      </w:r>
      <w:proofErr w:type="spellEnd"/>
    </w:p>
    <w:p w14:paraId="0A8092C8" w14:textId="77777777" w:rsidR="00512FC2" w:rsidRPr="009D0817" w:rsidRDefault="009D0817">
      <w:pPr>
        <w:pStyle w:val="PreformattedText"/>
        <w:rPr>
          <w:lang w:val="nl-NL"/>
        </w:rPr>
      </w:pPr>
      <w:proofErr w:type="spellStart"/>
      <w:r w:rsidRPr="009D0817">
        <w:rPr>
          <w:lang w:val="nl-NL"/>
        </w:rPr>
        <w:t>Aeoline</w:t>
      </w:r>
      <w:proofErr w:type="spellEnd"/>
    </w:p>
    <w:p w14:paraId="018BA7C0" w14:textId="77777777" w:rsidR="00512FC2" w:rsidRPr="009D0817" w:rsidRDefault="009D0817">
      <w:pPr>
        <w:pStyle w:val="PreformattedText"/>
        <w:rPr>
          <w:lang w:val="nl-NL"/>
        </w:rPr>
      </w:pPr>
      <w:proofErr w:type="spellStart"/>
      <w:r w:rsidRPr="009D0817">
        <w:rPr>
          <w:lang w:val="nl-NL"/>
        </w:rPr>
        <w:t>Salicet</w:t>
      </w:r>
      <w:proofErr w:type="spellEnd"/>
    </w:p>
    <w:p w14:paraId="65AF20DA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Fluittravers</w:t>
      </w:r>
    </w:p>
    <w:p w14:paraId="0A8C3C91" w14:textId="77777777" w:rsidR="00512FC2" w:rsidRPr="009D0817" w:rsidRDefault="009D0817">
      <w:pPr>
        <w:pStyle w:val="PreformattedText"/>
        <w:rPr>
          <w:lang w:val="nl-NL"/>
        </w:rPr>
      </w:pPr>
      <w:proofErr w:type="spellStart"/>
      <w:r w:rsidRPr="009D0817">
        <w:rPr>
          <w:lang w:val="nl-NL"/>
        </w:rPr>
        <w:t>Quintfluit</w:t>
      </w:r>
      <w:proofErr w:type="spellEnd"/>
    </w:p>
    <w:p w14:paraId="40FC3ECC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Woudfluit</w:t>
      </w:r>
    </w:p>
    <w:p w14:paraId="2801F3D3" w14:textId="3A3D9459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(lege plaats)*</w:t>
      </w:r>
      <w:r>
        <w:rPr>
          <w:lang w:val="nl-NL"/>
        </w:rPr>
        <w:t>@</w:t>
      </w:r>
    </w:p>
    <w:p w14:paraId="6DF3A5B7" w14:textId="725A0FE8" w:rsidR="00512FC2" w:rsidRDefault="009D0817">
      <w:pPr>
        <w:pStyle w:val="PreformattedText"/>
        <w:rPr>
          <w:lang w:val="nl-NL"/>
        </w:rPr>
      </w:pPr>
      <w:r>
        <w:rPr>
          <w:lang w:val="nl-NL"/>
        </w:rPr>
        <w:t>@</w:t>
      </w:r>
    </w:p>
    <w:p w14:paraId="04213B3C" w14:textId="77777777" w:rsidR="009D0817" w:rsidRPr="009D0817" w:rsidRDefault="009D0817">
      <w:pPr>
        <w:pStyle w:val="PreformattedText"/>
        <w:rPr>
          <w:lang w:val="nl-NL"/>
        </w:rPr>
      </w:pPr>
    </w:p>
    <w:p w14:paraId="372942EF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8'</w:t>
      </w:r>
    </w:p>
    <w:p w14:paraId="44F9A291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8'</w:t>
      </w:r>
    </w:p>
    <w:p w14:paraId="37DE630D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8'</w:t>
      </w:r>
    </w:p>
    <w:p w14:paraId="698AC369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4'</w:t>
      </w:r>
    </w:p>
    <w:p w14:paraId="0B777D3F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4'</w:t>
      </w:r>
    </w:p>
    <w:p w14:paraId="020C9529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3'</w:t>
      </w:r>
    </w:p>
    <w:p w14:paraId="37C2ED02" w14:textId="09EA1B55" w:rsidR="00512FC2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2'</w:t>
      </w:r>
    </w:p>
    <w:p w14:paraId="752737A2" w14:textId="7C8E450C" w:rsidR="009D0817" w:rsidRPr="009D0817" w:rsidRDefault="009D0817">
      <w:pPr>
        <w:pStyle w:val="PreformattedText"/>
        <w:rPr>
          <w:lang w:val="nl-NL"/>
        </w:rPr>
      </w:pPr>
      <w:r>
        <w:rPr>
          <w:lang w:val="nl-NL"/>
        </w:rPr>
        <w:t>@</w:t>
      </w:r>
    </w:p>
    <w:p w14:paraId="4C0B3886" w14:textId="77777777" w:rsidR="00512FC2" w:rsidRPr="009D0817" w:rsidRDefault="00512FC2">
      <w:pPr>
        <w:pStyle w:val="PreformattedText"/>
        <w:rPr>
          <w:lang w:val="nl-NL"/>
        </w:rPr>
      </w:pPr>
    </w:p>
    <w:p w14:paraId="65845281" w14:textId="78FBDFA8" w:rsidR="00512FC2" w:rsidRPr="009D0817" w:rsidRDefault="009D0817">
      <w:pPr>
        <w:pStyle w:val="PreformattedText"/>
        <w:rPr>
          <w:lang w:val="nl-NL"/>
        </w:rPr>
      </w:pPr>
      <w:r>
        <w:rPr>
          <w:lang w:val="nl-NL"/>
        </w:rPr>
        <w:t>@</w:t>
      </w:r>
      <w:r w:rsidRPr="009D0817">
        <w:rPr>
          <w:lang w:val="nl-NL"/>
        </w:rPr>
        <w:t>Pedaal</w:t>
      </w:r>
    </w:p>
    <w:p w14:paraId="205E194C" w14:textId="77777777" w:rsidR="00512FC2" w:rsidRPr="009D0817" w:rsidRDefault="00512FC2">
      <w:pPr>
        <w:pStyle w:val="PreformattedText"/>
        <w:rPr>
          <w:lang w:val="nl-NL"/>
        </w:rPr>
      </w:pPr>
    </w:p>
    <w:p w14:paraId="54FD4ACE" w14:textId="77777777" w:rsidR="00512FC2" w:rsidRPr="009D0817" w:rsidRDefault="009D0817">
      <w:pPr>
        <w:pStyle w:val="PreformattedText"/>
        <w:rPr>
          <w:lang w:val="nl-NL"/>
        </w:rPr>
      </w:pPr>
      <w:proofErr w:type="spellStart"/>
      <w:r w:rsidRPr="009D0817">
        <w:rPr>
          <w:lang w:val="nl-NL"/>
        </w:rPr>
        <w:t>Subbas</w:t>
      </w:r>
      <w:proofErr w:type="spellEnd"/>
    </w:p>
    <w:p w14:paraId="142BA4A5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Octaaf</w:t>
      </w:r>
    </w:p>
    <w:p w14:paraId="6957FF51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Gedekt</w:t>
      </w:r>
    </w:p>
    <w:p w14:paraId="6FEABB29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Octaaf</w:t>
      </w:r>
    </w:p>
    <w:p w14:paraId="1B1B13F3" w14:textId="77777777" w:rsidR="00512FC2" w:rsidRPr="009D0817" w:rsidRDefault="009D0817">
      <w:pPr>
        <w:pStyle w:val="PreformattedText"/>
        <w:rPr>
          <w:lang w:val="nl-NL"/>
        </w:rPr>
      </w:pPr>
      <w:proofErr w:type="spellStart"/>
      <w:r w:rsidRPr="009D0817">
        <w:rPr>
          <w:lang w:val="nl-NL"/>
        </w:rPr>
        <w:t>Basson</w:t>
      </w:r>
      <w:proofErr w:type="spellEnd"/>
    </w:p>
    <w:p w14:paraId="78D91516" w14:textId="71C02B6F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Trompet</w:t>
      </w:r>
      <w:r>
        <w:rPr>
          <w:lang w:val="nl-NL"/>
        </w:rPr>
        <w:t>@</w:t>
      </w:r>
    </w:p>
    <w:p w14:paraId="3B0AD598" w14:textId="20831EEE" w:rsidR="00512FC2" w:rsidRDefault="009D0817">
      <w:pPr>
        <w:pStyle w:val="PreformattedText"/>
        <w:rPr>
          <w:lang w:val="nl-NL"/>
        </w:rPr>
      </w:pPr>
      <w:r>
        <w:rPr>
          <w:lang w:val="nl-NL"/>
        </w:rPr>
        <w:t>@</w:t>
      </w:r>
    </w:p>
    <w:p w14:paraId="614649A1" w14:textId="77777777" w:rsidR="009D0817" w:rsidRPr="009D0817" w:rsidRDefault="009D0817">
      <w:pPr>
        <w:pStyle w:val="PreformattedText"/>
        <w:rPr>
          <w:lang w:val="nl-NL"/>
        </w:rPr>
      </w:pPr>
    </w:p>
    <w:p w14:paraId="29B0F193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16'</w:t>
      </w:r>
    </w:p>
    <w:p w14:paraId="04306794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8'</w:t>
      </w:r>
    </w:p>
    <w:p w14:paraId="50023DB4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8'</w:t>
      </w:r>
    </w:p>
    <w:p w14:paraId="0106114A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4'</w:t>
      </w:r>
    </w:p>
    <w:p w14:paraId="60D1F0C3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16'</w:t>
      </w:r>
    </w:p>
    <w:p w14:paraId="710E6179" w14:textId="6083960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8'</w:t>
      </w:r>
      <w:r>
        <w:rPr>
          <w:lang w:val="nl-NL"/>
        </w:rPr>
        <w:t>@</w:t>
      </w:r>
    </w:p>
    <w:p w14:paraId="4FBE5531" w14:textId="77777777" w:rsidR="00512FC2" w:rsidRPr="009D0817" w:rsidRDefault="00512FC2">
      <w:pPr>
        <w:pStyle w:val="PreformattedText"/>
        <w:rPr>
          <w:lang w:val="nl-NL"/>
        </w:rPr>
      </w:pPr>
    </w:p>
    <w:p w14:paraId="53D72AEA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*inrichting voor 8&lt;\-&gt;</w:t>
      </w:r>
      <w:proofErr w:type="spellStart"/>
      <w:r w:rsidRPr="009D0817">
        <w:rPr>
          <w:lang w:val="nl-NL"/>
        </w:rPr>
        <w:t>voets</w:t>
      </w:r>
      <w:proofErr w:type="spellEnd"/>
      <w:r w:rsidRPr="009D0817">
        <w:rPr>
          <w:lang w:val="nl-NL"/>
        </w:rPr>
        <w:t xml:space="preserve"> </w:t>
      </w:r>
      <w:r w:rsidRPr="009D0817">
        <w:rPr>
          <w:lang w:val="nl-NL"/>
        </w:rPr>
        <w:t>tongwerk</w:t>
      </w:r>
    </w:p>
    <w:p w14:paraId="0096455A" w14:textId="77777777" w:rsidR="00512FC2" w:rsidRPr="009D0817" w:rsidRDefault="00512FC2">
      <w:pPr>
        <w:pStyle w:val="PreformattedText"/>
        <w:rPr>
          <w:lang w:val="nl-NL"/>
        </w:rPr>
      </w:pPr>
    </w:p>
    <w:p w14:paraId="1FEF4837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@T1:Hendriksen &amp; Reitsma 1979</w:t>
      </w:r>
    </w:p>
    <w:p w14:paraId="39B23A80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.</w:t>
      </w:r>
    </w:p>
    <w:p w14:paraId="057B21A6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Van Dam&lt;\-&gt;orgel overgeplaatst naar Nunspeet, Gereformeerde Gemeente, uitgebreid met enkele nieuwe registers</w:t>
      </w:r>
    </w:p>
    <w:p w14:paraId="5FC690B4" w14:textId="77777777" w:rsidR="00512FC2" w:rsidRPr="009D0817" w:rsidRDefault="00512FC2">
      <w:pPr>
        <w:pStyle w:val="PreformattedText"/>
        <w:rPr>
          <w:lang w:val="nl-NL"/>
        </w:rPr>
      </w:pPr>
    </w:p>
    <w:p w14:paraId="5FAA3A75" w14:textId="77777777" w:rsidR="00512FC2" w:rsidRPr="009D0817" w:rsidRDefault="009D0817">
      <w:pPr>
        <w:pStyle w:val="PreformattedText"/>
        <w:rPr>
          <w:lang w:val="nl-NL"/>
        </w:rPr>
      </w:pPr>
      <w:proofErr w:type="spellStart"/>
      <w:r w:rsidRPr="009D0817">
        <w:rPr>
          <w:lang w:val="nl-NL"/>
        </w:rPr>
        <w:t>Flentrop</w:t>
      </w:r>
      <w:proofErr w:type="spellEnd"/>
      <w:r w:rsidRPr="009D0817">
        <w:rPr>
          <w:lang w:val="nl-NL"/>
        </w:rPr>
        <w:t xml:space="preserve"> Orgelbouw 1979</w:t>
      </w:r>
    </w:p>
    <w:p w14:paraId="20917804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.</w:t>
      </w:r>
    </w:p>
    <w:p w14:paraId="07B5FF4F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bouw nieuw orgel in oude kas, gebaseerd op situatie 1690</w:t>
      </w:r>
    </w:p>
    <w:p w14:paraId="6C10229C" w14:textId="77777777" w:rsidR="00512FC2" w:rsidRPr="009D0817" w:rsidRDefault="00512FC2">
      <w:pPr>
        <w:pStyle w:val="PreformattedText"/>
        <w:rPr>
          <w:lang w:val="nl-NL"/>
        </w:rPr>
      </w:pPr>
    </w:p>
    <w:p w14:paraId="420C9B41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@K2:Technische gegevens</w:t>
      </w:r>
    </w:p>
    <w:p w14:paraId="78ACEBB2" w14:textId="77777777" w:rsidR="00512FC2" w:rsidRPr="009D0817" w:rsidRDefault="00512FC2">
      <w:pPr>
        <w:pStyle w:val="PreformattedText"/>
        <w:rPr>
          <w:lang w:val="nl-NL"/>
        </w:rPr>
      </w:pPr>
    </w:p>
    <w:p w14:paraId="1CDAF8C3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@T1:Werkindeling</w:t>
      </w:r>
    </w:p>
    <w:p w14:paraId="1786164D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hoofdwerk, rugpositief, pedaal</w:t>
      </w:r>
    </w:p>
    <w:p w14:paraId="0E124A10" w14:textId="77777777" w:rsidR="00512FC2" w:rsidRPr="009D0817" w:rsidRDefault="00512FC2">
      <w:pPr>
        <w:pStyle w:val="PreformattedText"/>
        <w:rPr>
          <w:lang w:val="nl-NL"/>
        </w:rPr>
      </w:pPr>
    </w:p>
    <w:p w14:paraId="6EB0033A" w14:textId="77777777" w:rsidR="00512FC2" w:rsidRDefault="009D0817">
      <w:pPr>
        <w:pStyle w:val="PreformattedText"/>
      </w:pPr>
      <w:proofErr w:type="spellStart"/>
      <w:r>
        <w:t>Dispositie</w:t>
      </w:r>
      <w:proofErr w:type="spellEnd"/>
    </w:p>
    <w:p w14:paraId="7178C9D8" w14:textId="77777777" w:rsidR="00512FC2" w:rsidRDefault="00512FC2">
      <w:pPr>
        <w:pStyle w:val="PreformattedText"/>
      </w:pPr>
    </w:p>
    <w:p w14:paraId="41E45463" w14:textId="331F8401" w:rsidR="00512FC2" w:rsidRDefault="009D0817">
      <w:pPr>
        <w:pStyle w:val="PreformattedText"/>
      </w:pPr>
      <w:r>
        <w:t>@T4:@</w:t>
      </w:r>
      <w:r>
        <w:t>Hoofdwerk(I)</w:t>
      </w:r>
    </w:p>
    <w:p w14:paraId="6F86299C" w14:textId="77777777" w:rsidR="00512FC2" w:rsidRDefault="009D0817">
      <w:pPr>
        <w:pStyle w:val="PreformattedText"/>
      </w:pPr>
      <w:r>
        <w:t xml:space="preserve">9 </w:t>
      </w:r>
      <w:proofErr w:type="spellStart"/>
      <w:r>
        <w:t>stemmen</w:t>
      </w:r>
      <w:proofErr w:type="spellEnd"/>
    </w:p>
    <w:p w14:paraId="08F7491A" w14:textId="77777777" w:rsidR="00512FC2" w:rsidRDefault="00512FC2">
      <w:pPr>
        <w:pStyle w:val="PreformattedText"/>
      </w:pPr>
    </w:p>
    <w:p w14:paraId="11BC0EA4" w14:textId="77777777" w:rsidR="00512FC2" w:rsidRDefault="009D0817">
      <w:pPr>
        <w:pStyle w:val="PreformattedText"/>
      </w:pPr>
      <w:proofErr w:type="spellStart"/>
      <w:r>
        <w:t>Praestant</w:t>
      </w:r>
      <w:proofErr w:type="spellEnd"/>
    </w:p>
    <w:p w14:paraId="768A52C9" w14:textId="77777777" w:rsidR="00512FC2" w:rsidRDefault="009D0817">
      <w:pPr>
        <w:pStyle w:val="PreformattedText"/>
      </w:pPr>
      <w:proofErr w:type="spellStart"/>
      <w:r>
        <w:t>Rhoerfluyt</w:t>
      </w:r>
      <w:proofErr w:type="spellEnd"/>
    </w:p>
    <w:p w14:paraId="3396E57A" w14:textId="77777777" w:rsidR="00512FC2" w:rsidRDefault="009D0817">
      <w:pPr>
        <w:pStyle w:val="PreformattedText"/>
      </w:pPr>
      <w:proofErr w:type="spellStart"/>
      <w:r>
        <w:t>Octaav</w:t>
      </w:r>
      <w:proofErr w:type="spellEnd"/>
    </w:p>
    <w:p w14:paraId="3EEE47EC" w14:textId="77777777" w:rsidR="00512FC2" w:rsidRDefault="009D0817">
      <w:pPr>
        <w:pStyle w:val="PreformattedText"/>
      </w:pPr>
      <w:proofErr w:type="spellStart"/>
      <w:r>
        <w:t>Speelfluyt</w:t>
      </w:r>
      <w:proofErr w:type="spellEnd"/>
    </w:p>
    <w:p w14:paraId="5649F0F7" w14:textId="77777777" w:rsidR="00512FC2" w:rsidRDefault="009D0817">
      <w:pPr>
        <w:pStyle w:val="PreformattedText"/>
      </w:pPr>
      <w:r>
        <w:t>Quinta</w:t>
      </w:r>
    </w:p>
    <w:p w14:paraId="6DAE1177" w14:textId="77777777" w:rsidR="00512FC2" w:rsidRDefault="009D0817">
      <w:pPr>
        <w:pStyle w:val="PreformattedText"/>
      </w:pPr>
      <w:r>
        <w:t xml:space="preserve">Sup. </w:t>
      </w:r>
      <w:proofErr w:type="spellStart"/>
      <w:r>
        <w:t>Octaav</w:t>
      </w:r>
      <w:proofErr w:type="spellEnd"/>
    </w:p>
    <w:p w14:paraId="49E0E4FC" w14:textId="77777777" w:rsidR="00512FC2" w:rsidRDefault="009D0817">
      <w:pPr>
        <w:pStyle w:val="PreformattedText"/>
      </w:pPr>
      <w:proofErr w:type="spellStart"/>
      <w:r>
        <w:t>Mixtuur</w:t>
      </w:r>
      <w:proofErr w:type="spellEnd"/>
    </w:p>
    <w:p w14:paraId="53BD80F8" w14:textId="77777777" w:rsidR="00512FC2" w:rsidRDefault="009D0817">
      <w:pPr>
        <w:pStyle w:val="PreformattedText"/>
      </w:pPr>
      <w:proofErr w:type="spellStart"/>
      <w:r>
        <w:t>Cymbel</w:t>
      </w:r>
      <w:proofErr w:type="spellEnd"/>
    </w:p>
    <w:p w14:paraId="280999BD" w14:textId="5B17DEB2" w:rsidR="00512FC2" w:rsidRDefault="009D0817">
      <w:pPr>
        <w:pStyle w:val="PreformattedText"/>
      </w:pPr>
      <w:proofErr w:type="spellStart"/>
      <w:r>
        <w:t>Trompet</w:t>
      </w:r>
      <w:proofErr w:type="spellEnd"/>
      <w:r>
        <w:t>@</w:t>
      </w:r>
    </w:p>
    <w:p w14:paraId="135BB3DE" w14:textId="20C8F715" w:rsidR="00512FC2" w:rsidRDefault="009D0817">
      <w:pPr>
        <w:pStyle w:val="PreformattedText"/>
      </w:pPr>
      <w:r>
        <w:t>@</w:t>
      </w:r>
    </w:p>
    <w:p w14:paraId="58BBB66C" w14:textId="34522640" w:rsidR="009D0817" w:rsidRDefault="009D0817">
      <w:pPr>
        <w:pStyle w:val="PreformattedText"/>
      </w:pPr>
    </w:p>
    <w:p w14:paraId="4E9236FF" w14:textId="77777777" w:rsidR="009D0817" w:rsidRDefault="009D0817">
      <w:pPr>
        <w:pStyle w:val="PreformattedText"/>
      </w:pPr>
    </w:p>
    <w:p w14:paraId="400FF4B6" w14:textId="77777777" w:rsidR="00512FC2" w:rsidRDefault="009D0817">
      <w:pPr>
        <w:pStyle w:val="PreformattedText"/>
      </w:pPr>
      <w:r>
        <w:t>8'</w:t>
      </w:r>
    </w:p>
    <w:p w14:paraId="3F2BB246" w14:textId="77777777" w:rsidR="00512FC2" w:rsidRDefault="009D0817">
      <w:pPr>
        <w:pStyle w:val="PreformattedText"/>
      </w:pPr>
      <w:r>
        <w:t>8'</w:t>
      </w:r>
    </w:p>
    <w:p w14:paraId="0A62FE33" w14:textId="77777777" w:rsidR="00512FC2" w:rsidRDefault="009D0817">
      <w:pPr>
        <w:pStyle w:val="PreformattedText"/>
      </w:pPr>
      <w:r>
        <w:t>4'</w:t>
      </w:r>
    </w:p>
    <w:p w14:paraId="12BEAB0B" w14:textId="77777777" w:rsidR="00512FC2" w:rsidRDefault="009D0817">
      <w:pPr>
        <w:pStyle w:val="PreformattedText"/>
      </w:pPr>
      <w:r>
        <w:t>4'</w:t>
      </w:r>
    </w:p>
    <w:p w14:paraId="37B48789" w14:textId="77777777" w:rsidR="00512FC2" w:rsidRDefault="009D0817">
      <w:pPr>
        <w:pStyle w:val="PreformattedText"/>
      </w:pPr>
      <w:r>
        <w:t>3'</w:t>
      </w:r>
    </w:p>
    <w:p w14:paraId="23C051A3" w14:textId="77777777" w:rsidR="00512FC2" w:rsidRDefault="009D0817">
      <w:pPr>
        <w:pStyle w:val="PreformattedText"/>
      </w:pPr>
      <w:r>
        <w:t>2'</w:t>
      </w:r>
    </w:p>
    <w:p w14:paraId="24089CE7" w14:textId="77777777" w:rsidR="00512FC2" w:rsidRDefault="009D0817">
      <w:pPr>
        <w:pStyle w:val="PreformattedText"/>
      </w:pPr>
      <w:r>
        <w:t xml:space="preserve">4&lt;\-&gt;6 </w:t>
      </w:r>
      <w:proofErr w:type="spellStart"/>
      <w:r>
        <w:t>st.</w:t>
      </w:r>
      <w:proofErr w:type="spellEnd"/>
    </w:p>
    <w:p w14:paraId="797816B7" w14:textId="77777777" w:rsidR="00512FC2" w:rsidRDefault="009D0817">
      <w:pPr>
        <w:pStyle w:val="PreformattedText"/>
      </w:pPr>
      <w:r>
        <w:t xml:space="preserve">3 </w:t>
      </w:r>
      <w:proofErr w:type="spellStart"/>
      <w:r>
        <w:t>st.</w:t>
      </w:r>
      <w:proofErr w:type="spellEnd"/>
    </w:p>
    <w:p w14:paraId="0F0C71A8" w14:textId="5A54B4FE" w:rsidR="00512FC2" w:rsidRDefault="009D0817">
      <w:pPr>
        <w:pStyle w:val="PreformattedText"/>
      </w:pPr>
      <w:r>
        <w:t>8'@</w:t>
      </w:r>
    </w:p>
    <w:p w14:paraId="6B70E137" w14:textId="77777777" w:rsidR="00512FC2" w:rsidRDefault="00512FC2">
      <w:pPr>
        <w:pStyle w:val="PreformattedText"/>
      </w:pPr>
    </w:p>
    <w:p w14:paraId="647CFB1B" w14:textId="7EB064BD" w:rsidR="00512FC2" w:rsidRDefault="009D0817">
      <w:pPr>
        <w:pStyle w:val="PreformattedText"/>
      </w:pPr>
      <w:r>
        <w:t>@</w:t>
      </w:r>
      <w:r>
        <w:t>Rugpositief(II)</w:t>
      </w:r>
    </w:p>
    <w:p w14:paraId="29BA2C07" w14:textId="77777777" w:rsidR="00512FC2" w:rsidRDefault="009D0817">
      <w:pPr>
        <w:pStyle w:val="PreformattedText"/>
      </w:pPr>
      <w:r>
        <w:t xml:space="preserve">8 </w:t>
      </w:r>
      <w:proofErr w:type="spellStart"/>
      <w:r>
        <w:t>stemmen</w:t>
      </w:r>
      <w:proofErr w:type="spellEnd"/>
    </w:p>
    <w:p w14:paraId="6637CDA0" w14:textId="77777777" w:rsidR="00512FC2" w:rsidRDefault="00512FC2">
      <w:pPr>
        <w:pStyle w:val="PreformattedText"/>
      </w:pPr>
    </w:p>
    <w:p w14:paraId="05D85F1A" w14:textId="77777777" w:rsidR="00512FC2" w:rsidRDefault="009D0817">
      <w:pPr>
        <w:pStyle w:val="PreformattedText"/>
      </w:pPr>
      <w:proofErr w:type="spellStart"/>
      <w:r>
        <w:lastRenderedPageBreak/>
        <w:t>Gedackt</w:t>
      </w:r>
      <w:proofErr w:type="spellEnd"/>
    </w:p>
    <w:p w14:paraId="58C5121B" w14:textId="77777777" w:rsidR="00512FC2" w:rsidRDefault="009D0817">
      <w:pPr>
        <w:pStyle w:val="PreformattedText"/>
      </w:pPr>
      <w:proofErr w:type="spellStart"/>
      <w:r>
        <w:t>Praestant</w:t>
      </w:r>
      <w:proofErr w:type="spellEnd"/>
    </w:p>
    <w:p w14:paraId="1B546F5A" w14:textId="77777777" w:rsidR="00512FC2" w:rsidRDefault="009D0817">
      <w:pPr>
        <w:pStyle w:val="PreformattedText"/>
      </w:pPr>
      <w:proofErr w:type="spellStart"/>
      <w:r>
        <w:t>Fluyt</w:t>
      </w:r>
      <w:proofErr w:type="spellEnd"/>
      <w:r>
        <w:t>&lt;\-&gt;</w:t>
      </w:r>
      <w:proofErr w:type="spellStart"/>
      <w:r>
        <w:t>doux</w:t>
      </w:r>
      <w:proofErr w:type="spellEnd"/>
    </w:p>
    <w:p w14:paraId="1140857F" w14:textId="77777777" w:rsidR="00512FC2" w:rsidRDefault="009D0817">
      <w:pPr>
        <w:pStyle w:val="PreformattedText"/>
      </w:pPr>
      <w:proofErr w:type="spellStart"/>
      <w:r>
        <w:t>Octaav</w:t>
      </w:r>
      <w:proofErr w:type="spellEnd"/>
    </w:p>
    <w:p w14:paraId="734E1CA5" w14:textId="77777777" w:rsidR="00512FC2" w:rsidRDefault="009D0817">
      <w:pPr>
        <w:pStyle w:val="PreformattedText"/>
      </w:pPr>
      <w:proofErr w:type="spellStart"/>
      <w:r>
        <w:t>Flackfluyt</w:t>
      </w:r>
      <w:proofErr w:type="spellEnd"/>
    </w:p>
    <w:p w14:paraId="16ADD909" w14:textId="77777777" w:rsidR="00512FC2" w:rsidRDefault="009D0817">
      <w:pPr>
        <w:pStyle w:val="PreformattedText"/>
      </w:pPr>
      <w:proofErr w:type="spellStart"/>
      <w:r>
        <w:t>Sexquialter</w:t>
      </w:r>
      <w:proofErr w:type="spellEnd"/>
    </w:p>
    <w:p w14:paraId="266BE1BF" w14:textId="77777777" w:rsidR="00512FC2" w:rsidRDefault="009D0817">
      <w:pPr>
        <w:pStyle w:val="PreformattedText"/>
      </w:pPr>
      <w:proofErr w:type="spellStart"/>
      <w:r>
        <w:t>Scharp</w:t>
      </w:r>
      <w:proofErr w:type="spellEnd"/>
    </w:p>
    <w:p w14:paraId="13C02E10" w14:textId="50159926" w:rsidR="00512FC2" w:rsidRDefault="009D0817">
      <w:pPr>
        <w:pStyle w:val="PreformattedText"/>
      </w:pPr>
      <w:proofErr w:type="spellStart"/>
      <w:r>
        <w:t>Touzyn</w:t>
      </w:r>
      <w:proofErr w:type="spellEnd"/>
      <w:r>
        <w:t>@</w:t>
      </w:r>
    </w:p>
    <w:p w14:paraId="4EB3CED7" w14:textId="2E930767" w:rsidR="00512FC2" w:rsidRDefault="009D0817">
      <w:pPr>
        <w:pStyle w:val="PreformattedText"/>
      </w:pPr>
      <w:r>
        <w:t>@</w:t>
      </w:r>
    </w:p>
    <w:p w14:paraId="598FD0CF" w14:textId="7D4A7F98" w:rsidR="009D0817" w:rsidRDefault="009D0817">
      <w:pPr>
        <w:pStyle w:val="PreformattedText"/>
      </w:pPr>
    </w:p>
    <w:p w14:paraId="2E0DE7BA" w14:textId="77777777" w:rsidR="009D0817" w:rsidRDefault="009D0817">
      <w:pPr>
        <w:pStyle w:val="PreformattedText"/>
      </w:pPr>
    </w:p>
    <w:p w14:paraId="6312DC54" w14:textId="77777777" w:rsidR="00512FC2" w:rsidRDefault="009D0817">
      <w:pPr>
        <w:pStyle w:val="PreformattedText"/>
      </w:pPr>
      <w:r>
        <w:t>8'</w:t>
      </w:r>
    </w:p>
    <w:p w14:paraId="659B74A1" w14:textId="77777777" w:rsidR="00512FC2" w:rsidRDefault="009D0817">
      <w:pPr>
        <w:pStyle w:val="PreformattedText"/>
      </w:pPr>
      <w:r>
        <w:t>4'</w:t>
      </w:r>
    </w:p>
    <w:p w14:paraId="17D636D5" w14:textId="77777777" w:rsidR="00512FC2" w:rsidRDefault="009D0817">
      <w:pPr>
        <w:pStyle w:val="PreformattedText"/>
      </w:pPr>
      <w:r>
        <w:t>4'</w:t>
      </w:r>
    </w:p>
    <w:p w14:paraId="100243E7" w14:textId="77777777" w:rsidR="00512FC2" w:rsidRDefault="009D0817">
      <w:pPr>
        <w:pStyle w:val="PreformattedText"/>
      </w:pPr>
      <w:r>
        <w:t>2'</w:t>
      </w:r>
    </w:p>
    <w:p w14:paraId="41F3A313" w14:textId="77777777" w:rsidR="00512FC2" w:rsidRDefault="009D0817">
      <w:pPr>
        <w:pStyle w:val="PreformattedText"/>
      </w:pPr>
      <w:r>
        <w:t>2'</w:t>
      </w:r>
    </w:p>
    <w:p w14:paraId="3AC3E58C" w14:textId="77777777" w:rsidR="00512FC2" w:rsidRDefault="009D0817">
      <w:pPr>
        <w:pStyle w:val="PreformattedText"/>
      </w:pPr>
      <w:r>
        <w:t xml:space="preserve">2 </w:t>
      </w:r>
      <w:proofErr w:type="spellStart"/>
      <w:r>
        <w:t>st.</w:t>
      </w:r>
      <w:proofErr w:type="spellEnd"/>
    </w:p>
    <w:p w14:paraId="0849F6F1" w14:textId="77777777" w:rsidR="00512FC2" w:rsidRDefault="009D0817">
      <w:pPr>
        <w:pStyle w:val="PreformattedText"/>
      </w:pPr>
      <w:r>
        <w:t xml:space="preserve">4 </w:t>
      </w:r>
      <w:proofErr w:type="spellStart"/>
      <w:r>
        <w:t>st.</w:t>
      </w:r>
      <w:proofErr w:type="spellEnd"/>
    </w:p>
    <w:p w14:paraId="18932F2E" w14:textId="667F87A3" w:rsidR="00512FC2" w:rsidRDefault="009D0817">
      <w:pPr>
        <w:pStyle w:val="PreformattedText"/>
      </w:pPr>
      <w:r>
        <w:t>8'@</w:t>
      </w:r>
    </w:p>
    <w:p w14:paraId="6185B0F4" w14:textId="77777777" w:rsidR="00512FC2" w:rsidRDefault="00512FC2">
      <w:pPr>
        <w:pStyle w:val="PreformattedText"/>
      </w:pPr>
    </w:p>
    <w:p w14:paraId="60E27826" w14:textId="4583537A" w:rsidR="00512FC2" w:rsidRDefault="009D0817">
      <w:pPr>
        <w:pStyle w:val="PreformattedText"/>
      </w:pPr>
      <w:r>
        <w:t>@</w:t>
      </w:r>
      <w:r>
        <w:t>Pedaal</w:t>
      </w:r>
    </w:p>
    <w:p w14:paraId="6B283F24" w14:textId="77777777" w:rsidR="00512FC2" w:rsidRDefault="009D0817">
      <w:pPr>
        <w:pStyle w:val="PreformattedText"/>
      </w:pPr>
      <w:r>
        <w:t xml:space="preserve">5 </w:t>
      </w:r>
      <w:proofErr w:type="spellStart"/>
      <w:r>
        <w:t>stemmen</w:t>
      </w:r>
      <w:proofErr w:type="spellEnd"/>
    </w:p>
    <w:p w14:paraId="020B3328" w14:textId="77777777" w:rsidR="00512FC2" w:rsidRDefault="00512FC2">
      <w:pPr>
        <w:pStyle w:val="PreformattedText"/>
      </w:pPr>
    </w:p>
    <w:p w14:paraId="02B62861" w14:textId="77777777" w:rsidR="00512FC2" w:rsidRDefault="009D0817">
      <w:pPr>
        <w:pStyle w:val="PreformattedText"/>
      </w:pPr>
      <w:r>
        <w:t>Bourdon</w:t>
      </w:r>
    </w:p>
    <w:p w14:paraId="2137B01D" w14:textId="77777777" w:rsidR="00512FC2" w:rsidRDefault="009D0817">
      <w:pPr>
        <w:pStyle w:val="PreformattedText"/>
      </w:pPr>
      <w:proofErr w:type="spellStart"/>
      <w:r>
        <w:t>Octaav</w:t>
      </w:r>
      <w:proofErr w:type="spellEnd"/>
    </w:p>
    <w:p w14:paraId="706C0CB6" w14:textId="77777777" w:rsidR="00512FC2" w:rsidRDefault="009D0817">
      <w:pPr>
        <w:pStyle w:val="PreformattedText"/>
      </w:pPr>
      <w:proofErr w:type="spellStart"/>
      <w:r>
        <w:t>Octaav</w:t>
      </w:r>
      <w:proofErr w:type="spellEnd"/>
    </w:p>
    <w:p w14:paraId="7C30A5EA" w14:textId="77777777" w:rsidR="00512FC2" w:rsidRDefault="009D0817">
      <w:pPr>
        <w:pStyle w:val="PreformattedText"/>
      </w:pPr>
      <w:proofErr w:type="spellStart"/>
      <w:r>
        <w:t>Mixtuur</w:t>
      </w:r>
      <w:proofErr w:type="spellEnd"/>
    </w:p>
    <w:p w14:paraId="7159EF53" w14:textId="5A26524D" w:rsidR="00512FC2" w:rsidRDefault="009D0817">
      <w:pPr>
        <w:pStyle w:val="PreformattedText"/>
      </w:pPr>
      <w:proofErr w:type="spellStart"/>
      <w:r>
        <w:t>Trompet</w:t>
      </w:r>
      <w:proofErr w:type="spellEnd"/>
      <w:r>
        <w:t>@</w:t>
      </w:r>
    </w:p>
    <w:p w14:paraId="223F43F5" w14:textId="520CB9BA" w:rsidR="00512FC2" w:rsidRDefault="009D0817">
      <w:pPr>
        <w:pStyle w:val="PreformattedText"/>
      </w:pPr>
      <w:r>
        <w:t>@</w:t>
      </w:r>
    </w:p>
    <w:p w14:paraId="4D3DEA23" w14:textId="5B4C2B30" w:rsidR="009D0817" w:rsidRDefault="009D0817">
      <w:pPr>
        <w:pStyle w:val="PreformattedText"/>
      </w:pPr>
    </w:p>
    <w:p w14:paraId="1421AE8D" w14:textId="77777777" w:rsidR="009D0817" w:rsidRDefault="009D0817">
      <w:pPr>
        <w:pStyle w:val="PreformattedText"/>
      </w:pPr>
    </w:p>
    <w:p w14:paraId="701ECAC5" w14:textId="77777777" w:rsidR="00512FC2" w:rsidRDefault="009D0817">
      <w:pPr>
        <w:pStyle w:val="PreformattedText"/>
      </w:pPr>
      <w:r>
        <w:t>16'</w:t>
      </w:r>
    </w:p>
    <w:p w14:paraId="6855CD51" w14:textId="77777777" w:rsidR="00512FC2" w:rsidRDefault="009D0817">
      <w:pPr>
        <w:pStyle w:val="PreformattedText"/>
      </w:pPr>
      <w:r>
        <w:t>8'</w:t>
      </w:r>
    </w:p>
    <w:p w14:paraId="3EB2900A" w14:textId="77777777" w:rsidR="00512FC2" w:rsidRDefault="009D0817">
      <w:pPr>
        <w:pStyle w:val="PreformattedText"/>
      </w:pPr>
      <w:r>
        <w:t>4'</w:t>
      </w:r>
    </w:p>
    <w:p w14:paraId="634CB3E3" w14:textId="77777777" w:rsidR="00512FC2" w:rsidRDefault="009D0817">
      <w:pPr>
        <w:pStyle w:val="PreformattedText"/>
      </w:pPr>
      <w:r>
        <w:t xml:space="preserve">3 </w:t>
      </w:r>
      <w:proofErr w:type="spellStart"/>
      <w:r>
        <w:t>st.</w:t>
      </w:r>
      <w:proofErr w:type="spellEnd"/>
    </w:p>
    <w:p w14:paraId="109DE6A8" w14:textId="6B32101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8'</w:t>
      </w:r>
      <w:r>
        <w:rPr>
          <w:lang w:val="nl-NL"/>
        </w:rPr>
        <w:t>@</w:t>
      </w:r>
    </w:p>
    <w:p w14:paraId="14A670AF" w14:textId="77777777" w:rsidR="00512FC2" w:rsidRPr="009D0817" w:rsidRDefault="00512FC2">
      <w:pPr>
        <w:pStyle w:val="PreformattedText"/>
        <w:rPr>
          <w:lang w:val="nl-NL"/>
        </w:rPr>
      </w:pPr>
    </w:p>
    <w:p w14:paraId="503D9F26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@T1:Werktuiglijke registers</w:t>
      </w:r>
    </w:p>
    <w:p w14:paraId="670F49C5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 xml:space="preserve">koppelingen HW&lt;\-&gt;RP, </w:t>
      </w:r>
      <w:proofErr w:type="spellStart"/>
      <w:r w:rsidRPr="009D0817">
        <w:rPr>
          <w:lang w:val="nl-NL"/>
        </w:rPr>
        <w:t>Ped</w:t>
      </w:r>
      <w:proofErr w:type="spellEnd"/>
      <w:r w:rsidRPr="009D0817">
        <w:rPr>
          <w:lang w:val="nl-NL"/>
        </w:rPr>
        <w:t>&lt;\-&gt;HW</w:t>
      </w:r>
    </w:p>
    <w:p w14:paraId="508E0A05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tremulant</w:t>
      </w:r>
    </w:p>
    <w:p w14:paraId="74233A87" w14:textId="77777777" w:rsidR="00512FC2" w:rsidRPr="009D0817" w:rsidRDefault="00512FC2">
      <w:pPr>
        <w:pStyle w:val="PreformattedText"/>
        <w:rPr>
          <w:lang w:val="nl-NL"/>
        </w:rPr>
      </w:pPr>
    </w:p>
    <w:p w14:paraId="06894FA6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Samenstelling vulstemmen</w:t>
      </w:r>
    </w:p>
    <w:p w14:paraId="5CC1377E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@T4:Mixtuur HW</w:t>
      </w:r>
    </w:p>
    <w:p w14:paraId="7B7AD2B5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C</w:t>
      </w:r>
    </w:p>
    <w:p w14:paraId="31F26636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2</w:t>
      </w:r>
    </w:p>
    <w:p w14:paraId="3B47F438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1 1/3</w:t>
      </w:r>
    </w:p>
    <w:p w14:paraId="5270D093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1</w:t>
      </w:r>
    </w:p>
    <w:p w14:paraId="4CFE7523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2/3</w:t>
      </w:r>
    </w:p>
    <w:p w14:paraId="58E0A278" w14:textId="77777777" w:rsidR="00512FC2" w:rsidRPr="009D0817" w:rsidRDefault="00512FC2">
      <w:pPr>
        <w:pStyle w:val="PreformattedText"/>
        <w:rPr>
          <w:lang w:val="nl-NL"/>
        </w:rPr>
      </w:pPr>
    </w:p>
    <w:p w14:paraId="3CC5BEDE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c</w:t>
      </w:r>
    </w:p>
    <w:p w14:paraId="09382C5C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2</w:t>
      </w:r>
    </w:p>
    <w:p w14:paraId="4B0A7381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1 1/3</w:t>
      </w:r>
    </w:p>
    <w:p w14:paraId="6AFDEA89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1 1/3</w:t>
      </w:r>
    </w:p>
    <w:p w14:paraId="2A1B7F55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1</w:t>
      </w:r>
    </w:p>
    <w:p w14:paraId="7BF0B991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2/3</w:t>
      </w:r>
    </w:p>
    <w:p w14:paraId="5D0BD9C6" w14:textId="77777777" w:rsidR="00512FC2" w:rsidRPr="009D0817" w:rsidRDefault="00512FC2">
      <w:pPr>
        <w:pStyle w:val="PreformattedText"/>
        <w:rPr>
          <w:lang w:val="nl-NL"/>
        </w:rPr>
      </w:pPr>
    </w:p>
    <w:p w14:paraId="2AAE6290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c1</w:t>
      </w:r>
    </w:p>
    <w:p w14:paraId="7F07FBC9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2 2/3</w:t>
      </w:r>
    </w:p>
    <w:p w14:paraId="7053472D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2 2/3</w:t>
      </w:r>
    </w:p>
    <w:p w14:paraId="45DE7E9C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2</w:t>
      </w:r>
    </w:p>
    <w:p w14:paraId="03AC0ADB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2</w:t>
      </w:r>
    </w:p>
    <w:p w14:paraId="7A292169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1 1/3</w:t>
      </w:r>
    </w:p>
    <w:p w14:paraId="16F3BFA5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1</w:t>
      </w:r>
    </w:p>
    <w:p w14:paraId="200BD238" w14:textId="77777777" w:rsidR="00512FC2" w:rsidRPr="009D0817" w:rsidRDefault="00512FC2">
      <w:pPr>
        <w:pStyle w:val="PreformattedText"/>
        <w:rPr>
          <w:lang w:val="nl-NL"/>
        </w:rPr>
      </w:pPr>
    </w:p>
    <w:p w14:paraId="008C6771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lastRenderedPageBreak/>
        <w:t>c2</w:t>
      </w:r>
    </w:p>
    <w:p w14:paraId="25691D43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4</w:t>
      </w:r>
    </w:p>
    <w:p w14:paraId="4C946A8F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2 2/3</w:t>
      </w:r>
    </w:p>
    <w:p w14:paraId="74C8BF68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2 2/3</w:t>
      </w:r>
    </w:p>
    <w:p w14:paraId="5463FE01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2</w:t>
      </w:r>
    </w:p>
    <w:p w14:paraId="1B1444B5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2</w:t>
      </w:r>
    </w:p>
    <w:p w14:paraId="739C8D25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1 1/3</w:t>
      </w:r>
    </w:p>
    <w:p w14:paraId="57DFC9E3" w14:textId="77777777" w:rsidR="00512FC2" w:rsidRPr="009D0817" w:rsidRDefault="00512FC2">
      <w:pPr>
        <w:pStyle w:val="PreformattedText"/>
        <w:rPr>
          <w:lang w:val="nl-NL"/>
        </w:rPr>
      </w:pPr>
    </w:p>
    <w:p w14:paraId="3F50F6A3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Cymbel HW</w:t>
      </w:r>
    </w:p>
    <w:p w14:paraId="201297A5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C</w:t>
      </w:r>
    </w:p>
    <w:p w14:paraId="045052E9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2/3</w:t>
      </w:r>
    </w:p>
    <w:p w14:paraId="18897071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1/2</w:t>
      </w:r>
    </w:p>
    <w:p w14:paraId="6BAB5093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1/3</w:t>
      </w:r>
    </w:p>
    <w:p w14:paraId="263F1A14" w14:textId="77777777" w:rsidR="00512FC2" w:rsidRPr="009D0817" w:rsidRDefault="00512FC2">
      <w:pPr>
        <w:pStyle w:val="PreformattedText"/>
        <w:rPr>
          <w:lang w:val="nl-NL"/>
        </w:rPr>
      </w:pPr>
    </w:p>
    <w:p w14:paraId="5DD842B6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c</w:t>
      </w:r>
    </w:p>
    <w:p w14:paraId="4C842AF7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1</w:t>
      </w:r>
    </w:p>
    <w:p w14:paraId="05712053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2/3</w:t>
      </w:r>
    </w:p>
    <w:p w14:paraId="5FF1B46B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1/2</w:t>
      </w:r>
    </w:p>
    <w:p w14:paraId="56A3436A" w14:textId="77777777" w:rsidR="00512FC2" w:rsidRPr="009D0817" w:rsidRDefault="00512FC2">
      <w:pPr>
        <w:pStyle w:val="PreformattedText"/>
        <w:rPr>
          <w:lang w:val="nl-NL"/>
        </w:rPr>
      </w:pPr>
    </w:p>
    <w:p w14:paraId="505E0B7B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c1</w:t>
      </w:r>
    </w:p>
    <w:p w14:paraId="42EB3C95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1 1/3</w:t>
      </w:r>
    </w:p>
    <w:p w14:paraId="5580043B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1</w:t>
      </w:r>
    </w:p>
    <w:p w14:paraId="2B2F3F0D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2/3</w:t>
      </w:r>
    </w:p>
    <w:p w14:paraId="4E92939D" w14:textId="77777777" w:rsidR="00512FC2" w:rsidRPr="009D0817" w:rsidRDefault="00512FC2">
      <w:pPr>
        <w:pStyle w:val="PreformattedText"/>
        <w:rPr>
          <w:lang w:val="nl-NL"/>
        </w:rPr>
      </w:pPr>
    </w:p>
    <w:p w14:paraId="6835C939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c2</w:t>
      </w:r>
    </w:p>
    <w:p w14:paraId="72756BB7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2</w:t>
      </w:r>
    </w:p>
    <w:p w14:paraId="1DB24DC8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1 1/3</w:t>
      </w:r>
    </w:p>
    <w:p w14:paraId="5C5EC6B3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1</w:t>
      </w:r>
    </w:p>
    <w:p w14:paraId="3AF9A116" w14:textId="77777777" w:rsidR="00512FC2" w:rsidRPr="009D0817" w:rsidRDefault="00512FC2">
      <w:pPr>
        <w:pStyle w:val="PreformattedText"/>
        <w:rPr>
          <w:lang w:val="nl-NL"/>
        </w:rPr>
      </w:pPr>
    </w:p>
    <w:p w14:paraId="15A59D97" w14:textId="77777777" w:rsidR="00512FC2" w:rsidRPr="009D0817" w:rsidRDefault="009D0817">
      <w:pPr>
        <w:pStyle w:val="PreformattedText"/>
        <w:rPr>
          <w:lang w:val="nl-NL"/>
        </w:rPr>
      </w:pPr>
      <w:proofErr w:type="spellStart"/>
      <w:r w:rsidRPr="009D0817">
        <w:rPr>
          <w:lang w:val="nl-NL"/>
        </w:rPr>
        <w:t>Scharp</w:t>
      </w:r>
      <w:proofErr w:type="spellEnd"/>
      <w:r w:rsidRPr="009D0817">
        <w:rPr>
          <w:lang w:val="nl-NL"/>
        </w:rPr>
        <w:t xml:space="preserve"> RP</w:t>
      </w:r>
    </w:p>
    <w:p w14:paraId="0D9B601B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C</w:t>
      </w:r>
    </w:p>
    <w:p w14:paraId="1CC2B2C5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1</w:t>
      </w:r>
    </w:p>
    <w:p w14:paraId="7450E390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2/3</w:t>
      </w:r>
    </w:p>
    <w:p w14:paraId="5E370DC3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1/2</w:t>
      </w:r>
    </w:p>
    <w:p w14:paraId="0117D4D3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1/2</w:t>
      </w:r>
    </w:p>
    <w:p w14:paraId="0A4C541C" w14:textId="77777777" w:rsidR="00512FC2" w:rsidRPr="009D0817" w:rsidRDefault="00512FC2">
      <w:pPr>
        <w:pStyle w:val="PreformattedText"/>
        <w:rPr>
          <w:lang w:val="nl-NL"/>
        </w:rPr>
      </w:pPr>
    </w:p>
    <w:p w14:paraId="2D436528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c</w:t>
      </w:r>
    </w:p>
    <w:p w14:paraId="0D8C6A3E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1 1/3</w:t>
      </w:r>
    </w:p>
    <w:p w14:paraId="5ED478EB" w14:textId="77777777" w:rsidR="00512FC2" w:rsidRPr="009D0817" w:rsidRDefault="009D0817">
      <w:pPr>
        <w:pStyle w:val="PreformattedText"/>
        <w:rPr>
          <w:lang w:val="de-DE"/>
        </w:rPr>
      </w:pPr>
      <w:r w:rsidRPr="009D0817">
        <w:rPr>
          <w:lang w:val="de-DE"/>
        </w:rPr>
        <w:t>1</w:t>
      </w:r>
    </w:p>
    <w:p w14:paraId="182FADE5" w14:textId="77777777" w:rsidR="00512FC2" w:rsidRPr="009D0817" w:rsidRDefault="009D0817">
      <w:pPr>
        <w:pStyle w:val="PreformattedText"/>
        <w:rPr>
          <w:lang w:val="de-DE"/>
        </w:rPr>
      </w:pPr>
      <w:r w:rsidRPr="009D0817">
        <w:rPr>
          <w:lang w:val="de-DE"/>
        </w:rPr>
        <w:t>1</w:t>
      </w:r>
    </w:p>
    <w:p w14:paraId="782EF62A" w14:textId="77777777" w:rsidR="00512FC2" w:rsidRPr="009D0817" w:rsidRDefault="009D0817">
      <w:pPr>
        <w:pStyle w:val="PreformattedText"/>
        <w:rPr>
          <w:lang w:val="de-DE"/>
        </w:rPr>
      </w:pPr>
      <w:r w:rsidRPr="009D0817">
        <w:rPr>
          <w:lang w:val="de-DE"/>
        </w:rPr>
        <w:t>2/3</w:t>
      </w:r>
    </w:p>
    <w:p w14:paraId="3CA6B081" w14:textId="77777777" w:rsidR="00512FC2" w:rsidRPr="009D0817" w:rsidRDefault="00512FC2">
      <w:pPr>
        <w:pStyle w:val="PreformattedText"/>
        <w:rPr>
          <w:lang w:val="de-DE"/>
        </w:rPr>
      </w:pPr>
    </w:p>
    <w:p w14:paraId="61CE1975" w14:textId="77777777" w:rsidR="00512FC2" w:rsidRPr="009D0817" w:rsidRDefault="009D0817">
      <w:pPr>
        <w:pStyle w:val="PreformattedText"/>
        <w:rPr>
          <w:lang w:val="de-DE"/>
        </w:rPr>
      </w:pPr>
      <w:r w:rsidRPr="009D0817">
        <w:rPr>
          <w:lang w:val="de-DE"/>
        </w:rPr>
        <w:t>c1</w:t>
      </w:r>
    </w:p>
    <w:p w14:paraId="3AB37A1E" w14:textId="77777777" w:rsidR="00512FC2" w:rsidRPr="009D0817" w:rsidRDefault="009D0817">
      <w:pPr>
        <w:pStyle w:val="PreformattedText"/>
        <w:rPr>
          <w:lang w:val="de-DE"/>
        </w:rPr>
      </w:pPr>
      <w:r w:rsidRPr="009D0817">
        <w:rPr>
          <w:lang w:val="de-DE"/>
        </w:rPr>
        <w:t>2</w:t>
      </w:r>
    </w:p>
    <w:p w14:paraId="126097DC" w14:textId="77777777" w:rsidR="00512FC2" w:rsidRPr="009D0817" w:rsidRDefault="009D0817">
      <w:pPr>
        <w:pStyle w:val="PreformattedText"/>
        <w:rPr>
          <w:lang w:val="de-DE"/>
        </w:rPr>
      </w:pPr>
      <w:r w:rsidRPr="009D0817">
        <w:rPr>
          <w:lang w:val="de-DE"/>
        </w:rPr>
        <w:t>1 1/3</w:t>
      </w:r>
    </w:p>
    <w:p w14:paraId="1EAE86ED" w14:textId="77777777" w:rsidR="00512FC2" w:rsidRPr="009D0817" w:rsidRDefault="009D0817">
      <w:pPr>
        <w:pStyle w:val="PreformattedText"/>
        <w:rPr>
          <w:lang w:val="de-DE"/>
        </w:rPr>
      </w:pPr>
      <w:r w:rsidRPr="009D0817">
        <w:rPr>
          <w:lang w:val="de-DE"/>
        </w:rPr>
        <w:t>1</w:t>
      </w:r>
    </w:p>
    <w:p w14:paraId="287AE7D3" w14:textId="77777777" w:rsidR="00512FC2" w:rsidRPr="009D0817" w:rsidRDefault="009D0817">
      <w:pPr>
        <w:pStyle w:val="PreformattedText"/>
        <w:rPr>
          <w:lang w:val="de-DE"/>
        </w:rPr>
      </w:pPr>
      <w:r w:rsidRPr="009D0817">
        <w:rPr>
          <w:lang w:val="de-DE"/>
        </w:rPr>
        <w:t>1</w:t>
      </w:r>
    </w:p>
    <w:p w14:paraId="0E1C4633" w14:textId="77777777" w:rsidR="00512FC2" w:rsidRPr="009D0817" w:rsidRDefault="00512FC2">
      <w:pPr>
        <w:pStyle w:val="PreformattedText"/>
        <w:rPr>
          <w:lang w:val="de-DE"/>
        </w:rPr>
      </w:pPr>
    </w:p>
    <w:p w14:paraId="6DBDBD02" w14:textId="77777777" w:rsidR="00512FC2" w:rsidRPr="009D0817" w:rsidRDefault="009D0817">
      <w:pPr>
        <w:pStyle w:val="PreformattedText"/>
        <w:rPr>
          <w:lang w:val="de-DE"/>
        </w:rPr>
      </w:pPr>
      <w:r w:rsidRPr="009D0817">
        <w:rPr>
          <w:lang w:val="de-DE"/>
        </w:rPr>
        <w:t>c2</w:t>
      </w:r>
    </w:p>
    <w:p w14:paraId="2308F58E" w14:textId="77777777" w:rsidR="00512FC2" w:rsidRPr="009D0817" w:rsidRDefault="009D0817">
      <w:pPr>
        <w:pStyle w:val="PreformattedText"/>
        <w:rPr>
          <w:lang w:val="de-DE"/>
        </w:rPr>
      </w:pPr>
      <w:r w:rsidRPr="009D0817">
        <w:rPr>
          <w:lang w:val="de-DE"/>
        </w:rPr>
        <w:t>2 2/3</w:t>
      </w:r>
    </w:p>
    <w:p w14:paraId="29C11DEE" w14:textId="77777777" w:rsidR="00512FC2" w:rsidRPr="009D0817" w:rsidRDefault="009D0817">
      <w:pPr>
        <w:pStyle w:val="PreformattedText"/>
        <w:rPr>
          <w:lang w:val="de-DE"/>
        </w:rPr>
      </w:pPr>
      <w:r w:rsidRPr="009D0817">
        <w:rPr>
          <w:lang w:val="de-DE"/>
        </w:rPr>
        <w:t>2</w:t>
      </w:r>
    </w:p>
    <w:p w14:paraId="70A60907" w14:textId="77777777" w:rsidR="00512FC2" w:rsidRPr="009D0817" w:rsidRDefault="009D0817">
      <w:pPr>
        <w:pStyle w:val="PreformattedText"/>
        <w:rPr>
          <w:lang w:val="de-DE"/>
        </w:rPr>
      </w:pPr>
      <w:r w:rsidRPr="009D0817">
        <w:rPr>
          <w:lang w:val="de-DE"/>
        </w:rPr>
        <w:t>2</w:t>
      </w:r>
    </w:p>
    <w:p w14:paraId="2CB53C05" w14:textId="77777777" w:rsidR="00512FC2" w:rsidRPr="009D0817" w:rsidRDefault="009D0817">
      <w:pPr>
        <w:pStyle w:val="PreformattedText"/>
        <w:rPr>
          <w:lang w:val="de-DE"/>
        </w:rPr>
      </w:pPr>
      <w:r w:rsidRPr="009D0817">
        <w:rPr>
          <w:lang w:val="de-DE"/>
        </w:rPr>
        <w:t>1 1/3</w:t>
      </w:r>
    </w:p>
    <w:p w14:paraId="3FCC43A3" w14:textId="77777777" w:rsidR="00512FC2" w:rsidRPr="009D0817" w:rsidRDefault="00512FC2">
      <w:pPr>
        <w:pStyle w:val="PreformattedText"/>
        <w:rPr>
          <w:lang w:val="de-DE"/>
        </w:rPr>
      </w:pPr>
    </w:p>
    <w:p w14:paraId="1A4BAA6B" w14:textId="77777777" w:rsidR="00512FC2" w:rsidRPr="009D0817" w:rsidRDefault="009D0817">
      <w:pPr>
        <w:pStyle w:val="PreformattedText"/>
        <w:rPr>
          <w:lang w:val="de-DE"/>
        </w:rPr>
      </w:pPr>
      <w:proofErr w:type="spellStart"/>
      <w:r w:rsidRPr="009D0817">
        <w:rPr>
          <w:lang w:val="de-DE"/>
        </w:rPr>
        <w:t>Sexquialter</w:t>
      </w:r>
      <w:proofErr w:type="spellEnd"/>
      <w:r w:rsidRPr="009D0817">
        <w:rPr>
          <w:lang w:val="de-DE"/>
        </w:rPr>
        <w:t xml:space="preserve"> RP</w:t>
      </w:r>
    </w:p>
    <w:p w14:paraId="63D59B6B" w14:textId="77777777" w:rsidR="00512FC2" w:rsidRPr="009D0817" w:rsidRDefault="009D0817">
      <w:pPr>
        <w:pStyle w:val="PreformattedText"/>
        <w:rPr>
          <w:lang w:val="de-DE"/>
        </w:rPr>
      </w:pPr>
      <w:r w:rsidRPr="009D0817">
        <w:rPr>
          <w:lang w:val="de-DE"/>
        </w:rPr>
        <w:t>C</w:t>
      </w:r>
    </w:p>
    <w:p w14:paraId="14B83BD4" w14:textId="77777777" w:rsidR="00512FC2" w:rsidRPr="009D0817" w:rsidRDefault="009D0817">
      <w:pPr>
        <w:pStyle w:val="PreformattedText"/>
        <w:rPr>
          <w:lang w:val="de-DE"/>
        </w:rPr>
      </w:pPr>
      <w:r w:rsidRPr="009D0817">
        <w:rPr>
          <w:lang w:val="de-DE"/>
        </w:rPr>
        <w:t>1 1/3</w:t>
      </w:r>
    </w:p>
    <w:p w14:paraId="7ADBF354" w14:textId="77777777" w:rsidR="00512FC2" w:rsidRPr="009D0817" w:rsidRDefault="009D0817">
      <w:pPr>
        <w:pStyle w:val="PreformattedText"/>
        <w:rPr>
          <w:lang w:val="de-DE"/>
        </w:rPr>
      </w:pPr>
      <w:r w:rsidRPr="009D0817">
        <w:rPr>
          <w:lang w:val="de-DE"/>
        </w:rPr>
        <w:t>4/5</w:t>
      </w:r>
    </w:p>
    <w:p w14:paraId="6312CA03" w14:textId="77777777" w:rsidR="00512FC2" w:rsidRPr="009D0817" w:rsidRDefault="00512FC2">
      <w:pPr>
        <w:pStyle w:val="PreformattedText"/>
        <w:rPr>
          <w:lang w:val="de-DE"/>
        </w:rPr>
      </w:pPr>
    </w:p>
    <w:p w14:paraId="62DCAF87" w14:textId="77777777" w:rsidR="00512FC2" w:rsidRPr="009D0817" w:rsidRDefault="009D0817">
      <w:pPr>
        <w:pStyle w:val="PreformattedText"/>
        <w:rPr>
          <w:lang w:val="de-DE"/>
        </w:rPr>
      </w:pPr>
      <w:r w:rsidRPr="009D0817">
        <w:rPr>
          <w:lang w:val="de-DE"/>
        </w:rPr>
        <w:t>c</w:t>
      </w:r>
    </w:p>
    <w:p w14:paraId="4746B119" w14:textId="77777777" w:rsidR="00512FC2" w:rsidRPr="009D0817" w:rsidRDefault="009D0817">
      <w:pPr>
        <w:pStyle w:val="PreformattedText"/>
        <w:rPr>
          <w:lang w:val="de-DE"/>
        </w:rPr>
      </w:pPr>
      <w:r w:rsidRPr="009D0817">
        <w:rPr>
          <w:lang w:val="de-DE"/>
        </w:rPr>
        <w:t>2 2/3</w:t>
      </w:r>
    </w:p>
    <w:p w14:paraId="7E04EADD" w14:textId="77777777" w:rsidR="00512FC2" w:rsidRPr="009D0817" w:rsidRDefault="009D0817">
      <w:pPr>
        <w:pStyle w:val="PreformattedText"/>
        <w:rPr>
          <w:lang w:val="de-DE"/>
        </w:rPr>
      </w:pPr>
      <w:r w:rsidRPr="009D0817">
        <w:rPr>
          <w:lang w:val="de-DE"/>
        </w:rPr>
        <w:t>1 3/5</w:t>
      </w:r>
    </w:p>
    <w:p w14:paraId="1DB317E0" w14:textId="77777777" w:rsidR="00512FC2" w:rsidRPr="009D0817" w:rsidRDefault="00512FC2">
      <w:pPr>
        <w:pStyle w:val="PreformattedText"/>
        <w:rPr>
          <w:lang w:val="de-DE"/>
        </w:rPr>
      </w:pPr>
    </w:p>
    <w:p w14:paraId="7AA79BF4" w14:textId="77777777" w:rsidR="00512FC2" w:rsidRPr="009D0817" w:rsidRDefault="009D0817">
      <w:pPr>
        <w:pStyle w:val="PreformattedText"/>
        <w:rPr>
          <w:lang w:val="de-DE"/>
        </w:rPr>
      </w:pPr>
      <w:r w:rsidRPr="009D0817">
        <w:rPr>
          <w:lang w:val="de-DE"/>
        </w:rPr>
        <w:t>@T1:Toonhoogte</w:t>
      </w:r>
    </w:p>
    <w:p w14:paraId="0B16C698" w14:textId="77777777" w:rsidR="00512FC2" w:rsidRPr="009D0817" w:rsidRDefault="009D0817">
      <w:pPr>
        <w:pStyle w:val="PreformattedText"/>
        <w:rPr>
          <w:lang w:val="de-DE"/>
        </w:rPr>
      </w:pPr>
      <w:r w:rsidRPr="009D0817">
        <w:rPr>
          <w:lang w:val="de-DE"/>
        </w:rPr>
        <w:lastRenderedPageBreak/>
        <w:t>a1 = 465 Hz</w:t>
      </w:r>
    </w:p>
    <w:p w14:paraId="03CD7EE1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 xml:space="preserve">Temperatuur </w:t>
      </w:r>
      <w:proofErr w:type="spellStart"/>
      <w:r w:rsidRPr="009D0817">
        <w:rPr>
          <w:lang w:val="nl-NL"/>
        </w:rPr>
        <w:t>Werckmeister</w:t>
      </w:r>
      <w:proofErr w:type="spellEnd"/>
      <w:r w:rsidRPr="009D0817">
        <w:rPr>
          <w:lang w:val="nl-NL"/>
        </w:rPr>
        <w:t xml:space="preserve"> III</w:t>
      </w:r>
    </w:p>
    <w:p w14:paraId="7D89200D" w14:textId="77777777" w:rsidR="00512FC2" w:rsidRPr="009D0817" w:rsidRDefault="00512FC2">
      <w:pPr>
        <w:pStyle w:val="PreformattedText"/>
        <w:rPr>
          <w:lang w:val="nl-NL"/>
        </w:rPr>
      </w:pPr>
    </w:p>
    <w:p w14:paraId="109F9A45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Manuaalomvang C&lt;\-&gt;c3</w:t>
      </w:r>
    </w:p>
    <w:p w14:paraId="55EE132B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Pedaalomvang C&lt;\-&gt;c1</w:t>
      </w:r>
    </w:p>
    <w:p w14:paraId="29624B1D" w14:textId="77777777" w:rsidR="00512FC2" w:rsidRPr="009D0817" w:rsidRDefault="00512FC2">
      <w:pPr>
        <w:pStyle w:val="PreformattedText"/>
        <w:rPr>
          <w:lang w:val="nl-NL"/>
        </w:rPr>
      </w:pPr>
    </w:p>
    <w:p w14:paraId="3AE85FFE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 xml:space="preserve">Windvoorziening </w:t>
      </w:r>
      <w:r w:rsidRPr="009D0817">
        <w:rPr>
          <w:lang w:val="nl-NL"/>
        </w:rPr>
        <w:t>magazijnbalg</w:t>
      </w:r>
    </w:p>
    <w:p w14:paraId="7FB75F8C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Winddruk 78 mm</w:t>
      </w:r>
    </w:p>
    <w:p w14:paraId="38D97A9E" w14:textId="77777777" w:rsidR="00512FC2" w:rsidRPr="009D0817" w:rsidRDefault="00512FC2">
      <w:pPr>
        <w:pStyle w:val="PreformattedText"/>
        <w:rPr>
          <w:lang w:val="nl-NL"/>
        </w:rPr>
      </w:pPr>
    </w:p>
    <w:p w14:paraId="0A41C383" w14:textId="77777777" w:rsidR="00512FC2" w:rsidRPr="009D0817" w:rsidRDefault="009D0817">
      <w:pPr>
        <w:pStyle w:val="PreformattedText"/>
        <w:rPr>
          <w:lang w:val="nl-NL"/>
        </w:rPr>
      </w:pPr>
      <w:r w:rsidRPr="009D0817">
        <w:rPr>
          <w:lang w:val="nl-NL"/>
        </w:rPr>
        <w:t>Plaats klaviatuur voorzijde hoofdkas&lt;\b&gt;</w:t>
      </w:r>
    </w:p>
    <w:sectPr w:rsidR="00512FC2" w:rsidRPr="009D081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FC2"/>
    <w:rsid w:val="00512FC2"/>
    <w:rsid w:val="009D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A9327A"/>
  <w15:docId w15:val="{259A16F5-0B4F-CE4E-A6B5-F5689948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647</Words>
  <Characters>3688</Characters>
  <Application>Microsoft Office Word</Application>
  <DocSecurity>0</DocSecurity>
  <Lines>30</Lines>
  <Paragraphs>8</Paragraphs>
  <ScaleCrop>false</ScaleCrop>
  <Company>Universiteit Utrecht</Company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2022-02-28T20:51:00Z</dcterms:created>
  <dcterms:modified xsi:type="dcterms:W3CDTF">2022-02-28T20:53:00Z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