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8EB" w14:textId="77777777" w:rsidR="00184BB7" w:rsidRDefault="004F648A">
      <w:pPr>
        <w:rPr>
          <w:rFonts w:ascii="Courier 10cpi" w:eastAsia="Courier 10cpi" w:hAnsi="Courier 10cpi" w:cs="Courier 10cpi"/>
          <w:b/>
          <w:bCs/>
          <w:color w:val="000000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[K1]Amsterdam/ca 1760[x1]</w:t>
      </w:r>
    </w:p>
    <w:p w14:paraId="16BB6D2F" w14:textId="77777777" w:rsidR="00184BB7" w:rsidRDefault="00184BB7">
      <w:pPr>
        <w:rPr>
          <w:rFonts w:ascii="Courier 10cpi" w:eastAsia="Courier 10cpi" w:hAnsi="Courier 10cpi" w:cs="Courier 10cpi"/>
          <w:color w:val="000000"/>
        </w:rPr>
      </w:pPr>
    </w:p>
    <w:p w14:paraId="2F586770" w14:textId="77777777" w:rsidR="00184BB7" w:rsidRDefault="004F648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Hospice Wallon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6D84F27A" w14:textId="77777777" w:rsidR="00184BB7" w:rsidRDefault="00184BB7">
      <w:pPr>
        <w:rPr>
          <w:rFonts w:ascii="Courier 10cpi" w:eastAsia="Courier 10cpi" w:hAnsi="Courier 10cpi" w:cs="Courier 10cpi"/>
          <w:color w:val="000000"/>
        </w:rPr>
      </w:pPr>
    </w:p>
    <w:p w14:paraId="20571467" w14:textId="77777777" w:rsidR="00184BB7" w:rsidRDefault="004F648A">
      <w:pPr>
        <w:ind w:left="260" w:right="260"/>
        <w:rPr>
          <w:rFonts w:hint="eastAsia"/>
        </w:rPr>
      </w:pPr>
      <w:r w:rsidRPr="004F648A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F648A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Het huidige gebouw aan de Veluwelaan kwam tot stand in 1967 naar ontwerp van P. Zandstra. </w:t>
      </w:r>
      <w:r>
        <w:rPr>
          <w:rFonts w:ascii="Courier 10cpi" w:eastAsia="Courier 10cpi" w:hAnsi="Courier 10cpi" w:cs="Courier 10cpi"/>
          <w:i/>
          <w:iCs/>
          <w:color w:val="000000"/>
        </w:rPr>
        <w:t xml:space="preserve">Het verving het oude Hospice aan de Vijzelgracht, dat thans huisvesting verleent aan het Maison </w:t>
      </w:r>
      <w:r>
        <w:rPr>
          <w:rFonts w:ascii="Courier 10cpi" w:eastAsia="Courier 10cpi" w:hAnsi="Courier 10cpi" w:cs="Courier 10cpi"/>
          <w:i/>
          <w:iCs/>
          <w:color w:val="000000"/>
        </w:rPr>
        <w:t>Descartes. Het hier beschreven kabinetorgel staat opgesteld in de recreatiezaal die ook voor kerkdien</w:t>
      </w:r>
      <w:r>
        <w:rPr>
          <w:rFonts w:ascii="Courier 10cpi" w:eastAsia="Courier 10cpi" w:hAnsi="Courier 10cpi" w:cs="Courier 10cpi"/>
          <w:i/>
          <w:iCs/>
          <w:color w:val="000000"/>
        </w:rPr>
        <w:softHyphen/>
        <w:t>sten wordt gebruikt.</w:t>
      </w:r>
    </w:p>
    <w:p w14:paraId="47B6846A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4002BDE9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Kas: ca 1760</w:t>
      </w:r>
    </w:p>
    <w:p w14:paraId="443C6099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B5295F6" w14:textId="77777777" w:rsidR="00184BB7" w:rsidRDefault="004F648A">
      <w:pPr>
        <w:ind w:left="545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[T2]</w:t>
      </w:r>
      <w:r>
        <w:rPr>
          <w:rFonts w:ascii="Courier 10cpi" w:eastAsia="Courier 10cpi" w:hAnsi="Courier 10cpi" w:cs="Courier 10cpi"/>
          <w:color w:val="000000"/>
        </w:rPr>
        <w:t>Kunsthistorische aspecten</w:t>
      </w:r>
    </w:p>
    <w:p w14:paraId="0A4FEA0B" w14:textId="77777777" w:rsidR="00184BB7" w:rsidRDefault="00184BB7">
      <w:pPr>
        <w:ind w:left="545" w:right="260"/>
        <w:rPr>
          <w:rFonts w:ascii="Courier 10cpi" w:eastAsia="Courier 10cpi" w:hAnsi="Courier 10cpi" w:cs="Courier 10cpi"/>
          <w:color w:val="000000"/>
        </w:rPr>
      </w:pPr>
    </w:p>
    <w:p w14:paraId="36D25C26" w14:textId="77777777" w:rsidR="00184BB7" w:rsidRDefault="004F648A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[T3]</w:t>
      </w:r>
      <w:r>
        <w:rPr>
          <w:rFonts w:ascii="Courier 10cpi" w:eastAsia="Courier 10cpi" w:hAnsi="Courier 10cpi" w:cs="Courier 10cpi"/>
          <w:color w:val="000000"/>
        </w:rPr>
        <w:t>Literatuur</w:t>
      </w:r>
    </w:p>
    <w:p w14:paraId="3F25E177" w14:textId="77777777" w:rsidR="00184BB7" w:rsidRDefault="004F648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Arend Jan Gierveld, Het Nederlandse huisorgel in de 17de en 18de eeuw. U</w:t>
      </w:r>
      <w:r>
        <w:rPr>
          <w:rFonts w:ascii="Courier 10cpi" w:eastAsia="Courier 10cpi" w:hAnsi="Courier 10cpi" w:cs="Courier 10cpi"/>
          <w:color w:val="000000"/>
        </w:rPr>
        <w:t>trecht, 1977, 346.</w:t>
      </w:r>
    </w:p>
    <w:p w14:paraId="2B476CE5" w14:textId="77777777" w:rsidR="00184BB7" w:rsidRDefault="00184BB7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6E295EC9" w14:textId="77777777" w:rsidR="00184BB7" w:rsidRDefault="004F648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Orgelnummer 66</w:t>
      </w:r>
    </w:p>
    <w:p w14:paraId="44263DCE" w14:textId="77777777" w:rsidR="00184BB7" w:rsidRDefault="00184BB7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0A1DDA30" w14:textId="77777777" w:rsidR="00184BB7" w:rsidRDefault="004F648A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Historische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36480874" w14:textId="77777777" w:rsidR="00184BB7" w:rsidRDefault="00184BB7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047919A5" w14:textId="77777777" w:rsidR="00184BB7" w:rsidRDefault="004F648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Bouwer</w:t>
      </w:r>
    </w:p>
    <w:p w14:paraId="34D977B4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onbekend</w:t>
      </w:r>
    </w:p>
    <w:p w14:paraId="15D2070A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564CB86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Jaar van oplevering</w:t>
      </w:r>
    </w:p>
    <w:p w14:paraId="76E092B1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ca 1760</w:t>
      </w:r>
    </w:p>
    <w:p w14:paraId="2068874A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51AE671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Oorspronkelijke locatie onbekend (particulier bezit)</w:t>
      </w:r>
    </w:p>
    <w:p w14:paraId="54075E9B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9C54D2E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D.A. Flentrop 1969</w:t>
      </w:r>
    </w:p>
    <w:p w14:paraId="612EB4A0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restauratie</w:t>
      </w:r>
    </w:p>
    <w:p w14:paraId="57D452F0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77EA1D9" w14:textId="77777777" w:rsidR="00184BB7" w:rsidRDefault="004F648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2013C173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0F1146C" w14:textId="77777777" w:rsidR="00184BB7" w:rsidRDefault="004F648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Werkindeling</w:t>
      </w:r>
    </w:p>
    <w:p w14:paraId="2BA93D31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</w:t>
      </w:r>
    </w:p>
    <w:p w14:paraId="169D3EFE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98666F9" w14:textId="77777777" w:rsidR="00184BB7" w:rsidRDefault="004F648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</w:t>
      </w:r>
    </w:p>
    <w:p w14:paraId="242929FD" w14:textId="77777777" w:rsidR="00184BB7" w:rsidRDefault="00184BB7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A3C85FB" w14:textId="61EB10CB" w:rsidR="00184BB7" w:rsidRDefault="004F648A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5EECDB6D" w14:textId="77777777" w:rsidR="00184BB7" w:rsidRDefault="004F648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6 stemmen</w:t>
      </w:r>
    </w:p>
    <w:p w14:paraId="3FAADE5B" w14:textId="77777777" w:rsidR="00184BB7" w:rsidRDefault="00184BB7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19212945" w14:textId="77777777" w:rsidR="00184BB7" w:rsidRDefault="004F648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 B/D</w:t>
      </w:r>
    </w:p>
    <w:p w14:paraId="2838F83C" w14:textId="77777777" w:rsidR="00184BB7" w:rsidRDefault="004F648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 D</w:t>
      </w:r>
    </w:p>
    <w:p w14:paraId="2C97EA2B" w14:textId="77777777" w:rsidR="00184BB7" w:rsidRDefault="004F648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 B/D</w:t>
      </w:r>
    </w:p>
    <w:p w14:paraId="5AFF3B53" w14:textId="77777777" w:rsidR="00184BB7" w:rsidRDefault="004F648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Fluit B/D</w:t>
      </w:r>
    </w:p>
    <w:p w14:paraId="0C93D8D7" w14:textId="77777777" w:rsidR="00184BB7" w:rsidRDefault="004F648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 B/D</w:t>
      </w:r>
    </w:p>
    <w:p w14:paraId="1EF262FC" w14:textId="11F028FF" w:rsidR="00184BB7" w:rsidRDefault="004F648A">
      <w:pPr>
        <w:ind w:left="1111" w:right="260"/>
        <w:rPr>
          <w:rFonts w:ascii="Courier 10cpi" w:eastAsia="Courier 10cpi" w:hAnsi="Courier 10cpi" w:cs="Courier 10cpi"/>
          <w:color w:val="000000"/>
        </w:rPr>
        <w:sectPr w:rsidR="00184BB7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Fluit B@</w:t>
      </w:r>
      <w:r>
        <w:br w:type="page"/>
      </w:r>
    </w:p>
    <w:p w14:paraId="53CC1DD6" w14:textId="77777777" w:rsidR="00184BB7" w:rsidRDefault="00184BB7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58A16EBC" w14:textId="45616BAB" w:rsidR="00184BB7" w:rsidRDefault="004F648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442213E3" w14:textId="77777777" w:rsidR="00184BB7" w:rsidRDefault="00184BB7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6A61D363" w14:textId="77777777" w:rsidR="00184BB7" w:rsidRDefault="00184BB7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45F77AB2" w14:textId="77777777" w:rsidR="00184BB7" w:rsidRDefault="004F648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22AD090" w14:textId="77777777" w:rsidR="00184BB7" w:rsidRDefault="004F648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F8FEC3D" w14:textId="77777777" w:rsidR="00184BB7" w:rsidRDefault="004F648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F66EEC0" w14:textId="77777777" w:rsidR="00184BB7" w:rsidRDefault="004F648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AE208B4" w14:textId="77777777" w:rsidR="00184BB7" w:rsidRDefault="004F648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C74A9C6" w14:textId="456C5F54" w:rsidR="00184BB7" w:rsidRDefault="004F648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2'@</w:t>
      </w:r>
    </w:p>
    <w:p w14:paraId="72A1D63C" w14:textId="77777777" w:rsidR="00184BB7" w:rsidRDefault="004F648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Werktuiglijke registers</w:t>
      </w:r>
    </w:p>
    <w:p w14:paraId="45A4BCAC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tremulant</w:t>
      </w:r>
    </w:p>
    <w:p w14:paraId="5BE6FC82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afsluiter</w:t>
      </w:r>
    </w:p>
    <w:p w14:paraId="4771E1E4" w14:textId="77777777" w:rsidR="00184BB7" w:rsidRDefault="00184BB7">
      <w:pPr>
        <w:rPr>
          <w:rFonts w:ascii="Courier 10cpi" w:eastAsia="Courier 10cpi" w:hAnsi="Courier 10cpi" w:cs="Courier 10cpi"/>
          <w:color w:val="000000"/>
        </w:rPr>
      </w:pPr>
    </w:p>
    <w:p w14:paraId="76F3B96C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Toonhoogte</w:t>
      </w:r>
    </w:p>
    <w:p w14:paraId="7F1D5D04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a1 = 1/4 toon boven 440 Hz</w:t>
      </w:r>
    </w:p>
    <w:p w14:paraId="24865B2A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Temperatuur</w:t>
      </w:r>
    </w:p>
    <w:p w14:paraId="516425B6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evenredig zwevend</w:t>
      </w:r>
    </w:p>
    <w:p w14:paraId="0A078D97" w14:textId="77777777" w:rsidR="00184BB7" w:rsidRDefault="00184BB7">
      <w:pPr>
        <w:rPr>
          <w:rFonts w:ascii="Courier 10cpi" w:eastAsia="Courier 10cpi" w:hAnsi="Courier 10cpi" w:cs="Courier 10cpi"/>
          <w:color w:val="000000"/>
        </w:rPr>
      </w:pPr>
    </w:p>
    <w:p w14:paraId="5ECF7E7E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Manuaalomvang</w:t>
      </w:r>
    </w:p>
    <w:p w14:paraId="5934A128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C-d3 </w:t>
      </w:r>
    </w:p>
    <w:p w14:paraId="53175F43" w14:textId="77777777" w:rsidR="00184BB7" w:rsidRDefault="00184BB7">
      <w:pPr>
        <w:rPr>
          <w:rFonts w:ascii="Courier 10cpi" w:eastAsia="Courier 10cpi" w:hAnsi="Courier 10cpi" w:cs="Courier 10cpi"/>
          <w:color w:val="000000"/>
        </w:rPr>
      </w:pPr>
    </w:p>
    <w:p w14:paraId="42AE5E1D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365D5108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magazijnbalg</w:t>
      </w:r>
    </w:p>
    <w:p w14:paraId="34FA7939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080946F8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50 mm</w:t>
      </w:r>
    </w:p>
    <w:p w14:paraId="66F4419A" w14:textId="77777777" w:rsidR="00184BB7" w:rsidRDefault="00184BB7">
      <w:pPr>
        <w:rPr>
          <w:rFonts w:ascii="Courier 10cpi" w:eastAsia="Courier 10cpi" w:hAnsi="Courier 10cpi" w:cs="Courier 10cpi"/>
          <w:color w:val="000000"/>
        </w:rPr>
      </w:pPr>
    </w:p>
    <w:p w14:paraId="4385A2E9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Plaats klaviatuur</w:t>
      </w:r>
    </w:p>
    <w:p w14:paraId="78C7A90C" w14:textId="77777777" w:rsidR="00184BB7" w:rsidRDefault="004F648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voorzijde</w:t>
      </w:r>
    </w:p>
    <w:p w14:paraId="1EAD1A7C" w14:textId="77777777" w:rsidR="00184BB7" w:rsidRDefault="00184BB7">
      <w:pPr>
        <w:rPr>
          <w:rFonts w:ascii="Courier 10cpi" w:eastAsia="Courier 10cpi" w:hAnsi="Courier 10cpi" w:cs="Courier 10cpi"/>
          <w:color w:val="000000"/>
        </w:rPr>
      </w:pPr>
    </w:p>
    <w:p w14:paraId="71DDDAE4" w14:textId="77777777" w:rsidR="00184BB7" w:rsidRDefault="004F648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Bijzonderheden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6723407B" w14:textId="77777777" w:rsidR="00184BB7" w:rsidRDefault="004F648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Als bouwjaar van dit kabinetorgel wordt wel 1741 ge</w:t>
      </w:r>
      <w:r>
        <w:rPr>
          <w:rFonts w:ascii="Courier 10cpi" w:eastAsia="Courier 10cpi" w:hAnsi="Courier 10cpi" w:cs="Courier 10cpi"/>
          <w:color w:val="000000"/>
        </w:rPr>
        <w:softHyphen/>
        <w:t>noemd, maar dit moet volgens Gierveld worden uitges</w:t>
      </w:r>
      <w:r>
        <w:rPr>
          <w:rFonts w:ascii="Courier 10cpi" w:eastAsia="Courier 10cpi" w:hAnsi="Courier 10cpi" w:cs="Courier 10cpi"/>
          <w:color w:val="000000"/>
        </w:rPr>
        <w:t>loten op grond van meubelstijl, dispositie en klavieromvang.</w:t>
      </w:r>
    </w:p>
    <w:sectPr w:rsidR="00184BB7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B7"/>
    <w:rsid w:val="00184BB7"/>
    <w:rsid w:val="004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9A78D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1095</Characters>
  <Application>Microsoft Office Word</Application>
  <DocSecurity>0</DocSecurity>
  <Lines>9</Lines>
  <Paragraphs>2</Paragraphs>
  <ScaleCrop>false</ScaleCrop>
  <Company>Universiteit Utrecht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2022-02-28T13:18:00Z</dcterms:created>
  <dcterms:modified xsi:type="dcterms:W3CDTF">2022-02-28T13:18:00Z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