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Focus: Ranged, crowd control, powerful ranged ulti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Planet of origin: Merliot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