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598A" w14:textId="77777777" w:rsidR="00F57E39" w:rsidRPr="00F57E39" w:rsidRDefault="00F57E39" w:rsidP="00F57E39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57E39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JSDOM: Render Pattern</w:t>
      </w:r>
    </w:p>
    <w:p w14:paraId="28EED82E" w14:textId="77777777" w:rsidR="00F57E39" w:rsidRPr="00F57E39" w:rsidRDefault="00F57E39" w:rsidP="00F57E3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57E39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DE81667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You are helping your local bookstore build a shopping cart for their website. The list of books, prices and quantities are stored in an array named </w:t>
      </w:r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books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. You wish to create a few helper functions to display the cart, sort the books and make small modifications to the cart.</w:t>
      </w:r>
    </w:p>
    <w:p w14:paraId="7BB0685F" w14:textId="77777777" w:rsidR="00F57E39" w:rsidRPr="00F57E39" w:rsidRDefault="00F57E39" w:rsidP="00F57E39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F57E39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8810"/>
      </w:tblGrid>
      <w:tr w:rsidR="00F57E39" w:rsidRPr="00F57E39" w14:paraId="6BBBF345" w14:textId="77777777" w:rsidTr="00F57E39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A10790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F57E39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ABED4F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F57E39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F57E39" w:rsidRPr="00F57E39" w14:paraId="68175C1B" w14:textId="77777777" w:rsidTr="00F57E39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4709CC6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F3B1167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initial HTML page with placeholder elements. Your </w:t>
            </w:r>
            <w:proofErr w:type="gramStart"/>
            <w:r w:rsidRPr="00F57E39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render(</w:t>
            </w:r>
            <w:proofErr w:type="gramEnd"/>
            <w:r w:rsidRPr="00F57E39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F57E39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 will target these elements. You should not edit the HTML file in any way.</w:t>
            </w:r>
          </w:p>
        </w:tc>
      </w:tr>
      <w:tr w:rsidR="00F57E39" w:rsidRPr="00F57E39" w14:paraId="4462C420" w14:textId="77777777" w:rsidTr="00F57E39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33560C8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index.css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1CEC4DB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Source Sans Pro" w:eastAsia="Times New Roman" w:hAnsi="Source Sans Pro" w:cs="Times New Roman"/>
                <w:sz w:val="21"/>
                <w:szCs w:val="21"/>
              </w:rPr>
              <w:t>A few basic styles. This challenge does not focus on style. You may ignore this file.</w:t>
            </w:r>
          </w:p>
        </w:tc>
      </w:tr>
      <w:tr w:rsidR="00F57E39" w:rsidRPr="00F57E39" w14:paraId="23333ECA" w14:textId="77777777" w:rsidTr="00F57E39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C0ACCCE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55FB1C2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Source Sans Pro" w:eastAsia="Times New Roman" w:hAnsi="Source Sans Pro" w:cs="Times New Roman"/>
                <w:sz w:val="21"/>
                <w:szCs w:val="21"/>
              </w:rPr>
              <w:t>You need to write your JavaScript code in this file. This is the only file that you need to edit.</w:t>
            </w:r>
          </w:p>
        </w:tc>
      </w:tr>
      <w:tr w:rsidR="00F57E39" w:rsidRPr="00F57E39" w14:paraId="057A8123" w14:textId="77777777" w:rsidTr="00F57E39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FFC80A7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test/render.test.js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4E08C7E" w14:textId="77777777" w:rsidR="00F57E39" w:rsidRPr="00F57E39" w:rsidRDefault="00F57E39" w:rsidP="00F57E39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57E39">
              <w:rPr>
                <w:rFonts w:ascii="Source Sans Pro" w:eastAsia="Times New Roman" w:hAnsi="Source Sans Pro" w:cs="Times New Roman"/>
                <w:sz w:val="21"/>
                <w:szCs w:val="21"/>
              </w:rPr>
              <w:t>The tests your code will run against. You do not need to edit this file.</w:t>
            </w:r>
          </w:p>
        </w:tc>
      </w:tr>
    </w:tbl>
    <w:p w14:paraId="47B8DA81" w14:textId="77777777" w:rsidR="00F57E39" w:rsidRPr="00F57E39" w:rsidRDefault="00F57E39" w:rsidP="00F57E39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F57E39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19A368F2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 xml:space="preserve">The books array </w:t>
      </w:r>
      <w:proofErr w:type="gramStart"/>
      <w:r w:rsidRPr="00F57E39">
        <w:rPr>
          <w:rFonts w:ascii="Source Sans Pro" w:eastAsia="Times New Roman" w:hAnsi="Source Sans Pro" w:cs="Times New Roman"/>
          <w:sz w:val="21"/>
          <w:szCs w:val="21"/>
        </w:rPr>
        <w:t>contain</w:t>
      </w:r>
      <w:proofErr w:type="gramEnd"/>
      <w:r w:rsidRPr="00F57E39">
        <w:rPr>
          <w:rFonts w:ascii="Source Sans Pro" w:eastAsia="Times New Roman" w:hAnsi="Source Sans Pro" w:cs="Times New Roman"/>
          <w:sz w:val="21"/>
          <w:szCs w:val="21"/>
        </w:rPr>
        <w:t xml:space="preserve"> books in the following format:</w:t>
      </w:r>
    </w:p>
    <w:p w14:paraId="2CFDDCD7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220DDE2D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"title": "",</w:t>
      </w:r>
    </w:p>
    <w:p w14:paraId="0911356C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"authors": ["", ""],</w:t>
      </w:r>
    </w:p>
    <w:p w14:paraId="743B383D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"description": "",</w:t>
      </w:r>
    </w:p>
    <w:p w14:paraId="1EE96B5B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"price": 0,</w:t>
      </w:r>
    </w:p>
    <w:p w14:paraId="7BC84AD0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"rating": 5,</w:t>
      </w:r>
    </w:p>
    <w:p w14:paraId="4DEAF5B6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"quantity": 1</w:t>
      </w:r>
    </w:p>
    <w:p w14:paraId="49E1338A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5F83089A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Write the following functions in the </w:t>
      </w:r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file.</w:t>
      </w:r>
    </w:p>
    <w:p w14:paraId="40EDE31F" w14:textId="77777777" w:rsidR="00F57E39" w:rsidRPr="00F57E39" w:rsidRDefault="00F57E39" w:rsidP="00F57E39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renderBook</w:t>
      </w:r>
      <w:proofErr w:type="spell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012EFAAD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This function accepts a book object in the format described above.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br/>
        <w:t>Create and return the HTML to render a single book. The HTML for a single book should look like this:</w:t>
      </w:r>
    </w:p>
    <w:p w14:paraId="02536D3B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&lt;div class="book"&gt;</w:t>
      </w:r>
    </w:p>
    <w:p w14:paraId="5592349E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&lt;div class="details"&gt;</w:t>
      </w:r>
    </w:p>
    <w:p w14:paraId="64F981F9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class="title"&gt;</w:t>
      </w:r>
    </w:p>
    <w:p w14:paraId="52FC269E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Elements of the Theory of Computation</w:t>
      </w:r>
    </w:p>
    <w:p w14:paraId="2E624A39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&lt;span class="rating"</w:t>
      </w:r>
      <w:proofErr w:type="gramStart"/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&gt;(</w:t>
      </w:r>
      <w:proofErr w:type="gramEnd"/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4.7 stars)&lt;/span&gt;</w:t>
      </w:r>
    </w:p>
    <w:p w14:paraId="0BC649D9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&lt;/div&gt;</w:t>
      </w:r>
    </w:p>
    <w:p w14:paraId="510BB4D7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class="authors"&gt;by Harry Lewis, Christos H. Papadimitriou&lt;/div&gt;</w:t>
      </w:r>
    </w:p>
    <w:p w14:paraId="49257FFC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class="description"&gt;</w:t>
      </w:r>
    </w:p>
    <w:p w14:paraId="3EABC542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Algorithms, complexity analysis, and algorithmic ideas are introduced</w:t>
      </w:r>
    </w:p>
    <w:p w14:paraId="5EBB3F3B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informally in Chapter 1, and are pursued throughout the book.</w:t>
      </w:r>
    </w:p>
    <w:p w14:paraId="5075947F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&lt;/div&gt;</w:t>
      </w:r>
    </w:p>
    <w:p w14:paraId="49CEB2B7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&lt;button class="</w:t>
      </w:r>
      <w:proofErr w:type="spellStart"/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removeBtn</w:t>
      </w:r>
      <w:proofErr w:type="spellEnd"/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"&gt;Remove from cart&lt;/button&gt;</w:t>
      </w:r>
    </w:p>
    <w:p w14:paraId="19AAE382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&lt;/div&gt;</w:t>
      </w:r>
    </w:p>
    <w:p w14:paraId="4BE6C193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&lt;div class="quantity"&gt;2 @ $182.65&lt;/div&gt;</w:t>
      </w:r>
    </w:p>
    <w:p w14:paraId="6E9D0BF3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&lt;div class="price"&gt;$365.30&lt;/div&gt;</w:t>
      </w:r>
    </w:p>
    <w:p w14:paraId="19E06A88" w14:textId="77777777" w:rsidR="00F57E39" w:rsidRPr="00F57E39" w:rsidRDefault="00F57E39" w:rsidP="00F57E3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F57E3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&lt;/div&gt;</w:t>
      </w:r>
    </w:p>
    <w:p w14:paraId="5163A39E" w14:textId="77777777" w:rsidR="00F57E39" w:rsidRPr="00F57E39" w:rsidRDefault="00F57E39" w:rsidP="00F57E39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calculateTotal</w:t>
      </w:r>
      <w:proofErr w:type="spell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7688D7C9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Calculate the total price of all items in the cart. Take into consideration that some items have a quantity &gt; 1. return the total price.</w:t>
      </w:r>
    </w:p>
    <w:p w14:paraId="7ACB2FBB" w14:textId="77777777" w:rsidR="00F57E39" w:rsidRPr="00F57E39" w:rsidRDefault="00F57E39" w:rsidP="00F57E39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gramStart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render(</w:t>
      </w:r>
      <w:proofErr w:type="gram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5FF3008F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Render the array of books and the cart total and insert them into the DOM.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br/>
        <w:t>The books should be rendered in the </w:t>
      </w:r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section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with id "</w:t>
      </w:r>
      <w:proofErr w:type="spellStart"/>
      <w:r w:rsidRPr="00F57E39">
        <w:rPr>
          <w:rFonts w:ascii="Source Sans Pro" w:eastAsia="Times New Roman" w:hAnsi="Source Sans Pro" w:cs="Times New Roman"/>
          <w:sz w:val="21"/>
          <w:szCs w:val="21"/>
        </w:rPr>
        <w:t>cartItems</w:t>
      </w:r>
      <w:proofErr w:type="spellEnd"/>
      <w:r w:rsidRPr="00F57E39">
        <w:rPr>
          <w:rFonts w:ascii="Source Sans Pro" w:eastAsia="Times New Roman" w:hAnsi="Source Sans Pro" w:cs="Times New Roman"/>
          <w:sz w:val="21"/>
          <w:szCs w:val="21"/>
        </w:rPr>
        <w:t>". If there are no items in the cart the text "Nothing in cart" should be inserted here instead.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br/>
      </w:r>
      <w:r w:rsidRPr="00F57E39">
        <w:rPr>
          <w:rFonts w:ascii="Source Sans Pro" w:eastAsia="Times New Roman" w:hAnsi="Source Sans Pro" w:cs="Times New Roman"/>
          <w:sz w:val="21"/>
          <w:szCs w:val="21"/>
        </w:rPr>
        <w:lastRenderedPageBreak/>
        <w:t>The total should be rendered in the </w:t>
      </w:r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div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with class "total-price" in the </w:t>
      </w:r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section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with id "</w:t>
      </w:r>
      <w:proofErr w:type="spellStart"/>
      <w:r w:rsidRPr="00F57E39">
        <w:rPr>
          <w:rFonts w:ascii="Source Sans Pro" w:eastAsia="Times New Roman" w:hAnsi="Source Sans Pro" w:cs="Times New Roman"/>
          <w:sz w:val="21"/>
          <w:szCs w:val="21"/>
        </w:rPr>
        <w:t>cartTotal</w:t>
      </w:r>
      <w:proofErr w:type="spellEnd"/>
      <w:r w:rsidRPr="00F57E39">
        <w:rPr>
          <w:rFonts w:ascii="Source Sans Pro" w:eastAsia="Times New Roman" w:hAnsi="Source Sans Pro" w:cs="Times New Roman"/>
          <w:sz w:val="21"/>
          <w:szCs w:val="21"/>
        </w:rPr>
        <w:t>". If there are no items in cart the total should show "\$0".</w:t>
      </w:r>
    </w:p>
    <w:p w14:paraId="08694FE2" w14:textId="77777777" w:rsidR="00F57E39" w:rsidRPr="00F57E39" w:rsidRDefault="00F57E39" w:rsidP="00F57E39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sortByPrice</w:t>
      </w:r>
      <w:proofErr w:type="spell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4B2A5416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Sort the books array by price in ascending order.</w:t>
      </w:r>
    </w:p>
    <w:p w14:paraId="31E8B8AB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Attach an event listener to the </w:t>
      </w:r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#sortBtn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button that firsts sorts the array with the </w:t>
      </w:r>
      <w:proofErr w:type="spellStart"/>
      <w:proofErr w:type="gramStart"/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sortByPrice</w:t>
      </w:r>
      <w:proofErr w:type="spellEnd"/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function then calls render().</w:t>
      </w:r>
    </w:p>
    <w:p w14:paraId="48014872" w14:textId="77777777" w:rsidR="00F57E39" w:rsidRPr="00F57E39" w:rsidRDefault="00F57E39" w:rsidP="00F57E39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gramStart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main(</w:t>
      </w:r>
      <w:proofErr w:type="gramEnd"/>
      <w:r w:rsidRPr="00F57E39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74450C76" w14:textId="77777777" w:rsidR="00F57E39" w:rsidRPr="00F57E39" w:rsidRDefault="00F57E39" w:rsidP="00F57E3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Perform all the startup tasks in the main function.</w:t>
      </w:r>
    </w:p>
    <w:p w14:paraId="17FBFCE9" w14:textId="77777777" w:rsidR="00F57E39" w:rsidRPr="00F57E39" w:rsidRDefault="00F57E39" w:rsidP="00F57E3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attach required event listeners</w:t>
      </w:r>
    </w:p>
    <w:p w14:paraId="39223BCE" w14:textId="77777777" w:rsidR="00F57E39" w:rsidRPr="00F57E39" w:rsidRDefault="00F57E39" w:rsidP="00F57E3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57E39">
        <w:rPr>
          <w:rFonts w:ascii="Source Sans Pro" w:eastAsia="Times New Roman" w:hAnsi="Source Sans Pro" w:cs="Times New Roman"/>
          <w:sz w:val="21"/>
          <w:szCs w:val="21"/>
        </w:rPr>
        <w:t>call the </w:t>
      </w:r>
      <w:proofErr w:type="gramStart"/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render(</w:t>
      </w:r>
      <w:proofErr w:type="gramEnd"/>
      <w:r w:rsidRPr="00F57E3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F57E39">
        <w:rPr>
          <w:rFonts w:ascii="Source Sans Pro" w:eastAsia="Times New Roman" w:hAnsi="Source Sans Pro" w:cs="Times New Roman"/>
          <w:sz w:val="21"/>
          <w:szCs w:val="21"/>
        </w:rPr>
        <w:t> function</w:t>
      </w:r>
    </w:p>
    <w:p w14:paraId="715D1A69" w14:textId="77777777" w:rsidR="005175F3" w:rsidRPr="00F57E39" w:rsidRDefault="005175F3" w:rsidP="00F57E39"/>
    <w:sectPr w:rsidR="005175F3" w:rsidRPr="00F5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57AD"/>
    <w:multiLevelType w:val="multilevel"/>
    <w:tmpl w:val="7E2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39"/>
    <w:rsid w:val="005175F3"/>
    <w:rsid w:val="00F5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A032"/>
  <w15:chartTrackingRefBased/>
  <w15:docId w15:val="{7EF35397-E89B-4CB2-AF29-0304FDEA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7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7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7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7E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7E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7E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7E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E3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57E39"/>
  </w:style>
  <w:style w:type="character" w:customStyle="1" w:styleId="hljs-number">
    <w:name w:val="hljs-number"/>
    <w:basedOn w:val="DefaultParagraphFont"/>
    <w:rsid w:val="00F57E39"/>
  </w:style>
  <w:style w:type="character" w:customStyle="1" w:styleId="hljs-tag">
    <w:name w:val="hljs-tag"/>
    <w:basedOn w:val="DefaultParagraphFont"/>
    <w:rsid w:val="00F57E39"/>
  </w:style>
  <w:style w:type="character" w:customStyle="1" w:styleId="hljs-title">
    <w:name w:val="hljs-title"/>
    <w:basedOn w:val="DefaultParagraphFont"/>
    <w:rsid w:val="00F57E39"/>
  </w:style>
  <w:style w:type="character" w:customStyle="1" w:styleId="hljs-attribute">
    <w:name w:val="hljs-attribute"/>
    <w:basedOn w:val="DefaultParagraphFont"/>
    <w:rsid w:val="00F57E39"/>
  </w:style>
  <w:style w:type="character" w:customStyle="1" w:styleId="hljs-value">
    <w:name w:val="hljs-value"/>
    <w:basedOn w:val="DefaultParagraphFont"/>
    <w:rsid w:val="00F5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2021-07-14T17:58:00Z</dcterms:created>
  <dcterms:modified xsi:type="dcterms:W3CDTF">2021-07-14T17:58:00Z</dcterms:modified>
</cp:coreProperties>
</file>