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8719" w14:textId="77777777" w:rsidR="002D7BFB" w:rsidRPr="002D7BFB" w:rsidRDefault="002D7BFB" w:rsidP="002D7BFB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36"/>
          <w:szCs w:val="36"/>
        </w:rPr>
      </w:pPr>
      <w:r w:rsidRPr="002D7BFB">
        <w:rPr>
          <w:rFonts w:ascii="Source Sans Pro" w:eastAsia="Times New Roman" w:hAnsi="Source Sans Pro" w:cs="Times New Roman"/>
          <w:b/>
          <w:bCs/>
          <w:color w:val="000000" w:themeColor="text1"/>
          <w:kern w:val="36"/>
          <w:sz w:val="36"/>
          <w:szCs w:val="36"/>
        </w:rPr>
        <w:t>Node &amp; Express: Error handling</w:t>
      </w:r>
    </w:p>
    <w:p w14:paraId="684D98FB" w14:textId="77777777" w:rsidR="002D7BFB" w:rsidRPr="002D7BFB" w:rsidRDefault="002D7BFB" w:rsidP="002D7BFB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This checkpoint should take you about 10 to 15 minutes. If you spend longer than that on this checkpoint, reach out for help!</w:t>
      </w:r>
    </w:p>
    <w:p w14:paraId="03F2B94B" w14:textId="77777777" w:rsidR="002D7BFB" w:rsidRPr="002D7BFB" w:rsidRDefault="002D7BFB" w:rsidP="002D7BFB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sz w:val="30"/>
          <w:szCs w:val="30"/>
        </w:rPr>
      </w:pPr>
      <w:r w:rsidRPr="002D7BFB">
        <w:rPr>
          <w:rFonts w:ascii="Source Sans Pro" w:eastAsia="Times New Roman" w:hAnsi="Source Sans Pro" w:cs="Times New Roman"/>
          <w:b/>
          <w:bCs/>
          <w:color w:val="000000" w:themeColor="text1"/>
          <w:sz w:val="30"/>
          <w:szCs w:val="30"/>
        </w:rPr>
        <w:t>Instructions</w:t>
      </w:r>
    </w:p>
    <w:p w14:paraId="11BB1923" w14:textId="77777777" w:rsidR="002D7BFB" w:rsidRPr="002D7BFB" w:rsidRDefault="002D7BFB" w:rsidP="002D7BFB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Your goal for this checkpoint is to get the tests to pass. To do so, you will be building two functions to handle errors:</w:t>
      </w:r>
    </w:p>
    <w:p w14:paraId="51C0119B" w14:textId="77777777" w:rsidR="002D7BFB" w:rsidRPr="002D7BFB" w:rsidRDefault="002D7BFB" w:rsidP="002D7BF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A "catch all" middleware function that is called whenever a non-existing route is called. The response should be as follows:</w:t>
      </w:r>
    </w:p>
    <w:p w14:paraId="5070427F" w14:textId="77777777" w:rsidR="002D7BFB" w:rsidRPr="002D7BFB" w:rsidRDefault="002D7BFB" w:rsidP="002D7BF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000000" w:themeColor="text1"/>
          <w:sz w:val="20"/>
          <w:szCs w:val="20"/>
          <w:bdr w:val="none" w:sz="0" w:space="0" w:color="auto" w:frame="1"/>
          <w:shd w:val="clear" w:color="auto" w:fill="424243"/>
        </w:rPr>
      </w:pPr>
      <w:r w:rsidRPr="002D7BFB">
        <w:rPr>
          <w:rFonts w:ascii="Menlo" w:eastAsia="Times New Roman" w:hAnsi="Menlo" w:cs="Menlo"/>
          <w:color w:val="000000" w:themeColor="text1"/>
          <w:sz w:val="20"/>
          <w:szCs w:val="20"/>
          <w:bdr w:val="none" w:sz="0" w:space="0" w:color="auto" w:frame="1"/>
          <w:shd w:val="clear" w:color="auto" w:fill="424243"/>
        </w:rPr>
        <w:t>An error occurred: Could not find route.</w:t>
      </w:r>
    </w:p>
    <w:p w14:paraId="7DB3DE25" w14:textId="77777777" w:rsidR="002D7BFB" w:rsidRPr="002D7BFB" w:rsidRDefault="002D7BFB" w:rsidP="002D7BF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An error handler middleware function that is called during an error (e.g. when the </w:t>
      </w:r>
      <w:r w:rsidRPr="002D7BFB">
        <w:rPr>
          <w:rFonts w:ascii="Menlo" w:eastAsia="Times New Roman" w:hAnsi="Menlo" w:cs="Menlo"/>
          <w:color w:val="000000" w:themeColor="text1"/>
          <w:sz w:val="19"/>
          <w:szCs w:val="19"/>
          <w:bdr w:val="single" w:sz="6" w:space="2" w:color="262626" w:frame="1"/>
          <w:shd w:val="clear" w:color="auto" w:fill="424243"/>
        </w:rPr>
        <w:t>next()</w:t>
      </w: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 function is called with an argument). The error should be as follows, where </w:t>
      </w:r>
      <w:r w:rsidRPr="002D7BFB">
        <w:rPr>
          <w:rFonts w:ascii="Menlo" w:eastAsia="Times New Roman" w:hAnsi="Menlo" w:cs="Menlo"/>
          <w:color w:val="000000" w:themeColor="text1"/>
          <w:sz w:val="19"/>
          <w:szCs w:val="19"/>
          <w:bdr w:val="single" w:sz="6" w:space="2" w:color="262626" w:frame="1"/>
          <w:shd w:val="clear" w:color="auto" w:fill="424243"/>
        </w:rPr>
        <w:t>&lt;error&gt;</w:t>
      </w: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 is whatever is the first argument of the error handler:</w:t>
      </w:r>
    </w:p>
    <w:p w14:paraId="785E33BD" w14:textId="77777777" w:rsidR="002D7BFB" w:rsidRPr="002D7BFB" w:rsidRDefault="002D7BFB" w:rsidP="002D7BF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000000" w:themeColor="text1"/>
          <w:sz w:val="20"/>
          <w:szCs w:val="20"/>
          <w:bdr w:val="none" w:sz="0" w:space="0" w:color="auto" w:frame="1"/>
          <w:shd w:val="clear" w:color="auto" w:fill="424243"/>
        </w:rPr>
      </w:pPr>
      <w:r w:rsidRPr="002D7BFB">
        <w:rPr>
          <w:rFonts w:ascii="Menlo" w:eastAsia="Times New Roman" w:hAnsi="Menlo" w:cs="Menlo"/>
          <w:color w:val="000000" w:themeColor="text1"/>
          <w:sz w:val="20"/>
          <w:szCs w:val="20"/>
          <w:bdr w:val="none" w:sz="0" w:space="0" w:color="auto" w:frame="1"/>
          <w:shd w:val="clear" w:color="auto" w:fill="424243"/>
        </w:rPr>
        <w:t>An error occurred: &lt;error&gt;</w:t>
      </w:r>
    </w:p>
    <w:p w14:paraId="50F3D511" w14:textId="77777777" w:rsidR="002D7BFB" w:rsidRPr="002D7BFB" w:rsidRDefault="002D7BFB" w:rsidP="002D7BFB">
      <w:pPr>
        <w:spacing w:before="100" w:beforeAutospacing="1" w:after="150"/>
        <w:outlineLvl w:val="1"/>
        <w:rPr>
          <w:rFonts w:ascii="Source Sans Pro" w:eastAsia="Times New Roman" w:hAnsi="Source Sans Pro" w:cs="Times New Roman"/>
          <w:b/>
          <w:bCs/>
          <w:color w:val="000000" w:themeColor="text1"/>
          <w:sz w:val="30"/>
          <w:szCs w:val="30"/>
        </w:rPr>
      </w:pPr>
      <w:r w:rsidRPr="002D7BFB">
        <w:rPr>
          <w:rFonts w:ascii="Source Sans Pro" w:eastAsia="Times New Roman" w:hAnsi="Source Sans Pro" w:cs="Times New Roman"/>
          <w:b/>
          <w:bCs/>
          <w:color w:val="000000" w:themeColor="text1"/>
          <w:sz w:val="30"/>
          <w:szCs w:val="30"/>
        </w:rPr>
        <w:t>Tips</w:t>
      </w:r>
    </w:p>
    <w:p w14:paraId="3541CD4F" w14:textId="77777777" w:rsidR="002D7BFB" w:rsidRPr="002D7BFB" w:rsidRDefault="002D7BFB" w:rsidP="002D7BF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You may complete this challenge on your own machine before uploading it to Qualified.</w:t>
      </w:r>
    </w:p>
    <w:p w14:paraId="386E2B43" w14:textId="77777777" w:rsidR="002D7BFB" w:rsidRPr="002D7BFB" w:rsidRDefault="002D7BFB" w:rsidP="002D7BF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Reference the related checkpoint for help on completing this Practice problem.</w:t>
      </w:r>
    </w:p>
    <w:p w14:paraId="757E81D4" w14:textId="77777777" w:rsidR="002D7BFB" w:rsidRPr="002D7BFB" w:rsidRDefault="002D7BFB" w:rsidP="002D7BF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</w:pPr>
      <w:r w:rsidRPr="002D7BFB">
        <w:rPr>
          <w:rFonts w:ascii="Source Sans Pro" w:eastAsia="Times New Roman" w:hAnsi="Source Sans Pro" w:cs="Times New Roman"/>
          <w:color w:val="000000" w:themeColor="text1"/>
          <w:sz w:val="21"/>
          <w:szCs w:val="21"/>
        </w:rPr>
        <w:t>If you need help, contact your mentor or speak with your peers in Slack.</w:t>
      </w:r>
    </w:p>
    <w:p w14:paraId="41888708" w14:textId="77777777" w:rsidR="006D10B8" w:rsidRPr="002D7BFB" w:rsidRDefault="002D7BFB">
      <w:pPr>
        <w:rPr>
          <w:color w:val="000000" w:themeColor="text1"/>
        </w:rPr>
      </w:pPr>
    </w:p>
    <w:sectPr w:rsidR="006D10B8" w:rsidRPr="002D7BFB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A6A"/>
    <w:multiLevelType w:val="multilevel"/>
    <w:tmpl w:val="7502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61F74"/>
    <w:multiLevelType w:val="multilevel"/>
    <w:tmpl w:val="D4C8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8729E"/>
    <w:multiLevelType w:val="multilevel"/>
    <w:tmpl w:val="D45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FB"/>
    <w:rsid w:val="00122CB8"/>
    <w:rsid w:val="002D7BFB"/>
    <w:rsid w:val="007318A6"/>
    <w:rsid w:val="008C3978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7465D"/>
  <w14:defaultImageDpi w14:val="32767"/>
  <w15:chartTrackingRefBased/>
  <w15:docId w15:val="{397EC08E-F4D1-D649-BDA7-CD77F7E2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B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B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B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B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B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BF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D7BFB"/>
  </w:style>
  <w:style w:type="character" w:customStyle="1" w:styleId="hljs-title">
    <w:name w:val="hljs-title"/>
    <w:basedOn w:val="DefaultParagraphFont"/>
    <w:rsid w:val="002D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2021-07-18T15:20:00Z</dcterms:created>
  <dcterms:modified xsi:type="dcterms:W3CDTF">2021-07-18T15:21:00Z</dcterms:modified>
</cp:coreProperties>
</file>