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3840" w14:textId="77777777" w:rsidR="00D10D76" w:rsidRPr="00D10D76" w:rsidRDefault="00D10D76" w:rsidP="00D10D7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D10D7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Binary Search</w:t>
      </w:r>
    </w:p>
    <w:p w14:paraId="6A01A319" w14:textId="77777777" w:rsidR="00D10D76" w:rsidRPr="00D10D76" w:rsidRDefault="00D10D76" w:rsidP="00D10D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5BDAEA98" w14:textId="77777777" w:rsidR="00D10D76" w:rsidRPr="00D10D76" w:rsidRDefault="00D10D76" w:rsidP="00D10D7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proofErr w:type="spellStart"/>
      <w:proofErr w:type="gramStart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indexOf</w:t>
      </w:r>
      <w:proofErr w:type="spellEnd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D10D76">
        <w:rPr>
          <w:rFonts w:ascii="Source Sans Pro" w:eastAsia="Times New Roman" w:hAnsi="Source Sans Pro" w:cs="Times New Roman"/>
          <w:sz w:val="21"/>
          <w:szCs w:val="21"/>
        </w:rPr>
        <w:t> function to implement a binary search algorithm.</w:t>
      </w:r>
    </w:p>
    <w:p w14:paraId="7866B45D" w14:textId="77777777" w:rsidR="00D10D76" w:rsidRPr="00D10D76" w:rsidRDefault="00D10D76" w:rsidP="00D10D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17224A40" w14:textId="77777777" w:rsidR="00D10D76" w:rsidRPr="00D10D76" w:rsidRDefault="00D10D76" w:rsidP="00D10D7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10D7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9873379" w14:textId="77777777" w:rsidR="00D10D76" w:rsidRPr="00D10D76" w:rsidRDefault="00D10D76" w:rsidP="00D10D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D10D76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proofErr w:type="spellStart"/>
      <w:proofErr w:type="gramStart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indexOf</w:t>
      </w:r>
      <w:proofErr w:type="spellEnd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D10D76">
        <w:rPr>
          <w:rFonts w:ascii="Source Sans Pro" w:eastAsia="Times New Roman" w:hAnsi="Source Sans Pro" w:cs="Times New Roman"/>
          <w:sz w:val="21"/>
          <w:szCs w:val="21"/>
        </w:rPr>
        <w:t> function.</w:t>
      </w:r>
    </w:p>
    <w:p w14:paraId="72CE619A" w14:textId="77777777" w:rsidR="00D10D76" w:rsidRPr="00D10D76" w:rsidRDefault="00D10D76" w:rsidP="00D10D7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10D76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8469"/>
      </w:tblGrid>
      <w:tr w:rsidR="00D10D76" w:rsidRPr="00D10D76" w14:paraId="137D3FB5" w14:textId="77777777" w:rsidTr="00D10D76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833712" w14:textId="77777777" w:rsidR="00D10D76" w:rsidRPr="00D10D76" w:rsidRDefault="00D10D76" w:rsidP="00D10D7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D10D7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E49D8F" w14:textId="77777777" w:rsidR="00D10D76" w:rsidRPr="00D10D76" w:rsidRDefault="00D10D76" w:rsidP="00D10D76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D10D76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D10D76" w:rsidRPr="00D10D76" w14:paraId="3D443151" w14:textId="77777777" w:rsidTr="00D10D7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701C48A" w14:textId="77777777" w:rsidR="00D10D76" w:rsidRPr="00D10D76" w:rsidRDefault="00D10D76" w:rsidP="00D10D7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9DDCE68" w14:textId="77777777" w:rsidR="00D10D76" w:rsidRPr="00D10D76" w:rsidRDefault="00D10D76" w:rsidP="00D10D7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10D76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proofErr w:type="spellStart"/>
            <w:proofErr w:type="gramStart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indexOf</w:t>
            </w:r>
            <w:proofErr w:type="spellEnd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D10D76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  <w:tr w:rsidR="00D10D76" w:rsidRPr="00D10D76" w14:paraId="372AE8E8" w14:textId="77777777" w:rsidTr="00D10D76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C24B97A" w14:textId="77777777" w:rsidR="00D10D76" w:rsidRPr="00D10D76" w:rsidRDefault="00D10D76" w:rsidP="00D10D7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/indexOf.js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7EC8159" w14:textId="77777777" w:rsidR="00D10D76" w:rsidRPr="00D10D76" w:rsidRDefault="00D10D76" w:rsidP="00D10D76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10D76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Contains the </w:t>
            </w:r>
            <w:proofErr w:type="spellStart"/>
            <w:r w:rsidRPr="00D10D76">
              <w:rPr>
                <w:rFonts w:ascii="Source Sans Pro" w:eastAsia="Times New Roman" w:hAnsi="Source Sans Pro" w:cs="Times New Roman"/>
                <w:sz w:val="21"/>
                <w:szCs w:val="21"/>
              </w:rPr>
              <w:t>definitino</w:t>
            </w:r>
            <w:proofErr w:type="spellEnd"/>
            <w:r w:rsidRPr="00D10D76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 of the </w:t>
            </w:r>
            <w:proofErr w:type="spellStart"/>
            <w:proofErr w:type="gramStart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indexOf</w:t>
            </w:r>
            <w:proofErr w:type="spellEnd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D10D76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D10D76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</w:tbl>
    <w:p w14:paraId="0435E141" w14:textId="77777777" w:rsidR="00D10D76" w:rsidRPr="00D10D76" w:rsidRDefault="00D10D76" w:rsidP="00D10D76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10D76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220F2D58" w14:textId="77777777" w:rsidR="00D10D76" w:rsidRPr="00D10D76" w:rsidRDefault="00D10D76" w:rsidP="00D10D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3B4B3B52" w14:textId="77777777" w:rsidR="00D10D76" w:rsidRPr="00D10D76" w:rsidRDefault="00D10D76" w:rsidP="00D10D7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10D7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/indexOf.js</w:t>
      </w:r>
      <w:r w:rsidRPr="00D10D76">
        <w:rPr>
          <w:rFonts w:ascii="Source Sans Pro" w:eastAsia="Times New Roman" w:hAnsi="Source Sans Pro" w:cs="Times New Roman"/>
          <w:sz w:val="21"/>
          <w:szCs w:val="21"/>
        </w:rPr>
        <w:t> file, implement a binary search algorithm that passes the tests.</w:t>
      </w:r>
    </w:p>
    <w:p w14:paraId="502F9506" w14:textId="77777777" w:rsidR="00D10D76" w:rsidRPr="00D10D76" w:rsidRDefault="00D10D76" w:rsidP="00D10D7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10D76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1A982491" w14:textId="77777777" w:rsidR="005175F3" w:rsidRPr="00D10D76" w:rsidRDefault="005175F3"/>
    <w:sectPr w:rsidR="005175F3" w:rsidRPr="00D1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2F59"/>
    <w:multiLevelType w:val="multilevel"/>
    <w:tmpl w:val="3D94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B75C0"/>
    <w:multiLevelType w:val="multilevel"/>
    <w:tmpl w:val="48A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76"/>
    <w:rsid w:val="005175F3"/>
    <w:rsid w:val="00D1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D77C"/>
  <w15:chartTrackingRefBased/>
  <w15:docId w15:val="{08B72308-8B15-4108-BF79-2D4824C2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0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0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0D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0D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2021-07-22T15:28:00Z</dcterms:created>
  <dcterms:modified xsi:type="dcterms:W3CDTF">2021-07-22T15:29:00Z</dcterms:modified>
</cp:coreProperties>
</file>