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18671" w14:textId="77777777" w:rsidR="00116237" w:rsidRPr="00116237" w:rsidRDefault="00116237" w:rsidP="00116237">
      <w:pPr>
        <w:rPr>
          <w:b/>
          <w:bCs w:val="0"/>
          <w:sz w:val="40"/>
          <w:szCs w:val="40"/>
        </w:rPr>
      </w:pPr>
      <w:r w:rsidRPr="00116237">
        <w:rPr>
          <w:b/>
          <w:bCs w:val="0"/>
          <w:sz w:val="40"/>
          <w:szCs w:val="40"/>
        </w:rPr>
        <w:t>Báo cáo phân tích</w:t>
      </w:r>
    </w:p>
    <w:p w14:paraId="0A70C9CB" w14:textId="77777777" w:rsidR="00116237" w:rsidRDefault="00116237" w:rsidP="00116237">
      <w:pPr>
        <w:rPr>
          <w:lang w:val="vi-VN"/>
        </w:rPr>
      </w:pPr>
      <w:r w:rsidRPr="00116237">
        <w:t>Đường dẫn tuyệt đối là địa chỉ nhà của tác giả, ví dụ C:\Users\Ban\Shopee-</w:t>
      </w:r>
    </w:p>
    <w:p w14:paraId="41DFCEE1" w14:textId="421067F4" w:rsidR="00116237" w:rsidRDefault="00116237" w:rsidP="00116237">
      <w:pPr>
        <w:rPr>
          <w:lang w:val="vi-VN"/>
        </w:rPr>
      </w:pPr>
      <w:r w:rsidRPr="00116237">
        <w:t xml:space="preserve">Lite\assets\logo.png. Mang sang máy bạn thân thì địa chỉ đó không còn đúng: </w:t>
      </w:r>
    </w:p>
    <w:p w14:paraId="7ED87010" w14:textId="09E56EFE" w:rsidR="00116237" w:rsidRDefault="00116237" w:rsidP="00116237">
      <w:pPr>
        <w:rPr>
          <w:lang w:val="vi-VN"/>
        </w:rPr>
      </w:pPr>
      <w:r w:rsidRPr="00116237">
        <w:t xml:space="preserve">máy bạn ấy có thể không có ổ </w:t>
      </w:r>
      <w:proofErr w:type="gramStart"/>
      <w:r w:rsidRPr="00116237">
        <w:t>C:,</w:t>
      </w:r>
      <w:proofErr w:type="gramEnd"/>
      <w:r w:rsidRPr="00116237">
        <w:t xml:space="preserve"> tên user khác, hoặc giải nén vào thư mục khác.</w:t>
      </w:r>
    </w:p>
    <w:p w14:paraId="2B7D885F" w14:textId="77777777" w:rsidR="00116237" w:rsidRDefault="00116237" w:rsidP="00116237">
      <w:pPr>
        <w:rPr>
          <w:lang w:val="vi-VN"/>
        </w:rPr>
      </w:pPr>
      <w:r w:rsidRPr="00116237">
        <w:t xml:space="preserve">Python cứ theo địa chỉ cũ mà tìm nên không ra. File vẫn nằm đó, chỉ là code đang </w:t>
      </w:r>
    </w:p>
    <w:p w14:paraId="559F801B" w14:textId="5050168A" w:rsidR="00116237" w:rsidRPr="00116237" w:rsidRDefault="00116237" w:rsidP="00116237">
      <w:r w:rsidRPr="00116237">
        <w:t>tìm sai chỗ.</w:t>
      </w:r>
    </w:p>
    <w:p w14:paraId="6F02ECF3" w14:textId="0F7A9E49" w:rsidR="00116237" w:rsidRDefault="00116237" w:rsidP="00116237">
      <w:pPr>
        <w:rPr>
          <w:lang w:val="vi-VN"/>
        </w:rPr>
      </w:pPr>
      <w:r w:rsidRPr="00116237">
        <w:t>Luồng IPO của ứng dụng:</w:t>
      </w:r>
    </w:p>
    <w:p w14:paraId="35BB00DA" w14:textId="77777777" w:rsidR="00116237" w:rsidRDefault="00116237" w:rsidP="00116237">
      <w:pPr>
        <w:rPr>
          <w:lang w:val="vi-VN"/>
        </w:rPr>
      </w:pPr>
      <w:r w:rsidRPr="00116237">
        <w:t xml:space="preserve">Input: người dùng mở app, code yêu cầu đọc logo từ Storage (ổ cứng, chậm nhưng </w:t>
      </w:r>
    </w:p>
    <w:p w14:paraId="776B4701" w14:textId="0A663E8F" w:rsidR="00116237" w:rsidRDefault="00116237" w:rsidP="00116237">
      <w:pPr>
        <w:rPr>
          <w:lang w:val="vi-VN"/>
        </w:rPr>
      </w:pPr>
      <w:r w:rsidRPr="00116237">
        <w:t>giữ dữ liệu lâu dài).</w:t>
      </w:r>
    </w:p>
    <w:p w14:paraId="50D18941" w14:textId="77777777" w:rsidR="00116237" w:rsidRDefault="00116237" w:rsidP="00116237">
      <w:pPr>
        <w:rPr>
          <w:lang w:val="vi-VN"/>
        </w:rPr>
      </w:pPr>
      <w:r w:rsidRPr="00116237">
        <w:t xml:space="preserve">Process: chương trình và ảnh được nạp vào RAM, CPU lấy từ đó ra để giải mã ảnh </w:t>
      </w:r>
    </w:p>
    <w:p w14:paraId="4D352200" w14:textId="77777777" w:rsidR="00116237" w:rsidRDefault="00116237" w:rsidP="00116237">
      <w:pPr>
        <w:rPr>
          <w:lang w:val="vi-VN"/>
        </w:rPr>
      </w:pPr>
      <w:r w:rsidRPr="00116237">
        <w:t>và dựng giao diện.</w:t>
      </w:r>
    </w:p>
    <w:p w14:paraId="63026A97" w14:textId="1B2A9F7C" w:rsidR="00116237" w:rsidRPr="00116237" w:rsidRDefault="00116237" w:rsidP="00116237">
      <w:r w:rsidRPr="00116237">
        <w:t>Output: giao diện hiện lên màn hình.</w:t>
      </w:r>
    </w:p>
    <w:p w14:paraId="77068A0F" w14:textId="77777777" w:rsidR="00116237" w:rsidRDefault="00116237" w:rsidP="00116237">
      <w:pPr>
        <w:rPr>
          <w:lang w:val="vi-VN"/>
        </w:rPr>
      </w:pPr>
      <w:r w:rsidRPr="00116237">
        <w:t xml:space="preserve">Lỗi của bạn thân dừng ngay ở bước Input: Storage không đưa được file lên, RAM </w:t>
      </w:r>
    </w:p>
    <w:p w14:paraId="6EC01A70" w14:textId="693A2767" w:rsidR="00116237" w:rsidRPr="00116237" w:rsidRDefault="00116237" w:rsidP="00116237">
      <w:r w:rsidRPr="00116237">
        <w:t>chưa có gì, CPU không có gì để xử lý.</w:t>
      </w:r>
    </w:p>
    <w:p w14:paraId="5AC336FE" w14:textId="77777777" w:rsidR="00116237" w:rsidRPr="005E5F90" w:rsidRDefault="00116237" w:rsidP="00116237">
      <w:pPr>
        <w:rPr>
          <w:b/>
          <w:bCs w:val="0"/>
          <w:sz w:val="44"/>
          <w:szCs w:val="44"/>
        </w:rPr>
      </w:pPr>
      <w:r w:rsidRPr="005E5F90">
        <w:rPr>
          <w:b/>
          <w:bCs w:val="0"/>
          <w:sz w:val="44"/>
          <w:szCs w:val="44"/>
        </w:rPr>
        <w:t>Giải pháp kỹ thuật</w:t>
      </w:r>
    </w:p>
    <w:p w14:paraId="433D4BCE" w14:textId="77777777" w:rsidR="00116237" w:rsidRDefault="00116237" w:rsidP="00116237">
      <w:pPr>
        <w:rPr>
          <w:lang w:val="vi-VN"/>
        </w:rPr>
      </w:pPr>
      <w:r w:rsidRPr="00116237">
        <w:t xml:space="preserve">Giả sử thư mục Shopee-Lite chứa hai thư mục con là assets (có logo.png) và src (có </w:t>
      </w:r>
    </w:p>
    <w:p w14:paraId="3A690038" w14:textId="77777777" w:rsidR="00116237" w:rsidRDefault="00116237" w:rsidP="00116237">
      <w:pPr>
        <w:rPr>
          <w:lang w:val="vi-VN"/>
        </w:rPr>
      </w:pPr>
      <w:r w:rsidRPr="00116237">
        <w:t>file code main.py). Từ main.py, dấu</w:t>
      </w:r>
      <w:proofErr w:type="gramStart"/>
      <w:r w:rsidRPr="00116237">
        <w:t xml:space="preserve"> ..</w:t>
      </w:r>
      <w:proofErr w:type="gramEnd"/>
      <w:r w:rsidRPr="00116237">
        <w:t xml:space="preserve"> đi lùi lên thư mục cha, rồi mới vào assets. </w:t>
      </w:r>
    </w:p>
    <w:p w14:paraId="0E21954E" w14:textId="75A0F1CB" w:rsidR="00116237" w:rsidRPr="00116237" w:rsidRDefault="00116237" w:rsidP="00116237">
      <w:r w:rsidRPr="00116237">
        <w:t>Đường dẫn tương đối sẽ là ../assets/logo.png.</w:t>
      </w:r>
    </w:p>
    <w:p w14:paraId="51B17D6E" w14:textId="77777777" w:rsidR="00116237" w:rsidRDefault="00116237" w:rsidP="00116237">
      <w:pPr>
        <w:rPr>
          <w:lang w:val="vi-VN"/>
        </w:rPr>
      </w:pPr>
      <w:r w:rsidRPr="00116237">
        <w:t xml:space="preserve">Nếu file code nằm thẳng trong Shopee-Lite thì dùng </w:t>
      </w:r>
      <w:proofErr w:type="gramStart"/>
      <w:r w:rsidRPr="00116237">
        <w:t>dấu .</w:t>
      </w:r>
      <w:proofErr w:type="gramEnd"/>
      <w:r w:rsidRPr="00116237">
        <w:t xml:space="preserve"> (thư mục hiện tại), và </w:t>
      </w:r>
    </w:p>
    <w:p w14:paraId="39697B72" w14:textId="3B65F695" w:rsidR="00116237" w:rsidRPr="00116237" w:rsidRDefault="00116237" w:rsidP="00116237">
      <w:r w:rsidRPr="00116237">
        <w:t>đường dẫn là ./assets/logo.png.</w:t>
      </w:r>
    </w:p>
    <w:p w14:paraId="1EB1A167" w14:textId="77777777" w:rsidR="00116237" w:rsidRPr="00116237" w:rsidRDefault="00116237" w:rsidP="00116237">
      <w:r w:rsidRPr="00116237">
        <w:t>Ba bước giảm lag cho máy bạn thân:</w:t>
      </w:r>
    </w:p>
    <w:p w14:paraId="1F89AFDB" w14:textId="77777777" w:rsidR="00116237" w:rsidRPr="00116237" w:rsidRDefault="00116237" w:rsidP="00116237">
      <w:pPr>
        <w:numPr>
          <w:ilvl w:val="0"/>
          <w:numId w:val="1"/>
        </w:numPr>
      </w:pPr>
      <w:r w:rsidRPr="00116237">
        <w:t>Mở Task Manager, tab Processes, bấm cột Memory để xếp theo mức dùng RAM. Xem ai ngốn nhiều nhất: Python hay trình duyệt đang mở cả chục tab. Tắt những thứ không cần.</w:t>
      </w:r>
    </w:p>
    <w:p w14:paraId="002C2A52" w14:textId="77777777" w:rsidR="00116237" w:rsidRPr="00116237" w:rsidRDefault="00116237" w:rsidP="00116237">
      <w:pPr>
        <w:numPr>
          <w:ilvl w:val="0"/>
          <w:numId w:val="1"/>
        </w:numPr>
      </w:pPr>
      <w:r w:rsidRPr="00116237">
        <w:t>Nếu thủ phạm là Python, thu nhỏ logo về đúng kích thước hiển thị thay vì nạp ảnh gốc nặng, và chỉ nạp mỗi ảnh một lần rồi dùng lại.</w:t>
      </w:r>
    </w:p>
    <w:p w14:paraId="39604363" w14:textId="77777777" w:rsidR="00116237" w:rsidRPr="00116237" w:rsidRDefault="00116237" w:rsidP="00116237">
      <w:pPr>
        <w:numPr>
          <w:ilvl w:val="0"/>
          <w:numId w:val="1"/>
        </w:numPr>
      </w:pPr>
      <w:r w:rsidRPr="00116237">
        <w:lastRenderedPageBreak/>
        <w:t>Vào tab Startup, tắt các app tự chạy cùng Windows. Sau đó mở tab Performance, chạy lại app và nhìn RAM. Nếu chỉ có mỗi app này mà RAM vẫn đầy thì máy thiếu RAM thật, lúc đó mới nên nghĩ tới nâng cấp.</w:t>
      </w:r>
    </w:p>
    <w:p w14:paraId="05542FE4" w14:textId="1329887E" w:rsidR="00116237" w:rsidRPr="00116237" w:rsidRDefault="00116237" w:rsidP="00116237">
      <w:pPr>
        <w:ind w:firstLine="0"/>
      </w:pPr>
    </w:p>
    <w:p w14:paraId="531CC2EB" w14:textId="77777777" w:rsidR="00476694" w:rsidRDefault="00476694"/>
    <w:sectPr w:rsidR="00476694" w:rsidSect="004571EE">
      <w:pgSz w:w="11909" w:h="16834" w:code="9"/>
      <w:pgMar w:top="1138" w:right="1138" w:bottom="113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F7657"/>
    <w:multiLevelType w:val="multilevel"/>
    <w:tmpl w:val="63CE3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927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AE9"/>
    <w:rsid w:val="00116237"/>
    <w:rsid w:val="002934CD"/>
    <w:rsid w:val="004571EE"/>
    <w:rsid w:val="00476694"/>
    <w:rsid w:val="005E5F90"/>
    <w:rsid w:val="007C4386"/>
    <w:rsid w:val="009B7CB5"/>
    <w:rsid w:val="00FE1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6E632"/>
  <w15:chartTrackingRefBased/>
  <w15:docId w15:val="{49E198E5-3CCC-44DB-9390-668525C1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6"/>
        <w:lang w:val="en-US" w:eastAsia="en-US" w:bidi="ar-SA"/>
        <w14:ligatures w14:val="standardContextual"/>
      </w:rPr>
    </w:rPrDefault>
    <w:pPrDefault>
      <w:pPr>
        <w:spacing w:after="160" w:line="312"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AE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A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1A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1A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1A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1A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1A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AE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AE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E1AE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E1A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1A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1A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1A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1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AE9"/>
    <w:pPr>
      <w:numPr>
        <w:ilvl w:val="1"/>
      </w:numPr>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A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1AE9"/>
    <w:pPr>
      <w:spacing w:before="160"/>
      <w:jc w:val="center"/>
    </w:pPr>
    <w:rPr>
      <w:i/>
      <w:iCs/>
      <w:color w:val="404040" w:themeColor="text1" w:themeTint="BF"/>
    </w:rPr>
  </w:style>
  <w:style w:type="character" w:customStyle="1" w:styleId="QuoteChar">
    <w:name w:val="Quote Char"/>
    <w:basedOn w:val="DefaultParagraphFont"/>
    <w:link w:val="Quote"/>
    <w:uiPriority w:val="29"/>
    <w:rsid w:val="00FE1AE9"/>
    <w:rPr>
      <w:i/>
      <w:iCs/>
      <w:color w:val="404040" w:themeColor="text1" w:themeTint="BF"/>
    </w:rPr>
  </w:style>
  <w:style w:type="paragraph" w:styleId="ListParagraph">
    <w:name w:val="List Paragraph"/>
    <w:basedOn w:val="Normal"/>
    <w:uiPriority w:val="34"/>
    <w:qFormat/>
    <w:rsid w:val="00FE1AE9"/>
    <w:pPr>
      <w:contextualSpacing/>
    </w:pPr>
  </w:style>
  <w:style w:type="character" w:styleId="IntenseEmphasis">
    <w:name w:val="Intense Emphasis"/>
    <w:basedOn w:val="DefaultParagraphFont"/>
    <w:uiPriority w:val="21"/>
    <w:qFormat/>
    <w:rsid w:val="00FE1AE9"/>
    <w:rPr>
      <w:i/>
      <w:iCs/>
      <w:color w:val="0F4761" w:themeColor="accent1" w:themeShade="BF"/>
    </w:rPr>
  </w:style>
  <w:style w:type="paragraph" w:styleId="IntenseQuote">
    <w:name w:val="Intense Quote"/>
    <w:basedOn w:val="Normal"/>
    <w:next w:val="Normal"/>
    <w:link w:val="IntenseQuoteChar"/>
    <w:uiPriority w:val="30"/>
    <w:qFormat/>
    <w:rsid w:val="00FE1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AE9"/>
    <w:rPr>
      <w:i/>
      <w:iCs/>
      <w:color w:val="0F4761" w:themeColor="accent1" w:themeShade="BF"/>
    </w:rPr>
  </w:style>
  <w:style w:type="character" w:styleId="IntenseReference">
    <w:name w:val="Intense Reference"/>
    <w:basedOn w:val="DefaultParagraphFont"/>
    <w:uiPriority w:val="32"/>
    <w:qFormat/>
    <w:rsid w:val="00FE1AE9"/>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lâm</dc:creator>
  <cp:keywords/>
  <dc:description/>
  <cp:lastModifiedBy>nghị lâm</cp:lastModifiedBy>
  <cp:revision>2</cp:revision>
  <dcterms:created xsi:type="dcterms:W3CDTF">2026-10-06T01:21:00Z</dcterms:created>
  <dcterms:modified xsi:type="dcterms:W3CDTF">2026-10-06T01:21:00Z</dcterms:modified>
</cp:coreProperties>
</file>