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EE951" w14:textId="4A5475C6" w:rsidR="005B0E6E" w:rsidRDefault="00A0202D">
      <w:r w:rsidRPr="00A0202D">
        <w:rPr>
          <w:highlight w:val="yellow"/>
        </w:rPr>
        <w:t>Original code from Ron Kalin</w:t>
      </w:r>
    </w:p>
    <w:p w14:paraId="4A2B4F53" w14:textId="38215257" w:rsidR="00A0202D" w:rsidRDefault="00A0202D">
      <w:r w:rsidRPr="00A0202D">
        <w:drawing>
          <wp:inline distT="0" distB="0" distL="0" distR="0" wp14:anchorId="716099D0" wp14:editId="724AA8E6">
            <wp:extent cx="4406264" cy="3422998"/>
            <wp:effectExtent l="0" t="0" r="0" b="6350"/>
            <wp:docPr id="15408455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5520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801" cy="34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5C17" w14:textId="77777777" w:rsidR="00A0202D" w:rsidRDefault="00A0202D"/>
    <w:p w14:paraId="49E71518" w14:textId="2AA450F8" w:rsidR="00A0202D" w:rsidRDefault="00A0202D">
      <w:r w:rsidRPr="00A0202D">
        <w:rPr>
          <w:highlight w:val="yellow"/>
        </w:rPr>
        <w:t>Netlist for the above code</w:t>
      </w:r>
      <w:r>
        <w:t xml:space="preserve"> </w:t>
      </w:r>
    </w:p>
    <w:p w14:paraId="6181D946" w14:textId="5BFA9D60" w:rsidR="00A0202D" w:rsidRDefault="00A0202D">
      <w:r w:rsidRPr="00A0202D">
        <w:drawing>
          <wp:inline distT="0" distB="0" distL="0" distR="0" wp14:anchorId="3874626A" wp14:editId="719BA1A9">
            <wp:extent cx="4591050" cy="3536482"/>
            <wp:effectExtent l="0" t="0" r="0" b="6985"/>
            <wp:docPr id="352555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556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624" cy="35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759C" w14:textId="7FCBFFB0" w:rsidR="00A0202D" w:rsidRDefault="00A0202D">
      <w:r>
        <w:lastRenderedPageBreak/>
        <w:t>Using the Netlist to design the test bench (note no intermediate output has been monitored)</w:t>
      </w:r>
    </w:p>
    <w:p w14:paraId="711E41B1" w14:textId="5B728C89" w:rsidR="00A0202D" w:rsidRDefault="00A0202D">
      <w:r w:rsidRPr="00A0202D">
        <w:drawing>
          <wp:inline distT="0" distB="0" distL="0" distR="0" wp14:anchorId="548652F6" wp14:editId="52817EDC">
            <wp:extent cx="5543550" cy="3660757"/>
            <wp:effectExtent l="0" t="0" r="0" b="0"/>
            <wp:docPr id="3170713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135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07" cy="36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B1CF" w14:textId="656405E3" w:rsidR="00A0202D" w:rsidRDefault="00A0202D">
      <w:r>
        <w:t>RTL Simulation Output with Bit waveforms ( Note the output matches the expected values, since Excess3 = BCD + 4’b0011)</w:t>
      </w:r>
    </w:p>
    <w:p w14:paraId="61460464" w14:textId="354455B2" w:rsidR="00A0202D" w:rsidRDefault="00866708">
      <w:r w:rsidRPr="00866708">
        <w:drawing>
          <wp:inline distT="0" distB="0" distL="0" distR="0" wp14:anchorId="199870F2" wp14:editId="387F3162">
            <wp:extent cx="5943600" cy="3475355"/>
            <wp:effectExtent l="0" t="0" r="0" b="0"/>
            <wp:docPr id="174742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21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20C4" w14:textId="77777777" w:rsidR="00A0202D" w:rsidRDefault="00A0202D"/>
    <w:p w14:paraId="509A421A" w14:textId="77777777" w:rsidR="00A0202D" w:rsidRDefault="00A0202D"/>
    <w:sectPr w:rsidR="00A0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2D"/>
    <w:rsid w:val="005B0E6E"/>
    <w:rsid w:val="00866708"/>
    <w:rsid w:val="0096146E"/>
    <w:rsid w:val="00A0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C6F3"/>
  <w15:chartTrackingRefBased/>
  <w15:docId w15:val="{0B6B9E05-6228-4134-A05E-44FEE01C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2</cp:revision>
  <cp:lastPrinted>2024-05-31T06:45:00Z</cp:lastPrinted>
  <dcterms:created xsi:type="dcterms:W3CDTF">2024-05-31T06:37:00Z</dcterms:created>
  <dcterms:modified xsi:type="dcterms:W3CDTF">2024-05-31T20:00:00Z</dcterms:modified>
</cp:coreProperties>
</file>