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AF2B" w14:textId="51B3639B" w:rsidR="008678AA" w:rsidRDefault="00653516">
      <w:r w:rsidRPr="00653516">
        <w:drawing>
          <wp:inline distT="0" distB="0" distL="0" distR="0" wp14:anchorId="6A011DCD" wp14:editId="69CE42E3">
            <wp:extent cx="5731510" cy="2423160"/>
            <wp:effectExtent l="0" t="0" r="2540" b="0"/>
            <wp:docPr id="12457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57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0361" w14:textId="25DFE4FB" w:rsidR="00653516" w:rsidRDefault="00653516">
      <w:r w:rsidRPr="00653516">
        <w:drawing>
          <wp:inline distT="0" distB="0" distL="0" distR="0" wp14:anchorId="19603705" wp14:editId="1408E96A">
            <wp:extent cx="5731510" cy="2372360"/>
            <wp:effectExtent l="0" t="0" r="2540" b="8890"/>
            <wp:docPr id="12322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8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24A2" w14:textId="29C8E73B" w:rsidR="00653516" w:rsidRDefault="00653516">
      <w:r w:rsidRPr="00653516">
        <w:drawing>
          <wp:inline distT="0" distB="0" distL="0" distR="0" wp14:anchorId="1B5B7F47" wp14:editId="02EBE505">
            <wp:extent cx="5731510" cy="2493010"/>
            <wp:effectExtent l="0" t="0" r="2540" b="2540"/>
            <wp:docPr id="171512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27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2FE9" w14:textId="6ECA8E6F" w:rsidR="00653516" w:rsidRDefault="00653516">
      <w:r w:rsidRPr="00653516">
        <w:lastRenderedPageBreak/>
        <w:drawing>
          <wp:inline distT="0" distB="0" distL="0" distR="0" wp14:anchorId="6BC71AC7" wp14:editId="6F08AB11">
            <wp:extent cx="5731510" cy="2613025"/>
            <wp:effectExtent l="0" t="0" r="2540" b="0"/>
            <wp:docPr id="121661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1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124C" w14:textId="55DCB86C" w:rsidR="00653516" w:rsidRDefault="00653516">
      <w:r w:rsidRPr="00653516">
        <w:drawing>
          <wp:inline distT="0" distB="0" distL="0" distR="0" wp14:anchorId="0F9BEB6B" wp14:editId="0D45C294">
            <wp:extent cx="5731510" cy="2539365"/>
            <wp:effectExtent l="0" t="0" r="2540" b="0"/>
            <wp:docPr id="13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8FB9" w14:textId="1274F6DD" w:rsidR="00653516" w:rsidRDefault="00653516">
      <w:r w:rsidRPr="00653516">
        <w:drawing>
          <wp:inline distT="0" distB="0" distL="0" distR="0" wp14:anchorId="3788DF5C" wp14:editId="05A47DA6">
            <wp:extent cx="5731510" cy="2584450"/>
            <wp:effectExtent l="0" t="0" r="2540" b="6350"/>
            <wp:docPr id="2243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2BCC008B" w14:textId="1C701F1A" w:rsidR="00653516" w:rsidRDefault="00653516">
      <w:r w:rsidRPr="00653516">
        <w:lastRenderedPageBreak/>
        <w:drawing>
          <wp:inline distT="0" distB="0" distL="0" distR="0" wp14:anchorId="1465EAE9" wp14:editId="037623C8">
            <wp:extent cx="5731510" cy="2547620"/>
            <wp:effectExtent l="0" t="0" r="2540" b="5080"/>
            <wp:docPr id="132205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2462" w14:textId="41FD2F9F" w:rsidR="00653516" w:rsidRDefault="00653516">
      <w:r w:rsidRPr="00653516">
        <w:drawing>
          <wp:inline distT="0" distB="0" distL="0" distR="0" wp14:anchorId="2918CB04" wp14:editId="68EC8F70">
            <wp:extent cx="5731510" cy="2573655"/>
            <wp:effectExtent l="0" t="0" r="2540" b="0"/>
            <wp:docPr id="2787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21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16"/>
    <w:rsid w:val="00653516"/>
    <w:rsid w:val="007343A2"/>
    <w:rsid w:val="008678AA"/>
    <w:rsid w:val="008C71B3"/>
    <w:rsid w:val="00D9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D05F"/>
  <w15:chartTrackingRefBased/>
  <w15:docId w15:val="{2633A11F-9D75-4EA9-8A68-18634907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5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5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Tasneem Siddiqui</dc:creator>
  <cp:keywords/>
  <dc:description/>
  <cp:lastModifiedBy>Tasneem Siddiqui</cp:lastModifiedBy>
  <cp:revision>1</cp:revision>
  <dcterms:created xsi:type="dcterms:W3CDTF">2026-06-20T07:50:00Z</dcterms:created>
  <dcterms:modified xsi:type="dcterms:W3CDTF">2026-06-20T09:41:00Z</dcterms:modified>
</cp:coreProperties>
</file>