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2BE" w:rsidRPr="00D912BE" w:rsidRDefault="00D912BE" w:rsidP="00D912BE">
      <w:pPr>
        <w:spacing w:after="0" w:line="240" w:lineRule="auto"/>
        <w:ind w:right="-1167"/>
        <w:rPr>
          <w:rFonts w:ascii="Times New Roman" w:eastAsia="Times New Roman" w:hAnsi="Times New Roman" w:cs="Times New Roman"/>
          <w:sz w:val="18"/>
          <w:szCs w:val="18"/>
        </w:rPr>
      </w:pPr>
      <w:r w:rsidRPr="00D912B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                  </w:t>
      </w:r>
      <w:r w:rsidRPr="00D912BE">
        <w:rPr>
          <w:rFonts w:ascii="Times New Roman" w:eastAsia="Times New Roman" w:hAnsi="Times New Roman" w:cs="Times New Roman"/>
          <w:color w:val="000000"/>
          <w:sz w:val="18"/>
          <w:szCs w:val="18"/>
        </w:rPr>
        <w:t>TRƯỜNG ĐẠI HỌC SÀI GÒN</w:t>
      </w:r>
      <w:r w:rsidRPr="00D912BE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  <w:t xml:space="preserve"> </w:t>
      </w:r>
      <w:r w:rsidRPr="00D912BE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                   </w:t>
      </w:r>
      <w:r w:rsidRPr="00D912B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CỘNG HÒA XÃ HỘI CHỦ NGHĨA VIỆT NAM</w:t>
      </w:r>
      <w:r w:rsidRPr="00D912BE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:rsidR="00D912BE" w:rsidRPr="00D912BE" w:rsidRDefault="00D912BE" w:rsidP="00D912B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18"/>
          <w:szCs w:val="18"/>
        </w:rPr>
      </w:pPr>
      <w:r w:rsidRPr="00D912B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KHOA CÔNG NGHỆ THÔNG TIN</w:t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ab/>
      </w:r>
      <w:r w:rsidRPr="00D912B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Độc lập – Tự do – Hạnh phúc</w:t>
      </w:r>
    </w:p>
    <w:p w:rsidR="00D912BE" w:rsidRPr="00D912BE" w:rsidRDefault="00D912BE" w:rsidP="00D912BE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D912BE" w:rsidRPr="00D912BE" w:rsidRDefault="00D912BE" w:rsidP="00D912BE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912B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PHIẾU THEO DÕI TIẾN ĐỘ</w:t>
      </w:r>
    </w:p>
    <w:p w:rsidR="00D912BE" w:rsidRDefault="00D912BE" w:rsidP="00D912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D912BE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THỰC HIỆN BÁO CÁO ĐỒ ÁN NHÓM</w:t>
      </w:r>
    </w:p>
    <w:p w:rsidR="00D912BE" w:rsidRPr="00A503EB" w:rsidRDefault="00D912BE" w:rsidP="00D912B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912BE" w:rsidRPr="00A503EB" w:rsidRDefault="00D912BE" w:rsidP="00D912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MÔN: LTHĐT</w:t>
      </w:r>
    </w:p>
    <w:p w:rsidR="00D912BE" w:rsidRPr="00A503EB" w:rsidRDefault="00D912BE" w:rsidP="00D912B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0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Nhóm</w:t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:…8……. </w:t>
      </w:r>
      <w:r w:rsidRPr="00A50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thực hiện đề tài</w:t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>:…Quản lí kho bóng đèn……………………………….</w:t>
      </w:r>
    </w:p>
    <w:p w:rsidR="00D912BE" w:rsidRPr="00A503EB" w:rsidRDefault="00D912BE" w:rsidP="00D912B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766" w:type="dxa"/>
        <w:tblInd w:w="-11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851"/>
        <w:gridCol w:w="1559"/>
        <w:gridCol w:w="1276"/>
        <w:gridCol w:w="1843"/>
        <w:gridCol w:w="1134"/>
        <w:gridCol w:w="2835"/>
      </w:tblGrid>
      <w:tr w:rsidR="00A503EB" w:rsidRPr="00A503EB" w:rsidTr="007374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 và tên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Ngày sinh: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MSSV: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Lớp: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ngành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Mức độ đóng góp (%)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ind w:right="3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chú</w:t>
            </w:r>
          </w:p>
        </w:tc>
      </w:tr>
      <w:tr w:rsidR="00582D24" w:rsidRPr="00A503EB" w:rsidTr="007374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582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582D24"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 Tuấn Kiệt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20/12/2003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3121410287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DCT1216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Công nghệ thông tin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20054F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Thiết kêt phần mềm,các chức năng nâng cao</w:t>
            </w:r>
          </w:p>
        </w:tc>
      </w:tr>
      <w:tr w:rsidR="00582D24" w:rsidRPr="00A503EB" w:rsidTr="007374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582D24" w:rsidRPr="00A503EB">
              <w:rPr>
                <w:sz w:val="24"/>
                <w:szCs w:val="24"/>
              </w:rPr>
              <w:t xml:space="preserve"> </w:t>
            </w:r>
            <w:r w:rsidR="00582D24"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 Bảo Nghiêm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4/4/2003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3121410346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DTC1217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Công nghệ thông tin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20054F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B27E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Tạo ra các lớp user,bongden,liên kết cơ sở dữ liệu với java</w:t>
            </w:r>
            <w:r w:rsidR="00B27EAA">
              <w:rPr>
                <w:rFonts w:ascii="Times New Roman" w:eastAsia="Times New Roman" w:hAnsi="Times New Roman" w:cs="Times New Roman"/>
                <w:sz w:val="24"/>
                <w:szCs w:val="24"/>
              </w:rPr>
              <w:t>,them icon,sánh tạo view từng thành phần</w:t>
            </w:r>
            <w:r w:rsidR="008A7F9D">
              <w:rPr>
                <w:rFonts w:ascii="Times New Roman" w:eastAsia="Times New Roman" w:hAnsi="Times New Roman" w:cs="Times New Roman"/>
                <w:sz w:val="24"/>
                <w:szCs w:val="24"/>
              </w:rPr>
              <w:t>,làm pp.</w:t>
            </w:r>
            <w:bookmarkStart w:id="0" w:name="_GoBack"/>
            <w:bookmarkEnd w:id="0"/>
          </w:p>
        </w:tc>
      </w:tr>
      <w:tr w:rsidR="00582D24" w:rsidRPr="00A503EB" w:rsidTr="0073743C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582D24"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Bùi Trọng Tân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035E9F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</w:t>
            </w:r>
            <w:r w:rsidRPr="00035E9F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9F9F9"/>
              </w:rPr>
              <w:t>3121560081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DKP1212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Kỹ thuật phần mềm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20054F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82D24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sz w:val="24"/>
                <w:szCs w:val="24"/>
              </w:rPr>
              <w:t>Vẽ sơ đồ usecase,uml,…,báo cáo đề án</w:t>
            </w:r>
            <w:r w:rsidR="00D576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chi tiết</w:t>
            </w:r>
          </w:p>
        </w:tc>
      </w:tr>
    </w:tbl>
    <w:p w:rsidR="00D912BE" w:rsidRPr="00A503EB" w:rsidRDefault="00D912BE" w:rsidP="00D9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D912BE" w:rsidRPr="00A503EB" w:rsidRDefault="00D912BE" w:rsidP="00D912B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Đề tài được giao:</w:t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………..ngày …10…… tháng …9….. năm 2022…..</w:t>
      </w:r>
    </w:p>
    <w:p w:rsidR="00D912BE" w:rsidRPr="00A503EB" w:rsidRDefault="00A503EB" w:rsidP="00D912BE">
      <w:pPr>
        <w:spacing w:after="0" w:line="240" w:lineRule="auto"/>
        <w:ind w:left="-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 w:rsidR="00D912BE" w:rsidRPr="00A503E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Tên đề tài</w:t>
      </w:r>
      <w:r w:rsidR="00D912BE"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>: ………Quản lí kho bóng đèn……………………………………….</w:t>
      </w:r>
    </w:p>
    <w:p w:rsidR="00D912BE" w:rsidRPr="00A503EB" w:rsidRDefault="00D912BE" w:rsidP="00D912BE">
      <w:pPr>
        <w:spacing w:after="0" w:line="240" w:lineRule="auto"/>
        <w:ind w:left="-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1463"/>
        <w:gridCol w:w="5819"/>
        <w:gridCol w:w="1313"/>
      </w:tblGrid>
      <w:tr w:rsidR="00780496" w:rsidRPr="00A503EB" w:rsidTr="00D912BE">
        <w:trPr>
          <w:trHeight w:val="794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035E9F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="00D912BE"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Kế hoạch thực hiện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Nhận xét của GVHD</w:t>
            </w:r>
          </w:p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 tên)</w:t>
            </w:r>
          </w:p>
        </w:tc>
      </w:tr>
      <w:tr w:rsidR="00780496" w:rsidRPr="00A503EB" w:rsidTr="00D912BE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035E9F" w:rsidP="00D912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07756" w:rsidP="0062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Hoàn thành các lớp cơ bản,các chức </w:t>
            </w:r>
            <w:r w:rsidR="00626F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năng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get,set,toString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507756" w:rsidP="0050775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26F5C" w:rsidRPr="00BB0F53" w:rsidRDefault="00507756" w:rsidP="00626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BB0F5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Hoàn thành phần đăng nhập </w:t>
            </w:r>
            <w:r w:rsidRPr="00BB0F5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admin,quản lí nhập kho,quản lí xuất kho</w:t>
            </w:r>
            <w:r w:rsidR="00BB0F53" w:rsidRPr="00BB0F5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,giao diện JavaSwing</w:t>
            </w:r>
          </w:p>
          <w:p w:rsidR="00626F5C" w:rsidRDefault="00626F5C" w:rsidP="00626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507756" w:rsidRPr="00626F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hức năng của admin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507756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hêm </w:t>
            </w: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tài khoản,xóa tài khoản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Thêm thông tin tài khoản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="00507756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ửa mật khẩu tài khoản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="00A70F42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em danh sách tài khoản</w:t>
            </w:r>
          </w:p>
          <w:p w:rsidR="00626F5C" w:rsidRDefault="00626F5C" w:rsidP="00626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A70F42" w:rsidRPr="00626F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hức năng của quản lí nhập kho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Thêm hàng hóa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  <w:r w:rsidR="00A70F42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em danh sách hàng </w:t>
            </w: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hóa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 w:rsidR="00A70F42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ắp xếp,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A70F42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ìm kiếm</w:t>
            </w:r>
          </w:p>
          <w:p w:rsidR="00626F5C" w:rsidRPr="00626F5C" w:rsidRDefault="00626F5C" w:rsidP="00626F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A70F42" w:rsidRPr="00626F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hức năng của quản lí xuất kho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Xuất hàng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 xml:space="preserve">Xem danh sách </w:t>
            </w:r>
            <w:r w:rsidR="00A70F42"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hàng </w:t>
            </w: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hóa</w:t>
            </w:r>
          </w:p>
          <w:p w:rsidR="00626F5C" w:rsidRPr="00626F5C" w:rsidRDefault="00626F5C" w:rsidP="00626F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Sắp xếp</w:t>
            </w:r>
          </w:p>
          <w:p w:rsidR="00D912BE" w:rsidRPr="00626F5C" w:rsidRDefault="00626F5C" w:rsidP="00626F5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26F5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Tìm kiếm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626F5C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BB0F53" w:rsidP="00BB0F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Bổ sung thêm </w:t>
            </w:r>
            <w:r w:rsidRPr="00BB0F53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Phiếu nhập kho,Phiếu xuất kho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6E2465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780496" w:rsidRPr="00780496" w:rsidRDefault="00780496" w:rsidP="0078049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804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0496" w:rsidRPr="00A503EB" w:rsidRDefault="001E120D" w:rsidP="00780496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80496" w:rsidRPr="00A503EB" w:rsidRDefault="00780496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Tạo thêm các chức năng </w:t>
            </w:r>
            <w:r w:rsidRPr="00EC3624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in ra file excel,đọc từ file excel cho admin,quản lí nhập kho,quản lí xuất kho,cải thiện lại phần admin,chức năng quản lí kho hang cho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80496" w:rsidRPr="00A503EB" w:rsidRDefault="00780496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045D" w:rsidRPr="00A503EB" w:rsidTr="00437F97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9D045D" w:rsidRPr="00A503EB" w:rsidRDefault="009D045D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045D" w:rsidRPr="00A503EB" w:rsidRDefault="009D045D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9D045D" w:rsidRPr="00A503EB" w:rsidRDefault="009D045D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Thêm phần view kho hàng,thêm các icon vào các view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045D" w:rsidRPr="00A503EB" w:rsidRDefault="009D045D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025DE" w:rsidRPr="00A503EB" w:rsidTr="0052306D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1025DE" w:rsidRPr="00A503EB" w:rsidRDefault="001025DE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5DE" w:rsidRPr="00A503EB" w:rsidRDefault="001025DE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025DE" w:rsidRPr="00A503EB" w:rsidRDefault="001025D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 phần phiếu xuất,đẩy project lên github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5DE" w:rsidRPr="00A503EB" w:rsidRDefault="001025D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70B5" w:rsidRPr="00A503EB" w:rsidTr="007600AD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970B5" w:rsidRPr="00A503EB" w:rsidRDefault="00F970B5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0B5" w:rsidRPr="00A503EB" w:rsidRDefault="00F970B5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25/11/2022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70B5" w:rsidRPr="00A503EB" w:rsidRDefault="00F970B5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Soạn thảo pp,word.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0B5" w:rsidRPr="00A503EB" w:rsidRDefault="00F970B5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70B5" w:rsidRPr="00A503EB" w:rsidTr="00461E1B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F970B5" w:rsidRPr="00A503EB" w:rsidRDefault="00F970B5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70B5" w:rsidRPr="00A503EB" w:rsidRDefault="00F970B5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2/12/2022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F970B5" w:rsidRPr="00A503EB" w:rsidRDefault="00F970B5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 thành tất cả công việc.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0B5" w:rsidRPr="00A503EB" w:rsidRDefault="00F970B5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 tra ngày: 13/10/2022</w:t>
            </w:r>
          </w:p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D912BE" w:rsidRPr="00A503EB" w:rsidRDefault="00D912B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D912BE" w:rsidRPr="00A503EB" w:rsidRDefault="00D912B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Được tiếp tục: </w:t>
            </w:r>
            <w:r w:rsidRPr="00A503EB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□</w:t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Không tiếp tục: </w:t>
            </w:r>
            <w:r w:rsidRPr="00A503EB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◻</w:t>
            </w:r>
          </w:p>
        </w:tc>
      </w:tr>
      <w:tr w:rsidR="00780496" w:rsidRPr="00A503EB" w:rsidTr="00D912BE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F970B5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Thiết kế giao diện và cài đặt các chức năng trên ứng dụng dành cho người quản trị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7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F970B5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Thiết kế giao diện và cài đặt các chức năng trên ứng dụng </w:t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 tra ngày: 20/10/2022</w:t>
            </w:r>
          </w:p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D912BE" w:rsidRPr="00A503EB" w:rsidRDefault="00D912B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D912BE" w:rsidRPr="00A503EB" w:rsidRDefault="00D912BE" w:rsidP="00D912BE">
            <w:pP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Được tiếp tục: </w:t>
            </w:r>
            <w:r w:rsidRPr="00A503EB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□</w:t>
            </w: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 xml:space="preserve">Không tiếp tục: </w:t>
            </w:r>
            <w:r w:rsidRPr="00A503EB">
              <w:rPr>
                <w:rFonts w:ascii="Wingdings" w:eastAsia="Times New Roman" w:hAnsi="Wingdings" w:cs="Times New Roman"/>
                <w:color w:val="000000"/>
                <w:sz w:val="24"/>
                <w:szCs w:val="24"/>
              </w:rPr>
              <w:t>◻</w:t>
            </w:r>
          </w:p>
        </w:tc>
      </w:tr>
      <w:tr w:rsidR="00780496" w:rsidRPr="00A503EB" w:rsidTr="00D912BE">
        <w:trPr>
          <w:trHeight w:val="61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F970B5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Hoàn chỉnh ứng dụng và Chạy thử nghiệm</w:t>
            </w:r>
          </w:p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Viết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F970B5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Hoàn chỉnh báo cáo</w:t>
            </w:r>
          </w:p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Slide báo cáo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80496" w:rsidRPr="00A503EB" w:rsidTr="00D912BE">
        <w:trPr>
          <w:trHeight w:val="794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D912BE" w:rsidRPr="00A503EB" w:rsidRDefault="00D912BE" w:rsidP="00D912BE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Kiểm tra ngày: 27/10/2022</w:t>
            </w:r>
          </w:p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 giá mức độ công việc hoàn thành: Sinh viên hoàn thành theo kế hoạch.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912BE" w:rsidRPr="00A503EB" w:rsidRDefault="00D912BE" w:rsidP="00D912B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03E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lastRenderedPageBreak/>
        <w:t>Ghi chú:</w:t>
      </w:r>
      <w:r w:rsidRPr="00A503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Nhóm trưởng đánh giá chính xác mức độ đóng góp của từng thành viên trong nhóm đối với đề tài.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157"/>
      </w:tblGrid>
      <w:tr w:rsidR="00D912BE" w:rsidRPr="00A503EB" w:rsidTr="00D912BE">
        <w:trPr>
          <w:trHeight w:val="1104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912BE" w:rsidRPr="00A503EB" w:rsidRDefault="00B95B69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19h04</w:t>
            </w:r>
            <w:r w:rsidR="00D912BE" w:rsidRPr="00A5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, ngày …</w:t>
            </w:r>
            <w:r w:rsidR="004102F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4</w:t>
            </w:r>
            <w:r w:rsidR="00D912BE" w:rsidRPr="00A5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…….. tháng ……</w:t>
            </w:r>
            <w:r w:rsidR="004102F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11</w:t>
            </w:r>
            <w:r w:rsidR="00D912BE" w:rsidRPr="00A5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 năm 202…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2</w:t>
            </w:r>
            <w:r w:rsidR="00D912BE" w:rsidRPr="00A5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..</w:t>
            </w:r>
          </w:p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Nhóm Sinh viên thực hiện</w:t>
            </w:r>
          </w:p>
          <w:p w:rsidR="00D912BE" w:rsidRPr="00A503EB" w:rsidRDefault="00D912BE" w:rsidP="00D912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03E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(Ký và ghi rõ họ tên)</w:t>
            </w:r>
          </w:p>
          <w:p w:rsidR="00D912BE" w:rsidRPr="00A503EB" w:rsidRDefault="00D912BE" w:rsidP="00D91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6DB7" w:rsidRPr="00B95B69" w:rsidRDefault="00B95B69">
      <w:pPr>
        <w:rPr>
          <w:sz w:val="44"/>
          <w:szCs w:val="44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B95B69">
        <w:rPr>
          <w:sz w:val="44"/>
          <w:szCs w:val="44"/>
        </w:rPr>
        <w:t>Lâm Tuấn Kiệt</w:t>
      </w:r>
    </w:p>
    <w:sectPr w:rsidR="000A6DB7" w:rsidRPr="00B95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232F"/>
    <w:multiLevelType w:val="hybridMultilevel"/>
    <w:tmpl w:val="DA883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F7A5B"/>
    <w:multiLevelType w:val="hybridMultilevel"/>
    <w:tmpl w:val="6D44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24752"/>
    <w:multiLevelType w:val="hybridMultilevel"/>
    <w:tmpl w:val="955A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E3843"/>
    <w:multiLevelType w:val="multilevel"/>
    <w:tmpl w:val="4FDE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BE"/>
    <w:rsid w:val="00035E9F"/>
    <w:rsid w:val="00092B68"/>
    <w:rsid w:val="000A6DB7"/>
    <w:rsid w:val="001025DE"/>
    <w:rsid w:val="00122AD2"/>
    <w:rsid w:val="001C230B"/>
    <w:rsid w:val="001E120D"/>
    <w:rsid w:val="0020054F"/>
    <w:rsid w:val="002E033E"/>
    <w:rsid w:val="00326906"/>
    <w:rsid w:val="004102F9"/>
    <w:rsid w:val="00507756"/>
    <w:rsid w:val="00582D24"/>
    <w:rsid w:val="005C05E3"/>
    <w:rsid w:val="00626F5C"/>
    <w:rsid w:val="0073743C"/>
    <w:rsid w:val="00780496"/>
    <w:rsid w:val="008A7F9D"/>
    <w:rsid w:val="009D045D"/>
    <w:rsid w:val="00A503EB"/>
    <w:rsid w:val="00A70F42"/>
    <w:rsid w:val="00A91363"/>
    <w:rsid w:val="00B27EAA"/>
    <w:rsid w:val="00B95B69"/>
    <w:rsid w:val="00BB0F53"/>
    <w:rsid w:val="00D57617"/>
    <w:rsid w:val="00D912BE"/>
    <w:rsid w:val="00EC3624"/>
    <w:rsid w:val="00F74575"/>
    <w:rsid w:val="00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EFC2"/>
  <w15:chartTrackingRefBased/>
  <w15:docId w15:val="{3E721EFB-88C3-4112-A2A4-9C6C5E3B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12BE"/>
  </w:style>
  <w:style w:type="paragraph" w:styleId="ListParagraph">
    <w:name w:val="List Paragraph"/>
    <w:basedOn w:val="Normal"/>
    <w:uiPriority w:val="34"/>
    <w:qFormat/>
    <w:rsid w:val="00626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2022-12-02T23:54:00Z</dcterms:created>
  <dcterms:modified xsi:type="dcterms:W3CDTF">2022-12-02T23:58:00Z</dcterms:modified>
</cp:coreProperties>
</file>