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F429" w14:textId="77777777" w:rsidR="001E4C89" w:rsidRDefault="001E4C89" w:rsidP="001E4C89">
      <w:pPr>
        <w:rPr>
          <w:b/>
          <w:bCs/>
          <w:sz w:val="44"/>
          <w:szCs w:val="44"/>
        </w:rPr>
      </w:pPr>
    </w:p>
    <w:p w14:paraId="36DF7DFE" w14:textId="77777777" w:rsidR="00A931DA" w:rsidRDefault="001E4C89" w:rsidP="0038344A">
      <w:pPr>
        <w:jc w:val="center"/>
        <w:rPr>
          <w:b/>
          <w:bCs/>
          <w:sz w:val="52"/>
          <w:szCs w:val="52"/>
        </w:rPr>
      </w:pPr>
      <w:r w:rsidRPr="007A5B78">
        <w:rPr>
          <w:rFonts w:hint="eastAsia"/>
          <w:b/>
          <w:bCs/>
          <w:sz w:val="52"/>
          <w:szCs w:val="52"/>
        </w:rPr>
        <w:t>第</w:t>
      </w:r>
      <w:r w:rsidR="0038344A">
        <w:rPr>
          <w:rFonts w:hint="eastAsia"/>
          <w:b/>
          <w:bCs/>
          <w:sz w:val="52"/>
          <w:szCs w:val="52"/>
        </w:rPr>
        <w:t>九</w:t>
      </w:r>
      <w:r w:rsidRPr="007A5B78">
        <w:rPr>
          <w:rFonts w:hint="eastAsia"/>
          <w:b/>
          <w:bCs/>
          <w:sz w:val="52"/>
          <w:szCs w:val="52"/>
        </w:rPr>
        <w:t>届</w:t>
      </w:r>
      <w:r w:rsidR="0038344A">
        <w:rPr>
          <w:rFonts w:hint="eastAsia"/>
          <w:b/>
          <w:bCs/>
          <w:sz w:val="52"/>
          <w:szCs w:val="52"/>
        </w:rPr>
        <w:t>中国大学生程序设计竞赛</w:t>
      </w:r>
    </w:p>
    <w:p w14:paraId="4CF6BA7A" w14:textId="77777777" w:rsidR="00A931DA" w:rsidRDefault="0038344A" w:rsidP="00A931DA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（深圳）</w:t>
      </w:r>
    </w:p>
    <w:p w14:paraId="03EC5035" w14:textId="602029F6" w:rsidR="001E4C89" w:rsidRDefault="0038344A" w:rsidP="00A931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2FCA1DF" wp14:editId="11A0477E">
            <wp:extent cx="1644109" cy="1702234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260" cy="1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25D3" w14:textId="77777777" w:rsidR="001E4C89" w:rsidRDefault="001E4C89" w:rsidP="001E4C89">
      <w:pPr>
        <w:jc w:val="center"/>
        <w:rPr>
          <w:b/>
          <w:bCs/>
          <w:sz w:val="44"/>
          <w:szCs w:val="44"/>
        </w:rPr>
      </w:pPr>
    </w:p>
    <w:p w14:paraId="6A668F54" w14:textId="03EBBC03" w:rsidR="001E4C89" w:rsidRPr="00A10B17" w:rsidRDefault="00DC6C8C" w:rsidP="00A10B17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正式</w:t>
      </w:r>
      <w:r w:rsidR="001E4C89" w:rsidRPr="00B8492F">
        <w:rPr>
          <w:rFonts w:hint="eastAsia"/>
          <w:sz w:val="36"/>
          <w:szCs w:val="36"/>
        </w:rPr>
        <w:t>赛</w:t>
      </w:r>
    </w:p>
    <w:p w14:paraId="2EBBB9AA" w14:textId="321F926D" w:rsidR="00711E97" w:rsidRPr="00711E97" w:rsidRDefault="001E4C89" w:rsidP="003F6E1C">
      <w:pPr>
        <w:jc w:val="center"/>
        <w:rPr>
          <w:rFonts w:hint="eastAsia"/>
          <w:sz w:val="24"/>
          <w:szCs w:val="24"/>
        </w:rPr>
      </w:pPr>
      <w:r w:rsidRPr="009B711A">
        <w:rPr>
          <w:rFonts w:hint="eastAsia"/>
          <w:sz w:val="24"/>
          <w:szCs w:val="24"/>
        </w:rPr>
        <w:t>2</w:t>
      </w:r>
      <w:r w:rsidRPr="009B711A">
        <w:rPr>
          <w:sz w:val="24"/>
          <w:szCs w:val="24"/>
        </w:rPr>
        <w:t>023</w:t>
      </w:r>
      <w:r w:rsidRPr="009B711A">
        <w:rPr>
          <w:rFonts w:hint="eastAsia"/>
          <w:sz w:val="24"/>
          <w:szCs w:val="24"/>
        </w:rPr>
        <w:t>年</w:t>
      </w:r>
      <w:r w:rsidR="0038344A">
        <w:rPr>
          <w:sz w:val="24"/>
          <w:szCs w:val="24"/>
        </w:rPr>
        <w:t>11</w:t>
      </w:r>
      <w:r w:rsidRPr="009B711A">
        <w:rPr>
          <w:rFonts w:hint="eastAsia"/>
          <w:sz w:val="24"/>
          <w:szCs w:val="24"/>
        </w:rPr>
        <w:t>月</w:t>
      </w:r>
      <w:r w:rsidR="0038344A">
        <w:rPr>
          <w:rFonts w:hint="eastAsia"/>
          <w:sz w:val="24"/>
          <w:szCs w:val="24"/>
        </w:rPr>
        <w:t>1</w:t>
      </w:r>
      <w:r w:rsidR="00B86DBF">
        <w:rPr>
          <w:sz w:val="24"/>
          <w:szCs w:val="24"/>
        </w:rPr>
        <w:t>2</w:t>
      </w:r>
      <w:r w:rsidRPr="009B711A">
        <w:rPr>
          <w:rFonts w:hint="eastAsia"/>
          <w:sz w:val="24"/>
          <w:szCs w:val="24"/>
        </w:rPr>
        <w:t>日</w:t>
      </w:r>
      <w:r w:rsidR="00711E97" w:rsidRPr="009B711A">
        <w:rPr>
          <w:rFonts w:hint="eastAsia"/>
          <w:sz w:val="24"/>
          <w:szCs w:val="24"/>
        </w:rPr>
        <w:t xml:space="preserve"> </w:t>
      </w:r>
      <w:r w:rsidR="004379D6">
        <w:rPr>
          <w:sz w:val="24"/>
          <w:szCs w:val="24"/>
        </w:rPr>
        <w:t>09</w:t>
      </w:r>
      <w:r w:rsidRPr="009B711A">
        <w:rPr>
          <w:sz w:val="24"/>
          <w:szCs w:val="24"/>
        </w:rPr>
        <w:t>:</w:t>
      </w:r>
      <w:r w:rsidR="004379D6">
        <w:rPr>
          <w:sz w:val="24"/>
          <w:szCs w:val="24"/>
        </w:rPr>
        <w:t>0</w:t>
      </w:r>
      <w:r w:rsidRPr="009B711A">
        <w:rPr>
          <w:sz w:val="24"/>
          <w:szCs w:val="24"/>
        </w:rPr>
        <w:t>0-1</w:t>
      </w:r>
      <w:r w:rsidR="004379D6">
        <w:rPr>
          <w:sz w:val="24"/>
          <w:szCs w:val="24"/>
        </w:rPr>
        <w:t>4</w:t>
      </w:r>
      <w:r w:rsidR="00A87A89">
        <w:rPr>
          <w:sz w:val="24"/>
          <w:szCs w:val="24"/>
        </w:rPr>
        <w:t>:</w:t>
      </w:r>
      <w:r w:rsidR="004379D6">
        <w:rPr>
          <w:sz w:val="24"/>
          <w:szCs w:val="24"/>
        </w:rPr>
        <w:t>0</w:t>
      </w:r>
      <w:r w:rsidRPr="009B711A">
        <w:rPr>
          <w:sz w:val="24"/>
          <w:szCs w:val="24"/>
        </w:rPr>
        <w:t>0</w:t>
      </w:r>
    </w:p>
    <w:tbl>
      <w:tblPr>
        <w:tblStyle w:val="a5"/>
        <w:tblW w:w="10858" w:type="dxa"/>
        <w:tblInd w:w="-560" w:type="dxa"/>
        <w:tblLook w:val="04A0" w:firstRow="1" w:lastRow="0" w:firstColumn="1" w:lastColumn="0" w:noHBand="0" w:noVBand="1"/>
      </w:tblPr>
      <w:tblGrid>
        <w:gridCol w:w="794"/>
        <w:gridCol w:w="2194"/>
        <w:gridCol w:w="1249"/>
        <w:gridCol w:w="1210"/>
        <w:gridCol w:w="733"/>
        <w:gridCol w:w="2126"/>
        <w:gridCol w:w="1276"/>
        <w:gridCol w:w="1276"/>
      </w:tblGrid>
      <w:tr w:rsidR="00511F3F" w:rsidRPr="00F1347A" w14:paraId="39E39FB6" w14:textId="77777777" w:rsidTr="00903C24">
        <w:tc>
          <w:tcPr>
            <w:tcW w:w="794" w:type="dxa"/>
          </w:tcPr>
          <w:p w14:paraId="5423A812" w14:textId="77777777" w:rsidR="00511F3F" w:rsidRPr="00F1347A" w:rsidRDefault="00511F3F" w:rsidP="00903C24">
            <w:pPr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194" w:type="dxa"/>
          </w:tcPr>
          <w:p w14:paraId="76F39666" w14:textId="77777777" w:rsidR="00511F3F" w:rsidRPr="00F1347A" w:rsidRDefault="00511F3F" w:rsidP="00903C24">
            <w:pPr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题目名称</w:t>
            </w:r>
          </w:p>
        </w:tc>
        <w:tc>
          <w:tcPr>
            <w:tcW w:w="1249" w:type="dxa"/>
          </w:tcPr>
          <w:p w14:paraId="79DDBB6A" w14:textId="77777777" w:rsidR="00511F3F" w:rsidRPr="00F1347A" w:rsidRDefault="00511F3F" w:rsidP="00903C24">
            <w:pPr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时间限制</w:t>
            </w:r>
          </w:p>
        </w:tc>
        <w:tc>
          <w:tcPr>
            <w:tcW w:w="1210" w:type="dxa"/>
          </w:tcPr>
          <w:p w14:paraId="4A6BD528" w14:textId="77777777" w:rsidR="00511F3F" w:rsidRPr="00F1347A" w:rsidRDefault="00511F3F" w:rsidP="00903C24">
            <w:pPr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内存限制</w:t>
            </w:r>
          </w:p>
        </w:tc>
        <w:tc>
          <w:tcPr>
            <w:tcW w:w="733" w:type="dxa"/>
          </w:tcPr>
          <w:p w14:paraId="25DD3EEB" w14:textId="77777777" w:rsidR="00511F3F" w:rsidRPr="00F1347A" w:rsidRDefault="00511F3F" w:rsidP="00903C24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126" w:type="dxa"/>
          </w:tcPr>
          <w:p w14:paraId="33C3799D" w14:textId="77777777" w:rsidR="00511F3F" w:rsidRPr="00F1347A" w:rsidRDefault="00511F3F" w:rsidP="00903C24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题目名称</w:t>
            </w:r>
          </w:p>
        </w:tc>
        <w:tc>
          <w:tcPr>
            <w:tcW w:w="1276" w:type="dxa"/>
          </w:tcPr>
          <w:p w14:paraId="6D1D575F" w14:textId="77777777" w:rsidR="00511F3F" w:rsidRPr="00F1347A" w:rsidRDefault="00511F3F" w:rsidP="00903C24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时间限制</w:t>
            </w:r>
          </w:p>
        </w:tc>
        <w:tc>
          <w:tcPr>
            <w:tcW w:w="1276" w:type="dxa"/>
          </w:tcPr>
          <w:p w14:paraId="19ADC177" w14:textId="77777777" w:rsidR="00511F3F" w:rsidRPr="00F1347A" w:rsidRDefault="00511F3F" w:rsidP="00903C24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 w:rsidRPr="00F1347A">
              <w:rPr>
                <w:rFonts w:hint="eastAsia"/>
                <w:b/>
                <w:bCs/>
                <w:sz w:val="24"/>
                <w:szCs w:val="24"/>
              </w:rPr>
              <w:t>内存限制</w:t>
            </w:r>
          </w:p>
        </w:tc>
      </w:tr>
      <w:tr w:rsidR="00511F3F" w14:paraId="19E1E062" w14:textId="77777777" w:rsidTr="00903C24">
        <w:tc>
          <w:tcPr>
            <w:tcW w:w="794" w:type="dxa"/>
          </w:tcPr>
          <w:p w14:paraId="6C72ECC5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0FF231BD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一道好题</w:t>
            </w:r>
          </w:p>
        </w:tc>
        <w:tc>
          <w:tcPr>
            <w:tcW w:w="1249" w:type="dxa"/>
          </w:tcPr>
          <w:p w14:paraId="596ACFFD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71B9FCD1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0724CAF3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2126" w:type="dxa"/>
          </w:tcPr>
          <w:p w14:paraId="298A8AD8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快速散列变换</w:t>
            </w:r>
          </w:p>
        </w:tc>
        <w:tc>
          <w:tcPr>
            <w:tcW w:w="1276" w:type="dxa"/>
          </w:tcPr>
          <w:p w14:paraId="42FD4DA5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76" w:type="dxa"/>
          </w:tcPr>
          <w:p w14:paraId="0A98903B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11F3F" w14:paraId="1CD0DF27" w14:textId="77777777" w:rsidTr="00903C24">
        <w:tc>
          <w:tcPr>
            <w:tcW w:w="794" w:type="dxa"/>
          </w:tcPr>
          <w:p w14:paraId="0969C4E1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39B2A4D6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借口</w:t>
            </w:r>
          </w:p>
        </w:tc>
        <w:tc>
          <w:tcPr>
            <w:tcW w:w="1249" w:type="dxa"/>
          </w:tcPr>
          <w:p w14:paraId="156A68F5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2E492FDC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48BDCEE2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14:paraId="34B68447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不定方程</w:t>
            </w:r>
          </w:p>
        </w:tc>
        <w:tc>
          <w:tcPr>
            <w:tcW w:w="1276" w:type="dxa"/>
          </w:tcPr>
          <w:p w14:paraId="58FD58E8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76" w:type="dxa"/>
          </w:tcPr>
          <w:p w14:paraId="0A489034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11F3F" w14:paraId="2D77D311" w14:textId="77777777" w:rsidTr="00903C24">
        <w:tc>
          <w:tcPr>
            <w:tcW w:w="794" w:type="dxa"/>
          </w:tcPr>
          <w:p w14:paraId="140DA0DB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194" w:type="dxa"/>
          </w:tcPr>
          <w:p w14:paraId="69E0A22F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报数I</w:t>
            </w:r>
            <w:r>
              <w:rPr>
                <w:sz w:val="24"/>
                <w:szCs w:val="24"/>
              </w:rPr>
              <w:t>II</w:t>
            </w:r>
          </w:p>
        </w:tc>
        <w:tc>
          <w:tcPr>
            <w:tcW w:w="1249" w:type="dxa"/>
          </w:tcPr>
          <w:p w14:paraId="69BAE0DB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41510E18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5D969512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126" w:type="dxa"/>
          </w:tcPr>
          <w:p w14:paraId="74E1B205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计数器清零问题</w:t>
            </w:r>
          </w:p>
        </w:tc>
        <w:tc>
          <w:tcPr>
            <w:tcW w:w="1276" w:type="dxa"/>
          </w:tcPr>
          <w:p w14:paraId="11776BE5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76" w:type="dxa"/>
          </w:tcPr>
          <w:p w14:paraId="2D72F042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11F3F" w14:paraId="3664B635" w14:textId="77777777" w:rsidTr="00903C24">
        <w:tc>
          <w:tcPr>
            <w:tcW w:w="794" w:type="dxa"/>
          </w:tcPr>
          <w:p w14:paraId="68E90AC4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194" w:type="dxa"/>
          </w:tcPr>
          <w:p w14:paraId="4F4EE801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机器人兄弟</w:t>
            </w:r>
          </w:p>
        </w:tc>
        <w:tc>
          <w:tcPr>
            <w:tcW w:w="1249" w:type="dxa"/>
          </w:tcPr>
          <w:p w14:paraId="2127504C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7C403698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467B4DE5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26" w:type="dxa"/>
          </w:tcPr>
          <w:p w14:paraId="03681A98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四国军棋</w:t>
            </w:r>
          </w:p>
        </w:tc>
        <w:tc>
          <w:tcPr>
            <w:tcW w:w="1276" w:type="dxa"/>
          </w:tcPr>
          <w:p w14:paraId="4BD0E8DF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76" w:type="dxa"/>
          </w:tcPr>
          <w:p w14:paraId="2882A0EF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11F3F" w14:paraId="67132C0B" w14:textId="77777777" w:rsidTr="00903C24">
        <w:tc>
          <w:tcPr>
            <w:tcW w:w="794" w:type="dxa"/>
          </w:tcPr>
          <w:p w14:paraId="50AEF0BC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194" w:type="dxa"/>
          </w:tcPr>
          <w:p w14:paraId="62564233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二合一</w:t>
            </w:r>
          </w:p>
        </w:tc>
        <w:tc>
          <w:tcPr>
            <w:tcW w:w="1249" w:type="dxa"/>
          </w:tcPr>
          <w:p w14:paraId="22367991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1EE27DC1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71FF12ED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126" w:type="dxa"/>
          </w:tcPr>
          <w:p w14:paraId="618608AE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有棵有根树</w:t>
            </w:r>
          </w:p>
        </w:tc>
        <w:tc>
          <w:tcPr>
            <w:tcW w:w="1276" w:type="dxa"/>
          </w:tcPr>
          <w:p w14:paraId="6E07DB57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76" w:type="dxa"/>
          </w:tcPr>
          <w:p w14:paraId="3E769A88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11F3F" w14:paraId="0F910CD6" w14:textId="77777777" w:rsidTr="00903C24">
        <w:tc>
          <w:tcPr>
            <w:tcW w:w="794" w:type="dxa"/>
          </w:tcPr>
          <w:p w14:paraId="658D9DA0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194" w:type="dxa"/>
          </w:tcPr>
          <w:p w14:paraId="04E4F818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见面礼</w:t>
            </w:r>
          </w:p>
        </w:tc>
        <w:tc>
          <w:tcPr>
            <w:tcW w:w="1249" w:type="dxa"/>
          </w:tcPr>
          <w:p w14:paraId="5F0E5296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4383223A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18C4EDD4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2126" w:type="dxa"/>
          </w:tcPr>
          <w:p w14:paraId="55E4A0ED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三数之和</w:t>
            </w:r>
          </w:p>
        </w:tc>
        <w:tc>
          <w:tcPr>
            <w:tcW w:w="1276" w:type="dxa"/>
          </w:tcPr>
          <w:p w14:paraId="3EFE85CE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.0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76" w:type="dxa"/>
          </w:tcPr>
          <w:p w14:paraId="45600448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11F3F" w14:paraId="5D7D715A" w14:textId="77777777" w:rsidTr="00903C24">
        <w:tc>
          <w:tcPr>
            <w:tcW w:w="794" w:type="dxa"/>
          </w:tcPr>
          <w:p w14:paraId="4AA61694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2194" w:type="dxa"/>
          </w:tcPr>
          <w:p w14:paraId="60BD0561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相似基因序列问题</w:t>
            </w:r>
          </w:p>
        </w:tc>
        <w:tc>
          <w:tcPr>
            <w:tcW w:w="1249" w:type="dxa"/>
          </w:tcPr>
          <w:p w14:paraId="4E843D5E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 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  <w:tc>
          <w:tcPr>
            <w:tcW w:w="1210" w:type="dxa"/>
          </w:tcPr>
          <w:p w14:paraId="423324E7" w14:textId="77777777" w:rsidR="00511F3F" w:rsidRDefault="00511F3F" w:rsidP="00903C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12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14:paraId="3F1B7F05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CE4B923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D9F30C9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F1F43EC" w14:textId="77777777" w:rsidR="00511F3F" w:rsidRDefault="00511F3F" w:rsidP="00903C2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88D01E1" w14:textId="05AFA85E" w:rsidR="001E4C89" w:rsidRPr="00511F3F" w:rsidRDefault="00711E97" w:rsidP="00511F3F">
      <w:pPr>
        <w:jc w:val="center"/>
        <w:rPr>
          <w:rFonts w:hint="eastAsia"/>
          <w:sz w:val="24"/>
          <w:szCs w:val="24"/>
        </w:rPr>
      </w:pPr>
      <w:r w:rsidRPr="00711E97">
        <w:rPr>
          <w:rFonts w:hint="eastAsia"/>
          <w:sz w:val="24"/>
          <w:szCs w:val="24"/>
        </w:rPr>
        <w:t xml:space="preserve">本试题册共 </w:t>
      </w:r>
      <w:r w:rsidR="00B9290D">
        <w:rPr>
          <w:sz w:val="24"/>
          <w:szCs w:val="24"/>
        </w:rPr>
        <w:t>13</w:t>
      </w:r>
      <w:r w:rsidRPr="00711E97">
        <w:rPr>
          <w:sz w:val="24"/>
          <w:szCs w:val="24"/>
        </w:rPr>
        <w:t xml:space="preserve"> </w:t>
      </w:r>
      <w:r w:rsidRPr="00711E97">
        <w:rPr>
          <w:rFonts w:hint="eastAsia"/>
          <w:sz w:val="24"/>
          <w:szCs w:val="24"/>
        </w:rPr>
        <w:t>题，</w:t>
      </w:r>
      <w:r w:rsidR="00511F3F">
        <w:rPr>
          <w:sz w:val="24"/>
          <w:szCs w:val="24"/>
        </w:rPr>
        <w:t>28</w:t>
      </w:r>
      <w:r w:rsidRPr="00711E97">
        <w:rPr>
          <w:sz w:val="24"/>
          <w:szCs w:val="24"/>
        </w:rPr>
        <w:t xml:space="preserve"> </w:t>
      </w:r>
      <w:r w:rsidRPr="00711E97">
        <w:rPr>
          <w:rFonts w:hint="eastAsia"/>
          <w:sz w:val="24"/>
          <w:szCs w:val="24"/>
        </w:rPr>
        <w:t>页</w:t>
      </w:r>
    </w:p>
    <w:p w14:paraId="0FEB2775" w14:textId="619AB0B0" w:rsidR="001E4C89" w:rsidRPr="001E4C89" w:rsidRDefault="001E4C89" w:rsidP="001E4C89">
      <w:pPr>
        <w:jc w:val="center"/>
        <w:rPr>
          <w:sz w:val="32"/>
          <w:szCs w:val="32"/>
        </w:rPr>
      </w:pPr>
      <w:r>
        <w:t xml:space="preserve">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9721B04" wp14:editId="3CE3FCD4">
            <wp:extent cx="332045" cy="4055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8" cy="4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DFCB51D" wp14:editId="61E5844F">
            <wp:extent cx="323068" cy="372148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39" cy="3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3F01F1B" wp14:editId="3EDACC74">
            <wp:extent cx="448627" cy="448302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8" cy="4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89" w:rsidRPr="001E4C89" w:rsidSect="007A5B7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0190" w14:textId="77777777" w:rsidR="00A305B9" w:rsidRDefault="00A305B9" w:rsidP="00511F3F">
      <w:r>
        <w:separator/>
      </w:r>
    </w:p>
  </w:endnote>
  <w:endnote w:type="continuationSeparator" w:id="0">
    <w:p w14:paraId="2C0BED62" w14:textId="77777777" w:rsidR="00A305B9" w:rsidRDefault="00A305B9" w:rsidP="0051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DFA1" w14:textId="77777777" w:rsidR="00A305B9" w:rsidRDefault="00A305B9" w:rsidP="00511F3F">
      <w:r>
        <w:separator/>
      </w:r>
    </w:p>
  </w:footnote>
  <w:footnote w:type="continuationSeparator" w:id="0">
    <w:p w14:paraId="57312EFD" w14:textId="77777777" w:rsidR="00A305B9" w:rsidRDefault="00A305B9" w:rsidP="00511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89"/>
    <w:rsid w:val="001E4C89"/>
    <w:rsid w:val="002A41B8"/>
    <w:rsid w:val="0038344A"/>
    <w:rsid w:val="003F6E1C"/>
    <w:rsid w:val="004379D6"/>
    <w:rsid w:val="00511F3F"/>
    <w:rsid w:val="00711E97"/>
    <w:rsid w:val="00761DA5"/>
    <w:rsid w:val="007A5B78"/>
    <w:rsid w:val="008C327A"/>
    <w:rsid w:val="008C7CFA"/>
    <w:rsid w:val="009B711A"/>
    <w:rsid w:val="00A10B17"/>
    <w:rsid w:val="00A305B9"/>
    <w:rsid w:val="00A46853"/>
    <w:rsid w:val="00A87A89"/>
    <w:rsid w:val="00A931DA"/>
    <w:rsid w:val="00B8492F"/>
    <w:rsid w:val="00B86DBF"/>
    <w:rsid w:val="00B9290D"/>
    <w:rsid w:val="00D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D2E7"/>
  <w15:chartTrackingRefBased/>
  <w15:docId w15:val="{3DAF314A-61A3-4331-B96A-D0E7B8B0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E4C8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E4C89"/>
  </w:style>
  <w:style w:type="table" w:styleId="a5">
    <w:name w:val="Table Grid"/>
    <w:basedOn w:val="a1"/>
    <w:uiPriority w:val="39"/>
    <w:rsid w:val="00B84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11F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1F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1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1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CSGrandeur</dc:creator>
  <cp:keywords/>
  <dc:description/>
  <cp:lastModifiedBy>凯文 迟</cp:lastModifiedBy>
  <cp:revision>11</cp:revision>
  <cp:lastPrinted>2023-05-12T08:29:00Z</cp:lastPrinted>
  <dcterms:created xsi:type="dcterms:W3CDTF">2023-05-12T08:31:00Z</dcterms:created>
  <dcterms:modified xsi:type="dcterms:W3CDTF">2023-11-11T02:49:00Z</dcterms:modified>
</cp:coreProperties>
</file>