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388173">
      <w:pPr>
        <w:jc w:val="center"/>
        <w:rPr>
          <w:b/>
          <w:bCs/>
          <w:sz w:val="24"/>
          <w:szCs w:val="24"/>
          <w:lang w:val="ru-RU"/>
        </w:rPr>
      </w:pPr>
      <w:bookmarkStart w:id="0" w:name="_Toc1201709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4810760</wp:posOffset>
                </wp:positionH>
                <wp:positionV relativeFrom="paragraph">
                  <wp:posOffset>-281940</wp:posOffset>
                </wp:positionV>
                <wp:extent cx="1985010" cy="29019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105ACC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6" o:spt="202" type="#_x0000_t202" style="position:absolute;left:0pt;margin-left:378.8pt;margin-top:-22.2pt;height:22.85pt;width:156.3pt;z-index:251661312;mso-width-relative:page;mso-height-relative:page;" filled="f" stroked="f" coordsize="21600,21600" o:gfxdata="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3J0zw2AAA&#10;AAoBAAAPAAAAAAAAAAEAIAAAACIAAABkcnMvZG93bnJldi54bWxQSwECFAAUAAAACACHTuJAVhu6&#10;uB4CAAAa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1105ACC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МИНИСТЕРСТВО ОБРАЗОВАНИЯ ОРЕНБУРГСКОЙ ОБЛАСТИ</w:t>
      </w:r>
    </w:p>
    <w:p w14:paraId="7A13A9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ГОСУДАРСТВЕННОЕ БЮДЖЕТНОЕ ОБРАЗОВАТЕЛЬНОЕ </w:t>
      </w:r>
    </w:p>
    <w:p w14:paraId="21F829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УЧРЕЖДЕНИЕ СРЕДНЕГО ПРОФЕССИОНАЛЬНОГО ОБРАЗОВАНИЯ</w:t>
      </w:r>
    </w:p>
    <w:p w14:paraId="010F4F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«ОРЕНБУРГСКИЙ КОЛЛЕДЖ ЭКОНОМИКИ И ИНФОРМАТИКИ»</w:t>
      </w:r>
    </w:p>
    <w:p w14:paraId="5B434A0C"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(ГАПОУ СПО ОКЭИ)</w:t>
      </w:r>
    </w:p>
    <w:p w14:paraId="0B2E95C7">
      <w:pPr>
        <w:jc w:val="center"/>
        <w:rPr>
          <w:sz w:val="28"/>
          <w:lang w:val="ru-RU"/>
        </w:rPr>
      </w:pPr>
    </w:p>
    <w:p w14:paraId="6225ABC3">
      <w:pPr>
        <w:jc w:val="center"/>
        <w:rPr>
          <w:sz w:val="28"/>
          <w:lang w:val="ru-RU"/>
        </w:rPr>
      </w:pPr>
    </w:p>
    <w:p w14:paraId="1B58276F">
      <w:pPr>
        <w:jc w:val="center"/>
        <w:rPr>
          <w:sz w:val="28"/>
          <w:lang w:val="ru-RU"/>
        </w:rPr>
      </w:pPr>
    </w:p>
    <w:p w14:paraId="4FC0EEBB">
      <w:pPr>
        <w:jc w:val="center"/>
        <w:rPr>
          <w:sz w:val="28"/>
          <w:lang w:val="ru-RU"/>
        </w:rPr>
      </w:pPr>
    </w:p>
    <w:p w14:paraId="230EB016">
      <w:pPr>
        <w:rPr>
          <w:sz w:val="28"/>
          <w:lang w:val="ru-RU"/>
        </w:rPr>
      </w:pPr>
    </w:p>
    <w:p w14:paraId="5DD4B7F1">
      <w:pPr>
        <w:jc w:val="center"/>
        <w:rPr>
          <w:sz w:val="28"/>
          <w:lang w:val="ru-RU"/>
        </w:rPr>
      </w:pPr>
    </w:p>
    <w:p w14:paraId="362A7CD5">
      <w:pPr>
        <w:jc w:val="both"/>
        <w:rPr>
          <w:sz w:val="28"/>
          <w:lang w:val="ru-RU"/>
        </w:rPr>
      </w:pPr>
    </w:p>
    <w:p w14:paraId="38D9B408">
      <w:pPr>
        <w:jc w:val="center"/>
        <w:rPr>
          <w:sz w:val="28"/>
          <w:lang w:val="ru-RU"/>
        </w:rPr>
      </w:pPr>
    </w:p>
    <w:p w14:paraId="07369441">
      <w:pPr>
        <w:jc w:val="center"/>
        <w:rPr>
          <w:b/>
          <w:sz w:val="32"/>
          <w:lang w:val="ru-RU"/>
        </w:rPr>
      </w:pPr>
    </w:p>
    <w:p w14:paraId="394828D9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 w14:paraId="7982140B"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    </w:t>
      </w:r>
    </w:p>
    <w:p w14:paraId="597ADF3C">
      <w:pPr>
        <w:jc w:val="center"/>
        <w:rPr>
          <w:rFonts w:ascii="GOST type A" w:hAnsi="GOST type A"/>
          <w:i/>
          <w:iCs/>
          <w:sz w:val="36"/>
          <w:lang w:val="ru-RU"/>
        </w:rPr>
      </w:pPr>
      <w:r>
        <w:rPr>
          <w:rFonts w:ascii="GOST type A" w:hAnsi="GOST type A"/>
          <w:i/>
          <w:iCs/>
          <w:sz w:val="36"/>
          <w:lang w:val="ru-RU"/>
        </w:rPr>
        <w:t>ОКЭИ 09.02.07. 432</w:t>
      </w:r>
      <w:r>
        <w:rPr>
          <w:rFonts w:hint="default" w:ascii="GOST type A" w:hAnsi="GOST type A"/>
          <w:i/>
          <w:iCs/>
          <w:sz w:val="36"/>
          <w:lang w:val="ru-RU"/>
        </w:rPr>
        <w:t>4</w:t>
      </w:r>
      <w:r>
        <w:rPr>
          <w:rFonts w:ascii="GOST type A" w:hAnsi="GOST type A"/>
          <w:i/>
          <w:iCs/>
          <w:sz w:val="36"/>
          <w:lang w:val="ru-RU"/>
        </w:rPr>
        <w:t xml:space="preserve">. </w:t>
      </w:r>
      <w:r>
        <w:rPr>
          <w:rFonts w:hint="default" w:ascii="GOST type A" w:hAnsi="GOST type A"/>
          <w:i/>
          <w:iCs/>
          <w:sz w:val="36"/>
          <w:lang w:val="ru-RU"/>
        </w:rPr>
        <w:t>09</w:t>
      </w:r>
      <w:r>
        <w:rPr>
          <w:rFonts w:ascii="GOST type A" w:hAnsi="GOST type A"/>
          <w:i/>
          <w:iCs/>
          <w:color w:val="auto"/>
          <w:sz w:val="36"/>
          <w:highlight w:val="none"/>
          <w:shd w:val="clear" w:color="auto" w:fill="auto"/>
          <w:lang w:val="ru-RU"/>
        </w:rPr>
        <w:t xml:space="preserve"> </w:t>
      </w:r>
      <w:r>
        <w:rPr>
          <w:rFonts w:ascii="GOST type A" w:hAnsi="GOST type A"/>
          <w:i/>
          <w:iCs/>
          <w:sz w:val="36"/>
          <w:lang w:val="ru-RU"/>
        </w:rPr>
        <w:t>ПЗ</w:t>
      </w:r>
    </w:p>
    <w:p w14:paraId="2C9213A9">
      <w:pPr>
        <w:jc w:val="center"/>
        <w:rPr>
          <w:rFonts w:ascii="Times New Roman" w:hAnsi="Times New Roman" w:cs="Times New Roman"/>
          <w:sz w:val="36"/>
          <w:vertAlign w:val="superscript"/>
          <w:lang w:val="ru-RU"/>
        </w:rPr>
      </w:pPr>
      <w:r>
        <w:rPr>
          <w:rFonts w:ascii="Times New Roman" w:hAnsi="Times New Roman" w:cs="Times New Roman"/>
          <w:sz w:val="36"/>
          <w:vertAlign w:val="superscript"/>
          <w:lang w:val="ru-RU"/>
        </w:rPr>
        <w:t>(код документа)</w:t>
      </w:r>
    </w:p>
    <w:p w14:paraId="070D9429">
      <w:pPr>
        <w:jc w:val="center"/>
        <w:rPr>
          <w:sz w:val="36"/>
          <w:vertAlign w:val="superscript"/>
          <w:lang w:val="ru-RU"/>
        </w:rPr>
      </w:pPr>
    </w:p>
    <w:p w14:paraId="2443AA90">
      <w:pPr>
        <w:rPr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      </w:t>
      </w:r>
      <w:r>
        <w:rPr>
          <w:sz w:val="28"/>
          <w:u w:val="single"/>
          <w:lang w:val="ru-RU"/>
        </w:rPr>
        <w:t xml:space="preserve">                             </w:t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ascii="GOST type A" w:hAnsi="GOST type A"/>
          <w:sz w:val="28"/>
          <w:u w:val="single"/>
        </w:rPr>
        <w:t>    </w:t>
      </w:r>
      <w:r>
        <w:rPr>
          <w:rFonts w:ascii="GOST type A" w:hAnsi="GOST type A"/>
          <w:sz w:val="28"/>
          <w:u w:val="single"/>
          <w:lang w:val="ru-RU"/>
        </w:rPr>
        <w:t>                        </w:t>
      </w:r>
    </w:p>
    <w:p w14:paraId="1AF3461C">
      <w:pPr>
        <w:rPr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         </w:t>
      </w:r>
      <w:r>
        <w:rPr>
          <w:sz w:val="28"/>
          <w:u w:val="single"/>
          <w:lang w:val="ru-RU"/>
        </w:rPr>
        <w:t xml:space="preserve">                              </w:t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ascii="GOST type A" w:hAnsi="GOST type A"/>
          <w:i/>
          <w:iCs/>
          <w:sz w:val="28"/>
          <w:u w:val="single"/>
          <w:lang w:val="ru-RU"/>
        </w:rPr>
        <w:tab/>
      </w:r>
      <w:r>
        <w:rPr>
          <w:rFonts w:ascii="GOST type A" w:hAnsi="GOST type A"/>
          <w:i/>
          <w:iCs/>
          <w:sz w:val="28"/>
          <w:u w:val="single"/>
          <w:lang w:val="ru-RU"/>
        </w:rPr>
        <w:tab/>
      </w:r>
      <w:r>
        <w:rPr>
          <w:rFonts w:ascii="GOST type A" w:hAnsi="GOST type A"/>
          <w:i/>
          <w:iCs/>
          <w:sz w:val="28"/>
          <w:u w:val="single"/>
          <w:lang w:val="ru-RU"/>
        </w:rPr>
        <w:tab/>
      </w:r>
      <w:r>
        <w:rPr>
          <w:rFonts w:ascii="GOST type A" w:hAnsi="GOST type A"/>
          <w:i/>
          <w:iCs/>
          <w:sz w:val="28"/>
          <w:u w:val="single"/>
          <w:lang w:val="ru-RU"/>
        </w:rPr>
        <w:t xml:space="preserve">      </w:t>
      </w:r>
    </w:p>
    <w:p w14:paraId="15B6A971">
      <w:pPr>
        <w:jc w:val="both"/>
        <w:rPr>
          <w:sz w:val="28"/>
          <w:lang w:val="ru-RU"/>
        </w:rPr>
      </w:pPr>
    </w:p>
    <w:p w14:paraId="3D86197E">
      <w:pPr>
        <w:jc w:val="both"/>
        <w:rPr>
          <w:sz w:val="28"/>
          <w:lang w:val="ru-RU"/>
        </w:rPr>
      </w:pPr>
    </w:p>
    <w:p w14:paraId="1CADB86D">
      <w:pPr>
        <w:jc w:val="both"/>
        <w:rPr>
          <w:sz w:val="28"/>
          <w:lang w:val="ru-RU"/>
        </w:rPr>
      </w:pPr>
    </w:p>
    <w:p w14:paraId="56606E85">
      <w:pPr>
        <w:jc w:val="both"/>
        <w:rPr>
          <w:sz w:val="28"/>
          <w:lang w:val="ru-RU"/>
        </w:rPr>
      </w:pPr>
    </w:p>
    <w:p w14:paraId="3ABC1510">
      <w:pPr>
        <w:jc w:val="both"/>
        <w:rPr>
          <w:sz w:val="28"/>
          <w:lang w:val="ru-RU"/>
        </w:rPr>
      </w:pPr>
    </w:p>
    <w:p w14:paraId="7FA19707">
      <w:pPr>
        <w:jc w:val="both"/>
        <w:rPr>
          <w:sz w:val="28"/>
          <w:lang w:val="ru-RU"/>
        </w:rPr>
      </w:pPr>
      <w:r>
        <w:rPr>
          <w:rStyle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189865</wp:posOffset>
                </wp:positionV>
                <wp:extent cx="4236720" cy="0"/>
                <wp:effectExtent l="0" t="4445" r="0" b="5080"/>
                <wp:wrapNone/>
                <wp:docPr id="1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672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117.75pt;margin-top:14.95pt;height:0pt;width:333.6pt;z-index:251662336;mso-width-relative:page;mso-height-relative:page;" filled="f" stroked="t" coordsize="21600,21600" o:gfxdata="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GSdg1gAAAAkBAAAPAAAAAAAAAAEAIAAA&#10;ACIAAABkcnMvZG93bnJldi54bWxQSwECFAAUAAAACACHTuJABjwR3w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0"/>
          <w:lang w:val="ru-RU"/>
        </w:rPr>
        <w:t>Количество листов</w:t>
      </w: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       </w:t>
      </w:r>
    </w:p>
    <w:p w14:paraId="04AF23C9">
      <w:pPr>
        <w:jc w:val="both"/>
        <w:rPr>
          <w:sz w:val="28"/>
          <w:lang w:val="ru-RU"/>
        </w:rPr>
      </w:pPr>
      <w:r>
        <w:rPr>
          <w:rStyle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194945</wp:posOffset>
                </wp:positionV>
                <wp:extent cx="4470400" cy="0"/>
                <wp:effectExtent l="0" t="4445" r="0" b="5080"/>
                <wp:wrapNone/>
                <wp:docPr id="4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083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102pt;margin-top:15.35pt;height:0pt;width:352pt;z-index:251663360;mso-width-relative:page;mso-height-relative:page;" filled="f" stroked="t" coordsize="21600,21600" o:gfxdata="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hp14bWAAAACQEAAA8AAAAAAAAAAQAg&#10;AAAAIgAAAGRycy9kb3ducmV2LnhtbFBLAQIUABQAAAAIAIdO4kAfHd6sEAIAAAgEAAAOAAAAAAAA&#10;AAEAIAAAACUBAABkcnMvZTJvRG9jLnhtbFBLBQYAAAAABgAGAFkBAACn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0"/>
          <w:lang w:val="ru-RU"/>
        </w:rPr>
        <w:t>Дата готовности</w:t>
      </w:r>
      <w:r>
        <w:rPr>
          <w:sz w:val="28"/>
          <w:lang w:val="ru-RU"/>
        </w:rPr>
        <w:t xml:space="preserve"> 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</w:t>
      </w:r>
    </w:p>
    <w:p w14:paraId="31FB261D">
      <w:pPr>
        <w:jc w:val="both"/>
        <w:rPr>
          <w:sz w:val="28"/>
          <w:lang w:val="ru-RU"/>
        </w:rPr>
      </w:pPr>
      <w:r>
        <w:rPr>
          <w:rStyle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186055</wp:posOffset>
                </wp:positionV>
                <wp:extent cx="4684395" cy="0"/>
                <wp:effectExtent l="0" t="4445" r="0" b="5080"/>
                <wp:wrapNone/>
                <wp:docPr id="4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3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84.75pt;margin-top:14.65pt;height:0pt;width:368.85pt;z-index:251664384;mso-width-relative:page;mso-height-relative:page;" filled="f" stroked="t" coordsize="21600,21600" o:gfxdata="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bcZWL1gAAAAkBAAAPAAAAAAAAAAEA&#10;IAAAACIAAABkcnMvZG93bnJldi54bWxQSwECFAAUAAAACACHTuJAT8JthxECAAAIBAAADgAAAAAA&#10;AAABACAAAAAlAQAAZHJzL2Uyb0RvYy54bWxQSwUGAAAAAAYABgBZAQAAq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0"/>
          <w:lang w:val="ru-RU"/>
        </w:rPr>
        <w:t>Руководитель</w:t>
      </w:r>
      <w:r>
        <w:rPr>
          <w:sz w:val="28"/>
          <w:lang w:val="ru-RU"/>
        </w:rPr>
        <w:t xml:space="preserve">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</w:t>
      </w:r>
      <w:r>
        <w:rPr>
          <w:rFonts w:ascii="GOST type A" w:hAnsi="GOST type A"/>
          <w:i/>
          <w:iCs/>
          <w:sz w:val="28"/>
          <w:lang w:val="ru-RU"/>
        </w:rPr>
        <w:t xml:space="preserve">  </w:t>
      </w:r>
    </w:p>
    <w:p w14:paraId="4C2353C0">
      <w:pPr>
        <w:jc w:val="both"/>
        <w:rPr>
          <w:sz w:val="28"/>
          <w:lang w:val="ru-RU"/>
        </w:rPr>
      </w:pPr>
      <w:r>
        <w:rPr>
          <w:rStyle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190500</wp:posOffset>
                </wp:positionV>
                <wp:extent cx="4903470" cy="0"/>
                <wp:effectExtent l="0" t="4445" r="0" b="5080"/>
                <wp:wrapNone/>
                <wp:docPr id="5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347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69pt;margin-top:15pt;height:0pt;width:386.1pt;z-index:251665408;mso-width-relative:page;mso-height-relative:page;" filled="f" stroked="t" coordsize="21600,21600" o:gfxdata="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jRXn1gAAAAkBAAAPAAAAAAAAAAEAIAAA&#10;ACIAAABkcnMvZG93bnJldi54bWxQSwECFAAUAAAACACHTuJAUVYs2A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0"/>
          <w:lang w:val="ru-RU"/>
        </w:rPr>
        <w:t>Разработал</w:t>
      </w:r>
      <w:r>
        <w:rPr>
          <w:sz w:val="28"/>
          <w:lang w:val="ru-RU"/>
        </w:rPr>
        <w:t xml:space="preserve">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</w:t>
      </w:r>
    </w:p>
    <w:p w14:paraId="5D922B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179705</wp:posOffset>
                </wp:positionV>
                <wp:extent cx="1707515" cy="2540"/>
                <wp:effectExtent l="0" t="0" r="0" b="0"/>
                <wp:wrapNone/>
                <wp:docPr id="2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515" cy="25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7" o:spid="_x0000_s1026" o:spt="20" style="position:absolute;left:0pt;margin-left:319.4pt;margin-top:14.15pt;height:0.2pt;width:134.45pt;z-index:251666432;mso-width-relative:page;mso-height-relative:page;" filled="f" stroked="t" coordsize="21600,21600" o:gfxdata="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fRCb3XAAAACQEAAA8AAAAA&#10;AAAAAQAgAAAAIgAAAGRycy9kb3ducmV2LnhtbFBLAQIUABQAAAAIAIdO4kDcMqCTFQIAAAwEAAAO&#10;AAAAAAAAAAEAIAAAACYBAABkcnMvZTJvRG9jLnhtbFBLBQYAAAAABgAGAFkBAACt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Защищен____________________</w:t>
      </w:r>
      <w:r>
        <w:rPr>
          <w:rFonts w:ascii="Times New Roman" w:hAnsi="Times New Roman"/>
          <w:sz w:val="28"/>
          <w:szCs w:val="28"/>
          <w:lang w:val="ru-RU"/>
        </w:rPr>
        <w:t>_____</w:t>
      </w:r>
      <w:r>
        <w:rPr>
          <w:rFonts w:ascii="Times New Roman" w:hAnsi="Times New Roman" w:cs="Times New Roman"/>
          <w:sz w:val="28"/>
          <w:szCs w:val="28"/>
          <w:lang w:val="ru-RU"/>
        </w:rPr>
        <w:t>__ с оценкой</w:t>
      </w:r>
    </w:p>
    <w:p w14:paraId="649B74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r>
        <w:rPr>
          <w:rFonts w:ascii="Times New Roman" w:hAnsi="Times New Roman" w:cs="Times New Roman"/>
          <w:sz w:val="21"/>
          <w:szCs w:val="21"/>
          <w:lang w:val="ru-RU"/>
        </w:rPr>
        <w:t>(дата)</w:t>
      </w:r>
    </w:p>
    <w:p w14:paraId="62DA12CB">
      <w:pPr>
        <w:pStyle w:val="22"/>
        <w:ind w:left="0" w:leftChars="0" w:firstLine="0" w:firstLineChars="0"/>
      </w:pPr>
    </w:p>
    <w:p w14:paraId="75B24745">
      <w:pPr>
        <w:pStyle w:val="22"/>
        <w:ind w:left="0" w:leftChars="0" w:firstLine="0" w:firstLineChars="0"/>
      </w:pPr>
    </w:p>
    <w:p w14:paraId="213ECCC8">
      <w:pPr>
        <w:pStyle w:val="22"/>
        <w:ind w:left="0" w:leftChars="0" w:firstLine="0" w:firstLineChars="0"/>
      </w:pPr>
    </w:p>
    <w:p w14:paraId="754249F7">
      <w:pPr>
        <w:pStyle w:val="22"/>
        <w:ind w:left="0" w:leftChars="0" w:firstLine="0" w:firstLineChars="0"/>
      </w:pPr>
    </w:p>
    <w:p w14:paraId="2A08B104">
      <w:pPr>
        <w:pStyle w:val="22"/>
        <w:ind w:left="0" w:leftChars="0" w:firstLine="0" w:firstLineChars="0"/>
      </w:pPr>
    </w:p>
    <w:p w14:paraId="1B089AA2">
      <w:pPr>
        <w:pStyle w:val="22"/>
        <w:ind w:left="0" w:leftChars="0" w:firstLine="0" w:firstLineChars="0"/>
      </w:pPr>
    </w:p>
    <w:p w14:paraId="10156020">
      <w:pPr>
        <w:pStyle w:val="22"/>
        <w:ind w:left="0" w:leftChars="0" w:firstLine="0" w:firstLineChars="0"/>
      </w:pPr>
    </w:p>
    <w:p w14:paraId="6423036D">
      <w:pPr>
        <w:pStyle w:val="22"/>
        <w:ind w:left="0" w:leftChars="0" w:firstLine="0" w:firstLineChars="0"/>
      </w:pPr>
    </w:p>
    <w:p w14:paraId="50F48A08">
      <w:pPr>
        <w:pStyle w:val="22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Оренбург 2024</w:t>
      </w:r>
    </w:p>
    <w:p w14:paraId="0D9580DC">
      <w:pPr>
        <w:jc w:val="center"/>
        <w:rPr>
          <w:szCs w:val="24"/>
        </w:rPr>
        <w:sectPr>
          <w:headerReference r:id="rId4" w:type="first"/>
          <w:footerReference r:id="rId7" w:type="first"/>
          <w:footerReference r:id="rId5" w:type="default"/>
          <w:headerReference r:id="rId3" w:type="even"/>
          <w:footerReference r:id="rId6" w:type="even"/>
          <w:pgSz w:w="11906" w:h="16838"/>
          <w:pgMar w:top="1134" w:right="624" w:bottom="1134" w:left="1304" w:header="136" w:footer="987" w:gutter="0"/>
          <w:pgNumType w:start="2"/>
          <w:cols w:space="708" w:num="1"/>
          <w:docGrid w:linePitch="360" w:charSpace="0"/>
        </w:sectPr>
      </w:pPr>
    </w:p>
    <w:p w14:paraId="3A178FBA">
      <w:pPr>
        <w:widowControl w:val="0"/>
        <w:autoSpaceDE w:val="0"/>
        <w:autoSpaceDN w:val="0"/>
        <w:spacing w:after="567"/>
        <w:jc w:val="center"/>
        <w:rPr>
          <w:b/>
          <w:bCs/>
          <w:szCs w:val="28"/>
        </w:rPr>
      </w:pPr>
      <w:r>
        <w:rPr>
          <w:b/>
          <w:bCs/>
          <w:sz w:val="32"/>
          <w:szCs w:val="28"/>
        </w:rPr>
        <w:t>Содержание</w:t>
      </w:r>
    </w:p>
    <w:tbl>
      <w:tblPr>
        <w:tblStyle w:val="15"/>
        <w:tblpPr w:leftFromText="180" w:rightFromText="180" w:vertAnchor="text" w:horzAnchor="page" w:tblpX="1381" w:tblpY="5"/>
        <w:tblW w:w="9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8"/>
        <w:gridCol w:w="500"/>
      </w:tblGrid>
      <w:tr w14:paraId="369A6B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8" w:type="dxa"/>
          </w:tcPr>
          <w:p w14:paraId="34F1A49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Введение....................................................................................................................</w:t>
            </w:r>
          </w:p>
        </w:tc>
        <w:tc>
          <w:tcPr>
            <w:tcW w:w="500" w:type="dxa"/>
          </w:tcPr>
          <w:p w14:paraId="35451744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14:paraId="4A887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8" w:type="dxa"/>
          </w:tcPr>
          <w:p w14:paraId="5D220C90">
            <w:pPr>
              <w:jc w:val="both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>1 Анализ пред</w:t>
            </w:r>
            <w:r>
              <w:rPr>
                <w:szCs w:val="28"/>
                <w:lang w:val="ru-RU"/>
              </w:rPr>
              <w:t>метной</w:t>
            </w:r>
            <w:r>
              <w:rPr>
                <w:rFonts w:hint="default"/>
                <w:szCs w:val="28"/>
                <w:lang w:val="ru-RU"/>
              </w:rPr>
              <w:t xml:space="preserve"> области</w:t>
            </w:r>
            <w:r>
              <w:rPr>
                <w:szCs w:val="28"/>
              </w:rPr>
              <w:t>................................................................................</w:t>
            </w:r>
            <w:r>
              <w:rPr>
                <w:rFonts w:hint="default"/>
                <w:szCs w:val="28"/>
                <w:lang w:val="ru-RU"/>
              </w:rPr>
              <w:t>.</w:t>
            </w:r>
          </w:p>
        </w:tc>
        <w:tc>
          <w:tcPr>
            <w:tcW w:w="500" w:type="dxa"/>
          </w:tcPr>
          <w:p w14:paraId="7E48D10B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14:paraId="65E082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8" w:type="dxa"/>
          </w:tcPr>
          <w:p w14:paraId="09BF9367">
            <w:pPr>
              <w:jc w:val="both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2 </w:t>
            </w:r>
            <w:r>
              <w:rPr>
                <w:szCs w:val="28"/>
                <w:lang w:val="ru-RU"/>
              </w:rPr>
              <w:t>Проектирование</w:t>
            </w:r>
            <w:r>
              <w:rPr>
                <w:rFonts w:hint="default"/>
                <w:szCs w:val="28"/>
                <w:lang w:val="ru-RU"/>
              </w:rPr>
              <w:t xml:space="preserve"> приложения</w:t>
            </w:r>
            <w:r>
              <w:rPr>
                <w:szCs w:val="28"/>
              </w:rPr>
              <w:t>..............................................................................</w:t>
            </w:r>
            <w:r>
              <w:rPr>
                <w:rFonts w:hint="default"/>
                <w:szCs w:val="28"/>
                <w:lang w:val="ru-RU"/>
              </w:rPr>
              <w:t>.</w:t>
            </w:r>
          </w:p>
        </w:tc>
        <w:tc>
          <w:tcPr>
            <w:tcW w:w="500" w:type="dxa"/>
          </w:tcPr>
          <w:p w14:paraId="15868D1E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</w:tr>
      <w:tr w14:paraId="18CA32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8" w:type="dxa"/>
          </w:tcPr>
          <w:p w14:paraId="70F3ABF8">
            <w:pPr>
              <w:jc w:val="both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>3 Разработка п</w:t>
            </w:r>
            <w:r>
              <w:rPr>
                <w:szCs w:val="28"/>
                <w:lang w:val="ru-RU"/>
              </w:rPr>
              <w:t>рограммного</w:t>
            </w:r>
            <w:r>
              <w:rPr>
                <w:rFonts w:hint="default"/>
                <w:szCs w:val="28"/>
                <w:lang w:val="ru-RU"/>
              </w:rPr>
              <w:t xml:space="preserve"> обеспечения</w:t>
            </w:r>
            <w:r>
              <w:rPr>
                <w:szCs w:val="28"/>
              </w:rPr>
              <w:t>.............................................................</w:t>
            </w:r>
            <w:r>
              <w:rPr>
                <w:rFonts w:hint="default"/>
                <w:szCs w:val="28"/>
                <w:lang w:val="ru-RU"/>
              </w:rPr>
              <w:t>.</w:t>
            </w:r>
          </w:p>
        </w:tc>
        <w:tc>
          <w:tcPr>
            <w:tcW w:w="500" w:type="dxa"/>
          </w:tcPr>
          <w:p w14:paraId="4F194DCB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14:paraId="60F584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8" w:type="dxa"/>
          </w:tcPr>
          <w:p w14:paraId="2003E6DC">
            <w:pPr>
              <w:ind w:firstLine="280" w:firstLineChars="10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3.1 </w:t>
            </w:r>
            <w:r>
              <w:rPr>
                <w:szCs w:val="28"/>
                <w:lang w:val="ru-RU"/>
              </w:rPr>
              <w:t>Описание</w:t>
            </w:r>
            <w:r>
              <w:rPr>
                <w:rFonts w:hint="default"/>
                <w:szCs w:val="28"/>
                <w:lang w:val="ru-RU"/>
              </w:rPr>
              <w:t xml:space="preserve"> технологического стека разработки</w:t>
            </w:r>
            <w:r>
              <w:rPr>
                <w:szCs w:val="28"/>
              </w:rPr>
              <w:t>……….….………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.............</w:t>
            </w:r>
          </w:p>
        </w:tc>
        <w:tc>
          <w:tcPr>
            <w:tcW w:w="500" w:type="dxa"/>
          </w:tcPr>
          <w:p w14:paraId="50BC4024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14:paraId="0962EC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8" w:type="dxa"/>
          </w:tcPr>
          <w:p w14:paraId="45D9261F">
            <w:pPr>
              <w:ind w:firstLine="280" w:firstLineChars="100"/>
              <w:jc w:val="both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3.2 </w:t>
            </w:r>
            <w:r>
              <w:rPr>
                <w:szCs w:val="28"/>
                <w:lang w:val="ru-RU"/>
              </w:rPr>
              <w:t>Описание</w:t>
            </w:r>
            <w:r>
              <w:rPr>
                <w:rFonts w:hint="default"/>
                <w:szCs w:val="28"/>
                <w:lang w:val="ru-RU"/>
              </w:rPr>
              <w:t xml:space="preserve"> алгоритма работы</w:t>
            </w:r>
            <w:r>
              <w:rPr>
                <w:szCs w:val="28"/>
              </w:rPr>
              <w:t>…………………………..............................</w:t>
            </w:r>
            <w:r>
              <w:rPr>
                <w:rFonts w:hint="default"/>
                <w:szCs w:val="28"/>
                <w:lang w:val="ru-RU"/>
              </w:rPr>
              <w:t>...</w:t>
            </w:r>
          </w:p>
        </w:tc>
        <w:tc>
          <w:tcPr>
            <w:tcW w:w="500" w:type="dxa"/>
          </w:tcPr>
          <w:p w14:paraId="36983CD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3</w:t>
            </w:r>
          </w:p>
        </w:tc>
      </w:tr>
      <w:tr w14:paraId="7B9A27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8" w:type="dxa"/>
          </w:tcPr>
          <w:p w14:paraId="330B8604">
            <w:pPr>
              <w:ind w:firstLine="280" w:firstLineChars="10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3.3 </w:t>
            </w:r>
            <w:r>
              <w:rPr>
                <w:szCs w:val="28"/>
                <w:lang w:val="ru-RU"/>
              </w:rPr>
              <w:t>Описание</w:t>
            </w:r>
            <w:r>
              <w:rPr>
                <w:rFonts w:hint="default"/>
                <w:szCs w:val="28"/>
                <w:lang w:val="ru-RU"/>
              </w:rPr>
              <w:t xml:space="preserve"> интерфейса пользователя</w:t>
            </w:r>
            <w:r>
              <w:rPr>
                <w:szCs w:val="28"/>
              </w:rPr>
              <w:t>…………………………………</w:t>
            </w:r>
            <w:r>
              <w:rPr>
                <w:szCs w:val="28"/>
                <w:lang w:val="en-US"/>
              </w:rPr>
              <w:t>.......</w:t>
            </w:r>
            <w:r>
              <w:rPr>
                <w:szCs w:val="28"/>
              </w:rPr>
              <w:t>..</w:t>
            </w:r>
          </w:p>
        </w:tc>
        <w:tc>
          <w:tcPr>
            <w:tcW w:w="500" w:type="dxa"/>
          </w:tcPr>
          <w:p w14:paraId="5C21111B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</w:p>
        </w:tc>
      </w:tr>
      <w:tr w14:paraId="6AF2D2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8" w:type="dxa"/>
          </w:tcPr>
          <w:p w14:paraId="63F7B760">
            <w:pPr>
              <w:jc w:val="both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4 </w:t>
            </w:r>
            <w:r>
              <w:rPr>
                <w:szCs w:val="28"/>
                <w:lang w:val="ru-RU"/>
              </w:rPr>
              <w:t>Тестирование</w:t>
            </w:r>
            <w:r>
              <w:rPr>
                <w:rFonts w:hint="default"/>
                <w:szCs w:val="28"/>
                <w:lang w:val="ru-RU"/>
              </w:rPr>
              <w:t xml:space="preserve"> приложения</w:t>
            </w:r>
            <w:r>
              <w:rPr>
                <w:szCs w:val="28"/>
              </w:rPr>
              <w:t>.................................................................................</w:t>
            </w:r>
            <w:r>
              <w:rPr>
                <w:rFonts w:hint="default"/>
                <w:szCs w:val="28"/>
                <w:lang w:val="ru-RU"/>
              </w:rPr>
              <w:t>..</w:t>
            </w:r>
          </w:p>
        </w:tc>
        <w:tc>
          <w:tcPr>
            <w:tcW w:w="500" w:type="dxa"/>
          </w:tcPr>
          <w:p w14:paraId="3142CE5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7</w:t>
            </w:r>
          </w:p>
        </w:tc>
      </w:tr>
      <w:tr w14:paraId="7BD7DD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8" w:type="dxa"/>
          </w:tcPr>
          <w:p w14:paraId="0072D18B">
            <w:pPr>
              <w:ind w:firstLine="280" w:firstLineChars="100"/>
              <w:jc w:val="both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4.1 </w:t>
            </w:r>
            <w:r>
              <w:rPr>
                <w:szCs w:val="28"/>
                <w:lang w:val="ru-RU"/>
              </w:rPr>
              <w:t>План</w:t>
            </w:r>
            <w:r>
              <w:rPr>
                <w:rFonts w:hint="default"/>
                <w:szCs w:val="28"/>
                <w:lang w:val="ru-RU"/>
              </w:rPr>
              <w:t xml:space="preserve"> тестирования</w:t>
            </w:r>
            <w:r>
              <w:rPr>
                <w:szCs w:val="28"/>
              </w:rPr>
              <w:t>............................................</w:t>
            </w:r>
            <w:r>
              <w:rPr>
                <w:rFonts w:hint="default"/>
                <w:szCs w:val="28"/>
                <w:lang w:val="ru-RU"/>
              </w:rPr>
              <w:t>.............................................</w:t>
            </w:r>
          </w:p>
        </w:tc>
        <w:tc>
          <w:tcPr>
            <w:tcW w:w="500" w:type="dxa"/>
          </w:tcPr>
          <w:p w14:paraId="4FDD677C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7</w:t>
            </w:r>
          </w:p>
        </w:tc>
      </w:tr>
      <w:tr w14:paraId="20D497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8" w:type="dxa"/>
          </w:tcPr>
          <w:p w14:paraId="2355D086">
            <w:pPr>
              <w:ind w:firstLine="280" w:firstLineChars="100"/>
              <w:jc w:val="both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4.2 </w:t>
            </w:r>
            <w:r>
              <w:rPr>
                <w:szCs w:val="28"/>
                <w:lang w:val="ru-RU"/>
              </w:rPr>
              <w:t>Оценка</w:t>
            </w:r>
            <w:r>
              <w:rPr>
                <w:rFonts w:hint="default"/>
                <w:szCs w:val="28"/>
                <w:lang w:val="ru-RU"/>
              </w:rPr>
              <w:t xml:space="preserve"> результатов тестирования</w:t>
            </w:r>
            <w:r>
              <w:rPr>
                <w:szCs w:val="28"/>
              </w:rPr>
              <w:t>..............................................................</w:t>
            </w:r>
            <w:r>
              <w:rPr>
                <w:rFonts w:hint="default"/>
                <w:szCs w:val="28"/>
                <w:lang w:val="ru-RU"/>
              </w:rPr>
              <w:t>..</w:t>
            </w:r>
          </w:p>
        </w:tc>
        <w:tc>
          <w:tcPr>
            <w:tcW w:w="500" w:type="dxa"/>
          </w:tcPr>
          <w:p w14:paraId="2E2D745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</w:t>
            </w:r>
          </w:p>
        </w:tc>
      </w:tr>
      <w:tr w14:paraId="5CE2BB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8" w:type="dxa"/>
          </w:tcPr>
          <w:p w14:paraId="537636DB">
            <w:pPr>
              <w:jc w:val="both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5 </w:t>
            </w:r>
            <w:r>
              <w:rPr>
                <w:szCs w:val="28"/>
                <w:lang w:val="ru-RU"/>
              </w:rPr>
              <w:t>Заключение</w:t>
            </w:r>
            <w:r>
              <w:rPr>
                <w:szCs w:val="28"/>
              </w:rPr>
              <w:t>............................................................................</w:t>
            </w:r>
            <w:r>
              <w:rPr>
                <w:rFonts w:hint="default"/>
                <w:szCs w:val="28"/>
                <w:lang w:val="ru-RU"/>
              </w:rPr>
              <w:t>................................</w:t>
            </w:r>
          </w:p>
        </w:tc>
        <w:tc>
          <w:tcPr>
            <w:tcW w:w="500" w:type="dxa"/>
          </w:tcPr>
          <w:p w14:paraId="79235E39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1</w:t>
            </w:r>
          </w:p>
        </w:tc>
      </w:tr>
      <w:tr w14:paraId="5B1525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8" w:type="dxa"/>
          </w:tcPr>
          <w:p w14:paraId="014A7991">
            <w:pPr>
              <w:jc w:val="both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 xml:space="preserve">6 </w:t>
            </w:r>
            <w:r>
              <w:rPr>
                <w:szCs w:val="28"/>
                <w:lang w:val="ru-RU"/>
              </w:rPr>
              <w:t>Список</w:t>
            </w:r>
            <w:r>
              <w:rPr>
                <w:rFonts w:hint="default"/>
                <w:szCs w:val="28"/>
                <w:lang w:val="ru-RU"/>
              </w:rPr>
              <w:t xml:space="preserve"> литературы</w:t>
            </w:r>
            <w:r>
              <w:rPr>
                <w:szCs w:val="28"/>
              </w:rPr>
              <w:t>………………………………………</w:t>
            </w:r>
            <w:r>
              <w:rPr>
                <w:rFonts w:hint="default"/>
                <w:szCs w:val="28"/>
                <w:lang w:val="ru-RU"/>
              </w:rPr>
              <w:t>...................................</w:t>
            </w:r>
          </w:p>
        </w:tc>
        <w:tc>
          <w:tcPr>
            <w:tcW w:w="500" w:type="dxa"/>
          </w:tcPr>
          <w:p w14:paraId="212672F7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3</w:t>
            </w:r>
          </w:p>
        </w:tc>
      </w:tr>
      <w:tr w14:paraId="58B883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8" w:type="dxa"/>
          </w:tcPr>
          <w:p w14:paraId="554E83ED">
            <w:pPr>
              <w:jc w:val="both"/>
              <w:rPr>
                <w:szCs w:val="28"/>
              </w:rPr>
            </w:pPr>
            <w:r>
              <w:rPr>
                <w:szCs w:val="28"/>
                <w:lang w:val="ru-RU"/>
              </w:rPr>
              <w:t>Приложения</w:t>
            </w:r>
            <w:r>
              <w:rPr>
                <w:szCs w:val="28"/>
              </w:rPr>
              <w:t>………………………………………...…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.………...…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.………...…</w:t>
            </w:r>
            <w:r>
              <w:rPr>
                <w:szCs w:val="28"/>
                <w:lang w:val="en-US"/>
              </w:rPr>
              <w:t>.</w:t>
            </w:r>
          </w:p>
        </w:tc>
        <w:tc>
          <w:tcPr>
            <w:tcW w:w="500" w:type="dxa"/>
          </w:tcPr>
          <w:p w14:paraId="4027FA42">
            <w:pPr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</w:tr>
    </w:tbl>
    <w:p w14:paraId="043987DC">
      <w:pPr>
        <w:spacing w:after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E1DB38D">
      <w:pPr>
        <w:spacing w:after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</w:p>
    <w:p w14:paraId="1BA3CD6E">
      <w:pPr>
        <w:ind w:left="284" w:right="284" w:firstLine="851"/>
        <w:jc w:val="both"/>
        <w:rPr>
          <w:szCs w:val="28"/>
        </w:rPr>
      </w:pPr>
      <w:r>
        <w:rPr>
          <w:szCs w:val="28"/>
        </w:rPr>
        <w:t>Веб-приложение — это вид программного обеспечения, доступного через интернет-браузер, с которым пользователи взаимодействуют удаленно через интерфейс. Веб-приложения представляют собой мощный инструмент для различных сфер деятельности, начиная от торговли и образования и заканчивая культурной и общественной деятельностью. Преимущество таких приложений заключается в их доступности и функциональности: они не требуют установки на устройстве пользователя, а весь процесс взаимодействия и управления осуществляется через интернет.</w:t>
      </w:r>
    </w:p>
    <w:p w14:paraId="6FFF1177">
      <w:pPr>
        <w:ind w:left="284" w:right="284" w:firstLine="851"/>
        <w:jc w:val="both"/>
        <w:rPr>
          <w:szCs w:val="28"/>
        </w:rPr>
      </w:pPr>
      <w:r>
        <w:rPr>
          <w:szCs w:val="28"/>
        </w:rPr>
        <w:t>Для организаций, таких как Районный Дом культуры поселка Новоорск, веб-приложение может служить многофункциональной платформой для выполнения сразу нескольких задач: это и инструмент для взаимодействия с аудиторией, и средство продвижения культурных мероприятий, и инструмент для облегчения организационной работы внутри учреждения.</w:t>
      </w:r>
    </w:p>
    <w:p w14:paraId="233FA8BA">
      <w:pPr>
        <w:ind w:left="284" w:right="284" w:firstLine="851"/>
        <w:jc w:val="both"/>
        <w:rPr>
          <w:szCs w:val="28"/>
        </w:rPr>
      </w:pPr>
      <w:r>
        <w:rPr>
          <w:szCs w:val="28"/>
        </w:rPr>
        <w:t>Разработка веб-сайта для Районного Дома культуры ставит перед собой основную цель — создание веб-сайта, который обеспечит современное, удобное и многофункциональное средство для взаимодействия между учреждением и его аудиторией. Главная цель разработки состоит в том, чтобы предоставить РДК возможность более эффективно выполнять свои функции по организации, продвижению и проведению культурно-развлекательных мероприятий, а также улучшить коммуникацию с жителями поселка.</w:t>
      </w:r>
    </w:p>
    <w:p w14:paraId="6871869F">
      <w:pPr>
        <w:ind w:left="284" w:right="284" w:firstLine="851"/>
        <w:jc w:val="both"/>
        <w:rPr>
          <w:szCs w:val="28"/>
        </w:rPr>
      </w:pPr>
      <w:r>
        <w:rPr>
          <w:szCs w:val="28"/>
        </w:rPr>
        <w:t>Одной из ключевых функций сайта станет представление информации о творческих объединениях, таких как танцевальные, вокальные и развивающие группы. Благодаря этому пользователи сайта смогут ознакомиться с деятельностью данных коллективов, узнать подробности об их расписании, руководителях и условиях участия, а также подать заявку на вступление или участие в их мероприятиях. Это, в свою очередь, поможет привлечь новых участников и повысить интерес к культурной деятельности среди населения.</w:t>
      </w:r>
    </w:p>
    <w:p w14:paraId="562B1697">
      <w:pPr>
        <w:ind w:left="284" w:right="284" w:firstLine="851"/>
        <w:jc w:val="both"/>
        <w:rPr>
          <w:szCs w:val="28"/>
        </w:rPr>
      </w:pPr>
      <w:r>
        <w:rPr>
          <w:szCs w:val="28"/>
        </w:rPr>
        <w:t>Кроме того, сайт станет основной платформой для размещения афиши предстоящих мероприятий</w:t>
      </w:r>
      <w:r>
        <w:rPr>
          <w:rFonts w:hint="default"/>
          <w:szCs w:val="28"/>
          <w:lang w:val="ru-RU"/>
        </w:rPr>
        <w:t xml:space="preserve"> с возможностью покупки билетов</w:t>
      </w:r>
      <w:r>
        <w:rPr>
          <w:szCs w:val="28"/>
        </w:rPr>
        <w:t>, новостной ленты и контактной информации. Это позволит жителям поселка Новоорск своевременно узнавать о событиях, запланированных в Доме культуры, таких как концерты, выставки, мастер-классы и другие общественно значимые мероприятия. Таким образом, сайт будет выполнять роль информационного портала, открытого для всех заинтересованных пользователей. Также важно отметить, что веб-приложение способно автоматизировать  многие  внутренние  процессы  организации:  от  ведения</w:t>
      </w:r>
      <w:r>
        <w:rPr>
          <w:szCs w:val="28"/>
        </w:rPr>
        <w:t xml:space="preserve"> </w:t>
      </w:r>
      <w:r>
        <w:rPr>
          <w:szCs w:val="28"/>
        </w:rPr>
        <w:t xml:space="preserve">расписания и </w:t>
      </w:r>
      <w:r>
        <w:rPr>
          <w:szCs w:val="28"/>
          <w:lang w:val="ru-RU"/>
        </w:rPr>
        <w:t>отчетности</w:t>
      </w:r>
      <w:r>
        <w:rPr>
          <w:szCs w:val="28"/>
        </w:rPr>
        <w:t xml:space="preserve"> до обработки заявок на мероприятия и консультирования по интересующим вопросам.</w:t>
      </w:r>
    </w:p>
    <w:p w14:paraId="45057B7C">
      <w:pPr>
        <w:ind w:left="284" w:right="284" w:firstLine="851"/>
        <w:jc w:val="both"/>
        <w:rPr>
          <w:szCs w:val="28"/>
        </w:rPr>
      </w:pPr>
      <w:r>
        <w:rPr>
          <w:szCs w:val="28"/>
        </w:rPr>
        <w:t xml:space="preserve">Создание веб-сайта для Районного Дома культуры является важным шагом в повышении уровня доступности культурных услуг и улучшении коммуникации между учреждением и населением. </w:t>
      </w:r>
    </w:p>
    <w:p w14:paraId="5891A9F8">
      <w:pPr>
        <w:ind w:left="284" w:right="284" w:firstLine="851"/>
        <w:jc w:val="both"/>
        <w:rPr>
          <w:szCs w:val="28"/>
        </w:rPr>
      </w:pPr>
      <w:r>
        <w:rPr>
          <w:szCs w:val="28"/>
        </w:rPr>
        <w:t xml:space="preserve">В рамках </w:t>
      </w:r>
      <w:r>
        <w:rPr>
          <w:szCs w:val="28"/>
          <w:lang w:val="ru-RU"/>
        </w:rPr>
        <w:t>выполнения</w:t>
      </w:r>
      <w:r>
        <w:rPr>
          <w:rFonts w:hint="default"/>
          <w:szCs w:val="28"/>
          <w:lang w:val="ru-RU"/>
        </w:rPr>
        <w:t xml:space="preserve"> курсовой работы</w:t>
      </w:r>
      <w:r>
        <w:rPr>
          <w:szCs w:val="28"/>
        </w:rPr>
        <w:t xml:space="preserve"> ставятся несколько ключевых задач, которые будут решены на этапе разработки и внедрения веб- приложения:</w:t>
      </w:r>
    </w:p>
    <w:p w14:paraId="7CFAB754">
      <w:pPr>
        <w:numPr>
          <w:ilvl w:val="0"/>
          <w:numId w:val="1"/>
        </w:numPr>
        <w:tabs>
          <w:tab w:val="left" w:pos="0"/>
          <w:tab w:val="clear" w:pos="420"/>
        </w:tabs>
        <w:ind w:left="280" w:leftChars="0" w:right="284" w:firstLine="840" w:firstLineChars="0"/>
        <w:jc w:val="both"/>
        <w:rPr>
          <w:szCs w:val="28"/>
        </w:rPr>
      </w:pPr>
      <w:r>
        <w:rPr>
          <w:szCs w:val="28"/>
        </w:rPr>
        <w:t>изучить информаци</w:t>
      </w:r>
      <w:r>
        <w:rPr>
          <w:szCs w:val="28"/>
          <w:lang w:val="ru-RU"/>
        </w:rPr>
        <w:t>ю</w:t>
      </w:r>
      <w:r>
        <w:rPr>
          <w:szCs w:val="28"/>
        </w:rPr>
        <w:t xml:space="preserve"> о предприятии и виды работ на предприятии;</w:t>
      </w:r>
    </w:p>
    <w:p w14:paraId="6EFACF05">
      <w:pPr>
        <w:numPr>
          <w:ilvl w:val="0"/>
          <w:numId w:val="1"/>
        </w:numPr>
        <w:tabs>
          <w:tab w:val="left" w:pos="0"/>
          <w:tab w:val="clear" w:pos="420"/>
        </w:tabs>
        <w:ind w:left="280" w:leftChars="0" w:right="284" w:firstLine="840" w:firstLineChars="0"/>
        <w:jc w:val="both"/>
        <w:rPr>
          <w:szCs w:val="28"/>
        </w:rPr>
      </w:pPr>
      <w:r>
        <w:rPr>
          <w:szCs w:val="28"/>
        </w:rPr>
        <w:t>определить предметную область, выяснить первоначальные потребности и бизнес-задачи. Выполнить сбор детальной информации для формализации предметной области проекта и требований пользователей;</w:t>
      </w:r>
    </w:p>
    <w:p w14:paraId="1E5A95F1">
      <w:pPr>
        <w:numPr>
          <w:ilvl w:val="0"/>
          <w:numId w:val="1"/>
        </w:numPr>
        <w:tabs>
          <w:tab w:val="left" w:pos="0"/>
          <w:tab w:val="clear" w:pos="420"/>
        </w:tabs>
        <w:ind w:left="280" w:leftChars="0" w:right="284" w:firstLine="840" w:firstLineChars="0"/>
        <w:jc w:val="both"/>
        <w:rPr>
          <w:szCs w:val="28"/>
        </w:rPr>
      </w:pPr>
      <w:r>
        <w:rPr>
          <w:szCs w:val="28"/>
        </w:rPr>
        <w:t>разработка технического задания, которое станет основой для дальнейшей работы, обеспечивая понимание задач и целей проекта. Техническое задание будет содержать описание функционала, архитектуры системы, а также требований к безопасности и производительности;</w:t>
      </w:r>
    </w:p>
    <w:p w14:paraId="4CBE6FF9">
      <w:pPr>
        <w:numPr>
          <w:ilvl w:val="0"/>
          <w:numId w:val="1"/>
        </w:numPr>
        <w:tabs>
          <w:tab w:val="left" w:pos="0"/>
          <w:tab w:val="clear" w:pos="420"/>
        </w:tabs>
        <w:ind w:left="280" w:leftChars="0" w:right="284" w:firstLine="840" w:firstLineChars="0"/>
        <w:jc w:val="both"/>
        <w:rPr>
          <w:szCs w:val="28"/>
        </w:rPr>
      </w:pPr>
      <w:r>
        <w:rPr>
          <w:szCs w:val="28"/>
        </w:rPr>
        <w:t>разработать эскиз и прототип сайта. Разработать схемы интерфейса. Разработать макет сайта, выбрать наиболее подходящее для целевого рынка дизайнерское решения;</w:t>
      </w:r>
    </w:p>
    <w:p w14:paraId="38EDE1E7">
      <w:pPr>
        <w:numPr>
          <w:ilvl w:val="0"/>
          <w:numId w:val="1"/>
        </w:numPr>
        <w:tabs>
          <w:tab w:val="left" w:pos="0"/>
          <w:tab w:val="clear" w:pos="420"/>
        </w:tabs>
        <w:ind w:left="280" w:leftChars="0" w:right="284" w:firstLine="840" w:firstLineChars="0"/>
        <w:jc w:val="both"/>
        <w:rPr>
          <w:szCs w:val="28"/>
        </w:rPr>
      </w:pPr>
      <w:r>
        <w:rPr>
          <w:szCs w:val="28"/>
        </w:rPr>
        <w:t>подготовить графическую информации, выполнить поиск и подборку материалов, выбрать цветовое решение, выбрать методы создания и обработки двумерны</w:t>
      </w:r>
      <w:r>
        <w:rPr>
          <w:szCs w:val="28"/>
          <w:lang w:val="ru-RU"/>
        </w:rPr>
        <w:t>х</w:t>
      </w:r>
      <w:r>
        <w:rPr>
          <w:szCs w:val="28"/>
        </w:rPr>
        <w:t xml:space="preserve"> объектов;</w:t>
      </w:r>
    </w:p>
    <w:p w14:paraId="0258A9B0">
      <w:pPr>
        <w:numPr>
          <w:ilvl w:val="0"/>
          <w:numId w:val="1"/>
        </w:numPr>
        <w:tabs>
          <w:tab w:val="left" w:pos="0"/>
          <w:tab w:val="clear" w:pos="420"/>
        </w:tabs>
        <w:ind w:left="280" w:leftChars="0" w:right="284" w:firstLine="840" w:firstLineChars="0"/>
        <w:jc w:val="both"/>
        <w:rPr>
          <w:szCs w:val="28"/>
        </w:rPr>
      </w:pPr>
      <w:r>
        <w:rPr>
          <w:szCs w:val="28"/>
        </w:rPr>
        <w:t>подготовить и оптимизировать изображения для WEB. Подготовить графические элементы. Разработать flash-баннер;</w:t>
      </w:r>
    </w:p>
    <w:p w14:paraId="73822A0A">
      <w:pPr>
        <w:numPr>
          <w:ilvl w:val="0"/>
          <w:numId w:val="1"/>
        </w:numPr>
        <w:tabs>
          <w:tab w:val="left" w:pos="0"/>
          <w:tab w:val="clear" w:pos="420"/>
        </w:tabs>
        <w:ind w:left="280" w:leftChars="0" w:right="284" w:firstLine="840" w:firstLineChars="0"/>
        <w:jc w:val="both"/>
        <w:rPr>
          <w:szCs w:val="28"/>
        </w:rPr>
      </w:pPr>
      <w:r>
        <w:rPr>
          <w:szCs w:val="28"/>
        </w:rPr>
        <w:t>создать сайт средствами НTML. Выполнить вёрстку. Реализовать интерфейс средствами CSS. Реализовать динамический сайт средствами JavaScript;</w:t>
      </w:r>
    </w:p>
    <w:p w14:paraId="79089FA9">
      <w:pPr>
        <w:numPr>
          <w:ilvl w:val="0"/>
          <w:numId w:val="1"/>
        </w:numPr>
        <w:tabs>
          <w:tab w:val="left" w:pos="0"/>
          <w:tab w:val="clear" w:pos="420"/>
        </w:tabs>
        <w:ind w:left="280" w:leftChars="0" w:right="284" w:firstLine="840" w:firstLineChars="0"/>
        <w:jc w:val="both"/>
        <w:rPr>
          <w:szCs w:val="28"/>
        </w:rPr>
      </w:pPr>
      <w:r>
        <w:rPr>
          <w:szCs w:val="28"/>
        </w:rPr>
        <w:t>выбрать методику тестирования юзабилити сайта. Провести тестирования юзабилити сайта;</w:t>
      </w:r>
    </w:p>
    <w:p w14:paraId="2EE282E6">
      <w:pPr>
        <w:numPr>
          <w:ilvl w:val="0"/>
          <w:numId w:val="1"/>
        </w:numPr>
        <w:tabs>
          <w:tab w:val="left" w:pos="0"/>
          <w:tab w:val="clear" w:pos="420"/>
        </w:tabs>
        <w:ind w:left="280" w:leftChars="0" w:right="284" w:firstLine="840" w:firstLineChars="0"/>
        <w:jc w:val="both"/>
        <w:rPr>
          <w:szCs w:val="28"/>
        </w:rPr>
      </w:pPr>
      <w:r>
        <w:rPr>
          <w:szCs w:val="28"/>
        </w:rPr>
        <w:t>оформление результатов работы. Отчет будет содержать описание функционала, структуру и дизайн сайта, а также требования к документации. Такой подход не только зафиксирует достигнутые результаты, но и создаст основу для дальнейшей работы над проектом. .</w:t>
      </w:r>
    </w:p>
    <w:p w14:paraId="53F85B59">
      <w:pPr>
        <w:ind w:left="284" w:right="284" w:firstLine="851"/>
        <w:jc w:val="both"/>
        <w:rPr>
          <w:szCs w:val="28"/>
        </w:rPr>
      </w:pPr>
      <w:r>
        <w:rPr>
          <w:szCs w:val="28"/>
        </w:rPr>
        <w:t>Объектом исследования является веб-сайт Районого Дома культуры поселка Новоорск.</w:t>
      </w:r>
    </w:p>
    <w:p w14:paraId="6FB6F4BC">
      <w:pPr>
        <w:ind w:left="284" w:right="284" w:firstLine="851"/>
        <w:jc w:val="both"/>
        <w:rPr>
          <w:szCs w:val="28"/>
        </w:rPr>
      </w:pPr>
      <w:r>
        <w:rPr>
          <w:szCs w:val="28"/>
        </w:rPr>
        <w:t>Предметом исследования является разработка веб-сайта Районого Дома культуры поселка Новоорск.</w:t>
      </w:r>
    </w:p>
    <w:p w14:paraId="1AC81556">
      <w:pPr>
        <w:ind w:left="284" w:right="284" w:firstLine="851"/>
        <w:jc w:val="both"/>
        <w:rPr>
          <w:szCs w:val="28"/>
        </w:rPr>
      </w:pPr>
      <w:r>
        <w:rPr>
          <w:szCs w:val="28"/>
        </w:rPr>
        <w:t>Для доступа к веб-сайту пользователь обычно использует специальное программное обеспечение, называемое веб-браузером, таким как Google Chrome, Mozilla Firefox, Safari или Internet Explorer. Сайты могут быть созданы с использованием различных технологий и языков программирования, таких как HTML, CSS, JavaScript, PHP, Ruby, Python, и многих других.</w:t>
      </w:r>
    </w:p>
    <w:p w14:paraId="2BD44500">
      <w:pPr>
        <w:ind w:left="284" w:right="284" w:firstLine="851"/>
        <w:jc w:val="both"/>
        <w:rPr>
          <w:szCs w:val="28"/>
        </w:rPr>
      </w:pPr>
      <w:r>
        <w:rPr>
          <w:szCs w:val="28"/>
        </w:rPr>
        <w:t>Таким образом, веб-сайт для Районного Дома культуры поселка Новоорск будет выполнять сразу несколько функций: от информационной платформы для жителей и участников культурной жизни до инструмента для организации и продвижения деятельности творческих объединений.</w:t>
      </w:r>
    </w:p>
    <w:p w14:paraId="4D278796">
      <w:pPr>
        <w:ind w:left="284" w:right="284" w:firstLine="851"/>
        <w:jc w:val="both"/>
        <w:rPr>
          <w:szCs w:val="28"/>
        </w:rPr>
      </w:pPr>
    </w:p>
    <w:p w14:paraId="1509BDA4">
      <w:pPr>
        <w:ind w:left="284" w:right="284" w:firstLine="851"/>
        <w:jc w:val="both"/>
        <w:rPr>
          <w:szCs w:val="28"/>
        </w:rPr>
      </w:pPr>
      <w:r>
        <w:rPr>
          <w:szCs w:val="28"/>
        </w:rPr>
        <w:br w:type="page"/>
      </w:r>
    </w:p>
    <w:p w14:paraId="5D0AB5E7">
      <w:pPr>
        <w:keepNext w:val="0"/>
        <w:keepLines w:val="0"/>
        <w:pageBreakBefore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567"/>
        <w:ind w:left="283" w:right="283" w:firstLine="850"/>
        <w:jc w:val="both"/>
        <w:textAlignment w:val="auto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 xml:space="preserve">1 Анализ </w:t>
      </w:r>
      <w:r>
        <w:rPr>
          <w:b/>
          <w:bCs/>
          <w:sz w:val="32"/>
          <w:szCs w:val="32"/>
          <w:lang w:val="ru-RU"/>
        </w:rPr>
        <w:t>предметной</w:t>
      </w:r>
      <w:r>
        <w:rPr>
          <w:rFonts w:hint="default"/>
          <w:b/>
          <w:bCs/>
          <w:sz w:val="32"/>
          <w:szCs w:val="32"/>
          <w:lang w:val="ru-RU"/>
        </w:rPr>
        <w:t xml:space="preserve"> области</w:t>
      </w:r>
    </w:p>
    <w:p w14:paraId="59644128">
      <w:pPr>
        <w:pStyle w:val="10"/>
        <w:ind w:left="284" w:right="279" w:firstLine="840" w:firstLineChars="300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охватывает культурно-досуговую деятельность, направленную на организацию и проведение массовых мероприятий, а также развитие творческих коллективов, которые способствуют развитию культурной жизни района.</w:t>
      </w:r>
    </w:p>
    <w:p w14:paraId="1051E30A">
      <w:pPr>
        <w:pStyle w:val="10"/>
        <w:ind w:left="284" w:right="279" w:firstLine="849"/>
        <w:jc w:val="both"/>
        <w:rPr>
          <w:sz w:val="28"/>
          <w:szCs w:val="28"/>
        </w:rPr>
      </w:pPr>
      <w:r>
        <w:rPr>
          <w:sz w:val="28"/>
          <w:szCs w:val="28"/>
        </w:rPr>
        <w:t>Районный Дом культуры выполняет важные социальные и культурные функции, такие как проведение концертов, фестивалей, выставок, а также поддержка и развитие творческих коллективов: танцевальных, вокальных и развивающих групп. Для эффективного выполнения этих функций учреждению необходимо современное средство коммуникации с аудиторией и управления своей деятельностью.</w:t>
      </w:r>
    </w:p>
    <w:p w14:paraId="776CACD2">
      <w:pPr>
        <w:pStyle w:val="10"/>
        <w:ind w:left="284" w:right="279" w:firstLine="849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проекта включает следующие ключевые направления:</w:t>
      </w:r>
    </w:p>
    <w:p w14:paraId="37EEE67F">
      <w:pPr>
        <w:pStyle w:val="10"/>
        <w:ind w:left="284" w:right="279" w:firstLine="84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>организация мероприятий: Дом культуры регулярно проводит массовые мероприятия,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>
        <w:rPr>
          <w:spacing w:val="64"/>
          <w:sz w:val="28"/>
          <w:szCs w:val="28"/>
        </w:rPr>
        <w:t xml:space="preserve"> </w:t>
      </w:r>
      <w:r>
        <w:rPr>
          <w:sz w:val="28"/>
          <w:szCs w:val="28"/>
        </w:rPr>
        <w:t>требуется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>оперативное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>информирование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жителей</w:t>
      </w:r>
      <w:r>
        <w:rPr>
          <w:spacing w:val="70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о</w:t>
      </w:r>
    </w:p>
    <w:p w14:paraId="6144687E">
      <w:pPr>
        <w:pStyle w:val="10"/>
        <w:tabs>
          <w:tab w:val="left" w:pos="1400"/>
        </w:tabs>
        <w:spacing w:line="321" w:lineRule="exact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расписании,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регистрации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участников;</w:t>
      </w:r>
    </w:p>
    <w:p w14:paraId="3C1A10B9">
      <w:pPr>
        <w:pStyle w:val="16"/>
        <w:numPr>
          <w:ilvl w:val="0"/>
          <w:numId w:val="2"/>
        </w:numPr>
        <w:tabs>
          <w:tab w:val="left" w:pos="1490"/>
        </w:tabs>
        <w:spacing w:before="2" w:after="0" w:line="240" w:lineRule="auto"/>
        <w:ind w:left="284" w:right="281" w:firstLine="849"/>
        <w:jc w:val="both"/>
        <w:rPr>
          <w:sz w:val="28"/>
        </w:rPr>
      </w:pPr>
      <w:r>
        <w:rPr>
          <w:sz w:val="28"/>
        </w:rPr>
        <w:t>поддержка творческих объединений: важной частью деятельности являются танцевальные, вокальные и развивающие группы, информация о которых должна быть доступна на сайте, чтобы привлечь новых участников;</w:t>
      </w:r>
    </w:p>
    <w:p w14:paraId="59E0186F">
      <w:pPr>
        <w:pStyle w:val="16"/>
        <w:numPr>
          <w:ilvl w:val="0"/>
          <w:numId w:val="2"/>
        </w:numPr>
        <w:tabs>
          <w:tab w:val="left" w:pos="1578"/>
        </w:tabs>
        <w:spacing w:before="0" w:after="0" w:line="240" w:lineRule="auto"/>
        <w:ind w:left="284" w:right="280" w:firstLine="849"/>
        <w:jc w:val="both"/>
        <w:rPr>
          <w:sz w:val="28"/>
        </w:rPr>
      </w:pPr>
      <w:r>
        <w:rPr>
          <w:sz w:val="28"/>
        </w:rPr>
        <w:t>взаимодействие с аудиторией: эффективное взаимодействие с населением предполагает обратную связь, возможность регистрации на мероприятия, подачи заявок на участие в коллективах и получения консультаций.</w:t>
      </w:r>
    </w:p>
    <w:p w14:paraId="283A23FD">
      <w:pPr>
        <w:pStyle w:val="16"/>
        <w:numPr>
          <w:numId w:val="0"/>
        </w:numPr>
        <w:tabs>
          <w:tab w:val="left" w:pos="1578"/>
        </w:tabs>
        <w:spacing w:before="0" w:after="0" w:line="240" w:lineRule="auto"/>
        <w:ind w:left="1133" w:leftChars="0" w:right="280" w:rightChars="0"/>
        <w:jc w:val="both"/>
        <w:rPr>
          <w:rFonts w:hint="default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ru-RU"/>
        </w:rPr>
        <w:t>Целевой аудиторией данного сервиса являются:</w:t>
      </w:r>
    </w:p>
    <w:p w14:paraId="5CF42511">
      <w:pPr>
        <w:pStyle w:val="16"/>
        <w:numPr>
          <w:ilvl w:val="0"/>
          <w:numId w:val="3"/>
        </w:numPr>
        <w:tabs>
          <w:tab w:val="left" w:pos="1578"/>
          <w:tab w:val="clear" w:pos="420"/>
        </w:tabs>
        <w:spacing w:before="0" w:after="0" w:line="240" w:lineRule="auto"/>
        <w:ind w:left="280" w:leftChars="0" w:right="280" w:rightChars="0" w:firstLine="860" w:firstLineChars="0"/>
        <w:jc w:val="both"/>
        <w:rPr>
          <w:rFonts w:hint="default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ru-RU"/>
        </w:rPr>
        <w:t>жители поселка Новоорск, заинтересованные в культурной жизни населенного пункта;</w:t>
      </w:r>
    </w:p>
    <w:p w14:paraId="30E13AC9">
      <w:pPr>
        <w:pStyle w:val="16"/>
        <w:numPr>
          <w:ilvl w:val="0"/>
          <w:numId w:val="3"/>
        </w:numPr>
        <w:tabs>
          <w:tab w:val="left" w:pos="1578"/>
          <w:tab w:val="clear" w:pos="420"/>
        </w:tabs>
        <w:spacing w:before="0" w:after="0" w:line="240" w:lineRule="auto"/>
        <w:ind w:left="280" w:leftChars="0" w:right="280" w:rightChars="0" w:firstLine="860" w:firstLineChars="0"/>
        <w:jc w:val="both"/>
        <w:rPr>
          <w:rFonts w:hint="default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ru-RU"/>
        </w:rPr>
        <w:t>родители, имеющие желание записать ребенка в творческий коллектив или группу развития;</w:t>
      </w:r>
    </w:p>
    <w:p w14:paraId="3627EB6F">
      <w:pPr>
        <w:pStyle w:val="16"/>
        <w:numPr>
          <w:ilvl w:val="0"/>
          <w:numId w:val="3"/>
        </w:numPr>
        <w:tabs>
          <w:tab w:val="left" w:pos="1578"/>
          <w:tab w:val="clear" w:pos="420"/>
        </w:tabs>
        <w:spacing w:before="0" w:after="0" w:line="240" w:lineRule="auto"/>
        <w:ind w:left="280" w:leftChars="0" w:right="280" w:rightChars="0" w:firstLine="860" w:firstLineChars="0"/>
        <w:jc w:val="both"/>
        <w:rPr>
          <w:rFonts w:hint="default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ru-RU"/>
        </w:rPr>
        <w:t>независимые артисты-любители, имеющие желание принять участие в концертах или других культурных мероприятиях;</w:t>
      </w:r>
    </w:p>
    <w:p w14:paraId="52D9730E">
      <w:pPr>
        <w:pStyle w:val="16"/>
        <w:numPr>
          <w:ilvl w:val="0"/>
          <w:numId w:val="3"/>
        </w:numPr>
        <w:tabs>
          <w:tab w:val="left" w:pos="1578"/>
          <w:tab w:val="clear" w:pos="420"/>
        </w:tabs>
        <w:spacing w:before="0" w:after="0" w:line="240" w:lineRule="auto"/>
        <w:ind w:left="280" w:leftChars="0" w:right="280" w:rightChars="0" w:firstLine="860" w:firstLineChars="0"/>
        <w:jc w:val="both"/>
        <w:rPr>
          <w:rFonts w:hint="default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ru-RU"/>
        </w:rPr>
        <w:t>молодые люди, заинтересованные в культурном развитии и обогащении.</w:t>
      </w:r>
    </w:p>
    <w:p w14:paraId="0FF8CF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567"/>
        <w:ind w:left="283" w:right="283" w:firstLine="850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t xml:space="preserve">Таким образом, основной задачей, решаемой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процессе курсовой работы</w:t>
      </w:r>
      <w:r>
        <w:t>, является создание веб-приложения, которое будет служить инструментом для автоматизации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упрощения этих</w:t>
      </w:r>
      <w:r>
        <w:rPr>
          <w:spacing w:val="-3"/>
        </w:rPr>
        <w:t xml:space="preserve"> </w:t>
      </w:r>
      <w:r>
        <w:t>процессов. Разработка</w:t>
      </w:r>
      <w:r>
        <w:rPr>
          <w:spacing w:val="-1"/>
        </w:rPr>
        <w:t xml:space="preserve"> </w:t>
      </w:r>
      <w:r>
        <w:t>сайта обеспечит удобный доступ к информации о мероприятиях и творческих объединениях, а также</w:t>
      </w:r>
      <w:r>
        <w:rPr>
          <w:spacing w:val="40"/>
        </w:rPr>
        <w:t xml:space="preserve"> </w:t>
      </w:r>
      <w:r>
        <w:t>создаст интерактивную платформу для связи с посетителями и участниками.</w:t>
      </w:r>
    </w:p>
    <w:p w14:paraId="53E58E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567"/>
        <w:ind w:left="283" w:right="283" w:firstLine="850"/>
        <w:jc w:val="both"/>
        <w:textAlignment w:val="auto"/>
        <w:rPr>
          <w:rFonts w:hint="default"/>
          <w:b/>
          <w:bCs/>
          <w:sz w:val="32"/>
          <w:szCs w:val="32"/>
          <w:lang w:val="ru-RU"/>
        </w:rPr>
      </w:pPr>
    </w:p>
    <w:p w14:paraId="132D9859">
      <w:pPr>
        <w:widowControl w:val="0"/>
        <w:autoSpaceDE w:val="0"/>
        <w:autoSpaceDN w:val="0"/>
        <w:spacing w:after="567"/>
        <w:ind w:right="284"/>
        <w:jc w:val="both"/>
        <w:rPr>
          <w:b/>
          <w:bCs/>
          <w:sz w:val="32"/>
          <w:szCs w:val="32"/>
        </w:rPr>
      </w:pPr>
    </w:p>
    <w:p w14:paraId="76324698">
      <w:pPr>
        <w:widowControl w:val="0"/>
        <w:autoSpaceDE w:val="0"/>
        <w:autoSpaceDN w:val="0"/>
        <w:spacing w:after="567"/>
        <w:ind w:left="284" w:leftChars="0" w:right="284" w:firstLine="856" w:firstLineChars="0"/>
        <w:jc w:val="both"/>
        <w:rPr>
          <w:rFonts w:hint="default" w:cs="Times New Roman"/>
          <w:sz w:val="28"/>
          <w:szCs w:val="28"/>
          <w:lang w:val="ru-RU"/>
        </w:rPr>
      </w:pPr>
      <w:r>
        <w:rPr>
          <w:b/>
          <w:bCs/>
          <w:sz w:val="32"/>
          <w:szCs w:val="32"/>
        </w:rPr>
        <w:t>2 Техническое задание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</w:p>
    <w:p w14:paraId="3622A9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Общие сведения о техническом задании </w:t>
      </w:r>
    </w:p>
    <w:p w14:paraId="07F24A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Разработчик: Испаева Милана Андреевна</w:t>
      </w:r>
    </w:p>
    <w:p w14:paraId="409A4C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Заказчик: Муниципальное бюджетное учреждение культуры «Районный Дом культуры Новоорск» (МБУК «РДК Новоорск»)</w:t>
      </w:r>
    </w:p>
    <w:p w14:paraId="6F2811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почта: </w:t>
      </w:r>
      <w:r>
        <w:rPr>
          <w:rFonts w:hint="default" w:cs="Times New Roman"/>
          <w:sz w:val="28"/>
          <w:szCs w:val="28"/>
          <w:lang w:val="ru-RU"/>
        </w:rPr>
        <w:fldChar w:fldCharType="begin"/>
      </w:r>
      <w:r>
        <w:rPr>
          <w:rFonts w:hint="default" w:cs="Times New Roman"/>
          <w:sz w:val="28"/>
          <w:szCs w:val="28"/>
          <w:lang w:val="ru-RU"/>
        </w:rPr>
        <w:instrText xml:space="preserve"> HYPERLINK "mailto:kdcnovoorsk@yandex.ru" \h </w:instrText>
      </w:r>
      <w:r>
        <w:rPr>
          <w:rFonts w:hint="default" w:cs="Times New Roman"/>
          <w:sz w:val="28"/>
          <w:szCs w:val="28"/>
          <w:lang w:val="ru-RU"/>
        </w:rPr>
        <w:fldChar w:fldCharType="separate"/>
      </w:r>
      <w:r>
        <w:rPr>
          <w:rFonts w:hint="default" w:cs="Times New Roman"/>
          <w:sz w:val="28"/>
          <w:szCs w:val="28"/>
          <w:lang w:val="ru-RU"/>
        </w:rPr>
        <w:t>kdcnovoorsk@yandex.ru</w:t>
      </w:r>
      <w:r>
        <w:rPr>
          <w:rFonts w:hint="default" w:cs="Times New Roman"/>
          <w:sz w:val="28"/>
          <w:szCs w:val="28"/>
          <w:lang w:val="ru-RU"/>
        </w:rPr>
        <w:fldChar w:fldCharType="end"/>
      </w:r>
      <w:r>
        <w:rPr>
          <w:rFonts w:hint="default" w:cs="Times New Roman"/>
          <w:sz w:val="28"/>
          <w:szCs w:val="28"/>
          <w:lang w:val="ru-RU"/>
        </w:rPr>
        <w:t xml:space="preserve"> тел.+79325563997</w:t>
      </w:r>
    </w:p>
    <w:p w14:paraId="29140E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Начало работ – дата заключения контракта 20/12/2024, окончание работ – 20/01/2025.</w:t>
      </w:r>
    </w:p>
    <w:p w14:paraId="712386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Цель создания системы: автоматизировать ключевые процессы учреждения и улучшить взаимодействие с аудиторией.</w:t>
      </w:r>
    </w:p>
    <w:p w14:paraId="4C616F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Общая структура сайта:</w:t>
      </w:r>
    </w:p>
    <w:p w14:paraId="0F28EE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«шапка»;</w:t>
      </w:r>
    </w:p>
    <w:p w14:paraId="16739B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«подвал» сайта;</w:t>
      </w:r>
    </w:p>
    <w:p w14:paraId="3B5988D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главная страница веб-сайта;</w:t>
      </w:r>
    </w:p>
    <w:p w14:paraId="4685BE7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страница «Афиша мероприятий»;</w:t>
      </w:r>
    </w:p>
    <w:p w14:paraId="1CD888C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страница «Творческие коллективы»;</w:t>
      </w:r>
    </w:p>
    <w:p w14:paraId="3D23A4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страница «Контакты».</w:t>
      </w:r>
    </w:p>
    <w:p w14:paraId="751615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На главной странице сайта располагается шапка со всеми страницами сайта и яркий логотип привлекающий внимание. Далее приветсвующий блок с фото и крупной надписью, он создан для того чтобы пользователь, перешедший на сайт, сразу понимал чему посвящено данное веб-пространство.</w:t>
      </w:r>
    </w:p>
    <w:p w14:paraId="4CE091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В блоке «О нас» представленна информация об РДК поселка Новоорск, о том что на его базе функционируют различные творческие объединения и кнопка «Творческие коллективы» для перехода на одноименную страницу.</w:t>
      </w:r>
    </w:p>
    <w:p w14:paraId="1A3B10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Заключительный блок на главной странице содержит в себе информацию о работниках Дома культуры.</w:t>
      </w:r>
    </w:p>
    <w:p w14:paraId="752C44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На странице «Афиша событий» представлены все предстоящие мероприятия и события на ближайшие три месяца, а также форму для подписки на рассылку о новых анонсах событий.</w:t>
      </w:r>
    </w:p>
    <w:p w14:paraId="7CC04C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Страница «Творческие коллективы» включает в себя краткую информацию обо  всех  объединениях,  функционирующих  на  базе  РДК,  а  также  кнопку «Контакты».</w:t>
      </w:r>
    </w:p>
    <w:p w14:paraId="5D9BDA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На странице «Контакты» представлены контактные данные организации, такие как номер телефона, почта и соцсети, также информация о режиме работы и фактическом адресе.</w:t>
      </w:r>
    </w:p>
    <w:p w14:paraId="0E6F21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Подвал представляет собой дополнительный блок с навигацией на сайте, а так же с контактной информацией и социальными сетями.</w:t>
      </w:r>
    </w:p>
    <w:p w14:paraId="3F7664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Основные бизнес требования:</w:t>
      </w:r>
    </w:p>
    <w:p w14:paraId="60CA171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защита от утечек данных;</w:t>
      </w:r>
    </w:p>
    <w:p w14:paraId="47D7C61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учитывать требования законодательства о защите персональных данных.</w:t>
      </w:r>
    </w:p>
    <w:p w14:paraId="4444DC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Функциональные требования:</w:t>
      </w:r>
    </w:p>
    <w:p w14:paraId="34ED410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просмотр информации на сайте;</w:t>
      </w:r>
    </w:p>
    <w:p w14:paraId="64E1D05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подписка на рассылку на электронную почту;</w:t>
      </w:r>
    </w:p>
    <w:p w14:paraId="2FCD3D8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возможность регистрации и авторизации;</w:t>
      </w:r>
    </w:p>
    <w:p w14:paraId="2B8AFD4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возможность покупки билетов на мероприятия (для зарегистрированных пользователей). </w:t>
      </w:r>
    </w:p>
    <w:p w14:paraId="2776E9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Входные данные:</w:t>
      </w:r>
    </w:p>
    <w:p w14:paraId="5A38192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электронная почта;</w:t>
      </w:r>
    </w:p>
    <w:p w14:paraId="337AD81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логин;</w:t>
      </w:r>
    </w:p>
    <w:p w14:paraId="546BB58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пароль.</w:t>
      </w:r>
    </w:p>
    <w:p w14:paraId="0FC5A5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Выходные данные:</w:t>
      </w:r>
    </w:p>
    <w:p w14:paraId="0A9CD33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данные об осуществленной подписки;</w:t>
      </w:r>
    </w:p>
    <w:p w14:paraId="2D4D06E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учетная запись клиента.</w:t>
      </w:r>
    </w:p>
    <w:p w14:paraId="049BBD6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rightChars="0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Функциональные требования администратора:</w:t>
      </w:r>
    </w:p>
    <w:p w14:paraId="7D4E2FE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rightChars="0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взможность входа в систему;</w:t>
      </w:r>
    </w:p>
    <w:p w14:paraId="602CE0F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rightChars="0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возможность добавления, удаления и редактирования афиш мероприятий;</w:t>
      </w:r>
    </w:p>
    <w:p w14:paraId="576543D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rightChars="0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просмотр и удаление учетных записей.</w:t>
      </w:r>
    </w:p>
    <w:p w14:paraId="70E8AA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Роль гостя в системе заключается в возможности просмотра информации на сайте, возможности регистрации и авторизации, а также осуществлять подписку на рассылку.</w:t>
      </w:r>
    </w:p>
    <w:p w14:paraId="7D6EF8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Роль системного администратора заключается в просмотре осуществленных подписок и учетных записей, возможности добавлять, удалять и редактировать афиши мероприятий.</w:t>
      </w:r>
    </w:p>
    <w:p w14:paraId="0A0F5D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Функциональная модель представлена в приложении Б. </w:t>
      </w:r>
    </w:p>
    <w:p w14:paraId="0282C2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Нефункциональные требования:</w:t>
      </w:r>
    </w:p>
    <w:p w14:paraId="49AF705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безопасность. Приложение должно обеспечивать высокий уровень защиты персональных данных пользователей. Это включает в себя шифрование данных, защиту от несанкционированного доступа и регулярное резервное копирование данных;</w:t>
      </w:r>
    </w:p>
    <w:p w14:paraId="352E897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доступность. Приложение должно быть доступно пользователю из любого устройства с доступом в Интернет. Оно должно быть совместимо с различными операционными системами и браузерами, чтобы обеспечивать удобство использования пользователем;</w:t>
      </w:r>
    </w:p>
    <w:p w14:paraId="40EA609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интуитивный интерфейс. Приложение должно иметь понятный и удобный интерфейс, чтобы пользователи могли легко осваивать его функционал и находить необходимую информацию.</w:t>
      </w:r>
    </w:p>
    <w:p w14:paraId="0ED41D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Требования к техническому обеспечению:</w:t>
      </w:r>
    </w:p>
    <w:p w14:paraId="78B29F7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операционная система: Debian не ниже 11 версии;</w:t>
      </w:r>
    </w:p>
    <w:p w14:paraId="278EC0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доступ к широполосному подключению к сети Интернет со скоростью не менее 100 МБ/с;</w:t>
      </w:r>
    </w:p>
    <w:p w14:paraId="137063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сеть с подключение к Интернет процессор Intel Core i7-13700kf или новее, или AMD Ryzen 7 5800X или новее;</w:t>
      </w:r>
    </w:p>
    <w:p w14:paraId="6473642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6 Gb и более оперативной памяти;</w:t>
      </w:r>
    </w:p>
    <w:p w14:paraId="2CE5C47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2 Tb жесткий диск SSD или HDD;</w:t>
      </w:r>
    </w:p>
    <w:p w14:paraId="613A8C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клавиатура;</w:t>
      </w:r>
    </w:p>
    <w:p w14:paraId="68A7342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манипулятор типа «мышь».</w:t>
      </w:r>
    </w:p>
    <w:p w14:paraId="45F2B5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Требования, предъявляемые к конфигурации клиентских станций:</w:t>
      </w:r>
    </w:p>
    <w:p w14:paraId="037398F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процессор, с тактовой частотой не менее 2 GHz, не менее 2 ядер;</w:t>
      </w:r>
    </w:p>
    <w:p w14:paraId="28B066B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4 Gb оперативной памяти;</w:t>
      </w:r>
    </w:p>
    <w:p w14:paraId="042A0DD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монитор HD;</w:t>
      </w:r>
    </w:p>
    <w:p w14:paraId="2BC19EC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клавиатура;</w:t>
      </w:r>
    </w:p>
    <w:p w14:paraId="77C0ED7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манипулятор типа «мышь».</w:t>
      </w:r>
    </w:p>
    <w:p w14:paraId="177ACF5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доступ к подключению Интернет со скоростью не менее 5 МБ/с.</w:t>
      </w:r>
    </w:p>
    <w:p w14:paraId="625E43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Основные требования к совместимости с другими приложениями и системами:</w:t>
      </w:r>
    </w:p>
    <w:p w14:paraId="7D6379F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-8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совместимость с операционными системами. Разработанный веб-сайт должен быть совместим с популярными операционными системами, такими как Windows, Linux, iOS, Android и др. Это позволит максимально широко охватить аудиторию пользователей и обеспечить комфортное использование сайта на различных устройствах;</w:t>
      </w:r>
    </w:p>
    <w:p w14:paraId="22F7EDF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-8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совместимость с сетевыми протоколами. Для успешного взаимодействия с другими системами приложение должно поддерживать различные сетевые протоколы, такие как HTTP, TCP/IP, FTP, SMTP и др. Это позволит обмениваться данными и ресурсами через сеть интернет.</w:t>
      </w:r>
    </w:p>
    <w:p w14:paraId="494F98F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-8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совместимость с базами данных. Многие приложения работают с базами данных для хранения информации. Поэтому важно иметь совместимость с популярными системами управления базами данных, такими как MySQL, PostgreSQL, SQLite. Это позволит приложению эффективно работать с данными и обеспечивать их безопасность.</w:t>
      </w:r>
    </w:p>
    <w:p w14:paraId="77A304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-8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совместимость с API. Для интеграции с другими приложениями приложение должно иметь открытые и удобные API (Application Programming Interface). Хорошо задокументированные API позволят другим разработчикам легко интегрировать свои приложения с вашим.</w:t>
      </w:r>
    </w:p>
    <w:p w14:paraId="390635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Для открытия веб-сайта необходим браузер (Яндекс, Internet Explorer, Opera, Firefox и т.п.).</w:t>
      </w:r>
    </w:p>
    <w:p w14:paraId="3CF13D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Программная конфигурация:</w:t>
      </w:r>
    </w:p>
    <w:p w14:paraId="29E942C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любая операционная система;</w:t>
      </w:r>
    </w:p>
    <w:p w14:paraId="723FAB6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83" w:leftChars="101" w:right="283" w:firstLine="856" w:firstLineChars="306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установленный браузер с включённой поддержкой JavaScript и CSS.</w:t>
      </w:r>
    </w:p>
    <w:p w14:paraId="579931AC">
      <w:pPr>
        <w:pStyle w:val="16"/>
        <w:spacing w:line="240" w:lineRule="auto"/>
        <w:ind w:left="1135" w:right="284" w:firstLine="0"/>
        <w:jc w:val="both"/>
        <w:rPr>
          <w:szCs w:val="28"/>
        </w:rPr>
      </w:pPr>
    </w:p>
    <w:p w14:paraId="7215ADB1">
      <w:pPr>
        <w:ind w:left="284" w:right="284" w:firstLine="851"/>
        <w:jc w:val="both"/>
        <w:rPr>
          <w:rFonts w:eastAsia="SimSun"/>
          <w:color w:val="000000"/>
          <w:szCs w:val="28"/>
          <w:lang w:eastAsia="zh-CN" w:bidi="ar"/>
        </w:rPr>
      </w:pPr>
      <w:r>
        <w:rPr>
          <w:b/>
          <w:bCs/>
          <w:sz w:val="32"/>
          <w:szCs w:val="32"/>
        </w:rPr>
        <w:br w:type="page"/>
      </w:r>
    </w:p>
    <w:p w14:paraId="69C34897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1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567" w:line="240" w:lineRule="auto"/>
        <w:ind w:left="0" w:leftChars="0" w:right="0" w:rightChars="0" w:firstLine="1140" w:firstLineChars="0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ru-RU" w:eastAsia="ru-RU" w:bidi="ar-SA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 w:eastAsia="ru-RU" w:bidi="ar-SA"/>
        </w:rPr>
        <w:t>3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ru-RU" w:eastAsia="ru-RU" w:bidi="ar-SA"/>
        </w:rPr>
        <w:t xml:space="preserve"> Разработка программного обеспечения</w:t>
      </w:r>
    </w:p>
    <w:p w14:paraId="37DAE88B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1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567" w:line="240" w:lineRule="auto"/>
        <w:ind w:left="0" w:leftChars="0" w:right="0" w:rightChars="0" w:firstLine="1140" w:firstLineChars="0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ru-RU" w:bidi="ar-SA"/>
        </w:rPr>
        <w:t>3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 w:eastAsia="ru-RU" w:bidi="ar-SA"/>
        </w:rPr>
        <w:t>.1 Описание технологического стека разработки</w:t>
      </w:r>
    </w:p>
    <w:p w14:paraId="300A2991">
      <w:pPr>
        <w:ind w:left="280" w:leftChars="100" w:right="284" w:firstLine="840" w:firstLineChars="300"/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  <w:t>Разработка и внедрение веб-сайта для Муниципального бюджетного учреждения культуры «Районный Дом культуры Новоорск» требует выбора современного и эффективного технологического стека. Основная цель — создать интуитивно понятный и функциональный ресурс, который будет информировать жителей о культурных событиях, услугах и возможностях участия в жизни района.</w:t>
      </w:r>
    </w:p>
    <w:p w14:paraId="036B7D81">
      <w:pPr>
        <w:ind w:left="280" w:leftChars="100" w:right="284" w:firstLine="840" w:firstLineChars="300"/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  <w:t>Для реализации проекта был выбран следующий стек технологий:</w:t>
      </w:r>
    </w:p>
    <w:p w14:paraId="6094950F">
      <w:pPr>
        <w:numPr>
          <w:ilvl w:val="0"/>
          <w:numId w:val="1"/>
        </w:numPr>
        <w:ind w:left="280" w:leftChars="100" w:right="284" w:firstLine="840" w:firstLineChars="300"/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cs="Times New Roman"/>
          <w:b w:val="0"/>
          <w:bCs w:val="0"/>
          <w:sz w:val="28"/>
          <w:lang w:val="ru-RU"/>
        </w:rPr>
        <w:t>ф</w:t>
      </w:r>
      <w:r>
        <w:rPr>
          <w:rFonts w:hint="default" w:cs="Times New Roman"/>
          <w:b w:val="0"/>
          <w:bCs w:val="0"/>
          <w:sz w:val="28"/>
          <w:lang w:val="en-US"/>
        </w:rPr>
        <w:t>ронтенд-</w:t>
      </w:r>
      <w:r>
        <w:rPr>
          <w:rFonts w:hint="default" w:cs="Times New Roman"/>
          <w:b w:val="0"/>
          <w:bCs w:val="0"/>
          <w:sz w:val="28"/>
          <w:lang w:val="ru-RU"/>
        </w:rPr>
        <w:t>технологии</w:t>
      </w:r>
      <w:r>
        <w:rPr>
          <w:rFonts w:hint="default" w:cs="Times New Roman"/>
          <w:b w:val="0"/>
          <w:bCs w:val="0"/>
          <w:sz w:val="28"/>
          <w:lang w:val="en-US"/>
        </w:rPr>
        <w:t>;</w:t>
      </w:r>
    </w:p>
    <w:p w14:paraId="6441F83F">
      <w:pPr>
        <w:numPr>
          <w:ilvl w:val="0"/>
          <w:numId w:val="1"/>
        </w:numPr>
        <w:ind w:left="280" w:leftChars="100" w:right="284" w:firstLine="840" w:firstLineChars="300"/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ru-RU"/>
        </w:rPr>
        <w:t>бэкенд-технологии.</w:t>
      </w:r>
    </w:p>
    <w:p w14:paraId="65C00E71">
      <w:pPr>
        <w:numPr>
          <w:numId w:val="0"/>
        </w:numPr>
        <w:ind w:left="280" w:leftChars="100" w:right="284" w:rightChars="0" w:firstLine="840" w:firstLineChars="300"/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  <w:t>Фронтенд-технологии — это набор инструментов и языков программирования, используемых для создания пользовательского интерфейса веб-приложений и сайтов. Они отвечают за визуальное оформление, интерактивность и взаимодействие пользователя с приложением. Фронтенд-технологии позволяют разработчикам создавать адаптивные и удобные интерфейсы, которые обеспечивают положительный пользовательский опыт.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Для разработки были выбраны следующие языки программирования:</w:t>
      </w:r>
    </w:p>
    <w:p w14:paraId="7A8A9106">
      <w:pPr>
        <w:numPr>
          <w:ilvl w:val="0"/>
          <w:numId w:val="1"/>
        </w:numPr>
        <w:tabs>
          <w:tab w:val="left" w:pos="280"/>
          <w:tab w:val="clear" w:pos="420"/>
        </w:tabs>
        <w:ind w:left="300" w:leftChars="0" w:right="284" w:firstLine="820" w:firstLineChars="0"/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  <w:t>HTML5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.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Язык разметки, который используется для создания структуры веб-страниц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;</w:t>
      </w:r>
    </w:p>
    <w:p w14:paraId="7212B2D3">
      <w:pPr>
        <w:numPr>
          <w:ilvl w:val="0"/>
          <w:numId w:val="1"/>
        </w:numPr>
        <w:tabs>
          <w:tab w:val="left" w:pos="280"/>
          <w:tab w:val="clear" w:pos="420"/>
        </w:tabs>
        <w:ind w:left="300" w:leftChars="0" w:right="284" w:firstLine="820" w:firstLineChars="0"/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  <w:t>CSS3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.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Язык стилей, который отвечает за визуальное оформление сайта. CSS3 позволяет создавать адаптивный дизайн, что обеспечивает корректное отображение на различных устройствах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;</w:t>
      </w:r>
    </w:p>
    <w:p w14:paraId="5163B439">
      <w:pPr>
        <w:numPr>
          <w:ilvl w:val="0"/>
          <w:numId w:val="1"/>
        </w:numPr>
        <w:tabs>
          <w:tab w:val="left" w:pos="280"/>
          <w:tab w:val="clear" w:pos="420"/>
        </w:tabs>
        <w:ind w:left="300" w:leftChars="0" w:right="284" w:firstLine="820" w:firstLineChars="0"/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  <w:t>JavaScript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.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Язык программирования, который добавляет интерактивность на сайт. JavaScript используется для динамического обновления контента, валидации форм и улучшения пользовательского опыта.</w:t>
      </w:r>
    </w:p>
    <w:p w14:paraId="6642E96B">
      <w:pPr>
        <w:ind w:left="280" w:leftChars="100" w:right="284" w:firstLine="840" w:firstLineChars="300"/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Бэкенд-технологии представляют собой набор инструментов и языков программирования, которые используются для создания серверной части веб-приложений и управления данными. Они отвечают за обработку запросов от пользователей, взаимодействие с базами данных и реализацию бизнес-логики, что обеспечивает работоспособность приложения. 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Для разработки бэкенда были выбраны следующие языки программирования:</w:t>
      </w:r>
    </w:p>
    <w:p w14:paraId="29706075">
      <w:pPr>
        <w:numPr>
          <w:ilvl w:val="0"/>
          <w:numId w:val="1"/>
        </w:numPr>
        <w:tabs>
          <w:tab w:val="clear" w:pos="420"/>
        </w:tabs>
        <w:ind w:left="280" w:leftChars="0" w:right="284" w:firstLine="820" w:firstLineChars="0"/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Node.js. JavaScript-окружение для серверного программирования. Node.js позволяет использовать один язык (JavaScript) как на клиентской, так и на серверной стороне, что упрощает разработку и повышает производительность;</w:t>
      </w:r>
    </w:p>
    <w:p w14:paraId="42CCF8B1">
      <w:pPr>
        <w:numPr>
          <w:ilvl w:val="0"/>
          <w:numId w:val="1"/>
        </w:numPr>
        <w:tabs>
          <w:tab w:val="clear" w:pos="420"/>
        </w:tabs>
        <w:ind w:left="280" w:leftChars="0" w:right="284" w:firstLine="820" w:firstLineChars="0"/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Express.js. Минималистичный фреймворк для Node.js, который упрощает создание веб-приложений и API. Express.js предоставляет мощные инструменты для маршрутизации и обработки запросов;</w:t>
      </w:r>
    </w:p>
    <w:p w14:paraId="3A57CCC2">
      <w:pPr>
        <w:numPr>
          <w:ilvl w:val="0"/>
          <w:numId w:val="1"/>
        </w:numPr>
        <w:tabs>
          <w:tab w:val="clear" w:pos="420"/>
        </w:tabs>
        <w:ind w:left="280" w:leftChars="0" w:right="284" w:firstLine="820" w:firstLineChars="0"/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SQLite. Реляционная база данных, которая идеально подходит для небольших и средних проектов. SQLite хранит данные в одном файле, что упрощает развертывание и управление. Она обеспечивает высокую производительность и простоту использования, что делает её отличным выбором для хранения информации о культурных событиях, пользователях и других данных, необходимых для функционирования сайта.</w:t>
      </w:r>
    </w:p>
    <w:p w14:paraId="53C68315">
      <w:pPr>
        <w:numPr>
          <w:numId w:val="0"/>
        </w:numPr>
        <w:ind w:left="280" w:leftChars="0" w:right="284" w:rightChars="0" w:firstLine="817" w:firstLineChars="292"/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Кроме двух уровней разработки веб-приложения, важно также рассмотреть инструменты, которые помогают оптимизировать процесс создания, улучшить командное взаимодействие и гарантировать высокое качество кода. </w:t>
      </w:r>
    </w:p>
    <w:p w14:paraId="6364B1F1">
      <w:pPr>
        <w:numPr>
          <w:numId w:val="0"/>
        </w:numPr>
        <w:ind w:left="280" w:leftChars="0" w:right="284" w:rightChars="0" w:firstLine="817" w:firstLineChars="292"/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Для управления версиями в ходе разработки был применен Git — распределенная система контроля версий, позволяющая разработчикам отслеживать изменения в коде и эффективно работать в команде. С помощью Git можно сохранять историю проекта, управлять ветвлениями для внедрения новых функций и при необходимости легко возвращаться к предыдущим версиям. В качестве интегрированной среды разработки (IDE) использовался Visual Studio Code, который сыграл ключевую роль в эффективном написании и управлении кодом.</w:t>
      </w:r>
    </w:p>
    <w:p w14:paraId="24ED3CC1">
      <w:pPr>
        <w:ind w:left="280" w:leftChars="100" w:right="284" w:firstLine="840" w:firstLineChars="300"/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 w14:paraId="03575DF4">
      <w:pPr>
        <w:ind w:left="280" w:leftChars="100" w:right="284" w:firstLine="840" w:firstLineChars="300"/>
        <w:jc w:val="both"/>
        <w:rPr>
          <w:rFonts w:eastAsia="SimSun"/>
          <w:szCs w:val="28"/>
        </w:rPr>
      </w:pPr>
      <w:r>
        <w:rPr>
          <w:rFonts w:eastAsia="SimSun"/>
          <w:szCs w:val="28"/>
        </w:rPr>
        <w:br w:type="page"/>
      </w:r>
    </w:p>
    <w:p w14:paraId="20EDC210">
      <w:pPr>
        <w:widowControl w:val="0"/>
        <w:autoSpaceDE w:val="0"/>
        <w:autoSpaceDN w:val="0"/>
        <w:ind w:left="284" w:right="284" w:firstLine="851"/>
        <w:jc w:val="both"/>
        <w:rPr>
          <w:rFonts w:eastAsia="SimSun"/>
          <w:color w:val="000000"/>
          <w:szCs w:val="28"/>
          <w:lang w:eastAsia="zh-CN" w:bidi="ar"/>
        </w:rPr>
      </w:pPr>
      <w:bookmarkStart w:id="1" w:name="_GoBack"/>
      <w:bookmarkEnd w:id="1"/>
    </w:p>
    <w:sectPr>
      <w:headerReference r:id="rId10" w:type="first"/>
      <w:footerReference r:id="rId13" w:type="first"/>
      <w:headerReference r:id="rId8" w:type="default"/>
      <w:footerReference r:id="rId11" w:type="default"/>
      <w:headerReference r:id="rId9" w:type="even"/>
      <w:footerReference r:id="rId12" w:type="even"/>
      <w:pgSz w:w="11906" w:h="16838"/>
      <w:pgMar w:top="1134" w:right="282" w:bottom="1440" w:left="851" w:header="136" w:footer="987" w:gutter="0"/>
      <w:pgNumType w:start="2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7AA709">
    <w:pPr>
      <w:pStyle w:val="11"/>
      <w:jc w:val="right"/>
    </w:pPr>
  </w:p>
  <w:p w14:paraId="0266E05C"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BB63D3"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789CED">
    <w:pPr>
      <w:pStyle w:val="1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F6DDC0">
    <w:pPr>
      <w:pStyle w:val="11"/>
      <w:jc w:val="right"/>
    </w:pPr>
  </w:p>
  <w:p w14:paraId="5DA5C393">
    <w:pPr>
      <w:pStyle w:val="11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B2664F">
    <w:pPr>
      <w:pStyle w:val="11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101105"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71E822"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B80594">
    <w:pPr>
      <w:pStyle w:val="9"/>
    </w:pPr>
    <w:r>
      <w:rPr>
        <w:rFonts w:ascii="GOST type A" w:hAnsi="GOST type A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271145</wp:posOffset>
              </wp:positionV>
              <wp:extent cx="6554470" cy="10144125"/>
              <wp:effectExtent l="12700" t="12700" r="24130" b="15875"/>
              <wp:wrapNone/>
              <wp:docPr id="5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4470" cy="10144125"/>
                        <a:chOff x="0" y="0"/>
                        <a:chExt cx="20000" cy="20000"/>
                      </a:xfrm>
                    </wpg:grpSpPr>
                    <wps:wsp>
                      <wps:cNvPr id="33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340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1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3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4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5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6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D31456">
                            <w:pPr>
                              <w:pStyle w:val="14"/>
                              <w:jc w:val="center"/>
                              <w:rPr>
                                <w:rFonts w:ascii="GOST type A" w:hAnsi="GOST type A" w:cs="GOST type A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Cs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35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1B871D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b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3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7C9DB1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35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A64617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353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29F15A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354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5F5652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35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D71A6A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356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B3AA1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</w:rPr>
                              <w:t>ОКЭИ 09.02.07.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</w:rPr>
                              <w:t>024 02 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357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8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9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60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61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56" name="Group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A8D632">
                              <w:pPr>
                                <w:pStyle w:val="14"/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6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B01A4E">
                              <w:pPr>
                                <w:jc w:val="center"/>
                                <w:rPr>
                                  <w:rFonts w:ascii="GOST type A" w:hAnsi="GOST type A" w:cs="GOST type 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iCs/>
                                  <w:sz w:val="18"/>
                                  <w:szCs w:val="18"/>
                                </w:rPr>
                                <w:t>Богомолов Б.Ю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57" name="Group 2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411AED">
                              <w:pPr>
                                <w:pStyle w:val="14"/>
                                <w:rPr>
                                  <w:rFonts w:ascii="GOST type A" w:hAnsi="GOST type A" w:cs="GOST type A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Cs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AE7005">
                              <w:pPr>
                                <w:pStyle w:val="14"/>
                                <w:jc w:val="center"/>
                                <w:rPr>
                                  <w:rFonts w:ascii="GOST type A" w:hAnsi="GOST type A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18"/>
                                  <w:szCs w:val="18"/>
                                  <w:lang w:val="ru-RU"/>
                                </w:rPr>
                                <w:t>Зернова Е.А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58" name="Group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FFDFE6">
                              <w:pPr>
                                <w:pStyle w:val="14"/>
                                <w:rPr>
                                  <w:rFonts w:ascii="GOST type A" w:hAnsi="GOST type A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Cs/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7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719FAD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59" name="Group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F44BC0">
                              <w:pPr>
                                <w:pStyle w:val="14"/>
                                <w:rPr>
                                  <w:rFonts w:ascii="GOST type A" w:hAnsi="GOST type A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32D93E">
                              <w:pPr>
                                <w:pStyle w:val="1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60" name="Group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534940">
                              <w:pPr>
                                <w:pStyle w:val="14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4CB78">
                              <w:pPr>
                                <w:pStyle w:val="1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s:wsp>
                      <wps:cNvPr id="377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78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292"/>
                          <a:ext cx="6291" cy="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872340">
                            <w:pPr>
                              <w:jc w:val="center"/>
                              <w:rPr>
                                <w:i/>
                                <w:szCs w:val="28"/>
                              </w:rPr>
                            </w:pPr>
                          </w:p>
                          <w:p w14:paraId="37600E8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Cs w:val="28"/>
                              </w:rPr>
                              <w:t>Отчёт по практике по профилю специальности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379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80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81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82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4AF537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383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1769A5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384" name="Rectangle 47"/>
                      <wps:cNvSpPr>
                        <a:spLocks noChangeArrowheads="1"/>
                      </wps:cNvSpPr>
                      <wps:spPr bwMode="auto">
                        <a:xfrm>
                          <a:off x="17787" y="18613"/>
                          <a:ext cx="2129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8ADD2">
                            <w:pPr>
                              <w:jc w:val="center"/>
                              <w:rPr>
                                <w:rFonts w:ascii="GOST type A" w:hAnsi="GOST type A" w:cs="GOST type A"/>
                                <w:i/>
                                <w:iCs/>
                                <w:sz w:val="22"/>
                                <w:szCs w:val="16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2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2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385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86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87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9849D5">
                            <w:pPr>
                              <w:jc w:val="center"/>
                              <w:rPr>
                                <w:rFonts w:ascii="GOST type A" w:hAnsi="GOST type A" w:cs="GOST type A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4"/>
                              </w:rPr>
                              <w:t xml:space="preserve">Отделение – очное гр. 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4"/>
                              </w:rPr>
                              <w:t>вб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  <w:p w14:paraId="755531CA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5.5pt;margin-top:21.35pt;height:798.75pt;width:516.1pt;mso-position-horizontal-relative:page;mso-position-vertical-relative:page;z-index:251662336;mso-width-relative:page;mso-height-relative:page;" coordsize="20000,20000" o:gfxdata="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">
              <o:lock v:ext="edit" aspectratio="f"/>
              <v:rect id="Rectangle 2" o:spid="_x0000_s1026" o:spt="1" style="position:absolute;left:0;top:0;height:20000;width:20000;" filled="f" stroked="t" coordsize="21600,21600" o:gfxdata="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hcNZ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" o:spid="_x0000_s1026" o:spt="20" style="position:absolute;left:993;top:17183;height:1038;width:2;" filled="f" stroked="t" coordsize="21600,21600" o:gfxdata="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W+3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" o:spid="_x0000_s1026" o:spt="20" style="position:absolute;left:10;top:17173;height:1;width:19967;" filled="f" stroked="t" coordsize="21600,21600" o:gfxdata="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kbR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2186;top:17192;height:2797;width:2;" filled="f" stroked="t" coordsize="21600,21600" o:gfxdata="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vuFM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4919;top:17192;height:2797;width:2;" filled="f" stroked="t" coordsize="21600,21600" o:gfxdata="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cgq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6557;top:17192;height:2797;width:2;" filled="f" stroked="t" coordsize="21600,21600" o:gfxdata="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643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7650;top:17183;height:2796;width:2;" filled="f" stroked="t" coordsize="21600,21600" o:gfxdata="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RIdR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15848;top:18239;height:693;width:4;" filled="f" stroked="t" coordsize="21600,21600" o:gfxdata="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CDM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0;top:19293;height:2;width:7621;" filled="f" stroked="t" coordsize="21600,21600" o:gfxdata="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+uwwb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1" o:spid="_x0000_s1026" o:spt="20" style="position:absolute;left:10;top:19646;height:1;width:7621;" filled="f" stroked="t" coordsize="21600,21600" o:gfxdata="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dCSzugAAANw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2" o:spid="_x0000_s1026" o:spt="1" style="position:absolute;left:54;top:17912;height:309;width:883;" filled="f" stroked="f" coordsize="21600,21600" o:gfxdata="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3HQH7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BD31456">
                      <w:pPr>
                        <w:pStyle w:val="14"/>
                        <w:jc w:val="center"/>
                        <w:rPr>
                          <w:rFonts w:ascii="GOST type A" w:hAnsi="GOST type A" w:cs="GOST type A"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 w:cs="GOST type A"/>
                          <w:iCs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26" o:spt="1" style="position:absolute;left:1051;top:17912;height:309;width:1100;" filled="f" stroked="f" coordsize="21600,21600" o:gfxdata="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ku9f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11B871D">
                      <w:pPr>
                        <w:pStyle w:val="14"/>
                        <w:jc w:val="center"/>
                        <w:rPr>
                          <w:rFonts w:ascii="GOST type A" w:hAnsi="GOST type A"/>
                          <w:b/>
                          <w:i w:val="0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26" o:spt="1" style="position:absolute;left:2267;top:17912;height:309;width:2573;" filled="f" stroked="f" coordsize="21600,21600" o:gfxdata="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3krE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27C9DB1">
                      <w:pPr>
                        <w:pStyle w:val="14"/>
                        <w:jc w:val="center"/>
                        <w:rPr>
                          <w:rFonts w:ascii="GOST type A" w:hAnsi="GOST type A"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26" o:spt="1" style="position:absolute;left:4983;top:17912;height:309;width:1534;" filled="f" stroked="f" coordsize="21600,21600" o:gfxdata="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M1LO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AA64617">
                      <w:pPr>
                        <w:pStyle w:val="14"/>
                        <w:jc w:val="center"/>
                        <w:rPr>
                          <w:rFonts w:ascii="GOST type A" w:hAnsi="GOST type A"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26" o:spt="1" style="position:absolute;left:6604;top:17912;height:309;width:1000;" filled="f" stroked="f" coordsize="21600,21600" o:gfxdata="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AcSi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229F15A">
                      <w:pPr>
                        <w:pStyle w:val="14"/>
                        <w:jc w:val="center"/>
                        <w:rPr>
                          <w:rFonts w:ascii="GOST type A" w:hAnsi="GOST type A"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26" o:spt="1" style="position:absolute;left:15929;top:18258;height:309;width:1475;" filled="f" stroked="f" coordsize="21600,21600" o:gfxdata="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KnpXL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A5F5652">
                      <w:pPr>
                        <w:pStyle w:val="14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26" o:spt="1" style="position:absolute;left:15929;top:18623;height:310;width:1475;" filled="f" stroked="f" coordsize="21600,21600" o:gfxdata="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5Uz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ED71A6A">
                      <w:pPr>
                        <w:pStyle w:val="14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26" o:spt="1" style="position:absolute;left:7760;top:17481;height:628;width:12159;" filled="f" stroked="f" coordsize="21600,21600" o:gfxdata="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N9Kw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FB3AA1B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</w:rPr>
                        <w:t>ОКЭИ 09.02.07.</w:t>
                      </w: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</w:rPr>
                        <w:t>024 02 У</w:t>
                      </w:r>
                    </w:p>
                  </w:txbxContent>
                </v:textbox>
              </v:rect>
              <v:line id="Line 20" o:spid="_x0000_s1026" o:spt="20" style="position:absolute;left:12;top:18233;height:1;width:19967;" filled="f" stroked="t" coordsize="21600,21600" o:gfxdata="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Wwd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1" o:spid="_x0000_s1026" o:spt="20" style="position:absolute;left:25;top:17881;height:1;width:7621;" filled="f" stroked="t" coordsize="21600,21600" o:gfxdata="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okB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10;top:17526;height:1;width:7621;" filled="f" stroked="t" coordsize="21600,21600" o:gfxdata="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hF/W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3" o:spid="_x0000_s1026" o:spt="20" style="position:absolute;left:10;top:18938;height:1;width:7621;" filled="f" stroked="t" coordsize="21600,21600" o:gfxdata="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3dNW8AAAA&#10;3A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583;height:1;width:7621;" filled="f" stroked="t" coordsize="21600,21600" o:gfxdata="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vRTr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5" o:spid="_x0000_s1026" o:spt="203" style="position:absolute;left:39;top:18267;height:310;width:4801;" coordsize="19999,2000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26" o:spid="_x0000_s1026" o:spt="1" style="position:absolute;left:0;top:0;height:20000;width:8856;" filled="f" stroked="f" coordsize="21600,21600" o:gfxdata="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LLu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EA8D632">
                        <w:pPr>
                          <w:pStyle w:val="14"/>
                          <w:rPr>
                            <w:rFonts w:ascii="GOST type A" w:hAnsi="GOST type A"/>
                            <w:i w:val="0"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26" o:spt="1" style="position:absolute;left:9281;top:0;height:20000;width:10718;" filled="f" stroked="f" coordsize="21600,21600" o:gfxdata="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xSP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8B01A4E">
                        <w:pPr>
                          <w:jc w:val="center"/>
                          <w:rPr>
                            <w:rFonts w:ascii="GOST type A" w:hAnsi="GOST type A" w:cs="GOST type A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iCs/>
                            <w:sz w:val="18"/>
                            <w:szCs w:val="18"/>
                          </w:rPr>
                          <w:t>Богомолов Б.Ю</w:t>
                        </w:r>
                      </w:p>
                    </w:txbxContent>
                  </v:textbox>
                </v:rect>
              </v:group>
              <v:group id="Group 28" o:spid="_x0000_s1026" o:spt="203" style="position:absolute;left:39;top:18614;height:309;width:4801;" coordsize="19999,2000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29" o:spid="_x0000_s1026" o:spt="1" style="position:absolute;left:0;top:0;height:20000;width:8856;" filled="f" stroked="f" coordsize="21600,21600" o:gfxdata="UEsDBAoAAAAAAIdO4kAAAAAAAAAAAAAAAAAEAAAAZHJzL1BLAwQUAAAACACHTuJAQVsYDbwAAADc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LIPfM/EI6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bGA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0411AED">
                        <w:pPr>
                          <w:pStyle w:val="14"/>
                          <w:rPr>
                            <w:rFonts w:ascii="GOST type A" w:hAnsi="GOST type A" w:cs="GOST type A"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 w:cs="GOST type A"/>
                            <w:iCs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026" o:spt="1" style="position:absolute;left:9281;top:0;height:20000;width:10718;" filled="f" stroked="f" coordsize="21600,21600" o:gfxdata="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XvZ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6AE7005">
                        <w:pPr>
                          <w:pStyle w:val="14"/>
                          <w:jc w:val="center"/>
                          <w:rPr>
                            <w:rFonts w:ascii="GOST type A" w:hAnsi="GOST type A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18"/>
                            <w:szCs w:val="18"/>
                            <w:lang w:val="ru-RU"/>
                          </w:rPr>
                          <w:t>Зернова Е.А</w:t>
                        </w:r>
                      </w:p>
                    </w:txbxContent>
                  </v:textbox>
                </v:rect>
              </v:group>
              <v:group id="Group 31" o:spid="_x0000_s1026" o:spt="203" style="position:absolute;left:39;top:18969;height:309;width:4801;" coordsize="19999,2000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32" o:spid="_x0000_s1026" o:spt="1" style="position:absolute;left:0;top:0;height:20000;width:8856;" filled="f" stroked="f" coordsize="21600,21600" o:gfxdata="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Ix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8FFDFE6">
                        <w:pPr>
                          <w:pStyle w:val="14"/>
                          <w:rPr>
                            <w:rFonts w:ascii="GOST type A" w:hAnsi="GOST type A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Cs/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26" o:spt="1" style="position:absolute;left:9281;top:0;height:20000;width:10718;" filled="f" stroked="f" coordsize="21600,21600" o:gfxdata="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Qnsz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77719FAD"/>
                    </w:txbxContent>
                  </v:textbox>
                </v:rect>
              </v:group>
              <v:group id="Group 34" o:spid="_x0000_s1026" o:spt="203" style="position:absolute;left:39;top:19314;height:310;width:4801;" coordsize="19999,2000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5" o:spid="_x0000_s1026" o:spt="1" style="position:absolute;left:0;top:0;height:20000;width:8856;" filled="f" stroked="f" coordsize="21600,21600" o:gfxdata="UEsDBAoAAAAAAIdO4kAAAAAAAAAAAAAAAAAEAAAAZHJzL1BLAwQUAAAACACHTuJAu7mI07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C2mML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5iN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8F44BC0">
                        <w:pPr>
                          <w:pStyle w:val="14"/>
                          <w:rPr>
                            <w:rFonts w:ascii="GOST type A" w:hAnsi="GOST type A"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26" o:spt="1" style="position:absolute;left:9281;top:0;height:20000;width:10718;" filled="f" stroked="f" coordsize="21600,21600" o:gfxdata="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1LU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7C32D93E">
                        <w:pPr>
                          <w:pStyle w:val="1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26" o:spt="203" style="position:absolute;left:39;top:19660;height:309;width:4801;" coordsize="19999,200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38" o:spid="_x0000_s1026" o:spt="1" style="position:absolute;left:0;top:0;height:20000;width:8856;" filled="f" stroked="f" coordsize="21600,21600" o:gfxdata="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QE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7534940">
                        <w:pPr>
                          <w:pStyle w:val="14"/>
                          <w:rPr>
                            <w:rFonts w:ascii="GOST type A" w:hAnsi="GOST type A"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26" o:spt="1" style="position:absolute;left:9281;top:0;height:20000;width:10718;" filled="f" stroked="f" coordsize="21600,21600" o:gfxdata="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Cjt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A74CB78">
                        <w:pPr>
                          <w:pStyle w:val="1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26" o:spt="20" style="position:absolute;left:14208;top:18239;height:1740;width:2;" filled="f" stroked="t" coordsize="21600,21600" o:gfxdata="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DsF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1" o:spid="_x0000_s1026" o:spt="1" style="position:absolute;left:7787;top:18292;height:1631;width:6291;" filled="f" stroked="f" coordsize="21600,21600" o:gfxdata="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pRvzm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C872340">
                      <w:pPr>
                        <w:jc w:val="center"/>
                        <w:rPr>
                          <w:i/>
                          <w:szCs w:val="28"/>
                        </w:rPr>
                      </w:pPr>
                    </w:p>
                    <w:p w14:paraId="37600E8A">
                      <w:pPr>
                        <w:jc w:val="center"/>
                        <w:rPr>
                          <w:rFonts w:ascii="GOST type A" w:hAnsi="GOST type A"/>
                          <w:i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szCs w:val="28"/>
                        </w:rPr>
                        <w:t>Отчёт по практике по профилю специальности</w:t>
                      </w:r>
                    </w:p>
                  </w:txbxContent>
                </v:textbox>
              </v:rect>
              <v:line id="Line 42" o:spid="_x0000_s1026" o:spt="20" style="position:absolute;left:14221;top:18587;height:1;width:5769;" filled="f" stroked="t" coordsize="21600,21600" o:gfxdata="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Pd/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3" o:spid="_x0000_s1026" o:spt="20" style="position:absolute;left:14219;top:18939;height:2;width:5769;" filled="f" stroked="t" coordsize="21600,21600" o:gfxdata="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wER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7487;top:18239;height:693;width:3;" filled="f" stroked="t" coordsize="21600,21600" o:gfxdata="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ZCh3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5" o:spid="_x0000_s1026" o:spt="1" style="position:absolute;left:14295;top:18258;height:309;width:1474;" filled="f" stroked="f" coordsize="21600,21600" o:gfxdata="UEsDBAoAAAAAAIdO4kAAAAAAAAAAAAAAAAAEAAAAZHJzL1BLAwQUAAAACACHTuJAjmz49L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C2nML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5s+P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64AF537">
                      <w:pPr>
                        <w:pStyle w:val="14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26" o:spt="1" style="position:absolute;left:17577;top:18258;height:309;width:2327;" filled="f" stroked="f" coordsize="21600,21600" o:gfxdata="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gXW+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81769A5">
                      <w:pPr>
                        <w:pStyle w:val="14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26" o:spt="1" style="position:absolute;left:17787;top:18613;height:309;width:2129;" filled="f" stroked="f" coordsize="21600,21600" o:gfxdata="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nFG7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A18ADD2">
                      <w:pPr>
                        <w:jc w:val="center"/>
                        <w:rPr>
                          <w:rFonts w:ascii="GOST type A" w:hAnsi="GOST type A" w:cs="GOST type A"/>
                          <w:i/>
                          <w:iCs/>
                          <w:sz w:val="22"/>
                          <w:szCs w:val="16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iCs/>
                          <w:sz w:val="22"/>
                          <w:szCs w:val="16"/>
                        </w:rPr>
                        <w:t>3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2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48" o:spid="_x0000_s1026" o:spt="20" style="position:absolute;left:14755;top:18594;height:338;width:2;" filled="f" stroked="t" coordsize="21600,21600" o:gfxdata="UEsDBAoAAAAAAIdO4kAAAAAAAAAAAAAAAAAEAAAAZHJzL1BLAwQUAAAACACHTuJAV8wxt74AAADc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Sj9gL8z8QjI2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wxt7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9" o:spid="_x0000_s1026" o:spt="20" style="position:absolute;left:15301;top:18595;height:338;width:2;" filled="f" stroked="t" coordsize="21600,21600" o:gfxdata="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er8C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0" o:spid="_x0000_s1026" o:spt="1" style="position:absolute;left:14295;top:19221;height:748;width:5609;" filled="f" stroked="f" coordsize="21600,21600" o:gfxdata="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bW2y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89849D5">
                      <w:pPr>
                        <w:jc w:val="center"/>
                        <w:rPr>
                          <w:rFonts w:ascii="GOST type A" w:hAnsi="GOST type A" w:cs="GOST type A"/>
                          <w:i/>
                          <w:iCs/>
                          <w:sz w:val="24"/>
                          <w:lang w:val="en-US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iCs/>
                          <w:sz w:val="24"/>
                        </w:rPr>
                        <w:t xml:space="preserve">Отделение – очное гр. 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4"/>
                          <w:lang w:val="en-US"/>
                        </w:rPr>
                        <w:t>3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4"/>
                        </w:rPr>
                        <w:t>вб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4"/>
                          <w:lang w:val="en-US"/>
                        </w:rPr>
                        <w:t>2</w:t>
                      </w:r>
                    </w:p>
                    <w:p w14:paraId="755531CA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6AFDFE">
    <w:pPr>
      <w:pStyle w:val="9"/>
    </w:pPr>
    <w: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572135</wp:posOffset>
              </wp:positionH>
              <wp:positionV relativeFrom="page">
                <wp:posOffset>294005</wp:posOffset>
              </wp:positionV>
              <wp:extent cx="6814185" cy="10110470"/>
              <wp:effectExtent l="0" t="0" r="24765" b="24130"/>
              <wp:wrapNone/>
              <wp:docPr id="611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4185" cy="10110470"/>
                        <a:chOff x="0" y="0"/>
                        <a:chExt cx="20000" cy="20000"/>
                      </a:xfrm>
                    </wpg:grpSpPr>
                    <wps:wsp>
                      <wps:cNvPr id="61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61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F52397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2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2EF11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2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AC8F1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2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4DC80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2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8C8D4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2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97ADDF">
                            <w:pP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2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5FF754">
                            <w:pPr>
                              <w:pStyle w:val="11"/>
                              <w:jc w:val="center"/>
                            </w:pPr>
                            <w:sdt>
                              <w:sdtPr>
                                <w:rPr>
                                  <w:rFonts w:ascii="GOST type A" w:hAnsi="GOST type A" w:cs="GOST type A"/>
                                  <w:sz w:val="32"/>
                                  <w:szCs w:val="32"/>
                                </w:rPr>
                                <w:id w:val="11319136"/>
                              </w:sdtPr>
                              <w:sdtEndPr>
                                <w:rPr>
                                  <w:rFonts w:ascii="GOST type A" w:hAnsi="GOST type A" w:cs="GOST type A"/>
                                  <w:sz w:val="32"/>
                                  <w:szCs w:val="32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GOST type A" w:hAnsi="GOST type A" w:cs="GOST type A"/>
                                      <w:sz w:val="32"/>
                                      <w:szCs w:val="32"/>
                                    </w:rPr>
                                    <w:id w:val="11319137"/>
                                  </w:sdtPr>
                                  <w:sdtEndPr>
                                    <w:rPr>
                                      <w:rFonts w:ascii="GOST type A" w:hAnsi="GOST type A" w:cs="GOST type A"/>
                                      <w:i/>
                                      <w:sz w:val="32"/>
                                      <w:szCs w:val="32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GOST type A" w:hAnsi="GOST type A" w:cs="GOST type A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GOST type A" w:hAnsi="GOST type A" w:cs="GOST type A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>
                                      <w:rPr>
                                        <w:rFonts w:ascii="GOST type A" w:hAnsi="GOST type A" w:cs="GOST type A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GOST type A" w:hAnsi="GOST type A" w:cs="GOST type A"/>
                                        <w:i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GOST type A" w:hAnsi="GOST type A" w:cs="GOST type A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>
                                  <w:rPr>
                                    <w:rFonts w:ascii="GOST type A" w:hAnsi="GOST type A" w:cs="GOST type A"/>
                                    <w:i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t xml:space="preserve"> </w:t>
                                </w:r>
                              </w:sdtContent>
                            </w:sdt>
                          </w:p>
                          <w:p w14:paraId="1CA017CD"/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30" name="Rectangle 70"/>
                      <wps:cNvSpPr>
                        <a:spLocks noChangeArrowheads="1"/>
                      </wps:cNvSpPr>
                      <wps:spPr bwMode="auto">
                        <a:xfrm>
                          <a:off x="7746" y="19284"/>
                          <a:ext cx="11076" cy="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B3D0DC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</w:rPr>
                              <w:t xml:space="preserve">ОКЭИ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</w:rPr>
                              <w:t>09.02.07. 902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</w:rPr>
                              <w:t>. 0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</w:rPr>
                              <w:t xml:space="preserve"> П</w:t>
                            </w:r>
                          </w:p>
                          <w:p w14:paraId="2A6067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o:spt="203" style="position:absolute;left:0pt;margin-left:45.05pt;margin-top:23.15pt;height:796.1pt;width:536.55pt;mso-position-horizontal-relative:page;mso-position-vertical-relative:page;z-index:251660288;mso-width-relative:page;mso-height-relative:page;" coordsize="20000,20000" o:gfxdata="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">
              <o:lock v:ext="edit" aspectratio="f"/>
              <v:rect id="Rectangle 52" o:spid="_x0000_s1026" o:spt="1" style="position:absolute;left:0;top:0;height:20000;width:20000;" filled="f" stroked="t" coordsize="21600,21600" o:gfxdata="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+q7M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3" o:spid="_x0000_s1026" o:spt="20" style="position:absolute;left:1093;top:18949;height:1040;width:2;" filled="f" stroked="t" coordsize="21600,21600" o:gfxdata="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2qsM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4" o:spid="_x0000_s1026" o:spt="20" style="position:absolute;left:10;top:18941;height:1;width:19967;" filled="f" stroked="t" coordsize="21600,21600" o:gfxdata="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M0R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2186;top:18949;height:1040;width:2;" filled="f" stroked="t" coordsize="21600,21600" o:gfxdata="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+R3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4919;top:18949;height:1040;width:2;" filled="f" stroked="t" coordsize="21600,21600" o:gfxdata="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x0Pq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6557;top:18959;height:1030;width:2;" filled="f" stroked="t" coordsize="21600,21600" o:gfxdata="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GqM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7650;top:18949;height:1030;width:2;" filled="f" stroked="t" coordsize="21600,21600" o:gfxdata="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c4+Q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18905;top:18949;height:1040;width:4;" filled="f" stroked="t" coordsize="21600,21600" o:gfxdata="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Kb2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0;top:19293;height:2;width:7621;" filled="f" stroked="t" coordsize="21600,21600" o:gfxdata="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s26RugAAANw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1" o:spid="_x0000_s1026" o:spt="20" style="position:absolute;left:10;top:19646;height:1;width:7621;" filled="f" stroked="t" coordsize="21600,21600" o:gfxdata="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mF1h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2" o:spid="_x0000_s1026" o:spt="20" style="position:absolute;left:18919;top:19296;height:1;width:1071;" filled="f" stroked="t" coordsize="21600,21600" o:gfxdata="UEsDBAoAAAAAAIdO4kAAAAAAAAAAAAAAAAAEAAAAZHJzL1BLAwQUAAAACACHTuJAky1Vfb0AAADc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zSF/zPxCMjJ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VV9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9660;height:309;width:1000;" filled="f" stroked="f" coordsize="21600,21600" o:gfxdata="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oodG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FF52397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139;top:19660;height:309;width:1001;" filled="f" stroked="f" coordsize="21600,21600" o:gfxdata="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BOaW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72EF119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9660;height:309;width:2573;" filled="f" stroked="f" coordsize="21600,21600" o:gfxdata="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NnD6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39AC8F1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9660;height:309;width:1534;" filled="f" stroked="f" coordsize="21600,21600" o:gfxdata="UEsDBAoAAAAAAIdO4kAAAAAAAAAAAAAAAAAEAAAAZHJzL1BLAwQUAAAACACHTuJAul8CSbwAAADc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M/g9E4+A3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fAkm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64DC802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9660;height:309;width:1000;" filled="f" stroked="f" coordsize="21600,21600" o:gfxdata="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Tp9K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428C8D4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8949;top:18977;height:309;width:1001;" filled="f" stroked="f" coordsize="21600,21600" o:gfxdata="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SMM6C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497ADDF">
                      <w:pPr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26" o:spt="1" style="position:absolute;left:18949;top:19435;height:423;width:1001;" filled="f" stroked="f" coordsize="21600,21600" o:gfxdata="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Alju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05FF754">
                      <w:pPr>
                        <w:pStyle w:val="11"/>
                        <w:jc w:val="center"/>
                      </w:pPr>
                      <w:sdt>
                        <w:sdtPr>
                          <w:rPr>
                            <w:rFonts w:ascii="GOST type A" w:hAnsi="GOST type A" w:cs="GOST type A"/>
                            <w:sz w:val="32"/>
                            <w:szCs w:val="32"/>
                          </w:rPr>
                          <w:id w:val="11319136"/>
                        </w:sdtPr>
                        <w:sdtEndPr>
                          <w:rPr>
                            <w:rFonts w:ascii="GOST type A" w:hAnsi="GOST type A" w:cs="GOST type A"/>
                            <w:sz w:val="32"/>
                            <w:szCs w:val="32"/>
                          </w:rPr>
                        </w:sdtEndPr>
                        <w:sdtContent>
                          <w:sdt>
                            <w:sdtPr>
                              <w:rPr>
                                <w:rFonts w:ascii="GOST type A" w:hAnsi="GOST type A" w:cs="GOST type A"/>
                                <w:sz w:val="32"/>
                                <w:szCs w:val="32"/>
                              </w:rPr>
                              <w:id w:val="11319137"/>
                            </w:sdtPr>
                            <w:sdtEndPr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</w:sdtEndPr>
                            <w:sdtContent>
                              <w:r>
                                <w:rPr>
                                  <w:rFonts w:ascii="GOST type A" w:hAnsi="GOST type A" w:cs="GOST type A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>
                                <w:rPr>
                                  <w:rFonts w:ascii="GOST type A" w:hAnsi="GOST type A" w:cs="GOST type A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rFonts w:ascii="GOST type A" w:hAnsi="GOST type A" w:cs="GOST type A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A" w:hAnsi="GOST type A" w:cs="GOST type A"/>
                                  <w:i/>
                                  <w:sz w:val="32"/>
                                  <w:szCs w:val="32"/>
                                </w:rPr>
                                <w:t>3</w:t>
                              </w:r>
                              <w:r>
                                <w:rPr>
                                  <w:rFonts w:ascii="GOST type A" w:hAnsi="GOST type A" w:cs="GOST type A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>
                            <w:rPr>
                              <w:rFonts w:ascii="GOST type A" w:hAnsi="GOST type A" w:cs="GOST type A"/>
                              <w:i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t xml:space="preserve"> </w:t>
                          </w:r>
                        </w:sdtContent>
                      </w:sdt>
                    </w:p>
                    <w:p w14:paraId="1CA017CD"/>
                  </w:txbxContent>
                </v:textbox>
              </v:rect>
              <v:rect id="Rectangle 70" o:spid="_x0000_s1026" o:spt="1" style="position:absolute;left:7746;top:19284;height:413;width:11076;" filled="f" stroked="f" coordsize="21600,21600" o:gfxdata="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8jqXu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1B3D0DC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</w:rPr>
                        <w:t xml:space="preserve">ОКЭИ </w:t>
                      </w:r>
                      <w:r>
                        <w:rPr>
                          <w:rFonts w:ascii="GOST type A" w:hAnsi="GOST type A"/>
                          <w:i/>
                          <w:iCs/>
                        </w:rPr>
                        <w:t>09.02.07. 902</w:t>
                      </w:r>
                      <w:r>
                        <w:rPr>
                          <w:rFonts w:ascii="GOST type A" w:hAnsi="GOST type A"/>
                          <w:i/>
                          <w:iCs/>
                          <w:lang w:val="en-US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</w:rPr>
                        <w:t>. 0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lang w:val="ru-RU"/>
                        </w:rPr>
                        <w:t>9</w:t>
                      </w:r>
                      <w:r>
                        <w:rPr>
                          <w:rFonts w:ascii="GOST type A" w:hAnsi="GOST type A"/>
                          <w:i/>
                          <w:iCs/>
                        </w:rPr>
                        <w:t xml:space="preserve"> П</w:t>
                      </w:r>
                    </w:p>
                    <w:p w14:paraId="2A606775">
                      <w:pPr>
                        <w:jc w:val="center"/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D42BDE">
    <w:pPr>
      <w:pStyle w:val="9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985073">
    <w:pPr>
      <w:pStyle w:val="9"/>
    </w:pPr>
    <w:r>
      <w:rPr>
        <w:rFonts w:ascii="GOST type A" w:hAnsi="GOST type A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271145</wp:posOffset>
              </wp:positionV>
              <wp:extent cx="6554470" cy="10144125"/>
              <wp:effectExtent l="12700" t="12700" r="24130" b="15875"/>
              <wp:wrapNone/>
              <wp:docPr id="56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4470" cy="10144125"/>
                        <a:chOff x="0" y="0"/>
                        <a:chExt cx="20000" cy="20000"/>
                      </a:xfrm>
                    </wpg:grpSpPr>
                    <wps:wsp>
                      <wps:cNvPr id="56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6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6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6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6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6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6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6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7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7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7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B4527C">
                            <w:pPr>
                              <w:pStyle w:val="14"/>
                              <w:jc w:val="center"/>
                              <w:rPr>
                                <w:rFonts w:ascii="GOST type A" w:hAnsi="GOST type A" w:cs="GOST type A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Cs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7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002C45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b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7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ACE94B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7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479212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7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59BADA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7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D4073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7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57D36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7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05EE3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</w:rPr>
                              <w:t xml:space="preserve">ОКЭИ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</w:rPr>
                              <w:t>09.02.07. 902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</w:rPr>
                              <w:t>. 0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</w:rPr>
                              <w:t xml:space="preserve"> 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8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585" name="Group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8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48E769">
                              <w:pPr>
                                <w:pStyle w:val="14"/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58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9D93AB">
                              <w:pPr>
                                <w:jc w:val="center"/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Испаева</w:t>
                              </w: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 xml:space="preserve">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588" name="Group 2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A662F4">
                              <w:pPr>
                                <w:pStyle w:val="14"/>
                                <w:rPr>
                                  <w:rFonts w:ascii="GOST type A" w:hAnsi="GOST type A" w:cs="GOST type A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Cs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59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D9912F">
                              <w:pPr>
                                <w:jc w:val="center"/>
                                <w:rPr>
                                  <w:rFonts w:hint="default"/>
                                  <w:sz w:val="18"/>
                                  <w:szCs w:val="11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18"/>
                                  <w:lang w:val="ru-RU"/>
                                </w:rPr>
                                <w:t>Адамович</w:t>
                              </w:r>
                              <w:r>
                                <w:rPr>
                                  <w:rFonts w:hint="default" w:ascii="GOST type A" w:hAnsi="GOST type A"/>
                                  <w:i/>
                                  <w:sz w:val="18"/>
                                  <w:lang w:val="ru-RU"/>
                                </w:rPr>
                                <w:t xml:space="preserve">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591" name="Group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0EA128">
                              <w:pPr>
                                <w:pStyle w:val="14"/>
                                <w:rPr>
                                  <w:rFonts w:ascii="GOST type A" w:hAnsi="GOST type A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Cs/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59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6E856D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594" name="Group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9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5AFB66">
                              <w:pPr>
                                <w:pStyle w:val="14"/>
                                <w:rPr>
                                  <w:rFonts w:ascii="GOST type A" w:hAnsi="GOST type A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59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ADD858">
                              <w:pPr>
                                <w:pStyle w:val="1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597" name="Group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B1AD9B">
                              <w:pPr>
                                <w:pStyle w:val="14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59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79244B">
                              <w:pPr>
                                <w:pStyle w:val="1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s:wsp>
                      <wps:cNvPr id="60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0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292"/>
                          <a:ext cx="6291" cy="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92343">
                            <w:pPr>
                              <w:jc w:val="center"/>
                              <w:rPr>
                                <w:i/>
                                <w:szCs w:val="28"/>
                              </w:rPr>
                            </w:pPr>
                          </w:p>
                          <w:p w14:paraId="67AA86B9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Cs w:val="28"/>
                              </w:rPr>
                              <w:t xml:space="preserve">Отчёт по </w:t>
                            </w:r>
                            <w:r>
                              <w:rPr>
                                <w:rFonts w:ascii="GOST type A" w:hAnsi="GOST type A"/>
                                <w:i/>
                                <w:szCs w:val="28"/>
                                <w:lang w:val="ru-RU"/>
                              </w:rPr>
                              <w:t>курсовой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Cs w:val="28"/>
                                <w:lang w:val="ru-RU"/>
                              </w:rPr>
                              <w:t xml:space="preserve"> работе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0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0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0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0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46DD7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0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46D585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07" name="Rectangle 47"/>
                      <wps:cNvSpPr>
                        <a:spLocks noChangeArrowheads="1"/>
                      </wps:cNvSpPr>
                      <wps:spPr bwMode="auto">
                        <a:xfrm>
                          <a:off x="17787" y="18613"/>
                          <a:ext cx="213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6A592">
                            <w:pPr>
                              <w:jc w:val="center"/>
                              <w:rPr>
                                <w:rFonts w:ascii="GOST type A" w:hAnsi="GOST type A" w:cs="GOST type A"/>
                                <w:i/>
                                <w:iCs/>
                                <w:sz w:val="2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0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0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321DA0">
                            <w:pPr>
                              <w:jc w:val="center"/>
                              <w:rPr>
                                <w:rFonts w:ascii="GOST type A" w:hAnsi="GOST type A" w:cs="GOST type A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4"/>
                              </w:rPr>
                              <w:t>Отделение – очное гр. 4вб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  <w:p w14:paraId="26A73C39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5.5pt;margin-top:21.35pt;height:798.75pt;width:516.1pt;mso-position-horizontal-relative:page;mso-position-vertical-relative:page;z-index:251659264;mso-width-relative:page;mso-height-relative:page;" coordsize="20000,20000" o:gfxdata="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">
              <o:lock v:ext="edit" aspectratio="f"/>
              <v:rect id="Rectangle 2" o:spid="_x0000_s1026" o:spt="1" style="position:absolute;left:0;top:0;height:20000;width:20000;" filled="f" stroked="t" coordsize="21600,21600" o:gfxdata="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2bzN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" o:spid="_x0000_s1026" o:spt="20" style="position:absolute;left:993;top:17183;height:1038;width:2;" filled="f" stroked="t" coordsize="21600,21600" o:gfxdata="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m+M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" o:spid="_x0000_s1026" o:spt="20" style="position:absolute;left:10;top:17173;height:1;width:19967;" filled="f" stroked="t" coordsize="21600,21600" o:gfxdata="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6AmR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2186;top:17192;height:2797;width:2;" filled="f" stroked="t" coordsize="21600,21600" o:gfxdata="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yD3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4919;top:17192;height:2797;width:2;" filled="f" stroked="t" coordsize="21600,21600" o:gfxdata="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4dq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6557;top:17192;height:2797;width:2;" filled="f" stroked="t" coordsize="21600,21600" o:gfxdata="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crgy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7650;top:17183;height:2796;width:2;" filled="f" stroked="t" coordsize="21600,21600" o:gfxdata="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7SxAugAAANw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15848;top:18239;height:693;width:4;" filled="f" stroked="t" coordsize="21600,21600" o:gfxdata="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aGJ2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0;top:19293;height:2;width:7621;" filled="f" stroked="t" coordsize="21600,21600" o:gfxdata="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lIPC8AAAA&#10;3A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1" o:spid="_x0000_s1026" o:spt="20" style="position:absolute;left:10;top:19646;height:1;width:7621;" filled="f" stroked="t" coordsize="21600,21600" o:gfxdata="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phWu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2" o:spid="_x0000_s1026" o:spt="1" style="position:absolute;left:54;top:17912;height:309;width:883;" filled="f" stroked="f" coordsize="21600,21600" o:gfxdata="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ySiu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7B4527C">
                      <w:pPr>
                        <w:pStyle w:val="14"/>
                        <w:jc w:val="center"/>
                        <w:rPr>
                          <w:rFonts w:ascii="GOST type A" w:hAnsi="GOST type A" w:cs="GOST type A"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 w:cs="GOST type A"/>
                          <w:iCs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26" o:spt="1" style="position:absolute;left:1051;top:17912;height:309;width:1100;" filled="f" stroked="f" coordsize="21600,21600" o:gfxdata="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+77C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E002C45">
                      <w:pPr>
                        <w:pStyle w:val="14"/>
                        <w:jc w:val="center"/>
                        <w:rPr>
                          <w:rFonts w:ascii="GOST type A" w:hAnsi="GOST type A"/>
                          <w:b/>
                          <w:i w:val="0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26" o:spt="1" style="position:absolute;left:2267;top:17912;height:309;width:2573;" filled="f" stroked="f" coordsize="21600,21600" o:gfxdata="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Xd8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CACE94B">
                      <w:pPr>
                        <w:pStyle w:val="14"/>
                        <w:jc w:val="center"/>
                        <w:rPr>
                          <w:rFonts w:ascii="GOST type A" w:hAnsi="GOST type A"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26" o:spt="1" style="position:absolute;left:4983;top:17912;height:309;width:1534;" filled="f" stroked="f" coordsize="21600,21600" o:gfxdata="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G9Jf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8479212">
                      <w:pPr>
                        <w:pStyle w:val="14"/>
                        <w:jc w:val="center"/>
                        <w:rPr>
                          <w:rFonts w:ascii="GOST type A" w:hAnsi="GOST type A"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26" o:spt="1" style="position:absolute;left:6604;top:17912;height:309;width:1000;" filled="f" stroked="f" coordsize="21600,21600" o:gfxdata="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JTCi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359BADA">
                      <w:pPr>
                        <w:pStyle w:val="14"/>
                        <w:jc w:val="center"/>
                        <w:rPr>
                          <w:rFonts w:ascii="GOST type A" w:hAnsi="GOST type A"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26" o:spt="1" style="position:absolute;left:15929;top:18258;height:309;width:1475;" filled="f" stroked="f" coordsize="21600,21600" o:gfxdata="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F6bO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FCD4073">
                      <w:pPr>
                        <w:pStyle w:val="14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26" o:spt="1" style="position:absolute;left:15929;top:18623;height:310;width:1475;" filled="f" stroked="f" coordsize="21600,21600" o:gfxdata="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afcG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2657D36">
                      <w:pPr>
                        <w:pStyle w:val="14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26" o:spt="1" style="position:absolute;left:7760;top:17481;height:628;width:12159;" filled="f" stroked="f" coordsize="21600,21600" o:gfxdata="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Vtha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C505EE3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</w:rPr>
                        <w:t xml:space="preserve">ОКЭИ </w:t>
                      </w:r>
                      <w:r>
                        <w:rPr>
                          <w:rFonts w:ascii="GOST type A" w:hAnsi="GOST type A"/>
                          <w:i/>
                          <w:iCs/>
                        </w:rPr>
                        <w:t>09.02.07. 902</w:t>
                      </w:r>
                      <w:r>
                        <w:rPr>
                          <w:rFonts w:ascii="GOST type A" w:hAnsi="GOST type A"/>
                          <w:i/>
                          <w:iCs/>
                          <w:lang w:val="en-US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</w:rPr>
                        <w:t>. 0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lang w:val="ru-RU"/>
                        </w:rPr>
                        <w:t>9</w:t>
                      </w:r>
                      <w:r>
                        <w:rPr>
                          <w:rFonts w:ascii="GOST type A" w:hAnsi="GOST type A"/>
                          <w:i/>
                          <w:iCs/>
                        </w:rPr>
                        <w:t xml:space="preserve"> П</w:t>
                      </w:r>
                    </w:p>
                  </w:txbxContent>
                </v:textbox>
              </v:rect>
              <v:line id="Line 20" o:spid="_x0000_s1026" o:spt="20" style="position:absolute;left:12;top:18233;height:1;width:19967;" filled="f" stroked="t" coordsize="21600,21600" o:gfxdata="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fGv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1" o:spid="_x0000_s1026" o:spt="20" style="position:absolute;left:25;top:17881;height:1;width:7621;" filled="f" stroked="t" coordsize="21600,21600" o:gfxdata="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9tjJ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10;top:17526;height:1;width:7621;" filled="f" stroked="t" coordsize="21600,21600" o:gfxdata="UEsDBAoAAAAAAIdO4kAAAAAAAAAAAAAAAAAEAAAAZHJzL1BLAwQUAAAACACHTuJAbm5rO78AAADc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eA5z+B2Jh4B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5uazu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3" o:spid="_x0000_s1026" o:spt="20" style="position:absolute;left:10;top:18938;height:1;width:7621;" filled="f" stroked="t" coordsize="21600,21600" o:gfxdata="UEsDBAoAAAAAAIdO4kAAAAAAAAAAAAAAAAAEAAAAZHJzL1BLAwQUAAAACACHTuJAASLOoL4AAADc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Uc6gr8z8QjI2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LOoL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583;height:1;width:7621;" filled="f" stroked="t" coordsize="21600,21600" o:gfxdata="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tW1L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5" o:spid="_x0000_s1026" o:spt="203" style="position:absolute;left:39;top:18267;height:310;width:4801;" coordsize="19999,20000" o:gfxdata="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uxkQq+AAAA3AAAAA8AAAAAAAAAAQAgAAAAIgAAAGRycy9kb3ducmV2Lnht&#10;bFBLAQIUABQAAAAIAIdO4kAzLwWeOwAAADkAAAAVAAAAAAAAAAEAIAAAAA0BAABkcnMvZ3JvdXBz&#10;aGFwZXhtbC54bWxQSwUGAAAAAAYABgBgAQAAygMAAAAA&#10;">
                <o:lock v:ext="edit" aspectratio="f"/>
                <v:rect id="Rectangle 26" o:spid="_x0000_s1026" o:spt="1" style="position:absolute;left:0;top:0;height:20000;width:8856;" filled="f" stroked="f" coordsize="21600,21600" o:gfxdata="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cPA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E48E769">
                        <w:pPr>
                          <w:pStyle w:val="14"/>
                          <w:rPr>
                            <w:rFonts w:ascii="GOST type A" w:hAnsi="GOST type A"/>
                            <w:i w:val="0"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26" o:spt="1" style="position:absolute;left:9281;top:0;height:20000;width:10718;" filled="f" stroked="f" coordsize="21600,21600" o:gfxdata="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QmZ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59D93AB">
                        <w:pPr>
                          <w:jc w:val="center"/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iCs/>
                            <w:sz w:val="18"/>
                            <w:szCs w:val="18"/>
                            <w:lang w:val="ru-RU"/>
                          </w:rPr>
                          <w:t>Испаева</w:t>
                        </w: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  <w:szCs w:val="18"/>
                            <w:lang w:val="ru-RU"/>
                          </w:rPr>
                          <w:t xml:space="preserve"> М.А.</w:t>
                        </w:r>
                      </w:p>
                    </w:txbxContent>
                  </v:textbox>
                </v:rect>
              </v:group>
              <v:group id="Group 28" o:spid="_x0000_s1026" o:spt="203" style="position:absolute;left:39;top:18614;height:309;width:4801;" coordsize="19999,20000" o:gfxdata="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BbA+lLoAAADcAAAADwAAAAAAAAABACAAAAAiAAAAZHJzL2Rvd25yZXYueG1sUEsB&#10;AhQAFAAAAAgAh07iQDMvBZ47AAAAOQAAABUAAAAAAAAAAQAgAAAACQEAAGRycy9ncm91cHNoYXBl&#10;eG1sLnhtbFBLBQYAAAAABgAGAGABAADGAwAAAAA=&#10;">
                <o:lock v:ext="edit" aspectratio="f"/>
                <v:rect id="Rectangle 29" o:spid="_x0000_s1026" o:spt="1" style="position:absolute;left:0;top:0;height:20000;width:8856;" filled="f" stroked="f" coordsize="21600,21600" o:gfxdata="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g6h9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7A662F4">
                        <w:pPr>
                          <w:pStyle w:val="14"/>
                          <w:rPr>
                            <w:rFonts w:ascii="GOST type A" w:hAnsi="GOST type A" w:cs="GOST type A"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 w:cs="GOST type A"/>
                            <w:iCs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026" o:spt="1" style="position:absolute;left:9281;top:0;height:20000;width:10718;" filled="f" stroked="f" coordsize="21600,21600" o:gfxdata="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mCXP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AD9912F">
                        <w:pPr>
                          <w:jc w:val="center"/>
                          <w:rPr>
                            <w:rFonts w:hint="default"/>
                            <w:sz w:val="18"/>
                            <w:szCs w:val="11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18"/>
                            <w:lang w:val="ru-RU"/>
                          </w:rPr>
                          <w:t>Адамович</w:t>
                        </w:r>
                        <w:r>
                          <w:rPr>
                            <w:rFonts w:hint="default" w:ascii="GOST type A" w:hAnsi="GOST type A"/>
                            <w:i/>
                            <w:sz w:val="18"/>
                            <w:lang w:val="ru-RU"/>
                          </w:rPr>
                          <w:t xml:space="preserve"> Н.В.</w:t>
                        </w:r>
                      </w:p>
                    </w:txbxContent>
                  </v:textbox>
                </v:rect>
              </v:group>
              <v:group id="Group 31" o:spid="_x0000_s1026" o:spt="203" style="position:absolute;left:39;top:18969;height:309;width:4801;" coordsize="19999,20000" o:gfxdata="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UwHUvwAAANw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32" o:spid="_x0000_s1026" o:spt="1" style="position:absolute;left:0;top:0;height:20000;width:8856;" filled="f" stroked="f" coordsize="21600,21600" o:gfxdata="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/qzR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20EA128">
                        <w:pPr>
                          <w:pStyle w:val="14"/>
                          <w:rPr>
                            <w:rFonts w:ascii="GOST type A" w:hAnsi="GOST type A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Cs/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26" o:spt="1" style="position:absolute;left:9281;top:0;height:20000;width:10718;" filled="f" stroked="f" coordsize="21600,21600" o:gfxdata="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rIJS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746E856D"/>
                    </w:txbxContent>
                  </v:textbox>
                </v:rect>
              </v:group>
              <v:group id="Group 34" o:spid="_x0000_s1026" o:spt="203" style="position:absolute;left:39;top:19314;height:310;width:4801;" coordsize="19999,20000" o:gfxdata="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SSiTMAAAADcAAAADwAAAAAAAAABACAAAAAiAAAAZHJzL2Rvd25yZXYu&#10;eG1sUEsBAhQAFAAAAAgAh07iQDMvBZ47AAAAOQAAABUAAAAAAAAAAQAgAAAADwEAAGRycy9ncm91&#10;cHNoYXBleG1sLnhtbFBLBQYAAAAABgAGAGABAADMAwAAAAA=&#10;">
                <o:lock v:ext="edit" aspectratio="f"/>
                <v:rect id="Rectangle 35" o:spid="_x0000_s1026" o:spt="1" style="position:absolute;left:0;top:0;height:20000;width:8856;" filled="f" stroked="f" coordsize="21600,21600" o:gfxdata="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FzS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A5AFB66">
                        <w:pPr>
                          <w:pStyle w:val="14"/>
                          <w:rPr>
                            <w:rFonts w:ascii="GOST type A" w:hAnsi="GOST type A"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26" o:spt="1" style="position:absolute;left:9281;top:0;height:20000;width:10718;" filled="f" stroked="f" coordsize="21600,21600" o:gfxdata="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ar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FADD858">
                        <w:pPr>
                          <w:pStyle w:val="1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26" o:spt="203" style="position:absolute;left:39;top:19660;height:309;width:4801;" coordsize="19999,20000" o:gfxdata="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9jw7vwAAANw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38" o:spid="_x0000_s1026" o:spt="1" style="position:absolute;left:0;top:0;height:20000;width:8856;" filled="f" stroked="f" coordsize="21600,21600" o:gfxdata="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BabO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EB1AD9B">
                        <w:pPr>
                          <w:pStyle w:val="14"/>
                          <w:rPr>
                            <w:rFonts w:ascii="GOST type A" w:hAnsi="GOST type A"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26" o:spt="1" style="position:absolute;left:9281;top:0;height:20000;width:10718;" filled="f" stroked="f" coordsize="21600,21600" o:gfxdata="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Wj6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D79244B">
                        <w:pPr>
                          <w:pStyle w:val="1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26" o:spt="20" style="position:absolute;left:14208;top:18239;height:1740;width:2;" filled="f" stroked="t" coordsize="21600,21600" o:gfxdata="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YaSaugAAANw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1" o:spid="_x0000_s1026" o:spt="1" style="position:absolute;left:7787;top:18292;height:1631;width:6291;" filled="f" stroked="f" coordsize="21600,21600" o:gfxdata="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Dxl2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5592343">
                      <w:pPr>
                        <w:jc w:val="center"/>
                        <w:rPr>
                          <w:i/>
                          <w:szCs w:val="28"/>
                        </w:rPr>
                      </w:pPr>
                    </w:p>
                    <w:p w14:paraId="67AA86B9">
                      <w:pPr>
                        <w:jc w:val="center"/>
                        <w:rPr>
                          <w:rFonts w:hint="default" w:ascii="GOST type A" w:hAnsi="GOST type A"/>
                          <w:i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Cs w:val="28"/>
                        </w:rPr>
                        <w:t xml:space="preserve">Отчёт по </w:t>
                      </w:r>
                      <w:r>
                        <w:rPr>
                          <w:rFonts w:ascii="GOST type A" w:hAnsi="GOST type A"/>
                          <w:i/>
                          <w:szCs w:val="28"/>
                          <w:lang w:val="ru-RU"/>
                        </w:rPr>
                        <w:t>курсовой</w:t>
                      </w:r>
                      <w:r>
                        <w:rPr>
                          <w:rFonts w:hint="default" w:ascii="GOST type A" w:hAnsi="GOST type A"/>
                          <w:i/>
                          <w:szCs w:val="28"/>
                          <w:lang w:val="ru-RU"/>
                        </w:rPr>
                        <w:t xml:space="preserve"> работе</w:t>
                      </w:r>
                    </w:p>
                  </w:txbxContent>
                </v:textbox>
              </v:rect>
              <v:line id="Line 42" o:spid="_x0000_s1026" o:spt="20" style="position:absolute;left:14221;top:18587;height:1;width:5769;" filled="f" stroked="t" coordsize="21600,21600" o:gfxdata="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+fd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3" o:spid="_x0000_s1026" o:spt="20" style="position:absolute;left:14219;top:18939;height:2;width:5769;" filled="f" stroked="t" coordsize="21600,21600" o:gfxdata="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rM67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7487;top:18239;height:693;width:3;" filled="f" stroked="t" coordsize="21600,21600" o:gfxdata="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qim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5" o:spid="_x0000_s1026" o:spt="1" style="position:absolute;left:14295;top:18258;height:309;width:1474;" filled="f" stroked="f" coordsize="21600,21600" o:gfxdata="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OMBe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3946DD7">
                      <w:pPr>
                        <w:pStyle w:val="14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26" o:spt="1" style="position:absolute;left:17577;top:18258;height:309;width:2327;" filled="f" stroked="f" coordsize="21600,21600" o:gfxdata="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qXim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246D585">
                      <w:pPr>
                        <w:pStyle w:val="14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26" o:spt="1" style="position:absolute;left:17787;top:18613;height:309;width:2130;" filled="f" stroked="f" coordsize="21600,21600" o:gfxdata="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6m+7K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F56A592">
                      <w:pPr>
                        <w:jc w:val="center"/>
                        <w:rPr>
                          <w:rFonts w:ascii="GOST type A" w:hAnsi="GOST type A" w:cs="GOST type A"/>
                          <w:i/>
                          <w:iCs/>
                          <w:sz w:val="24"/>
                          <w:szCs w:val="18"/>
                        </w:rPr>
                      </w:pPr>
                    </w:p>
                  </w:txbxContent>
                </v:textbox>
              </v:rect>
              <v:line id="Line 48" o:spid="_x0000_s1026" o:spt="20" style="position:absolute;left:14755;top:18594;height:338;width:2;" filled="f" stroked="t" coordsize="21600,21600" o:gfxdata="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A+97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9" o:spid="_x0000_s1026" o:spt="20" style="position:absolute;left:15301;top:18595;height:338;width:2;" filled="f" stroked="t" coordsize="21600,21600" o:gfxdata="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ybbL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0" o:spid="_x0000_s1026" o:spt="1" style="position:absolute;left:14295;top:19221;height:748;width:5609;" filled="f" stroked="f" coordsize="21600,21600" o:gfxdata="UEsDBAoAAAAAAIdO4kAAAAAAAAAAAAAAAAAEAAAAZHJzL1BLAwQUAAAACACHTuJAlJb1G7oAAADc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lsb58Uw8Avrw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lvUb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D321DA0">
                      <w:pPr>
                        <w:jc w:val="center"/>
                        <w:rPr>
                          <w:rFonts w:ascii="GOST type A" w:hAnsi="GOST type A" w:cs="GOST type A"/>
                          <w:i/>
                          <w:iCs/>
                          <w:sz w:val="24"/>
                          <w:lang w:val="en-US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iCs/>
                          <w:sz w:val="24"/>
                        </w:rPr>
                        <w:t>Отделение – очное гр. 4вб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4"/>
                          <w:lang w:val="en-US"/>
                        </w:rPr>
                        <w:t>2</w:t>
                      </w:r>
                    </w:p>
                    <w:p w14:paraId="26A73C39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  <w:p w14:paraId="3352FA62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D59047"/>
    <w:multiLevelType w:val="singleLevel"/>
    <w:tmpl w:val="CAD59047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">
    <w:nsid w:val="05843D2E"/>
    <w:multiLevelType w:val="singleLevel"/>
    <w:tmpl w:val="05843D2E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2">
    <w:nsid w:val="42163D58"/>
    <w:multiLevelType w:val="multilevel"/>
    <w:tmpl w:val="42163D58"/>
    <w:lvl w:ilvl="0" w:tentative="0">
      <w:start w:val="0"/>
      <w:numFmt w:val="bullet"/>
      <w:lvlText w:val="–"/>
      <w:lvlJc w:val="left"/>
      <w:pPr>
        <w:ind w:left="284" w:hanging="35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300" w:hanging="35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321" w:hanging="35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42" w:hanging="35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63" w:hanging="35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84" w:hanging="35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05" w:hanging="35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26" w:hanging="35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47" w:hanging="35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9A"/>
    <w:rsid w:val="00005D78"/>
    <w:rsid w:val="000B3905"/>
    <w:rsid w:val="000B5262"/>
    <w:rsid w:val="000D287F"/>
    <w:rsid w:val="000E47AD"/>
    <w:rsid w:val="00125453"/>
    <w:rsid w:val="00136110"/>
    <w:rsid w:val="001B0848"/>
    <w:rsid w:val="001B1402"/>
    <w:rsid w:val="001F0BD7"/>
    <w:rsid w:val="00204E2E"/>
    <w:rsid w:val="00207F56"/>
    <w:rsid w:val="002356DD"/>
    <w:rsid w:val="002622CA"/>
    <w:rsid w:val="00267FF2"/>
    <w:rsid w:val="00302814"/>
    <w:rsid w:val="0031166C"/>
    <w:rsid w:val="003174B1"/>
    <w:rsid w:val="00322EC9"/>
    <w:rsid w:val="003B01C3"/>
    <w:rsid w:val="003C36E4"/>
    <w:rsid w:val="003D02AD"/>
    <w:rsid w:val="00475D09"/>
    <w:rsid w:val="004D299F"/>
    <w:rsid w:val="00520917"/>
    <w:rsid w:val="005C1D0B"/>
    <w:rsid w:val="005E662A"/>
    <w:rsid w:val="006E7F70"/>
    <w:rsid w:val="00761F9F"/>
    <w:rsid w:val="007C3331"/>
    <w:rsid w:val="007E449A"/>
    <w:rsid w:val="00803CFF"/>
    <w:rsid w:val="008948AB"/>
    <w:rsid w:val="008B391D"/>
    <w:rsid w:val="008D0008"/>
    <w:rsid w:val="008D46B8"/>
    <w:rsid w:val="008E1646"/>
    <w:rsid w:val="008F7FB6"/>
    <w:rsid w:val="00A51B4F"/>
    <w:rsid w:val="00A543EE"/>
    <w:rsid w:val="00A55B22"/>
    <w:rsid w:val="00A6143B"/>
    <w:rsid w:val="00A9737A"/>
    <w:rsid w:val="00AA692A"/>
    <w:rsid w:val="00AD6804"/>
    <w:rsid w:val="00B57D00"/>
    <w:rsid w:val="00B60728"/>
    <w:rsid w:val="00BC38A3"/>
    <w:rsid w:val="00C23B38"/>
    <w:rsid w:val="00C87848"/>
    <w:rsid w:val="00CB0882"/>
    <w:rsid w:val="00CE6F72"/>
    <w:rsid w:val="00D02505"/>
    <w:rsid w:val="00D254FE"/>
    <w:rsid w:val="00D804D4"/>
    <w:rsid w:val="00D8114D"/>
    <w:rsid w:val="00DA267D"/>
    <w:rsid w:val="00DC671C"/>
    <w:rsid w:val="00DF3658"/>
    <w:rsid w:val="00E62399"/>
    <w:rsid w:val="00E67DBE"/>
    <w:rsid w:val="00F151CB"/>
    <w:rsid w:val="00FA09FF"/>
    <w:rsid w:val="00FA59ED"/>
    <w:rsid w:val="01536131"/>
    <w:rsid w:val="03ED05FD"/>
    <w:rsid w:val="044C3E9A"/>
    <w:rsid w:val="0504144A"/>
    <w:rsid w:val="05A91BD8"/>
    <w:rsid w:val="05CA5990"/>
    <w:rsid w:val="07F4584C"/>
    <w:rsid w:val="0ADA1138"/>
    <w:rsid w:val="0BBD5F16"/>
    <w:rsid w:val="0C130519"/>
    <w:rsid w:val="0C246F78"/>
    <w:rsid w:val="0C455357"/>
    <w:rsid w:val="0C5345F7"/>
    <w:rsid w:val="0C583F4F"/>
    <w:rsid w:val="0D3835BD"/>
    <w:rsid w:val="0D8301BA"/>
    <w:rsid w:val="0DCC602F"/>
    <w:rsid w:val="0E9F3E09"/>
    <w:rsid w:val="0F1572CB"/>
    <w:rsid w:val="10612637"/>
    <w:rsid w:val="11373FBD"/>
    <w:rsid w:val="11663318"/>
    <w:rsid w:val="11AA1F6F"/>
    <w:rsid w:val="11F66277"/>
    <w:rsid w:val="121C3DBA"/>
    <w:rsid w:val="12BA444B"/>
    <w:rsid w:val="132D2BA8"/>
    <w:rsid w:val="13841114"/>
    <w:rsid w:val="1519674C"/>
    <w:rsid w:val="15C54CCC"/>
    <w:rsid w:val="16132594"/>
    <w:rsid w:val="16412827"/>
    <w:rsid w:val="17045852"/>
    <w:rsid w:val="186B40C7"/>
    <w:rsid w:val="1A7C7103"/>
    <w:rsid w:val="1B8D49C2"/>
    <w:rsid w:val="1B8E2443"/>
    <w:rsid w:val="1C3F77EF"/>
    <w:rsid w:val="1C502501"/>
    <w:rsid w:val="1F7F2339"/>
    <w:rsid w:val="219739C1"/>
    <w:rsid w:val="23C9261C"/>
    <w:rsid w:val="23F84E05"/>
    <w:rsid w:val="247725C7"/>
    <w:rsid w:val="25440C67"/>
    <w:rsid w:val="2A583806"/>
    <w:rsid w:val="2A710990"/>
    <w:rsid w:val="2AA36F32"/>
    <w:rsid w:val="2AE17EE7"/>
    <w:rsid w:val="2F05640D"/>
    <w:rsid w:val="30645601"/>
    <w:rsid w:val="307E369B"/>
    <w:rsid w:val="30A225D6"/>
    <w:rsid w:val="31497E35"/>
    <w:rsid w:val="31586AEB"/>
    <w:rsid w:val="32762B37"/>
    <w:rsid w:val="32F35970"/>
    <w:rsid w:val="3316259B"/>
    <w:rsid w:val="334D3EDF"/>
    <w:rsid w:val="35E6686D"/>
    <w:rsid w:val="36055FB1"/>
    <w:rsid w:val="36083C3E"/>
    <w:rsid w:val="36E032BC"/>
    <w:rsid w:val="379E4A4D"/>
    <w:rsid w:val="3B082DE1"/>
    <w:rsid w:val="3B3A2CB7"/>
    <w:rsid w:val="3BD6093A"/>
    <w:rsid w:val="3CC03E16"/>
    <w:rsid w:val="3D840E45"/>
    <w:rsid w:val="3DD119FA"/>
    <w:rsid w:val="3EA92B61"/>
    <w:rsid w:val="3FC92B3F"/>
    <w:rsid w:val="43D60064"/>
    <w:rsid w:val="44524527"/>
    <w:rsid w:val="461D5993"/>
    <w:rsid w:val="4649335D"/>
    <w:rsid w:val="46965D88"/>
    <w:rsid w:val="487216E8"/>
    <w:rsid w:val="48D21540"/>
    <w:rsid w:val="492C219C"/>
    <w:rsid w:val="4B935E0E"/>
    <w:rsid w:val="4D183A0B"/>
    <w:rsid w:val="4DA35DAA"/>
    <w:rsid w:val="4DEF40B9"/>
    <w:rsid w:val="4F832800"/>
    <w:rsid w:val="4FB67ECF"/>
    <w:rsid w:val="5043352C"/>
    <w:rsid w:val="50463D38"/>
    <w:rsid w:val="50ED0658"/>
    <w:rsid w:val="53BF1658"/>
    <w:rsid w:val="562148DD"/>
    <w:rsid w:val="56C80AC9"/>
    <w:rsid w:val="56C9121F"/>
    <w:rsid w:val="571E5A0F"/>
    <w:rsid w:val="57780712"/>
    <w:rsid w:val="58A93002"/>
    <w:rsid w:val="591E22C1"/>
    <w:rsid w:val="59376DAF"/>
    <w:rsid w:val="597D42DF"/>
    <w:rsid w:val="599D0D15"/>
    <w:rsid w:val="5ADC5520"/>
    <w:rsid w:val="5B70469A"/>
    <w:rsid w:val="5CE842FC"/>
    <w:rsid w:val="5D1928CC"/>
    <w:rsid w:val="5EAB5261"/>
    <w:rsid w:val="5F4058AF"/>
    <w:rsid w:val="5FBA1D2C"/>
    <w:rsid w:val="60E21690"/>
    <w:rsid w:val="61DF5D9B"/>
    <w:rsid w:val="627B71A0"/>
    <w:rsid w:val="62A52F26"/>
    <w:rsid w:val="63086DE8"/>
    <w:rsid w:val="637E7CC8"/>
    <w:rsid w:val="671273F1"/>
    <w:rsid w:val="68156789"/>
    <w:rsid w:val="68696EDC"/>
    <w:rsid w:val="6890131A"/>
    <w:rsid w:val="6A3A7157"/>
    <w:rsid w:val="6A553A32"/>
    <w:rsid w:val="6BAA2831"/>
    <w:rsid w:val="6BCD756D"/>
    <w:rsid w:val="6D0F33FD"/>
    <w:rsid w:val="6D18628B"/>
    <w:rsid w:val="6E091096"/>
    <w:rsid w:val="70284555"/>
    <w:rsid w:val="70A254D7"/>
    <w:rsid w:val="70DE78BA"/>
    <w:rsid w:val="755A679E"/>
    <w:rsid w:val="756620FF"/>
    <w:rsid w:val="778D3E30"/>
    <w:rsid w:val="78360DC6"/>
    <w:rsid w:val="78956BE1"/>
    <w:rsid w:val="792866E3"/>
    <w:rsid w:val="7A581D45"/>
    <w:rsid w:val="7A8F5AA2"/>
    <w:rsid w:val="7CBB152F"/>
    <w:rsid w:val="7FD0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8"/>
      <w:lang w:val="ru-RU" w:eastAsia="ru-RU" w:bidi="ar-SA"/>
    </w:rPr>
  </w:style>
  <w:style w:type="paragraph" w:styleId="2">
    <w:name w:val="heading 1"/>
    <w:basedOn w:val="1"/>
    <w:link w:val="19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otnote reference"/>
    <w:semiHidden/>
    <w:qFormat/>
    <w:uiPriority w:val="0"/>
    <w:rPr>
      <w:vertAlign w:val="superscript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footnote text"/>
    <w:basedOn w:val="1"/>
    <w:semiHidden/>
    <w:qFormat/>
    <w:uiPriority w:val="0"/>
    <w:rPr>
      <w:sz w:val="20"/>
      <w:lang w:eastAsia="en-US"/>
    </w:rPr>
  </w:style>
  <w:style w:type="paragraph" w:styleId="9">
    <w:name w:val="header"/>
    <w:basedOn w:val="1"/>
    <w:unhideWhenUsed/>
    <w:qFormat/>
    <w:uiPriority w:val="99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10">
    <w:name w:val="Body Text"/>
    <w:basedOn w:val="1"/>
    <w:qFormat/>
    <w:uiPriority w:val="0"/>
    <w:rPr>
      <w:sz w:val="20"/>
    </w:rPr>
  </w:style>
  <w:style w:type="paragraph" w:styleId="11">
    <w:name w:val="footer"/>
    <w:basedOn w:val="1"/>
    <w:unhideWhenUsed/>
    <w:qFormat/>
    <w:uiPriority w:val="99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table" w:styleId="13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table" w:customStyle="1" w:styleId="15">
    <w:name w:val="Сетка таблицы светлая1"/>
    <w:basedOn w:val="4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6">
    <w:name w:val="List Paragraph"/>
    <w:basedOn w:val="1"/>
    <w:qFormat/>
    <w:uiPriority w:val="1"/>
    <w:pPr>
      <w:spacing w:line="322" w:lineRule="exact"/>
      <w:ind w:left="627" w:hanging="421"/>
    </w:pPr>
  </w:style>
  <w:style w:type="paragraph" w:customStyle="1" w:styleId="17">
    <w:name w:val="whitespace-pre-wrap"/>
    <w:basedOn w:val="1"/>
    <w:qFormat/>
    <w:uiPriority w:val="0"/>
    <w:pPr>
      <w:spacing w:before="100" w:beforeAutospacing="1" w:after="100" w:afterAutospacing="1"/>
    </w:pPr>
    <w:rPr>
      <w:sz w:val="24"/>
      <w:szCs w:val="24"/>
    </w:rPr>
  </w:style>
  <w:style w:type="character" w:customStyle="1" w:styleId="18">
    <w:name w:val="ezkurwreuab5ozgtqnkl"/>
    <w:basedOn w:val="3"/>
    <w:qFormat/>
    <w:uiPriority w:val="0"/>
  </w:style>
  <w:style w:type="character" w:customStyle="1" w:styleId="19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20">
    <w:name w:val="ОсновнойТекстГост Знак"/>
    <w:basedOn w:val="3"/>
    <w:link w:val="21"/>
    <w:qFormat/>
    <w:uiPriority w:val="0"/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1">
    <w:name w:val="ОсновнойТекстГост2"/>
    <w:link w:val="20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2">
    <w:name w:val="ОсновнойТекстГост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5982</Words>
  <Characters>34104</Characters>
  <Lines>284</Lines>
  <Paragraphs>80</Paragraphs>
  <TotalTime>20</TotalTime>
  <ScaleCrop>false</ScaleCrop>
  <LinksUpToDate>false</LinksUpToDate>
  <CharactersWithSpaces>40006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2024-09-25T08:05:00Z</dcterms:created>
  <dc:creator>bogomollov</dc:creator>
  <cp:lastModifiedBy>Милана</cp:lastModifiedBy>
  <dcterms:modified xsi:type="dcterms:W3CDTF">2024-12-23T21:22:47Z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73DCFE59CB3F4077BF74749DBC68D43F_13</vt:lpwstr>
  </property>
</Properties>
</file>