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B63B" w14:textId="783D3361" w:rsidR="00CE44ED" w:rsidRDefault="00AF7E72">
      <w:r>
        <w:t>Please remove any pre-configured list in the dropdown menus and in the setting page I want to be able to add/delete any of these list (Employee name role department name and so on)</w:t>
      </w:r>
    </w:p>
    <w:p w14:paraId="2A1ADF90" w14:textId="77777777" w:rsidR="00AF7E72" w:rsidRDefault="00AF7E72"/>
    <w:p w14:paraId="54A59064" w14:textId="1DD361FE" w:rsidR="00AF7E72" w:rsidRDefault="00AF7E72">
      <w:proofErr w:type="gramStart"/>
      <w:r>
        <w:t>Also</w:t>
      </w:r>
      <w:proofErr w:type="gramEnd"/>
      <w:r>
        <w:t xml:space="preserve"> I want the app to be bilingual Arabic and </w:t>
      </w:r>
      <w:proofErr w:type="spellStart"/>
      <w:r>
        <w:t>english</w:t>
      </w:r>
      <w:proofErr w:type="spellEnd"/>
      <w:r>
        <w:t xml:space="preserve"> toggle </w:t>
      </w:r>
    </w:p>
    <w:sectPr w:rsidR="00AF7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3F"/>
    <w:rsid w:val="00476403"/>
    <w:rsid w:val="00AF7E72"/>
    <w:rsid w:val="00B53A3F"/>
    <w:rsid w:val="00CE44ED"/>
    <w:rsid w:val="00D4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554A"/>
  <w15:chartTrackingRefBased/>
  <w15:docId w15:val="{03339E41-ABC2-4CC6-BF18-230D487B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El-Sherbiny</dc:creator>
  <cp:keywords/>
  <dc:description/>
  <cp:lastModifiedBy>Khaled El-Sherbiny</cp:lastModifiedBy>
  <cp:revision>2</cp:revision>
  <dcterms:created xsi:type="dcterms:W3CDTF">2026-06-17T20:57:00Z</dcterms:created>
  <dcterms:modified xsi:type="dcterms:W3CDTF">2026-06-17T21:00:00Z</dcterms:modified>
</cp:coreProperties>
</file>