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CA" w:rsidRDefault="00456FCA"/>
    <w:p w:rsidR="00C32828" w:rsidRDefault="00C32828"/>
    <w:p w:rsidR="00C32828" w:rsidRDefault="00C32828">
      <w:r>
        <w:t xml:space="preserve">Dear Sebastian, </w:t>
      </w:r>
    </w:p>
    <w:p w:rsidR="00455395" w:rsidRDefault="0045539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793115</wp:posOffset>
            </wp:positionV>
            <wp:extent cx="5943600" cy="3524885"/>
            <wp:effectExtent l="0" t="0" r="0" b="0"/>
            <wp:wrapTopAndBottom/>
            <wp:docPr id="1" name="Picture 1" descr="C:\Users\kristine\AppData\Local\Microsoft\Windows\INetCacheContent.Word\Map dra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ine\AppData\Local\Microsoft\Windows\INetCacheContent.Word\Map draf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2828">
        <w:t xml:space="preserve">Here </w:t>
      </w:r>
      <w:proofErr w:type="gramStart"/>
      <w:r w:rsidR="00C32828">
        <w:t>is an approximation of</w:t>
      </w:r>
      <w:proofErr w:type="gramEnd"/>
      <w:r w:rsidR="00C32828">
        <w:t xml:space="preserve"> what we’d like for the general map for the Amazonian texts volume. </w:t>
      </w:r>
      <w:r w:rsidR="00A0351E">
        <w:t xml:space="preserve">We used that base map you sent, but zoomed in a little. I don’t know if we need to have a small map of the continent with a box indicating the location of this map within it. See what you think. </w:t>
      </w:r>
    </w:p>
    <w:p w:rsidR="00A0351E" w:rsidRDefault="00C32828">
      <w:r>
        <w:br/>
      </w:r>
    </w:p>
    <w:p w:rsidR="00455395" w:rsidRDefault="00A0351E">
      <w:r>
        <w:t>The adjustments we’d like to suggest are:</w:t>
      </w:r>
      <w:r w:rsidR="00C32828">
        <w:br/>
        <w:t>1) keep the country names about the same</w:t>
      </w:r>
      <w:r w:rsidR="00C32828">
        <w:br/>
        <w:t>2) make the city names smaller and use a black dot for the locations</w:t>
      </w:r>
      <w:r w:rsidR="00C32828">
        <w:br/>
        <w:t>3) keep the rivers in blue and make all the river names smaller, less than the size of the ‘Vaupes’ and ‘</w:t>
      </w:r>
      <w:proofErr w:type="spellStart"/>
      <w:r w:rsidR="00C32828">
        <w:t>Javary</w:t>
      </w:r>
      <w:proofErr w:type="spellEnd"/>
      <w:r w:rsidR="00C32828">
        <w:t xml:space="preserve">’ as they are on this map, and use a little larger font for the Amazon </w:t>
      </w:r>
      <w:r w:rsidR="00C32828">
        <w:br/>
        <w:t xml:space="preserve">4) use a red and bold font for the language names so that they will clearly </w:t>
      </w:r>
      <w:proofErr w:type="spellStart"/>
      <w:r w:rsidR="00C32828">
        <w:t>stand out</w:t>
      </w:r>
      <w:proofErr w:type="spellEnd"/>
      <w:r w:rsidR="00C32828">
        <w:br/>
        <w:t>5) we don’t need to distinguish the Amazon basin in the background, but could perhaps use some kind of shading to distinguish Brazil from the other countries</w:t>
      </w:r>
      <w:r w:rsidR="00455395">
        <w:br w:type="page"/>
      </w:r>
    </w:p>
    <w:p w:rsidR="00C32828" w:rsidRDefault="00455395">
      <w:r>
        <w:lastRenderedPageBreak/>
        <w:t xml:space="preserve">The second map is for the </w:t>
      </w:r>
      <w:proofErr w:type="spellStart"/>
      <w:r>
        <w:t>Marubo</w:t>
      </w:r>
      <w:proofErr w:type="spellEnd"/>
      <w:r>
        <w:t xml:space="preserve"> chapter, and the author provided this model. It’s OK to leave off</w:t>
      </w:r>
      <w:bookmarkStart w:id="0" w:name="_GoBack"/>
      <w:bookmarkEnd w:id="0"/>
      <w:r>
        <w:t xml:space="preserve"> ‘river’ from the river names.</w:t>
      </w:r>
    </w:p>
    <w:p w:rsidR="00455395" w:rsidRDefault="00455395"/>
    <w:p w:rsidR="00455395" w:rsidRDefault="00455395">
      <w:r>
        <w:rPr>
          <w:noProof/>
        </w:rPr>
        <w:drawing>
          <wp:inline distT="0" distB="0" distL="0" distR="0">
            <wp:extent cx="6310854" cy="3733800"/>
            <wp:effectExtent l="19050" t="19050" r="13970" b="19050"/>
            <wp:docPr id="2" name="Picture 2" descr="C:\Users\kristine\AppData\Local\Microsoft\Windows\INetCacheContent.Word\MapMarubo2_Cesar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tine\AppData\Local\Microsoft\Windows\INetCacheContent.Word\MapMarubo2_Cesarin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660" cy="3742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55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28"/>
    <w:rsid w:val="00396700"/>
    <w:rsid w:val="00455395"/>
    <w:rsid w:val="00456FCA"/>
    <w:rsid w:val="00A0351E"/>
    <w:rsid w:val="00B17B21"/>
    <w:rsid w:val="00C32828"/>
    <w:rsid w:val="00FE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8DA1"/>
  <w15:chartTrackingRefBased/>
  <w15:docId w15:val="{CB23BE92-8465-4B74-B639-65B0C935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</dc:creator>
  <cp:keywords/>
  <dc:description/>
  <cp:lastModifiedBy>kristine</cp:lastModifiedBy>
  <cp:revision>2</cp:revision>
  <dcterms:created xsi:type="dcterms:W3CDTF">2017-05-07T18:42:00Z</dcterms:created>
  <dcterms:modified xsi:type="dcterms:W3CDTF">2017-05-07T19:12:00Z</dcterms:modified>
</cp:coreProperties>
</file>